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424C2" w14:textId="58193E98" w:rsidR="00C04E05" w:rsidRDefault="00C04E05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Maximising Accuracy</w:t>
      </w:r>
    </w:p>
    <w:p w14:paraId="16E9385A" w14:textId="77777777" w:rsidR="00C04E05" w:rsidRDefault="00C04E05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A157F2E" w14:textId="3FD2D95A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0.7</w:t>
      </w:r>
    </w:p>
    <w:p w14:paraId="35BCF615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0.695067264573991,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0.704119850187266,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0.6592592592592592,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0.2958801498127341,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0.34074074074074073}</w:t>
      </w:r>
    </w:p>
    <w:p w14:paraId="4050C24A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7DF8A2E9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0.6</w:t>
      </w:r>
    </w:p>
    <w:p w14:paraId="468EB0EA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0.6517189835575485,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0.7368421052631579,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0.5259259259259259,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0.2631578947368421,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0.4740740740740741}</w:t>
      </w:r>
    </w:p>
    <w:p w14:paraId="5ABE882A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C96AFCB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0.5</w:t>
      </w:r>
    </w:p>
    <w:p w14:paraId="2BE2DAE9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0.6517189835575485,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0.7368421052631579,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0.5259259259259259,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0.2631578947368421,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0.4740740740740741}</w:t>
      </w:r>
    </w:p>
    <w:p w14:paraId="2491C938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CB05CD0" w14:textId="594AC5C4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0.9</w:t>
      </w:r>
    </w:p>
    <w:p w14:paraId="74E58F98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0.6681614349775785,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0.676056338028169,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0.6237623762376238,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0.323943661971831,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0.37623762376237624}</w:t>
      </w:r>
    </w:p>
    <w:p w14:paraId="66A4C1B6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C4B0C32" w14:textId="07E13B18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461FC862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0.6502242152466368,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0.646875,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0.7241379310344828,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0.353125,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0.27586206896551724}</w:t>
      </w:r>
    </w:p>
    <w:p w14:paraId="299B6D9F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354BEC5" w14:textId="59A85395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1.1</w:t>
      </w:r>
    </w:p>
    <w:p w14:paraId="45277EE2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0.6307922272047832,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0.6307922272047832,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0.3692077727952167,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0}</w:t>
      </w:r>
    </w:p>
    <w:p w14:paraId="240B719F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D3DFB92" w14:textId="4AC93538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5DE8FA10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0.6502242152466368,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0.646875,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0.7241379310344828,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0.353125,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0.27586206896551724}</w:t>
      </w:r>
    </w:p>
    <w:p w14:paraId="77093D90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B4840CB" w14:textId="6612B72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1.01</w:t>
      </w:r>
    </w:p>
    <w:p w14:paraId="5DEA7E17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0.6502242152466368,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0.646875,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0.7241379310344828,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0.353125,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0.27586206896551724}</w:t>
      </w:r>
    </w:p>
    <w:p w14:paraId="638AC75B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3CF1B341" w14:textId="388BBAD1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1.05</w:t>
      </w:r>
    </w:p>
    <w:p w14:paraId="1F769743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0.6307922272047832,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0.6307922272047832,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0.3692077727952167,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0}</w:t>
      </w:r>
    </w:p>
    <w:p w14:paraId="6AD82A61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C46E066" w14:textId="784E31C4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761B93F9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0.6502242152466368,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0.646875,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0.7241379310344828,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0.353125,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0.27586206896551724}</w:t>
      </w:r>
    </w:p>
    <w:p w14:paraId="5A83078E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FF96A11" w14:textId="01DEC6F3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1.02</w:t>
      </w:r>
    </w:p>
    <w:p w14:paraId="3E66D8E1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0.6427503736920778,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0.639269406392694,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0.8333333333333334,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0.3607305936073059,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0.16666666666666666}</w:t>
      </w:r>
    </w:p>
    <w:p w14:paraId="10FE318A" w14:textId="7777777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4879AB8" w14:textId="6FC5C407" w:rsidR="00D377C1" w:rsidRPr="00C04E05" w:rsidRDefault="00D377C1" w:rsidP="00D377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1.03</w:t>
      </w:r>
    </w:p>
    <w:p w14:paraId="268EB5E6" w14:textId="2147656E" w:rsidR="00952B18" w:rsidRPr="00C04E05" w:rsidRDefault="00D377C1" w:rsidP="00D377C1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lastRenderedPageBreak/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0.6427503736920778,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0.639269406392694,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0.8333333333333334,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0.3607305936073059,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0.16666666666666666}</w:t>
      </w:r>
    </w:p>
    <w:p w14:paraId="21489897" w14:textId="77777777" w:rsidR="004D7E9A" w:rsidRPr="00C04E05" w:rsidRDefault="004D7E9A" w:rsidP="00D377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7E64751" w14:textId="77777777" w:rsidR="004D7E9A" w:rsidRPr="00C04E05" w:rsidRDefault="004D7E9A" w:rsidP="00D377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54E534EF" w14:textId="77777777" w:rsidR="00C04E05" w:rsidRDefault="00C04E05" w:rsidP="00D377C1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29B21634" w14:textId="5B833DC2" w:rsidR="004D7E9A" w:rsidRPr="00C04E05" w:rsidRDefault="00C04E05" w:rsidP="00D377C1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Minimising False Positive Rate</w:t>
      </w:r>
    </w:p>
    <w:p w14:paraId="0B09DDE6" w14:textId="77777777" w:rsid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27CDCF0" w14:textId="77777777" w:rsid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31BF201" w14:textId="77777777" w:rsid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67FB825" w14:textId="1B34C951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0.1</w:t>
      </w:r>
    </w:p>
    <w:p w14:paraId="3CC82AA0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4B199E3A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2314AB85" w14:textId="1C74E248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0.5</w:t>
      </w:r>
    </w:p>
    <w:p w14:paraId="6B04D399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0.6517189835575485,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0.7368421052631579,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0.5259259259259259,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0.2631578947368421,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0.4740740740740741}</w:t>
      </w:r>
    </w:p>
    <w:p w14:paraId="718F2B16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B0A1A54" w14:textId="147898EB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0.05</w:t>
      </w:r>
    </w:p>
    <w:p w14:paraId="5DA0F4EF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619461CB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21771AA" w14:textId="0134CC75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0.2</w:t>
      </w:r>
    </w:p>
    <w:p w14:paraId="38707281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221FDE70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5AFB994C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A30870D" w14:textId="77A222D9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0.3</w:t>
      </w:r>
    </w:p>
    <w:p w14:paraId="52B9CBCC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0.6666666666666666,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0.7741046831955923,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0.5392156862745098,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0.22589531680440772,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0.46078431372549017}</w:t>
      </w:r>
    </w:p>
    <w:p w14:paraId="7F158527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A19C195" w14:textId="12FC960F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0.25</w:t>
      </w:r>
    </w:p>
    <w:p w14:paraId="19242655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6B2F5C80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B4FBD81" w14:textId="65F10A91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0.27</w:t>
      </w:r>
    </w:p>
    <w:p w14:paraId="6D25FEDA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68D8F30C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445D6B6C" w14:textId="4DC06469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0.28</w:t>
      </w:r>
    </w:p>
    <w:p w14:paraId="4EEED6FE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3C741E6F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00492A2E" w14:textId="4769AF3A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0.29</w:t>
      </w:r>
    </w:p>
    <w:p w14:paraId="11E3C955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lastRenderedPageBreak/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0.6666666666666666,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0.7741046831955923,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0.5392156862745098,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0.22589531680440772,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0.46078431372549017}</w:t>
      </w:r>
    </w:p>
    <w:p w14:paraId="2D12DB09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17D4FBA1" w14:textId="0D4BB95D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0.001</w:t>
      </w:r>
    </w:p>
    <w:p w14:paraId="60C619E4" w14:textId="77777777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p w14:paraId="3DF22394" w14:textId="77777777" w:rsidR="00C04E05" w:rsidRPr="00C04E05" w:rsidRDefault="00C04E05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14:paraId="63292078" w14:textId="47986F49" w:rsidR="004D7E9A" w:rsidRPr="00C04E05" w:rsidRDefault="004D7E9A" w:rsidP="004D7E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1e-05</w:t>
      </w:r>
    </w:p>
    <w:p w14:paraId="1EA52490" w14:textId="3BCF8A43" w:rsidR="004D7E9A" w:rsidRPr="00C04E05" w:rsidRDefault="004D7E9A" w:rsidP="004D7E9A">
      <w:pPr>
        <w:rPr>
          <w:sz w:val="22"/>
          <w:szCs w:val="22"/>
        </w:rPr>
      </w:pPr>
      <w:r w:rsidRPr="00C04E05">
        <w:rPr>
          <w:rFonts w:ascii="Menlo" w:hAnsi="Menlo" w:cs="Menlo"/>
          <w:color w:val="000000"/>
          <w:kern w:val="0"/>
          <w:sz w:val="22"/>
          <w:szCs w:val="22"/>
        </w:rPr>
        <w:t>{'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acc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0.6756352765321375,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0.792022792022792,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tn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0.5471698113207547,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fp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0.20797720797720798, '</w:t>
      </w:r>
      <w:proofErr w:type="spellStart"/>
      <w:r w:rsidRPr="00C04E05">
        <w:rPr>
          <w:rFonts w:ascii="Menlo" w:hAnsi="Menlo" w:cs="Menlo"/>
          <w:color w:val="000000"/>
          <w:kern w:val="0"/>
          <w:sz w:val="22"/>
          <w:szCs w:val="22"/>
        </w:rPr>
        <w:t>fn</w:t>
      </w:r>
      <w:proofErr w:type="spellEnd"/>
      <w:r w:rsidRPr="00C04E05">
        <w:rPr>
          <w:rFonts w:ascii="Menlo" w:hAnsi="Menlo" w:cs="Menlo"/>
          <w:color w:val="000000"/>
          <w:kern w:val="0"/>
          <w:sz w:val="22"/>
          <w:szCs w:val="22"/>
        </w:rPr>
        <w:t>': 0.4528301886792453}</w:t>
      </w:r>
    </w:p>
    <w:sectPr w:rsidR="004D7E9A" w:rsidRPr="00C04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C1"/>
    <w:rsid w:val="000203D9"/>
    <w:rsid w:val="004D7E9A"/>
    <w:rsid w:val="0062549A"/>
    <w:rsid w:val="00752984"/>
    <w:rsid w:val="00846EAA"/>
    <w:rsid w:val="008F6B3C"/>
    <w:rsid w:val="00952B18"/>
    <w:rsid w:val="00C04E05"/>
    <w:rsid w:val="00C05B74"/>
    <w:rsid w:val="00D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BAF43"/>
  <w15:chartTrackingRefBased/>
  <w15:docId w15:val="{F042B187-9AFC-884D-9408-6748F166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 Guled</dc:creator>
  <cp:keywords/>
  <dc:description/>
  <cp:lastModifiedBy>Nagat Guled</cp:lastModifiedBy>
  <cp:revision>3</cp:revision>
  <dcterms:created xsi:type="dcterms:W3CDTF">2025-08-21T13:11:00Z</dcterms:created>
  <dcterms:modified xsi:type="dcterms:W3CDTF">2025-08-31T12:51:00Z</dcterms:modified>
</cp:coreProperties>
</file>