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6116" w:rsidRPr="00946116" w:rsidRDefault="00946116" w:rsidP="0094611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</w:pPr>
      <w:bookmarkStart w:id="0" w:name="_GoBack"/>
      <w:bookmarkEnd w:id="0"/>
      <w:r w:rsidRPr="00946116">
        <w:rPr>
          <w:rFonts w:ascii="Calibri Light" w:eastAsia="Times New Roman" w:hAnsi="Calibri Light" w:cs="Calibri Light"/>
          <w:b/>
          <w:bCs/>
          <w:kern w:val="36"/>
          <w:sz w:val="48"/>
          <w:szCs w:val="48"/>
          <w:lang w:eastAsia="es-AR"/>
        </w:rPr>
        <w:t>🧱</w:t>
      </w:r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 xml:space="preserve"> FASE 2 — Implementación 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Databricks</w:t>
      </w:r>
      <w:proofErr w:type="spellEnd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 xml:space="preserve"> (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Bronze</w:t>
      </w:r>
      <w:proofErr w:type="spellEnd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 xml:space="preserve"> + 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Silver</w:t>
      </w:r>
      <w:proofErr w:type="spellEnd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)</w:t>
      </w:r>
    </w:p>
    <w:p w:rsidR="00946116" w:rsidRPr="00946116" w:rsidRDefault="00946116" w:rsidP="009461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946116">
        <w:rPr>
          <w:rFonts w:ascii="Segoe UI Symbol" w:eastAsia="Times New Roman" w:hAnsi="Segoe UI Symbol" w:cs="Segoe UI Symbol"/>
          <w:b/>
          <w:bCs/>
          <w:sz w:val="36"/>
          <w:szCs w:val="36"/>
          <w:lang w:eastAsia="es-AR"/>
        </w:rPr>
        <w:t>🎯</w:t>
      </w:r>
      <w:r w:rsidRPr="0094611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 Objetivo de la fase</w:t>
      </w:r>
    </w:p>
    <w:p w:rsidR="00946116" w:rsidRPr="00946116" w:rsidRDefault="00946116" w:rsidP="009461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Ingerir datos crudos, almacenarlos en </w:t>
      </w:r>
      <w:r w:rsidRPr="0094611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Delta Lake (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Bronze</w:t>
      </w:r>
      <w:proofErr w:type="spellEnd"/>
      <w:r w:rsidRPr="0094611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)</w:t>
      </w:r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, limpiarlos y transformarlos en </w:t>
      </w:r>
      <w:r w:rsidRPr="0094611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tablas confiables (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Silver</w:t>
      </w:r>
      <w:proofErr w:type="spellEnd"/>
      <w:r w:rsidRPr="0094611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)</w:t>
      </w:r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listas para analítica.</w:t>
      </w:r>
    </w:p>
    <w:p w:rsidR="00946116" w:rsidRPr="00946116" w:rsidRDefault="00946116" w:rsidP="009461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pict>
          <v:rect id="_x0000_i1025" style="width:0;height:1.5pt" o:hralign="center" o:hrstd="t" o:hr="t" fillcolor="#a0a0a0" stroked="f"/>
        </w:pict>
      </w:r>
    </w:p>
    <w:p w:rsidR="00946116" w:rsidRPr="00946116" w:rsidRDefault="00946116" w:rsidP="0094611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</w:pPr>
      <w:r w:rsidRPr="00946116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AR"/>
        </w:rPr>
        <w:t>📦</w:t>
      </w:r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 xml:space="preserve"> PASO 1 — Preparar entorno en 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Databricks</w:t>
      </w:r>
      <w:proofErr w:type="spellEnd"/>
    </w:p>
    <w:p w:rsidR="00946116" w:rsidRPr="00946116" w:rsidRDefault="00946116" w:rsidP="009461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946116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1️</w:t>
      </w:r>
      <w:r w:rsidRPr="00946116">
        <w:rPr>
          <w:rFonts w:ascii="Tahoma" w:eastAsia="Times New Roman" w:hAnsi="Tahoma" w:cs="Tahoma"/>
          <w:b/>
          <w:bCs/>
          <w:sz w:val="27"/>
          <w:szCs w:val="27"/>
          <w:lang w:eastAsia="es-AR"/>
        </w:rPr>
        <w:t>⃣</w:t>
      </w:r>
      <w:r w:rsidRPr="00946116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 xml:space="preserve"> Crear 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cluster</w:t>
      </w:r>
      <w:proofErr w:type="spellEnd"/>
    </w:p>
    <w:p w:rsidR="00946116" w:rsidRPr="00946116" w:rsidRDefault="00946116" w:rsidP="009461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En </w:t>
      </w:r>
      <w:proofErr w:type="spellStart"/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t>Databricks</w:t>
      </w:r>
      <w:proofErr w:type="spellEnd"/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t>:</w:t>
      </w:r>
    </w:p>
    <w:p w:rsidR="00946116" w:rsidRPr="00946116" w:rsidRDefault="00946116" w:rsidP="009461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Compute → </w:t>
      </w:r>
      <w:proofErr w:type="spellStart"/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t>Create</w:t>
      </w:r>
      <w:proofErr w:type="spellEnd"/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t>Cluster</w:t>
      </w:r>
      <w:proofErr w:type="spellEnd"/>
    </w:p>
    <w:p w:rsidR="00946116" w:rsidRPr="00946116" w:rsidRDefault="00946116" w:rsidP="009461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proofErr w:type="spellStart"/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t>Runtime</w:t>
      </w:r>
      <w:proofErr w:type="spellEnd"/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Databricks</w:t>
      </w:r>
      <w:proofErr w:type="spellEnd"/>
      <w:r w:rsidRPr="0094611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Runtime</w:t>
      </w:r>
      <w:proofErr w:type="spellEnd"/>
      <w:r w:rsidRPr="0094611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 xml:space="preserve"> (LTS recomendado)</w:t>
      </w:r>
    </w:p>
    <w:p w:rsidR="00946116" w:rsidRPr="00946116" w:rsidRDefault="00946116" w:rsidP="009461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Nombre: 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retail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-data-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cluster</w:t>
      </w:r>
      <w:proofErr w:type="spellEnd"/>
    </w:p>
    <w:p w:rsidR="00946116" w:rsidRPr="00946116" w:rsidRDefault="00946116" w:rsidP="009461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pict>
          <v:rect id="_x0000_i1026" style="width:0;height:1.5pt" o:hralign="center" o:hrstd="t" o:hr="t" fillcolor="#a0a0a0" stroked="f"/>
        </w:pict>
      </w:r>
    </w:p>
    <w:p w:rsidR="00946116" w:rsidRPr="00946116" w:rsidRDefault="00946116" w:rsidP="0094611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</w:pPr>
      <w:r w:rsidRPr="00946116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AR"/>
        </w:rPr>
        <w:t>📓</w:t>
      </w:r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 xml:space="preserve"> PASO 2 — Crear estructura de notebooks</w:t>
      </w:r>
    </w:p>
    <w:p w:rsidR="00946116" w:rsidRPr="00946116" w:rsidRDefault="00946116" w:rsidP="009461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t>Crear carpeta: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databricks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/notebooks/</w:t>
      </w:r>
    </w:p>
    <w:p w:rsidR="00946116" w:rsidRPr="00946116" w:rsidRDefault="00946116" w:rsidP="009461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t>Crear notebooks: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</w:tblGrid>
      <w:tr w:rsidR="00946116" w:rsidRPr="00946116" w:rsidTr="009461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46116" w:rsidRPr="00946116" w:rsidRDefault="00946116" w:rsidP="009461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AR"/>
              </w:rPr>
            </w:pPr>
            <w:r w:rsidRPr="0094611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AR"/>
              </w:rPr>
              <w:t>Notebook</w:t>
            </w:r>
          </w:p>
        </w:tc>
        <w:tc>
          <w:tcPr>
            <w:tcW w:w="0" w:type="auto"/>
            <w:vAlign w:val="center"/>
            <w:hideMark/>
          </w:tcPr>
          <w:p w:rsidR="00946116" w:rsidRPr="00946116" w:rsidRDefault="00946116" w:rsidP="0094611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AR"/>
              </w:rPr>
            </w:pPr>
            <w:r w:rsidRPr="0094611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AR"/>
              </w:rPr>
              <w:t>Propósito</w:t>
            </w:r>
          </w:p>
        </w:tc>
      </w:tr>
      <w:tr w:rsidR="00946116" w:rsidRPr="00946116" w:rsidTr="009461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6116" w:rsidRPr="00946116" w:rsidRDefault="00946116" w:rsidP="009461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proofErr w:type="spellStart"/>
            <w:r w:rsidRPr="00946116">
              <w:rPr>
                <w:rFonts w:ascii="Courier New" w:eastAsia="Times New Roman" w:hAnsi="Courier New" w:cs="Courier New"/>
                <w:sz w:val="20"/>
                <w:szCs w:val="20"/>
                <w:lang w:eastAsia="es-AR"/>
              </w:rPr>
              <w:t>bronze_ingestion_customers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46116" w:rsidRPr="00946116" w:rsidRDefault="00946116" w:rsidP="009461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946116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 xml:space="preserve">Cargar </w:t>
            </w:r>
            <w:proofErr w:type="spellStart"/>
            <w:r w:rsidRPr="00946116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customers</w:t>
            </w:r>
            <w:proofErr w:type="spellEnd"/>
            <w:r w:rsidRPr="00946116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 xml:space="preserve"> </w:t>
            </w:r>
            <w:proofErr w:type="spellStart"/>
            <w:r w:rsidRPr="00946116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raw</w:t>
            </w:r>
            <w:proofErr w:type="spellEnd"/>
          </w:p>
        </w:tc>
      </w:tr>
      <w:tr w:rsidR="00946116" w:rsidRPr="00946116" w:rsidTr="009461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6116" w:rsidRPr="00946116" w:rsidRDefault="00946116" w:rsidP="009461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proofErr w:type="spellStart"/>
            <w:r w:rsidRPr="00946116">
              <w:rPr>
                <w:rFonts w:ascii="Courier New" w:eastAsia="Times New Roman" w:hAnsi="Courier New" w:cs="Courier New"/>
                <w:sz w:val="20"/>
                <w:szCs w:val="20"/>
                <w:lang w:eastAsia="es-AR"/>
              </w:rPr>
              <w:t>bronze_ingestion_products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46116" w:rsidRPr="00946116" w:rsidRDefault="00946116" w:rsidP="009461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946116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 xml:space="preserve">Cargar </w:t>
            </w:r>
            <w:proofErr w:type="spellStart"/>
            <w:r w:rsidRPr="00946116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products</w:t>
            </w:r>
            <w:proofErr w:type="spellEnd"/>
            <w:r w:rsidRPr="00946116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 xml:space="preserve"> </w:t>
            </w:r>
            <w:proofErr w:type="spellStart"/>
            <w:r w:rsidRPr="00946116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raw</w:t>
            </w:r>
            <w:proofErr w:type="spellEnd"/>
          </w:p>
        </w:tc>
      </w:tr>
      <w:tr w:rsidR="00946116" w:rsidRPr="00946116" w:rsidTr="009461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6116" w:rsidRPr="00946116" w:rsidRDefault="00946116" w:rsidP="009461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proofErr w:type="spellStart"/>
            <w:r w:rsidRPr="00946116">
              <w:rPr>
                <w:rFonts w:ascii="Courier New" w:eastAsia="Times New Roman" w:hAnsi="Courier New" w:cs="Courier New"/>
                <w:sz w:val="20"/>
                <w:szCs w:val="20"/>
                <w:lang w:eastAsia="es-AR"/>
              </w:rPr>
              <w:t>bronze_ingestion_orders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46116" w:rsidRPr="00946116" w:rsidRDefault="00946116" w:rsidP="009461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946116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 xml:space="preserve">Cargar </w:t>
            </w:r>
            <w:proofErr w:type="spellStart"/>
            <w:r w:rsidRPr="00946116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orders</w:t>
            </w:r>
            <w:proofErr w:type="spellEnd"/>
            <w:r w:rsidRPr="00946116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 xml:space="preserve"> </w:t>
            </w:r>
            <w:proofErr w:type="spellStart"/>
            <w:r w:rsidRPr="00946116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raw</w:t>
            </w:r>
            <w:proofErr w:type="spellEnd"/>
          </w:p>
        </w:tc>
      </w:tr>
      <w:tr w:rsidR="00946116" w:rsidRPr="00946116" w:rsidTr="009461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6116" w:rsidRPr="00946116" w:rsidRDefault="00946116" w:rsidP="009461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proofErr w:type="spellStart"/>
            <w:r w:rsidRPr="00946116">
              <w:rPr>
                <w:rFonts w:ascii="Courier New" w:eastAsia="Times New Roman" w:hAnsi="Courier New" w:cs="Courier New"/>
                <w:sz w:val="20"/>
                <w:szCs w:val="20"/>
                <w:lang w:eastAsia="es-AR"/>
              </w:rPr>
              <w:t>silver_transform_customers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46116" w:rsidRPr="00946116" w:rsidRDefault="00946116" w:rsidP="009461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946116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 xml:space="preserve">Limpiar </w:t>
            </w:r>
            <w:proofErr w:type="spellStart"/>
            <w:r w:rsidRPr="00946116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customers</w:t>
            </w:r>
            <w:proofErr w:type="spellEnd"/>
          </w:p>
        </w:tc>
      </w:tr>
      <w:tr w:rsidR="00946116" w:rsidRPr="00946116" w:rsidTr="009461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6116" w:rsidRPr="00946116" w:rsidRDefault="00946116" w:rsidP="009461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proofErr w:type="spellStart"/>
            <w:r w:rsidRPr="00946116">
              <w:rPr>
                <w:rFonts w:ascii="Courier New" w:eastAsia="Times New Roman" w:hAnsi="Courier New" w:cs="Courier New"/>
                <w:sz w:val="20"/>
                <w:szCs w:val="20"/>
                <w:lang w:eastAsia="es-AR"/>
              </w:rPr>
              <w:t>silver_transform_products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46116" w:rsidRPr="00946116" w:rsidRDefault="00946116" w:rsidP="009461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946116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 xml:space="preserve">Limpiar </w:t>
            </w:r>
            <w:proofErr w:type="spellStart"/>
            <w:r w:rsidRPr="00946116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products</w:t>
            </w:r>
            <w:proofErr w:type="spellEnd"/>
          </w:p>
        </w:tc>
      </w:tr>
      <w:tr w:rsidR="00946116" w:rsidRPr="00946116" w:rsidTr="009461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946116" w:rsidRPr="00946116" w:rsidRDefault="00946116" w:rsidP="009461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proofErr w:type="spellStart"/>
            <w:r w:rsidRPr="00946116">
              <w:rPr>
                <w:rFonts w:ascii="Courier New" w:eastAsia="Times New Roman" w:hAnsi="Courier New" w:cs="Courier New"/>
                <w:sz w:val="20"/>
                <w:szCs w:val="20"/>
                <w:lang w:eastAsia="es-AR"/>
              </w:rPr>
              <w:t>silver_transform_orders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46116" w:rsidRPr="00946116" w:rsidRDefault="00946116" w:rsidP="0094611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946116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 xml:space="preserve">Limpiar </w:t>
            </w:r>
            <w:proofErr w:type="spellStart"/>
            <w:r w:rsidRPr="00946116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orders</w:t>
            </w:r>
            <w:proofErr w:type="spellEnd"/>
          </w:p>
        </w:tc>
      </w:tr>
    </w:tbl>
    <w:p w:rsidR="00946116" w:rsidRPr="00946116" w:rsidRDefault="00946116" w:rsidP="009461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pict>
          <v:rect id="_x0000_i1027" style="width:0;height:1.5pt" o:hralign="center" o:hrstd="t" o:hr="t" fillcolor="#a0a0a0" stroked="f"/>
        </w:pict>
      </w:r>
    </w:p>
    <w:p w:rsidR="00946116" w:rsidRPr="00946116" w:rsidRDefault="00946116" w:rsidP="0094611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</w:pPr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 xml:space="preserve">🥉 PASO 3 — 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Bronze</w:t>
      </w:r>
      <w:proofErr w:type="spellEnd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 xml:space="preserve"> 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Layer</w:t>
      </w:r>
      <w:proofErr w:type="spellEnd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 xml:space="preserve">: 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Customers</w:t>
      </w:r>
      <w:proofErr w:type="spellEnd"/>
    </w:p>
    <w:p w:rsidR="00946116" w:rsidRPr="00946116" w:rsidRDefault="00946116" w:rsidP="009461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946116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Leer CSV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df_customers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spark.read</w:t>
      </w:r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.option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("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header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", True).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csv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("/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FileStore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tables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/customers.csv")</w:t>
      </w:r>
    </w:p>
    <w:p w:rsidR="00946116" w:rsidRPr="00946116" w:rsidRDefault="00946116" w:rsidP="009461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946116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 xml:space="preserve">Guardar en Delta 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Bronze</w:t>
      </w:r>
      <w:proofErr w:type="spellEnd"/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bronze_path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"/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mnt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bronze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customers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df_</w:t>
      </w:r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customers.write</w:t>
      </w:r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.format("delta").mode("overwrite").save(bronze_path)</w:t>
      </w:r>
    </w:p>
    <w:p w:rsidR="00946116" w:rsidRPr="00946116" w:rsidRDefault="00946116" w:rsidP="009461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946116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Registrar tabla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spark.sql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"""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CREATE TABLE IF NOT EXISTS 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bronze_customers</w:t>
      </w:r>
      <w:proofErr w:type="spellEnd"/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USING DELTA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LOCATION '/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mnt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bronze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customers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'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""")</w:t>
      </w:r>
    </w:p>
    <w:p w:rsidR="00946116" w:rsidRPr="00946116" w:rsidRDefault="00946116" w:rsidP="009461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pict>
          <v:rect id="_x0000_i1028" style="width:0;height:1.5pt" o:hralign="center" o:hrstd="t" o:hr="t" fillcolor="#a0a0a0" stroked="f"/>
        </w:pict>
      </w:r>
    </w:p>
    <w:p w:rsidR="00946116" w:rsidRPr="00946116" w:rsidRDefault="00946116" w:rsidP="0094611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</w:pPr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 xml:space="preserve">🥉 PASO 4 — 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Bronze</w:t>
      </w:r>
      <w:proofErr w:type="spellEnd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 xml:space="preserve"> 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Layer</w:t>
      </w:r>
      <w:proofErr w:type="spellEnd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 xml:space="preserve">: 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Products</w:t>
      </w:r>
      <w:proofErr w:type="spellEnd"/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df_products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spark.read</w:t>
      </w:r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.option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("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header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", True).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csv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("/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FileStore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tables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/products.csv")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df_</w:t>
      </w:r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products.write</w:t>
      </w:r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.format("delta").mode("overwrite").save("/mnt/bronze/products")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spark.sql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"""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CREATE TABLE IF NOT EXISTS 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bronze_products</w:t>
      </w:r>
      <w:proofErr w:type="spellEnd"/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USING DELTA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LOCATION '/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mnt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bronze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'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""")</w:t>
      </w:r>
    </w:p>
    <w:p w:rsidR="00946116" w:rsidRPr="00946116" w:rsidRDefault="00946116" w:rsidP="009461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pict>
          <v:rect id="_x0000_i1029" style="width:0;height:1.5pt" o:hralign="center" o:hrstd="t" o:hr="t" fillcolor="#a0a0a0" stroked="f"/>
        </w:pict>
      </w:r>
    </w:p>
    <w:p w:rsidR="00946116" w:rsidRPr="00946116" w:rsidRDefault="00946116" w:rsidP="0094611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</w:pPr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 xml:space="preserve">🥉 PASO 5 — 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Bronze</w:t>
      </w:r>
      <w:proofErr w:type="spellEnd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 xml:space="preserve"> 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Layer</w:t>
      </w:r>
      <w:proofErr w:type="spellEnd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 xml:space="preserve">: 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Orders</w:t>
      </w:r>
      <w:proofErr w:type="spellEnd"/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df_orders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spark.read</w:t>
      </w:r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.option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("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header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", True).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csv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("/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FileStore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tables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/orders.csv")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df_</w:t>
      </w:r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orders.write</w:t>
      </w:r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.format("delta").mode("overwrite").save("/mnt/bronze/orders")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spark.sql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"""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CREATE TABLE IF NOT EXISTS 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bronze_orders</w:t>
      </w:r>
      <w:proofErr w:type="spellEnd"/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USING DELTA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LOCATION '/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mnt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bronze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orders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'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""")</w:t>
      </w:r>
    </w:p>
    <w:p w:rsidR="00946116" w:rsidRPr="00946116" w:rsidRDefault="00946116" w:rsidP="009461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pict>
          <v:rect id="_x0000_i1030" style="width:0;height:1.5pt" o:hralign="center" o:hrstd="t" o:hr="t" fillcolor="#a0a0a0" stroked="f"/>
        </w:pict>
      </w:r>
    </w:p>
    <w:p w:rsidR="00946116" w:rsidRPr="00946116" w:rsidRDefault="00946116" w:rsidP="0094611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</w:pPr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 xml:space="preserve">🥈 PASO 6 — 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Silver</w:t>
      </w:r>
      <w:proofErr w:type="spellEnd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 xml:space="preserve"> 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Layer</w:t>
      </w:r>
      <w:proofErr w:type="spellEnd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 xml:space="preserve">: 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Customers</w:t>
      </w:r>
      <w:proofErr w:type="spellEnd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 xml:space="preserve"> (Limpieza)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pyspark.sql.functions</w:t>
      </w:r>
      <w:proofErr w:type="spellEnd"/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col, 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to_date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lower</w:t>
      </w:r>
      <w:proofErr w:type="spellEnd"/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df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spark.table</w:t>
      </w:r>
      <w:proofErr w:type="spellEnd"/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("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bronze_customers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")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df_silver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(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df</w:t>
      </w:r>
      <w:proofErr w:type="spellEnd"/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.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withColumn</w:t>
      </w:r>
      <w:proofErr w:type="spellEnd"/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("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signup_date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", 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to_date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("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signup_date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"))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.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withColumn</w:t>
      </w:r>
      <w:proofErr w:type="spellEnd"/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("email", 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lower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("email"))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.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dropDuplicates</w:t>
      </w:r>
      <w:proofErr w:type="spellEnd"/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(["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customer_id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"])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)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df_</w:t>
      </w:r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silver.write</w:t>
      </w:r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.format("delta").mode("overwrite").save("/mnt/silver/customers")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spark.sql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"""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CREATE TABLE IF NOT EXISTS 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silver_customers</w:t>
      </w:r>
      <w:proofErr w:type="spellEnd"/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USING DELTA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LOCATION '/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mnt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silver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customers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'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""")</w:t>
      </w:r>
    </w:p>
    <w:p w:rsidR="00946116" w:rsidRPr="00946116" w:rsidRDefault="00946116" w:rsidP="009461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pict>
          <v:rect id="_x0000_i1031" style="width:0;height:1.5pt" o:hralign="center" o:hrstd="t" o:hr="t" fillcolor="#a0a0a0" stroked="f"/>
        </w:pict>
      </w:r>
    </w:p>
    <w:p w:rsidR="00946116" w:rsidRPr="00946116" w:rsidRDefault="00946116" w:rsidP="0094611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</w:pPr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 xml:space="preserve">🥈 PASO 7 — 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Silver</w:t>
      </w:r>
      <w:proofErr w:type="spellEnd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 xml:space="preserve"> 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Layer</w:t>
      </w:r>
      <w:proofErr w:type="spellEnd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 xml:space="preserve">: 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Products</w:t>
      </w:r>
      <w:proofErr w:type="spellEnd"/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pyspark.sql.functions</w:t>
      </w:r>
      <w:proofErr w:type="spellEnd"/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col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df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spark.table</w:t>
      </w:r>
      <w:proofErr w:type="spellEnd"/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("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bronze_products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")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df_silver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(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df</w:t>
      </w:r>
      <w:proofErr w:type="spellEnd"/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.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withColumn</w:t>
      </w:r>
      <w:proofErr w:type="spellEnd"/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("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", col("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price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").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cast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("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double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"))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.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dropDuplicates</w:t>
      </w:r>
      <w:proofErr w:type="spellEnd"/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(["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product_id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"])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)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df_</w:t>
      </w:r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silver.write</w:t>
      </w:r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.format("delta").mode("overwrite").save("/mnt/silver/products")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spark.sql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"""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CREATE TABLE IF NOT EXISTS 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silver_products</w:t>
      </w:r>
      <w:proofErr w:type="spellEnd"/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USING DELTA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LOCATION '/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mnt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silver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products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'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""")</w:t>
      </w:r>
    </w:p>
    <w:p w:rsidR="00946116" w:rsidRPr="00946116" w:rsidRDefault="00946116" w:rsidP="009461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pict>
          <v:rect id="_x0000_i1032" style="width:0;height:1.5pt" o:hralign="center" o:hrstd="t" o:hr="t" fillcolor="#a0a0a0" stroked="f"/>
        </w:pict>
      </w:r>
    </w:p>
    <w:p w:rsidR="00946116" w:rsidRPr="00946116" w:rsidRDefault="00946116" w:rsidP="0094611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</w:pPr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 xml:space="preserve">🥈 PASO 8 — 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Silver</w:t>
      </w:r>
      <w:proofErr w:type="spellEnd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 xml:space="preserve"> 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Layer</w:t>
      </w:r>
      <w:proofErr w:type="spellEnd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 xml:space="preserve">: 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Orders</w:t>
      </w:r>
      <w:proofErr w:type="spellEnd"/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from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pyspark.sql.functions</w:t>
      </w:r>
      <w:proofErr w:type="spellEnd"/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import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col, 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to_date</w:t>
      </w:r>
      <w:proofErr w:type="spellEnd"/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df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spark.table</w:t>
      </w:r>
      <w:proofErr w:type="spellEnd"/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("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bronze_orders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")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df_silver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(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df</w:t>
      </w:r>
      <w:proofErr w:type="spellEnd"/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.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withColumn</w:t>
      </w:r>
      <w:proofErr w:type="spellEnd"/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("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order_date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", 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to_date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("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order_date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"))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.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withColumn</w:t>
      </w:r>
      <w:proofErr w:type="spellEnd"/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("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", col("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quantity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").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cast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("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int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"))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.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withColumn</w:t>
      </w:r>
      <w:proofErr w:type="spellEnd"/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("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unit_price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", col("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unit_price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").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cast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("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double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"))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.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withColumn</w:t>
      </w:r>
      <w:proofErr w:type="spellEnd"/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("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total_amount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", col("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total_amount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").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cast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("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double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"))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.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dropDuplicates</w:t>
      </w:r>
      <w:proofErr w:type="spellEnd"/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(["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order_id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"])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)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df_</w:t>
      </w:r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silver.write</w:t>
      </w:r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.format("delta").mode("overwrite").save("/mnt/silver/orders")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spark.sql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"""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CREATE TABLE IF NOT EXISTS 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silver_orders</w:t>
      </w:r>
      <w:proofErr w:type="spellEnd"/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USING DELTA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LOCATION '/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mnt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silver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/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orders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'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""")</w:t>
      </w:r>
    </w:p>
    <w:p w:rsidR="00946116" w:rsidRPr="00946116" w:rsidRDefault="00946116" w:rsidP="009461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pict>
          <v:rect id="_x0000_i1033" style="width:0;height:1.5pt" o:hralign="center" o:hrstd="t" o:hr="t" fillcolor="#a0a0a0" stroked="f"/>
        </w:pict>
      </w:r>
    </w:p>
    <w:p w:rsidR="00946116" w:rsidRPr="00946116" w:rsidRDefault="00946116" w:rsidP="0094611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</w:pPr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🧪 PASO 9 — Validaciones de calidad de datos (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Silver</w:t>
      </w:r>
      <w:proofErr w:type="spellEnd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)</w:t>
      </w:r>
    </w:p>
    <w:p w:rsidR="00946116" w:rsidRPr="00946116" w:rsidRDefault="00946116" w:rsidP="009461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946116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Chequear nulos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spark.sql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"SELECT COUNT(*) FROM 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silver_orders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WHERE 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order_id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IS NULL").show()</w:t>
      </w:r>
    </w:p>
    <w:p w:rsidR="00946116" w:rsidRPr="00946116" w:rsidRDefault="00946116" w:rsidP="0094611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946116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t>Chequear duplicados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spark.sql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"""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SELECT 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order_id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, </w:t>
      </w:r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COUNT(</w:t>
      </w:r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*) 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FROM 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silver_orders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GROUP BY 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order_id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HAVING </w:t>
      </w:r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COUNT(</w:t>
      </w:r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*) &gt; 1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"""</w:t>
      </w:r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).show</w:t>
      </w:r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()</w:t>
      </w:r>
    </w:p>
    <w:p w:rsidR="00946116" w:rsidRPr="00946116" w:rsidRDefault="00946116" w:rsidP="009461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pict>
          <v:rect id="_x0000_i1034" style="width:0;height:1.5pt" o:hralign="center" o:hrstd="t" o:hr="t" fillcolor="#a0a0a0" stroked="f"/>
        </w:pict>
      </w:r>
    </w:p>
    <w:p w:rsidR="00946116" w:rsidRPr="00946116" w:rsidRDefault="00946116" w:rsidP="0094611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</w:pPr>
      <w:r w:rsidRPr="00946116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AR"/>
        </w:rPr>
        <w:t>🔗</w:t>
      </w:r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 xml:space="preserve"> PASO 10 — Validar relaciones (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Integrity</w:t>
      </w:r>
      <w:proofErr w:type="spellEnd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 xml:space="preserve"> 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Checks</w:t>
      </w:r>
      <w:proofErr w:type="spellEnd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)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spark.sql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"""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SELECT </w:t>
      </w:r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COUNT(</w:t>
      </w:r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*) 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FROM 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silver_orders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o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LEFT JOIN 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silver_customers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c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ON </w:t>
      </w:r>
      <w:proofErr w:type="spellStart"/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o.customer</w:t>
      </w:r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_id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c.customer_id</w:t>
      </w:r>
      <w:proofErr w:type="spellEnd"/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WHERE </w:t>
      </w:r>
      <w:proofErr w:type="spellStart"/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c.customer</w:t>
      </w:r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_id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IS NULL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"""</w:t>
      </w:r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).show</w:t>
      </w:r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()</w:t>
      </w:r>
    </w:p>
    <w:p w:rsidR="00946116" w:rsidRPr="00946116" w:rsidRDefault="00946116" w:rsidP="009461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pict>
          <v:rect id="_x0000_i1035" style="width:0;height:1.5pt" o:hralign="center" o:hrstd="t" o:hr="t" fillcolor="#a0a0a0" stroked="f"/>
        </w:pict>
      </w:r>
    </w:p>
    <w:p w:rsidR="00946116" w:rsidRPr="00946116" w:rsidRDefault="00946116" w:rsidP="0094611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</w:pPr>
      <w:r w:rsidRPr="00946116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AR"/>
        </w:rPr>
        <w:t>📊</w:t>
      </w:r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 xml:space="preserve"> PASO 11 — Crear vista base para 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>Analytics</w:t>
      </w:r>
      <w:proofErr w:type="spellEnd"/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proofErr w:type="spellStart"/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spark.sql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(</w:t>
      </w:r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"""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CREATE OR REPLACE VIEW 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silver_sales_enriched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AS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SELECT 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o.order</w:t>
      </w:r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_id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,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o.order</w:t>
      </w:r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_date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,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o.quantity</w:t>
      </w:r>
      <w:proofErr w:type="spellEnd"/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,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o.total</w:t>
      </w:r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_amount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,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c.customer_id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,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c.country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,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p.product</w:t>
      </w:r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_id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,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   </w:t>
      </w:r>
      <w:proofErr w:type="spellStart"/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p.category</w:t>
      </w:r>
      <w:proofErr w:type="spellEnd"/>
      <w:proofErr w:type="gramEnd"/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FROM 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silver_orders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o</w:t>
      </w:r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JOIN 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silver_customers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c ON </w:t>
      </w:r>
      <w:proofErr w:type="spellStart"/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o.customer</w:t>
      </w:r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_id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c.customer_id</w:t>
      </w:r>
      <w:proofErr w:type="spellEnd"/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JOIN 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silver_products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p ON </w:t>
      </w:r>
      <w:proofErr w:type="spellStart"/>
      <w:proofErr w:type="gram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o.product</w:t>
      </w:r>
      <w:proofErr w:type="gram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_id</w:t>
      </w:r>
      <w:proofErr w:type="spellEnd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 xml:space="preserve"> = </w:t>
      </w:r>
      <w:proofErr w:type="spellStart"/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p.product_id</w:t>
      </w:r>
      <w:proofErr w:type="spellEnd"/>
    </w:p>
    <w:p w:rsidR="00946116" w:rsidRPr="00946116" w:rsidRDefault="00946116" w:rsidP="009461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AR"/>
        </w:rPr>
      </w:pPr>
      <w:r w:rsidRPr="00946116">
        <w:rPr>
          <w:rFonts w:ascii="Courier New" w:eastAsia="Times New Roman" w:hAnsi="Courier New" w:cs="Courier New"/>
          <w:sz w:val="20"/>
          <w:szCs w:val="20"/>
          <w:lang w:eastAsia="es-AR"/>
        </w:rPr>
        <w:t>""")</w:t>
      </w:r>
    </w:p>
    <w:p w:rsidR="00946116" w:rsidRPr="00946116" w:rsidRDefault="00946116" w:rsidP="009461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pict>
          <v:rect id="_x0000_i1036" style="width:0;height:1.5pt" o:hralign="center" o:hrstd="t" o:hr="t" fillcolor="#a0a0a0" stroked="f"/>
        </w:pict>
      </w:r>
    </w:p>
    <w:p w:rsidR="00946116" w:rsidRPr="00946116" w:rsidRDefault="00946116" w:rsidP="0094611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</w:pPr>
      <w:r w:rsidRPr="00946116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s-AR"/>
        </w:rPr>
        <w:t>📌</w:t>
      </w:r>
      <w:r w:rsidRPr="00946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  <w:t xml:space="preserve"> RESULTADO DE LA FASE 2</w:t>
      </w:r>
    </w:p>
    <w:p w:rsidR="00946116" w:rsidRPr="00946116" w:rsidRDefault="00946116" w:rsidP="0094611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</w:pPr>
      <w:r w:rsidRPr="0094611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 xml:space="preserve">Ahora 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tenés</w:t>
      </w:r>
      <w:proofErr w:type="spellEnd"/>
      <w:r w:rsidRPr="00946116">
        <w:rPr>
          <w:rFonts w:ascii="Times New Roman" w:eastAsia="Times New Roman" w:hAnsi="Times New Roman" w:cs="Times New Roman"/>
          <w:b/>
          <w:bCs/>
          <w:sz w:val="36"/>
          <w:szCs w:val="36"/>
          <w:lang w:eastAsia="es-AR"/>
        </w:rPr>
        <w:t>:</w:t>
      </w:r>
    </w:p>
    <w:p w:rsidR="00946116" w:rsidRPr="00946116" w:rsidRDefault="00946116" w:rsidP="009461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946116">
        <w:rPr>
          <w:rFonts w:ascii="Segoe UI Symbol" w:eastAsia="Times New Roman" w:hAnsi="Segoe UI Symbol" w:cs="Segoe UI Symbol"/>
          <w:sz w:val="24"/>
          <w:szCs w:val="24"/>
          <w:lang w:eastAsia="es-AR"/>
        </w:rPr>
        <w:t>✅</w:t>
      </w:r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t>Bronze</w:t>
      </w:r>
      <w:proofErr w:type="spellEnd"/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t>Layer</w:t>
      </w:r>
      <w:proofErr w:type="spellEnd"/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crudo</w:t>
      </w:r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br/>
      </w:r>
      <w:r w:rsidRPr="00946116">
        <w:rPr>
          <w:rFonts w:ascii="Segoe UI Symbol" w:eastAsia="Times New Roman" w:hAnsi="Segoe UI Symbol" w:cs="Segoe UI Symbol"/>
          <w:sz w:val="24"/>
          <w:szCs w:val="24"/>
          <w:lang w:eastAsia="es-AR"/>
        </w:rPr>
        <w:t>✅</w:t>
      </w:r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t>Silver</w:t>
      </w:r>
      <w:proofErr w:type="spellEnd"/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proofErr w:type="spellStart"/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t>Layer</w:t>
      </w:r>
      <w:proofErr w:type="spellEnd"/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limpio</w:t>
      </w:r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br/>
      </w:r>
      <w:r w:rsidRPr="00946116">
        <w:rPr>
          <w:rFonts w:ascii="Segoe UI Symbol" w:eastAsia="Times New Roman" w:hAnsi="Segoe UI Symbol" w:cs="Segoe UI Symbol"/>
          <w:sz w:val="24"/>
          <w:szCs w:val="24"/>
          <w:lang w:eastAsia="es-AR"/>
        </w:rPr>
        <w:t>✅</w:t>
      </w:r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Datos </w:t>
      </w:r>
      <w:proofErr w:type="spellStart"/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t>tipados</w:t>
      </w:r>
      <w:proofErr w:type="spellEnd"/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br/>
      </w:r>
      <w:r w:rsidRPr="00946116">
        <w:rPr>
          <w:rFonts w:ascii="Segoe UI Symbol" w:eastAsia="Times New Roman" w:hAnsi="Segoe UI Symbol" w:cs="Segoe UI Symbol"/>
          <w:sz w:val="24"/>
          <w:szCs w:val="24"/>
          <w:lang w:eastAsia="es-AR"/>
        </w:rPr>
        <w:t>✅</w:t>
      </w:r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Validaciones de calidad</w:t>
      </w:r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br/>
      </w:r>
      <w:r w:rsidRPr="00946116">
        <w:rPr>
          <w:rFonts w:ascii="Segoe UI Symbol" w:eastAsia="Times New Roman" w:hAnsi="Segoe UI Symbol" w:cs="Segoe UI Symbol"/>
          <w:sz w:val="24"/>
          <w:szCs w:val="24"/>
          <w:lang w:eastAsia="es-AR"/>
        </w:rPr>
        <w:t>✅</w:t>
      </w:r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Relaciones verificadas</w:t>
      </w:r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br/>
      </w:r>
      <w:r w:rsidRPr="00946116">
        <w:rPr>
          <w:rFonts w:ascii="Segoe UI Symbol" w:eastAsia="Times New Roman" w:hAnsi="Segoe UI Symbol" w:cs="Segoe UI Symbol"/>
          <w:sz w:val="24"/>
          <w:szCs w:val="24"/>
          <w:lang w:eastAsia="es-AR"/>
        </w:rPr>
        <w:t>✅</w:t>
      </w:r>
      <w:r w:rsidRPr="00946116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Base lista para </w:t>
      </w:r>
      <w:r w:rsidRPr="0094611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Gold (</w:t>
      </w:r>
      <w:proofErr w:type="spellStart"/>
      <w:r w:rsidRPr="0094611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dbt</w:t>
      </w:r>
      <w:proofErr w:type="spellEnd"/>
      <w:r w:rsidRPr="00946116">
        <w:rPr>
          <w:rFonts w:ascii="Times New Roman" w:eastAsia="Times New Roman" w:hAnsi="Times New Roman" w:cs="Times New Roman"/>
          <w:b/>
          <w:bCs/>
          <w:sz w:val="24"/>
          <w:szCs w:val="24"/>
          <w:lang w:eastAsia="es-AR"/>
        </w:rPr>
        <w:t>)</w:t>
      </w:r>
    </w:p>
    <w:p w:rsidR="00EE0E29" w:rsidRDefault="00507531"/>
    <w:sectPr w:rsidR="00EE0E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8F75DC0"/>
    <w:multiLevelType w:val="multilevel"/>
    <w:tmpl w:val="BB7E5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06DC"/>
    <w:rsid w:val="00507531"/>
    <w:rsid w:val="00946116"/>
    <w:rsid w:val="00B81970"/>
    <w:rsid w:val="00C23FD0"/>
    <w:rsid w:val="00CC06DC"/>
    <w:rsid w:val="00F06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4DF02AA-17E1-4F4B-8E8A-88D6B9E55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94611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</w:rPr>
  </w:style>
  <w:style w:type="paragraph" w:styleId="Ttulo2">
    <w:name w:val="heading 2"/>
    <w:basedOn w:val="Normal"/>
    <w:link w:val="Ttulo2Car"/>
    <w:uiPriority w:val="9"/>
    <w:qFormat/>
    <w:rsid w:val="0094611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Ttulo3">
    <w:name w:val="heading 3"/>
    <w:basedOn w:val="Normal"/>
    <w:link w:val="Ttulo3Car"/>
    <w:uiPriority w:val="9"/>
    <w:qFormat/>
    <w:rsid w:val="0094611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6116"/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</w:rPr>
  </w:style>
  <w:style w:type="character" w:customStyle="1" w:styleId="Ttulo2Car">
    <w:name w:val="Título 2 Car"/>
    <w:basedOn w:val="Fuentedeprrafopredeter"/>
    <w:link w:val="Ttulo2"/>
    <w:uiPriority w:val="9"/>
    <w:rsid w:val="00946116"/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character" w:customStyle="1" w:styleId="Ttulo3Car">
    <w:name w:val="Título 3 Car"/>
    <w:basedOn w:val="Fuentedeprrafopredeter"/>
    <w:link w:val="Ttulo3"/>
    <w:uiPriority w:val="9"/>
    <w:rsid w:val="00946116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9461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Textoennegrita">
    <w:name w:val="Strong"/>
    <w:basedOn w:val="Fuentedeprrafopredeter"/>
    <w:uiPriority w:val="22"/>
    <w:qFormat/>
    <w:rsid w:val="00946116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946116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4611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AR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46116"/>
    <w:rPr>
      <w:rFonts w:ascii="Courier New" w:eastAsia="Times New Roman" w:hAnsi="Courier New" w:cs="Courier New"/>
      <w:sz w:val="20"/>
      <w:szCs w:val="20"/>
      <w:lang w:eastAsia="es-AR"/>
    </w:rPr>
  </w:style>
  <w:style w:type="character" w:customStyle="1" w:styleId="hljs-string">
    <w:name w:val="hljs-string"/>
    <w:basedOn w:val="Fuentedeprrafopredeter"/>
    <w:rsid w:val="00946116"/>
  </w:style>
  <w:style w:type="character" w:customStyle="1" w:styleId="hljs-literal">
    <w:name w:val="hljs-literal"/>
    <w:basedOn w:val="Fuentedeprrafopredeter"/>
    <w:rsid w:val="00946116"/>
  </w:style>
  <w:style w:type="character" w:customStyle="1" w:styleId="hljs-builtin">
    <w:name w:val="hljs-built_in"/>
    <w:basedOn w:val="Fuentedeprrafopredeter"/>
    <w:rsid w:val="00946116"/>
  </w:style>
  <w:style w:type="character" w:customStyle="1" w:styleId="hljs-keyword">
    <w:name w:val="hljs-keyword"/>
    <w:basedOn w:val="Fuentedeprrafopredeter"/>
    <w:rsid w:val="009461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74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14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7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409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5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3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89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8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97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48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04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43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056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13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436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26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0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21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54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467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7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749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10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141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33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66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26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1</Pages>
  <Words>668</Words>
  <Characters>3677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Nogueira</dc:creator>
  <cp:keywords/>
  <dc:description/>
  <cp:lastModifiedBy>Santiago Nogueira</cp:lastModifiedBy>
  <cp:revision>3</cp:revision>
  <dcterms:created xsi:type="dcterms:W3CDTF">2026-01-30T14:05:00Z</dcterms:created>
  <dcterms:modified xsi:type="dcterms:W3CDTF">2026-01-30T17:20:00Z</dcterms:modified>
</cp:coreProperties>
</file>