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2D04" w14:textId="77777777" w:rsidR="00770C9F" w:rsidRDefault="00770C9F" w:rsidP="00BE052B">
      <w:pPr>
        <w:pStyle w:val="Heading1"/>
      </w:pPr>
    </w:p>
    <w:p w14:paraId="0A79508F" w14:textId="71B2C96C" w:rsidR="00F83B3B" w:rsidRPr="001D0FA8" w:rsidRDefault="00A356EE" w:rsidP="00BE052B">
      <w:pPr>
        <w:pStyle w:val="Heading1"/>
      </w:pPr>
      <w:r w:rsidRPr="001D0FA8">
        <w:t>Bangladesh Studies:</w:t>
      </w:r>
      <w:r w:rsidR="00BE052B" w:rsidRPr="001D0FA8">
        <w:t xml:space="preserve"> Viva Question Bank</w:t>
      </w:r>
      <w:r w:rsidR="00C15B13" w:rsidRPr="001D0FA8">
        <w:t xml:space="preserve"> (Final</w:t>
      </w:r>
      <w:r w:rsidR="00EA7EDA" w:rsidRPr="001D0FA8">
        <w:t>)</w:t>
      </w:r>
    </w:p>
    <w:p w14:paraId="6B143026" w14:textId="77777777" w:rsidR="00BE052B" w:rsidRPr="001D0FA8" w:rsidRDefault="00BE052B">
      <w:pPr>
        <w:rPr>
          <w:b/>
          <w:bCs w:val="0"/>
        </w:rPr>
      </w:pPr>
    </w:p>
    <w:p w14:paraId="00881679" w14:textId="1E3B8343" w:rsidR="00A356EE" w:rsidRPr="004B55DF" w:rsidRDefault="00A356EE" w:rsidP="00BE052B">
      <w:pPr>
        <w:pStyle w:val="ListParagraph"/>
        <w:numPr>
          <w:ilvl w:val="0"/>
          <w:numId w:val="1"/>
        </w:numPr>
        <w:spacing w:line="276" w:lineRule="auto"/>
        <w:rPr>
          <w:bCs w:val="0"/>
          <w:color w:val="FF0000"/>
        </w:rPr>
      </w:pPr>
      <w:r w:rsidRPr="004B55DF">
        <w:rPr>
          <w:bCs w:val="0"/>
          <w:color w:val="FF0000"/>
        </w:rPr>
        <w:t>Critically comm</w:t>
      </w:r>
      <w:r w:rsidR="00C15B13" w:rsidRPr="004B55DF">
        <w:rPr>
          <w:bCs w:val="0"/>
          <w:color w:val="FF0000"/>
        </w:rPr>
        <w:t>ent on the governance</w:t>
      </w:r>
      <w:r w:rsidRPr="004B55DF">
        <w:rPr>
          <w:bCs w:val="0"/>
          <w:color w:val="FF0000"/>
        </w:rPr>
        <w:t xml:space="preserve"> of Bangladesh. </w:t>
      </w:r>
      <w:r w:rsidR="00FF0627" w:rsidRPr="004B55DF">
        <w:rPr>
          <w:bCs w:val="0"/>
          <w:color w:val="FF0000"/>
        </w:rPr>
        <w:t>Is it good</w:t>
      </w:r>
      <w:r w:rsidR="00900229" w:rsidRPr="004B55DF">
        <w:rPr>
          <w:bCs w:val="0"/>
          <w:color w:val="FF0000"/>
        </w:rPr>
        <w:t xml:space="preserve"> enough? A</w:t>
      </w:r>
      <w:r w:rsidRPr="004B55DF">
        <w:rPr>
          <w:bCs w:val="0"/>
          <w:color w:val="FF0000"/>
        </w:rPr>
        <w:t>ny suggestion for improvement?</w:t>
      </w:r>
    </w:p>
    <w:p w14:paraId="6C2755CA" w14:textId="5C927CE3" w:rsidR="0097212B" w:rsidRPr="005E5EB1" w:rsidRDefault="00F06157" w:rsidP="0097212B">
      <w:pPr>
        <w:pStyle w:val="ListParagraph"/>
        <w:numPr>
          <w:ilvl w:val="0"/>
          <w:numId w:val="2"/>
        </w:numPr>
        <w:spacing w:line="276" w:lineRule="auto"/>
        <w:jc w:val="both"/>
        <w:rPr>
          <w:b/>
          <w:bCs w:val="0"/>
          <w:highlight w:val="cyan"/>
        </w:rPr>
      </w:pPr>
      <w:r>
        <w:rPr>
          <w:b/>
          <w:bCs w:val="0"/>
        </w:rPr>
        <w:t xml:space="preserve"> </w:t>
      </w:r>
      <w:r w:rsidRPr="005E5EB1">
        <w:rPr>
          <w:b/>
          <w:bCs w:val="0"/>
          <w:highlight w:val="cyan"/>
        </w:rPr>
        <w:t xml:space="preserve">Despite the continuing efforts of Bangladesh to enhance the quality of governance in the country, it is still suffering, among other things, from numerous and diverse governance-related insufficiencies and </w:t>
      </w:r>
      <w:r w:rsidRPr="005E5EB1">
        <w:rPr>
          <w:b/>
          <w:bCs w:val="0"/>
          <w:highlight w:val="cyan"/>
        </w:rPr>
        <w:t>complexities, both structural and non</w:t>
      </w:r>
      <w:r w:rsidRPr="005E5EB1">
        <w:rPr>
          <w:b/>
          <w:bCs w:val="0"/>
          <w:highlight w:val="cyan"/>
        </w:rPr>
        <w:t xml:space="preserve">-structural.  </w:t>
      </w:r>
      <w:r w:rsidR="0097212B" w:rsidRPr="005E5EB1">
        <w:rPr>
          <w:b/>
          <w:bCs w:val="0"/>
          <w:highlight w:val="cyan"/>
        </w:rPr>
        <w:t xml:space="preserve"> Democracy has not been institutionalized. </w:t>
      </w:r>
      <w:r w:rsidR="005E5EB1" w:rsidRPr="005E5EB1">
        <w:rPr>
          <w:b/>
          <w:bCs w:val="0"/>
          <w:highlight w:val="cyan"/>
        </w:rPr>
        <w:t>Also, corruption is in every sector. Lack of transparency and accountability is a major impediment to effective governance.</w:t>
      </w:r>
      <w:r w:rsidR="005E5EB1">
        <w:rPr>
          <w:b/>
          <w:bCs w:val="0"/>
        </w:rPr>
        <w:t xml:space="preserve"> </w:t>
      </w:r>
      <w:r w:rsidR="0097212B" w:rsidRPr="001D0FA8">
        <w:rPr>
          <w:b/>
          <w:bCs w:val="0"/>
        </w:rPr>
        <w:t xml:space="preserve">Politics continues to be dominated by big money, goons and people with little background and training in formal politics. Lack of independence of the judiciary has resulted in its heavy dependence on the executive. Lack of accountability and transparency in the affairs of the state is a major impediment to effective governance. </w:t>
      </w:r>
      <w:r w:rsidR="0097212B" w:rsidRPr="005E5EB1">
        <w:rPr>
          <w:b/>
          <w:bCs w:val="0"/>
          <w:highlight w:val="cyan"/>
        </w:rPr>
        <w:t>The human rights situation remains unsatisfactory. To get rid of this major problem, democracy should be established strongly. Judiciary system should be neutral. Moreover, accountability and transparency in governance have to be ensure.</w:t>
      </w:r>
    </w:p>
    <w:p w14:paraId="7FD2CC63" w14:textId="13DBECC6" w:rsidR="00A356EE" w:rsidRPr="004B55DF" w:rsidRDefault="00FF0627" w:rsidP="00BE052B">
      <w:pPr>
        <w:pStyle w:val="ListParagraph"/>
        <w:numPr>
          <w:ilvl w:val="0"/>
          <w:numId w:val="1"/>
        </w:numPr>
        <w:spacing w:line="276" w:lineRule="auto"/>
        <w:rPr>
          <w:b/>
          <w:bCs w:val="0"/>
          <w:color w:val="FF0000"/>
        </w:rPr>
      </w:pPr>
      <w:r w:rsidRPr="004B55DF">
        <w:rPr>
          <w:color w:val="FF0000"/>
        </w:rPr>
        <w:t>As a citizen of Bangladesh, what are your rights and responsibilities?</w:t>
      </w:r>
    </w:p>
    <w:p w14:paraId="77172166" w14:textId="3DCB7FDB" w:rsidR="0097212B" w:rsidRPr="001D0FA8" w:rsidRDefault="0097212B" w:rsidP="0097212B">
      <w:pPr>
        <w:pStyle w:val="ListParagraph"/>
        <w:numPr>
          <w:ilvl w:val="0"/>
          <w:numId w:val="2"/>
        </w:numPr>
        <w:spacing w:line="276" w:lineRule="auto"/>
        <w:rPr>
          <w:b/>
          <w:bCs w:val="0"/>
        </w:rPr>
      </w:pPr>
      <w:r w:rsidRPr="001D0FA8">
        <w:rPr>
          <w:b/>
          <w:bCs w:val="0"/>
        </w:rPr>
        <w:t>As a citizen of Bangladesh, I could be recourse under rights like equality in the eyes of the law, prohibition of discrimination, right of life and personal liberty, the right to recourse to the law, prohibition of forced labour, freedom of assembly and association etc.</w:t>
      </w:r>
    </w:p>
    <w:p w14:paraId="54F7E727" w14:textId="57FC46B5" w:rsidR="00C8164E" w:rsidRPr="004B55DF" w:rsidRDefault="00A356EE" w:rsidP="00BE052B">
      <w:pPr>
        <w:pStyle w:val="ListParagraph"/>
        <w:numPr>
          <w:ilvl w:val="0"/>
          <w:numId w:val="1"/>
        </w:numPr>
        <w:spacing w:line="276" w:lineRule="auto"/>
        <w:rPr>
          <w:b/>
          <w:bCs w:val="0"/>
          <w:color w:val="FF0000"/>
        </w:rPr>
      </w:pPr>
      <w:r w:rsidRPr="004B55DF">
        <w:rPr>
          <w:color w:val="FF0000"/>
        </w:rPr>
        <w:t xml:space="preserve">Who is your </w:t>
      </w:r>
      <w:r w:rsidR="00900229" w:rsidRPr="004B55DF">
        <w:rPr>
          <w:color w:val="FF0000"/>
        </w:rPr>
        <w:t xml:space="preserve">most </w:t>
      </w:r>
      <w:r w:rsidRPr="004B55DF">
        <w:rPr>
          <w:color w:val="FF0000"/>
        </w:rPr>
        <w:t>favorite author in Bengali literature? Why?</w:t>
      </w:r>
    </w:p>
    <w:p w14:paraId="04317CA7" w14:textId="69F915A8" w:rsidR="004B55DF" w:rsidRPr="00A356EE" w:rsidRDefault="004B55DF" w:rsidP="004B55DF">
      <w:pPr>
        <w:pStyle w:val="ListParagraph"/>
        <w:numPr>
          <w:ilvl w:val="0"/>
          <w:numId w:val="2"/>
        </w:numPr>
        <w:spacing w:line="276" w:lineRule="auto"/>
        <w:rPr>
          <w:b/>
          <w:bCs w:val="0"/>
        </w:rPr>
      </w:pPr>
      <w:r w:rsidRPr="004B55DF">
        <w:rPr>
          <w:b/>
          <w:bCs w:val="0"/>
        </w:rPr>
        <w:t>Actually, I don’t read literature. But I like to read history based, political, and motivational books. That’s why I have no specific favourite Bengali author.</w:t>
      </w:r>
    </w:p>
    <w:p w14:paraId="456BABD8" w14:textId="09158527" w:rsidR="00BE052B" w:rsidRPr="0015340C" w:rsidRDefault="00C15B13" w:rsidP="00BE052B">
      <w:pPr>
        <w:pStyle w:val="ListParagraph"/>
        <w:numPr>
          <w:ilvl w:val="0"/>
          <w:numId w:val="1"/>
        </w:numPr>
        <w:spacing w:line="276" w:lineRule="auto"/>
        <w:rPr>
          <w:b/>
          <w:bCs w:val="0"/>
          <w:color w:val="FF0000"/>
        </w:rPr>
      </w:pPr>
      <w:r w:rsidRPr="0015340C">
        <w:rPr>
          <w:color w:val="FF0000"/>
        </w:rPr>
        <w:t>Wh</w:t>
      </w:r>
      <w:r w:rsidR="00FF0627" w:rsidRPr="0015340C">
        <w:rPr>
          <w:color w:val="FF0000"/>
        </w:rPr>
        <w:t>at is your favorite season? W</w:t>
      </w:r>
      <w:r w:rsidRPr="0015340C">
        <w:rPr>
          <w:color w:val="FF0000"/>
        </w:rPr>
        <w:t>hy?</w:t>
      </w:r>
    </w:p>
    <w:p w14:paraId="19A1D441" w14:textId="60EE47B6" w:rsidR="00B26AF5" w:rsidRPr="00BE052B" w:rsidRDefault="00B26AF5" w:rsidP="00B26AF5">
      <w:pPr>
        <w:pStyle w:val="ListParagraph"/>
        <w:numPr>
          <w:ilvl w:val="0"/>
          <w:numId w:val="2"/>
        </w:numPr>
        <w:spacing w:line="276" w:lineRule="auto"/>
        <w:rPr>
          <w:b/>
          <w:bCs w:val="0"/>
        </w:rPr>
      </w:pPr>
      <w:r>
        <w:rPr>
          <w:b/>
          <w:bCs w:val="0"/>
        </w:rPr>
        <w:t>Winter is my favorite season</w:t>
      </w:r>
      <w:r w:rsidR="00ED0946">
        <w:rPr>
          <w:b/>
          <w:bCs w:val="0"/>
        </w:rPr>
        <w:t xml:space="preserve"> because, at this time there is dense fog, dew drops</w:t>
      </w:r>
      <w:r w:rsidR="00586256">
        <w:rPr>
          <w:b/>
          <w:bCs w:val="0"/>
        </w:rPr>
        <w:t xml:space="preserve"> can be seen on the leaves and grass. I like it lot.</w:t>
      </w:r>
      <w:r>
        <w:rPr>
          <w:b/>
          <w:bCs w:val="0"/>
        </w:rPr>
        <w:t xml:space="preserve"> </w:t>
      </w:r>
    </w:p>
    <w:p w14:paraId="4EAC4DCB" w14:textId="70ADD352" w:rsidR="00BE052B" w:rsidRPr="0015340C" w:rsidRDefault="00900229" w:rsidP="00BE052B">
      <w:pPr>
        <w:pStyle w:val="ListParagraph"/>
        <w:numPr>
          <w:ilvl w:val="0"/>
          <w:numId w:val="1"/>
        </w:numPr>
        <w:spacing w:line="276" w:lineRule="auto"/>
        <w:rPr>
          <w:b/>
          <w:bCs w:val="0"/>
          <w:color w:val="FF0000"/>
        </w:rPr>
      </w:pPr>
      <w:r w:rsidRPr="0015340C">
        <w:rPr>
          <w:color w:val="FF0000"/>
        </w:rPr>
        <w:t>What is your most favorite Bengali drama? Why?</w:t>
      </w:r>
    </w:p>
    <w:p w14:paraId="5790F171" w14:textId="0ECBDFB0" w:rsidR="00586256" w:rsidRPr="005C46CE" w:rsidRDefault="00586256" w:rsidP="00586256">
      <w:pPr>
        <w:pStyle w:val="ListParagraph"/>
        <w:numPr>
          <w:ilvl w:val="0"/>
          <w:numId w:val="2"/>
        </w:numPr>
        <w:spacing w:line="276" w:lineRule="auto"/>
        <w:rPr>
          <w:b/>
          <w:bCs w:val="0"/>
        </w:rPr>
      </w:pPr>
      <w:r w:rsidRPr="00586256">
        <w:rPr>
          <w:b/>
        </w:rPr>
        <w:t>Nothing. I have no specific favourite Bengali drama. Because I don’t watch much drama.</w:t>
      </w:r>
    </w:p>
    <w:p w14:paraId="433133CC" w14:textId="01ED98FF" w:rsidR="005C46CE" w:rsidRPr="0015340C" w:rsidRDefault="00900229" w:rsidP="00BE052B">
      <w:pPr>
        <w:pStyle w:val="ListParagraph"/>
        <w:numPr>
          <w:ilvl w:val="0"/>
          <w:numId w:val="1"/>
        </w:numPr>
        <w:spacing w:line="276" w:lineRule="auto"/>
        <w:rPr>
          <w:b/>
          <w:bCs w:val="0"/>
          <w:color w:val="FF0000"/>
        </w:rPr>
      </w:pPr>
      <w:r w:rsidRPr="0015340C">
        <w:rPr>
          <w:color w:val="FF0000"/>
        </w:rPr>
        <w:t>How do you celebrate the greatest festival of your religion?</w:t>
      </w:r>
    </w:p>
    <w:p w14:paraId="13131DC5" w14:textId="192A02A3" w:rsidR="00C621BD" w:rsidRPr="005C46CE" w:rsidRDefault="00C621BD" w:rsidP="00C621BD">
      <w:pPr>
        <w:pStyle w:val="ListParagraph"/>
        <w:numPr>
          <w:ilvl w:val="0"/>
          <w:numId w:val="2"/>
        </w:numPr>
        <w:spacing w:line="276" w:lineRule="auto"/>
        <w:rPr>
          <w:b/>
          <w:bCs w:val="0"/>
        </w:rPr>
      </w:pPr>
      <w:r w:rsidRPr="00C621BD">
        <w:rPr>
          <w:b/>
          <w:bCs w:val="0"/>
        </w:rPr>
        <w:t xml:space="preserve">The greatest festival of my religion are Eid UL Fitter and Eid Ul Adha. I literally celebrate it by organizing different delicious food at home, praying Eid </w:t>
      </w:r>
      <w:r>
        <w:rPr>
          <w:b/>
          <w:bCs w:val="0"/>
        </w:rPr>
        <w:t>salah</w:t>
      </w:r>
      <w:r w:rsidRPr="00C621BD">
        <w:rPr>
          <w:b/>
          <w:bCs w:val="0"/>
        </w:rPr>
        <w:t xml:space="preserve"> at Eid gah and spend times with my family members and my friends.</w:t>
      </w:r>
    </w:p>
    <w:p w14:paraId="519CE4C9" w14:textId="0359EB2B" w:rsidR="00900229" w:rsidRPr="0015340C" w:rsidRDefault="00C15B13" w:rsidP="00BE052B">
      <w:pPr>
        <w:pStyle w:val="ListParagraph"/>
        <w:numPr>
          <w:ilvl w:val="0"/>
          <w:numId w:val="1"/>
        </w:numPr>
        <w:spacing w:line="276" w:lineRule="auto"/>
        <w:rPr>
          <w:bCs w:val="0"/>
          <w:color w:val="FF0000"/>
        </w:rPr>
      </w:pPr>
      <w:r w:rsidRPr="0015340C">
        <w:rPr>
          <w:color w:val="FF0000"/>
        </w:rPr>
        <w:t>What are the places in Bangladesh that you have visited so far? Which one is your favorite and why?</w:t>
      </w:r>
    </w:p>
    <w:p w14:paraId="2B9F75B6" w14:textId="04A49B40" w:rsidR="00770C9F" w:rsidRPr="00770C9F" w:rsidRDefault="00770C9F" w:rsidP="00770C9F">
      <w:pPr>
        <w:pStyle w:val="ListParagraph"/>
        <w:numPr>
          <w:ilvl w:val="0"/>
          <w:numId w:val="2"/>
        </w:numPr>
        <w:spacing w:line="276" w:lineRule="auto"/>
        <w:rPr>
          <w:b/>
        </w:rPr>
      </w:pPr>
      <w:r w:rsidRPr="00770C9F">
        <w:rPr>
          <w:b/>
        </w:rPr>
        <w:lastRenderedPageBreak/>
        <w:t>Cox’bazar, Lalbagh kellah. My favorite is Cox’bazar because I like S</w:t>
      </w:r>
      <w:r w:rsidR="00302B5E">
        <w:rPr>
          <w:b/>
        </w:rPr>
        <w:t>ea beach</w:t>
      </w:r>
      <w:r w:rsidRPr="00770C9F">
        <w:rPr>
          <w:b/>
        </w:rPr>
        <w:t>.</w:t>
      </w:r>
    </w:p>
    <w:p w14:paraId="3CFDC42D" w14:textId="740BFF6D" w:rsidR="001D0FA8" w:rsidRPr="0015340C" w:rsidRDefault="00C15B13" w:rsidP="001D0FA8">
      <w:pPr>
        <w:pStyle w:val="ListParagraph"/>
        <w:numPr>
          <w:ilvl w:val="0"/>
          <w:numId w:val="1"/>
        </w:numPr>
        <w:spacing w:line="276" w:lineRule="auto"/>
        <w:rPr>
          <w:b/>
          <w:bCs w:val="0"/>
          <w:color w:val="FF0000"/>
        </w:rPr>
      </w:pPr>
      <w:r w:rsidRPr="0015340C">
        <w:rPr>
          <w:color w:val="FF0000"/>
        </w:rPr>
        <w:t>What are the differences between Primary and Secondary source of history? According to you, which one is better as a source?</w:t>
      </w:r>
    </w:p>
    <w:p w14:paraId="0B52E4B9" w14:textId="1FBC8190" w:rsidR="001D0FA8" w:rsidRPr="001D0FA8" w:rsidRDefault="001D0FA8" w:rsidP="001D0FA8">
      <w:pPr>
        <w:pStyle w:val="ListParagraph"/>
        <w:numPr>
          <w:ilvl w:val="0"/>
          <w:numId w:val="2"/>
        </w:numPr>
        <w:spacing w:line="276" w:lineRule="auto"/>
        <w:jc w:val="both"/>
        <w:rPr>
          <w:b/>
          <w:bCs w:val="0"/>
        </w:rPr>
      </w:pPr>
      <w:r w:rsidRPr="001D0FA8">
        <w:rPr>
          <w:b/>
          <w:bCs w:val="0"/>
        </w:rPr>
        <w:t>Primary sources can be described as those sources that are closest to the origin of the information whereas secondary sources are closely related to primary sources and often interpret them. Secondary sources often use generalizations, analysis, interpretation, and synthesis of primary sources. According to my opinion, secondary source is better as it is a analysis, explanation and generalization of primary source.</w:t>
      </w:r>
    </w:p>
    <w:p w14:paraId="61BD8754" w14:textId="358E4D03" w:rsidR="005C46CE" w:rsidRPr="0015340C" w:rsidRDefault="00C15B13" w:rsidP="00FF0627">
      <w:pPr>
        <w:pStyle w:val="ListParagraph"/>
        <w:numPr>
          <w:ilvl w:val="0"/>
          <w:numId w:val="1"/>
        </w:numPr>
        <w:spacing w:line="276" w:lineRule="auto"/>
        <w:rPr>
          <w:b/>
          <w:bCs w:val="0"/>
          <w:color w:val="FF0000"/>
        </w:rPr>
      </w:pPr>
      <w:r w:rsidRPr="0015340C">
        <w:rPr>
          <w:color w:val="FF0000"/>
        </w:rPr>
        <w:t>What are the differences between a Biography and Autobiography? According to you, which one is better?</w:t>
      </w:r>
    </w:p>
    <w:p w14:paraId="2F2D463B" w14:textId="68B550B8" w:rsidR="00720C95" w:rsidRPr="00720C95" w:rsidRDefault="00720C95" w:rsidP="00720C95">
      <w:pPr>
        <w:pStyle w:val="ListParagraph"/>
        <w:numPr>
          <w:ilvl w:val="0"/>
          <w:numId w:val="2"/>
        </w:numPr>
        <w:spacing w:line="276" w:lineRule="auto"/>
        <w:jc w:val="both"/>
        <w:rPr>
          <w:b/>
          <w:bCs w:val="0"/>
        </w:rPr>
      </w:pPr>
      <w:r w:rsidRPr="00720C95">
        <w:rPr>
          <w:b/>
          <w:bCs w:val="0"/>
        </w:rPr>
        <w:t>Biography is the life history of an individual, written by someone else, whereas the autobiography is an expression of a person’s life, written by self. I prefer autobiography as it’s remains uninterrupted or uncorrupted.</w:t>
      </w:r>
    </w:p>
    <w:p w14:paraId="3EFD9C06" w14:textId="0B615B1A" w:rsidR="00C8164E" w:rsidRPr="000C7C1F" w:rsidRDefault="00FF0627" w:rsidP="00BB52ED">
      <w:pPr>
        <w:pStyle w:val="ListParagraph"/>
        <w:numPr>
          <w:ilvl w:val="0"/>
          <w:numId w:val="1"/>
        </w:numPr>
        <w:spacing w:line="276" w:lineRule="auto"/>
        <w:rPr>
          <w:b/>
          <w:bCs w:val="0"/>
          <w:color w:val="FF0000"/>
        </w:rPr>
      </w:pPr>
      <w:r w:rsidRPr="000C7C1F">
        <w:rPr>
          <w:color w:val="FF0000"/>
        </w:rPr>
        <w:t>What is your favorite form of music? Why?</w:t>
      </w:r>
    </w:p>
    <w:p w14:paraId="30F0B27D" w14:textId="601D64A4" w:rsidR="0015340C" w:rsidRPr="0015340C" w:rsidRDefault="0015340C" w:rsidP="0015340C">
      <w:pPr>
        <w:pStyle w:val="ListParagraph"/>
        <w:numPr>
          <w:ilvl w:val="0"/>
          <w:numId w:val="2"/>
        </w:numPr>
        <w:spacing w:line="276" w:lineRule="auto"/>
        <w:rPr>
          <w:b/>
          <w:bCs w:val="0"/>
        </w:rPr>
      </w:pPr>
      <w:r w:rsidRPr="0015340C">
        <w:rPr>
          <w:b/>
          <w:bCs w:val="0"/>
        </w:rPr>
        <w:t xml:space="preserve">Nothing. I have no favourite </w:t>
      </w:r>
      <w:r>
        <w:rPr>
          <w:b/>
          <w:bCs w:val="0"/>
        </w:rPr>
        <w:t>music</w:t>
      </w:r>
      <w:r w:rsidRPr="0015340C">
        <w:rPr>
          <w:b/>
          <w:bCs w:val="0"/>
        </w:rPr>
        <w:t xml:space="preserve">. Because I don’t </w:t>
      </w:r>
      <w:r>
        <w:rPr>
          <w:b/>
          <w:bCs w:val="0"/>
        </w:rPr>
        <w:t>listen music</w:t>
      </w:r>
      <w:r w:rsidRPr="0015340C">
        <w:rPr>
          <w:b/>
          <w:bCs w:val="0"/>
        </w:rPr>
        <w:t>.</w:t>
      </w:r>
    </w:p>
    <w:sectPr w:rsidR="0015340C" w:rsidRPr="0015340C" w:rsidSect="00D25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32654"/>
    <w:multiLevelType w:val="hybridMultilevel"/>
    <w:tmpl w:val="F886E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240D6"/>
    <w:multiLevelType w:val="hybridMultilevel"/>
    <w:tmpl w:val="5470D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52B"/>
    <w:rsid w:val="000C7C1F"/>
    <w:rsid w:val="000E3A23"/>
    <w:rsid w:val="0015340C"/>
    <w:rsid w:val="001C0BE1"/>
    <w:rsid w:val="001D0FA8"/>
    <w:rsid w:val="00302B5E"/>
    <w:rsid w:val="00365D3A"/>
    <w:rsid w:val="003829C0"/>
    <w:rsid w:val="004B55DF"/>
    <w:rsid w:val="00586256"/>
    <w:rsid w:val="005B6BFE"/>
    <w:rsid w:val="005C46CE"/>
    <w:rsid w:val="005E5EB1"/>
    <w:rsid w:val="00720C95"/>
    <w:rsid w:val="00770C9F"/>
    <w:rsid w:val="008228B1"/>
    <w:rsid w:val="00900229"/>
    <w:rsid w:val="0097212B"/>
    <w:rsid w:val="00A356EE"/>
    <w:rsid w:val="00A82320"/>
    <w:rsid w:val="00B26AF5"/>
    <w:rsid w:val="00B56F03"/>
    <w:rsid w:val="00BB52ED"/>
    <w:rsid w:val="00BE052B"/>
    <w:rsid w:val="00C15B13"/>
    <w:rsid w:val="00C621BD"/>
    <w:rsid w:val="00C8164E"/>
    <w:rsid w:val="00D25B01"/>
    <w:rsid w:val="00DA0985"/>
    <w:rsid w:val="00E81066"/>
    <w:rsid w:val="00EA7EDA"/>
    <w:rsid w:val="00ED0946"/>
    <w:rsid w:val="00F06157"/>
    <w:rsid w:val="00F83B3B"/>
    <w:rsid w:val="00FD0D92"/>
    <w:rsid w:val="00FF0627"/>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EEA8"/>
  <w15:docId w15:val="{1000DE43-8DD4-49F4-BA2E-8E85A896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65D3A"/>
    <w:pPr>
      <w:widowControl w:val="0"/>
      <w:spacing w:after="0" w:line="240" w:lineRule="auto"/>
    </w:pPr>
  </w:style>
  <w:style w:type="paragraph" w:styleId="Heading1">
    <w:name w:val="heading 1"/>
    <w:basedOn w:val="Normal"/>
    <w:next w:val="Normal"/>
    <w:link w:val="Heading1Char"/>
    <w:uiPriority w:val="9"/>
    <w:qFormat/>
    <w:rsid w:val="00BE052B"/>
    <w:pPr>
      <w:keepNext/>
      <w:outlineLvl w:val="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52B"/>
    <w:rPr>
      <w:b/>
      <w:bCs w:val="0"/>
    </w:rPr>
  </w:style>
  <w:style w:type="paragraph" w:styleId="ListParagraph">
    <w:name w:val="List Paragraph"/>
    <w:basedOn w:val="Normal"/>
    <w:uiPriority w:val="34"/>
    <w:qFormat/>
    <w:rsid w:val="00BE0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4" ma:contentTypeDescription="Create a new document." ma:contentTypeScope="" ma:versionID="1651fbc02f3321ccf4f7cdb5073621de">
  <xsd:schema xmlns:xsd="http://www.w3.org/2001/XMLSchema" xmlns:xs="http://www.w3.org/2001/XMLSchema" xmlns:p="http://schemas.microsoft.com/office/2006/metadata/properties" xmlns:ns2="9399af49-22eb-4059-b270-f4421852262f" targetNamespace="http://schemas.microsoft.com/office/2006/metadata/properties" ma:root="true" ma:fieldsID="f37aa833be909e10ac5bab439408f59f"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AD7211-F57B-4E33-AEE8-4E379CA00C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B5CB19-A722-492C-8CDC-E0E03F5848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6C83CC-6BC4-4582-97BF-210FD8AC98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Nokibul Arfin</cp:lastModifiedBy>
  <cp:revision>16</cp:revision>
  <dcterms:created xsi:type="dcterms:W3CDTF">2021-08-15T14:09:00Z</dcterms:created>
  <dcterms:modified xsi:type="dcterms:W3CDTF">2021-08-17T14:16:00Z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