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Chào bạn, dưới vai trò là Senior Project Manager, tôi đã phân tích kỹ lưỡng file Proposal_Final.pdf của đội noleAI. Chiến lược phân tầng (sử dụng Expert Priors &amp; Abstraction Layer thay vì train ML model ngay lập tức) là một nước đi cực kỳ xuất sắc và khả thi cho Hackathon.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Dưới đây là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Roadmap MVP 12 ngày (06/04 - 17/04/2026)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được thiết kế cực kỳ chi tiết, thực chiến, có thể chuyển thẳng thành Jira/Trello tickets.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TỔNG QUAN ROADMAP MVP (12 NGÀY)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Nguyên tắc vận hành (Agile):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Daily Sync: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9:00 AM - 9:15 AM hàng ngày (Tiến độ - Blocker - Kế hoạch).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Scope Freeze: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Cuối ngày 08/04. Mọi tính năng ngoài MoSCoW "MUST HAVE" bị khóa.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MoSCoW Focus: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Chỉ làm 4 cơ chế Core Agentic + 1 Use-case Đạo hàm. Các yêu cầu như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Dashboard Phụ huynh, Train Model v1, Semantic Store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đưa vào backlog (Out of scope MVP).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Milestone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Thời gian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Mục tiêu trọng tâm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Definition of Done (DoD)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M1: Foundation &amp; Core Logic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06/04 - 08/04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Xây dựng lõi toán học (Bayesian, HTN, PF) và hạ tầng cơ sở.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Unit tests pass các công thức; Hạ tầng DB, Repo sẵn sàng; Scope Freeze.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M2: Memory, Orchestrator &amp; UI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09/04 - 11/04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Xử lý Q-Learning, Orchestrator (HITL) và giao diện Flutter cơ bản.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Các API agents gọi được; App thu thập được behavioral signals; Dashboard lên hình.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M3: E2E Integration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12/04 - 14/04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Nối thông suốt Flutter ↔ Backend ↔ Agents ↔ Dashboard.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Luồng chẩn đoán và Empathy chạy E2E. Latency p95 &lt; 4.5s. Tín hiệu gửi batch 5s.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M4: Polish, QA &amp; Submission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15/04 - 17/04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Quay video kịch bản, viết báo cáo kỹ thuật, chốt APK.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APK không crash; 4 video agentic sẵn sàng; Dashboard realtime khớp log; Submit!</w:t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BẢNG PHÂN CÔNG CHI TIẾT THEO NGÀY (ACTIONABLE PLAN)</w:t>
      </w:r>
    </w:p>
    <w:p w:rsidR="00000000" w:rsidDel="00000000" w:rsidP="00000000" w:rsidRDefault="00000000" w:rsidRPr="00000000" w14:paraId="0000001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  <w:rtl w:val="0"/>
        </w:rPr>
        <w:t xml:space="preserve">Milestone 1: Foundation &amp; Core Logic (06/04 - 08/04)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Ngày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Khang (AI Architect)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Minh Đức (Backend)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Hưng (Data/API/Prompt)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Huy (Flutter/PO)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Dependencies / Ghi chú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06/04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(Setup)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Define ErrorModelInterface, ObservationModelInterface.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Draft công thức Bayesian math.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Setup FastAPI skeleton.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Setup Supabase, schema (JSONB cho config, tables cho Episodic/Logs).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Setup Streamlit Repo.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Thiết kế cấu trúc JSON cho đồ thị tri thức (KG) Đạo hàm (15 node).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Khởi tạo Flutter repo, routing cơ bản.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Setup theme De-stress (màu pastel, font).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Khởi đầu.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Đức cần schema từ Khang/Hưng để tạo bảng DB.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07/04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(Academic)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Code BayesianTracker (update belief, entropy, info gain).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Viết Unit test công thức Bayes.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Setup Cloud Run CI/CD.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Code ConfigLoader load params từ Supabase.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Bắt đầu base class PlanNode (HTN).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Soạn file JSON: Expert Priors &amp; Likelihood rules.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Viết code Streamlit: connect Supabase.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UI: Màn hình Làm bài (Quiz screen) cho chuyên đề Đạo hàm.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Xử lý state management (Bloc).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Khang cần file JSON config từ Hưng để chạy Unit test Tracker.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08/04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(HTN &amp; PF)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Code ParticleFilterEstimator (predict, update, resample, 100 hạt).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Vector hóa bằng NumPy.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Hoàn thiện HTN Planner &amp; PlanRepairEngine (insert, skip, alternative logic).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Soạn file JSON: Task Library (HTN) &amp; Quan hệ Prerequisite.</w:t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Prompt design cho Gemini API.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Logic: GestureDetector thu thập typing speed, correction rate, idle time.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[SCOPE FREEZE]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Các Agent Core phải xong logic độc lập.</w:t>
            </w:r>
          </w:p>
        </w:tc>
      </w:tr>
    </w:tbl>
    <w:p w:rsidR="00000000" w:rsidDel="00000000" w:rsidP="00000000" w:rsidRDefault="00000000" w:rsidRPr="00000000" w14:paraId="0000005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  <w:rtl w:val="0"/>
        </w:rPr>
        <w:t xml:space="preserve">Milestone 2: Memory, Orchestrator &amp; UI (09/04 - 11/04)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Ngày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Khang (AI Architect)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Minh Đức (Backend)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Hưng (Data/API/Prompt)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Huy (Flutter/PO)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Dependencies / Ghi chú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09/04</w:t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(Memory)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Code thuật toán Q-Learning update &amp; epsilon-greedy recommendation.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Code MemoryEngine (read/write Episodic Store vào DB).</w:t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Wrap Core logic thành FastAPI endpoints.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Streamlit: Vẽ Belief View (entropy curve) và Plan View (tree, repair).</w:t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Soạn Utility Table JSON.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UI: Popup hiển thị kết quả chẩn đoán và Đề xuất.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Backend phải gọi được BayesianTracker qua HTTP POST.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10/04</w:t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(Empathy)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Code logic Orchestrator: Utility comparison, tính total uncertainty.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Wrap Empathy Engine &amp; Q-Learning thành API.</w:t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Code AuditLogger lưu log dạng JSON.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Sinh bộ 15-20 câu quiz Đạo hàm chất lượng cao (có đáp án sai điển hình).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Logic: Gom batch behavioral signals gửi mỗi 5s lên Backend API.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Huy cần API endpoint từ Đức để test gửi tín hiệu hành vi.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11/04</w:t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(Orch &amp; HITL)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Tinh chỉnh logic kích hoạt HITL based on threshold.</w:t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Dummy confidence calibration.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Hoàn thiện Orchestrator endpoint (nhận/trả response tổng hợp).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Streamlit: Vẽ State Estimate (particle distribution) &amp; Q-Value View.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UI: Màn hình Recovery Mode (nghỉ ngơi) &amp; Popup HITL yêu cầu xác nhận.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Orchestrator là trái tim, Đức &amp; Khang pair-programming phần này.</w:t>
            </w:r>
          </w:p>
        </w:tc>
      </w:tr>
    </w:tbl>
    <w:p w:rsidR="00000000" w:rsidDel="00000000" w:rsidP="00000000" w:rsidRDefault="00000000" w:rsidRPr="00000000" w14:paraId="0000007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  <w:rtl w:val="0"/>
        </w:rPr>
        <w:t xml:space="preserve">Milestone 3: End-to-End Integration (12/04 - 14/04)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Ngày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Khang (AI Architect)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Minh Đức (Backend)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Hưng (Data/API/Prompt)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Huy (Flutter/PO)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Dependencies / Ghi chú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12/04</w:t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(E2E Acad)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Review E2E log của Bayesian &amp; HTN.</w:t>
            </w:r>
          </w:p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Tinh chỉnh thresholds độ nhạy.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Sửa bugs API tích hợp.</w:t>
            </w:r>
          </w:p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Đảm bảo AuditLogger ghi đúng format.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Tích hợp gọi Gemini Flash cho giải thích.</w:t>
            </w:r>
          </w:p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Kiểm tra prompt trả về đúng chuẩn.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Tích hợp API: Nối luồng submit bài → Nhận plan mới/repair → Render UI.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Tập trung luồng số 1: Làm sai -&gt; Chẩn đoán gốc rễ -&gt; Đổi Plan.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13/04</w:t>
            </w:r>
          </w:p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(E2E Empa)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Verify Particle Filter weight changes khi nhận real signals từ app.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Xử lý async processing FastAPI để giảm latency.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Streamlit: Vẽ Decision Log realtime.</w:t>
            </w:r>
          </w:p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Đảm bảo Dashboard realtime &lt; 1s delay.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Tích hợp API: Nối luồng gửi signals → Nhận popup HITL/Recovery → Render UI.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Tập trung luồng số 2: Mệt mỏi/Bối rối -&gt; Kích hoạt HITL/Recovery.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14/04</w:t>
            </w:r>
          </w:p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(Bug Hunt)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Fix toán học nếu bị underflow/overflow (NumPy issues).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Kiểm tra Load/Latency.</w:t>
            </w:r>
          </w:p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Đảm bảo p95 &lt; 4.5s.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Chạy kịch bản Synthetic User để test Dashboard hiển thị đúng Audit Log.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Xử lý lỗi UI, Timeout, mất mạng (Fallback safe). Đo mức tiêu thụ pin.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App chạy mượt trên máy thật Android.</w:t>
            </w:r>
          </w:p>
        </w:tc>
      </w:tr>
    </w:tbl>
    <w:p w:rsidR="00000000" w:rsidDel="00000000" w:rsidP="00000000" w:rsidRDefault="00000000" w:rsidRPr="00000000" w14:paraId="000000A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  <w:rtl w:val="0"/>
        </w:rPr>
        <w:t xml:space="preserve">Milestone 4: Polish, QA &amp; Submission (15/04 - 17/04)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Ngày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Khang (AI Architect)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Minh Đức (Backend)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Hưng (Data/API/Prompt)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Huy (Flutter/PO)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Dependencies / Ghi chú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15/04</w:t>
            </w:r>
          </w:p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(Media)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Hỗ trợ chuẩn bị nội dung báo cáo kỹ thuật (focus vào tính kiểm chứng).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Deploy Cloud Run bản stable.</w:t>
            </w:r>
          </w:p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Setup RLS Supabase bảo mật.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Viết Báo cáo Kỹ thuật MVP (chụp màn hình Dashboard chứng minh cơ chế).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Quay 4 kịch bản video demo màn hình App. Cắt ghép, chèn text.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Dữ liệu DB phải được clear sạch trước khi quay video.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16/04</w:t>
            </w:r>
          </w:p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(Dry-run)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Giải quyết các edge cases (nếu có).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Trực hệ thống trong lúc dry-run, fix hot-bugs.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Review Proposal Final &amp; Báo cáo kỹ thuật đối chiếu với thực tế code.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Dry-run nội bộ 3 lần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. Build APK Release, test trên 2 thiết bị khác nhau.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Freeze code hoàn toàn. Chỉ fix bug Blocker.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17/04</w:t>
            </w:r>
          </w:p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(Submit)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Review tổng thể tính toàn vẹn AI.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Check API live, database quotas.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Publish Dashboard lên Streamlit Cloud. Chốt link.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Submit hệ thống: APK, Video link, Báo cáo, Slide.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DEADLINE 23:59.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Submit buổi chiều để tránh sập server.</w:t>
            </w:r>
          </w:p>
        </w:tc>
      </w:tr>
    </w:tbl>
    <w:p w:rsidR="00000000" w:rsidDel="00000000" w:rsidP="00000000" w:rsidRDefault="00000000" w:rsidRPr="00000000" w14:paraId="000000C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KIỂM CHỨNG &amp; DEFINITION OF DONE (DoD) CHI TIẾT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Để chứng minh tính "Agentic thực thụ" cho BGK trong 4 Video Demo: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Video 1: Bayesian &amp; HTN Repair (Chẩn đoán gốc rễ):</w:t>
      </w:r>
    </w:p>
    <w:p w:rsidR="00000000" w:rsidDel="00000000" w:rsidP="00000000" w:rsidRDefault="00000000" w:rsidRPr="00000000" w14:paraId="000000C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App: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Học sinh làm sai Tích phân → Làm quiz Đạo hàm xác nhận → Đề xuất đổi lộ trình.</w:t>
      </w:r>
    </w:p>
    <w:p w:rsidR="00000000" w:rsidDel="00000000" w:rsidP="00000000" w:rsidRDefault="00000000" w:rsidRPr="00000000" w14:paraId="000000C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Dashboard (chèn góc màn hình):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Entropy giảm. Kế hoạch HTN kích hoạt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Repair = Insert Task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Lịch sử log ghi rõ: Failure Diagnosis: H_DERIV_GAP.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Video 2: Particle Filter &amp; Empathy (Phát hiện kiệt sức vô hình):</w:t>
      </w:r>
    </w:p>
    <w:p w:rsidR="00000000" w:rsidDel="00000000" w:rsidP="00000000" w:rsidRDefault="00000000" w:rsidRPr="00000000" w14:paraId="000000C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App: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Học sinh gõ chậm, ngâm bài lâu (Idle time cao). App đề xuất Recovery.</w:t>
      </w:r>
    </w:p>
    <w:p w:rsidR="00000000" w:rsidDel="00000000" w:rsidP="00000000" w:rsidRDefault="00000000" w:rsidRPr="00000000" w14:paraId="000000C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Dashboard: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Phân phối hạt hội tụ về State: Exhausted. Quyết định ghi nhận: Max Expected Utility = Recovery.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Video 3: Tự giám sát &amp; HITL (Bối rối vs Kiệt sức):</w:t>
      </w:r>
    </w:p>
    <w:p w:rsidR="00000000" w:rsidDel="00000000" w:rsidP="00000000" w:rsidRDefault="00000000" w:rsidRPr="00000000" w14:paraId="000000C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App: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Tín hiệu nhiễu. Popup HITL hiện lên: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"Mình không chắc bạn đang mệt hay bối rối. Bạn muốn nghỉ hay xem gợi ý?"</w:t>
      </w:r>
    </w:p>
    <w:p w:rsidR="00000000" w:rsidDel="00000000" w:rsidP="00000000" w:rsidRDefault="00000000" w:rsidRPr="00000000" w14:paraId="000000C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Dashboard: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Chỉ số Uncertainty Score &gt; Threshold. Action log: Trigger HITL.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Video 4: Memory System (Học tăng cường):</w:t>
      </w:r>
    </w:p>
    <w:p w:rsidR="00000000" w:rsidDel="00000000" w:rsidP="00000000" w:rsidRDefault="00000000" w:rsidRPr="00000000" w14:paraId="000000C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App: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Học sinh liên tục "Từ chối" xem video giải thích, thích xem Text.</w:t>
      </w:r>
    </w:p>
    <w:p w:rsidR="00000000" w:rsidDel="00000000" w:rsidP="00000000" w:rsidRDefault="00000000" w:rsidRPr="00000000" w14:paraId="000000D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Dashboard: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Màn hình Q-Value View hiển thị giá trị Q của Action Video giảm dần, Action Text tăng lên.</w:t>
      </w:r>
    </w:p>
    <w:p w:rsidR="00000000" w:rsidDel="00000000" w:rsidP="00000000" w:rsidRDefault="00000000" w:rsidRPr="00000000" w14:paraId="000000D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QUẢN TRỊ RỦI RO MVP (PM ADVICE)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Là một PM, tôi lưu ý 4 thành viên các "tử huyệt" sau trong 12 ngày: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"Hố đen" LLM Generation (Hưng &amp; Đức):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API Gemini Flash có thể trả về JSON/Text không đúng chuẩn gây crash luồng Agent.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Mitigation: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Đức phải viết Pydantic parser cực kỳ chặt chẽ. Nếu Gemini fail, trả về Fallback Text hardcode ngay lập tức để không gãy demo.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Frontend State Mess (Huy):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Việc gửi batch 5 giây liên tục và nhận UI updates bất đồng bộ dễ gây lag/crash Flutter.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Mitigation: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Huy cần sử dụng BLoC/Provider cẩn thận, block UI (nhưng hiển thị animation De-stress) khi đang đợi Orchestrator xử lý.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Math Bugs (Khang):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Phép tính Bayesian cập nhật liên tục dễ bị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Underflow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(xác suất tiến về 0).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Mitigation: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Khang nhớ sử dụng Log-probabilities (log(P)) trong NumPy để tính toán ổn định hơn.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Cái bẫy "Làm quá đẹp" (Huy &amp; Hưng):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Dashboard chỉ cần Streamlit cơ bản dạng chart, không cần CSS màu mè. App Flutter ưu tiên tính năng đúng trước, De-stress UI (animation confetti) nhét vào ngày 14/04 nếu còn thời gian.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Kế hoạch này đã được lock scope và align 100% với kiến trúc phân tầng trong proposal. Chúc đội noleAI có một mùa Hackathon thành công bùng nổ! Bạn cần tôi sinh mã nguồn khung (boilerplate) cho component nào không?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