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159377"/>
        <w:docPartObj>
          <w:docPartGallery w:val="Cover Pages"/>
          <w:docPartUnique/>
        </w:docPartObj>
      </w:sdtPr>
      <w:sdtEndPr/>
      <w:sdtContent>
        <w:p w14:paraId="6B3EB609" w14:textId="0798A540" w:rsidR="00674AD9" w:rsidRDefault="00674A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EE23515" wp14:editId="05E1CE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62576B" w14:textId="77777777" w:rsidR="00674AD9" w:rsidRDefault="00674AD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EE23515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262576B" w14:textId="77777777" w:rsidR="00674AD9" w:rsidRDefault="00674AD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2FD636" wp14:editId="6C96133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508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961A3" w14:textId="170F4B21" w:rsidR="00674AD9" w:rsidRDefault="00C25B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4AD9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52FD636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uqO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XBIY7IeLOD6vjgiIN+arzlW4UPect8eGAOxwQHCkc/&#13;&#10;3ONHamhLCoNESQ3u53v3EY/di1pKWhy7kvofe+YEJfqrwb4uFrPFIg7qq5N7ddql0/nF/PICkWbf&#13;&#10;bAA7pMBFY3kS8dYFPYrSQfOMW2IdPaOKGY7+S7obxU3oFwJuGS7W6wTC6bQs3JpHyyN1rHRs1afu&#13;&#10;mTk79HPAUbiDcUjZ8k1b99hoaWC9DyBV6vlTZYc3wMlOzTRsobg6fj8n1GlXrn4B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7lbqjo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4DC961A3" w14:textId="170F4B21" w:rsidR="00674AD9" w:rsidRDefault="00C25B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74AD9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DA8B96" wp14:editId="6529BC8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45A4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335CDF" wp14:editId="067E7C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523F3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1DD1BE0C" w14:textId="77777777" w:rsidR="00ED0481" w:rsidRDefault="007A3236" w:rsidP="00ED04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FDA5B26" wp14:editId="513B5F6E">
                    <wp:simplePos x="0" y="0"/>
                    <wp:positionH relativeFrom="page">
                      <wp:posOffset>3533775</wp:posOffset>
                    </wp:positionH>
                    <wp:positionV relativeFrom="page">
                      <wp:posOffset>4702175</wp:posOffset>
                    </wp:positionV>
                    <wp:extent cx="2797810" cy="70358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0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CDAC94" w14:textId="4253C96B" w:rsidR="00674AD9" w:rsidRDefault="007A323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Noman Ali Shah</w:t>
                                </w:r>
                              </w:p>
                              <w:p w14:paraId="2362D58B" w14:textId="2E9A0F23" w:rsidR="007A3236" w:rsidRDefault="007A323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19-NTU-CS-1118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br/>
                                  <w:t>BSSE-06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DA5B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78.25pt;margin-top:370.25pt;width:220.3pt;height:5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" filled="f" stroked="f" strokeweight=".5pt">
                    <v:textbox>
                      <w:txbxContent>
                        <w:p w14:paraId="6ACDAC94" w14:textId="4253C96B" w:rsidR="00674AD9" w:rsidRDefault="007A323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Noman Ali Shah</w:t>
                          </w:r>
                        </w:p>
                        <w:p w14:paraId="2362D58B" w14:textId="2E9A0F23" w:rsidR="007A3236" w:rsidRDefault="007A323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19-NTU-CS-1118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br/>
                            <w:t>BSSE-06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74A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88869F" wp14:editId="1F53A6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886585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886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7063A8" w14:textId="0359C261" w:rsidR="00674AD9" w:rsidRDefault="00674AD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Mob App Dev</w:t>
                                    </w:r>
                                  </w:p>
                                </w:sdtContent>
                              </w:sdt>
                              <w:p w14:paraId="12ABF2DC" w14:textId="4CADED1E" w:rsidR="00674AD9" w:rsidRPr="00775B3B" w:rsidRDefault="00775B3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  <w:lang w:val="en-US"/>
                                  </w:rPr>
                                  <w:t>Lab-</w:t>
                                </w:r>
                                <w:r w:rsidR="00C25B2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88869F" id="Text Box 470" o:spid="_x0000_s1029" type="#_x0000_t202" style="position:absolute;margin-left:0;margin-top:0;width:220.3pt;height:148.5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&#13;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7063A8" w14:textId="0359C261" w:rsidR="00674AD9" w:rsidRDefault="00674AD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Mob App Dev</w:t>
                              </w:r>
                            </w:p>
                          </w:sdtContent>
                        </w:sdt>
                        <w:p w14:paraId="12ABF2DC" w14:textId="4CADED1E" w:rsidR="00674AD9" w:rsidRPr="00775B3B" w:rsidRDefault="00775B3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  <w:lang w:val="en-US"/>
                            </w:rPr>
                            <w:t>Lab-</w:t>
                          </w:r>
                          <w:r w:rsidR="00C25B25"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74AD9">
            <w:br w:type="page"/>
          </w:r>
        </w:p>
      </w:sdtContent>
    </w:sdt>
    <w:p w14:paraId="7AAD3D58" w14:textId="747E20C7" w:rsidR="006C5937" w:rsidRDefault="00ED0481" w:rsidP="006C5937">
      <w:pPr>
        <w:pStyle w:val="Heading1"/>
        <w:jc w:val="center"/>
        <w:rPr>
          <w:b/>
          <w:bCs/>
          <w:lang w:val="en-US"/>
        </w:rPr>
      </w:pPr>
      <w:bookmarkStart w:id="0" w:name="OLE_LINK3"/>
      <w:bookmarkStart w:id="1" w:name="OLE_LINK4"/>
      <w:bookmarkStart w:id="2" w:name="OLE_LINK1"/>
      <w:bookmarkStart w:id="3" w:name="OLE_LINK2"/>
      <w:r w:rsidRPr="00ED0481">
        <w:rPr>
          <w:b/>
          <w:bCs/>
          <w:lang w:val="en-US"/>
        </w:rPr>
        <w:lastRenderedPageBreak/>
        <w:t>Task</w:t>
      </w:r>
    </w:p>
    <w:p w14:paraId="7802347B" w14:textId="07A448A0" w:rsidR="006C5937" w:rsidRDefault="006C5937" w:rsidP="006C5937">
      <w:pPr>
        <w:rPr>
          <w:lang w:val="en-US"/>
        </w:rPr>
      </w:pPr>
    </w:p>
    <w:bookmarkEnd w:id="0"/>
    <w:bookmarkEnd w:id="1"/>
    <w:bookmarkEnd w:id="2"/>
    <w:bookmarkEnd w:id="3"/>
    <w:p w14:paraId="4D3840D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569CD6"/>
          <w:sz w:val="27"/>
          <w:szCs w:val="27"/>
        </w:rPr>
        <w:t>import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CE9178"/>
          <w:sz w:val="27"/>
          <w:szCs w:val="27"/>
        </w:rPr>
        <w:t>'package:flutter/material.dart'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021B8B77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569CD6"/>
          <w:sz w:val="27"/>
          <w:szCs w:val="27"/>
        </w:rPr>
        <w:t>import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CE9178"/>
          <w:sz w:val="27"/>
          <w:szCs w:val="27"/>
        </w:rPr>
        <w:t>'Quiz_Bank.dart'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75C1F92B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569CD6"/>
          <w:sz w:val="27"/>
          <w:szCs w:val="27"/>
        </w:rPr>
        <w:t>import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CE9178"/>
          <w:sz w:val="27"/>
          <w:szCs w:val="27"/>
        </w:rPr>
        <w:t>'QuesAns.dart'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2D80D58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428C1347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569CD6"/>
          <w:sz w:val="27"/>
          <w:szCs w:val="27"/>
        </w:rPr>
        <w:t>void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main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 {</w:t>
      </w:r>
    </w:p>
    <w:p w14:paraId="12CC5AF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runApp(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Quiz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44CA9D3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2BFDCE2D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42DB589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569CD6"/>
          <w:sz w:val="27"/>
          <w:szCs w:val="27"/>
        </w:rPr>
        <w:t>class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Quiz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569CD6"/>
          <w:sz w:val="27"/>
          <w:szCs w:val="27"/>
        </w:rPr>
        <w:t>extends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StatelessWidget {</w:t>
      </w:r>
    </w:p>
    <w:p w14:paraId="73E31E5A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@override</w:t>
      </w:r>
    </w:p>
    <w:p w14:paraId="6B10600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Widget 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build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(BuildContext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context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6E41A837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MaterialApp(</w:t>
      </w:r>
    </w:p>
    <w:p w14:paraId="67DF298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home: Scaffold(</w:t>
      </w:r>
    </w:p>
    <w:p w14:paraId="774A3C3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backgroundColor: Colors.black,</w:t>
      </w:r>
    </w:p>
    <w:p w14:paraId="75F53869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appBar: AppBar(</w:t>
      </w:r>
    </w:p>
    <w:p w14:paraId="5B820EF3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title: Center(child: Text(</w:t>
      </w:r>
      <w:r w:rsidRPr="00C25B25">
        <w:rPr>
          <w:rFonts w:ascii="Menlo" w:eastAsia="Times New Roman" w:hAnsi="Menlo" w:cs="Menlo"/>
          <w:color w:val="CE9178"/>
          <w:sz w:val="27"/>
          <w:szCs w:val="27"/>
        </w:rPr>
        <w:t>'Quizz Application'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)),</w:t>
      </w:r>
    </w:p>
    <w:p w14:paraId="27847564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backgroundColor: Colors.red,</w:t>
      </w:r>
    </w:p>
    <w:p w14:paraId="1F98537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),</w:t>
      </w:r>
    </w:p>
    <w:p w14:paraId="31C804A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body: SafeArea(</w:t>
      </w:r>
    </w:p>
    <w:p w14:paraId="616677F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child: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QuizKey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(),</w:t>
      </w:r>
    </w:p>
    <w:p w14:paraId="33162D81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),</w:t>
      </w:r>
    </w:p>
    <w:p w14:paraId="74DC8CB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),</w:t>
      </w:r>
    </w:p>
    <w:p w14:paraId="4C0F6D66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);</w:t>
      </w:r>
    </w:p>
    <w:p w14:paraId="06E4B3F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}</w:t>
      </w:r>
    </w:p>
    <w:p w14:paraId="0ED85F93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1DD74C44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67959994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569CD6"/>
          <w:sz w:val="27"/>
          <w:szCs w:val="27"/>
        </w:rPr>
        <w:t>class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QuizKey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569CD6"/>
          <w:sz w:val="27"/>
          <w:szCs w:val="27"/>
        </w:rPr>
        <w:t>extends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StatefulWidget {</w:t>
      </w:r>
    </w:p>
    <w:p w14:paraId="7131AA8A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@override</w:t>
      </w:r>
    </w:p>
    <w:p w14:paraId="19685FE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_QuizKeyState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createState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() =&gt;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_QuizKeyState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5434E13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lastRenderedPageBreak/>
        <w:t>}</w:t>
      </w:r>
    </w:p>
    <w:p w14:paraId="0BB1A85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399400E0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569CD6"/>
          <w:sz w:val="27"/>
          <w:szCs w:val="27"/>
        </w:rPr>
        <w:t>class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_QuizKeyState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569CD6"/>
          <w:sz w:val="27"/>
          <w:szCs w:val="27"/>
        </w:rPr>
        <w:t>extends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State&lt;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QuizKey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&gt; {</w:t>
      </w:r>
    </w:p>
    <w:p w14:paraId="7DF2611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QuizBrain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QuizBrain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5683E01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List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&lt;Widget&gt;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scorkeeper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= [];</w:t>
      </w:r>
    </w:p>
    <w:p w14:paraId="1C397EE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64C5E02B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@override</w:t>
      </w:r>
    </w:p>
    <w:p w14:paraId="1635CEA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Widget 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build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(BuildContext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context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2946A2C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Container(</w:t>
      </w:r>
    </w:p>
    <w:p w14:paraId="15DEB323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child: Column(</w:t>
      </w:r>
    </w:p>
    <w:p w14:paraId="1B8B043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mainAxisAlignment: MainAxisAlignment.center,</w:t>
      </w:r>
    </w:p>
    <w:p w14:paraId="3F2D2B76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crossAxisAlignment: CrossAxisAlignment.stretch,</w:t>
      </w:r>
    </w:p>
    <w:p w14:paraId="42E92F46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children: [</w:t>
      </w:r>
    </w:p>
    <w:p w14:paraId="06C76F5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Expanded(</w:t>
      </w:r>
    </w:p>
    <w:p w14:paraId="2C0821F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flex: </w:t>
      </w:r>
      <w:r w:rsidRPr="00C25B25">
        <w:rPr>
          <w:rFonts w:ascii="Menlo" w:eastAsia="Times New Roman" w:hAnsi="Menlo" w:cs="Menlo"/>
          <w:color w:val="B5CEA8"/>
          <w:sz w:val="27"/>
          <w:szCs w:val="27"/>
        </w:rPr>
        <w:t>5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4F0B0E9D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child: Center(</w:t>
      </w:r>
    </w:p>
    <w:p w14:paraId="763C84B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child: Text(</w:t>
      </w:r>
    </w:p>
    <w:p w14:paraId="0ABD0920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GetQuestions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(),</w:t>
      </w:r>
    </w:p>
    <w:p w14:paraId="1113C89A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style: TextStyle(fontSize: </w:t>
      </w:r>
      <w:r w:rsidRPr="00C25B25">
        <w:rPr>
          <w:rFonts w:ascii="Menlo" w:eastAsia="Times New Roman" w:hAnsi="Menlo" w:cs="Menlo"/>
          <w:color w:val="B5CEA8"/>
          <w:sz w:val="27"/>
          <w:szCs w:val="27"/>
        </w:rPr>
        <w:t>16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 color: Colors.white),</w:t>
      </w:r>
    </w:p>
    <w:p w14:paraId="3F03635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),</w:t>
      </w:r>
    </w:p>
    <w:p w14:paraId="000788BB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),</w:t>
      </w:r>
    </w:p>
    <w:p w14:paraId="3C152C46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),</w:t>
      </w:r>
    </w:p>
    <w:p w14:paraId="1350581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Expanded(</w:t>
      </w:r>
    </w:p>
    <w:p w14:paraId="0C4F551A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child: Padding(</w:t>
      </w:r>
    </w:p>
    <w:p w14:paraId="5A808083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padding: </w:t>
      </w:r>
      <w:r w:rsidRPr="00C25B25">
        <w:rPr>
          <w:rFonts w:ascii="Menlo" w:eastAsia="Times New Roman" w:hAnsi="Menlo" w:cs="Menlo"/>
          <w:color w:val="569CD6"/>
          <w:sz w:val="27"/>
          <w:szCs w:val="27"/>
        </w:rPr>
        <w:t>const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EdgeInsets.all(</w:t>
      </w:r>
      <w:r w:rsidRPr="00C25B25">
        <w:rPr>
          <w:rFonts w:ascii="Menlo" w:eastAsia="Times New Roman" w:hAnsi="Menlo" w:cs="Menlo"/>
          <w:color w:val="B5CEA8"/>
          <w:sz w:val="27"/>
          <w:szCs w:val="27"/>
        </w:rPr>
        <w:t>20.0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),</w:t>
      </w:r>
    </w:p>
    <w:p w14:paraId="0ECF1907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child: Container(</w:t>
      </w:r>
    </w:p>
    <w:p w14:paraId="39FFE98D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height: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double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infinity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29AF8F0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width: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double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infinity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4F0FD4D7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color: Colors.green,</w:t>
      </w:r>
    </w:p>
    <w:p w14:paraId="2D65244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child: TextButton(</w:t>
      </w:r>
    </w:p>
    <w:p w14:paraId="1C2CBDE3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onPressed: () {</w:t>
      </w:r>
    </w:p>
    <w:p w14:paraId="7B7D72F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lastRenderedPageBreak/>
        <w:t xml:space="preserve">                   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bool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corretAnswer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CorrectAnswer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16B1900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isFinished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() == </w:t>
      </w:r>
      <w:r w:rsidRPr="00C25B25">
        <w:rPr>
          <w:rFonts w:ascii="Menlo" w:eastAsia="Times New Roman" w:hAnsi="Menlo" w:cs="Menlo"/>
          <w:color w:val="569CD6"/>
          <w:sz w:val="27"/>
          <w:szCs w:val="27"/>
        </w:rPr>
        <w:t>true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34F046D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reset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00D9C90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scorkeeper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= [];</w:t>
      </w:r>
    </w:p>
    <w:p w14:paraId="3E02944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}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{</w:t>
      </w:r>
    </w:p>
    <w:p w14:paraId="03FEFCC7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corretAnswer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== </w:t>
      </w:r>
      <w:r w:rsidRPr="00C25B25">
        <w:rPr>
          <w:rFonts w:ascii="Menlo" w:eastAsia="Times New Roman" w:hAnsi="Menlo" w:cs="Menlo"/>
          <w:color w:val="569CD6"/>
          <w:sz w:val="27"/>
          <w:szCs w:val="27"/>
        </w:rPr>
        <w:t>true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683417D6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scorkeeper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add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</w:t>
      </w:r>
    </w:p>
    <w:p w14:paraId="318359C4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  Icon(Icons.check, color: Colors.green),</w:t>
      </w:r>
    </w:p>
    <w:p w14:paraId="171772B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);</w:t>
      </w:r>
    </w:p>
    <w:p w14:paraId="7997DCD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}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{</w:t>
      </w:r>
    </w:p>
    <w:p w14:paraId="5201386B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scorkeeper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add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</w:t>
      </w:r>
    </w:p>
    <w:p w14:paraId="13DE3FC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  Icon(Icons.close, color: Colors.red),</w:t>
      </w:r>
    </w:p>
    <w:p w14:paraId="5042A0F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);</w:t>
      </w:r>
    </w:p>
    <w:p w14:paraId="27272457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}</w:t>
      </w:r>
    </w:p>
    <w:p w14:paraId="23A9DEF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setState(() {</w:t>
      </w:r>
    </w:p>
    <w:p w14:paraId="46DAAC60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nextQuestions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4E13BD22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});</w:t>
      </w:r>
    </w:p>
    <w:p w14:paraId="664BAE8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}</w:t>
      </w:r>
    </w:p>
    <w:p w14:paraId="0073171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},</w:t>
      </w:r>
    </w:p>
    <w:p w14:paraId="5A4A4B23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child: Text(</w:t>
      </w:r>
    </w:p>
    <w:p w14:paraId="6F315FD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</w:t>
      </w:r>
      <w:r w:rsidRPr="00C25B25">
        <w:rPr>
          <w:rFonts w:ascii="Menlo" w:eastAsia="Times New Roman" w:hAnsi="Menlo" w:cs="Menlo"/>
          <w:color w:val="CE9178"/>
          <w:sz w:val="27"/>
          <w:szCs w:val="27"/>
        </w:rPr>
        <w:t>'True'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5437D15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style: TextStyle(</w:t>
      </w:r>
    </w:p>
    <w:p w14:paraId="7C67D797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color: Colors.white,</w:t>
      </w:r>
    </w:p>
    <w:p w14:paraId="36C6B0E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fontSize: </w:t>
      </w:r>
      <w:r w:rsidRPr="00C25B25">
        <w:rPr>
          <w:rFonts w:ascii="Menlo" w:eastAsia="Times New Roman" w:hAnsi="Menlo" w:cs="Menlo"/>
          <w:color w:val="B5CEA8"/>
          <w:sz w:val="27"/>
          <w:szCs w:val="27"/>
        </w:rPr>
        <w:t>16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7F7D1089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fontWeight: FontWeight.bold),</w:t>
      </w:r>
    </w:p>
    <w:p w14:paraId="7BF065A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),</w:t>
      </w:r>
    </w:p>
    <w:p w14:paraId="5079C59D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),</w:t>
      </w:r>
    </w:p>
    <w:p w14:paraId="6A9EE62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),</w:t>
      </w:r>
    </w:p>
    <w:p w14:paraId="6CF1843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),</w:t>
      </w:r>
    </w:p>
    <w:p w14:paraId="086A4EC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lastRenderedPageBreak/>
        <w:t xml:space="preserve">          ),</w:t>
      </w:r>
    </w:p>
    <w:p w14:paraId="715E156A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Expanded(</w:t>
      </w:r>
    </w:p>
    <w:p w14:paraId="416888E1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child: Padding(</w:t>
      </w:r>
    </w:p>
    <w:p w14:paraId="625805DD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padding: </w:t>
      </w:r>
      <w:r w:rsidRPr="00C25B25">
        <w:rPr>
          <w:rFonts w:ascii="Menlo" w:eastAsia="Times New Roman" w:hAnsi="Menlo" w:cs="Menlo"/>
          <w:color w:val="569CD6"/>
          <w:sz w:val="27"/>
          <w:szCs w:val="27"/>
        </w:rPr>
        <w:t>const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EdgeInsets.all(</w:t>
      </w:r>
      <w:r w:rsidRPr="00C25B25">
        <w:rPr>
          <w:rFonts w:ascii="Menlo" w:eastAsia="Times New Roman" w:hAnsi="Menlo" w:cs="Menlo"/>
          <w:color w:val="B5CEA8"/>
          <w:sz w:val="27"/>
          <w:szCs w:val="27"/>
        </w:rPr>
        <w:t>20.0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),</w:t>
      </w:r>
    </w:p>
    <w:p w14:paraId="65E5DF3A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child: Container(</w:t>
      </w:r>
    </w:p>
    <w:p w14:paraId="3EB19C2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height: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double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infinity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3EC01CB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width: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double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infinity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6B1B950A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color: Colors.red,</w:t>
      </w:r>
    </w:p>
    <w:p w14:paraId="1C318FA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child: TextButton(</w:t>
      </w:r>
    </w:p>
    <w:p w14:paraId="3461C12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onPressed: () {</w:t>
      </w:r>
    </w:p>
    <w:p w14:paraId="253CD9A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</w:t>
      </w:r>
      <w:r w:rsidRPr="00C25B25">
        <w:rPr>
          <w:rFonts w:ascii="Menlo" w:eastAsia="Times New Roman" w:hAnsi="Menlo" w:cs="Menlo"/>
          <w:color w:val="4EC9B0"/>
          <w:sz w:val="27"/>
          <w:szCs w:val="27"/>
        </w:rPr>
        <w:t>bool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corretAnswer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CorrectAnswer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2A77A521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isFinished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() == </w:t>
      </w:r>
      <w:r w:rsidRPr="00C25B25">
        <w:rPr>
          <w:rFonts w:ascii="Menlo" w:eastAsia="Times New Roman" w:hAnsi="Menlo" w:cs="Menlo"/>
          <w:color w:val="569CD6"/>
          <w:sz w:val="27"/>
          <w:szCs w:val="27"/>
        </w:rPr>
        <w:t>true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4B06B050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reset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5AA6D849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scorkeeper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= [];</w:t>
      </w:r>
    </w:p>
    <w:p w14:paraId="4DC43F96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}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{</w:t>
      </w:r>
    </w:p>
    <w:p w14:paraId="7CC839E0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corretAnswer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== </w:t>
      </w:r>
      <w:r w:rsidRPr="00C25B25">
        <w:rPr>
          <w:rFonts w:ascii="Menlo" w:eastAsia="Times New Roman" w:hAnsi="Menlo" w:cs="Menlo"/>
          <w:color w:val="569CD6"/>
          <w:sz w:val="27"/>
          <w:szCs w:val="27"/>
        </w:rPr>
        <w:t>false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2861452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scorkeeper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add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</w:t>
      </w:r>
    </w:p>
    <w:p w14:paraId="36A6CFE5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  Icon(Icons.check, color: Colors.green),</w:t>
      </w:r>
    </w:p>
    <w:p w14:paraId="38825F2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);</w:t>
      </w:r>
    </w:p>
    <w:p w14:paraId="7C8948A3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} </w:t>
      </w:r>
      <w:r w:rsidRPr="00C25B25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{</w:t>
      </w:r>
    </w:p>
    <w:p w14:paraId="39B47D84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scorkeeper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add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</w:t>
      </w:r>
    </w:p>
    <w:p w14:paraId="5C4004C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  Icon(Icons.close, color: Colors.red),</w:t>
      </w:r>
    </w:p>
    <w:p w14:paraId="1F04E9C4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);</w:t>
      </w:r>
    </w:p>
    <w:p w14:paraId="1A88CE03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}</w:t>
      </w:r>
    </w:p>
    <w:p w14:paraId="0D53F959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setState(() {</w:t>
      </w:r>
    </w:p>
    <w:p w14:paraId="69917DE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obj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C25B25">
        <w:rPr>
          <w:rFonts w:ascii="Menlo" w:eastAsia="Times New Roman" w:hAnsi="Menlo" w:cs="Menlo"/>
          <w:color w:val="DCDCAA"/>
          <w:sz w:val="27"/>
          <w:szCs w:val="27"/>
        </w:rPr>
        <w:t>nextQuestions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0D981E6D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});</w:t>
      </w:r>
    </w:p>
    <w:p w14:paraId="1FD3F9B7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}</w:t>
      </w:r>
    </w:p>
    <w:p w14:paraId="221FAB36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},</w:t>
      </w:r>
    </w:p>
    <w:p w14:paraId="33F80644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lastRenderedPageBreak/>
        <w:t xml:space="preserve">                  child: Text(</w:t>
      </w:r>
    </w:p>
    <w:p w14:paraId="4D153BC3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</w:t>
      </w:r>
      <w:r w:rsidRPr="00C25B25">
        <w:rPr>
          <w:rFonts w:ascii="Menlo" w:eastAsia="Times New Roman" w:hAnsi="Menlo" w:cs="Menlo"/>
          <w:color w:val="CE9178"/>
          <w:sz w:val="27"/>
          <w:szCs w:val="27"/>
        </w:rPr>
        <w:t>'False'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42A2989B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style: TextStyle(</w:t>
      </w:r>
    </w:p>
    <w:p w14:paraId="72C55A4E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color: Colors.white,</w:t>
      </w:r>
    </w:p>
    <w:p w14:paraId="18266709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fontSize: </w:t>
      </w:r>
      <w:r w:rsidRPr="00C25B25">
        <w:rPr>
          <w:rFonts w:ascii="Menlo" w:eastAsia="Times New Roman" w:hAnsi="Menlo" w:cs="Menlo"/>
          <w:color w:val="B5CEA8"/>
          <w:sz w:val="27"/>
          <w:szCs w:val="27"/>
        </w:rPr>
        <w:t>18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144B921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      fontWeight: FontWeight.bold),</w:t>
      </w:r>
    </w:p>
    <w:p w14:paraId="32317E89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  ),</w:t>
      </w:r>
    </w:p>
    <w:p w14:paraId="2FD02E5A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  ),</w:t>
      </w:r>
    </w:p>
    <w:p w14:paraId="608F11B4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  ),</w:t>
      </w:r>
    </w:p>
    <w:p w14:paraId="6BA70C84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),</w:t>
      </w:r>
    </w:p>
    <w:p w14:paraId="029813E6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),</w:t>
      </w:r>
    </w:p>
    <w:p w14:paraId="1F40206B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Row(</w:t>
      </w:r>
    </w:p>
    <w:p w14:paraId="7A2875BF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  children: </w:t>
      </w:r>
      <w:r w:rsidRPr="00C25B25">
        <w:rPr>
          <w:rFonts w:ascii="Menlo" w:eastAsia="Times New Roman" w:hAnsi="Menlo" w:cs="Menlo"/>
          <w:color w:val="9CDCFE"/>
          <w:sz w:val="27"/>
          <w:szCs w:val="27"/>
        </w:rPr>
        <w:t>scorkeeper</w:t>
      </w:r>
      <w:r w:rsidRPr="00C25B25">
        <w:rPr>
          <w:rFonts w:ascii="Menlo" w:eastAsia="Times New Roman" w:hAnsi="Menlo" w:cs="Menlo"/>
          <w:color w:val="D4D4D4"/>
          <w:sz w:val="27"/>
          <w:szCs w:val="27"/>
        </w:rPr>
        <w:t>,</w:t>
      </w:r>
    </w:p>
    <w:p w14:paraId="7D3A1F29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  )</w:t>
      </w:r>
    </w:p>
    <w:p w14:paraId="39CA74FC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  ],</w:t>
      </w:r>
    </w:p>
    <w:p w14:paraId="26F6C296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  ),</w:t>
      </w:r>
    </w:p>
    <w:p w14:paraId="6393C291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  );</w:t>
      </w:r>
    </w:p>
    <w:p w14:paraId="369C18DB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 xml:space="preserve">  }</w:t>
      </w:r>
    </w:p>
    <w:p w14:paraId="1D725DC8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C25B25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47847B6D" w14:textId="77777777" w:rsidR="00C25B25" w:rsidRPr="00C25B25" w:rsidRDefault="00C25B25" w:rsidP="00C25B2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7C54DB21" w14:textId="407FE029" w:rsidR="0039570D" w:rsidRDefault="0039570D" w:rsidP="00413F38">
      <w:pPr>
        <w:rPr>
          <w:b/>
          <w:bCs/>
          <w:lang w:val="en-US"/>
        </w:rPr>
      </w:pPr>
    </w:p>
    <w:p w14:paraId="04C75D64" w14:textId="6F56664B" w:rsidR="00C25B25" w:rsidRDefault="00C25B25" w:rsidP="00413F38">
      <w:pPr>
        <w:rPr>
          <w:b/>
          <w:bCs/>
          <w:lang w:val="en-US"/>
        </w:rPr>
      </w:pPr>
    </w:p>
    <w:p w14:paraId="609F4873" w14:textId="1C6A056A" w:rsidR="00C25B25" w:rsidRPr="00196CC3" w:rsidRDefault="00C25B25" w:rsidP="00413F3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A5E6EA1" wp14:editId="546B9638">
            <wp:extent cx="5943600" cy="380047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B25" w:rsidRPr="00196CC3" w:rsidSect="00674AD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D9"/>
    <w:rsid w:val="00191741"/>
    <w:rsid w:val="00196CC3"/>
    <w:rsid w:val="001B08FB"/>
    <w:rsid w:val="001F2BA8"/>
    <w:rsid w:val="00226834"/>
    <w:rsid w:val="0023363F"/>
    <w:rsid w:val="00294F7E"/>
    <w:rsid w:val="003012A6"/>
    <w:rsid w:val="0039570D"/>
    <w:rsid w:val="003F423F"/>
    <w:rsid w:val="00413F38"/>
    <w:rsid w:val="004F501A"/>
    <w:rsid w:val="00527C70"/>
    <w:rsid w:val="00674AD9"/>
    <w:rsid w:val="006C5937"/>
    <w:rsid w:val="00775B3B"/>
    <w:rsid w:val="007A3236"/>
    <w:rsid w:val="00823178"/>
    <w:rsid w:val="00862450"/>
    <w:rsid w:val="008F62DD"/>
    <w:rsid w:val="00915021"/>
    <w:rsid w:val="0094766D"/>
    <w:rsid w:val="00A9040E"/>
    <w:rsid w:val="00AD7188"/>
    <w:rsid w:val="00B07854"/>
    <w:rsid w:val="00B147B0"/>
    <w:rsid w:val="00BF2E84"/>
    <w:rsid w:val="00C128D7"/>
    <w:rsid w:val="00C25B25"/>
    <w:rsid w:val="00CF2058"/>
    <w:rsid w:val="00D03B72"/>
    <w:rsid w:val="00D310F7"/>
    <w:rsid w:val="00D644B3"/>
    <w:rsid w:val="00DD5DF6"/>
    <w:rsid w:val="00E649AF"/>
    <w:rsid w:val="00E7130B"/>
    <w:rsid w:val="00ED0481"/>
    <w:rsid w:val="00F660F9"/>
    <w:rsid w:val="00F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D6D5"/>
  <w15:chartTrackingRefBased/>
  <w15:docId w15:val="{954FB597-03AD-FA4C-A6B6-D439F9FD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4AD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74AD9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D0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04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0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 App Dev</vt:lpstr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 App Dev</dc:title>
  <dc:subject>Lab 2:</dc:subject>
  <dc:creator>Noman Ali Shah -1118</dc:creator>
  <cp:keywords/>
  <dc:description/>
  <cp:lastModifiedBy>Noman Ali Shah -1118</cp:lastModifiedBy>
  <cp:revision>3</cp:revision>
  <dcterms:created xsi:type="dcterms:W3CDTF">2022-04-13T18:38:00Z</dcterms:created>
  <dcterms:modified xsi:type="dcterms:W3CDTF">2022-04-13T18:40:00Z</dcterms:modified>
</cp:coreProperties>
</file>