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EditPackage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EditPackage()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(txtName.Text == "")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MessageBox.Show("Package Name is required", "Required", MessageBoxButtons.OK, MessageBoxIcon.Error);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(txtMonths.Text == "")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MessageBox.Show("Number of Months is required", "Required", MessageBoxButtons.OK, MessageBoxIcon.Error);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PackagesInformation gymPackages = new PackagesInformation();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gymPackages.Id = Convert.ToInt32(lblId.Text.ToString());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gymPackages.Name = txtName.Text.ToString();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gymPackages.StartDate = dtpstart.Value;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gymPackages.EndDate = dtpend.Value;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gymPackages.Months = Convert.ToInt32(txtMonths.Text.Trim());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(checkBox1.Checked)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gymPackages.IsDefault = true;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gymPackages.IsDefault = false;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(!string.IsNullOrEmpty(txtFreeMonths.Text.Trim()))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gymPackages.FreeMonths = Convert.ToInt32(txtFreeMonths.Text.ToString());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(!string.IsNullOrEmpty(txtPrice.Text.Trim()))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gymPackages.Price = Convert.ToInt32(txtPrice.Text.ToString());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(!string.IsNullOrEmpty(txtPayFor.Text.Trim()))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gymPackages.PayFor = Convert.ToInt32(txtPayFor.Text.ToString());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 gymDatabase = new GymDatabase();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gymDatabase.UpdatePackage(gymPackages);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GetPackageInformaation(PackagesInformation packagesInformation)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lblId.Text = packagesInformation.Id.ToString();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txtName.Text = packagesInformation.Name.ToString();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txtPayFor.Text = packagesInformation.PayFor.ToString();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txtPrice.Text = packagesInformation.Price.ToString();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txtFreeMonths.Text = packagesInformation.FreeMonths.ToString();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txtMonths.Text = packagesInformation.Months.ToString();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(packagesInformation.IsDefault == true)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checkBox1.Checked = true;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checkBox1.Checked = false;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GymPackages gymPackages = new GymPackages();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gymPackages.Dock = DockStyle.Fill;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MainForm.Instance.PnlContainer.Controls.Add(gymPackages);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MainForm.Instance.PnlContainer.Controls["GymPackages"].BringToFront();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