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F5" w:rsidRPr="005C78F5" w:rsidRDefault="00283F6B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689985"/>
            <wp:effectExtent l="0" t="0" r="0" b="5715"/>
            <wp:docPr id="1" name="Picture 1" descr="A clock tower lit up at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7169034_1801b81c0a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8F5" w:rsidRPr="005C78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"Much!"--Marley's voice, no doubt about it.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"Who are you?"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"Ask me who I was."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"Who were you then?" said Scrooge, raising his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voice. "You're particular, for a shade." He was going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to say "to a shade," but substituted this, as more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appropriate.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"In life I was your partner, Jacob Marley."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"Can you--can you sit down?" asked Scrooge, looking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doubtfully at him.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can."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"Do it, then."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asked the question, because he didn't know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whether a ghost so transparent might find himself in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 condition to take a chair; and felt that in the event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of its being impossible, it might involve the necessity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of an embarrassing explanation. But the ghost sat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down on the opposite side of the fireplace, as if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were quite used to it.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don't believe in me," observed the Ghost.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don't,"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"What evidence would you have of my reality beyond that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your senses?"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don't know,"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"Why do you doubt your senses?"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"Because," said Scrooge, "a little thing affects them.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 slight disorder of the stomach makes them cheats. You may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be an undigested bit of beef, a blot of mustard, a crumb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cheese, a fragment of an underdone potato. There's more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gravy than of grave about you, whatever you are!"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was not much in the habit of cracking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jokes, nor did he feel, in his heart, by any means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waggish then. The truth is, that he tried to be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smart, as a means of distracting his own attention,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keeping down his terror; for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spectre's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disturbed the very marrow in his bones.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To sit, staring at those fixed glazed eyes, in silence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for a moment, would play, Scrooge felt, the very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deuce with him. There was something very awful,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too, in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spectre's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provided with an infernal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atmosphere of its own. Scrooge could not feel it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himself, but this was clearly the case; for though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Ghost sat perfectly motionless, its hair, and skirts,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tassels, were still agitated as by the hot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vapour</w:t>
      </w:r>
      <w:proofErr w:type="spellEnd"/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from an oven.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see this toothpick?" said Scrooge, returning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quickly to the charge, for the reason just assigned;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wishing, though it were only for a second,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divert the vision's stony gaze from himself.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do," replied the Ghost.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are not looking at it,"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"But I see it," said the Ghost, "notwithstanding."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"Well!" returned Scrooge, "I have but to swallow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this, and be for the rest of my days persecuted by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legion of goblins, all of my own creation. Humbug,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 tell you! humbug!"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At this the spirit raised a frightful cry, and shook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its chain with such a dismal and appalling noise, that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held on tight to his chair, to save himself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from falling in a swoon. But how much greater was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his horror, when the phantom taking off the bandage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round its head, as if it were too warm to wear indoors,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its lower jaw dropped down upon its breast!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Scrooge fell upon his knees, and clasped his hands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before his face.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"Mercy!" he said. "Dreadful apparition, why do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you trouble me?"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"Man of the worldly mind!" replied the Ghost, "do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you believe in me or not?"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do," said Scrooge. "I must. But why do spirits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walk the earth, and why do they come to me?"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"It is required of every man," the Ghost returned,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"that the spirit within him should walk abroad among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his fellowmen, and travel far and wide; and if that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spirit goes not forth in life, it is condemned to do so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after death. It is doomed to wander through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world--oh, woe is me!--and witness what it cannot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share, but might have shared on earth, and turned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happiness!"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raised a cry, and shook its chain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wrung its shadowy hands.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are fettered," said Scrooge, trembling. "Tell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me why?"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wear the chain I forged in life," replied the Ghost.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made it link by link, and yard by yard; I girded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own free will, and of my own free will I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wore it. Is its pattern strange to you?"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trembled more and more.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"Or would you know," pursued the Ghost, "the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weight and length of the strong coil you bear yourself?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was full as heavy and as long as this, seven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Christmas Eves ago. You have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laboured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it, since.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is a ponderous chain!"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glanced about him on the floor, in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expectation of finding himself surrounded by some fifty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or sixty fathoms of iron cable: but he could see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"Jacob," he said, imploringly. "Old Jacob Marley,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tell me more. Speak comfort to me, Jacob!"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have none to give," the Ghost replied. "It comes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from other regions, Ebenezer Scrooge, and is conveyed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by other ministers, to other kinds of men. Nor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can I tell you what I would. A very little more 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all permitted to me. I cannot rest, I cannot stay, I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cannot linger anywhere. My spirit never walked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beyond our counting-house--mark me!--in life my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spirit never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roved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the narrow limits of our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money-changing hole; and weary journeys lie before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was a habit with Scrooge, whenever he became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thoughtful, to put his hands in his breeches pockets.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Pondering on what the Ghost had said, he did so now,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but without lifting up his eyes, or getting off his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knees.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must have been very slow about it, Jacob,"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observed, in a business-like manner, though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humility and deference.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"Slow!" the Ghost repeated.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"Seven years dead," mused Scrooge. "And travelling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all the time!"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"The whole time," said the Ghost. "No rest, no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peace. Incessant torture of remorse."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travel fast?"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"On the wings of the wind," replied the Ghost.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might have got over a great quantity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ground in seven years,"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Ghost, on hearing this, set up another cry,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clanked its chain so hideously in the dead silence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night, that the Ward would have been justified in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indicting it for a nuisance.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"Oh! captive, bound, and double-ironed," cried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phantom, "not to know, that ages of incessant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labour</w:t>
      </w:r>
      <w:proofErr w:type="spellEnd"/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by immortal creatures, for this earth must pass into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eternity before the good of which it is susceptible 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all developed. Not to know that any Christian spirit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working kindly in its little sphere, whatever it may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be, will find its mortal life too short for its vast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means of usefulness. Not to know that no space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regret can make amends for one life's opportunity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misused! Yet such was I! Oh! such was I!"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"But you were always a good man of business,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Jacob," faltered Scrooge, who now began to apply this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to himself.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"Business!" cried the Ghost, wringing its hands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again. "Mankind was my business. The common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welfare was my business; charity, mercy, forbearance,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benevolence, were, all, my business. The dealings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of my trade were but a drop of water in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comprehensive ocean of my business!"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held up its chain at arm's length, as if that were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cause of all its unavailing grief, and flung it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heavily upon the ground again.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"At this time of the rolling year,"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suffer most. Why did I walk through crowds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fellow-beings with my eyes turned down, and never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raise them to that blessed Star which led the Wise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Men to a poor abode! Were there no poor homes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which its light would have conducted me!"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was very much dismayed to hear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at this rate, and began to quake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exceedingly.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"Hear me!" cried the Ghost. "My time is nearly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gone."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will," said Scrooge. "But don't be hard upon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me! Don't be flowery, Jacob! Pray!"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"How it is that I appear before you in a shape that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you can see, I may not tell. I have sat invisible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beside you many and many a day."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was not an agreeable idea. Scrooge shivered,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wiped the perspiration from his brow.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"That is no light part of my penance," pursued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Ghost. "I am here to-night to warn you, that you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have yet a chance and hope of escaping my fate.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chance and hope of my procuring, Ebenezer."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were always a good friend to me," said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Scrooge. "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Thank'ee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will be haunted," resumed the Ghost, "by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Three Spirits."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Scrooge's countenance fell almost as low as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Ghost's had done.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"Is that the chance and hope you mentioned,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Jacob?" he demanded, in a faltering voice.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"It is."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"I--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I'd rather not,"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"Without their visits," said the Ghost, "you cannot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hope to shun the path I tread. Expect the first to-morrow,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when the bell tolls One."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"Couldn't I take '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at once, and have it over,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Jacob?" hinted Scrooge.</w:t>
      </w:r>
    </w:p>
    <w:p w:rsid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"Expect the second on the next night at the same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hour. The third upon the next night when the last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stroke of Twelve has ceased to vibrate. Look to see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 no more; and look that, for your own sake, you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remember what has passed between us!"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it had said these words,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its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wrapper from the table, and bound it round its head,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as before. Scrooge knew this, by the smart sound its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teeth made, when the jaws were brought together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by the bandage. He ventured to raise his eyes again,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found his supernatural visitor confronting him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in an erect attitude, with its chain wound over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about its arm.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apparition walked backward from him; and 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every step it took, the window raised itself a little,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that when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reached it, it was wide open.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beckoned Scrooge to approach, which he did.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When they were within two paces of each other,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Marley's Ghost held up its hand, warning him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come no nearer. Scrooge stopped.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Not so much in obedience, as in surprise and fear: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for on the raising of the hand, he became sensible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of confused noises in the air; incoherent sounds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lamentation and regret; wailings inexpressibly sorrowful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self-accusatory.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spectre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, after listening for a moment,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joined in the mournful dirge; and floated out upon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bleak, dark night.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followed to the window: desperate in his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curiosity. He looked out.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air was filled with phantoms, wandering hither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thither in restless haste, and moaning as they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went. Every one of them wore chains like Marley's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Ghost; some few (they might be guilty governments)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were linked together; none were free. Many had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been personally known to Scrooge in their lives.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had been quite familiar with one old ghost, in a white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waistcoat, with a monstrous iron safe attached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its ankle, who cried piteously at being unable to assist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 wretched woman with an infant, whom it saw below,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upon a door-step. The misery with them all was,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clearly, that they sought to interfere, for good, in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human matters, and had lost the power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for ever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Whether these creatures faded into mist, or mist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enshrouded them, he could not tell. But they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their spirit voices faded together; and the night became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as it had been when he walked home.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closed the window, and examined the door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by which the Ghost had entered. It was double-locked,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as he had locked it with his own hands,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bolts were undisturbed. He tried to say "Humbug!"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but stopped at the first syllable. And being,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from the emotion he had undergone, or the fatigues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the day, or his glimpse of the Invisible World, or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dull conversation of the Ghost, or the lateness of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hour, much in need of repose; went straight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bed, without undressing, and fell asleep upon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instant.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STAVE II:  THE FIRST OF THE THREE SPIRITS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WHEN Scrooge awoke, it was so dark, that looking out of bed,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he could scarcely distinguish the transparent window from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opaque walls of his chamber. He was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endeavouring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pierce the darkness with his ferret eyes, when the chimes of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neighbouring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church struck the four quarters. So he listened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for the hour.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To his great astonishment the heavy bell went on from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six to seven, and from seven to eight, and regularly up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twelve; then stopped. Twelve! It was past two when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went to bed. The clock was wrong. An icicle must have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got into the works. Twelve!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He touched the spring of his repeater, to correct this most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preposterous clock. Its rapid little pulse beat twelve: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stopped.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"Why, it isn't possible," said Scrooge, "that I can have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slept through a whole day and far into another night. It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isn't possible that anything has happened to the sun,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this is twelve at noon!"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idea being an alarming one, he scrambled out of bed,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groped his way to the window. He was obliged to rub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frost off with the sleeve of his dressing-gown before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could see anything; and could see very little then. All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could make out was, that it was still very foggy and extremely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cold, and that there was no noise of people running to and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making a great stir, as there unquestionably would have been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if night had beaten off bright day, and taken possession of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world.  This was a great relief, because "three days after sight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of this First of Exchange pay to Mr. Ebenezer Scrooge or his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order," and so forth, would have become a mere United States'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security if there were no days to count by.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went to bed again, and thought, and thought, and thought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over and over and over, and could make nothing of it.  The more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thought, the more perplexed he was; and the more 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endeavoured</w:t>
      </w:r>
      <w:proofErr w:type="spellEnd"/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not to think, the more he thought.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Marley's Ghost bothered him exceedingly. Every time he resolved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within himself, after mature inquiry, that it was all a dream, his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mind flew back again, like a strong spring released, to its first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position, and presented the same problem to be worked all through,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"Was it a dream or not?"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lay in this state until the chime had gone three quarters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more, when he remembered, on a sudden, that the Ghost had warned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him of a visitation when the bell tolled one.  He resolved to lie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awake until the hour was passed; and, considering that he could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no more go to sleep than go to Heaven, this was perhaps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wisest resolution in his power.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quarter was so long, that he was more than once convinced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must have sunk into a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doze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unconsciously, and missed the clock.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At length it broke upon his listening ear.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"Ding, dong!"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"A quarter past," said Scrooge, counting.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"Ding, dong!"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"Half-past!"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"Ding, dong!"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"A quarter to it," said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"Ding, dong!"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"The hour itself," said Scrooge, triumphantly, "and nothing else!"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He spoke before the hour bell sounded, which it now did with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deep, dull, hollow, melancholy ONE.  Light flashed up in the room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upon the instant, and the curtains of his bed were drawn.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curtains of his bed were drawn aside, I tell you, by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hand. Not the curtains at his feet, nor the curtains at his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back, but those to which his face was addressed. The curtains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of his bed were drawn aside; and Scrooge, starting up into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half-recumbent attitude, found himself face to face with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unearthly visitor who drew them: as close to it as I am now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to you, and I am standing in the spirit at your elbow.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was a strange figure--like a child: yet not so like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child as like an old man, viewed through some supernatural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medium, which gave him the appearance of having receded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from the view, and being diminished to a child's proportions.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Its hair, which hung about its neck and down its back, was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white as if with age; and yet the face had not a wrinkle in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it, and the tenderest bloom was on the skin. The arms were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very long and muscular; the hands the same, as if its hold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were of uncommon strength. Its legs and feet, most delicately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formed, were, like those upper members, bare. It wore a tunic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of the purest white; and round its waist was bound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 lustrous belt, the sheen of which was beautiful. It held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 branch of fresh green holly in its hand; and, in singular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contradiction of that wintry emblem, had its dress trimmed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summer flowers. But the strangest thing about it was,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that from the crown of its head there sprung a bright clear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jet of light, by which all this was visible; and which was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doubtless the occasion of its using, in its duller moments,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great extinguisher for a cap, which it now held under its arm.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Even this, though, when Scrooge looked at it with increasing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steadiness, was not its strangest quality. For as its belt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sparkled and glittered now in one part and now in another,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what was light one instant, at another time was dark, so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figure itself fluctuated in its distinctness: being now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thing with one arm, now with one leg, now with twenty legs,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now a pair of legs without a head, now a head without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body: of which dissolving parts, no outline would be visible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in the dense gloom wherein they melted away. And in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very wonder of this, it would be itself again; distinct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clear as ever.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"Are you the Spirit, sir, whose coming was foretold to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me?" asked Scrooge.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am!"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voice was soft and gentle. Singularly low, as if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instead of being so close beside him, it were at a distance.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"Who, and what are you?" Scrooge demanded.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am the Ghost of Christmas Past."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"Long Past?" inquired Scrooge: observant of its dwarfish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stature.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"No. Your past."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Perhaps, Scrooge could not have told anybody why, if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anybody could have asked him; but he had a special desire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to see the Spirit in his cap; and begged him to be covered.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"What!" exclaimed the Ghost, "would you so soon put out,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worldly hands, the light I give? Is it not enough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that you are one of those whose passions made this cap,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force me through whole trains of years to wear it low upon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my brow!"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reverently disclaimed all intention to offend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any knowledge of having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wilfully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"bonneted" the Spirit 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any period of his life. He then made bold to inquire what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business brought him there.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"Your welfare!" said the Ghost.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expressed himself much obliged, but could not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help thinking that a night of unbroken rest would have been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more conducive to that end. The Spirit must have heard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him thinking, for it said immediately: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"Your reclamation, then. Take heed!"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put out its strong hand as it spoke, and clasped him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gently by the arm.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"Rise! and walk with me!"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It would have been in vain for Scrooge to plead that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weather and the hour were not adapted to pedestrian purposes;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that bed was warm, and the thermometer a long way below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freezing; that he was clad but lightly in his slippers,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dressing-gown, and nightcap; and that he had a cold upon him at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that time. The grasp, though gentle as a woman's hand,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was not to be resisted. He rose: but finding that the Spirit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made towards the window, clasped his robe in supplication.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"I am a mortal," Scrooge remonstrated, "and liable to fall."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"Bear but a touch of my hand there," said the Spirit,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laying it upon his heart, "and you shall be upheld in more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than this!"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As the words were spoken, they passed through the wall,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stood upon an open country road, with fields on either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hand. The city had entirely vanished. Not a vestige of it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was to be seen. The darkness and the mist had vanished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it, for it was a clear, cold, winter day, with snow upon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ground.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"Good Heaven!" said Scrooge, clasping his hands together,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as he looked about him. "I was bred in this place. I was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 boy here!"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Spirit gazed upon him mildly. Its gentle touch,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though it had been light and instantaneous, appeared still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present to the old man's sense of feeling. He was conscious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a thousand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odours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floating in the air, each one connected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a thousand thoughts, and hopes, and joys, and cares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long, long, forgotten!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"Your lip is trembling," said the Ghost. "And what is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that upon your cheek?"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muttered, with an unusual catching in his voice,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that it was a pimple; and begged the Ghost to lead him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where he would.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"You recollect the way?" inquired the Spirit.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"Remember it!" cried Scrooge with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fervour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; "I could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walk it blindfold."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"Strange to have forgotten it for so many years!" observed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Ghost. "Let us go on."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walked along the road, Scrooge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recognising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gate, and post, and tree; until a little market-town appeared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in the distance, with its bridge, its church, and winding river.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Some shaggy ponies now were seen trotting towards them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boys upon their backs, who called to other boys in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country gigs and carts, driven by farmers. All these boys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were in great spirits, and shouted to each other, until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broad fields were so full of merry music, that the crisp air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laughed to hear it!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"These are but shadows of the things that have been," said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Ghost. "They have no consciousness of us."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jocund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on; and as they came, Scrooge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knew and named them every one. Why was he rejoiced beyond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all bounds to see them! Why did his cold eye glisten,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his heart leap up as they went past! Why was he filled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gladness when he heard them give each other Merry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Christmas, as they parted at cross-roads and bye-ways, for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their several homes! What was merry Christmas to Scrooge?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Out upon merry Christmas! What good had it ever done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to him?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"The school is not quite deserted," said the Ghost. "A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solitary child, neglected by his friends, is left there still."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Scrooge said he knew it. And he sobbed.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They left the high-road, by a well-remembered lane,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soon approached a mansion of dull red brick, with a little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weathercock-surmounted cupola, on the roof, and a bell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hanging in it. It was a large house, but one of broken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fortunes; for the spacious offices were little used, their walls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were damp and mossy, their windows broken, and their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gates decayed. Fowls clucked and strutted in the stables;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and the coach-houses and sheds were over-run with grass.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Nor was it more retentive of its ancient state, within; for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entering the dreary hall, and glancing through the open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doors of many rooms, they found them poorly furnished,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cold, and vast. There was an earthy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savour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air,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chilly bareness in the place, which associated itself somehow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with too much getting up by candle-light, and not too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much to eat.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They went, the Ghost and Scrooge, across the hall, to a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door at the back of the house. It opened before them, and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disclosed a long, bare, melancholy room, made barer still by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lines of plain deal forms and desks. At one of these a lonely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boy was reading near a feeble fire; and Scrooge sat down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upon a form, and wept to see his poor forgotten self as 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used to be.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Not a latent echo in the house, not a squeak and scuffle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the mice behind the </w:t>
      </w:r>
      <w:proofErr w:type="spellStart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panelling</w:t>
      </w:r>
      <w:proofErr w:type="spellEnd"/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, not a drip from the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half-thawed water-spout in the dull yard behind, not a sigh among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leafless boughs of one despondent poplar, not the idle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swinging of an empty store-house door, no, not a clicking in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the fire, but fell upon the heart of Scrooge with a softening</w:t>
      </w:r>
    </w:p>
    <w:p w:rsidR="005C78F5" w:rsidRPr="005C78F5" w:rsidRDefault="005C78F5" w:rsidP="005C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8F5">
        <w:rPr>
          <w:rFonts w:ascii="Courier New" w:eastAsia="Times New Roman" w:hAnsi="Courier New" w:cs="Courier New"/>
          <w:color w:val="000000"/>
          <w:sz w:val="20"/>
          <w:szCs w:val="20"/>
        </w:rPr>
        <w:t>influence, and gave a freer passage to his tears.</w:t>
      </w:r>
    </w:p>
    <w:p w:rsidR="00811F4A" w:rsidRPr="005C78F5" w:rsidRDefault="00811F4A" w:rsidP="005C78F5"/>
    <w:sectPr w:rsidR="00811F4A" w:rsidRPr="005C78F5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91D97"/>
    <w:rsid w:val="001718A9"/>
    <w:rsid w:val="00283F6B"/>
    <w:rsid w:val="0040163C"/>
    <w:rsid w:val="005C78F5"/>
    <w:rsid w:val="00642AD8"/>
    <w:rsid w:val="00811F4A"/>
    <w:rsid w:val="009D0B43"/>
    <w:rsid w:val="00A75204"/>
    <w:rsid w:val="00E3628B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4050</Words>
  <Characters>18267</Characters>
  <Application>Microsoft Office Word</Application>
  <DocSecurity>0</DocSecurity>
  <Lines>608</Lines>
  <Paragraphs>557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2019-11-25T01:54:00Z</dcterms:created>
  <dcterms:modified xsi:type="dcterms:W3CDTF">2019-11-25T01:54:00Z</dcterms:modified>
  <cp:category/>
</cp:coreProperties>
</file>