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sz w:val="38"/>
          <w:szCs w:val="38"/>
        </w:rPr>
      </w:pPr>
      <w:r>
        <w:rPr>
          <w:sz w:val="38"/>
          <w:szCs w:val="38"/>
          <w:rtl w:val="0"/>
          <w:lang w:val="en-US"/>
        </w:rPr>
        <w:t>Cloud Assignment - 1</w:t>
      </w:r>
    </w:p>
    <w:p>
      <w:pPr>
        <w:pStyle w:val="Body"/>
        <w:bidi w:val="0"/>
      </w:pPr>
    </w:p>
    <w:p>
      <w:pPr>
        <w:pStyle w:val="Body"/>
        <w:jc w:val="center"/>
      </w:pPr>
      <w:r>
        <w:rPr>
          <w:rtl w:val="0"/>
          <w:lang w:val="en-US"/>
        </w:rPr>
        <w:t>Name : Noopur Rajesh Kumar Kalawatia</w:t>
      </w:r>
    </w:p>
    <w:p>
      <w:pPr>
        <w:pStyle w:val="Body"/>
        <w:jc w:val="center"/>
      </w:pPr>
      <w:r>
        <w:rPr>
          <w:rtl w:val="0"/>
          <w:lang w:val="en-US"/>
        </w:rPr>
        <w:t>UFID : 1980 - 9834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steps that I followed to realize the problem statement are as follows,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Platform used : Amazon AWS</w:t>
      </w:r>
    </w:p>
    <w:p>
      <w:pPr>
        <w:pStyle w:val="Body"/>
        <w:bidi w:val="0"/>
      </w:pPr>
      <w:r>
        <w:rPr>
          <w:rtl w:val="0"/>
        </w:rPr>
        <w:t>Product used : Amazon EMR</w:t>
      </w: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numPr>
          <w:ilvl w:val="0"/>
          <w:numId w:val="2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Create a cluster in Amazon cluster.</w:t>
      </w:r>
    </w:p>
    <w:p>
      <w:pPr>
        <w:pStyle w:val="Body"/>
        <w:bidi w:val="0"/>
      </w:pPr>
      <w:r>
        <w:rPr>
          <w:rtl w:val="0"/>
        </w:rPr>
        <w:t xml:space="preserve">       a. Input the desired name fo the cluster.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-76200</wp:posOffset>
            </wp:positionH>
            <wp:positionV relativeFrom="line">
              <wp:posOffset>156210</wp:posOffset>
            </wp:positionV>
            <wp:extent cx="5943600" cy="2789938"/>
            <wp:effectExtent l="0" t="0" r="0" b="0"/>
            <wp:wrapThrough wrapText="bothSides" distL="152400" distR="152400">
              <wp:wrapPolygon edited="1">
                <wp:start x="-23" y="-49"/>
                <wp:lineTo x="-23" y="0"/>
                <wp:lineTo x="-23" y="21601"/>
                <wp:lineTo x="-23" y="21650"/>
                <wp:lineTo x="0" y="21650"/>
                <wp:lineTo x="21600" y="21650"/>
                <wp:lineTo x="21623" y="21650"/>
                <wp:lineTo x="21623" y="21601"/>
                <wp:lineTo x="21623" y="0"/>
                <wp:lineTo x="21623" y="-49"/>
                <wp:lineTo x="21600" y="-49"/>
                <wp:lineTo x="0" y="-49"/>
                <wp:lineTo x="-23" y="-49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tep - 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938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>For this assignment we have selected the core Hadoop type of cluster.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-76200</wp:posOffset>
            </wp:positionH>
            <wp:positionV relativeFrom="line">
              <wp:posOffset>278129</wp:posOffset>
            </wp:positionV>
            <wp:extent cx="5943600" cy="2743520"/>
            <wp:effectExtent l="0" t="0" r="0" b="0"/>
            <wp:wrapThrough wrapText="bothSides" distL="152400" distR="152400">
              <wp:wrapPolygon edited="1">
                <wp:start x="-23" y="-50"/>
                <wp:lineTo x="-23" y="0"/>
                <wp:lineTo x="-23" y="21601"/>
                <wp:lineTo x="-23" y="21651"/>
                <wp:lineTo x="0" y="21651"/>
                <wp:lineTo x="21600" y="21651"/>
                <wp:lineTo x="21623" y="21651"/>
                <wp:lineTo x="21623" y="21601"/>
                <wp:lineTo x="21623" y="0"/>
                <wp:lineTo x="21623" y="-50"/>
                <wp:lineTo x="21600" y="-50"/>
                <wp:lineTo x="0" y="-50"/>
                <wp:lineTo x="-23" y="-5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nO OF CLUSTERS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520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The field - Number of instances in the above picture gives us an indication of the number of EC2 instances that was will create for us. </w:t>
      </w:r>
    </w:p>
    <w:p>
      <w:pPr>
        <w:pStyle w:val="Body"/>
        <w:bidi w:val="0"/>
      </w:pPr>
      <w:r>
        <w:rPr>
          <w:rtl w:val="0"/>
        </w:rPr>
        <w:t>For this assignment , I have selected 5, which translates to 1 master node and 4 slave nodes.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179070</wp:posOffset>
            </wp:positionV>
            <wp:extent cx="5943600" cy="3129231"/>
            <wp:effectExtent l="0" t="0" r="0" b="0"/>
            <wp:wrapThrough wrapText="bothSides" distL="152400" distR="152400">
              <wp:wrapPolygon edited="1">
                <wp:start x="-23" y="-44"/>
                <wp:lineTo x="-23" y="0"/>
                <wp:lineTo x="-23" y="21601"/>
                <wp:lineTo x="-23" y="21645"/>
                <wp:lineTo x="0" y="21645"/>
                <wp:lineTo x="21600" y="21645"/>
                <wp:lineTo x="21623" y="21645"/>
                <wp:lineTo x="21623" y="21601"/>
                <wp:lineTo x="21623" y="0"/>
                <wp:lineTo x="21623" y="-44"/>
                <wp:lineTo x="21600" y="-44"/>
                <wp:lineTo x="0" y="-44"/>
                <wp:lineTo x="-23" y="-44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luster details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31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Thus after you have created the cluster you can go to your EC2 dashboard and observe the instances that are currently,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257969</wp:posOffset>
            </wp:positionV>
            <wp:extent cx="5943600" cy="2406434"/>
            <wp:effectExtent l="0" t="0" r="0" b="0"/>
            <wp:wrapThrough wrapText="bothSides" distL="152400" distR="152400">
              <wp:wrapPolygon edited="1">
                <wp:start x="-23" y="-57"/>
                <wp:lineTo x="-23" y="0"/>
                <wp:lineTo x="-23" y="21598"/>
                <wp:lineTo x="-23" y="21655"/>
                <wp:lineTo x="0" y="21655"/>
                <wp:lineTo x="21600" y="21655"/>
                <wp:lineTo x="21623" y="21655"/>
                <wp:lineTo x="21623" y="21598"/>
                <wp:lineTo x="21623" y="0"/>
                <wp:lineTo x="21623" y="-57"/>
                <wp:lineTo x="21600" y="-57"/>
                <wp:lineTo x="0" y="-57"/>
                <wp:lineTo x="-23" y="-57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8-09-30 at 6.55.54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434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2. Create a S3 bucket that will serve as input and output storage for your assignment.</w:t>
      </w:r>
    </w:p>
    <w:p>
      <w:pPr>
        <w:pStyle w:val="Body"/>
        <w:bidi w:val="0"/>
      </w:pPr>
      <w:r>
        <w:rPr>
          <w:rtl w:val="0"/>
        </w:rPr>
        <w:t>a. Find the product - S3, in AWS. Create a bucket with the desired name.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257810</wp:posOffset>
            </wp:positionV>
            <wp:extent cx="5943600" cy="1340102"/>
            <wp:effectExtent l="0" t="0" r="0" b="0"/>
            <wp:wrapThrough wrapText="bothSides" distL="152400" distR="152400">
              <wp:wrapPolygon edited="1">
                <wp:start x="-23" y="-102"/>
                <wp:lineTo x="-23" y="0"/>
                <wp:lineTo x="-23" y="21602"/>
                <wp:lineTo x="-23" y="21705"/>
                <wp:lineTo x="0" y="21705"/>
                <wp:lineTo x="21600" y="21705"/>
                <wp:lineTo x="21623" y="21705"/>
                <wp:lineTo x="21623" y="21602"/>
                <wp:lineTo x="21623" y="0"/>
                <wp:lineTo x="21623" y="-102"/>
                <wp:lineTo x="21600" y="-102"/>
                <wp:lineTo x="0" y="-102"/>
                <wp:lineTo x="-23" y="-102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102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  <w:u w:val="single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The bucket for our project is biblewordcount.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The input and output are arranged in the above fashion (Note that : when you begin with creating the s3 bucket only the input is uploaded, the folder structure for output is created after the map reduce job is successfully executed).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6349</wp:posOffset>
            </wp:positionH>
            <wp:positionV relativeFrom="line">
              <wp:posOffset>191770</wp:posOffset>
            </wp:positionV>
            <wp:extent cx="5943600" cy="2816480"/>
            <wp:effectExtent l="0" t="0" r="0" b="0"/>
            <wp:wrapThrough wrapText="bothSides" distL="152400" distR="152400">
              <wp:wrapPolygon edited="1">
                <wp:start x="-23" y="-49"/>
                <wp:lineTo x="-23" y="0"/>
                <wp:lineTo x="-23" y="21601"/>
                <wp:lineTo x="-23" y="21650"/>
                <wp:lineTo x="0" y="21650"/>
                <wp:lineTo x="21600" y="21650"/>
                <wp:lineTo x="21623" y="21650"/>
                <wp:lineTo x="21623" y="21601"/>
                <wp:lineTo x="21623" y="0"/>
                <wp:lineTo x="21623" y="-49"/>
                <wp:lineTo x="21600" y="-49"/>
                <wp:lineTo x="0" y="-49"/>
                <wp:lineTo x="-23" y="-49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utputs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480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3. Establish the SSH connection from your local machine to EMR. To accomplish this we need to configure the inbound for the master node of your EMR.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  <w:u w:val="single"/>
        </w:rPr>
      </w:pPr>
    </w:p>
    <w:p>
      <w:pPr>
        <w:pStyle w:val="Body"/>
        <w:rPr>
          <w:sz w:val="24"/>
          <w:szCs w:val="24"/>
          <w:u w:val="single"/>
        </w:rPr>
      </w:pPr>
    </w:p>
    <w:p>
      <w:pPr>
        <w:pStyle w:val="Body"/>
        <w:rPr>
          <w:sz w:val="24"/>
          <w:szCs w:val="24"/>
          <w:u w:val="single"/>
        </w:rPr>
      </w:pPr>
    </w:p>
    <w:p>
      <w:pPr>
        <w:pStyle w:val="Body"/>
        <w:bidi w:val="0"/>
      </w:pPr>
      <w:r>
        <w:rPr>
          <w:rtl w:val="0"/>
        </w:rPr>
        <w:t xml:space="preserve">The command to run can be found from the EMR cluster configuration 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920749</wp:posOffset>
            </wp:positionV>
            <wp:extent cx="5943600" cy="3805354"/>
            <wp:effectExtent l="0" t="0" r="0" b="0"/>
            <wp:wrapThrough wrapText="bothSides" distL="152400" distR="152400">
              <wp:wrapPolygon edited="1">
                <wp:start x="-23" y="-36"/>
                <wp:lineTo x="-23" y="0"/>
                <wp:lineTo x="-23" y="21599"/>
                <wp:lineTo x="-23" y="21635"/>
                <wp:lineTo x="0" y="21635"/>
                <wp:lineTo x="21600" y="21635"/>
                <wp:lineTo x="21623" y="21635"/>
                <wp:lineTo x="21623" y="21599"/>
                <wp:lineTo x="21623" y="0"/>
                <wp:lineTo x="21623" y="-36"/>
                <wp:lineTo x="21600" y="-36"/>
                <wp:lineTo x="0" y="-36"/>
                <wp:lineTo x="-23" y="-36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hange the inbound to my IP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354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81280</wp:posOffset>
            </wp:positionH>
            <wp:positionV relativeFrom="line">
              <wp:posOffset>179069</wp:posOffset>
            </wp:positionV>
            <wp:extent cx="5943600" cy="2770919"/>
            <wp:effectExtent l="0" t="0" r="0" b="0"/>
            <wp:wrapThrough wrapText="bothSides" distL="152400" distR="152400">
              <wp:wrapPolygon edited="1">
                <wp:start x="-23" y="-50"/>
                <wp:lineTo x="-23" y="0"/>
                <wp:lineTo x="-23" y="21600"/>
                <wp:lineTo x="-23" y="21650"/>
                <wp:lineTo x="0" y="21650"/>
                <wp:lineTo x="21600" y="21650"/>
                <wp:lineTo x="21623" y="21650"/>
                <wp:lineTo x="21623" y="21600"/>
                <wp:lineTo x="21623" y="0"/>
                <wp:lineTo x="21623" y="-50"/>
                <wp:lineTo x="21600" y="-50"/>
                <wp:lineTo x="0" y="-50"/>
                <wp:lineTo x="-23" y="-5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SH connection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919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This will establish your SSH connection to the master node and thus you can run your map reduce program.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3. Perform the Hadoop map reduce job</w:t>
      </w:r>
    </w:p>
    <w:p>
      <w:pPr>
        <w:pStyle w:val="Body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839469</wp:posOffset>
            </wp:positionV>
            <wp:extent cx="5943600" cy="3614967"/>
            <wp:effectExtent l="0" t="0" r="0" b="0"/>
            <wp:wrapThrough wrapText="bothSides" distL="152400" distR="152400">
              <wp:wrapPolygon edited="1">
                <wp:start x="-23" y="-38"/>
                <wp:lineTo x="-23" y="0"/>
                <wp:lineTo x="-23" y="21601"/>
                <wp:lineTo x="-23" y="21639"/>
                <wp:lineTo x="0" y="21639"/>
                <wp:lineTo x="21600" y="21639"/>
                <wp:lineTo x="21623" y="21639"/>
                <wp:lineTo x="21623" y="21601"/>
                <wp:lineTo x="21623" y="0"/>
                <wp:lineTo x="21623" y="-38"/>
                <wp:lineTo x="21600" y="-38"/>
                <wp:lineTo x="0" y="-38"/>
                <wp:lineTo x="-23" y="-38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oncole connect to ssh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967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You are basically in the Hadoop instance of your EMR master node. To upload your jar to perform the Hadoop map reduce job you can use the following command,</w:t>
      </w:r>
    </w:p>
    <w:p>
      <w:pPr>
        <w:pStyle w:val="Body"/>
        <w:bidi w:val="0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b w:val="1"/>
          <w:bCs w:val="1"/>
          <w:shd w:val="clear" w:color="auto" w:fill="ffffff"/>
          <w:rtl w:val="0"/>
        </w:rPr>
      </w:pPr>
      <w:r>
        <w:rPr>
          <w:rFonts w:ascii="Menlo" w:hAnsi="Menlo"/>
          <w:b w:val="1"/>
          <w:bCs w:val="1"/>
          <w:shd w:val="clear" w:color="auto" w:fill="ffffff"/>
          <w:rtl w:val="0"/>
        </w:rPr>
        <w:t xml:space="preserve">ssh -i </w:t>
      </w:r>
      <w:r>
        <w:rPr>
          <w:rFonts w:ascii="Menlo" w:hAnsi="Menlo"/>
          <w:b w:val="1"/>
          <w:bCs w:val="1"/>
          <w:shd w:val="clear" w:color="auto" w:fill="ffffff"/>
          <w:rtl w:val="0"/>
          <w:lang w:val="en-US"/>
        </w:rPr>
        <w:t>&lt;certificate&gt;</w:t>
      </w:r>
      <w:r>
        <w:rPr>
          <w:rFonts w:ascii="Menlo" w:hAnsi="Menlo"/>
          <w:b w:val="1"/>
          <w:bCs w:val="1"/>
          <w:shd w:val="clear" w:color="auto" w:fill="ffffff"/>
          <w:rtl w:val="0"/>
        </w:rPr>
        <w:t xml:space="preserve"> </w:t>
      </w:r>
      <w:r>
        <w:rPr>
          <w:rFonts w:ascii="Menlo" w:hAnsi="Menlo"/>
          <w:b w:val="1"/>
          <w:bCs w:val="1"/>
          <w:shd w:val="clear" w:color="auto" w:fill="ffffff"/>
          <w:rtl w:val="0"/>
          <w:lang w:val="en-US"/>
        </w:rPr>
        <w:t>&lt;file name&gt; &lt;hadoop master node name and path where you want to place your jar file&gt;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Now that the jar file is uploaded you can run the following command to perform your Hadoop map reduce job.</w:t>
      </w:r>
    </w:p>
    <w:p>
      <w:pPr>
        <w:pStyle w:val="Body"/>
        <w:bidi w:val="0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b w:val="1"/>
          <w:bCs w:val="1"/>
          <w:shd w:val="clear" w:color="auto" w:fill="ffffff"/>
          <w:rtl w:val="0"/>
        </w:rPr>
      </w:pPr>
      <w:r>
        <w:rPr>
          <w:rFonts w:ascii="Menlo" w:hAnsi="Menlo"/>
          <w:b w:val="1"/>
          <w:bCs w:val="1"/>
          <w:shd w:val="clear" w:color="auto" w:fill="ffffff"/>
          <w:rtl w:val="0"/>
          <w:lang w:val="nl-NL"/>
        </w:rPr>
        <w:t xml:space="preserve">hadoop jar </w:t>
      </w:r>
      <w:r>
        <w:rPr>
          <w:rFonts w:ascii="Menlo" w:hAnsi="Menlo"/>
          <w:b w:val="1"/>
          <w:bCs w:val="1"/>
          <w:shd w:val="clear" w:color="auto" w:fill="ffffff"/>
          <w:rtl w:val="0"/>
          <w:lang w:val="en-US"/>
        </w:rPr>
        <w:t>&lt;your jar file&gt;</w:t>
      </w:r>
      <w:r>
        <w:rPr>
          <w:rFonts w:ascii="Menlo" w:hAnsi="Menlo"/>
          <w:b w:val="1"/>
          <w:bCs w:val="1"/>
          <w:shd w:val="clear" w:color="auto" w:fill="ffffff"/>
          <w:rtl w:val="0"/>
        </w:rPr>
        <w:t xml:space="preserve"> </w:t>
      </w:r>
      <w:r>
        <w:rPr>
          <w:rFonts w:ascii="Menlo" w:hAnsi="Menlo"/>
          <w:b w:val="1"/>
          <w:bCs w:val="1"/>
          <w:shd w:val="clear" w:color="auto" w:fill="ffffff"/>
          <w:rtl w:val="0"/>
          <w:lang w:val="en-US"/>
        </w:rPr>
        <w:t>&lt;the class that deduces the calculation in your jar&gt; &lt;name of your s3 bucket and the input path&gt;</w:t>
      </w:r>
      <w:r>
        <w:rPr>
          <w:rFonts w:ascii="Menlo" w:hAnsi="Menlo"/>
          <w:b w:val="1"/>
          <w:bCs w:val="1"/>
          <w:shd w:val="clear" w:color="auto" w:fill="ffffff"/>
          <w:rtl w:val="0"/>
        </w:rPr>
        <w:t xml:space="preserve"> </w:t>
      </w:r>
      <w:r>
        <w:rPr>
          <w:rFonts w:ascii="Menlo" w:hAnsi="Menlo"/>
          <w:b w:val="1"/>
          <w:bCs w:val="1"/>
          <w:shd w:val="clear" w:color="auto" w:fill="ffffff"/>
          <w:rtl w:val="0"/>
          <w:lang w:val="en-US"/>
        </w:rPr>
        <w:t>&lt;</w:t>
      </w:r>
      <w:r>
        <w:rPr>
          <w:rStyle w:val="Hyperlink.0"/>
          <w:rFonts w:ascii="Menlo" w:cs="Menlo" w:hAnsi="Menlo" w:eastAsia="Menlo"/>
          <w:b w:val="1"/>
          <w:bCs w:val="1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Menlo" w:cs="Menlo" w:hAnsi="Menlo" w:eastAsia="Menlo"/>
          <w:b w:val="1"/>
          <w:bCs w:val="1"/>
          <w:shd w:val="clear" w:color="auto" w:fill="ffffff"/>
          <w:rtl w:val="0"/>
        </w:rPr>
        <w:instrText xml:space="preserve"> HYPERLINK "s3://output"</w:instrText>
      </w:r>
      <w:r>
        <w:rPr>
          <w:rStyle w:val="Hyperlink.0"/>
          <w:rFonts w:ascii="Menlo" w:cs="Menlo" w:hAnsi="Menlo" w:eastAsia="Menlo"/>
          <w:b w:val="1"/>
          <w:bCs w:val="1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Menlo" w:hAnsi="Menlo"/>
          <w:b w:val="1"/>
          <w:bCs w:val="1"/>
          <w:shd w:val="clear" w:color="auto" w:fill="ffffff"/>
          <w:rtl w:val="0"/>
        </w:rPr>
        <w:t>s3:/</w:t>
      </w:r>
      <w:r>
        <w:rPr>
          <w:rStyle w:val="Hyperlink.0"/>
          <w:rFonts w:ascii="Menlo" w:hAnsi="Menlo"/>
          <w:b w:val="1"/>
          <w:bCs w:val="1"/>
          <w:shd w:val="clear" w:color="auto" w:fill="ffffff"/>
          <w:rtl w:val="0"/>
          <w:lang w:val="en-US"/>
        </w:rPr>
        <w:t>/output</w:t>
      </w:r>
      <w:r>
        <w:rPr>
          <w:rFonts w:ascii="Menlo" w:cs="Menlo" w:hAnsi="Menlo" w:eastAsia="Menlo"/>
          <w:b w:val="1"/>
          <w:bCs w:val="1"/>
          <w:shd w:val="clear" w:color="auto" w:fill="ffffff"/>
          <w:rtl w:val="0"/>
        </w:rPr>
        <w:fldChar w:fldCharType="end" w:fldLock="0"/>
      </w:r>
      <w:r>
        <w:rPr>
          <w:rFonts w:ascii="Menlo" w:hAnsi="Menlo"/>
          <w:b w:val="1"/>
          <w:bCs w:val="1"/>
          <w:shd w:val="clear" w:color="auto" w:fill="ffffff"/>
          <w:rtl w:val="0"/>
          <w:lang w:val="en-US"/>
        </w:rPr>
        <w:t xml:space="preserve"> path&gt;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920749</wp:posOffset>
            </wp:positionV>
            <wp:extent cx="5943600" cy="3719917"/>
            <wp:effectExtent l="0" t="0" r="0" b="0"/>
            <wp:wrapThrough wrapText="bothSides" distL="152400" distR="152400">
              <wp:wrapPolygon edited="1">
                <wp:start x="-23" y="-37"/>
                <wp:lineTo x="-23" y="0"/>
                <wp:lineTo x="-23" y="21600"/>
                <wp:lineTo x="-23" y="21637"/>
                <wp:lineTo x="0" y="21637"/>
                <wp:lineTo x="21600" y="21637"/>
                <wp:lineTo x="21623" y="21637"/>
                <wp:lineTo x="21623" y="21600"/>
                <wp:lineTo x="21623" y="0"/>
                <wp:lineTo x="21623" y="-37"/>
                <wp:lineTo x="21600" y="-37"/>
                <wp:lineTo x="0" y="-37"/>
                <wp:lineTo x="-23" y="-37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mapreduc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917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Similarly for all the questions we upload the required jar files and repeat the Hadoop command to acquire our results.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Git profile link : 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rStyle w:val="Hyperlink.0"/>
          <w:b w:val="1"/>
          <w:bCs w:val="1"/>
          <w:sz w:val="24"/>
          <w:szCs w:val="24"/>
        </w:rPr>
        <w:fldChar w:fldCharType="begin" w:fldLock="0"/>
      </w:r>
      <w:r>
        <w:rPr>
          <w:rStyle w:val="Hyperlink.0"/>
          <w:b w:val="1"/>
          <w:bCs w:val="1"/>
          <w:sz w:val="24"/>
          <w:szCs w:val="24"/>
        </w:rPr>
        <w:instrText xml:space="preserve"> HYPERLINK "https://github.com/noopurrkalawatia/Cloud-Computing-and-Storage.git"</w:instrText>
      </w:r>
      <w:r>
        <w:rPr>
          <w:rStyle w:val="Hyperlink.0"/>
          <w:b w:val="1"/>
          <w:bCs w:val="1"/>
          <w:sz w:val="24"/>
          <w:szCs w:val="24"/>
        </w:rPr>
        <w:fldChar w:fldCharType="separate" w:fldLock="0"/>
      </w:r>
      <w:r>
        <w:rPr>
          <w:rStyle w:val="Hyperlink.0"/>
          <w:b w:val="1"/>
          <w:bCs w:val="1"/>
          <w:sz w:val="24"/>
          <w:szCs w:val="24"/>
          <w:rtl w:val="0"/>
          <w:lang w:val="en-US"/>
        </w:rPr>
        <w:t>https://github.com/noopurrkalawatia/Cloud-Computing-and-Storage.git</w:t>
      </w:r>
      <w:r>
        <w:rPr>
          <w:b w:val="1"/>
          <w:bCs w:val="1"/>
          <w:sz w:val="24"/>
          <w:szCs w:val="24"/>
        </w:rPr>
        <w:fldChar w:fldCharType="end" w:fldLock="0"/>
      </w:r>
      <w:r>
        <w:rPr>
          <w:b w:val="1"/>
          <w:bCs w:val="1"/>
          <w:sz w:val="24"/>
          <w:szCs w:val="24"/>
          <w:rtl w:val="0"/>
          <w:lang w:val="en-US"/>
        </w:rPr>
        <w:t xml:space="preserve"> </w:t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Result format : 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For all the three questions, the output file is going to look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&lt;word pattern as specified by the problem statement&gt; &lt;count as received after reducing&gt;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Results for the Cloud Assignment - 1 : </w:t>
      </w:r>
      <w:r>
        <w:rPr>
          <w:b w:val="1"/>
          <w:bCs w:val="1"/>
          <w:rtl w:val="0"/>
          <w:lang w:val="en-US"/>
        </w:rPr>
        <w:t xml:space="preserve">I have configured 4 slave nodes for my assignment. </w:t>
      </w:r>
    </w:p>
    <w:p>
      <w:pPr>
        <w:pStyle w:val="Body"/>
        <w:bidi w:val="0"/>
      </w:pPr>
    </w:p>
    <w:p>
      <w:pPr>
        <w:pStyle w:val="Body"/>
        <w:rPr>
          <w:color w:val="000000"/>
        </w:rPr>
      </w:pPr>
      <w:r>
        <w:rPr>
          <w:color w:val="000000"/>
          <w:rtl w:val="0"/>
          <w:lang w:val="en-US"/>
        </w:rPr>
        <w:t>For question - 1 :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"https://s3.us-east-2.amazonaws.com/biblewordcount/output1/_SUCCESS"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https://s3.us-east-2.amazonaws.com/biblewordcount/output1/_SUCCESS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"https://s3.us-east-2.amazonaws.com/biblewordcount/output1/part-r-00000"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https://s3.us-east-2.amazonaws.com/biblewordcount/output1/part-r-00000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"https://s3.us-east-2.amazonaws.com/biblewordcount/output1/part-r-00001"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https://s3.us-east-2.amazonaws.com/biblewordcount/output1/part-r-00001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"https://s3.us-east-2.amazonaws.com/biblewordcount/output1/part-r-00002"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https://s3.us-east-2.amazonaws.com/biblewordcount/output1/part-r-00002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u w:val="single"/>
          <w:shd w:val="clear" w:color="auto" w:fill="ffffff"/>
          <w:rtl w:val="0"/>
        </w:rPr>
      </w:pPr>
      <w:r>
        <w:rPr>
          <w:rStyle w:val="Hyperlink.0"/>
          <w:color w:val="3e91ff"/>
          <w:u w:val="single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u w:val="single"/>
          <w:shd w:val="clear" w:color="auto" w:fill="ffffff"/>
          <w:rtl w:val="0"/>
        </w:rPr>
        <w:instrText xml:space="preserve"> HYPERLINK "https://s3.us-east-2.amazonaws.com/biblewordcount/output1/part-r-00003"</w:instrText>
      </w:r>
      <w:r>
        <w:rPr>
          <w:rStyle w:val="Hyperlink.0"/>
          <w:color w:val="3e91ff"/>
          <w:u w:val="single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u w:val="single"/>
          <w:shd w:val="clear" w:color="auto" w:fill="ffffff"/>
          <w:rtl w:val="0"/>
          <w:lang w:val="en-US"/>
        </w:rPr>
        <w:t>https://s3.us-east-2.amazonaws.com/biblewordcount/output1/part-r-00003</w:t>
      </w:r>
      <w:r>
        <w:rPr>
          <w:color w:val="3e91ff"/>
          <w:u w:val="single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u w:val="single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000001"/>
          <w:shd w:val="clear" w:color="auto" w:fill="ffffff"/>
          <w:rtl w:val="0"/>
        </w:rPr>
      </w:pPr>
      <w:r>
        <w:rPr>
          <w:color w:val="000001"/>
          <w:shd w:val="clear" w:color="auto" w:fill="ffffff"/>
          <w:rtl w:val="0"/>
          <w:lang w:val="en-US"/>
        </w:rPr>
        <w:t>For question - 2 :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"https://s3.us-east-2.amazonaws.com/biblewordcount/output2/_SUCCESS"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https://s3.us-east-2.amazonaws.com/biblewordcount/output2/_SUCCESS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u w:val="single"/>
          <w:shd w:val="clear" w:color="auto" w:fill="ffffff"/>
          <w:rtl w:val="0"/>
        </w:rPr>
      </w:pPr>
      <w:r>
        <w:rPr>
          <w:rStyle w:val="Hyperlink.0"/>
          <w:color w:val="3e91ff"/>
          <w:u w:val="single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u w:val="single"/>
          <w:shd w:val="clear" w:color="auto" w:fill="ffffff"/>
          <w:rtl w:val="0"/>
        </w:rPr>
        <w:instrText xml:space="preserve"> HYPERLINK "https://s3.us-east-2.amazonaws.com/biblewordcount/output2/part-r-00000"</w:instrText>
      </w:r>
      <w:r>
        <w:rPr>
          <w:rStyle w:val="Hyperlink.0"/>
          <w:color w:val="3e91ff"/>
          <w:u w:val="single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u w:val="single"/>
          <w:shd w:val="clear" w:color="auto" w:fill="ffffff"/>
          <w:rtl w:val="0"/>
          <w:lang w:val="en-US"/>
        </w:rPr>
        <w:t>https://s3.us-east-2.amazonaws.com/biblewordcount/output2/part-r-00000</w:t>
      </w:r>
      <w:r>
        <w:rPr>
          <w:color w:val="3e91ff"/>
          <w:u w:val="single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"https://s3.us-east-2.amazonaws.com/biblewordcount/output2/part-r-00001"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https://s3.us-east-2.amazonaws.com/biblewordcount/output2/part-r-00001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u w:val="single"/>
          <w:shd w:val="clear" w:color="auto" w:fill="ffffff"/>
          <w:rtl w:val="0"/>
        </w:rPr>
      </w:pPr>
      <w:r>
        <w:rPr>
          <w:rStyle w:val="Hyperlink.0"/>
          <w:color w:val="3e91ff"/>
          <w:u w:val="single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u w:val="single"/>
          <w:shd w:val="clear" w:color="auto" w:fill="ffffff"/>
          <w:rtl w:val="0"/>
        </w:rPr>
        <w:instrText xml:space="preserve"> HYPERLINK "https://s3.us-east-2.amazonaws.com/biblewordcount/output2/part-r-00002"</w:instrText>
      </w:r>
      <w:r>
        <w:rPr>
          <w:rStyle w:val="Hyperlink.0"/>
          <w:color w:val="3e91ff"/>
          <w:u w:val="single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u w:val="single"/>
          <w:shd w:val="clear" w:color="auto" w:fill="ffffff"/>
          <w:rtl w:val="0"/>
          <w:lang w:val="en-US"/>
        </w:rPr>
        <w:t>https://s3.us-east-2.amazonaws.com/biblewordcount/output2/part-r-00002</w:t>
      </w:r>
      <w:r>
        <w:rPr>
          <w:color w:val="3e91ff"/>
          <w:u w:val="single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u w:val="single"/>
          <w:shd w:val="clear" w:color="auto" w:fill="ffffff"/>
          <w:rtl w:val="0"/>
        </w:rPr>
      </w:pPr>
      <w:r>
        <w:rPr>
          <w:rStyle w:val="Hyperlink.0"/>
          <w:color w:val="3e91ff"/>
          <w:u w:val="single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u w:val="single"/>
          <w:shd w:val="clear" w:color="auto" w:fill="ffffff"/>
          <w:rtl w:val="0"/>
        </w:rPr>
        <w:instrText xml:space="preserve"> HYPERLINK "https://s3.us-east-2.amazonaws.com/biblewordcount/output2/part-r-00003"</w:instrText>
      </w:r>
      <w:r>
        <w:rPr>
          <w:rStyle w:val="Hyperlink.0"/>
          <w:color w:val="3e91ff"/>
          <w:u w:val="single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u w:val="single"/>
          <w:shd w:val="clear" w:color="auto" w:fill="ffffff"/>
          <w:rtl w:val="0"/>
          <w:lang w:val="en-US"/>
        </w:rPr>
        <w:t>https://s3.us-east-2.amazonaws.com/biblewordcount/output2/part-r-00003</w:t>
      </w:r>
      <w:r>
        <w:rPr>
          <w:color w:val="3e91ff"/>
          <w:u w:val="single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u w:val="single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000000"/>
          <w:shd w:val="clear" w:color="auto" w:fill="ffffff"/>
          <w:rtl w:val="0"/>
        </w:rPr>
      </w:pPr>
      <w:r>
        <w:rPr>
          <w:color w:val="000000"/>
          <w:shd w:val="clear" w:color="auto" w:fill="ffffff"/>
          <w:rtl w:val="0"/>
          <w:lang w:val="en-US"/>
        </w:rPr>
        <w:t>For question - 3: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"https://s3.us-east-2.amazonaws.com/biblewordcount/output3/_SUCCESS"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https://s3.us-east-2.amazonaws.com/biblewordcount/output3/_SUCCESS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"https://s3.us-east-2.amazonaws.com/biblewordcount/output3/part-r-00000"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https://s3.us-east-2.amazonaws.com/biblewordcount/output3/part-r-00000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"https://s3.us-east-2.amazonaws.com/biblewordcount/output3/part-r-00001"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https://s3.us-east-2.amazonaws.com/biblewordcount/output3/part-r-00001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"https://s3.us-east-2.amazonaws.com/biblewordcount/output3/part-r-00002"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https://s3.us-east-2.amazonaws.com/biblewordcount/output3/part-r-00002</w:t>
      </w:r>
      <w:r>
        <w:rPr>
          <w:color w:val="3e91ff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e91ff"/>
          <w:shd w:val="clear" w:color="auto" w:fill="ffffff"/>
          <w:rtl w:val="0"/>
        </w:rPr>
      </w:pPr>
      <w:r>
        <w:rPr>
          <w:rStyle w:val="Hyperlink.0"/>
          <w:color w:val="3e91ff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3e91ff"/>
          <w:shd w:val="clear" w:color="auto" w:fill="ffffff"/>
          <w:rtl w:val="0"/>
        </w:rPr>
        <w:instrText xml:space="preserve"> HYPERLINK "https://s3.us-east-2.amazonaws.com/biblewordcount/output3/part-r-00003"</w:instrText>
      </w:r>
      <w:r>
        <w:rPr>
          <w:rStyle w:val="Hyperlink.0"/>
          <w:color w:val="3e91ff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3e91ff"/>
          <w:shd w:val="clear" w:color="auto" w:fill="ffffff"/>
          <w:rtl w:val="0"/>
          <w:lang w:val="en-US"/>
        </w:rPr>
        <w:t>https://s3.us-east-2.amazonaws.com/biblewordcount/output3/part-r-00003</w:t>
      </w:r>
      <w:r>
        <w:rPr>
          <w:color w:val="3e91ff"/>
          <w:shd w:val="clear" w:color="auto" w:fill="ffffff"/>
          <w:rtl w:val="0"/>
        </w:rPr>
        <w:fldChar w:fldCharType="end" w:fldLock="0"/>
      </w:r>
      <w:r>
        <w:rPr>
          <w:color w:val="3e91ff"/>
          <w:shd w:val="clear" w:color="auto" w:fill="ffffff"/>
          <w:rtl w:val="0"/>
          <w:lang w:val="en-US"/>
        </w:rPr>
        <w:t xml:space="preserve"> 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color w:val="329ad6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center"/>
        <w:rPr>
          <w:rtl w:val="0"/>
        </w:rPr>
      </w:pPr>
      <w:r>
        <w:rPr>
          <w:color w:val="000000"/>
          <w:sz w:val="30"/>
          <w:szCs w:val="30"/>
          <w:shd w:val="clear" w:color="auto" w:fill="ffffff"/>
          <w:rtl w:val="0"/>
          <w:lang w:val="en-US"/>
        </w:rPr>
        <w:t>x-x-x</w:t>
      </w:r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