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C9AA" w14:textId="0A18E1DB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2B0659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2B06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4"/>
      <w:footerReference w:type="default" r:id="rId15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4319E"/>
    <w:rsid w:val="006A7DEE"/>
    <w:rsid w:val="007B1242"/>
    <w:rsid w:val="00832241"/>
    <w:rsid w:val="008C0CF9"/>
    <w:rsid w:val="009B38CB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786</Words>
  <Characters>4498</Characters>
  <Application>Microsoft Office Word</Application>
  <DocSecurity>0</DocSecurity>
  <Lines>449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5</cp:revision>
  <dcterms:created xsi:type="dcterms:W3CDTF">2026-09-12T06:14:00Z</dcterms:created>
  <dcterms:modified xsi:type="dcterms:W3CDTF">2026-11-05T10:55:00Z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