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lang w:eastAsia="zh-CN"/>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lang w:eastAsia="zh-CN"/>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lang w:eastAsia="zh-CN"/>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bookmarkStart w:id="0" w:name="_GoBack"/>
      <w:bookmarkEnd w:id="0"/>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sults on several real-world programs and datasets patterned after our conversations with analysts. Additionally, we val- idate Columbus across two backends from main memory and REL for an RDBMS. We argue that these results sug- gest that feature selection is a promising area for future data management research. Additionally, we are optimistic that the technical optimizations we pursue apply beyond feature selection to areas like array and scientific databases and tun- ing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w:t>
      </w:r>
      <w:r>
        <w:rPr>
          <w:rFonts w:ascii="Times" w:hAnsi="Times" w:cs="Times"/>
        </w:rPr>
        <w:lastRenderedPageBreak/>
        <w:t xml:space="preserve">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execu- tion of these REL operators; these have already been studied intensively and are the sub jects of ma jor ongoing engineer- ing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 xml:space="preserve">#'-/'&amp;0 )&amp;$*+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9:;&lt;: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J2(!K3-./L+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 ?7.."@A3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We found that this flexibility was a requirement for most of the analysts surveyed. Figure 2 shows an exam- ple snippet of a Columbus program. For example, the 9</w:t>
      </w:r>
      <w:r>
        <w:rPr>
          <w:rFonts w:ascii="Times" w:hAnsi="Times" w:cs="Times"/>
          <w:position w:val="10"/>
          <w:sz w:val="16"/>
          <w:szCs w:val="16"/>
        </w:rPr>
        <w:t xml:space="preserve">th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has three major datatypes: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ure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stan- dard,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rectly using a standard RDBMS or main-memory engine. In R, the frames can be interpreted either as a table or an array in the obvious way. We map between these two representa- tions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cor- relations and scores computed after regression, e.g., cross- validation error (e.g., of logistic regression), and Akaike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vious feature set performs. These operations also take a termination criterion (as they do in R): </w:t>
      </w:r>
      <w:r>
        <w:rPr>
          <w:rFonts w:ascii="Times" w:hAnsi="Times" w:cs="Times"/>
        </w:rPr>
        <w:lastRenderedPageBreak/>
        <w:t xml:space="preserve">either the number of iterations or until an error criterion is met. Columbus supports either of these conditions and can perform opti- mizations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tra- verse the space of feature sets. Typically, these operations result in training many models. For example, a StepDrop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jor operation is StepAdd. Both are used in many workloads and are described in Guyon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(A,b,l,ǫ,F,R) whereA</w:t>
      </w:r>
      <w:r>
        <w:rPr>
          <w:rFonts w:ascii="MS Mincho" w:eastAsia="MS Mincho" w:hAnsi="MS Mincho" w:cs="MS Mincho"/>
        </w:rPr>
        <w:t>∈</w:t>
      </w:r>
      <w:r>
        <w:rPr>
          <w:rFonts w:ascii="Times" w:hAnsi="Times" w:cs="Times"/>
        </w:rPr>
        <w:t>R</w:t>
      </w:r>
      <w:r>
        <w:rPr>
          <w:rFonts w:ascii="Times" w:hAnsi="Times" w:cs="Times"/>
          <w:position w:val="10"/>
          <w:sz w:val="16"/>
          <w:szCs w:val="16"/>
        </w:rPr>
        <w:t xml:space="preserve">N×d </w:t>
      </w:r>
      <w:r>
        <w:rPr>
          <w:rFonts w:ascii="Times" w:hAnsi="Times" w:cs="Times"/>
        </w:rPr>
        <w:t>isadatamatrix,b</w:t>
      </w:r>
      <w:r>
        <w:rPr>
          <w:rFonts w:ascii="MS Mincho" w:eastAsia="MS Mincho" w:hAnsi="MS Mincho" w:cs="MS Mincho"/>
        </w:rPr>
        <w:t>∈</w:t>
      </w:r>
      <w:r>
        <w:rPr>
          <w:rFonts w:ascii="Times" w:hAnsi="Times" w:cs="Times"/>
        </w:rPr>
        <w:t>R</w:t>
      </w:r>
      <w:r>
        <w:rPr>
          <w:rFonts w:ascii="Times" w:hAnsi="Times" w:cs="Times"/>
          <w:position w:val="10"/>
          <w:sz w:val="16"/>
          <w:szCs w:val="16"/>
        </w:rPr>
        <w:t xml:space="preserve">N </w:t>
      </w:r>
      <w:r>
        <w:rPr>
          <w:rFonts w:ascii="Times" w:hAnsi="Times" w:cs="Times"/>
        </w:rPr>
        <w:t>isalabel(or target),l:R</w:t>
      </w:r>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r>
        <w:rPr>
          <w:rFonts w:ascii="Times" w:hAnsi="Times" w:cs="Times"/>
        </w:rPr>
        <w:t xml:space="preserve">isalossfunction,ǫ&gt;0isanerror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s.t. z = AΠ</w:t>
      </w:r>
      <w:r>
        <w:rPr>
          <w:rFonts w:ascii="Times" w:hAnsi="Times" w:cs="Times"/>
          <w:position w:val="-3"/>
          <w:sz w:val="16"/>
          <w:szCs w:val="16"/>
        </w:rPr>
        <w:t xml:space="preserve">F </w:t>
      </w:r>
      <w:r>
        <w:rPr>
          <w:rFonts w:ascii="Times" w:hAnsi="Times" w:cs="Times"/>
        </w:rPr>
        <w:t xml:space="preserve">x </w:t>
      </w:r>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 xml:space="preserve">R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HereΠ</w:t>
      </w:r>
      <w:r>
        <w:rPr>
          <w:rFonts w:ascii="Times" w:hAnsi="Times" w:cs="Times"/>
          <w:position w:val="-3"/>
          <w:sz w:val="16"/>
          <w:szCs w:val="16"/>
        </w:rPr>
        <w:t xml:space="preserve">F </w:t>
      </w:r>
      <w:r>
        <w:rPr>
          <w:rFonts w:ascii="Times" w:hAnsi="Times" w:cs="Times"/>
        </w:rPr>
        <w:t>istheaxis-alignedprojectionthatselectsthecolumns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(t) = argminL</w:t>
      </w:r>
      <w:r>
        <w:rPr>
          <w:rFonts w:ascii="Times" w:hAnsi="Times" w:cs="Times"/>
          <w:position w:val="-3"/>
          <w:sz w:val="16"/>
          <w:szCs w:val="16"/>
        </w:rPr>
        <w:t>t</w:t>
      </w:r>
      <w:r>
        <w:rPr>
          <w:rFonts w:ascii="Times" w:hAnsi="Times" w:cs="Times"/>
        </w:rPr>
        <w:t xml:space="preserve">(x)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r>
        <w:rPr>
          <w:rFonts w:ascii="Times" w:hAnsi="Times" w:cs="Times"/>
        </w:rPr>
        <w:t xml:space="preserve">ForF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r>
        <w:rPr>
          <w:rFonts w:ascii="Times" w:hAnsi="Times" w:cs="Times"/>
          <w:position w:val="10"/>
          <w:sz w:val="16"/>
          <w:szCs w:val="16"/>
        </w:rPr>
        <w:t xml:space="preserve">d×d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andall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Columbus supports a family of popular non-linear mod- els,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regu- larization.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Example 2.1. Consider the 6</w:t>
      </w:r>
      <w:r>
        <w:rPr>
          <w:rFonts w:ascii="Times" w:hAnsi="Times" w:cs="Times"/>
          <w:position w:val="10"/>
          <w:sz w:val="16"/>
          <w:szCs w:val="16"/>
        </w:rPr>
        <w:t xml:space="preserve">th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r>
        <w:rPr>
          <w:rFonts w:ascii="Times" w:hAnsi="Times" w:cs="Times"/>
          <w:position w:val="-3"/>
          <w:sz w:val="16"/>
          <w:szCs w:val="16"/>
        </w:rPr>
        <w:t xml:space="preserve">i </w:t>
      </w:r>
      <w:r>
        <w:rPr>
          <w:rFonts w:ascii="Times" w:hAnsi="Times" w:cs="Times"/>
        </w:rPr>
        <w:t>= (A,b,l,ǫ,F,R). Then, A and b are defined by the data set d</w:t>
      </w:r>
      <w:r>
        <w:rPr>
          <w:rFonts w:ascii="Times" w:hAnsi="Times" w:cs="Times"/>
          <w:position w:val="-3"/>
          <w:sz w:val="16"/>
          <w:szCs w:val="16"/>
        </w:rPr>
        <w:t xml:space="preserve">1 </w:t>
      </w:r>
      <w:r>
        <w:rPr>
          <w:rFonts w:ascii="Times" w:hAnsi="Times" w:cs="Times"/>
        </w:rPr>
        <w:t>andl(x,b)=(x−b)</w:t>
      </w:r>
      <w:r>
        <w:rPr>
          <w:rFonts w:ascii="Times" w:hAnsi="Times" w:cs="Times"/>
          <w:position w:val="10"/>
          <w:sz w:val="16"/>
          <w:szCs w:val="16"/>
        </w:rPr>
        <w:t>2</w:t>
      </w:r>
      <w:r>
        <w:rPr>
          <w:rFonts w:ascii="Times" w:hAnsi="Times" w:cs="Times"/>
        </w:rPr>
        <w:t>. Theerrortoleranceǫisgivenby the user in the 1</w:t>
      </w:r>
      <w:r>
        <w:rPr>
          <w:rFonts w:ascii="Times" w:hAnsi="Times" w:cs="Times"/>
          <w:position w:val="10"/>
          <w:sz w:val="16"/>
          <w:szCs w:val="16"/>
        </w:rPr>
        <w:t xml:space="preserve">st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is found by a simple static analysis. Finally, R corresponds to the set of examples that will be used by the i</w:t>
      </w:r>
      <w:r>
        <w:rPr>
          <w:rFonts w:ascii="Times" w:hAnsi="Times" w:cs="Times"/>
          <w:position w:val="10"/>
          <w:sz w:val="16"/>
          <w:szCs w:val="16"/>
        </w:rPr>
        <w:t xml:space="preserve">th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optimiza- tion,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ure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cessing system. The output of the parser can be viewed as a directed acyclic graph, in which the nodes are either ba- sic blocks or standard ROPs, and the edges indicate data flow dependency. The optimizer is responsible for generat- ing a “physical plan.” This plan defines which algorithms and materialization stategies are used for each basic block; the relevant decisions are described in Sections 3.1 and 3.2. The optimizer may also merge basic blocks together, which is called multiblock optimization, which is described in Sec- tion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cal- culations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(3) Reuse is the degree to which we can reuse computa- tion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w:t>
      </w:r>
      <w:r>
        <w:rPr>
          <w:rFonts w:ascii="Times" w:hAnsi="Times" w:cs="Times"/>
        </w:rPr>
        <w:lastRenderedPageBreak/>
        <w:t xml:space="preserve">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2F5F"/>
    <w:rsid w:val="0003330D"/>
    <w:rsid w:val="00033F18"/>
    <w:rsid w:val="00034521"/>
    <w:rsid w:val="000359B6"/>
    <w:rsid w:val="00035D7A"/>
    <w:rsid w:val="000367F5"/>
    <w:rsid w:val="0003720E"/>
    <w:rsid w:val="000408BC"/>
    <w:rsid w:val="00042CBE"/>
    <w:rsid w:val="00043E76"/>
    <w:rsid w:val="000458CD"/>
    <w:rsid w:val="0005249A"/>
    <w:rsid w:val="000562B6"/>
    <w:rsid w:val="00056659"/>
    <w:rsid w:val="00063190"/>
    <w:rsid w:val="0006448A"/>
    <w:rsid w:val="00064B97"/>
    <w:rsid w:val="000705A0"/>
    <w:rsid w:val="00072919"/>
    <w:rsid w:val="0007534B"/>
    <w:rsid w:val="00075D8B"/>
    <w:rsid w:val="00080E82"/>
    <w:rsid w:val="00081E37"/>
    <w:rsid w:val="00081F60"/>
    <w:rsid w:val="00084FF6"/>
    <w:rsid w:val="000856F1"/>
    <w:rsid w:val="000870B7"/>
    <w:rsid w:val="0008733A"/>
    <w:rsid w:val="0008763D"/>
    <w:rsid w:val="00087D6E"/>
    <w:rsid w:val="000904EB"/>
    <w:rsid w:val="00090C5B"/>
    <w:rsid w:val="0009662C"/>
    <w:rsid w:val="00097AF8"/>
    <w:rsid w:val="000A226D"/>
    <w:rsid w:val="000A3081"/>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079C"/>
    <w:rsid w:val="000F10ED"/>
    <w:rsid w:val="000F14EF"/>
    <w:rsid w:val="000F1560"/>
    <w:rsid w:val="000F16A0"/>
    <w:rsid w:val="000F1C52"/>
    <w:rsid w:val="000F1F49"/>
    <w:rsid w:val="000F4E19"/>
    <w:rsid w:val="000F651D"/>
    <w:rsid w:val="001043F4"/>
    <w:rsid w:val="001101E8"/>
    <w:rsid w:val="00110EA9"/>
    <w:rsid w:val="00113859"/>
    <w:rsid w:val="00116C41"/>
    <w:rsid w:val="00117E92"/>
    <w:rsid w:val="00120AB7"/>
    <w:rsid w:val="00121051"/>
    <w:rsid w:val="00122C4B"/>
    <w:rsid w:val="00122CF8"/>
    <w:rsid w:val="0012323D"/>
    <w:rsid w:val="00126343"/>
    <w:rsid w:val="00126570"/>
    <w:rsid w:val="00130465"/>
    <w:rsid w:val="00130CEE"/>
    <w:rsid w:val="00131272"/>
    <w:rsid w:val="00132270"/>
    <w:rsid w:val="00132F5E"/>
    <w:rsid w:val="0013657A"/>
    <w:rsid w:val="00136689"/>
    <w:rsid w:val="0013770F"/>
    <w:rsid w:val="00140789"/>
    <w:rsid w:val="00142D72"/>
    <w:rsid w:val="0014376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54B"/>
    <w:rsid w:val="00166A7E"/>
    <w:rsid w:val="00167916"/>
    <w:rsid w:val="00167E15"/>
    <w:rsid w:val="00170F7A"/>
    <w:rsid w:val="001720C3"/>
    <w:rsid w:val="001725DE"/>
    <w:rsid w:val="00173788"/>
    <w:rsid w:val="00180919"/>
    <w:rsid w:val="00180929"/>
    <w:rsid w:val="00182ABE"/>
    <w:rsid w:val="00183640"/>
    <w:rsid w:val="00184994"/>
    <w:rsid w:val="00184DEC"/>
    <w:rsid w:val="001856A9"/>
    <w:rsid w:val="00186CF5"/>
    <w:rsid w:val="00193581"/>
    <w:rsid w:val="00194248"/>
    <w:rsid w:val="001973B9"/>
    <w:rsid w:val="001A3F7A"/>
    <w:rsid w:val="001A4673"/>
    <w:rsid w:val="001A5EA4"/>
    <w:rsid w:val="001A5F8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390B"/>
    <w:rsid w:val="0020511B"/>
    <w:rsid w:val="00211CAC"/>
    <w:rsid w:val="00211DC9"/>
    <w:rsid w:val="00213713"/>
    <w:rsid w:val="00213FC9"/>
    <w:rsid w:val="00215970"/>
    <w:rsid w:val="00215B9B"/>
    <w:rsid w:val="00217E6A"/>
    <w:rsid w:val="00220203"/>
    <w:rsid w:val="0022073C"/>
    <w:rsid w:val="00221BF1"/>
    <w:rsid w:val="002220A6"/>
    <w:rsid w:val="00225113"/>
    <w:rsid w:val="00225B94"/>
    <w:rsid w:val="00230102"/>
    <w:rsid w:val="00231284"/>
    <w:rsid w:val="002371F6"/>
    <w:rsid w:val="00237964"/>
    <w:rsid w:val="00240B4A"/>
    <w:rsid w:val="00243271"/>
    <w:rsid w:val="0024344E"/>
    <w:rsid w:val="00244C35"/>
    <w:rsid w:val="0024563A"/>
    <w:rsid w:val="00246A94"/>
    <w:rsid w:val="002505DD"/>
    <w:rsid w:val="002506B9"/>
    <w:rsid w:val="00252458"/>
    <w:rsid w:val="002524F1"/>
    <w:rsid w:val="00254920"/>
    <w:rsid w:val="002571DF"/>
    <w:rsid w:val="002579F2"/>
    <w:rsid w:val="00262960"/>
    <w:rsid w:val="002635B6"/>
    <w:rsid w:val="00265970"/>
    <w:rsid w:val="002659AC"/>
    <w:rsid w:val="00270F1C"/>
    <w:rsid w:val="00271FD8"/>
    <w:rsid w:val="00276A5D"/>
    <w:rsid w:val="00276B16"/>
    <w:rsid w:val="00280B33"/>
    <w:rsid w:val="00281735"/>
    <w:rsid w:val="0028267E"/>
    <w:rsid w:val="00283DDB"/>
    <w:rsid w:val="0028485F"/>
    <w:rsid w:val="00296DDE"/>
    <w:rsid w:val="002A20CF"/>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31E0"/>
    <w:rsid w:val="002E34E4"/>
    <w:rsid w:val="002E3967"/>
    <w:rsid w:val="002E5A48"/>
    <w:rsid w:val="002E69BF"/>
    <w:rsid w:val="002E77C5"/>
    <w:rsid w:val="002F226F"/>
    <w:rsid w:val="002F22DA"/>
    <w:rsid w:val="002F2354"/>
    <w:rsid w:val="002F259A"/>
    <w:rsid w:val="002F2651"/>
    <w:rsid w:val="002F6F2E"/>
    <w:rsid w:val="002F7045"/>
    <w:rsid w:val="003045BB"/>
    <w:rsid w:val="00307970"/>
    <w:rsid w:val="00307D77"/>
    <w:rsid w:val="00312ED8"/>
    <w:rsid w:val="003151D3"/>
    <w:rsid w:val="0031560A"/>
    <w:rsid w:val="00315F7F"/>
    <w:rsid w:val="00316A6C"/>
    <w:rsid w:val="00317AF7"/>
    <w:rsid w:val="0032215A"/>
    <w:rsid w:val="00323CF4"/>
    <w:rsid w:val="0032532A"/>
    <w:rsid w:val="00325730"/>
    <w:rsid w:val="00332F31"/>
    <w:rsid w:val="00336313"/>
    <w:rsid w:val="00337171"/>
    <w:rsid w:val="0034122E"/>
    <w:rsid w:val="003414FB"/>
    <w:rsid w:val="003415F3"/>
    <w:rsid w:val="00342E88"/>
    <w:rsid w:val="00352592"/>
    <w:rsid w:val="0035425B"/>
    <w:rsid w:val="00354CFC"/>
    <w:rsid w:val="003551F3"/>
    <w:rsid w:val="00357890"/>
    <w:rsid w:val="00357DE0"/>
    <w:rsid w:val="00361F85"/>
    <w:rsid w:val="00364065"/>
    <w:rsid w:val="00365B0E"/>
    <w:rsid w:val="00365DBA"/>
    <w:rsid w:val="00366375"/>
    <w:rsid w:val="00367556"/>
    <w:rsid w:val="003716DB"/>
    <w:rsid w:val="0037223D"/>
    <w:rsid w:val="00373355"/>
    <w:rsid w:val="00373DC0"/>
    <w:rsid w:val="00375AA5"/>
    <w:rsid w:val="003765E9"/>
    <w:rsid w:val="00381F85"/>
    <w:rsid w:val="00383CC2"/>
    <w:rsid w:val="00384BC1"/>
    <w:rsid w:val="00385DA3"/>
    <w:rsid w:val="00386189"/>
    <w:rsid w:val="0038754A"/>
    <w:rsid w:val="00395646"/>
    <w:rsid w:val="00397F01"/>
    <w:rsid w:val="003A2572"/>
    <w:rsid w:val="003A28C3"/>
    <w:rsid w:val="003A58AF"/>
    <w:rsid w:val="003A6A19"/>
    <w:rsid w:val="003B69F3"/>
    <w:rsid w:val="003C160E"/>
    <w:rsid w:val="003C2518"/>
    <w:rsid w:val="003C2B32"/>
    <w:rsid w:val="003C514A"/>
    <w:rsid w:val="003C7522"/>
    <w:rsid w:val="003C7919"/>
    <w:rsid w:val="003D0173"/>
    <w:rsid w:val="003D0FB7"/>
    <w:rsid w:val="003D2C01"/>
    <w:rsid w:val="003D517C"/>
    <w:rsid w:val="003D6E7C"/>
    <w:rsid w:val="003D723F"/>
    <w:rsid w:val="003E0D36"/>
    <w:rsid w:val="003E1257"/>
    <w:rsid w:val="003E36B9"/>
    <w:rsid w:val="003E5F58"/>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4B2"/>
    <w:rsid w:val="00410A78"/>
    <w:rsid w:val="00410AEC"/>
    <w:rsid w:val="00411906"/>
    <w:rsid w:val="00411BD6"/>
    <w:rsid w:val="00413688"/>
    <w:rsid w:val="00416FE9"/>
    <w:rsid w:val="00420483"/>
    <w:rsid w:val="00420C43"/>
    <w:rsid w:val="00421755"/>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453D7"/>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669"/>
    <w:rsid w:val="00473069"/>
    <w:rsid w:val="004751A0"/>
    <w:rsid w:val="0048092C"/>
    <w:rsid w:val="00481275"/>
    <w:rsid w:val="00482711"/>
    <w:rsid w:val="00490E54"/>
    <w:rsid w:val="0049115F"/>
    <w:rsid w:val="00491AD1"/>
    <w:rsid w:val="00492AA0"/>
    <w:rsid w:val="00495668"/>
    <w:rsid w:val="00496DB8"/>
    <w:rsid w:val="004978B9"/>
    <w:rsid w:val="004A341C"/>
    <w:rsid w:val="004A347E"/>
    <w:rsid w:val="004A36A4"/>
    <w:rsid w:val="004A3BAC"/>
    <w:rsid w:val="004A403E"/>
    <w:rsid w:val="004A4F5B"/>
    <w:rsid w:val="004A5371"/>
    <w:rsid w:val="004A574B"/>
    <w:rsid w:val="004A6C7D"/>
    <w:rsid w:val="004B1CCD"/>
    <w:rsid w:val="004B2D40"/>
    <w:rsid w:val="004B35CE"/>
    <w:rsid w:val="004B43F1"/>
    <w:rsid w:val="004B44FA"/>
    <w:rsid w:val="004B4643"/>
    <w:rsid w:val="004B5D25"/>
    <w:rsid w:val="004B5F62"/>
    <w:rsid w:val="004B7B83"/>
    <w:rsid w:val="004C1251"/>
    <w:rsid w:val="004C1861"/>
    <w:rsid w:val="004C65DA"/>
    <w:rsid w:val="004D18C3"/>
    <w:rsid w:val="004D2777"/>
    <w:rsid w:val="004D4118"/>
    <w:rsid w:val="004E2C25"/>
    <w:rsid w:val="004E4684"/>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4298"/>
    <w:rsid w:val="00525BDA"/>
    <w:rsid w:val="00526FE4"/>
    <w:rsid w:val="005310AC"/>
    <w:rsid w:val="005334DE"/>
    <w:rsid w:val="005342BC"/>
    <w:rsid w:val="005346E3"/>
    <w:rsid w:val="005354CF"/>
    <w:rsid w:val="005370D6"/>
    <w:rsid w:val="00537476"/>
    <w:rsid w:val="005376B9"/>
    <w:rsid w:val="00537DDB"/>
    <w:rsid w:val="005454E0"/>
    <w:rsid w:val="0054742C"/>
    <w:rsid w:val="005511D8"/>
    <w:rsid w:val="00553D42"/>
    <w:rsid w:val="00556289"/>
    <w:rsid w:val="00557CCE"/>
    <w:rsid w:val="00561B56"/>
    <w:rsid w:val="00564096"/>
    <w:rsid w:val="00564E12"/>
    <w:rsid w:val="00567995"/>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F"/>
    <w:rsid w:val="005A3C9E"/>
    <w:rsid w:val="005A6A39"/>
    <w:rsid w:val="005A7209"/>
    <w:rsid w:val="005A7ED8"/>
    <w:rsid w:val="005B1EDA"/>
    <w:rsid w:val="005B4D59"/>
    <w:rsid w:val="005B7322"/>
    <w:rsid w:val="005C38C0"/>
    <w:rsid w:val="005C4699"/>
    <w:rsid w:val="005C6494"/>
    <w:rsid w:val="005C7B1B"/>
    <w:rsid w:val="005D017F"/>
    <w:rsid w:val="005D2E4A"/>
    <w:rsid w:val="005D461D"/>
    <w:rsid w:val="005D7094"/>
    <w:rsid w:val="005D7B56"/>
    <w:rsid w:val="005E2198"/>
    <w:rsid w:val="005E264F"/>
    <w:rsid w:val="005E44E4"/>
    <w:rsid w:val="005E725E"/>
    <w:rsid w:val="005F2951"/>
    <w:rsid w:val="005F3A3D"/>
    <w:rsid w:val="00600B2B"/>
    <w:rsid w:val="0060596A"/>
    <w:rsid w:val="00610121"/>
    <w:rsid w:val="00622431"/>
    <w:rsid w:val="0062318D"/>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657C"/>
    <w:rsid w:val="0065710F"/>
    <w:rsid w:val="00657E85"/>
    <w:rsid w:val="006617A5"/>
    <w:rsid w:val="00661CA3"/>
    <w:rsid w:val="00663614"/>
    <w:rsid w:val="00666470"/>
    <w:rsid w:val="006664E1"/>
    <w:rsid w:val="00670CEF"/>
    <w:rsid w:val="00671874"/>
    <w:rsid w:val="006763CB"/>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6CE"/>
    <w:rsid w:val="00707D58"/>
    <w:rsid w:val="0071034D"/>
    <w:rsid w:val="00714313"/>
    <w:rsid w:val="007147AE"/>
    <w:rsid w:val="00714952"/>
    <w:rsid w:val="007164BF"/>
    <w:rsid w:val="00716F6F"/>
    <w:rsid w:val="007203D6"/>
    <w:rsid w:val="007238C5"/>
    <w:rsid w:val="00723EFD"/>
    <w:rsid w:val="00724741"/>
    <w:rsid w:val="0072498B"/>
    <w:rsid w:val="0072574F"/>
    <w:rsid w:val="00727C8C"/>
    <w:rsid w:val="00731870"/>
    <w:rsid w:val="0073210B"/>
    <w:rsid w:val="007331C6"/>
    <w:rsid w:val="007351FB"/>
    <w:rsid w:val="00735A57"/>
    <w:rsid w:val="00740C55"/>
    <w:rsid w:val="00741034"/>
    <w:rsid w:val="0074258D"/>
    <w:rsid w:val="00742BCC"/>
    <w:rsid w:val="00745D81"/>
    <w:rsid w:val="00746C0A"/>
    <w:rsid w:val="007503E2"/>
    <w:rsid w:val="00752FE7"/>
    <w:rsid w:val="00753928"/>
    <w:rsid w:val="00753D9B"/>
    <w:rsid w:val="00762CF4"/>
    <w:rsid w:val="00764596"/>
    <w:rsid w:val="00764673"/>
    <w:rsid w:val="0076747A"/>
    <w:rsid w:val="00770350"/>
    <w:rsid w:val="00774628"/>
    <w:rsid w:val="00774BE7"/>
    <w:rsid w:val="007802EA"/>
    <w:rsid w:val="00780CAD"/>
    <w:rsid w:val="00785ADD"/>
    <w:rsid w:val="007867F6"/>
    <w:rsid w:val="007873C3"/>
    <w:rsid w:val="007900AC"/>
    <w:rsid w:val="007903CA"/>
    <w:rsid w:val="0079385A"/>
    <w:rsid w:val="00795137"/>
    <w:rsid w:val="007951D9"/>
    <w:rsid w:val="00795B83"/>
    <w:rsid w:val="007A08F3"/>
    <w:rsid w:val="007A255C"/>
    <w:rsid w:val="007A4AB6"/>
    <w:rsid w:val="007B164F"/>
    <w:rsid w:val="007B2D82"/>
    <w:rsid w:val="007B3BEA"/>
    <w:rsid w:val="007C0F84"/>
    <w:rsid w:val="007C1727"/>
    <w:rsid w:val="007C46F0"/>
    <w:rsid w:val="007C5462"/>
    <w:rsid w:val="007D1D4F"/>
    <w:rsid w:val="007D35FE"/>
    <w:rsid w:val="007D3630"/>
    <w:rsid w:val="007E1B85"/>
    <w:rsid w:val="007E1F0A"/>
    <w:rsid w:val="007E5B22"/>
    <w:rsid w:val="007F1D8B"/>
    <w:rsid w:val="007F259E"/>
    <w:rsid w:val="007F3137"/>
    <w:rsid w:val="00802196"/>
    <w:rsid w:val="00802617"/>
    <w:rsid w:val="00804F41"/>
    <w:rsid w:val="00806882"/>
    <w:rsid w:val="008068F4"/>
    <w:rsid w:val="00807CE2"/>
    <w:rsid w:val="00811605"/>
    <w:rsid w:val="00812779"/>
    <w:rsid w:val="008148AB"/>
    <w:rsid w:val="00815185"/>
    <w:rsid w:val="008209D4"/>
    <w:rsid w:val="00820B42"/>
    <w:rsid w:val="00822153"/>
    <w:rsid w:val="00823B81"/>
    <w:rsid w:val="008244F9"/>
    <w:rsid w:val="00825CA0"/>
    <w:rsid w:val="00840FE0"/>
    <w:rsid w:val="008411F0"/>
    <w:rsid w:val="00844742"/>
    <w:rsid w:val="008457C5"/>
    <w:rsid w:val="00845E12"/>
    <w:rsid w:val="008464D2"/>
    <w:rsid w:val="0085062E"/>
    <w:rsid w:val="00850E09"/>
    <w:rsid w:val="00851B03"/>
    <w:rsid w:val="00851C32"/>
    <w:rsid w:val="00854C7D"/>
    <w:rsid w:val="008606ED"/>
    <w:rsid w:val="008628B1"/>
    <w:rsid w:val="00863494"/>
    <w:rsid w:val="00863CDF"/>
    <w:rsid w:val="0087026B"/>
    <w:rsid w:val="008718AF"/>
    <w:rsid w:val="00871990"/>
    <w:rsid w:val="00872274"/>
    <w:rsid w:val="008728AB"/>
    <w:rsid w:val="00872A6C"/>
    <w:rsid w:val="00874788"/>
    <w:rsid w:val="00875C5B"/>
    <w:rsid w:val="008763FF"/>
    <w:rsid w:val="0087679C"/>
    <w:rsid w:val="008808D2"/>
    <w:rsid w:val="00880DC2"/>
    <w:rsid w:val="00881110"/>
    <w:rsid w:val="00881805"/>
    <w:rsid w:val="00883A93"/>
    <w:rsid w:val="0088576B"/>
    <w:rsid w:val="0088622C"/>
    <w:rsid w:val="00886504"/>
    <w:rsid w:val="00890A25"/>
    <w:rsid w:val="00890E0A"/>
    <w:rsid w:val="008912F0"/>
    <w:rsid w:val="00894897"/>
    <w:rsid w:val="00894F14"/>
    <w:rsid w:val="008A110D"/>
    <w:rsid w:val="008A3541"/>
    <w:rsid w:val="008A4327"/>
    <w:rsid w:val="008A5D4A"/>
    <w:rsid w:val="008A5F79"/>
    <w:rsid w:val="008A669C"/>
    <w:rsid w:val="008A68FE"/>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9F4"/>
    <w:rsid w:val="008E7F89"/>
    <w:rsid w:val="008F1101"/>
    <w:rsid w:val="008F15E3"/>
    <w:rsid w:val="008F355E"/>
    <w:rsid w:val="008F539B"/>
    <w:rsid w:val="008F5683"/>
    <w:rsid w:val="00900766"/>
    <w:rsid w:val="00901D5E"/>
    <w:rsid w:val="00901FEE"/>
    <w:rsid w:val="009023EB"/>
    <w:rsid w:val="00904CC8"/>
    <w:rsid w:val="00905051"/>
    <w:rsid w:val="009050C9"/>
    <w:rsid w:val="0091059D"/>
    <w:rsid w:val="00911763"/>
    <w:rsid w:val="00912EA0"/>
    <w:rsid w:val="00916918"/>
    <w:rsid w:val="00916A76"/>
    <w:rsid w:val="00917F49"/>
    <w:rsid w:val="00926B16"/>
    <w:rsid w:val="00926BC3"/>
    <w:rsid w:val="00934052"/>
    <w:rsid w:val="009340E4"/>
    <w:rsid w:val="00934BBB"/>
    <w:rsid w:val="00934CB3"/>
    <w:rsid w:val="00937103"/>
    <w:rsid w:val="00937377"/>
    <w:rsid w:val="009409B3"/>
    <w:rsid w:val="00943672"/>
    <w:rsid w:val="00944342"/>
    <w:rsid w:val="0094609E"/>
    <w:rsid w:val="009473DD"/>
    <w:rsid w:val="00947FFA"/>
    <w:rsid w:val="00951CAD"/>
    <w:rsid w:val="009523D8"/>
    <w:rsid w:val="009545B4"/>
    <w:rsid w:val="00956134"/>
    <w:rsid w:val="00957D51"/>
    <w:rsid w:val="00957FD0"/>
    <w:rsid w:val="00960F4D"/>
    <w:rsid w:val="0096140D"/>
    <w:rsid w:val="0096266B"/>
    <w:rsid w:val="009631E3"/>
    <w:rsid w:val="009647C7"/>
    <w:rsid w:val="00967BF1"/>
    <w:rsid w:val="00971207"/>
    <w:rsid w:val="00971752"/>
    <w:rsid w:val="009765FB"/>
    <w:rsid w:val="00977934"/>
    <w:rsid w:val="00977BC2"/>
    <w:rsid w:val="0098335F"/>
    <w:rsid w:val="00983B7B"/>
    <w:rsid w:val="0098583A"/>
    <w:rsid w:val="00985976"/>
    <w:rsid w:val="00987984"/>
    <w:rsid w:val="00987B69"/>
    <w:rsid w:val="00990164"/>
    <w:rsid w:val="009941AC"/>
    <w:rsid w:val="009952E0"/>
    <w:rsid w:val="009962DD"/>
    <w:rsid w:val="00996651"/>
    <w:rsid w:val="009A0AE0"/>
    <w:rsid w:val="009A1A98"/>
    <w:rsid w:val="009A33D3"/>
    <w:rsid w:val="009A535B"/>
    <w:rsid w:val="009B0B71"/>
    <w:rsid w:val="009B48B3"/>
    <w:rsid w:val="009B6A38"/>
    <w:rsid w:val="009B6FAE"/>
    <w:rsid w:val="009B6FD3"/>
    <w:rsid w:val="009B7337"/>
    <w:rsid w:val="009B79C5"/>
    <w:rsid w:val="009C2AAE"/>
    <w:rsid w:val="009C54D0"/>
    <w:rsid w:val="009C6ABF"/>
    <w:rsid w:val="009C76E2"/>
    <w:rsid w:val="009C79B5"/>
    <w:rsid w:val="009D01F3"/>
    <w:rsid w:val="009D065D"/>
    <w:rsid w:val="009D42CB"/>
    <w:rsid w:val="009D4E3C"/>
    <w:rsid w:val="009D5982"/>
    <w:rsid w:val="009D6BE9"/>
    <w:rsid w:val="009D7EEB"/>
    <w:rsid w:val="009E12E8"/>
    <w:rsid w:val="009E5654"/>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5E71"/>
    <w:rsid w:val="00A307C8"/>
    <w:rsid w:val="00A34473"/>
    <w:rsid w:val="00A34B5A"/>
    <w:rsid w:val="00A35926"/>
    <w:rsid w:val="00A401A0"/>
    <w:rsid w:val="00A414B1"/>
    <w:rsid w:val="00A46972"/>
    <w:rsid w:val="00A47244"/>
    <w:rsid w:val="00A52840"/>
    <w:rsid w:val="00A5308B"/>
    <w:rsid w:val="00A53D6E"/>
    <w:rsid w:val="00A54442"/>
    <w:rsid w:val="00A6076D"/>
    <w:rsid w:val="00A611FA"/>
    <w:rsid w:val="00A6160F"/>
    <w:rsid w:val="00A61F02"/>
    <w:rsid w:val="00A62FFB"/>
    <w:rsid w:val="00A731AF"/>
    <w:rsid w:val="00A750AB"/>
    <w:rsid w:val="00A7708D"/>
    <w:rsid w:val="00A823FA"/>
    <w:rsid w:val="00A82ADE"/>
    <w:rsid w:val="00A830AC"/>
    <w:rsid w:val="00A83CEE"/>
    <w:rsid w:val="00A85E8C"/>
    <w:rsid w:val="00A85F0F"/>
    <w:rsid w:val="00A917E7"/>
    <w:rsid w:val="00A92F2D"/>
    <w:rsid w:val="00A9335F"/>
    <w:rsid w:val="00A934BF"/>
    <w:rsid w:val="00AA168D"/>
    <w:rsid w:val="00AA3D1E"/>
    <w:rsid w:val="00AA4354"/>
    <w:rsid w:val="00AB25DC"/>
    <w:rsid w:val="00AB2EBB"/>
    <w:rsid w:val="00AB7102"/>
    <w:rsid w:val="00AB72F4"/>
    <w:rsid w:val="00AC0D04"/>
    <w:rsid w:val="00AC1AF6"/>
    <w:rsid w:val="00AC2092"/>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541D"/>
    <w:rsid w:val="00B355BA"/>
    <w:rsid w:val="00B44EC0"/>
    <w:rsid w:val="00B47B85"/>
    <w:rsid w:val="00B50B62"/>
    <w:rsid w:val="00B5230E"/>
    <w:rsid w:val="00B53177"/>
    <w:rsid w:val="00B54139"/>
    <w:rsid w:val="00B561B6"/>
    <w:rsid w:val="00B609F1"/>
    <w:rsid w:val="00B61BF2"/>
    <w:rsid w:val="00B62382"/>
    <w:rsid w:val="00B64477"/>
    <w:rsid w:val="00B6654B"/>
    <w:rsid w:val="00B73136"/>
    <w:rsid w:val="00B73A61"/>
    <w:rsid w:val="00B74D89"/>
    <w:rsid w:val="00B75C73"/>
    <w:rsid w:val="00B7660A"/>
    <w:rsid w:val="00B80E01"/>
    <w:rsid w:val="00B81DE9"/>
    <w:rsid w:val="00B82C3B"/>
    <w:rsid w:val="00B82DDA"/>
    <w:rsid w:val="00B83811"/>
    <w:rsid w:val="00B93E15"/>
    <w:rsid w:val="00B94345"/>
    <w:rsid w:val="00B95E41"/>
    <w:rsid w:val="00B97D9B"/>
    <w:rsid w:val="00B97DA0"/>
    <w:rsid w:val="00BA0979"/>
    <w:rsid w:val="00BA1E59"/>
    <w:rsid w:val="00BA308E"/>
    <w:rsid w:val="00BA61ED"/>
    <w:rsid w:val="00BB0184"/>
    <w:rsid w:val="00BB66C9"/>
    <w:rsid w:val="00BB77C0"/>
    <w:rsid w:val="00BC22E9"/>
    <w:rsid w:val="00BC28C8"/>
    <w:rsid w:val="00BC2E5F"/>
    <w:rsid w:val="00BC3903"/>
    <w:rsid w:val="00BC5F3A"/>
    <w:rsid w:val="00BD2E65"/>
    <w:rsid w:val="00BD2EFD"/>
    <w:rsid w:val="00BD7097"/>
    <w:rsid w:val="00BE1352"/>
    <w:rsid w:val="00BE23FD"/>
    <w:rsid w:val="00BE3B1B"/>
    <w:rsid w:val="00BE48B4"/>
    <w:rsid w:val="00BE7B1F"/>
    <w:rsid w:val="00BE7D45"/>
    <w:rsid w:val="00BF15A5"/>
    <w:rsid w:val="00BF6F42"/>
    <w:rsid w:val="00C021D9"/>
    <w:rsid w:val="00C028E3"/>
    <w:rsid w:val="00C02DB7"/>
    <w:rsid w:val="00C043A7"/>
    <w:rsid w:val="00C05C58"/>
    <w:rsid w:val="00C05D1F"/>
    <w:rsid w:val="00C07DB4"/>
    <w:rsid w:val="00C15CE2"/>
    <w:rsid w:val="00C169E0"/>
    <w:rsid w:val="00C2332A"/>
    <w:rsid w:val="00C2407E"/>
    <w:rsid w:val="00C25228"/>
    <w:rsid w:val="00C27801"/>
    <w:rsid w:val="00C27E55"/>
    <w:rsid w:val="00C304DB"/>
    <w:rsid w:val="00C35B70"/>
    <w:rsid w:val="00C36F9E"/>
    <w:rsid w:val="00C3788E"/>
    <w:rsid w:val="00C40DA5"/>
    <w:rsid w:val="00C4177A"/>
    <w:rsid w:val="00C447BB"/>
    <w:rsid w:val="00C44ABA"/>
    <w:rsid w:val="00C5014F"/>
    <w:rsid w:val="00C51F56"/>
    <w:rsid w:val="00C5225E"/>
    <w:rsid w:val="00C54227"/>
    <w:rsid w:val="00C56CCD"/>
    <w:rsid w:val="00C56CF0"/>
    <w:rsid w:val="00C56F1A"/>
    <w:rsid w:val="00C61551"/>
    <w:rsid w:val="00C62263"/>
    <w:rsid w:val="00C62662"/>
    <w:rsid w:val="00C635E8"/>
    <w:rsid w:val="00C63D79"/>
    <w:rsid w:val="00C64A6D"/>
    <w:rsid w:val="00C66623"/>
    <w:rsid w:val="00C6670B"/>
    <w:rsid w:val="00C673A8"/>
    <w:rsid w:val="00C67F2F"/>
    <w:rsid w:val="00C703E1"/>
    <w:rsid w:val="00C751AB"/>
    <w:rsid w:val="00C77504"/>
    <w:rsid w:val="00C808D5"/>
    <w:rsid w:val="00C80BE2"/>
    <w:rsid w:val="00C81C7F"/>
    <w:rsid w:val="00C8247C"/>
    <w:rsid w:val="00C94154"/>
    <w:rsid w:val="00C9577A"/>
    <w:rsid w:val="00CA4189"/>
    <w:rsid w:val="00CA4432"/>
    <w:rsid w:val="00CB0922"/>
    <w:rsid w:val="00CB1FF3"/>
    <w:rsid w:val="00CB2189"/>
    <w:rsid w:val="00CB34DE"/>
    <w:rsid w:val="00CB394E"/>
    <w:rsid w:val="00CB6515"/>
    <w:rsid w:val="00CC3868"/>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4E9"/>
    <w:rsid w:val="00CF581F"/>
    <w:rsid w:val="00CF5885"/>
    <w:rsid w:val="00D00D5C"/>
    <w:rsid w:val="00D02746"/>
    <w:rsid w:val="00D03FAD"/>
    <w:rsid w:val="00D04A75"/>
    <w:rsid w:val="00D04C72"/>
    <w:rsid w:val="00D07324"/>
    <w:rsid w:val="00D1009A"/>
    <w:rsid w:val="00D14874"/>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0911"/>
    <w:rsid w:val="00D614DC"/>
    <w:rsid w:val="00D62C46"/>
    <w:rsid w:val="00D64782"/>
    <w:rsid w:val="00D7100C"/>
    <w:rsid w:val="00D72170"/>
    <w:rsid w:val="00D77897"/>
    <w:rsid w:val="00D80848"/>
    <w:rsid w:val="00D80D0A"/>
    <w:rsid w:val="00D81606"/>
    <w:rsid w:val="00D81DF2"/>
    <w:rsid w:val="00D82649"/>
    <w:rsid w:val="00D82968"/>
    <w:rsid w:val="00D82E8C"/>
    <w:rsid w:val="00D84F73"/>
    <w:rsid w:val="00D84FCF"/>
    <w:rsid w:val="00D856A2"/>
    <w:rsid w:val="00D877EE"/>
    <w:rsid w:val="00D91E3A"/>
    <w:rsid w:val="00D94A83"/>
    <w:rsid w:val="00DA03DA"/>
    <w:rsid w:val="00DA0E56"/>
    <w:rsid w:val="00DA310A"/>
    <w:rsid w:val="00DA40AA"/>
    <w:rsid w:val="00DA6612"/>
    <w:rsid w:val="00DA68A9"/>
    <w:rsid w:val="00DA7B18"/>
    <w:rsid w:val="00DB086A"/>
    <w:rsid w:val="00DB163D"/>
    <w:rsid w:val="00DB5460"/>
    <w:rsid w:val="00DB7559"/>
    <w:rsid w:val="00DC1B2E"/>
    <w:rsid w:val="00DC42E2"/>
    <w:rsid w:val="00DC4F9B"/>
    <w:rsid w:val="00DC54EC"/>
    <w:rsid w:val="00DC5D07"/>
    <w:rsid w:val="00DC64FC"/>
    <w:rsid w:val="00DD0952"/>
    <w:rsid w:val="00DD115F"/>
    <w:rsid w:val="00DD15D2"/>
    <w:rsid w:val="00DD18EE"/>
    <w:rsid w:val="00DD42B1"/>
    <w:rsid w:val="00DD4DEA"/>
    <w:rsid w:val="00DD5E05"/>
    <w:rsid w:val="00DD6B9E"/>
    <w:rsid w:val="00DE1451"/>
    <w:rsid w:val="00DE1B40"/>
    <w:rsid w:val="00DE2801"/>
    <w:rsid w:val="00DE327F"/>
    <w:rsid w:val="00DE39FB"/>
    <w:rsid w:val="00DE438D"/>
    <w:rsid w:val="00DF25D9"/>
    <w:rsid w:val="00DF4A78"/>
    <w:rsid w:val="00DF7610"/>
    <w:rsid w:val="00E00A2E"/>
    <w:rsid w:val="00E02DDF"/>
    <w:rsid w:val="00E02E64"/>
    <w:rsid w:val="00E04634"/>
    <w:rsid w:val="00E0499B"/>
    <w:rsid w:val="00E05B17"/>
    <w:rsid w:val="00E06C01"/>
    <w:rsid w:val="00E106B8"/>
    <w:rsid w:val="00E11732"/>
    <w:rsid w:val="00E131E6"/>
    <w:rsid w:val="00E141B8"/>
    <w:rsid w:val="00E14993"/>
    <w:rsid w:val="00E16344"/>
    <w:rsid w:val="00E23332"/>
    <w:rsid w:val="00E276B8"/>
    <w:rsid w:val="00E30045"/>
    <w:rsid w:val="00E30430"/>
    <w:rsid w:val="00E3459F"/>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4DA9"/>
    <w:rsid w:val="00E86EDE"/>
    <w:rsid w:val="00E875F1"/>
    <w:rsid w:val="00E8778F"/>
    <w:rsid w:val="00E87E65"/>
    <w:rsid w:val="00E903F4"/>
    <w:rsid w:val="00E94CE7"/>
    <w:rsid w:val="00E95C6A"/>
    <w:rsid w:val="00E95FFA"/>
    <w:rsid w:val="00EA2B7A"/>
    <w:rsid w:val="00EA3A51"/>
    <w:rsid w:val="00EA4D21"/>
    <w:rsid w:val="00EA57EB"/>
    <w:rsid w:val="00EA7DEE"/>
    <w:rsid w:val="00EA7E95"/>
    <w:rsid w:val="00EB02B6"/>
    <w:rsid w:val="00EB1439"/>
    <w:rsid w:val="00EB4ECD"/>
    <w:rsid w:val="00EB5AAB"/>
    <w:rsid w:val="00EB748A"/>
    <w:rsid w:val="00EC05F4"/>
    <w:rsid w:val="00EC2FB1"/>
    <w:rsid w:val="00EC3F92"/>
    <w:rsid w:val="00EC6EFA"/>
    <w:rsid w:val="00EC7F2F"/>
    <w:rsid w:val="00ED00BA"/>
    <w:rsid w:val="00ED25DB"/>
    <w:rsid w:val="00ED6F01"/>
    <w:rsid w:val="00ED7053"/>
    <w:rsid w:val="00EE00D7"/>
    <w:rsid w:val="00EE16A6"/>
    <w:rsid w:val="00EE2E01"/>
    <w:rsid w:val="00EE4FF3"/>
    <w:rsid w:val="00EE7C56"/>
    <w:rsid w:val="00EF0A7F"/>
    <w:rsid w:val="00EF0E5B"/>
    <w:rsid w:val="00EF3F98"/>
    <w:rsid w:val="00EF50AE"/>
    <w:rsid w:val="00EF61C1"/>
    <w:rsid w:val="00EF7B8E"/>
    <w:rsid w:val="00F00F14"/>
    <w:rsid w:val="00F01F91"/>
    <w:rsid w:val="00F0312E"/>
    <w:rsid w:val="00F0669C"/>
    <w:rsid w:val="00F0788F"/>
    <w:rsid w:val="00F1034B"/>
    <w:rsid w:val="00F16574"/>
    <w:rsid w:val="00F177B7"/>
    <w:rsid w:val="00F17E78"/>
    <w:rsid w:val="00F22F6E"/>
    <w:rsid w:val="00F251B3"/>
    <w:rsid w:val="00F310E6"/>
    <w:rsid w:val="00F33341"/>
    <w:rsid w:val="00F33C4B"/>
    <w:rsid w:val="00F35274"/>
    <w:rsid w:val="00F355BD"/>
    <w:rsid w:val="00F37A23"/>
    <w:rsid w:val="00F46BEE"/>
    <w:rsid w:val="00F47649"/>
    <w:rsid w:val="00F5268C"/>
    <w:rsid w:val="00F620CD"/>
    <w:rsid w:val="00F63038"/>
    <w:rsid w:val="00F64DDE"/>
    <w:rsid w:val="00F65074"/>
    <w:rsid w:val="00F657D6"/>
    <w:rsid w:val="00F67EBD"/>
    <w:rsid w:val="00F71CFD"/>
    <w:rsid w:val="00F71FB4"/>
    <w:rsid w:val="00F72539"/>
    <w:rsid w:val="00F73241"/>
    <w:rsid w:val="00F73F42"/>
    <w:rsid w:val="00F740B1"/>
    <w:rsid w:val="00F76AA3"/>
    <w:rsid w:val="00F8471C"/>
    <w:rsid w:val="00F84A52"/>
    <w:rsid w:val="00F85531"/>
    <w:rsid w:val="00F85600"/>
    <w:rsid w:val="00F85EBC"/>
    <w:rsid w:val="00F871F0"/>
    <w:rsid w:val="00F878D3"/>
    <w:rsid w:val="00F90076"/>
    <w:rsid w:val="00F90805"/>
    <w:rsid w:val="00F91B43"/>
    <w:rsid w:val="00FA0845"/>
    <w:rsid w:val="00FA0B3E"/>
    <w:rsid w:val="00FA1B08"/>
    <w:rsid w:val="00FA2AD9"/>
    <w:rsid w:val="00FA45B1"/>
    <w:rsid w:val="00FA5DBE"/>
    <w:rsid w:val="00FB0962"/>
    <w:rsid w:val="00FB60B2"/>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F08DF"/>
    <w:rsid w:val="00FF2EF6"/>
    <w:rsid w:val="00FF3CCF"/>
    <w:rsid w:val="00FF4129"/>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32</Pages>
  <Words>7895</Words>
  <Characters>45004</Characters>
  <Application>Microsoft Macintosh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52794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1271</cp:revision>
  <dcterms:created xsi:type="dcterms:W3CDTF">2016-06-02T10:10:00Z</dcterms:created>
  <dcterms:modified xsi:type="dcterms:W3CDTF">2016-06-03T10:37:00Z</dcterms:modified>
</cp:coreProperties>
</file>