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7AE5" w14:textId="21C8DB22" w:rsidR="003F4C9A" w:rsidRDefault="00AE4476" w:rsidP="00AE4476">
      <w:pPr>
        <w:pStyle w:val="4"/>
      </w:pPr>
      <w:r>
        <w:rPr>
          <w:rFonts w:hint="eastAsia"/>
        </w:rPr>
        <w:t>Linu</w:t>
      </w:r>
      <w:r>
        <w:t>x</w:t>
      </w:r>
      <w:r>
        <w:rPr>
          <w:rFonts w:hint="eastAsia"/>
        </w:rPr>
        <w:t>下环境搭建</w:t>
      </w:r>
    </w:p>
    <w:p w14:paraId="0EF64178" w14:textId="1726CD02" w:rsidR="00AE4476" w:rsidRDefault="00AE4476" w:rsidP="00AE4476">
      <w:pPr>
        <w:pStyle w:val="5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环境</w:t>
      </w:r>
    </w:p>
    <w:p w14:paraId="469373A8" w14:textId="7DFD2476" w:rsidR="00AE4476" w:rsidRDefault="00AE4476" w:rsidP="00AE4476">
      <w:r>
        <w:rPr>
          <w:rFonts w:hint="eastAsia"/>
        </w:rPr>
        <w:t>1.8.0</w:t>
      </w:r>
      <w:r w:rsidR="00CB205F">
        <w:rPr>
          <w:rFonts w:hint="eastAsia"/>
        </w:rPr>
        <w:t>及</w:t>
      </w:r>
      <w:r>
        <w:rPr>
          <w:rFonts w:hint="eastAsia"/>
        </w:rPr>
        <w:t>以上</w:t>
      </w:r>
    </w:p>
    <w:p w14:paraId="4D9CBE0E" w14:textId="54100AD3" w:rsidR="00AE4476" w:rsidRDefault="00FD512B" w:rsidP="00FD512B">
      <w:pPr>
        <w:pStyle w:val="5"/>
      </w:pPr>
      <w:r>
        <w:t>Z</w:t>
      </w:r>
      <w:r>
        <w:rPr>
          <w:rFonts w:hint="eastAsia"/>
        </w:rPr>
        <w:t>ook</w:t>
      </w:r>
      <w:r>
        <w:t>eeper</w:t>
      </w:r>
      <w:r>
        <w:rPr>
          <w:rFonts w:hint="eastAsia"/>
        </w:rPr>
        <w:t>安装</w:t>
      </w:r>
    </w:p>
    <w:p w14:paraId="0E54BF24" w14:textId="3F64BA00" w:rsidR="00FD512B" w:rsidRDefault="00FD512B" w:rsidP="00FD512B">
      <w:pPr>
        <w:pStyle w:val="6"/>
      </w:pPr>
      <w:r>
        <w:rPr>
          <w:rFonts w:hint="eastAsia"/>
        </w:rPr>
        <w:t>下载</w:t>
      </w:r>
    </w:p>
    <w:p w14:paraId="02CC4AB4" w14:textId="77777777" w:rsidR="00FD512B" w:rsidRDefault="005B016B" w:rsidP="00FD512B">
      <w:hyperlink r:id="rId4" w:history="1">
        <w:r w:rsidR="00FD512B">
          <w:rPr>
            <w:rStyle w:val="a3"/>
          </w:rPr>
          <w:t>https://zookeeper.apache.org/releases.html</w:t>
        </w:r>
      </w:hyperlink>
    </w:p>
    <w:p w14:paraId="748DBAD6" w14:textId="55F917B2" w:rsidR="00FD512B" w:rsidRDefault="00FD512B" w:rsidP="00FD512B">
      <w:r>
        <w:rPr>
          <w:rFonts w:hint="eastAsia"/>
        </w:rPr>
        <w:t>选第一个</w:t>
      </w:r>
    </w:p>
    <w:p w14:paraId="0C4CB202" w14:textId="4CBA31E3" w:rsidR="003C1088" w:rsidRDefault="003C1088" w:rsidP="003C1088">
      <w:pPr>
        <w:pStyle w:val="6"/>
      </w:pPr>
      <w:r>
        <w:rPr>
          <w:rFonts w:hint="eastAsia"/>
        </w:rPr>
        <w:t>安装参考</w:t>
      </w:r>
    </w:p>
    <w:p w14:paraId="1E18AF0D" w14:textId="4F140F8E" w:rsidR="003C1088" w:rsidRPr="003C1088" w:rsidRDefault="005B016B" w:rsidP="003C1088">
      <w:hyperlink r:id="rId5" w:anchor="install_zookeeper" w:history="1">
        <w:r w:rsidR="004E67EE">
          <w:rPr>
            <w:rStyle w:val="a3"/>
          </w:rPr>
          <w:t>https://www.cnblogs.com/toutou/p/install_codis.html#install_zookeeper</w:t>
        </w:r>
      </w:hyperlink>
    </w:p>
    <w:p w14:paraId="500EEDB7" w14:textId="165312FF" w:rsidR="003C1088" w:rsidRDefault="003C1088" w:rsidP="003C1088">
      <w:pPr>
        <w:pStyle w:val="6"/>
      </w:pPr>
      <w:r>
        <w:rPr>
          <w:rFonts w:hint="eastAsia"/>
        </w:rPr>
        <w:t>启动命令</w:t>
      </w:r>
    </w:p>
    <w:p w14:paraId="3FEAF3A8" w14:textId="12797A6F" w:rsidR="003C1088" w:rsidRDefault="003C1088" w:rsidP="003C1088">
      <w:r>
        <w:t>C</w:t>
      </w:r>
      <w:r>
        <w:rPr>
          <w:rFonts w:hint="eastAsia"/>
        </w:rPr>
        <w:t>d到bin目录，执行下列命令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1088" w14:paraId="21CF22BA" w14:textId="77777777" w:rsidTr="003C1088">
        <w:tc>
          <w:tcPr>
            <w:tcW w:w="8296" w:type="dxa"/>
          </w:tcPr>
          <w:p w14:paraId="4D1460B7" w14:textId="7FE6B60A" w:rsidR="003C1088" w:rsidRDefault="003C1088" w:rsidP="003C1088">
            <w:r w:rsidRPr="003C1088">
              <w:t>./zkServer.sh start</w:t>
            </w:r>
          </w:p>
        </w:tc>
      </w:tr>
    </w:tbl>
    <w:p w14:paraId="4341CF84" w14:textId="5650CA5D" w:rsidR="003C1088" w:rsidRDefault="00A051C5" w:rsidP="00A051C5">
      <w:pPr>
        <w:pStyle w:val="6"/>
      </w:pPr>
      <w:r>
        <w:rPr>
          <w:rFonts w:hint="eastAsia"/>
        </w:rPr>
        <w:t>查看zookeeper状态命令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1C5" w14:paraId="6FBCEC6F" w14:textId="77777777" w:rsidTr="00A051C5">
        <w:tc>
          <w:tcPr>
            <w:tcW w:w="8296" w:type="dxa"/>
          </w:tcPr>
          <w:p w14:paraId="1D80C2C6" w14:textId="65264E22" w:rsidR="00A051C5" w:rsidRDefault="00A051C5" w:rsidP="00A051C5">
            <w:r w:rsidRPr="00A051C5">
              <w:t>./zkServer.sh status</w:t>
            </w:r>
          </w:p>
        </w:tc>
      </w:tr>
    </w:tbl>
    <w:p w14:paraId="0628BF63" w14:textId="6DBF1A5E" w:rsidR="005B016B" w:rsidRDefault="005B016B" w:rsidP="005B016B">
      <w:pPr>
        <w:pStyle w:val="6"/>
      </w:pPr>
      <w:r>
        <w:rPr>
          <w:rFonts w:hint="eastAsia"/>
        </w:rPr>
        <w:lastRenderedPageBreak/>
        <w:t>端口说明</w:t>
      </w:r>
    </w:p>
    <w:p w14:paraId="576371B9" w14:textId="77D12DE0" w:rsidR="005B016B" w:rsidRPr="005B016B" w:rsidRDefault="005B016B" w:rsidP="005B016B">
      <w:pPr>
        <w:rPr>
          <w:rFonts w:hint="eastAsia"/>
        </w:rPr>
      </w:pPr>
      <w:r>
        <w:rPr>
          <w:noProof/>
        </w:rPr>
        <w:drawing>
          <wp:inline distT="0" distB="0" distL="0" distR="0" wp14:anchorId="2ED9F49E" wp14:editId="059B692E">
            <wp:extent cx="5274310" cy="3027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47A5" w14:textId="1E6E3D0C" w:rsidR="00A051C5" w:rsidRDefault="00456E56" w:rsidP="00456E56">
      <w:pPr>
        <w:pStyle w:val="5"/>
      </w:pPr>
      <w:r>
        <w:t>K</w:t>
      </w:r>
      <w:r>
        <w:rPr>
          <w:rFonts w:hint="eastAsia"/>
        </w:rPr>
        <w:t>af</w:t>
      </w:r>
      <w:r>
        <w:t>ka</w:t>
      </w:r>
      <w:r>
        <w:rPr>
          <w:rFonts w:hint="eastAsia"/>
        </w:rPr>
        <w:t>安装</w:t>
      </w:r>
    </w:p>
    <w:p w14:paraId="6D791D31" w14:textId="4BADCB6D" w:rsidR="00456E56" w:rsidRDefault="00456E56" w:rsidP="00456E56">
      <w:pPr>
        <w:pStyle w:val="6"/>
      </w:pPr>
      <w:r>
        <w:rPr>
          <w:rFonts w:hint="eastAsia"/>
        </w:rPr>
        <w:t>下载</w:t>
      </w:r>
    </w:p>
    <w:p w14:paraId="65620211" w14:textId="5218B3CB" w:rsidR="00456E56" w:rsidRDefault="005B016B" w:rsidP="00456E56">
      <w:hyperlink r:id="rId7" w:history="1">
        <w:r w:rsidR="00456E56">
          <w:rPr>
            <w:rStyle w:val="a3"/>
          </w:rPr>
          <w:t>http://kafka.apache.org/downloads</w:t>
        </w:r>
      </w:hyperlink>
    </w:p>
    <w:p w14:paraId="18B658BA" w14:textId="64EB1247" w:rsidR="00456E56" w:rsidRDefault="00456E56" w:rsidP="00456E56">
      <w:r>
        <w:rPr>
          <w:noProof/>
        </w:rPr>
        <w:drawing>
          <wp:inline distT="0" distB="0" distL="0" distR="0" wp14:anchorId="540FAC43" wp14:editId="431CD1A9">
            <wp:extent cx="5274310" cy="2381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25FB" w14:textId="1FE874D6" w:rsidR="00DA0D0A" w:rsidRDefault="00DA0D0A" w:rsidP="00DA0D0A">
      <w:pPr>
        <w:pStyle w:val="6"/>
      </w:pPr>
      <w:r>
        <w:rPr>
          <w:rFonts w:hint="eastAsia"/>
        </w:rPr>
        <w:t>安装参考</w:t>
      </w:r>
    </w:p>
    <w:p w14:paraId="33D6F954" w14:textId="3FE6A071" w:rsidR="00DA0D0A" w:rsidRDefault="005B016B" w:rsidP="00DA0D0A">
      <w:hyperlink r:id="rId9" w:history="1">
        <w:r w:rsidR="00DA0D0A">
          <w:rPr>
            <w:rStyle w:val="a3"/>
          </w:rPr>
          <w:t>https://www.cnblogs.com/toutou/p/linux_install_kafka.html</w:t>
        </w:r>
      </w:hyperlink>
    </w:p>
    <w:p w14:paraId="3200D7B3" w14:textId="77777777" w:rsidR="0000716D" w:rsidRDefault="0000716D" w:rsidP="0000716D">
      <w:r>
        <w:rPr>
          <w:rFonts w:hint="eastAsia"/>
        </w:rPr>
        <w:t>注意:</w:t>
      </w:r>
      <w:r>
        <w:t xml:space="preserve"> </w:t>
      </w:r>
      <w:proofErr w:type="spellStart"/>
      <w:r w:rsidRPr="0000716D">
        <w:t>server.properties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必须是外网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才能成功启动Kafka服务。</w:t>
      </w:r>
    </w:p>
    <w:p w14:paraId="0DA5F050" w14:textId="29347F12" w:rsidR="0000716D" w:rsidRDefault="0000716D" w:rsidP="00DA0D0A">
      <w:r>
        <w:rPr>
          <w:noProof/>
        </w:rPr>
        <w:lastRenderedPageBreak/>
        <w:drawing>
          <wp:inline distT="0" distB="0" distL="0" distR="0" wp14:anchorId="5DFBA809" wp14:editId="496C11E1">
            <wp:extent cx="5274310" cy="758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32A6" w14:textId="25F288F6" w:rsidR="0000716D" w:rsidRDefault="0000716D" w:rsidP="0000716D">
      <w:pPr>
        <w:pStyle w:val="6"/>
      </w:pPr>
      <w:r>
        <w:rPr>
          <w:rFonts w:hint="eastAsia"/>
        </w:rPr>
        <w:t>启动命令</w:t>
      </w:r>
    </w:p>
    <w:p w14:paraId="647D0EF2" w14:textId="273839FC" w:rsidR="0000716D" w:rsidRPr="0000716D" w:rsidRDefault="0000716D" w:rsidP="0000716D">
      <w:r>
        <w:t>C</w:t>
      </w:r>
      <w:r>
        <w:rPr>
          <w:rFonts w:hint="eastAsia"/>
        </w:rPr>
        <w:t>d到Kafka解压目录，执行下列命令。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16D" w14:paraId="3ED1C6BA" w14:textId="77777777" w:rsidTr="0000716D">
        <w:tc>
          <w:tcPr>
            <w:tcW w:w="8296" w:type="dxa"/>
          </w:tcPr>
          <w:p w14:paraId="613EBC7C" w14:textId="2079BA13" w:rsidR="0000716D" w:rsidRDefault="0000716D" w:rsidP="0000716D">
            <w:r w:rsidRPr="0000716D">
              <w:t>bin/kafka-server-start.sh config/</w:t>
            </w:r>
            <w:proofErr w:type="spellStart"/>
            <w:r w:rsidRPr="0000716D">
              <w:t>server.properties</w:t>
            </w:r>
            <w:proofErr w:type="spellEnd"/>
          </w:p>
        </w:tc>
      </w:tr>
    </w:tbl>
    <w:p w14:paraId="6095D5AE" w14:textId="77777777" w:rsidR="0000716D" w:rsidRPr="0000716D" w:rsidRDefault="0000716D" w:rsidP="0000716D"/>
    <w:p w14:paraId="36AB0F49" w14:textId="6B1D1C34" w:rsidR="0000716D" w:rsidRDefault="00CC56B7" w:rsidP="00CC56B7">
      <w:pPr>
        <w:pStyle w:val="6"/>
      </w:pPr>
      <w:r>
        <w:rPr>
          <w:rFonts w:hint="eastAsia"/>
        </w:rPr>
        <w:t>停止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命令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6B7" w14:paraId="13B529B9" w14:textId="77777777" w:rsidTr="00CC56B7">
        <w:tc>
          <w:tcPr>
            <w:tcW w:w="8296" w:type="dxa"/>
          </w:tcPr>
          <w:p w14:paraId="0B13DA94" w14:textId="032D4751" w:rsidR="00CC56B7" w:rsidRDefault="00CC56B7" w:rsidP="00CC56B7">
            <w:r w:rsidRPr="00CC56B7">
              <w:t>bin/kafka-server-stop.sh config/</w:t>
            </w:r>
            <w:proofErr w:type="spellStart"/>
            <w:r w:rsidRPr="00CC56B7">
              <w:t>server.properties</w:t>
            </w:r>
            <w:proofErr w:type="spellEnd"/>
          </w:p>
        </w:tc>
      </w:tr>
    </w:tbl>
    <w:p w14:paraId="56CFE017" w14:textId="34EC1126" w:rsidR="00CC56B7" w:rsidRDefault="008F477A" w:rsidP="008F477A">
      <w:pPr>
        <w:pStyle w:val="6"/>
      </w:pPr>
      <w:r>
        <w:rPr>
          <w:rFonts w:hint="eastAsia"/>
        </w:rPr>
        <w:t>测试命令</w:t>
      </w:r>
    </w:p>
    <w:p w14:paraId="5F5AAD41" w14:textId="642800E2" w:rsidR="008F477A" w:rsidRPr="008F477A" w:rsidRDefault="008F477A" w:rsidP="008F477A">
      <w:r>
        <w:rPr>
          <w:rFonts w:hint="eastAsia"/>
        </w:rPr>
        <w:t>注意：测试命令窗口不能和启动命令窗口共用同一个，否则看不到效果。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77A" w14:paraId="1ED97BDF" w14:textId="77777777" w:rsidTr="008F477A">
        <w:tc>
          <w:tcPr>
            <w:tcW w:w="8296" w:type="dxa"/>
          </w:tcPr>
          <w:p w14:paraId="585598D9" w14:textId="1C385570" w:rsidR="008F477A" w:rsidRDefault="008F477A" w:rsidP="008F477A">
            <w:r>
              <w:t>--创建</w:t>
            </w:r>
            <w:r w:rsidR="00EB456C">
              <w:rPr>
                <w:rFonts w:hint="eastAsia"/>
              </w:rPr>
              <w:t>topic</w:t>
            </w:r>
          </w:p>
          <w:p w14:paraId="66D5958C" w14:textId="77777777" w:rsidR="008F477A" w:rsidRDefault="008F477A" w:rsidP="008F477A">
            <w:r>
              <w:t>bin/kafka-topics.sh --zookeeper localhost:2181 --create --topic test-topic --partitions 1 --replication-factor 1</w:t>
            </w:r>
          </w:p>
          <w:p w14:paraId="2AD6F819" w14:textId="178810A0" w:rsidR="008F477A" w:rsidRDefault="008F477A" w:rsidP="008F477A">
            <w:r>
              <w:t>--删除</w:t>
            </w:r>
            <w:r w:rsidR="00EB456C">
              <w:rPr>
                <w:rFonts w:hint="eastAsia"/>
              </w:rPr>
              <w:t>t</w:t>
            </w:r>
            <w:r w:rsidR="00EB456C">
              <w:t>opic</w:t>
            </w:r>
          </w:p>
          <w:p w14:paraId="13F8A190" w14:textId="77777777" w:rsidR="008F477A" w:rsidRDefault="008F477A" w:rsidP="008F477A">
            <w:r>
              <w:t>bin/kafka-topics.sh --zookeeper localhost:2181 --delete --topic test-topic</w:t>
            </w:r>
          </w:p>
          <w:p w14:paraId="445AD9EB" w14:textId="77777777" w:rsidR="008F477A" w:rsidRDefault="008F477A" w:rsidP="008F477A"/>
          <w:p w14:paraId="6C66E695" w14:textId="77777777" w:rsidR="008F477A" w:rsidRDefault="008F477A" w:rsidP="008F477A">
            <w:r>
              <w:t>--查看所有topic</w:t>
            </w:r>
          </w:p>
          <w:p w14:paraId="42A8D6A4" w14:textId="77777777" w:rsidR="008F477A" w:rsidRDefault="008F477A" w:rsidP="008F477A">
            <w:r>
              <w:t>bin/kafka-topics.sh --zookeeper localhost:2181 -list</w:t>
            </w:r>
          </w:p>
          <w:p w14:paraId="623F3CCC" w14:textId="77777777" w:rsidR="008F477A" w:rsidRDefault="008F477A" w:rsidP="008F477A">
            <w:r>
              <w:t>--查看某个topic的详细信息</w:t>
            </w:r>
          </w:p>
          <w:p w14:paraId="2F0C5B8A" w14:textId="77777777" w:rsidR="008F477A" w:rsidRDefault="008F477A" w:rsidP="008F477A">
            <w:r>
              <w:t>bin/kafka-topics.sh --zookeeper localhost:2181 -describe --topic test-topic</w:t>
            </w:r>
          </w:p>
          <w:p w14:paraId="08209986" w14:textId="77777777" w:rsidR="008F477A" w:rsidRDefault="008F477A" w:rsidP="008F477A"/>
          <w:p w14:paraId="65AE5BBB" w14:textId="77777777" w:rsidR="008F477A" w:rsidRDefault="008F477A" w:rsidP="008F477A">
            <w:r>
              <w:t>--测试发送与消费</w:t>
            </w:r>
          </w:p>
          <w:p w14:paraId="6D01FBA8" w14:textId="77777777" w:rsidR="008F477A" w:rsidRDefault="008F477A" w:rsidP="008F477A">
            <w:r>
              <w:t>bin/kafka-console-producer.sh --broker-list localhost:9092 --topic test-topic</w:t>
            </w:r>
          </w:p>
          <w:p w14:paraId="00205D5D" w14:textId="77777777" w:rsidR="008F477A" w:rsidRDefault="008F477A" w:rsidP="008F477A"/>
          <w:p w14:paraId="74AA59AD" w14:textId="77777777" w:rsidR="008F477A" w:rsidRDefault="008F477A" w:rsidP="008F477A">
            <w:r>
              <w:t>bin/kafka-console-consumer.sh --bootstrap-server localhost:9092 --topic test-topic --from-beginning</w:t>
            </w:r>
          </w:p>
          <w:p w14:paraId="463F3816" w14:textId="77777777" w:rsidR="008F477A" w:rsidRDefault="008F477A" w:rsidP="008F477A"/>
          <w:p w14:paraId="02577DFC" w14:textId="77777777" w:rsidR="008F477A" w:rsidRDefault="008F477A" w:rsidP="008F477A">
            <w:r>
              <w:t>--生产者吞吐量测试</w:t>
            </w:r>
          </w:p>
          <w:p w14:paraId="487E3AF6" w14:textId="77777777" w:rsidR="008F477A" w:rsidRDefault="008F477A" w:rsidP="008F477A">
            <w:r>
              <w:t xml:space="preserve">bin/kafka-producer-perf-test.sh --topic test-topic --num-records 500000 --record-size 200 --throughput -1 --producer-props </w:t>
            </w:r>
            <w:proofErr w:type="spellStart"/>
            <w:proofErr w:type="gramStart"/>
            <w:r>
              <w:t>bootstrap.servers</w:t>
            </w:r>
            <w:proofErr w:type="spellEnd"/>
            <w:proofErr w:type="gramEnd"/>
            <w:r>
              <w:t>=localhost:9092 acks=1</w:t>
            </w:r>
          </w:p>
          <w:p w14:paraId="3D479E6E" w14:textId="77777777" w:rsidR="00EB456C" w:rsidRDefault="00EB456C" w:rsidP="008F477A"/>
          <w:p w14:paraId="2BA97425" w14:textId="2C7B0E5B" w:rsidR="00EB456C" w:rsidRDefault="00EB456C" w:rsidP="008F477A"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04EF7D0A" w14:textId="261265A6" w:rsidR="008F477A" w:rsidRDefault="00EB456C" w:rsidP="00EB456C">
      <w:pPr>
        <w:pStyle w:val="5"/>
      </w:pPr>
      <w:r>
        <w:rPr>
          <w:rFonts w:hint="eastAsia"/>
        </w:rPr>
        <w:lastRenderedPageBreak/>
        <w:t>多节点部署</w:t>
      </w:r>
    </w:p>
    <w:p w14:paraId="2AD26753" w14:textId="27BEBDED" w:rsidR="00EB456C" w:rsidRDefault="00EB456C" w:rsidP="00EB456C">
      <w:r>
        <w:rPr>
          <w:rFonts w:hint="eastAsia"/>
        </w:rPr>
        <w:t>参考:</w:t>
      </w:r>
      <w:r w:rsidR="005710A9">
        <w:t>[</w:t>
      </w:r>
      <w:r w:rsidR="005710A9">
        <w:rPr>
          <w:rFonts w:hint="eastAsia"/>
        </w:rPr>
        <w:t>本机多节点</w:t>
      </w:r>
      <w:r w:rsidR="005710A9">
        <w:t>]</w:t>
      </w:r>
    </w:p>
    <w:p w14:paraId="6BCEC739" w14:textId="481E31FF" w:rsidR="00EB456C" w:rsidRDefault="005B016B" w:rsidP="00EB456C">
      <w:hyperlink r:id="rId11" w:history="1">
        <w:r w:rsidR="00EB456C">
          <w:rPr>
            <w:rStyle w:val="a3"/>
          </w:rPr>
          <w:t>https://blog.csdn.net/westbrookliu/article/details/99711606</w:t>
        </w:r>
      </w:hyperlink>
    </w:p>
    <w:p w14:paraId="4970D622" w14:textId="12FF88CD" w:rsidR="005710A9" w:rsidRDefault="005B016B" w:rsidP="00EB456C">
      <w:pPr>
        <w:rPr>
          <w:rStyle w:val="a3"/>
        </w:rPr>
      </w:pPr>
      <w:hyperlink r:id="rId12" w:history="1">
        <w:r w:rsidR="005710A9">
          <w:rPr>
            <w:rStyle w:val="a3"/>
          </w:rPr>
          <w:t>https://www.cnblogs.com/nedulee/p/12421970.html</w:t>
        </w:r>
      </w:hyperlink>
    </w:p>
    <w:p w14:paraId="702FDF2F" w14:textId="0AD10583" w:rsidR="00E94446" w:rsidRDefault="00E94446" w:rsidP="00E94446">
      <w:pPr>
        <w:pStyle w:val="5"/>
      </w:pPr>
      <w:r>
        <w:rPr>
          <w:rFonts w:hint="eastAsia"/>
        </w:rPr>
        <w:t>代码实现</w:t>
      </w:r>
    </w:p>
    <w:p w14:paraId="5CF29BFC" w14:textId="327E119D" w:rsidR="00E94446" w:rsidRDefault="0089445F" w:rsidP="00E94446">
      <w:r>
        <w:rPr>
          <w:rFonts w:hint="eastAsia"/>
        </w:rPr>
        <w:t>J</w:t>
      </w:r>
      <w:r>
        <w:t>ava</w:t>
      </w:r>
      <w:r w:rsidR="00E94446">
        <w:rPr>
          <w:rFonts w:hint="eastAsia"/>
        </w:rPr>
        <w:t>参考：</w:t>
      </w:r>
    </w:p>
    <w:p w14:paraId="0FCD191B" w14:textId="45573318" w:rsidR="00E94446" w:rsidRDefault="00E94446" w:rsidP="00E94446">
      <w:hyperlink r:id="rId13" w:history="1">
        <w:r w:rsidRPr="00F97DA6">
          <w:rPr>
            <w:rStyle w:val="a3"/>
          </w:rPr>
          <w:t>https://www.cnblogs.com/sodawoods-blogs/p/8969513.html</w:t>
        </w:r>
      </w:hyperlink>
    </w:p>
    <w:p w14:paraId="3D50077F" w14:textId="29767C0B" w:rsidR="00E94446" w:rsidRDefault="00E94446" w:rsidP="00E94446">
      <w:hyperlink r:id="rId14" w:history="1">
        <w:r>
          <w:rPr>
            <w:rStyle w:val="a3"/>
          </w:rPr>
          <w:t>https://www.cnblogs.com/sodawoods-blogs/p/8969774.html</w:t>
        </w:r>
      </w:hyperlink>
    </w:p>
    <w:p w14:paraId="41817AD4" w14:textId="3B9C8FDA" w:rsidR="0089445F" w:rsidRDefault="0089445F" w:rsidP="00E94446">
      <w:r>
        <w:rPr>
          <w:rFonts w:hint="eastAsia"/>
        </w:rPr>
        <w:t>C</w:t>
      </w:r>
      <w:r>
        <w:t>#</w:t>
      </w:r>
      <w:r>
        <w:rPr>
          <w:rFonts w:hint="eastAsia"/>
        </w:rPr>
        <w:t>参考:</w:t>
      </w:r>
    </w:p>
    <w:p w14:paraId="00477125" w14:textId="23FE9AF7" w:rsidR="0089445F" w:rsidRPr="00E94446" w:rsidRDefault="00B434EA" w:rsidP="00E94446">
      <w:pPr>
        <w:rPr>
          <w:rFonts w:hint="eastAsia"/>
        </w:rPr>
      </w:pPr>
      <w:hyperlink r:id="rId15" w:history="1">
        <w:r>
          <w:rPr>
            <w:rStyle w:val="a3"/>
          </w:rPr>
          <w:t>https://github.com/confluentinc/confluent-kafka-dotnet</w:t>
        </w:r>
      </w:hyperlink>
    </w:p>
    <w:sectPr w:rsidR="0089445F" w:rsidRPr="00E94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51"/>
    <w:rsid w:val="0000716D"/>
    <w:rsid w:val="00131351"/>
    <w:rsid w:val="003C1088"/>
    <w:rsid w:val="003F4C9A"/>
    <w:rsid w:val="00456E56"/>
    <w:rsid w:val="004E67EE"/>
    <w:rsid w:val="005710A9"/>
    <w:rsid w:val="005B016B"/>
    <w:rsid w:val="0089445F"/>
    <w:rsid w:val="008F477A"/>
    <w:rsid w:val="00A051C5"/>
    <w:rsid w:val="00AE4476"/>
    <w:rsid w:val="00B434EA"/>
    <w:rsid w:val="00CB205F"/>
    <w:rsid w:val="00CC56B7"/>
    <w:rsid w:val="00DA0D0A"/>
    <w:rsid w:val="00E94446"/>
    <w:rsid w:val="00EB456C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B7FE"/>
  <w15:chartTrackingRefBased/>
  <w15:docId w15:val="{F29BDEF2-C278-4ABE-9F03-67FBF6AA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4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44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44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51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4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4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E44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E4476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E4476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FD512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4">
    <w:name w:val="Table Grid"/>
    <w:basedOn w:val="a1"/>
    <w:uiPriority w:val="39"/>
    <w:rsid w:val="003C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E94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sodawoods-blogs/p/896951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afka.apache.org/downloads" TargetMode="External"/><Relationship Id="rId12" Type="http://schemas.openxmlformats.org/officeDocument/2006/relationships/hyperlink" Target="https://www.cnblogs.com/nedulee/p/12421970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estbrookliu/article/details/99711606" TargetMode="External"/><Relationship Id="rId5" Type="http://schemas.openxmlformats.org/officeDocument/2006/relationships/hyperlink" Target="https://www.cnblogs.com/toutou/p/install_codis.html" TargetMode="External"/><Relationship Id="rId15" Type="http://schemas.openxmlformats.org/officeDocument/2006/relationships/hyperlink" Target="https://github.com/confluentinc/confluent-kafka-dotnet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zookeeper.apache.org/releases.html" TargetMode="External"/><Relationship Id="rId9" Type="http://schemas.openxmlformats.org/officeDocument/2006/relationships/hyperlink" Target="https://www.cnblogs.com/toutou/p/linux_install_kafka.html" TargetMode="External"/><Relationship Id="rId14" Type="http://schemas.openxmlformats.org/officeDocument/2006/relationships/hyperlink" Target="https://www.cnblogs.com/sodawoods-blogs/p/896977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50</cp:revision>
  <dcterms:created xsi:type="dcterms:W3CDTF">2020-07-23T05:58:00Z</dcterms:created>
  <dcterms:modified xsi:type="dcterms:W3CDTF">2020-07-24T04:05:00Z</dcterms:modified>
</cp:coreProperties>
</file>