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0E4" w:rsidRPr="00B160E4" w:rsidRDefault="00D148BC" w:rsidP="00B16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</w:t>
      </w:r>
      <w:r w:rsidR="00B160E4" w:rsidRPr="00B1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itle:</w:t>
      </w:r>
      <w:r w:rsidR="00B160E4" w:rsidRPr="00B160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B160E4" w:rsidRPr="00B160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Authors</w:t>
      </w:r>
      <w:r w:rsidR="00B160E4" w:rsidRPr="00B1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</w:p>
    <w:p w:rsidR="00B160E4" w:rsidRPr="00B160E4" w:rsidRDefault="00BE3268" w:rsidP="00B16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BE3268" w:rsidRDefault="00B160E4" w:rsidP="00B1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B160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Instructions to reviewer:</w:t>
      </w:r>
      <w:r w:rsidRPr="00B1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Use these criteria to rate the poster presentation on a scale of 1-5 </w:t>
      </w:r>
    </w:p>
    <w:p w:rsidR="00B160E4" w:rsidRPr="00B160E4" w:rsidRDefault="00B160E4" w:rsidP="00BE3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(1=st</w:t>
      </w:r>
      <w:r w:rsidR="00D148B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r</w:t>
      </w:r>
      <w:r w:rsidRPr="00B1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ongly </w:t>
      </w:r>
      <w:r w:rsidRPr="00B160E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FFFFF"/>
        </w:rPr>
        <w:t>dis</w:t>
      </w:r>
      <w:r w:rsidRPr="00B1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agree; 3=neutral; 5=strongly agree).</w:t>
      </w:r>
      <w:bookmarkStart w:id="0" w:name="_GoBack"/>
      <w:bookmarkEnd w:id="0"/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25"/>
        <w:gridCol w:w="1275"/>
      </w:tblGrid>
      <w:tr w:rsidR="00B160E4" w:rsidRPr="00B160E4" w:rsidTr="00B160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Appearance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is strong</w:t>
            </w:r>
            <w:r w:rsidRPr="00B16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agreement</w:t>
            </w:r>
          </w:p>
        </w:tc>
      </w:tr>
      <w:tr w:rsidR="00B160E4" w:rsidRPr="00B160E4" w:rsidTr="0013669E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1. Display attracts viewer's attention.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B160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2. Words are easy to read from an appropriate distance (3-5 feet).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13669E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3. Poster is well organized and easy to follow.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B160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4. Graphics and other visuals enhance presentation.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13669E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5. The poster is neat and appealing to look at.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B160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60E4" w:rsidRPr="00B160E4" w:rsidTr="00B160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60E4" w:rsidRPr="00B160E4" w:rsidTr="0013669E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6. Content is clear and easy to understand.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B160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7. Purpose of model (question being addressed) is stated clearly.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13669E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8. I understand why someone might be interested in the model results.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B160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r w:rsidR="0013669E"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enough detail about methods (e.g., </w:t>
            </w:r>
            <w:r w:rsidR="0013669E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new variables</w:t>
            </w:r>
            <w:r w:rsidR="0013669E"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) for me to understand the model and results.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13669E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13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r w:rsidR="0013669E">
              <w:rPr>
                <w:rFonts w:ascii="Times New Roman" w:eastAsia="Times New Roman" w:hAnsi="Times New Roman" w:cs="Times New Roman"/>
                <w:sz w:val="24"/>
                <w:szCs w:val="24"/>
              </w:rPr>
              <w:t>The sample characteristics are fully described.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B160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11. The approach taken is appropriate for the problem and technically sound.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13669E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r w:rsidR="0013669E"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Conclusions are stated clearly.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B160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  <w:r w:rsidR="0013669E"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Conclusions are supported by model results.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13669E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13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</w:t>
            </w:r>
            <w:r w:rsidR="00136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Limitations of the study are clear. 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B160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60E4" w:rsidRPr="00B160E4" w:rsidTr="00B160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Presentation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60E4" w:rsidRPr="00B160E4" w:rsidTr="0013669E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15. Presenter's response to questions demonstrated knowledge of subject matter and project.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160E4" w:rsidRPr="00B160E4" w:rsidTr="00B160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 </w:t>
            </w:r>
            <w:r w:rsidR="00BE3268" w:rsidRPr="00BE3268">
              <w:rPr>
                <w:rFonts w:ascii="Times New Roman" w:eastAsia="Times New Roman" w:hAnsi="Times New Roman" w:cs="Times New Roman"/>
                <w:sz w:val="24"/>
                <w:szCs w:val="24"/>
              </w:rPr>
              <w:t>The presenters conducted themselves professional during the presentation.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60E4" w:rsidRPr="00B160E4" w:rsidRDefault="00B160E4" w:rsidP="00B16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  <w:tr w:rsidR="00BE3268" w:rsidRPr="00B160E4" w:rsidTr="00BE3268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E3268" w:rsidRPr="00B160E4" w:rsidRDefault="00BE3268" w:rsidP="00BE3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 </w:t>
            </w:r>
            <w:r w:rsidRPr="00BE3268">
              <w:rPr>
                <w:rFonts w:ascii="Times New Roman" w:eastAsia="Times New Roman" w:hAnsi="Times New Roman" w:cs="Times New Roman"/>
                <w:sz w:val="24"/>
                <w:szCs w:val="24"/>
              </w:rPr>
              <w:t>It was clear that all team members understood what was being presented and had an equal contribution to the data analysis. One member did not dominate the presentation and questions.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E3268" w:rsidRPr="00B160E4" w:rsidRDefault="00BE3268" w:rsidP="00BE3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E4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</w:tbl>
    <w:p w:rsidR="00B160E4" w:rsidRPr="00B160E4" w:rsidRDefault="00B160E4" w:rsidP="00B160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60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Other comments</w:t>
      </w:r>
      <w:r w:rsidRPr="00B160E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14778" w:rsidRDefault="00314778"/>
    <w:sectPr w:rsidR="00314778" w:rsidSect="00B160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0E4"/>
    <w:rsid w:val="0013669E"/>
    <w:rsid w:val="00314778"/>
    <w:rsid w:val="00B160E4"/>
    <w:rsid w:val="00BE3268"/>
    <w:rsid w:val="00D148BC"/>
    <w:rsid w:val="00D9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1713"/>
  <w15:chartTrackingRefBased/>
  <w15:docId w15:val="{8991867F-6546-471F-BC2B-25C870F6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60E4"/>
  </w:style>
  <w:style w:type="paragraph" w:styleId="NormalWeb">
    <w:name w:val="Normal (Web)"/>
    <w:basedOn w:val="Normal"/>
    <w:uiPriority w:val="99"/>
    <w:semiHidden/>
    <w:unhideWhenUsed/>
    <w:rsid w:val="00B1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Jeffries</dc:creator>
  <cp:keywords/>
  <dc:description/>
  <cp:lastModifiedBy>Robin A Donatello</cp:lastModifiedBy>
  <cp:revision>4</cp:revision>
  <dcterms:created xsi:type="dcterms:W3CDTF">2014-12-11T03:57:00Z</dcterms:created>
  <dcterms:modified xsi:type="dcterms:W3CDTF">2017-11-26T18:18:00Z</dcterms:modified>
</cp:coreProperties>
</file>