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2AFA" w14:textId="04DF4D56" w:rsidR="00363A3B" w:rsidRPr="001B1AE3" w:rsidRDefault="001B1AE3" w:rsidP="001B1AE3">
      <w:pPr>
        <w:jc w:val="center"/>
        <w:rPr>
          <w:b/>
          <w:bCs/>
          <w:sz w:val="26"/>
          <w:lang w:val="en-US"/>
        </w:rPr>
      </w:pPr>
      <w:r w:rsidRPr="001B1AE3">
        <w:rPr>
          <w:b/>
          <w:bCs/>
          <w:sz w:val="26"/>
          <w:lang w:val="en-US"/>
        </w:rPr>
        <w:t xml:space="preserve">Risk Register </w:t>
      </w:r>
    </w:p>
    <w:p w14:paraId="609126C6" w14:textId="2BA5EB77" w:rsidR="001B1AE3" w:rsidRPr="001B1AE3" w:rsidRDefault="001B1AE3" w:rsidP="001B1AE3">
      <w:pPr>
        <w:jc w:val="center"/>
        <w:rPr>
          <w:b/>
          <w:bCs/>
          <w:sz w:val="26"/>
          <w:lang w:val="en-US"/>
        </w:rPr>
      </w:pPr>
      <w:r w:rsidRPr="001B1AE3">
        <w:rPr>
          <w:b/>
          <w:bCs/>
          <w:sz w:val="26"/>
          <w:lang w:val="en-US"/>
        </w:rPr>
        <w:t>Group 11</w:t>
      </w:r>
    </w:p>
    <w:p w14:paraId="19D6995D" w14:textId="7F1F8C2C" w:rsidR="009D3A0C" w:rsidRPr="00AB0E24" w:rsidRDefault="009D3A0C" w:rsidP="001B1AE3">
      <w:pPr>
        <w:rPr>
          <w:sz w:val="26"/>
          <w:lang w:val="en-US"/>
        </w:rPr>
      </w:pPr>
      <w:r>
        <w:rPr>
          <w:b/>
          <w:bCs/>
          <w:sz w:val="26"/>
          <w:lang w:val="en-US"/>
        </w:rPr>
        <w:t>Outline of the document and template</w:t>
      </w:r>
    </w:p>
    <w:p w14:paraId="58599114" w14:textId="1F6040C1" w:rsidR="00AB0E24" w:rsidRDefault="00AB0E24" w:rsidP="001B1AE3">
      <w:pPr>
        <w:rPr>
          <w:lang w:val="en-US"/>
        </w:rPr>
      </w:pPr>
      <w:r>
        <w:rPr>
          <w:lang w:val="en-US"/>
        </w:rPr>
        <w:t>Risk description: short description of the overview of the risk and why it’s a potential issue.</w:t>
      </w:r>
    </w:p>
    <w:p w14:paraId="1B94142A" w14:textId="29785602" w:rsidR="00AB0E24" w:rsidRDefault="00AB0E24" w:rsidP="001B1AE3">
      <w:pPr>
        <w:rPr>
          <w:lang w:val="en-US"/>
        </w:rPr>
      </w:pPr>
      <w:r>
        <w:rPr>
          <w:lang w:val="en-US"/>
        </w:rPr>
        <w:t>Risk category: Operations, Budget, Schedule, Technology, Information, Security, Quality, Project plan</w:t>
      </w:r>
    </w:p>
    <w:p w14:paraId="70F49DF6" w14:textId="1742A91F" w:rsidR="00AB0E24" w:rsidRDefault="00AB0E24" w:rsidP="001B1AE3">
      <w:pPr>
        <w:rPr>
          <w:lang w:val="en-US"/>
        </w:rPr>
      </w:pPr>
      <w:r>
        <w:rPr>
          <w:lang w:val="en-US"/>
        </w:rPr>
        <w:t>Risk likelihood: Not likely, somewhat likely, likely, very likely</w:t>
      </w:r>
    </w:p>
    <w:p w14:paraId="18002689" w14:textId="7A070377" w:rsidR="00AB0E24" w:rsidRDefault="00AB0E24" w:rsidP="001B1AE3">
      <w:pPr>
        <w:rPr>
          <w:lang w:val="en-US"/>
        </w:rPr>
      </w:pPr>
      <w:r>
        <w:rPr>
          <w:lang w:val="en-US"/>
        </w:rPr>
        <w:t>Risk analysis: Very low, low, medium, high, very high</w:t>
      </w:r>
    </w:p>
    <w:p w14:paraId="444DBD23" w14:textId="22A2D312" w:rsidR="00AB0E24" w:rsidRDefault="00AB0E24" w:rsidP="001B1AE3">
      <w:pPr>
        <w:rPr>
          <w:lang w:val="en-US"/>
        </w:rPr>
      </w:pPr>
      <w:r>
        <w:rPr>
          <w:lang w:val="en-US"/>
        </w:rPr>
        <w:t>Risk mitigation: response plan, a brief description of how to lessen the risk</w:t>
      </w:r>
    </w:p>
    <w:p w14:paraId="0E98D66B" w14:textId="1D043664" w:rsidR="00AB0E24" w:rsidRDefault="00AB0E24" w:rsidP="001B1AE3">
      <w:pPr>
        <w:rPr>
          <w:lang w:val="en-US"/>
        </w:rPr>
      </w:pPr>
      <w:r>
        <w:rPr>
          <w:lang w:val="en-US"/>
        </w:rPr>
        <w:t>Risk priority: 1 (low), 2 (medium), 3 (high)</w:t>
      </w:r>
    </w:p>
    <w:p w14:paraId="402F74B0" w14:textId="30358B45" w:rsidR="00AB0E24" w:rsidRDefault="00AB0E24" w:rsidP="001B1AE3">
      <w:pPr>
        <w:rPr>
          <w:lang w:val="en-US"/>
        </w:rPr>
      </w:pPr>
      <w:r>
        <w:rPr>
          <w:lang w:val="en-US"/>
        </w:rPr>
        <w:t>Risk status: Communicate the status of the task, Open, in progress, and closed.</w:t>
      </w:r>
    </w:p>
    <w:p w14:paraId="7A6808D2" w14:textId="77777777" w:rsidR="00AB0E24" w:rsidRPr="00AB0E24" w:rsidRDefault="00AB0E24" w:rsidP="001B1AE3">
      <w:pPr>
        <w:rPr>
          <w:lang w:val="en-US"/>
        </w:rPr>
      </w:pPr>
    </w:p>
    <w:p w14:paraId="173970A9" w14:textId="1321FC3E" w:rsidR="001B1AE3" w:rsidRDefault="001B1AE3" w:rsidP="001B1AE3">
      <w:pPr>
        <w:rPr>
          <w:b/>
          <w:bCs/>
          <w:sz w:val="26"/>
          <w:lang w:val="en-US"/>
        </w:rPr>
      </w:pPr>
      <w:r>
        <w:rPr>
          <w:b/>
          <w:bCs/>
          <w:sz w:val="26"/>
          <w:lang w:val="en-US"/>
        </w:rPr>
        <w:t>Risk identification</w:t>
      </w:r>
    </w:p>
    <w:p w14:paraId="5AF63475" w14:textId="66AAB75D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Data loss / Data privacy laws</w:t>
      </w:r>
    </w:p>
    <w:p w14:paraId="2E99A467" w14:textId="2DAF8A14" w:rsidR="001B1AE3" w:rsidRDefault="001B1AE3" w:rsidP="001B1AE3">
      <w:pPr>
        <w:rPr>
          <w:lang w:val="en-US"/>
        </w:rPr>
      </w:pPr>
      <w:r>
        <w:rPr>
          <w:lang w:val="en-US"/>
        </w:rPr>
        <w:t xml:space="preserve">Description: Documents are not stored permanently on server database; documents will be stored as temporary files or in database and cleared once output is produced. This may lead to data loss if the process is interrupted.  Must comply </w:t>
      </w:r>
      <w:r w:rsidR="00A3617A">
        <w:rPr>
          <w:lang w:val="en-US"/>
        </w:rPr>
        <w:t>with</w:t>
      </w:r>
      <w:r>
        <w:rPr>
          <w:lang w:val="en-US"/>
        </w:rPr>
        <w:t xml:space="preserve"> legal and industry standard data privacy laws </w:t>
      </w:r>
      <w:r w:rsidR="00A3617A">
        <w:rPr>
          <w:lang w:val="en-US"/>
        </w:rPr>
        <w:t>for the comfortability of client use of the application.</w:t>
      </w:r>
    </w:p>
    <w:p w14:paraId="479B29FB" w14:textId="48F14681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A3617A">
        <w:rPr>
          <w:lang w:val="en-US"/>
        </w:rPr>
        <w:t xml:space="preserve"> Technology, Security, Information</w:t>
      </w:r>
      <w:r w:rsidR="00E56873">
        <w:rPr>
          <w:lang w:val="en-US"/>
        </w:rPr>
        <w:t>, Technical</w:t>
      </w:r>
    </w:p>
    <w:p w14:paraId="56B727BE" w14:textId="57D83B7C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A3617A">
        <w:rPr>
          <w:lang w:val="en-US"/>
        </w:rPr>
        <w:t xml:space="preserve"> Likely</w:t>
      </w:r>
    </w:p>
    <w:p w14:paraId="6631F828" w14:textId="1B1D8CF1" w:rsidR="001B1AE3" w:rsidRDefault="00A3617A" w:rsidP="001B1AE3">
      <w:pPr>
        <w:rPr>
          <w:lang w:val="en-US"/>
        </w:rPr>
      </w:pPr>
      <w:r>
        <w:rPr>
          <w:lang w:val="en-US"/>
        </w:rPr>
        <w:t xml:space="preserve">Risk </w:t>
      </w:r>
      <w:r w:rsidR="001B1AE3">
        <w:rPr>
          <w:lang w:val="en-US"/>
        </w:rPr>
        <w:t>Analysis:</w:t>
      </w:r>
      <w:r>
        <w:rPr>
          <w:lang w:val="en-US"/>
        </w:rPr>
        <w:t xml:space="preserve"> High</w:t>
      </w:r>
    </w:p>
    <w:p w14:paraId="53399915" w14:textId="3DC92E72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A3617A">
        <w:rPr>
          <w:lang w:val="en-US"/>
        </w:rPr>
        <w:t xml:space="preserve"> Implement logging ensuring data is recoverable or reprocessed in the case of an interruption. Implement error handling for graceful error recovery. Consult client on data handling.</w:t>
      </w:r>
    </w:p>
    <w:p w14:paraId="4B21F152" w14:textId="5917EF01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A3617A">
        <w:rPr>
          <w:lang w:val="en-US"/>
        </w:rPr>
        <w:t xml:space="preserve"> 3 (high)</w:t>
      </w:r>
    </w:p>
    <w:p w14:paraId="14A9E867" w14:textId="68F6DB12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A3617A">
        <w:rPr>
          <w:lang w:val="en-US"/>
        </w:rPr>
        <w:t xml:space="preserve"> Client instructed on not having data stored, must implement security measures for safe data handling.</w:t>
      </w:r>
    </w:p>
    <w:p w14:paraId="047C4619" w14:textId="03B967AB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Security of Temporary files / Vulnerabilities in Web application</w:t>
      </w:r>
    </w:p>
    <w:p w14:paraId="247EE85C" w14:textId="1E1BA196" w:rsidR="001B1AE3" w:rsidRPr="004B0CE9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A3617A">
        <w:rPr>
          <w:lang w:val="en-US"/>
        </w:rPr>
        <w:t xml:space="preserve"> Temporary files may be </w:t>
      </w:r>
      <w:r w:rsidR="004B0CE9">
        <w:rPr>
          <w:lang w:val="en-US"/>
        </w:rPr>
        <w:t>tampered with</w:t>
      </w:r>
      <w:r w:rsidR="00A3617A">
        <w:rPr>
          <w:lang w:val="en-US"/>
        </w:rPr>
        <w:t xml:space="preserve"> / accessed during processing.  </w:t>
      </w:r>
      <w:r w:rsidR="004B0CE9">
        <w:rPr>
          <w:lang w:val="en-US"/>
        </w:rPr>
        <w:t xml:space="preserve">Web </w:t>
      </w:r>
      <w:proofErr w:type="gramStart"/>
      <w:r w:rsidR="004B0CE9">
        <w:rPr>
          <w:lang w:val="en-US"/>
        </w:rPr>
        <w:t>application</w:t>
      </w:r>
      <w:proofErr w:type="gramEnd"/>
      <w:r w:rsidR="004B0CE9">
        <w:rPr>
          <w:lang w:val="en-US"/>
        </w:rPr>
        <w:t xml:space="preserve"> may have vulnerabilities such as SQL injection, and Improper transport layer security.</w:t>
      </w:r>
    </w:p>
    <w:p w14:paraId="33A4DE99" w14:textId="71B78FEF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A3617A">
        <w:rPr>
          <w:lang w:val="en-US"/>
        </w:rPr>
        <w:t xml:space="preserve"> Security, Information</w:t>
      </w:r>
      <w:r w:rsidR="00E56873">
        <w:rPr>
          <w:lang w:val="en-US"/>
        </w:rPr>
        <w:t>, Technical</w:t>
      </w:r>
    </w:p>
    <w:p w14:paraId="56FC70DE" w14:textId="4B360BA2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A3617A">
        <w:rPr>
          <w:lang w:val="en-US"/>
        </w:rPr>
        <w:t xml:space="preserve"> Likely</w:t>
      </w:r>
    </w:p>
    <w:p w14:paraId="2D82D3F5" w14:textId="5E0D39EC" w:rsidR="001B1AE3" w:rsidRDefault="00A3617A" w:rsidP="001B1AE3">
      <w:pPr>
        <w:rPr>
          <w:lang w:val="en-US"/>
        </w:rPr>
      </w:pPr>
      <w:r>
        <w:rPr>
          <w:lang w:val="en-US"/>
        </w:rPr>
        <w:t xml:space="preserve">Risk </w:t>
      </w:r>
      <w:r w:rsidR="001B1AE3">
        <w:rPr>
          <w:lang w:val="en-US"/>
        </w:rPr>
        <w:t>Analysis:</w:t>
      </w:r>
      <w:r>
        <w:rPr>
          <w:lang w:val="en-US"/>
        </w:rPr>
        <w:t xml:space="preserve"> High</w:t>
      </w:r>
    </w:p>
    <w:p w14:paraId="0F0A39A5" w14:textId="08F9811A" w:rsidR="001B1AE3" w:rsidRPr="004B0CE9" w:rsidRDefault="001B1AE3" w:rsidP="001B1AE3">
      <w:pPr>
        <w:rPr>
          <w:lang w:val="en-US"/>
        </w:rPr>
      </w:pPr>
      <w:r>
        <w:rPr>
          <w:lang w:val="en-US"/>
        </w:rPr>
        <w:lastRenderedPageBreak/>
        <w:t>Mitigation:</w:t>
      </w:r>
      <w:r w:rsidR="00A3617A">
        <w:rPr>
          <w:lang w:val="en-US"/>
        </w:rPr>
        <w:t xml:space="preserve"> Using secure</w:t>
      </w:r>
      <w:r w:rsidR="004B0CE9">
        <w:rPr>
          <w:lang w:val="en-US"/>
        </w:rPr>
        <w:t xml:space="preserve"> isolated environment</w:t>
      </w:r>
      <w:r w:rsidR="00A3617A">
        <w:rPr>
          <w:lang w:val="en-US"/>
        </w:rPr>
        <w:t xml:space="preserve"> for temporary file</w:t>
      </w:r>
      <w:r w:rsidR="004B0CE9">
        <w:rPr>
          <w:lang w:val="en-US"/>
        </w:rPr>
        <w:t xml:space="preserve"> storage</w:t>
      </w:r>
      <w:r w:rsidR="00A3617A">
        <w:rPr>
          <w:lang w:val="en-US"/>
        </w:rPr>
        <w:t xml:space="preserve">, encryption and restricting access. </w:t>
      </w:r>
      <w:r w:rsidR="004B0CE9">
        <w:rPr>
          <w:lang w:val="en-US"/>
        </w:rPr>
        <w:t xml:space="preserve">Secure </w:t>
      </w:r>
      <w:r w:rsidR="00A3617A">
        <w:rPr>
          <w:lang w:val="en-US"/>
        </w:rPr>
        <w:t>delet</w:t>
      </w:r>
      <w:r w:rsidR="004B0CE9">
        <w:rPr>
          <w:lang w:val="en-US"/>
        </w:rPr>
        <w:t xml:space="preserve">ion </w:t>
      </w:r>
      <w:r w:rsidR="00A3617A">
        <w:rPr>
          <w:lang w:val="en-US"/>
        </w:rPr>
        <w:t xml:space="preserve">after processing. </w:t>
      </w:r>
      <w:r w:rsidR="004B0CE9">
        <w:rPr>
          <w:lang w:val="en-US"/>
        </w:rPr>
        <w:t>Validate the input to prevent injection attacks. Implement tokens in forms, use HTTPS, and penetration testing.</w:t>
      </w:r>
    </w:p>
    <w:p w14:paraId="1652280A" w14:textId="5FC66D32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A3617A">
        <w:rPr>
          <w:lang w:val="en-US"/>
        </w:rPr>
        <w:t xml:space="preserve"> 3 (high)</w:t>
      </w:r>
    </w:p>
    <w:p w14:paraId="133097B0" w14:textId="681687E7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A3617A">
        <w:rPr>
          <w:lang w:val="en-US"/>
        </w:rPr>
        <w:t xml:space="preserve"> Discussed with client, </w:t>
      </w:r>
      <w:r w:rsidR="00AB0E24">
        <w:rPr>
          <w:lang w:val="en-US"/>
        </w:rPr>
        <w:t>in progress.</w:t>
      </w:r>
    </w:p>
    <w:p w14:paraId="28C981B7" w14:textId="4CD4EBF9" w:rsidR="001B1AE3" w:rsidRPr="001B1AE3" w:rsidRDefault="001B1AE3" w:rsidP="001B1AE3">
      <w:pPr>
        <w:rPr>
          <w:lang w:val="en-US"/>
        </w:rPr>
      </w:pPr>
    </w:p>
    <w:p w14:paraId="79A953F4" w14:textId="053647D2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Bottlenecking</w:t>
      </w:r>
    </w:p>
    <w:p w14:paraId="4A37FEE6" w14:textId="2A344AF8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4E4F08">
        <w:rPr>
          <w:lang w:val="en-US"/>
        </w:rPr>
        <w:t xml:space="preserve"> Slow performance when processing many documents or multiple requests.</w:t>
      </w:r>
    </w:p>
    <w:p w14:paraId="613A8DBA" w14:textId="4F24D15C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4E4F08">
        <w:rPr>
          <w:lang w:val="en-US"/>
        </w:rPr>
        <w:t xml:space="preserve"> Performance, Technology</w:t>
      </w:r>
      <w:r w:rsidR="00E56873">
        <w:rPr>
          <w:lang w:val="en-US"/>
        </w:rPr>
        <w:t>, Technical</w:t>
      </w:r>
    </w:p>
    <w:p w14:paraId="1E5C000C" w14:textId="11E1A11C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4E4F08">
        <w:rPr>
          <w:lang w:val="en-US"/>
        </w:rPr>
        <w:t xml:space="preserve"> Likely</w:t>
      </w:r>
    </w:p>
    <w:p w14:paraId="169F6F7B" w14:textId="67F37550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4E4F08">
        <w:rPr>
          <w:lang w:val="en-US"/>
        </w:rPr>
        <w:t xml:space="preserve"> Medium</w:t>
      </w:r>
    </w:p>
    <w:p w14:paraId="5D63AE6A" w14:textId="3C361892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4E4F08">
        <w:rPr>
          <w:lang w:val="en-US"/>
        </w:rPr>
        <w:t xml:space="preserve"> Optimize code, performance testing and benchmarking. Asynchronous processing for multiple requests.</w:t>
      </w:r>
    </w:p>
    <w:p w14:paraId="5427048E" w14:textId="7613C2C1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4E4F08">
        <w:rPr>
          <w:lang w:val="en-US"/>
        </w:rPr>
        <w:t xml:space="preserve"> 2 (medium)</w:t>
      </w:r>
    </w:p>
    <w:p w14:paraId="63920D2F" w14:textId="475D254E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4E4F08">
        <w:rPr>
          <w:lang w:val="en-US"/>
        </w:rPr>
        <w:t xml:space="preserve"> Not implemented, </w:t>
      </w:r>
      <w:r w:rsidR="00AB0E24">
        <w:rPr>
          <w:lang w:val="en-US"/>
        </w:rPr>
        <w:t>Open.</w:t>
      </w:r>
    </w:p>
    <w:p w14:paraId="2D7DB969" w14:textId="77777777" w:rsidR="001B1AE3" w:rsidRPr="001B1AE3" w:rsidRDefault="001B1AE3" w:rsidP="001B1AE3">
      <w:pPr>
        <w:rPr>
          <w:u w:val="single"/>
          <w:lang w:val="en-US"/>
        </w:rPr>
      </w:pPr>
    </w:p>
    <w:p w14:paraId="3E242F17" w14:textId="3DF8785C" w:rsidR="001B1AE3" w:rsidRPr="001B1AE3" w:rsidRDefault="004E4F08" w:rsidP="001B1AE3">
      <w:pPr>
        <w:rPr>
          <w:u w:val="single"/>
          <w:lang w:val="en-US"/>
        </w:rPr>
      </w:pPr>
      <w:r>
        <w:rPr>
          <w:u w:val="single"/>
          <w:lang w:val="en-US"/>
        </w:rPr>
        <w:t xml:space="preserve">Client </w:t>
      </w:r>
      <w:r w:rsidR="001B1AE3" w:rsidRPr="001B1AE3">
        <w:rPr>
          <w:u w:val="single"/>
          <w:lang w:val="en-US"/>
        </w:rPr>
        <w:t>Communication &amp; Engagement</w:t>
      </w:r>
    </w:p>
    <w:p w14:paraId="7510A09C" w14:textId="4BF8577A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4E4F08">
        <w:rPr>
          <w:lang w:val="en-US"/>
        </w:rPr>
        <w:t xml:space="preserve"> Lack of communication with Client may result in unclear requirements and expectations of the application.</w:t>
      </w:r>
    </w:p>
    <w:p w14:paraId="19EE6707" w14:textId="03F6BE0B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4E4F08">
        <w:rPr>
          <w:lang w:val="en-US"/>
        </w:rPr>
        <w:t xml:space="preserve"> Information, Operations, Project plan</w:t>
      </w:r>
    </w:p>
    <w:p w14:paraId="69F32FD0" w14:textId="3EEA3CB9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4E4F08">
        <w:rPr>
          <w:lang w:val="en-US"/>
        </w:rPr>
        <w:t xml:space="preserve"> Not likely</w:t>
      </w:r>
    </w:p>
    <w:p w14:paraId="631A9473" w14:textId="627405C3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4E4F08">
        <w:rPr>
          <w:lang w:val="en-US"/>
        </w:rPr>
        <w:t xml:space="preserve"> Medium</w:t>
      </w:r>
    </w:p>
    <w:p w14:paraId="4FD97DCD" w14:textId="454512A0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4E4F08">
        <w:rPr>
          <w:lang w:val="en-US"/>
        </w:rPr>
        <w:t xml:space="preserve"> Regular communication with client, provide progress updates with sprint deliverables and receive feedback to ensure correct requirements and functionality.</w:t>
      </w:r>
    </w:p>
    <w:p w14:paraId="65BC07AC" w14:textId="034FC1B1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4E4F08">
        <w:rPr>
          <w:lang w:val="en-US"/>
        </w:rPr>
        <w:t xml:space="preserve"> </w:t>
      </w:r>
      <w:r w:rsidR="009D3A0C">
        <w:rPr>
          <w:lang w:val="en-US"/>
        </w:rPr>
        <w:t>3 (high)</w:t>
      </w:r>
    </w:p>
    <w:p w14:paraId="23092EA6" w14:textId="4BBCC852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4E4F08">
        <w:rPr>
          <w:lang w:val="en-US"/>
        </w:rPr>
        <w:t xml:space="preserve"> First meeting went well, received all requirements. Need to determine budgeting and final requirements for next meeting.</w:t>
      </w:r>
      <w:r w:rsidR="00AB0E24">
        <w:rPr>
          <w:lang w:val="en-US"/>
        </w:rPr>
        <w:t xml:space="preserve"> In progress</w:t>
      </w:r>
    </w:p>
    <w:p w14:paraId="379762BC" w14:textId="77777777" w:rsidR="001B1AE3" w:rsidRPr="001B1AE3" w:rsidRDefault="001B1AE3" w:rsidP="001B1AE3">
      <w:pPr>
        <w:rPr>
          <w:u w:val="single"/>
          <w:lang w:val="en-US"/>
        </w:rPr>
      </w:pPr>
    </w:p>
    <w:p w14:paraId="182FC396" w14:textId="5418928C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Inadequate Testing coverage</w:t>
      </w:r>
    </w:p>
    <w:p w14:paraId="324F55C5" w14:textId="51BEAFE9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4E4F08">
        <w:rPr>
          <w:lang w:val="en-US"/>
        </w:rPr>
        <w:t xml:space="preserve"> Insufficient testing allowing undiscovered vulnerabilities or bugs in the frontend affecting user friendliness, and vulnerabilities in data processing and handling.</w:t>
      </w:r>
    </w:p>
    <w:p w14:paraId="289A3AA3" w14:textId="2911358D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4E4F08">
        <w:rPr>
          <w:lang w:val="en-US"/>
        </w:rPr>
        <w:t xml:space="preserve"> </w:t>
      </w:r>
      <w:r w:rsidR="00E56873">
        <w:rPr>
          <w:lang w:val="en-US"/>
        </w:rPr>
        <w:t>Technical,</w:t>
      </w:r>
      <w:r w:rsidR="004E4F08">
        <w:rPr>
          <w:lang w:val="en-US"/>
        </w:rPr>
        <w:t xml:space="preserve"> Information, Security</w:t>
      </w:r>
    </w:p>
    <w:p w14:paraId="3FC85169" w14:textId="2AA2E118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4E4F08">
        <w:rPr>
          <w:lang w:val="en-US"/>
        </w:rPr>
        <w:t xml:space="preserve"> Not likely</w:t>
      </w:r>
    </w:p>
    <w:p w14:paraId="742C5089" w14:textId="3B6B2CDA" w:rsidR="00A3617A" w:rsidRDefault="00A3617A" w:rsidP="00A3617A">
      <w:pPr>
        <w:rPr>
          <w:lang w:val="en-US"/>
        </w:rPr>
      </w:pPr>
      <w:r>
        <w:rPr>
          <w:lang w:val="en-US"/>
        </w:rPr>
        <w:lastRenderedPageBreak/>
        <w:t>Risk Analysis:</w:t>
      </w:r>
      <w:r w:rsidR="004E4F08">
        <w:rPr>
          <w:lang w:val="en-US"/>
        </w:rPr>
        <w:t xml:space="preserve"> high</w:t>
      </w:r>
    </w:p>
    <w:p w14:paraId="1B459E05" w14:textId="7AAB6B65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4E4F08">
        <w:rPr>
          <w:lang w:val="en-US"/>
        </w:rPr>
        <w:t xml:space="preserve"> Develop comprehensive testing strategy using, </w:t>
      </w:r>
      <w:r w:rsidR="009D3A0C">
        <w:rPr>
          <w:lang w:val="en-US"/>
        </w:rPr>
        <w:t>system testing, user acceptance testing, functional testing, integration testing, unit testing, and performance testing.</w:t>
      </w:r>
    </w:p>
    <w:p w14:paraId="58CBF431" w14:textId="7F6708F9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9D3A0C">
        <w:rPr>
          <w:lang w:val="en-US"/>
        </w:rPr>
        <w:t xml:space="preserve"> 2 (medium)</w:t>
      </w:r>
    </w:p>
    <w:p w14:paraId="4B747ECE" w14:textId="6E4885CF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9D3A0C">
        <w:rPr>
          <w:lang w:val="en-US"/>
        </w:rPr>
        <w:t xml:space="preserve"> To be implemented in sprint 3 during the testing of the application.</w:t>
      </w:r>
      <w:r w:rsidR="00AB0E24">
        <w:rPr>
          <w:lang w:val="en-US"/>
        </w:rPr>
        <w:t xml:space="preserve"> Open</w:t>
      </w:r>
    </w:p>
    <w:p w14:paraId="17542FCD" w14:textId="77777777" w:rsidR="001B1AE3" w:rsidRPr="001B1AE3" w:rsidRDefault="001B1AE3" w:rsidP="001B1AE3">
      <w:pPr>
        <w:rPr>
          <w:u w:val="single"/>
          <w:lang w:val="en-US"/>
        </w:rPr>
      </w:pPr>
    </w:p>
    <w:p w14:paraId="78599745" w14:textId="7D2F27FB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Team skill gaps</w:t>
      </w:r>
    </w:p>
    <w:p w14:paraId="4F31874B" w14:textId="5EB3BC72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9D3A0C">
        <w:rPr>
          <w:lang w:val="en-US"/>
        </w:rPr>
        <w:t xml:space="preserve"> Lack of skills necessary for the development of the project within the team. Would lead to quality issues, or delays.</w:t>
      </w:r>
    </w:p>
    <w:p w14:paraId="3A2015A6" w14:textId="5605DA6F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56873">
        <w:rPr>
          <w:lang w:val="en-US"/>
        </w:rPr>
        <w:t xml:space="preserve"> Technical</w:t>
      </w:r>
    </w:p>
    <w:p w14:paraId="09CCF004" w14:textId="16208985" w:rsidR="009D3A0C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9D3A0C">
        <w:rPr>
          <w:lang w:val="en-US"/>
        </w:rPr>
        <w:t xml:space="preserve"> Not likely</w:t>
      </w:r>
    </w:p>
    <w:p w14:paraId="55107A2F" w14:textId="210470CC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9D3A0C">
        <w:rPr>
          <w:lang w:val="en-US"/>
        </w:rPr>
        <w:t xml:space="preserve"> Medium</w:t>
      </w:r>
    </w:p>
    <w:p w14:paraId="10151473" w14:textId="074EAF78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9D3A0C">
        <w:rPr>
          <w:lang w:val="en-US"/>
        </w:rPr>
        <w:t xml:space="preserve"> Conduct skill audit and ensure learning of skills required for development of the application</w:t>
      </w:r>
      <w:r w:rsidR="00E67B52">
        <w:rPr>
          <w:lang w:val="en-US"/>
        </w:rPr>
        <w:t>. Ensure members are given tasks that complement their skills.</w:t>
      </w:r>
    </w:p>
    <w:p w14:paraId="13BE3547" w14:textId="1D812CAB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E67B52">
        <w:rPr>
          <w:lang w:val="en-US"/>
        </w:rPr>
        <w:t xml:space="preserve"> 2 (medium)</w:t>
      </w:r>
    </w:p>
    <w:p w14:paraId="65EDF2F4" w14:textId="555F2D78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E67B52">
        <w:rPr>
          <w:lang w:val="en-US"/>
        </w:rPr>
        <w:t xml:space="preserve"> Audit has been completed.</w:t>
      </w:r>
      <w:r w:rsidR="00AB0E24">
        <w:rPr>
          <w:lang w:val="en-US"/>
        </w:rPr>
        <w:t xml:space="preserve"> Closed.</w:t>
      </w:r>
    </w:p>
    <w:p w14:paraId="2F6734B3" w14:textId="77777777" w:rsidR="001B1AE3" w:rsidRPr="001B1AE3" w:rsidRDefault="001B1AE3" w:rsidP="001B1AE3">
      <w:pPr>
        <w:rPr>
          <w:u w:val="single"/>
          <w:lang w:val="en-US"/>
        </w:rPr>
      </w:pPr>
    </w:p>
    <w:p w14:paraId="10ED4D70" w14:textId="3F790244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Change in project scope</w:t>
      </w:r>
    </w:p>
    <w:p w14:paraId="748E7958" w14:textId="247D8A3C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E67B52">
        <w:rPr>
          <w:lang w:val="en-US"/>
        </w:rPr>
        <w:t xml:space="preserve"> Changes in the project scope via client or external factors could lead to scope creep and strain on resources.</w:t>
      </w:r>
    </w:p>
    <w:p w14:paraId="18D21BBC" w14:textId="38DE909B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67B52">
        <w:rPr>
          <w:lang w:val="en-US"/>
        </w:rPr>
        <w:t xml:space="preserve"> Project plan, Schedule, Operations</w:t>
      </w:r>
    </w:p>
    <w:p w14:paraId="4F7EAB07" w14:textId="76265137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E67B52">
        <w:rPr>
          <w:lang w:val="en-US"/>
        </w:rPr>
        <w:t xml:space="preserve"> Likely</w:t>
      </w:r>
    </w:p>
    <w:p w14:paraId="7D847561" w14:textId="2A82ABAF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E67B52">
        <w:rPr>
          <w:lang w:val="en-US"/>
        </w:rPr>
        <w:t xml:space="preserve"> Medium</w:t>
      </w:r>
    </w:p>
    <w:p w14:paraId="014D45CE" w14:textId="37033726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E67B52">
        <w:rPr>
          <w:lang w:val="en-US"/>
        </w:rPr>
        <w:t xml:space="preserve"> Implement a process to evaluate and approve scope changes such as budgeting of requirements. Ensure clear documentation of the project requirements and task objectives.</w:t>
      </w:r>
    </w:p>
    <w:p w14:paraId="7F6897E5" w14:textId="61631716" w:rsidR="001B1AE3" w:rsidRDefault="001B1AE3" w:rsidP="00E67B52">
      <w:pPr>
        <w:rPr>
          <w:lang w:val="en-US"/>
        </w:rPr>
      </w:pPr>
      <w:r>
        <w:rPr>
          <w:lang w:val="en-US"/>
        </w:rPr>
        <w:t>Priority:</w:t>
      </w:r>
      <w:r w:rsidR="00E67B52">
        <w:rPr>
          <w:lang w:val="en-US"/>
        </w:rPr>
        <w:t xml:space="preserve"> 3 (high)</w:t>
      </w:r>
    </w:p>
    <w:p w14:paraId="6A98247D" w14:textId="7F0A1C49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E67B52">
        <w:rPr>
          <w:lang w:val="en-US"/>
        </w:rPr>
        <w:t xml:space="preserve"> Budgeting of requirements yet to be done, Requirements clearly documented and task objectives available on </w:t>
      </w:r>
      <w:proofErr w:type="spellStart"/>
      <w:r w:rsidR="00E67B52">
        <w:rPr>
          <w:lang w:val="en-US"/>
        </w:rPr>
        <w:t>github</w:t>
      </w:r>
      <w:proofErr w:type="spellEnd"/>
      <w:r w:rsidR="00E67B52">
        <w:rPr>
          <w:lang w:val="en-US"/>
        </w:rPr>
        <w:t>.</w:t>
      </w:r>
      <w:r w:rsidR="00AB0E24">
        <w:rPr>
          <w:lang w:val="en-US"/>
        </w:rPr>
        <w:t xml:space="preserve"> In progress.</w:t>
      </w:r>
    </w:p>
    <w:p w14:paraId="07BB2E2C" w14:textId="77777777" w:rsidR="001B1AE3" w:rsidRPr="001B1AE3" w:rsidRDefault="001B1AE3" w:rsidP="001B1AE3">
      <w:pPr>
        <w:rPr>
          <w:u w:val="single"/>
          <w:lang w:val="en-US"/>
        </w:rPr>
      </w:pPr>
    </w:p>
    <w:p w14:paraId="626F4634" w14:textId="5AC90E90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Scheduling conflicts &amp; Project management</w:t>
      </w:r>
    </w:p>
    <w:p w14:paraId="69BCAE0B" w14:textId="7CCE3176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E67B52">
        <w:rPr>
          <w:lang w:val="en-US"/>
        </w:rPr>
        <w:t xml:space="preserve"> Unclear leadership could lead to confusion and inefficiencies through clashing of members and tasks. Must have clear project direction and ensure members are working on something in conjunction.</w:t>
      </w:r>
    </w:p>
    <w:p w14:paraId="066DC5A6" w14:textId="741C4B23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67B52">
        <w:rPr>
          <w:lang w:val="en-US"/>
        </w:rPr>
        <w:t xml:space="preserve"> Project plan, Operations</w:t>
      </w:r>
    </w:p>
    <w:p w14:paraId="3C442920" w14:textId="6B81F5D4" w:rsidR="001B1AE3" w:rsidRDefault="001B1AE3" w:rsidP="001B1AE3">
      <w:pPr>
        <w:rPr>
          <w:lang w:val="en-US"/>
        </w:rPr>
      </w:pPr>
      <w:r>
        <w:rPr>
          <w:lang w:val="en-US"/>
        </w:rPr>
        <w:lastRenderedPageBreak/>
        <w:t>Likelihood:</w:t>
      </w:r>
      <w:r w:rsidR="00E67B52">
        <w:rPr>
          <w:lang w:val="en-US"/>
        </w:rPr>
        <w:t xml:space="preserve"> Somewhat likely</w:t>
      </w:r>
    </w:p>
    <w:p w14:paraId="5D98172D" w14:textId="3FF5EF57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E67B52">
        <w:rPr>
          <w:lang w:val="en-US"/>
        </w:rPr>
        <w:t xml:space="preserve"> High</w:t>
      </w:r>
    </w:p>
    <w:p w14:paraId="4BA91390" w14:textId="52434E62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E67B52">
        <w:rPr>
          <w:lang w:val="en-US"/>
        </w:rPr>
        <w:t xml:space="preserve"> Develop project schedule, ensuring communication between members and tasks.</w:t>
      </w:r>
    </w:p>
    <w:p w14:paraId="7C339961" w14:textId="619A735B" w:rsidR="001B1AE3" w:rsidRDefault="001B1AE3" w:rsidP="00E67B52">
      <w:pPr>
        <w:rPr>
          <w:lang w:val="en-US"/>
        </w:rPr>
      </w:pPr>
      <w:r>
        <w:rPr>
          <w:lang w:val="en-US"/>
        </w:rPr>
        <w:t>Priority:</w:t>
      </w:r>
      <w:r w:rsidR="00E67B52">
        <w:rPr>
          <w:lang w:val="en-US"/>
        </w:rPr>
        <w:t xml:space="preserve"> 2 (medium) </w:t>
      </w:r>
    </w:p>
    <w:p w14:paraId="62900ABC" w14:textId="78D710B0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E67B52">
        <w:rPr>
          <w:lang w:val="en-US"/>
        </w:rPr>
        <w:t xml:space="preserve"> </w:t>
      </w:r>
      <w:proofErr w:type="spellStart"/>
      <w:r w:rsidR="00E67B52">
        <w:rPr>
          <w:lang w:val="en-US"/>
        </w:rPr>
        <w:t>Github</w:t>
      </w:r>
      <w:proofErr w:type="spellEnd"/>
      <w:r w:rsidR="00E67B52">
        <w:rPr>
          <w:lang w:val="en-US"/>
        </w:rPr>
        <w:t xml:space="preserve"> project plan implemented for tasks, tasks in progress, and completed tasks.</w:t>
      </w:r>
      <w:r w:rsidR="00AB0E24">
        <w:rPr>
          <w:lang w:val="en-US"/>
        </w:rPr>
        <w:t xml:space="preserve"> In progress.</w:t>
      </w:r>
    </w:p>
    <w:p w14:paraId="14768974" w14:textId="77777777" w:rsidR="001B1AE3" w:rsidRPr="001B1AE3" w:rsidRDefault="001B1AE3" w:rsidP="001B1AE3">
      <w:pPr>
        <w:rPr>
          <w:u w:val="single"/>
          <w:lang w:val="en-US"/>
        </w:rPr>
      </w:pPr>
    </w:p>
    <w:p w14:paraId="36D417AB" w14:textId="6B947C1F" w:rsidR="001B1AE3" w:rsidRP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Integration issues</w:t>
      </w:r>
    </w:p>
    <w:p w14:paraId="4AF8A8BC" w14:textId="4685C398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E67B52">
        <w:rPr>
          <w:lang w:val="en-US"/>
        </w:rPr>
        <w:t xml:space="preserve"> </w:t>
      </w:r>
      <w:r w:rsidR="00E56873">
        <w:rPr>
          <w:lang w:val="en-US"/>
        </w:rPr>
        <w:t xml:space="preserve">Integration issues if connecting our application with other services. </w:t>
      </w:r>
      <w:r w:rsidR="00AB0E24">
        <w:rPr>
          <w:lang w:val="en-US"/>
        </w:rPr>
        <w:t>Specifically,</w:t>
      </w:r>
      <w:r w:rsidR="00E56873">
        <w:rPr>
          <w:lang w:val="en-US"/>
        </w:rPr>
        <w:t xml:space="preserve"> may occur when integrating with document storage, third party APIS used in document parsing such as XML or python docx.</w:t>
      </w:r>
    </w:p>
    <w:p w14:paraId="406E175A" w14:textId="023B61F2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56873">
        <w:rPr>
          <w:lang w:val="en-US"/>
        </w:rPr>
        <w:t xml:space="preserve"> Technical</w:t>
      </w:r>
    </w:p>
    <w:p w14:paraId="5A82B67A" w14:textId="370A36B3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E56873">
        <w:rPr>
          <w:lang w:val="en-US"/>
        </w:rPr>
        <w:t xml:space="preserve"> Somewhat likely</w:t>
      </w:r>
    </w:p>
    <w:p w14:paraId="2EBE0CD0" w14:textId="42503652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E56873">
        <w:rPr>
          <w:lang w:val="en-US"/>
        </w:rPr>
        <w:t xml:space="preserve"> Medium</w:t>
      </w:r>
    </w:p>
    <w:p w14:paraId="73E26339" w14:textId="16684B83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E56873">
        <w:rPr>
          <w:lang w:val="en-US"/>
        </w:rPr>
        <w:t xml:space="preserve"> Identify all external services or </w:t>
      </w:r>
      <w:proofErr w:type="gramStart"/>
      <w:r w:rsidR="00E56873">
        <w:rPr>
          <w:lang w:val="en-US"/>
        </w:rPr>
        <w:t>API’s</w:t>
      </w:r>
      <w:proofErr w:type="gramEnd"/>
      <w:r w:rsidR="00E56873">
        <w:rPr>
          <w:lang w:val="en-US"/>
        </w:rPr>
        <w:t xml:space="preserve"> needed for the application. Use standard data formats such as JSON, and XML for interoperability. Implement graceful error recovery to manage failures of communication or data inconsistencies.</w:t>
      </w:r>
    </w:p>
    <w:p w14:paraId="4F0568A8" w14:textId="4210C3A6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E56873">
        <w:rPr>
          <w:lang w:val="en-US"/>
        </w:rPr>
        <w:t xml:space="preserve"> 2 (medium)</w:t>
      </w:r>
    </w:p>
    <w:p w14:paraId="413BEC67" w14:textId="6163A074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E56873">
        <w:rPr>
          <w:lang w:val="en-US"/>
        </w:rPr>
        <w:t xml:space="preserve"> In progress.</w:t>
      </w:r>
    </w:p>
    <w:p w14:paraId="278EF1C7" w14:textId="77777777" w:rsidR="001B1AE3" w:rsidRPr="001B1AE3" w:rsidRDefault="001B1AE3" w:rsidP="001B1AE3">
      <w:pPr>
        <w:rPr>
          <w:u w:val="single"/>
          <w:lang w:val="en-US"/>
        </w:rPr>
      </w:pPr>
    </w:p>
    <w:p w14:paraId="34204C16" w14:textId="47FBD706" w:rsid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Third party services – APIS</w:t>
      </w:r>
    </w:p>
    <w:p w14:paraId="44DDF0FB" w14:textId="43F21A7C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E67B52">
        <w:rPr>
          <w:lang w:val="en-US"/>
        </w:rPr>
        <w:t xml:space="preserve"> Usage of API’s or third-party services may introduce unreliability of services change unexpectedly, may introduce unreliability and bugs.</w:t>
      </w:r>
    </w:p>
    <w:p w14:paraId="117299C3" w14:textId="766C99B7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67B52">
        <w:rPr>
          <w:lang w:val="en-US"/>
        </w:rPr>
        <w:t xml:space="preserve"> Technology</w:t>
      </w:r>
      <w:r w:rsidR="00E56873">
        <w:rPr>
          <w:lang w:val="en-US"/>
        </w:rPr>
        <w:t>, Technical</w:t>
      </w:r>
    </w:p>
    <w:p w14:paraId="748199BD" w14:textId="6D00D338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E67B52">
        <w:rPr>
          <w:lang w:val="en-US"/>
        </w:rPr>
        <w:t xml:space="preserve"> Not likely</w:t>
      </w:r>
    </w:p>
    <w:p w14:paraId="0F1FE13C" w14:textId="3F1E9CE5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E67B52">
        <w:rPr>
          <w:lang w:val="en-US"/>
        </w:rPr>
        <w:t xml:space="preserve"> Low</w:t>
      </w:r>
    </w:p>
    <w:p w14:paraId="6A15BAD3" w14:textId="22AB32F6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E67B52">
        <w:rPr>
          <w:lang w:val="en-US"/>
        </w:rPr>
        <w:t xml:space="preserve"> Evaluate reliability of third-party services before implementation / integration. Have a plan in case of failure or disruption</w:t>
      </w:r>
    </w:p>
    <w:p w14:paraId="5EAD2C48" w14:textId="229F4423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E67B52">
        <w:rPr>
          <w:lang w:val="en-US"/>
        </w:rPr>
        <w:t xml:space="preserve"> 1 (low)</w:t>
      </w:r>
    </w:p>
    <w:p w14:paraId="7C7F5C7D" w14:textId="52CC225B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E67B52">
        <w:rPr>
          <w:lang w:val="en-US"/>
        </w:rPr>
        <w:t xml:space="preserve"> Not implemented</w:t>
      </w:r>
    </w:p>
    <w:p w14:paraId="319539FA" w14:textId="77777777" w:rsidR="001B1AE3" w:rsidRPr="001B1AE3" w:rsidRDefault="001B1AE3" w:rsidP="001B1AE3">
      <w:pPr>
        <w:rPr>
          <w:u w:val="single"/>
          <w:lang w:val="en-US"/>
        </w:rPr>
      </w:pPr>
    </w:p>
    <w:p w14:paraId="6A01C24A" w14:textId="77777777" w:rsidR="001B1AE3" w:rsidRPr="001B1AE3" w:rsidRDefault="001B1AE3" w:rsidP="001B1AE3">
      <w:pPr>
        <w:rPr>
          <w:u w:val="single"/>
          <w:lang w:val="en-US"/>
        </w:rPr>
      </w:pPr>
    </w:p>
    <w:p w14:paraId="540ECB7B" w14:textId="249B1709" w:rsid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User adoption</w:t>
      </w:r>
    </w:p>
    <w:p w14:paraId="4311F254" w14:textId="0B3A25AE" w:rsidR="001B1AE3" w:rsidRDefault="001B1AE3" w:rsidP="001B1AE3">
      <w:pPr>
        <w:rPr>
          <w:lang w:val="en-US"/>
        </w:rPr>
      </w:pPr>
      <w:r>
        <w:rPr>
          <w:lang w:val="en-US"/>
        </w:rPr>
        <w:lastRenderedPageBreak/>
        <w:t>Description:</w:t>
      </w:r>
      <w:r w:rsidR="00E67B52">
        <w:rPr>
          <w:lang w:val="en-US"/>
        </w:rPr>
        <w:t xml:space="preserve"> Client may resist using the new application if the existing application is more useful.</w:t>
      </w:r>
    </w:p>
    <w:p w14:paraId="228A5E1A" w14:textId="6C8B586A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67B52">
        <w:rPr>
          <w:lang w:val="en-US"/>
        </w:rPr>
        <w:t xml:space="preserve"> Quality</w:t>
      </w:r>
    </w:p>
    <w:p w14:paraId="3148E044" w14:textId="229E27F1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E67B52">
        <w:rPr>
          <w:lang w:val="en-US"/>
        </w:rPr>
        <w:t xml:space="preserve"> </w:t>
      </w:r>
      <w:r w:rsidR="00E80999">
        <w:rPr>
          <w:lang w:val="en-US"/>
        </w:rPr>
        <w:t>Not likely</w:t>
      </w:r>
    </w:p>
    <w:p w14:paraId="3E63A0E2" w14:textId="40CD7A90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E80999">
        <w:rPr>
          <w:lang w:val="en-US"/>
        </w:rPr>
        <w:t xml:space="preserve"> Medium</w:t>
      </w:r>
    </w:p>
    <w:p w14:paraId="7B60C183" w14:textId="7CF4A842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E80999">
        <w:rPr>
          <w:lang w:val="en-US"/>
        </w:rPr>
        <w:t xml:space="preserve"> Engage with the client in development to receive feedback and let them guide the needs and wants of the application in the development process.</w:t>
      </w:r>
    </w:p>
    <w:p w14:paraId="49ECC071" w14:textId="5EEA8F29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E80999">
        <w:rPr>
          <w:lang w:val="en-US"/>
        </w:rPr>
        <w:t xml:space="preserve"> 2 (medium)</w:t>
      </w:r>
    </w:p>
    <w:p w14:paraId="741732B9" w14:textId="60251BE0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E80999">
        <w:rPr>
          <w:lang w:val="en-US"/>
        </w:rPr>
        <w:t xml:space="preserve"> Feedback to be received in next meeting, based on the example user interface.</w:t>
      </w:r>
    </w:p>
    <w:p w14:paraId="16EDFD0F" w14:textId="77777777" w:rsidR="001B1AE3" w:rsidRPr="001B1AE3" w:rsidRDefault="001B1AE3" w:rsidP="001B1AE3">
      <w:pPr>
        <w:rPr>
          <w:u w:val="single"/>
          <w:lang w:val="en-US"/>
        </w:rPr>
      </w:pPr>
    </w:p>
    <w:p w14:paraId="6DFC62D6" w14:textId="77777777" w:rsidR="001B1AE3" w:rsidRPr="001B1AE3" w:rsidRDefault="001B1AE3" w:rsidP="001B1AE3">
      <w:pPr>
        <w:rPr>
          <w:u w:val="single"/>
          <w:lang w:val="en-US"/>
        </w:rPr>
      </w:pPr>
    </w:p>
    <w:p w14:paraId="3AF982AF" w14:textId="3E494D3E" w:rsid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Unclear requirements</w:t>
      </w:r>
    </w:p>
    <w:p w14:paraId="220D221F" w14:textId="53D4CD50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E80999">
        <w:rPr>
          <w:lang w:val="en-US"/>
        </w:rPr>
        <w:t xml:space="preserve"> Aligns with change in project scope risk and client communication, Changes in the requirements may lead to a different product to what was proposed by the client. </w:t>
      </w:r>
    </w:p>
    <w:p w14:paraId="6CE2CA43" w14:textId="6D3277EE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80999">
        <w:rPr>
          <w:lang w:val="en-US"/>
        </w:rPr>
        <w:t xml:space="preserve"> Project plan</w:t>
      </w:r>
    </w:p>
    <w:p w14:paraId="537665B9" w14:textId="6011507B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E80999">
        <w:rPr>
          <w:lang w:val="en-US"/>
        </w:rPr>
        <w:t xml:space="preserve"> Not likely</w:t>
      </w:r>
    </w:p>
    <w:p w14:paraId="7864642A" w14:textId="1FDE5444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E80999">
        <w:rPr>
          <w:lang w:val="en-US"/>
        </w:rPr>
        <w:t xml:space="preserve"> Low</w:t>
      </w:r>
    </w:p>
    <w:p w14:paraId="4B9FC0F6" w14:textId="5BC879A8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E80999">
        <w:rPr>
          <w:lang w:val="en-US"/>
        </w:rPr>
        <w:t xml:space="preserve"> Clear documentation of project requirements. Regular reviews and updates of the requirements with client</w:t>
      </w:r>
    </w:p>
    <w:p w14:paraId="4ABA6FDD" w14:textId="306399C0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E80999">
        <w:rPr>
          <w:lang w:val="en-US"/>
        </w:rPr>
        <w:t xml:space="preserve"> 2 (medium)</w:t>
      </w:r>
    </w:p>
    <w:p w14:paraId="70FCA45E" w14:textId="3B68BBFB" w:rsidR="001B1AE3" w:rsidRDefault="001B1AE3" w:rsidP="001B1AE3">
      <w:pPr>
        <w:rPr>
          <w:lang w:val="en-US"/>
        </w:rPr>
      </w:pPr>
      <w:r>
        <w:rPr>
          <w:lang w:val="en-US"/>
        </w:rPr>
        <w:t>Status:</w:t>
      </w:r>
      <w:r w:rsidR="00E80999">
        <w:rPr>
          <w:lang w:val="en-US"/>
        </w:rPr>
        <w:t xml:space="preserve"> Draft requirements received, need to be finalized.</w:t>
      </w:r>
    </w:p>
    <w:p w14:paraId="175E91D4" w14:textId="77777777" w:rsidR="001B1AE3" w:rsidRPr="001B1AE3" w:rsidRDefault="001B1AE3" w:rsidP="001B1AE3">
      <w:pPr>
        <w:rPr>
          <w:u w:val="single"/>
          <w:lang w:val="en-US"/>
        </w:rPr>
      </w:pPr>
    </w:p>
    <w:p w14:paraId="32071FED" w14:textId="77777777" w:rsidR="001B1AE3" w:rsidRPr="001B1AE3" w:rsidRDefault="001B1AE3" w:rsidP="001B1AE3">
      <w:pPr>
        <w:rPr>
          <w:u w:val="single"/>
          <w:lang w:val="en-US"/>
        </w:rPr>
      </w:pPr>
    </w:p>
    <w:p w14:paraId="530274C2" w14:textId="2F5B0DB8" w:rsidR="001B1AE3" w:rsidRDefault="001B1AE3" w:rsidP="001B1AE3">
      <w:pPr>
        <w:rPr>
          <w:u w:val="single"/>
          <w:lang w:val="en-US"/>
        </w:rPr>
      </w:pPr>
      <w:r w:rsidRPr="001B1AE3">
        <w:rPr>
          <w:u w:val="single"/>
          <w:lang w:val="en-US"/>
        </w:rPr>
        <w:t>Budget constraints (Requirements budget)</w:t>
      </w:r>
    </w:p>
    <w:p w14:paraId="265270DA" w14:textId="5FE74AF3" w:rsidR="001B1AE3" w:rsidRDefault="001B1AE3" w:rsidP="001B1AE3">
      <w:pPr>
        <w:rPr>
          <w:lang w:val="en-US"/>
        </w:rPr>
      </w:pPr>
      <w:r>
        <w:rPr>
          <w:lang w:val="en-US"/>
        </w:rPr>
        <w:t>Description:</w:t>
      </w:r>
      <w:r w:rsidR="00E80999">
        <w:rPr>
          <w:lang w:val="en-US"/>
        </w:rPr>
        <w:t xml:space="preserve"> Based </w:t>
      </w:r>
      <w:proofErr w:type="gramStart"/>
      <w:r w:rsidR="00E80999">
        <w:rPr>
          <w:lang w:val="en-US"/>
        </w:rPr>
        <w:t>off of</w:t>
      </w:r>
      <w:proofErr w:type="gramEnd"/>
      <w:r w:rsidR="00E80999">
        <w:rPr>
          <w:lang w:val="en-US"/>
        </w:rPr>
        <w:t xml:space="preserve"> the $100 budget given to the client and assigned to each main requirement for the project. Focusing on the higher priority requirements may affect development of the lower budgeted requirements.</w:t>
      </w:r>
    </w:p>
    <w:p w14:paraId="43C0156A" w14:textId="4F81D2D8" w:rsidR="001B1AE3" w:rsidRDefault="001B1AE3" w:rsidP="001B1AE3">
      <w:pPr>
        <w:rPr>
          <w:lang w:val="en-US"/>
        </w:rPr>
      </w:pPr>
      <w:r>
        <w:rPr>
          <w:lang w:val="en-US"/>
        </w:rPr>
        <w:t>Category:</w:t>
      </w:r>
      <w:r w:rsidR="00E80999">
        <w:rPr>
          <w:lang w:val="en-US"/>
        </w:rPr>
        <w:t xml:space="preserve"> Budge, Schedule</w:t>
      </w:r>
    </w:p>
    <w:p w14:paraId="3B026284" w14:textId="70C38BA2" w:rsidR="001B1AE3" w:rsidRDefault="001B1AE3" w:rsidP="001B1AE3">
      <w:pPr>
        <w:rPr>
          <w:lang w:val="en-US"/>
        </w:rPr>
      </w:pPr>
      <w:r>
        <w:rPr>
          <w:lang w:val="en-US"/>
        </w:rPr>
        <w:t>Likelihood:</w:t>
      </w:r>
      <w:r w:rsidR="00E80999">
        <w:rPr>
          <w:lang w:val="en-US"/>
        </w:rPr>
        <w:t xml:space="preserve"> Not likely</w:t>
      </w:r>
    </w:p>
    <w:p w14:paraId="4BFE5DE1" w14:textId="3A8A44B0" w:rsidR="00A3617A" w:rsidRDefault="00A3617A" w:rsidP="00A3617A">
      <w:pPr>
        <w:rPr>
          <w:lang w:val="en-US"/>
        </w:rPr>
      </w:pPr>
      <w:r>
        <w:rPr>
          <w:lang w:val="en-US"/>
        </w:rPr>
        <w:t>Risk Analysis:</w:t>
      </w:r>
      <w:r w:rsidR="00E80999">
        <w:rPr>
          <w:lang w:val="en-US"/>
        </w:rPr>
        <w:t xml:space="preserve"> Low</w:t>
      </w:r>
    </w:p>
    <w:p w14:paraId="04FC1736" w14:textId="178B7650" w:rsidR="001B1AE3" w:rsidRDefault="001B1AE3" w:rsidP="001B1AE3">
      <w:pPr>
        <w:rPr>
          <w:lang w:val="en-US"/>
        </w:rPr>
      </w:pPr>
      <w:r>
        <w:rPr>
          <w:lang w:val="en-US"/>
        </w:rPr>
        <w:t>Mitigation:</w:t>
      </w:r>
      <w:r w:rsidR="00E80999">
        <w:rPr>
          <w:lang w:val="en-US"/>
        </w:rPr>
        <w:t xml:space="preserve"> Implement management practices ensuring that all necessary requirements are completed.</w:t>
      </w:r>
    </w:p>
    <w:p w14:paraId="56133454" w14:textId="6949E737" w:rsidR="001B1AE3" w:rsidRDefault="001B1AE3" w:rsidP="001B1AE3">
      <w:pPr>
        <w:rPr>
          <w:lang w:val="en-US"/>
        </w:rPr>
      </w:pPr>
      <w:r>
        <w:rPr>
          <w:lang w:val="en-US"/>
        </w:rPr>
        <w:t>Priority:</w:t>
      </w:r>
      <w:r w:rsidR="00E80999">
        <w:rPr>
          <w:lang w:val="en-US"/>
        </w:rPr>
        <w:t xml:space="preserve"> 2 (medium)</w:t>
      </w:r>
    </w:p>
    <w:p w14:paraId="4A27C4F1" w14:textId="3725C776" w:rsidR="001B1AE3" w:rsidRDefault="001B1AE3" w:rsidP="001B1AE3">
      <w:pPr>
        <w:rPr>
          <w:lang w:val="en-US"/>
        </w:rPr>
      </w:pPr>
      <w:r>
        <w:rPr>
          <w:lang w:val="en-US"/>
        </w:rPr>
        <w:lastRenderedPageBreak/>
        <w:t>Status:</w:t>
      </w:r>
      <w:r w:rsidR="00E80999">
        <w:rPr>
          <w:lang w:val="en-US"/>
        </w:rPr>
        <w:t xml:space="preserve"> Budget of requirements yet to be done by client.</w:t>
      </w:r>
    </w:p>
    <w:p w14:paraId="115288B0" w14:textId="77777777" w:rsidR="001B1AE3" w:rsidRPr="001B1AE3" w:rsidRDefault="001B1AE3" w:rsidP="001B1AE3">
      <w:pPr>
        <w:rPr>
          <w:u w:val="single"/>
          <w:lang w:val="en-US"/>
        </w:rPr>
      </w:pPr>
    </w:p>
    <w:p w14:paraId="3CC15657" w14:textId="77777777" w:rsidR="001B1AE3" w:rsidRDefault="001B1AE3" w:rsidP="001B1AE3">
      <w:pPr>
        <w:rPr>
          <w:lang w:val="en-US"/>
        </w:rPr>
      </w:pPr>
    </w:p>
    <w:p w14:paraId="641D741F" w14:textId="77777777" w:rsidR="001B1AE3" w:rsidRPr="001B1AE3" w:rsidRDefault="001B1AE3" w:rsidP="001B1AE3">
      <w:pPr>
        <w:rPr>
          <w:lang w:val="en-US"/>
        </w:rPr>
      </w:pPr>
    </w:p>
    <w:sectPr w:rsidR="001B1AE3" w:rsidRPr="001B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3"/>
    <w:rsid w:val="001B1AE3"/>
    <w:rsid w:val="002D7037"/>
    <w:rsid w:val="00363A3B"/>
    <w:rsid w:val="004B0CE9"/>
    <w:rsid w:val="004E4F08"/>
    <w:rsid w:val="009D3A0C"/>
    <w:rsid w:val="00A3617A"/>
    <w:rsid w:val="00AB0E24"/>
    <w:rsid w:val="00B27428"/>
    <w:rsid w:val="00DC07C9"/>
    <w:rsid w:val="00E56873"/>
    <w:rsid w:val="00E67B52"/>
    <w:rsid w:val="00E8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48F1"/>
  <w15:chartTrackingRefBased/>
  <w15:docId w15:val="{9380E441-235E-4D8E-8043-776678F4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4</cp:revision>
  <dcterms:created xsi:type="dcterms:W3CDTF">2024-08-07T05:45:00Z</dcterms:created>
  <dcterms:modified xsi:type="dcterms:W3CDTF">2024-08-07T06:45:00Z</dcterms:modified>
</cp:coreProperties>
</file>