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73757" w14:textId="46B1883C" w:rsidR="00E27A3E" w:rsidRPr="00760460" w:rsidRDefault="00E27A3E">
      <w:pPr>
        <w:rPr>
          <w:rFonts w:ascii="Times New Roman" w:hAnsi="Times New Roman" w:cs="Times New Roman"/>
          <w:sz w:val="28"/>
          <w:szCs w:val="28"/>
        </w:rPr>
      </w:pPr>
    </w:p>
    <w:p w14:paraId="71889359" w14:textId="7DA66DBE" w:rsidR="00E27A3E" w:rsidRPr="00760460" w:rsidRDefault="00E27A3E">
      <w:pPr>
        <w:rPr>
          <w:rFonts w:ascii="Times New Roman" w:hAnsi="Times New Roman" w:cs="Times New Roman"/>
          <w:sz w:val="28"/>
          <w:szCs w:val="28"/>
        </w:rPr>
      </w:pPr>
      <w:r w:rsidRPr="00760460">
        <w:rPr>
          <w:rFonts w:ascii="Times New Roman" w:hAnsi="Times New Roman" w:cs="Times New Roman"/>
          <w:sz w:val="28"/>
          <w:szCs w:val="28"/>
        </w:rPr>
        <w:t>PROBLEM STATEMENT:</w:t>
      </w:r>
    </w:p>
    <w:p w14:paraId="7EB4981F" w14:textId="77777777" w:rsidR="00E27A3E" w:rsidRPr="00760460" w:rsidRDefault="00E27A3E">
      <w:pPr>
        <w:rPr>
          <w:rFonts w:ascii="Times New Roman" w:hAnsi="Times New Roman" w:cs="Times New Roman"/>
          <w:sz w:val="28"/>
          <w:szCs w:val="28"/>
        </w:rPr>
      </w:pPr>
    </w:p>
    <w:p w14:paraId="4876168E" w14:textId="77777777" w:rsidR="00E27A3E" w:rsidRPr="00760460" w:rsidRDefault="00E27A3E">
      <w:pPr>
        <w:rPr>
          <w:rFonts w:ascii="Times New Roman" w:hAnsi="Times New Roman" w:cs="Times New Roman"/>
          <w:sz w:val="28"/>
          <w:szCs w:val="28"/>
        </w:rPr>
      </w:pPr>
    </w:p>
    <w:p w14:paraId="049A4E99" w14:textId="21DFCE4C" w:rsidR="00E27A3E" w:rsidRPr="00760460" w:rsidRDefault="00E27A3E">
      <w:pPr>
        <w:rPr>
          <w:rFonts w:ascii="Times New Roman" w:hAnsi="Times New Roman" w:cs="Times New Roman"/>
          <w:sz w:val="28"/>
          <w:szCs w:val="28"/>
        </w:rPr>
      </w:pPr>
      <w:r w:rsidRPr="00760460">
        <w:rPr>
          <w:rFonts w:ascii="Times New Roman" w:hAnsi="Times New Roman" w:cs="Times New Roman"/>
          <w:sz w:val="28"/>
          <w:szCs w:val="28"/>
        </w:rPr>
        <w:t>QUERY:</w:t>
      </w:r>
    </w:p>
    <w:p w14:paraId="21FA0943" w14:textId="77777777" w:rsidR="00E27A3E" w:rsidRPr="00760460" w:rsidRDefault="00E27A3E">
      <w:pPr>
        <w:rPr>
          <w:rFonts w:ascii="Times New Roman" w:hAnsi="Times New Roman" w:cs="Times New Roman"/>
          <w:sz w:val="28"/>
          <w:szCs w:val="28"/>
        </w:rPr>
      </w:pPr>
    </w:p>
    <w:p w14:paraId="060D96E0" w14:textId="52AC02B6" w:rsidR="00E27A3E" w:rsidRDefault="00E27A3E">
      <w:pPr>
        <w:rPr>
          <w:rFonts w:ascii="Times New Roman" w:hAnsi="Times New Roman" w:cs="Times New Roman"/>
          <w:sz w:val="28"/>
          <w:szCs w:val="28"/>
        </w:rPr>
      </w:pPr>
    </w:p>
    <w:p w14:paraId="2BF0E99E" w14:textId="77777777" w:rsidR="00B30F80" w:rsidRPr="00760460" w:rsidRDefault="00B30F80">
      <w:pPr>
        <w:rPr>
          <w:rFonts w:ascii="Times New Roman" w:hAnsi="Times New Roman" w:cs="Times New Roman"/>
          <w:sz w:val="28"/>
          <w:szCs w:val="28"/>
        </w:rPr>
      </w:pPr>
    </w:p>
    <w:p w14:paraId="3086FBAE" w14:textId="208EBB38" w:rsidR="00E27A3E" w:rsidRPr="00760460" w:rsidRDefault="00E27A3E">
      <w:pPr>
        <w:rPr>
          <w:rFonts w:ascii="Times New Roman" w:hAnsi="Times New Roman" w:cs="Times New Roman"/>
          <w:sz w:val="28"/>
          <w:szCs w:val="28"/>
        </w:rPr>
      </w:pPr>
      <w:r w:rsidRPr="007604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B47CB3" wp14:editId="04019E7A">
            <wp:extent cx="4352925" cy="121916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852" cy="12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B2C9" w14:textId="77777777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</w:rPr>
      </w:pPr>
    </w:p>
    <w:p w14:paraId="03BB2BDE" w14:textId="0B5DD31E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</w:rPr>
      </w:pPr>
      <w:r w:rsidRPr="00760460">
        <w:rPr>
          <w:rFonts w:ascii="Times New Roman" w:hAnsi="Times New Roman" w:cs="Times New Roman"/>
          <w:sz w:val="28"/>
          <w:szCs w:val="28"/>
        </w:rPr>
        <w:t xml:space="preserve">1. </w:t>
      </w:r>
      <w:r w:rsidRPr="00760460">
        <w:rPr>
          <w:rFonts w:ascii="Times New Roman" w:hAnsi="Times New Roman" w:cs="Times New Roman"/>
          <w:sz w:val="28"/>
          <w:szCs w:val="28"/>
        </w:rPr>
        <w:t xml:space="preserve">List the </w:t>
      </w:r>
      <w:proofErr w:type="spellStart"/>
      <w:r w:rsidRPr="00760460">
        <w:rPr>
          <w:rFonts w:ascii="Times New Roman" w:hAnsi="Times New Roman" w:cs="Times New Roman"/>
          <w:sz w:val="28"/>
          <w:szCs w:val="28"/>
        </w:rPr>
        <w:t>Enames</w:t>
      </w:r>
      <w:proofErr w:type="spellEnd"/>
      <w:r w:rsidRPr="00760460">
        <w:rPr>
          <w:rFonts w:ascii="Times New Roman" w:hAnsi="Times New Roman" w:cs="Times New Roman"/>
          <w:sz w:val="28"/>
          <w:szCs w:val="28"/>
        </w:rPr>
        <w:t xml:space="preserve"> those are having five</w:t>
      </w:r>
      <w:r w:rsidRPr="00760460">
        <w:rPr>
          <w:rFonts w:ascii="Times New Roman" w:hAnsi="Times New Roman" w:cs="Times New Roman"/>
          <w:sz w:val="28"/>
          <w:szCs w:val="28"/>
        </w:rPr>
        <w:t xml:space="preserve"> </w:t>
      </w:r>
      <w:r w:rsidRPr="00760460">
        <w:rPr>
          <w:rFonts w:ascii="Times New Roman" w:hAnsi="Times New Roman" w:cs="Times New Roman"/>
          <w:sz w:val="28"/>
          <w:szCs w:val="28"/>
        </w:rPr>
        <w:t>characters in their first names.</w:t>
      </w:r>
    </w:p>
    <w:p w14:paraId="519FE9C2" w14:textId="7ED7AB76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</w:rPr>
      </w:pPr>
    </w:p>
    <w:p w14:paraId="32D9D4F7" w14:textId="0D98D012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</w:rPr>
      </w:pPr>
      <w:r w:rsidRPr="00760460">
        <w:rPr>
          <w:rFonts w:ascii="Times New Roman" w:hAnsi="Times New Roman" w:cs="Times New Roman"/>
          <w:sz w:val="28"/>
          <w:szCs w:val="28"/>
        </w:rPr>
        <w:t>QUERY:</w:t>
      </w:r>
      <w:r w:rsidRPr="00760460">
        <w:rPr>
          <w:rFonts w:ascii="Times New Roman" w:hAnsi="Times New Roman" w:cs="Times New Roman"/>
          <w:sz w:val="28"/>
          <w:szCs w:val="28"/>
        </w:rPr>
        <w:br/>
      </w:r>
    </w:p>
    <w:p w14:paraId="3A730500" w14:textId="6993AF42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</w:rPr>
      </w:pPr>
    </w:p>
    <w:p w14:paraId="61B76425" w14:textId="5389D23B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</w:rPr>
      </w:pPr>
    </w:p>
    <w:p w14:paraId="695305C3" w14:textId="1BE34642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</w:rPr>
      </w:pPr>
      <w:r w:rsidRPr="007604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D0D24E" wp14:editId="184843E9">
            <wp:extent cx="4181475" cy="73790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068" cy="74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0A9F" w14:textId="479B402B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</w:rPr>
      </w:pPr>
      <w:r w:rsidRPr="007604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BE7612" wp14:editId="2626FE78">
            <wp:extent cx="1485900" cy="2565281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5789" cy="261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8D56" w14:textId="2BA0AC43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</w:rPr>
      </w:pPr>
    </w:p>
    <w:p w14:paraId="4DFD41E8" w14:textId="6A2DC731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</w:rPr>
      </w:pPr>
      <w:r w:rsidRPr="00760460">
        <w:rPr>
          <w:rFonts w:ascii="Times New Roman" w:hAnsi="Times New Roman" w:cs="Times New Roman"/>
          <w:sz w:val="28"/>
          <w:szCs w:val="28"/>
        </w:rPr>
        <w:t xml:space="preserve">2. </w:t>
      </w:r>
      <w:r w:rsidRPr="00760460">
        <w:rPr>
          <w:rFonts w:ascii="Times New Roman" w:hAnsi="Times New Roman" w:cs="Times New Roman"/>
          <w:sz w:val="28"/>
          <w:szCs w:val="28"/>
        </w:rPr>
        <w:t xml:space="preserve">List the </w:t>
      </w:r>
      <w:proofErr w:type="spellStart"/>
      <w:r w:rsidRPr="00760460">
        <w:rPr>
          <w:rFonts w:ascii="Times New Roman" w:hAnsi="Times New Roman" w:cs="Times New Roman"/>
          <w:sz w:val="28"/>
          <w:szCs w:val="28"/>
        </w:rPr>
        <w:t>Enames</w:t>
      </w:r>
      <w:proofErr w:type="spellEnd"/>
      <w:r w:rsidRPr="00760460">
        <w:rPr>
          <w:rFonts w:ascii="Times New Roman" w:hAnsi="Times New Roman" w:cs="Times New Roman"/>
          <w:sz w:val="28"/>
          <w:szCs w:val="28"/>
        </w:rPr>
        <w:t xml:space="preserve"> those are starting with ‘S’ and</w:t>
      </w:r>
      <w:r w:rsidRPr="00760460">
        <w:rPr>
          <w:rFonts w:ascii="Times New Roman" w:hAnsi="Times New Roman" w:cs="Times New Roman"/>
          <w:sz w:val="28"/>
          <w:szCs w:val="28"/>
        </w:rPr>
        <w:t xml:space="preserve"> </w:t>
      </w:r>
      <w:r w:rsidRPr="00760460">
        <w:rPr>
          <w:rFonts w:ascii="Times New Roman" w:hAnsi="Times New Roman" w:cs="Times New Roman"/>
          <w:sz w:val="28"/>
          <w:szCs w:val="28"/>
        </w:rPr>
        <w:t xml:space="preserve">with five characters in their </w:t>
      </w:r>
      <w:proofErr w:type="spellStart"/>
      <w:r w:rsidRPr="00760460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760460">
        <w:rPr>
          <w:rFonts w:ascii="Times New Roman" w:hAnsi="Times New Roman" w:cs="Times New Roman"/>
          <w:sz w:val="28"/>
          <w:szCs w:val="28"/>
        </w:rPr>
        <w:t>.</w:t>
      </w:r>
    </w:p>
    <w:p w14:paraId="793F7F7C" w14:textId="140AAC57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</w:rPr>
      </w:pPr>
    </w:p>
    <w:p w14:paraId="7882357B" w14:textId="50120B48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0460">
        <w:rPr>
          <w:rFonts w:ascii="Times New Roman" w:hAnsi="Times New Roman" w:cs="Times New Roman"/>
          <w:sz w:val="28"/>
          <w:szCs w:val="28"/>
          <w:u w:val="single"/>
        </w:rPr>
        <w:t>QUERY:</w:t>
      </w:r>
    </w:p>
    <w:p w14:paraId="5F47AA69" w14:textId="5B617581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4E5BD44" w14:textId="3C9AA6A8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3F8436A" w14:textId="363EFED1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9C27271" w14:textId="77777777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0B968CC" w14:textId="29893F24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0460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21353C73" wp14:editId="3F66DEE0">
            <wp:extent cx="4791075" cy="66130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2551" cy="66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0AEB" w14:textId="23AD1CB7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  <w:u w:val="single"/>
        </w:rPr>
      </w:pPr>
      <w:r w:rsidRPr="00760460">
        <w:rPr>
          <w:rFonts w:ascii="Times New Roman" w:hAnsi="Times New Roman" w:cs="Times New Roman"/>
          <w:sz w:val="28"/>
          <w:szCs w:val="28"/>
          <w:u w:val="single"/>
        </w:rPr>
        <w:drawing>
          <wp:inline distT="0" distB="0" distL="0" distR="0" wp14:anchorId="30FE36EA" wp14:editId="630BA050">
            <wp:extent cx="1350514" cy="22002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7782" cy="221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4CC8" w14:textId="5ACE25C6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18C12F1" w14:textId="45013C1E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</w:rPr>
      </w:pPr>
      <w:r w:rsidRPr="00760460">
        <w:rPr>
          <w:rFonts w:ascii="Times New Roman" w:hAnsi="Times New Roman" w:cs="Times New Roman"/>
          <w:sz w:val="28"/>
          <w:szCs w:val="28"/>
        </w:rPr>
        <w:t xml:space="preserve">3. </w:t>
      </w:r>
      <w:r w:rsidRPr="00760460">
        <w:rPr>
          <w:rFonts w:ascii="Times New Roman" w:hAnsi="Times New Roman" w:cs="Times New Roman"/>
          <w:sz w:val="28"/>
          <w:szCs w:val="28"/>
        </w:rPr>
        <w:t xml:space="preserve">List the </w:t>
      </w:r>
      <w:proofErr w:type="gramStart"/>
      <w:r w:rsidRPr="00760460">
        <w:rPr>
          <w:rFonts w:ascii="Times New Roman" w:hAnsi="Times New Roman" w:cs="Times New Roman"/>
          <w:sz w:val="28"/>
          <w:szCs w:val="28"/>
        </w:rPr>
        <w:t>Five character</w:t>
      </w:r>
      <w:proofErr w:type="gramEnd"/>
      <w:r w:rsidRPr="00760460">
        <w:rPr>
          <w:rFonts w:ascii="Times New Roman" w:hAnsi="Times New Roman" w:cs="Times New Roman"/>
          <w:sz w:val="28"/>
          <w:szCs w:val="28"/>
        </w:rPr>
        <w:t xml:space="preserve"> names starting with ‘S’</w:t>
      </w:r>
      <w:r w:rsidRPr="00760460">
        <w:rPr>
          <w:rFonts w:ascii="Times New Roman" w:hAnsi="Times New Roman" w:cs="Times New Roman"/>
          <w:sz w:val="28"/>
          <w:szCs w:val="28"/>
        </w:rPr>
        <w:t xml:space="preserve"> </w:t>
      </w:r>
      <w:r w:rsidRPr="00760460">
        <w:rPr>
          <w:rFonts w:ascii="Times New Roman" w:hAnsi="Times New Roman" w:cs="Times New Roman"/>
          <w:sz w:val="28"/>
          <w:szCs w:val="28"/>
        </w:rPr>
        <w:t>and ending with ‘H’.</w:t>
      </w:r>
    </w:p>
    <w:p w14:paraId="5B6C1B72" w14:textId="5D65C85E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</w:rPr>
      </w:pPr>
    </w:p>
    <w:p w14:paraId="05EC3F59" w14:textId="09E9F723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</w:rPr>
      </w:pPr>
      <w:r w:rsidRPr="00760460">
        <w:rPr>
          <w:rFonts w:ascii="Times New Roman" w:hAnsi="Times New Roman" w:cs="Times New Roman"/>
          <w:sz w:val="28"/>
          <w:szCs w:val="28"/>
        </w:rPr>
        <w:t>QUERY:</w:t>
      </w:r>
    </w:p>
    <w:p w14:paraId="6FBABE92" w14:textId="6A2DE477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</w:rPr>
      </w:pPr>
    </w:p>
    <w:p w14:paraId="7DA2AC20" w14:textId="64B25457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</w:rPr>
      </w:pPr>
    </w:p>
    <w:p w14:paraId="285A6C3E" w14:textId="2FF749CF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</w:rPr>
      </w:pPr>
    </w:p>
    <w:p w14:paraId="3CD76862" w14:textId="2ECC5DCE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</w:rPr>
      </w:pPr>
    </w:p>
    <w:p w14:paraId="71377862" w14:textId="2035CDDB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</w:rPr>
      </w:pPr>
      <w:r w:rsidRPr="007604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B395E0" wp14:editId="3F89B01B">
            <wp:extent cx="4639322" cy="9145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206D" w14:textId="2B61796B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</w:rPr>
      </w:pPr>
    </w:p>
    <w:p w14:paraId="557BB58B" w14:textId="217B4B6C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</w:rPr>
      </w:pPr>
      <w:r w:rsidRPr="007604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228A85" wp14:editId="1328DB8C">
            <wp:extent cx="3258005" cy="197195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459B" w14:textId="0062DCB4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</w:rPr>
      </w:pPr>
      <w:r w:rsidRPr="00760460">
        <w:rPr>
          <w:rFonts w:ascii="Times New Roman" w:hAnsi="Times New Roman" w:cs="Times New Roman"/>
          <w:sz w:val="28"/>
          <w:szCs w:val="28"/>
        </w:rPr>
        <w:t xml:space="preserve">4. </w:t>
      </w:r>
      <w:r w:rsidRPr="00760460">
        <w:rPr>
          <w:rFonts w:ascii="Times New Roman" w:hAnsi="Times New Roman" w:cs="Times New Roman"/>
          <w:sz w:val="28"/>
          <w:szCs w:val="28"/>
        </w:rPr>
        <w:t>Display</w:t>
      </w:r>
      <w:r w:rsidRPr="00760460">
        <w:rPr>
          <w:rFonts w:ascii="Times New Roman" w:hAnsi="Times New Roman" w:cs="Times New Roman"/>
          <w:sz w:val="28"/>
          <w:szCs w:val="28"/>
        </w:rPr>
        <w:t xml:space="preserve"> t</w:t>
      </w:r>
      <w:r w:rsidRPr="00760460">
        <w:rPr>
          <w:rFonts w:ascii="Times New Roman" w:hAnsi="Times New Roman" w:cs="Times New Roman"/>
          <w:sz w:val="28"/>
          <w:szCs w:val="28"/>
        </w:rPr>
        <w:t>he</w:t>
      </w:r>
      <w:r w:rsidRPr="00760460">
        <w:rPr>
          <w:rFonts w:ascii="Times New Roman" w:hAnsi="Times New Roman" w:cs="Times New Roman"/>
          <w:sz w:val="28"/>
          <w:szCs w:val="28"/>
        </w:rPr>
        <w:t xml:space="preserve"> </w:t>
      </w:r>
      <w:r w:rsidRPr="00760460">
        <w:rPr>
          <w:rFonts w:ascii="Times New Roman" w:hAnsi="Times New Roman" w:cs="Times New Roman"/>
          <w:sz w:val="28"/>
          <w:szCs w:val="28"/>
        </w:rPr>
        <w:t>employee</w:t>
      </w:r>
      <w:r w:rsidRPr="00760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0460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760460">
        <w:rPr>
          <w:rFonts w:ascii="Times New Roman" w:hAnsi="Times New Roman" w:cs="Times New Roman"/>
          <w:sz w:val="28"/>
          <w:szCs w:val="28"/>
        </w:rPr>
        <w:t xml:space="preserve"> </w:t>
      </w:r>
      <w:r w:rsidRPr="00760460">
        <w:rPr>
          <w:rFonts w:ascii="Times New Roman" w:hAnsi="Times New Roman" w:cs="Times New Roman"/>
          <w:sz w:val="28"/>
          <w:szCs w:val="28"/>
        </w:rPr>
        <w:t xml:space="preserve">concatenated with </w:t>
      </w:r>
      <w:proofErr w:type="spellStart"/>
      <w:r w:rsidRPr="00760460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760460">
        <w:rPr>
          <w:rFonts w:ascii="Times New Roman" w:hAnsi="Times New Roman" w:cs="Times New Roman"/>
          <w:sz w:val="28"/>
          <w:szCs w:val="28"/>
        </w:rPr>
        <w:t xml:space="preserve">, the length </w:t>
      </w:r>
      <w:r w:rsidRPr="00760460">
        <w:rPr>
          <w:rFonts w:ascii="Times New Roman" w:hAnsi="Times New Roman" w:cs="Times New Roman"/>
          <w:sz w:val="28"/>
          <w:szCs w:val="28"/>
        </w:rPr>
        <w:t xml:space="preserve">of </w:t>
      </w:r>
      <w:r w:rsidRPr="00760460">
        <w:rPr>
          <w:rFonts w:ascii="Times New Roman" w:hAnsi="Times New Roman" w:cs="Times New Roman"/>
          <w:sz w:val="28"/>
          <w:szCs w:val="28"/>
        </w:rPr>
        <w:t xml:space="preserve">the employee </w:t>
      </w:r>
      <w:proofErr w:type="spellStart"/>
      <w:r w:rsidRPr="00760460">
        <w:rPr>
          <w:rFonts w:ascii="Times New Roman" w:hAnsi="Times New Roman" w:cs="Times New Roman"/>
          <w:sz w:val="28"/>
          <w:szCs w:val="28"/>
        </w:rPr>
        <w:t>last_</w:t>
      </w:r>
      <w:proofErr w:type="gramStart"/>
      <w:r w:rsidRPr="00760460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76046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6BB99BC9" w14:textId="4A9A6947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</w:rPr>
      </w:pPr>
    </w:p>
    <w:p w14:paraId="20C5A961" w14:textId="03BF4DF6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</w:rPr>
      </w:pPr>
      <w:r w:rsidRPr="00760460">
        <w:rPr>
          <w:rFonts w:ascii="Times New Roman" w:hAnsi="Times New Roman" w:cs="Times New Roman"/>
          <w:sz w:val="28"/>
          <w:szCs w:val="28"/>
        </w:rPr>
        <w:t>QUERY:</w:t>
      </w:r>
    </w:p>
    <w:p w14:paraId="5D1E7982" w14:textId="75285155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</w:rPr>
      </w:pPr>
    </w:p>
    <w:p w14:paraId="26C5134E" w14:textId="718260B0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</w:rPr>
      </w:pPr>
    </w:p>
    <w:p w14:paraId="31C43979" w14:textId="77777777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</w:rPr>
      </w:pPr>
    </w:p>
    <w:p w14:paraId="703EC296" w14:textId="32BBF2AC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</w:rPr>
      </w:pPr>
    </w:p>
    <w:p w14:paraId="6F5985D3" w14:textId="4F182901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</w:rPr>
      </w:pPr>
      <w:r w:rsidRPr="007604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BB8EE3" wp14:editId="1585F517">
            <wp:extent cx="5221605" cy="6604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E74C" w14:textId="4A5A30EF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</w:rPr>
      </w:pPr>
      <w:r w:rsidRPr="007604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140DB4" wp14:editId="108970F6">
            <wp:extent cx="2318023" cy="200977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5668" cy="202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600A" w14:textId="15E64BEA" w:rsidR="00E27A3E" w:rsidRPr="00760460" w:rsidRDefault="00E27A3E" w:rsidP="00E27A3E">
      <w:pPr>
        <w:rPr>
          <w:rFonts w:ascii="Times New Roman" w:hAnsi="Times New Roman" w:cs="Times New Roman"/>
          <w:sz w:val="28"/>
          <w:szCs w:val="28"/>
        </w:rPr>
      </w:pPr>
    </w:p>
    <w:p w14:paraId="3EFB0907" w14:textId="3F963426" w:rsidR="00760460" w:rsidRPr="00760460" w:rsidRDefault="00760460" w:rsidP="00E27A3E">
      <w:pPr>
        <w:rPr>
          <w:rFonts w:ascii="Times New Roman" w:hAnsi="Times New Roman" w:cs="Times New Roman"/>
          <w:sz w:val="28"/>
          <w:szCs w:val="28"/>
        </w:rPr>
      </w:pPr>
    </w:p>
    <w:p w14:paraId="005B7126" w14:textId="5DB4AA94" w:rsidR="00760460" w:rsidRPr="00760460" w:rsidRDefault="00760460" w:rsidP="00760460">
      <w:pPr>
        <w:rPr>
          <w:rFonts w:ascii="Times New Roman" w:hAnsi="Times New Roman" w:cs="Times New Roman"/>
          <w:sz w:val="28"/>
          <w:szCs w:val="28"/>
        </w:rPr>
      </w:pPr>
      <w:r w:rsidRPr="00760460">
        <w:rPr>
          <w:rFonts w:ascii="Times New Roman" w:hAnsi="Times New Roman" w:cs="Times New Roman"/>
          <w:sz w:val="28"/>
          <w:szCs w:val="28"/>
        </w:rPr>
        <w:t xml:space="preserve">5. </w:t>
      </w:r>
      <w:r w:rsidRPr="00760460">
        <w:rPr>
          <w:rFonts w:ascii="Times New Roman" w:hAnsi="Times New Roman" w:cs="Times New Roman"/>
          <w:sz w:val="28"/>
          <w:szCs w:val="28"/>
        </w:rPr>
        <w:t>Display the numeric position of the letter ‘a’ in</w:t>
      </w:r>
      <w:r w:rsidRPr="00760460">
        <w:rPr>
          <w:rFonts w:ascii="Times New Roman" w:hAnsi="Times New Roman" w:cs="Times New Roman"/>
          <w:sz w:val="28"/>
          <w:szCs w:val="28"/>
        </w:rPr>
        <w:t xml:space="preserve"> </w:t>
      </w:r>
      <w:r w:rsidRPr="00760460">
        <w:rPr>
          <w:rFonts w:ascii="Times New Roman" w:hAnsi="Times New Roman" w:cs="Times New Roman"/>
          <w:sz w:val="28"/>
          <w:szCs w:val="28"/>
        </w:rPr>
        <w:t>employee last name for all the employees who</w:t>
      </w:r>
      <w:r w:rsidRPr="00760460">
        <w:rPr>
          <w:rFonts w:ascii="Times New Roman" w:hAnsi="Times New Roman" w:cs="Times New Roman"/>
          <w:sz w:val="28"/>
          <w:szCs w:val="28"/>
        </w:rPr>
        <w:t xml:space="preserve"> </w:t>
      </w:r>
      <w:r w:rsidRPr="00760460">
        <w:rPr>
          <w:rFonts w:ascii="Times New Roman" w:hAnsi="Times New Roman" w:cs="Times New Roman"/>
          <w:sz w:val="28"/>
          <w:szCs w:val="28"/>
        </w:rPr>
        <w:t xml:space="preserve">have the string REP contained in the </w:t>
      </w:r>
      <w:proofErr w:type="spellStart"/>
      <w:r w:rsidRPr="00760460">
        <w:rPr>
          <w:rFonts w:ascii="Times New Roman" w:hAnsi="Times New Roman" w:cs="Times New Roman"/>
          <w:sz w:val="28"/>
          <w:szCs w:val="28"/>
        </w:rPr>
        <w:t>jobid</w:t>
      </w:r>
      <w:proofErr w:type="spellEnd"/>
      <w:r w:rsidRPr="00760460">
        <w:rPr>
          <w:rFonts w:ascii="Times New Roman" w:hAnsi="Times New Roman" w:cs="Times New Roman"/>
          <w:sz w:val="28"/>
          <w:szCs w:val="28"/>
        </w:rPr>
        <w:t xml:space="preserve"> starting</w:t>
      </w:r>
      <w:r w:rsidRPr="00760460">
        <w:rPr>
          <w:rFonts w:ascii="Times New Roman" w:hAnsi="Times New Roman" w:cs="Times New Roman"/>
          <w:sz w:val="28"/>
          <w:szCs w:val="28"/>
        </w:rPr>
        <w:t xml:space="preserve"> </w:t>
      </w:r>
      <w:r w:rsidRPr="00760460">
        <w:rPr>
          <w:rFonts w:ascii="Times New Roman" w:hAnsi="Times New Roman" w:cs="Times New Roman"/>
          <w:sz w:val="28"/>
          <w:szCs w:val="28"/>
        </w:rPr>
        <w:t>at the fourth position of the job id.</w:t>
      </w:r>
    </w:p>
    <w:p w14:paraId="7700EB05" w14:textId="7945174C" w:rsidR="00760460" w:rsidRPr="00760460" w:rsidRDefault="00760460" w:rsidP="00760460">
      <w:pPr>
        <w:rPr>
          <w:rFonts w:ascii="Times New Roman" w:hAnsi="Times New Roman" w:cs="Times New Roman"/>
          <w:sz w:val="28"/>
          <w:szCs w:val="28"/>
        </w:rPr>
      </w:pPr>
    </w:p>
    <w:p w14:paraId="6A9BC1CE" w14:textId="7466FE22" w:rsidR="00760460" w:rsidRPr="00760460" w:rsidRDefault="00760460" w:rsidP="00760460">
      <w:pPr>
        <w:rPr>
          <w:rFonts w:ascii="Times New Roman" w:hAnsi="Times New Roman" w:cs="Times New Roman"/>
          <w:sz w:val="28"/>
          <w:szCs w:val="28"/>
        </w:rPr>
      </w:pPr>
    </w:p>
    <w:p w14:paraId="2E3059AF" w14:textId="2DAB77CD" w:rsidR="00760460" w:rsidRPr="00760460" w:rsidRDefault="00760460" w:rsidP="00760460">
      <w:pPr>
        <w:rPr>
          <w:rFonts w:ascii="Times New Roman" w:hAnsi="Times New Roman" w:cs="Times New Roman"/>
          <w:sz w:val="28"/>
          <w:szCs w:val="28"/>
        </w:rPr>
      </w:pPr>
      <w:r w:rsidRPr="00760460">
        <w:rPr>
          <w:rFonts w:ascii="Times New Roman" w:hAnsi="Times New Roman" w:cs="Times New Roman"/>
          <w:sz w:val="28"/>
          <w:szCs w:val="28"/>
        </w:rPr>
        <w:t>QUERY:</w:t>
      </w:r>
    </w:p>
    <w:p w14:paraId="261FBF9A" w14:textId="2B063F67" w:rsidR="00760460" w:rsidRPr="00760460" w:rsidRDefault="00760460" w:rsidP="00760460">
      <w:pPr>
        <w:rPr>
          <w:rFonts w:ascii="Times New Roman" w:hAnsi="Times New Roman" w:cs="Times New Roman"/>
          <w:sz w:val="28"/>
          <w:szCs w:val="28"/>
        </w:rPr>
      </w:pPr>
    </w:p>
    <w:p w14:paraId="20EC287D" w14:textId="77777777" w:rsidR="00760460" w:rsidRPr="00760460" w:rsidRDefault="00760460" w:rsidP="00760460">
      <w:pPr>
        <w:rPr>
          <w:rFonts w:ascii="Times New Roman" w:hAnsi="Times New Roman" w:cs="Times New Roman"/>
          <w:sz w:val="28"/>
          <w:szCs w:val="28"/>
        </w:rPr>
      </w:pPr>
    </w:p>
    <w:p w14:paraId="03CB9E23" w14:textId="357E587E" w:rsidR="00760460" w:rsidRPr="00760460" w:rsidRDefault="00760460" w:rsidP="00760460">
      <w:pPr>
        <w:rPr>
          <w:rFonts w:ascii="Times New Roman" w:hAnsi="Times New Roman" w:cs="Times New Roman"/>
          <w:sz w:val="28"/>
          <w:szCs w:val="28"/>
        </w:rPr>
      </w:pPr>
    </w:p>
    <w:p w14:paraId="4B15A0F4" w14:textId="1ED9F431" w:rsidR="00760460" w:rsidRP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  <w:r w:rsidRPr="007604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530CB3" wp14:editId="2D40E55A">
            <wp:extent cx="3743325" cy="606062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2796" cy="61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46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604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2B1885" wp14:editId="32819A7C">
            <wp:extent cx="1783295" cy="225742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575" cy="226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B8CB" w14:textId="415CD086" w:rsidR="00760460" w:rsidRP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20B88EDB" w14:textId="35226210" w:rsidR="00760460" w:rsidRP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  <w:r w:rsidRPr="00760460">
        <w:rPr>
          <w:rFonts w:ascii="Times New Roman" w:hAnsi="Times New Roman" w:cs="Times New Roman"/>
          <w:noProof/>
          <w:sz w:val="28"/>
          <w:szCs w:val="28"/>
        </w:rPr>
        <w:t xml:space="preserve">6. </w:t>
      </w:r>
      <w:r w:rsidRPr="00760460">
        <w:rPr>
          <w:rFonts w:ascii="Times New Roman" w:hAnsi="Times New Roman" w:cs="Times New Roman"/>
          <w:noProof/>
          <w:sz w:val="28"/>
          <w:szCs w:val="28"/>
        </w:rPr>
        <w:t>Write a query that display the employee’s last</w:t>
      </w:r>
      <w:r w:rsidRPr="0076046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60460">
        <w:rPr>
          <w:rFonts w:ascii="Times New Roman" w:hAnsi="Times New Roman" w:cs="Times New Roman"/>
          <w:noProof/>
          <w:sz w:val="28"/>
          <w:szCs w:val="28"/>
        </w:rPr>
        <w:t>names with the first letter capitalized &amp; all other</w:t>
      </w:r>
      <w:r w:rsidRPr="0076046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60460">
        <w:rPr>
          <w:rFonts w:ascii="Times New Roman" w:hAnsi="Times New Roman" w:cs="Times New Roman"/>
          <w:noProof/>
          <w:sz w:val="28"/>
          <w:szCs w:val="28"/>
        </w:rPr>
        <w:t>letters lowercase &amp; length of the names for all</w:t>
      </w:r>
      <w:r w:rsidRPr="0076046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60460">
        <w:rPr>
          <w:rFonts w:ascii="Times New Roman" w:hAnsi="Times New Roman" w:cs="Times New Roman"/>
          <w:noProof/>
          <w:sz w:val="28"/>
          <w:szCs w:val="28"/>
        </w:rPr>
        <w:t>employees whose name stats with J, A or M. Also</w:t>
      </w:r>
      <w:r w:rsidRPr="0076046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60460">
        <w:rPr>
          <w:rFonts w:ascii="Times New Roman" w:hAnsi="Times New Roman" w:cs="Times New Roman"/>
          <w:noProof/>
          <w:sz w:val="28"/>
          <w:szCs w:val="28"/>
        </w:rPr>
        <w:t>sort the results by employees last name.</w:t>
      </w:r>
    </w:p>
    <w:p w14:paraId="0318E20C" w14:textId="6CA49EDA" w:rsidR="00760460" w:rsidRP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026F0FC1" w14:textId="7C77C588" w:rsidR="00760460" w:rsidRP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  <w:r w:rsidRPr="00760460">
        <w:rPr>
          <w:rFonts w:ascii="Times New Roman" w:hAnsi="Times New Roman" w:cs="Times New Roman"/>
          <w:noProof/>
          <w:sz w:val="28"/>
          <w:szCs w:val="28"/>
        </w:rPr>
        <w:t>QUERY:</w:t>
      </w:r>
    </w:p>
    <w:p w14:paraId="19E1E49A" w14:textId="6C897082" w:rsidR="00760460" w:rsidRP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6FAE0A75" w14:textId="02D4259D" w:rsidR="00760460" w:rsidRP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1FB3BC4C" w14:textId="4D4B754B" w:rsidR="00760460" w:rsidRP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62DFAC3D" w14:textId="39DF92E0" w:rsidR="00760460" w:rsidRP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511278BC" w14:textId="4CAEAA93" w:rsidR="00760460" w:rsidRP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5F76ABF1" w14:textId="77777777" w:rsidR="00760460" w:rsidRP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794DDBCD" w14:textId="59AF6F41" w:rsidR="00760460" w:rsidRP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  <w:r w:rsidRPr="007604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F165F6" wp14:editId="11B7F7F0">
            <wp:extent cx="5221605" cy="7772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BEBE0" w14:textId="33330CA3" w:rsidR="00760460" w:rsidRP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48788F93" w14:textId="77777777" w:rsidR="00760460" w:rsidRP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4440299E" w14:textId="5428C362" w:rsidR="00760460" w:rsidRP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  <w:r w:rsidRPr="007604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945D8A" wp14:editId="7ECDAB56">
            <wp:extent cx="1924050" cy="1960353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7565" cy="197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5D4B" w14:textId="21492C75" w:rsidR="00760460" w:rsidRP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0F3B3F8D" w14:textId="1D85B11C" w:rsidR="00760460" w:rsidRP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  <w:r w:rsidRPr="00760460">
        <w:rPr>
          <w:rFonts w:ascii="Times New Roman" w:hAnsi="Times New Roman" w:cs="Times New Roman"/>
          <w:noProof/>
          <w:sz w:val="28"/>
          <w:szCs w:val="28"/>
        </w:rPr>
        <w:t xml:space="preserve">7. </w:t>
      </w:r>
      <w:r w:rsidRPr="00760460">
        <w:rPr>
          <w:rFonts w:ascii="Times New Roman" w:hAnsi="Times New Roman" w:cs="Times New Roman"/>
          <w:noProof/>
          <w:sz w:val="28"/>
          <w:szCs w:val="28"/>
        </w:rPr>
        <w:t>Calculate the remainder of a salary after it is</w:t>
      </w:r>
      <w:r w:rsidRPr="0076046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60460">
        <w:rPr>
          <w:rFonts w:ascii="Times New Roman" w:hAnsi="Times New Roman" w:cs="Times New Roman"/>
          <w:noProof/>
          <w:sz w:val="28"/>
          <w:szCs w:val="28"/>
        </w:rPr>
        <w:t>divided by 5000 for all employees whose job_id</w:t>
      </w:r>
      <w:r w:rsidRPr="0076046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60460">
        <w:rPr>
          <w:rFonts w:ascii="Times New Roman" w:hAnsi="Times New Roman" w:cs="Times New Roman"/>
          <w:noProof/>
          <w:sz w:val="28"/>
          <w:szCs w:val="28"/>
        </w:rPr>
        <w:t>is SA_REP.</w:t>
      </w:r>
    </w:p>
    <w:p w14:paraId="2CE8320D" w14:textId="62D4DD02" w:rsidR="00760460" w:rsidRP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1B2F9016" w14:textId="7A553BED" w:rsidR="00760460" w:rsidRP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  <w:r w:rsidRPr="00760460">
        <w:rPr>
          <w:rFonts w:ascii="Times New Roman" w:hAnsi="Times New Roman" w:cs="Times New Roman"/>
          <w:noProof/>
          <w:sz w:val="28"/>
          <w:szCs w:val="28"/>
        </w:rPr>
        <w:t>QUERY:</w:t>
      </w:r>
    </w:p>
    <w:p w14:paraId="32E8DAE0" w14:textId="0D9169B4" w:rsidR="00760460" w:rsidRP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1E90D70A" w14:textId="35965A66" w:rsidR="00760460" w:rsidRP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6F69B195" w14:textId="44CE8250" w:rsidR="00760460" w:rsidRP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416A012B" w14:textId="77777777" w:rsidR="00760460" w:rsidRP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642674D8" w14:textId="18428FDB" w:rsidR="00760460" w:rsidRP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  <w:r w:rsidRPr="007604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96300E" wp14:editId="59D2F191">
            <wp:extent cx="4193539" cy="8667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6087" cy="87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46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604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3B5402" wp14:editId="2AF1C5EB">
            <wp:extent cx="2448798" cy="2752725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8855" cy="277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82F9" w14:textId="6F01C111" w:rsidR="00760460" w:rsidRP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3158996B" w14:textId="2F027B9C" w:rsidR="00760460" w:rsidRP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0D4CCC11" w14:textId="7FE1399A" w:rsid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  <w:r w:rsidRPr="00760460">
        <w:rPr>
          <w:rFonts w:ascii="Times New Roman" w:hAnsi="Times New Roman" w:cs="Times New Roman"/>
          <w:noProof/>
          <w:sz w:val="28"/>
          <w:szCs w:val="28"/>
        </w:rPr>
        <w:t xml:space="preserve">8. </w:t>
      </w:r>
      <w:r w:rsidRPr="00760460">
        <w:rPr>
          <w:rFonts w:ascii="Times New Roman" w:hAnsi="Times New Roman" w:cs="Times New Roman"/>
          <w:noProof/>
          <w:sz w:val="28"/>
          <w:szCs w:val="28"/>
        </w:rPr>
        <w:t>For each employee, display the employee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60460">
        <w:rPr>
          <w:rFonts w:ascii="Times New Roman" w:hAnsi="Times New Roman" w:cs="Times New Roman"/>
          <w:noProof/>
          <w:sz w:val="28"/>
          <w:szCs w:val="28"/>
        </w:rPr>
        <w:t>number, last_name &amp; salary increased by 15% &amp;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60460">
        <w:rPr>
          <w:rFonts w:ascii="Times New Roman" w:hAnsi="Times New Roman" w:cs="Times New Roman"/>
          <w:noProof/>
          <w:sz w:val="28"/>
          <w:szCs w:val="28"/>
        </w:rPr>
        <w:t>expresses as a whole number.</w:t>
      </w:r>
    </w:p>
    <w:p w14:paraId="7E6BC0FA" w14:textId="06D736BA" w:rsid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095B3373" w14:textId="16838502" w:rsid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QUERY:</w:t>
      </w:r>
    </w:p>
    <w:p w14:paraId="4E92565F" w14:textId="5F0860A3" w:rsid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5F703D28" w14:textId="6FE70F9B" w:rsid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0E4E929D" w14:textId="2F6228A0" w:rsid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63BD4107" w14:textId="77777777" w:rsid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06B300FC" w14:textId="289867B5" w:rsid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  <w:r w:rsidRPr="007604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17B984" wp14:editId="5EB33BA1">
            <wp:extent cx="4257675" cy="42871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1273" cy="44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5D06" w14:textId="5CEA38DE" w:rsid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  <w:r w:rsidRPr="007604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B1035A" wp14:editId="66E80C30">
            <wp:extent cx="2654649" cy="17430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1774" cy="17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6928" w14:textId="79B10B67" w:rsid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180F6FF9" w14:textId="77777777" w:rsid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0B4B6C02" w14:textId="73A20A6D" w:rsid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9. </w:t>
      </w:r>
      <w:r w:rsidRPr="00760460">
        <w:rPr>
          <w:rFonts w:ascii="Times New Roman" w:hAnsi="Times New Roman" w:cs="Times New Roman"/>
          <w:noProof/>
          <w:sz w:val="28"/>
          <w:szCs w:val="28"/>
        </w:rPr>
        <w:t>Create a query to display the last name &amp; salary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60460">
        <w:rPr>
          <w:rFonts w:ascii="Times New Roman" w:hAnsi="Times New Roman" w:cs="Times New Roman"/>
          <w:noProof/>
          <w:sz w:val="28"/>
          <w:szCs w:val="28"/>
        </w:rPr>
        <w:t>for all employees. Format the salary to be 15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60460">
        <w:rPr>
          <w:rFonts w:ascii="Times New Roman" w:hAnsi="Times New Roman" w:cs="Times New Roman"/>
          <w:noProof/>
          <w:sz w:val="28"/>
          <w:szCs w:val="28"/>
        </w:rPr>
        <w:t>characters long, left padded with $. Label the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60460">
        <w:rPr>
          <w:rFonts w:ascii="Times New Roman" w:hAnsi="Times New Roman" w:cs="Times New Roman"/>
          <w:noProof/>
          <w:sz w:val="28"/>
          <w:szCs w:val="28"/>
        </w:rPr>
        <w:t>column Salary.</w:t>
      </w:r>
    </w:p>
    <w:p w14:paraId="2A76E418" w14:textId="2E194729" w:rsid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79E66C1A" w14:textId="77777777" w:rsidR="00760460" w:rsidRDefault="00760460" w:rsidP="00760460">
      <w:pPr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t>QUERY:</w:t>
      </w:r>
      <w:r w:rsidRPr="00760460">
        <w:rPr>
          <w:noProof/>
        </w:rPr>
        <w:t xml:space="preserve"> </w:t>
      </w:r>
    </w:p>
    <w:p w14:paraId="59E50F5D" w14:textId="77777777" w:rsidR="00760460" w:rsidRDefault="00760460" w:rsidP="00760460">
      <w:pPr>
        <w:rPr>
          <w:noProof/>
        </w:rPr>
      </w:pPr>
    </w:p>
    <w:p w14:paraId="516AA33C" w14:textId="77777777" w:rsidR="00760460" w:rsidRDefault="00760460" w:rsidP="00760460">
      <w:pPr>
        <w:rPr>
          <w:noProof/>
        </w:rPr>
      </w:pPr>
    </w:p>
    <w:p w14:paraId="73883AF6" w14:textId="77777777" w:rsidR="00760460" w:rsidRDefault="00760460" w:rsidP="00760460">
      <w:pPr>
        <w:rPr>
          <w:noProof/>
        </w:rPr>
      </w:pPr>
    </w:p>
    <w:p w14:paraId="720C3A54" w14:textId="77777777" w:rsidR="00760460" w:rsidRDefault="00760460" w:rsidP="00760460">
      <w:pPr>
        <w:rPr>
          <w:noProof/>
        </w:rPr>
      </w:pPr>
    </w:p>
    <w:p w14:paraId="1ACBAC97" w14:textId="70E61D5A" w:rsid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  <w:r w:rsidRPr="007604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D9B6C4" wp14:editId="12455EEA">
            <wp:extent cx="4706007" cy="7049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0C0B" w14:textId="6F288D90" w:rsid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01CBBE62" w14:textId="77777777" w:rsidR="00C306C4" w:rsidRDefault="00C306C4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795998A1" w14:textId="6FCCD753" w:rsidR="00760460" w:rsidRDefault="00C306C4" w:rsidP="00760460">
      <w:pPr>
        <w:rPr>
          <w:rFonts w:ascii="Times New Roman" w:hAnsi="Times New Roman" w:cs="Times New Roman"/>
          <w:noProof/>
          <w:sz w:val="28"/>
          <w:szCs w:val="28"/>
        </w:rPr>
      </w:pPr>
      <w:r w:rsidRPr="00C306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6D8E81" wp14:editId="0D926C3D">
            <wp:extent cx="1914525" cy="1787315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32233" cy="180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23ED" w14:textId="6EF25A60" w:rsid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6281FB86" w14:textId="4FDB28BC" w:rsid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10. </w:t>
      </w:r>
      <w:r w:rsidRPr="00760460">
        <w:rPr>
          <w:rFonts w:ascii="Times New Roman" w:hAnsi="Times New Roman" w:cs="Times New Roman"/>
          <w:noProof/>
          <w:sz w:val="28"/>
          <w:szCs w:val="28"/>
        </w:rPr>
        <w:t>Calculate the job experience of all employees. Display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60460">
        <w:rPr>
          <w:rFonts w:ascii="Times New Roman" w:hAnsi="Times New Roman" w:cs="Times New Roman"/>
          <w:noProof/>
          <w:sz w:val="28"/>
          <w:szCs w:val="28"/>
        </w:rPr>
        <w:t>it with hiredate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60460">
        <w:rPr>
          <w:rFonts w:ascii="Times New Roman" w:hAnsi="Times New Roman" w:cs="Times New Roman"/>
          <w:noProof/>
          <w:sz w:val="28"/>
          <w:szCs w:val="28"/>
        </w:rPr>
        <w:t>and the new column heading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60460">
        <w:rPr>
          <w:rFonts w:ascii="Times New Roman" w:hAnsi="Times New Roman" w:cs="Times New Roman"/>
          <w:noProof/>
          <w:sz w:val="28"/>
          <w:szCs w:val="28"/>
        </w:rPr>
        <w:t>Experience in months and experience in years.</w:t>
      </w:r>
    </w:p>
    <w:p w14:paraId="25B69A80" w14:textId="6951F10C" w:rsid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0DA4713E" w14:textId="559D75D6" w:rsid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QUERY:</w:t>
      </w:r>
    </w:p>
    <w:p w14:paraId="14BE7666" w14:textId="74910A94" w:rsid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7B4FC0FB" w14:textId="3DAB48B5" w:rsid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6F111467" w14:textId="419D51AB" w:rsid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4B52E829" w14:textId="46A13AF8" w:rsid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32602046" w14:textId="77777777" w:rsid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76127396" w14:textId="77777777" w:rsidR="00760460" w:rsidRDefault="00760460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2B47513C" w14:textId="77777777" w:rsidR="00760460" w:rsidRDefault="00760460" w:rsidP="00760460">
      <w:pPr>
        <w:rPr>
          <w:noProof/>
        </w:rPr>
      </w:pPr>
      <w:r w:rsidRPr="007604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B537F0" wp14:editId="4BC7FD39">
            <wp:extent cx="5520097" cy="857250"/>
            <wp:effectExtent l="0" t="0" r="444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24879" cy="101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0460">
        <w:rPr>
          <w:noProof/>
        </w:rPr>
        <w:t xml:space="preserve"> </w:t>
      </w:r>
    </w:p>
    <w:p w14:paraId="0FB4FE8B" w14:textId="1A675428" w:rsidR="00760460" w:rsidRDefault="00C306C4" w:rsidP="00760460">
      <w:pPr>
        <w:rPr>
          <w:rFonts w:ascii="Times New Roman" w:hAnsi="Times New Roman" w:cs="Times New Roman"/>
          <w:noProof/>
          <w:sz w:val="28"/>
          <w:szCs w:val="28"/>
        </w:rPr>
      </w:pPr>
      <w:r w:rsidRPr="00C306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7E0E8C" wp14:editId="1642C409">
            <wp:extent cx="3940420" cy="2124075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70951" cy="214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2F91" w14:textId="4DC6E833" w:rsidR="00C306C4" w:rsidRDefault="00C306C4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62C6DA98" w14:textId="01BCF2E8" w:rsidR="00C306C4" w:rsidRDefault="00C306C4" w:rsidP="00760460">
      <w:pPr>
        <w:rPr>
          <w:rFonts w:ascii="Times New Roman" w:hAnsi="Times New Roman" w:cs="Times New Roman"/>
          <w:noProof/>
          <w:sz w:val="28"/>
          <w:szCs w:val="28"/>
        </w:rPr>
      </w:pPr>
    </w:p>
    <w:p w14:paraId="48BF6128" w14:textId="36E2DA51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11. </w:t>
      </w:r>
      <w:r w:rsidRPr="00C306C4">
        <w:rPr>
          <w:rFonts w:ascii="Times New Roman" w:hAnsi="Times New Roman" w:cs="Times New Roman"/>
          <w:noProof/>
          <w:sz w:val="28"/>
          <w:szCs w:val="28"/>
        </w:rPr>
        <w:t>Display the employee number, hiredate, number of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306C4">
        <w:rPr>
          <w:rFonts w:ascii="Times New Roman" w:hAnsi="Times New Roman" w:cs="Times New Roman"/>
          <w:noProof/>
          <w:sz w:val="28"/>
          <w:szCs w:val="28"/>
        </w:rPr>
        <w:t>months employed, six month review date, first Friday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306C4">
        <w:rPr>
          <w:rFonts w:ascii="Times New Roman" w:hAnsi="Times New Roman" w:cs="Times New Roman"/>
          <w:noProof/>
          <w:sz w:val="28"/>
          <w:szCs w:val="28"/>
        </w:rPr>
        <w:t>after hire date and last day of the hiremonth for all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306C4">
        <w:rPr>
          <w:rFonts w:ascii="Times New Roman" w:hAnsi="Times New Roman" w:cs="Times New Roman"/>
          <w:noProof/>
          <w:sz w:val="28"/>
          <w:szCs w:val="28"/>
        </w:rPr>
        <w:t>employees.</w:t>
      </w:r>
      <w:r>
        <w:rPr>
          <w:rFonts w:ascii="Times New Roman" w:hAnsi="Times New Roman" w:cs="Times New Roman"/>
          <w:noProof/>
          <w:sz w:val="28"/>
          <w:szCs w:val="28"/>
        </w:rPr>
        <w:br/>
      </w:r>
    </w:p>
    <w:p w14:paraId="37DE3290" w14:textId="6C71C299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QEURY:</w:t>
      </w:r>
    </w:p>
    <w:p w14:paraId="63435D4B" w14:textId="2AA266F6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3354A656" w14:textId="517E0935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6B341988" w14:textId="5ED6EC6D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7638ED88" w14:textId="77777777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322705F1" w14:textId="1E1BC59F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2A791AC9" w14:textId="03056970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01AAAE0E" w14:textId="0BE403B1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456E550B" w14:textId="34C15E9B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79573F3D" w14:textId="77777777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6C4D636C" w14:textId="0FA151F6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  <w:r w:rsidRPr="00C306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5DEAE9" wp14:editId="7B8EA6D0">
            <wp:extent cx="5365116" cy="1543050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2542" cy="15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2B67" w14:textId="3AD1F12E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  <w:r w:rsidRPr="00C306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C525B3" wp14:editId="4C5262B3">
            <wp:extent cx="5604976" cy="14668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1961" cy="146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4F00" w14:textId="1D7C6ACA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4919783C" w14:textId="7126801E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169AACE7" w14:textId="77777777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6D0DF56F" w14:textId="46E7DA35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12. </w:t>
      </w:r>
      <w:r w:rsidRPr="00C306C4">
        <w:rPr>
          <w:rFonts w:ascii="Times New Roman" w:hAnsi="Times New Roman" w:cs="Times New Roman"/>
          <w:noProof/>
          <w:sz w:val="28"/>
          <w:szCs w:val="28"/>
        </w:rPr>
        <w:t>Display the employees last name &amp; calculate the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306C4">
        <w:rPr>
          <w:rFonts w:ascii="Times New Roman" w:hAnsi="Times New Roman" w:cs="Times New Roman"/>
          <w:noProof/>
          <w:sz w:val="28"/>
          <w:szCs w:val="28"/>
        </w:rPr>
        <w:t>number of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306C4">
        <w:rPr>
          <w:rFonts w:ascii="Times New Roman" w:hAnsi="Times New Roman" w:cs="Times New Roman"/>
          <w:noProof/>
          <w:sz w:val="28"/>
          <w:szCs w:val="28"/>
        </w:rPr>
        <w:t>months between today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306C4">
        <w:rPr>
          <w:rFonts w:ascii="Times New Roman" w:hAnsi="Times New Roman" w:cs="Times New Roman"/>
          <w:noProof/>
          <w:sz w:val="28"/>
          <w:szCs w:val="28"/>
        </w:rPr>
        <w:t>&amp;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306C4">
        <w:rPr>
          <w:rFonts w:ascii="Times New Roman" w:hAnsi="Times New Roman" w:cs="Times New Roman"/>
          <w:noProof/>
          <w:sz w:val="28"/>
          <w:szCs w:val="28"/>
        </w:rPr>
        <w:t>D</w:t>
      </w:r>
      <w:r w:rsidRPr="00C306C4">
        <w:rPr>
          <w:rFonts w:ascii="Times New Roman" w:hAnsi="Times New Roman" w:cs="Times New Roman"/>
          <w:noProof/>
          <w:sz w:val="28"/>
          <w:szCs w:val="28"/>
        </w:rPr>
        <w:t>ate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306C4">
        <w:rPr>
          <w:rFonts w:ascii="Times New Roman" w:hAnsi="Times New Roman" w:cs="Times New Roman"/>
          <w:noProof/>
          <w:sz w:val="28"/>
          <w:szCs w:val="28"/>
        </w:rPr>
        <w:t>the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306C4">
        <w:rPr>
          <w:rFonts w:ascii="Times New Roman" w:hAnsi="Times New Roman" w:cs="Times New Roman"/>
          <w:noProof/>
          <w:sz w:val="28"/>
          <w:szCs w:val="28"/>
        </w:rPr>
        <w:t>employee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306C4">
        <w:rPr>
          <w:rFonts w:ascii="Times New Roman" w:hAnsi="Times New Roman" w:cs="Times New Roman"/>
          <w:noProof/>
          <w:sz w:val="28"/>
          <w:szCs w:val="28"/>
        </w:rPr>
        <w:t>was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306C4">
        <w:rPr>
          <w:rFonts w:ascii="Times New Roman" w:hAnsi="Times New Roman" w:cs="Times New Roman"/>
          <w:noProof/>
          <w:sz w:val="28"/>
          <w:szCs w:val="28"/>
        </w:rPr>
        <w:t>hired.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306C4">
        <w:rPr>
          <w:rFonts w:ascii="Times New Roman" w:hAnsi="Times New Roman" w:cs="Times New Roman"/>
          <w:noProof/>
          <w:sz w:val="28"/>
          <w:szCs w:val="28"/>
        </w:rPr>
        <w:t>Label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306C4">
        <w:rPr>
          <w:rFonts w:ascii="Times New Roman" w:hAnsi="Times New Roman" w:cs="Times New Roman"/>
          <w:noProof/>
          <w:sz w:val="28"/>
          <w:szCs w:val="28"/>
        </w:rPr>
        <w:t>T</w:t>
      </w:r>
      <w:r w:rsidRPr="00C306C4">
        <w:rPr>
          <w:rFonts w:ascii="Times New Roman" w:hAnsi="Times New Roman" w:cs="Times New Roman"/>
          <w:noProof/>
          <w:sz w:val="28"/>
          <w:szCs w:val="28"/>
        </w:rPr>
        <w:t>his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306C4">
        <w:rPr>
          <w:rFonts w:ascii="Times New Roman" w:hAnsi="Times New Roman" w:cs="Times New Roman"/>
          <w:noProof/>
          <w:sz w:val="28"/>
          <w:szCs w:val="28"/>
        </w:rPr>
        <w:t>column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306C4">
        <w:rPr>
          <w:rFonts w:ascii="Times New Roman" w:hAnsi="Times New Roman" w:cs="Times New Roman"/>
          <w:noProof/>
          <w:sz w:val="28"/>
          <w:szCs w:val="28"/>
        </w:rPr>
        <w:t>as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306C4">
        <w:rPr>
          <w:rFonts w:ascii="Times New Roman" w:hAnsi="Times New Roman" w:cs="Times New Roman"/>
          <w:noProof/>
          <w:sz w:val="28"/>
          <w:szCs w:val="28"/>
        </w:rPr>
        <w:t>months_worked.</w:t>
      </w:r>
    </w:p>
    <w:p w14:paraId="47AB02C0" w14:textId="069559AB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2A9DA766" w14:textId="154FF663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QUERY:</w:t>
      </w:r>
    </w:p>
    <w:p w14:paraId="37ABEBCA" w14:textId="2F58E0A0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7FAE3143" w14:textId="58A4E10F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485AD0E5" w14:textId="5F0CAFDD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04C3A6DA" w14:textId="77777777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53EEAF41" w14:textId="0D3857C0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  <w:r w:rsidRPr="00C306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67267E" wp14:editId="19F5FC9A">
            <wp:extent cx="5343525" cy="88571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23069" cy="89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1C8B" w14:textId="60E4AC72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  <w:r w:rsidRPr="00C306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6741F0" wp14:editId="70E8D5A4">
            <wp:extent cx="1562100" cy="1556501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72173" cy="156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748B" w14:textId="346C9B19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4586D364" w14:textId="77777777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42916494" w14:textId="1B57D1E9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13. </w:t>
      </w:r>
      <w:r w:rsidRPr="00C306C4">
        <w:rPr>
          <w:rFonts w:ascii="Times New Roman" w:hAnsi="Times New Roman" w:cs="Times New Roman"/>
          <w:noProof/>
          <w:sz w:val="28"/>
          <w:szCs w:val="28"/>
        </w:rPr>
        <w:t>Display the names &amp; hiredate along with the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306C4">
        <w:rPr>
          <w:rFonts w:ascii="Times New Roman" w:hAnsi="Times New Roman" w:cs="Times New Roman"/>
          <w:noProof/>
          <w:sz w:val="28"/>
          <w:szCs w:val="28"/>
        </w:rPr>
        <w:t>time of all the employees who joined on May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306C4">
        <w:rPr>
          <w:rFonts w:ascii="Times New Roman" w:hAnsi="Times New Roman" w:cs="Times New Roman"/>
          <w:noProof/>
          <w:sz w:val="28"/>
          <w:szCs w:val="28"/>
        </w:rPr>
        <w:t>24,1999.</w:t>
      </w:r>
    </w:p>
    <w:p w14:paraId="131CA8A5" w14:textId="4D7E82FB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0973A423" w14:textId="32D27651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QUERY:</w:t>
      </w:r>
    </w:p>
    <w:p w14:paraId="4F11CEE7" w14:textId="5BE6185C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254158A4" w14:textId="56F24F89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28E2314F" w14:textId="06BB05FE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68210639" w14:textId="77777777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404A537C" w14:textId="77777777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7214A94D" w14:textId="7E71804E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  <w:r w:rsidRPr="00C306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C5A838" wp14:editId="56E64B5D">
            <wp:extent cx="5221605" cy="7626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1C61" w14:textId="55F8A5BA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  <w:r w:rsidRPr="00C306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FB6A81" wp14:editId="1A31E215">
            <wp:extent cx="1362265" cy="371527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B56D" w14:textId="0D8558AB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4FA73F75" w14:textId="22FFFB57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14. </w:t>
      </w:r>
      <w:r w:rsidRPr="00C306C4">
        <w:rPr>
          <w:rFonts w:ascii="Times New Roman" w:hAnsi="Times New Roman" w:cs="Times New Roman"/>
          <w:noProof/>
          <w:sz w:val="28"/>
          <w:szCs w:val="28"/>
        </w:rPr>
        <w:t>To find employees hired before 1990.</w:t>
      </w:r>
    </w:p>
    <w:p w14:paraId="515A0E8C" w14:textId="06ECF7D1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4BEBB011" w14:textId="1BCD7D9F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QUERY;</w:t>
      </w:r>
    </w:p>
    <w:p w14:paraId="3558FD47" w14:textId="2EEF3553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29DD71AB" w14:textId="2F5E6FA9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5F829F58" w14:textId="77777777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44652EBE" w14:textId="3D8488BE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  <w:r w:rsidRPr="00C306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AC93D4" wp14:editId="35B00A36">
            <wp:extent cx="3067478" cy="80021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B3AC" w14:textId="3127D3C7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D30C534" wp14:editId="330A379B">
            <wp:extent cx="1361905" cy="37142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06D3" w14:textId="7D99AD3B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0B97B5CF" w14:textId="002F3DBA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15. </w:t>
      </w:r>
      <w:r w:rsidRPr="00C306C4">
        <w:rPr>
          <w:rFonts w:ascii="Times New Roman" w:hAnsi="Times New Roman" w:cs="Times New Roman"/>
          <w:noProof/>
          <w:sz w:val="28"/>
          <w:szCs w:val="28"/>
        </w:rPr>
        <w:t>Display each employee last name, hire date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306C4">
        <w:rPr>
          <w:rFonts w:ascii="Times New Roman" w:hAnsi="Times New Roman" w:cs="Times New Roman"/>
          <w:noProof/>
          <w:sz w:val="28"/>
          <w:szCs w:val="28"/>
        </w:rPr>
        <w:t>&amp; day of the week on which the employee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306C4">
        <w:rPr>
          <w:rFonts w:ascii="Times New Roman" w:hAnsi="Times New Roman" w:cs="Times New Roman"/>
          <w:noProof/>
          <w:sz w:val="28"/>
          <w:szCs w:val="28"/>
        </w:rPr>
        <w:t>started. Order the results y the day of the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306C4">
        <w:rPr>
          <w:rFonts w:ascii="Times New Roman" w:hAnsi="Times New Roman" w:cs="Times New Roman"/>
          <w:noProof/>
          <w:sz w:val="28"/>
          <w:szCs w:val="28"/>
        </w:rPr>
        <w:t>week 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F5FB36E" w14:textId="057358E9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35268B42" w14:textId="6CA973FB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QUERY:</w:t>
      </w:r>
    </w:p>
    <w:p w14:paraId="3BD34391" w14:textId="32D3F45C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0852295E" w14:textId="5309BA9D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035CC52C" w14:textId="1904DA5D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006AF43B" w14:textId="77777777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0F222D3D" w14:textId="2D2E38E1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6148E0A9" w14:textId="5844F3A8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  <w:r w:rsidRPr="00C306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043817" wp14:editId="41D740F8">
            <wp:extent cx="4848225" cy="65444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14598" cy="66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5DC1" w14:textId="222836B4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4CE08D8" wp14:editId="7165E259">
            <wp:extent cx="2181225" cy="1667293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05499" cy="168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64DD" w14:textId="539762F1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71BB9881" w14:textId="4A9547E4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16. </w:t>
      </w:r>
      <w:r w:rsidRPr="00C306C4">
        <w:rPr>
          <w:rFonts w:ascii="Times New Roman" w:hAnsi="Times New Roman" w:cs="Times New Roman"/>
          <w:noProof/>
          <w:sz w:val="28"/>
          <w:szCs w:val="28"/>
        </w:rPr>
        <w:t>Create a query that display the employees last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306C4">
        <w:rPr>
          <w:rFonts w:ascii="Times New Roman" w:hAnsi="Times New Roman" w:cs="Times New Roman"/>
          <w:noProof/>
          <w:sz w:val="28"/>
          <w:szCs w:val="28"/>
        </w:rPr>
        <w:t>name &amp; comm. Amounts. If an employee does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306C4">
        <w:rPr>
          <w:rFonts w:ascii="Times New Roman" w:hAnsi="Times New Roman" w:cs="Times New Roman"/>
          <w:noProof/>
          <w:sz w:val="28"/>
          <w:szCs w:val="28"/>
        </w:rPr>
        <w:t>not earn commission put, ”No commission”.</w:t>
      </w:r>
    </w:p>
    <w:p w14:paraId="5BF3E23F" w14:textId="363B84B9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245F6E06" w14:textId="582339FB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QUERY:</w:t>
      </w:r>
    </w:p>
    <w:p w14:paraId="5A743563" w14:textId="373103B0" w:rsidR="00641763" w:rsidRDefault="00641763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6E673FEA" w14:textId="0A0BF111" w:rsidR="00641763" w:rsidRDefault="00641763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072BD2CD" w14:textId="3742A9BC" w:rsidR="00641763" w:rsidRDefault="00641763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13767208" w14:textId="77777777" w:rsidR="00641763" w:rsidRDefault="00641763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4E6F457A" w14:textId="1DC93EC7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4C7A0985" w14:textId="597502FF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  <w:r w:rsidRPr="00C306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F6089E" wp14:editId="09A3515D">
            <wp:extent cx="5221605" cy="701040"/>
            <wp:effectExtent l="0" t="0" r="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0E2E6" w14:textId="706B1269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  <w:r w:rsidRPr="00C306C4">
        <w:rPr>
          <w:noProof/>
        </w:rPr>
        <w:drawing>
          <wp:inline distT="0" distB="0" distL="0" distR="0" wp14:anchorId="41BDDD88" wp14:editId="3002A46F">
            <wp:extent cx="2044947" cy="17240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56100" cy="173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290C" w14:textId="32E65AD3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4A3714C3" w14:textId="16ACEF41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17.</w:t>
      </w:r>
      <w:r w:rsidRPr="00C306C4">
        <w:t xml:space="preserve"> </w:t>
      </w:r>
      <w:r w:rsidRPr="00C306C4">
        <w:rPr>
          <w:rFonts w:ascii="Times New Roman" w:hAnsi="Times New Roman" w:cs="Times New Roman"/>
          <w:noProof/>
          <w:sz w:val="28"/>
          <w:szCs w:val="28"/>
        </w:rPr>
        <w:t>Create a query to calculate the annual salary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306C4">
        <w:rPr>
          <w:rFonts w:ascii="Times New Roman" w:hAnsi="Times New Roman" w:cs="Times New Roman"/>
          <w:noProof/>
          <w:sz w:val="28"/>
          <w:szCs w:val="28"/>
        </w:rPr>
        <w:t>and annual compensation of all the employees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3635BEC" w14:textId="15CA0EE8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67609CC2" w14:textId="4201637D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QUERY:</w:t>
      </w:r>
    </w:p>
    <w:p w14:paraId="041FB56A" w14:textId="4F7F5BEE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  <w:bookmarkStart w:id="0" w:name="_GoBack"/>
      <w:bookmarkEnd w:id="0"/>
    </w:p>
    <w:p w14:paraId="63F68AAE" w14:textId="22EB70B4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3D4F5D2B" w14:textId="697004BD" w:rsidR="00641763" w:rsidRDefault="00641763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5F44A900" w14:textId="15DE0868" w:rsidR="00C306C4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01F53D53" w14:textId="383E4DD4" w:rsidR="00641763" w:rsidRDefault="00641763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493C8C18" w14:textId="32D7498A" w:rsidR="00641763" w:rsidRDefault="00641763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082CFE4A" w14:textId="77777777" w:rsidR="00641763" w:rsidRDefault="00641763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799D4721" w14:textId="19F474C2" w:rsidR="00B30F80" w:rsidRDefault="00C306C4" w:rsidP="00C306C4">
      <w:pPr>
        <w:rPr>
          <w:rFonts w:ascii="Times New Roman" w:hAnsi="Times New Roman" w:cs="Times New Roman"/>
          <w:noProof/>
          <w:sz w:val="28"/>
          <w:szCs w:val="28"/>
        </w:rPr>
      </w:pPr>
      <w:r w:rsidRPr="00C306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A817EA" wp14:editId="55BF93D3">
            <wp:extent cx="5221605" cy="852805"/>
            <wp:effectExtent l="0" t="0" r="0" b="44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D7D0" w14:textId="21BEAF1B" w:rsidR="00B30F80" w:rsidRDefault="00B30F80" w:rsidP="00C306C4">
      <w:pPr>
        <w:rPr>
          <w:rFonts w:ascii="Times New Roman" w:hAnsi="Times New Roman" w:cs="Times New Roman"/>
          <w:noProof/>
          <w:sz w:val="28"/>
          <w:szCs w:val="28"/>
        </w:rPr>
      </w:pPr>
      <w:r w:rsidRPr="00B30F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391A22" wp14:editId="48FEEC65">
            <wp:extent cx="3381375" cy="1672662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95783" cy="167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6ADD" w14:textId="11B6CC54" w:rsidR="00B30F80" w:rsidRDefault="00B30F80" w:rsidP="00C306C4">
      <w:pPr>
        <w:rPr>
          <w:rFonts w:ascii="Times New Roman" w:hAnsi="Times New Roman" w:cs="Times New Roman"/>
          <w:noProof/>
          <w:sz w:val="28"/>
          <w:szCs w:val="28"/>
        </w:rPr>
      </w:pPr>
    </w:p>
    <w:p w14:paraId="2CC977E7" w14:textId="6E064B23" w:rsidR="00B30F80" w:rsidRDefault="00B30F80" w:rsidP="00B30F8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18. </w:t>
      </w:r>
      <w:r w:rsidRPr="00B30F80">
        <w:rPr>
          <w:rFonts w:ascii="Times New Roman" w:hAnsi="Times New Roman" w:cs="Times New Roman"/>
          <w:noProof/>
          <w:sz w:val="28"/>
          <w:szCs w:val="28"/>
        </w:rPr>
        <w:t>Create a query that display the employees last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30F80">
        <w:rPr>
          <w:rFonts w:ascii="Times New Roman" w:hAnsi="Times New Roman" w:cs="Times New Roman"/>
          <w:noProof/>
          <w:sz w:val="28"/>
          <w:szCs w:val="28"/>
        </w:rPr>
        <w:t>name &amp; manager_id . If an employee does not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30F80">
        <w:rPr>
          <w:rFonts w:ascii="Times New Roman" w:hAnsi="Times New Roman" w:cs="Times New Roman"/>
          <w:noProof/>
          <w:sz w:val="28"/>
          <w:szCs w:val="28"/>
        </w:rPr>
        <w:t>have manager display , ”No manager”.</w:t>
      </w:r>
    </w:p>
    <w:p w14:paraId="027D71A2" w14:textId="217D0754" w:rsidR="00B30F80" w:rsidRDefault="00B30F80" w:rsidP="00B30F80">
      <w:pPr>
        <w:rPr>
          <w:rFonts w:ascii="Times New Roman" w:hAnsi="Times New Roman" w:cs="Times New Roman"/>
          <w:noProof/>
          <w:sz w:val="28"/>
          <w:szCs w:val="28"/>
        </w:rPr>
      </w:pPr>
    </w:p>
    <w:p w14:paraId="548EF330" w14:textId="7A55818B" w:rsidR="00B30F80" w:rsidRDefault="00B30F80" w:rsidP="00B30F8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QUERY:</w:t>
      </w:r>
    </w:p>
    <w:p w14:paraId="3D57B811" w14:textId="693D46B4" w:rsidR="00B30F80" w:rsidRDefault="00B30F80" w:rsidP="00B30F80">
      <w:pPr>
        <w:rPr>
          <w:rFonts w:ascii="Times New Roman" w:hAnsi="Times New Roman" w:cs="Times New Roman"/>
          <w:noProof/>
          <w:sz w:val="28"/>
          <w:szCs w:val="28"/>
        </w:rPr>
      </w:pPr>
    </w:p>
    <w:p w14:paraId="6ECE621F" w14:textId="4124177A" w:rsidR="00B30F80" w:rsidRDefault="00B30F80" w:rsidP="00B30F80">
      <w:pPr>
        <w:rPr>
          <w:rFonts w:ascii="Times New Roman" w:hAnsi="Times New Roman" w:cs="Times New Roman"/>
          <w:noProof/>
          <w:sz w:val="28"/>
          <w:szCs w:val="28"/>
        </w:rPr>
      </w:pPr>
    </w:p>
    <w:p w14:paraId="20A57ECF" w14:textId="77777777" w:rsidR="00641763" w:rsidRDefault="00641763" w:rsidP="00B30F80">
      <w:pPr>
        <w:rPr>
          <w:rFonts w:ascii="Times New Roman" w:hAnsi="Times New Roman" w:cs="Times New Roman"/>
          <w:noProof/>
          <w:sz w:val="28"/>
          <w:szCs w:val="28"/>
        </w:rPr>
      </w:pPr>
    </w:p>
    <w:p w14:paraId="08B2E947" w14:textId="77777777" w:rsidR="00B30F80" w:rsidRDefault="00B30F80" w:rsidP="00B30F80">
      <w:pPr>
        <w:rPr>
          <w:rFonts w:ascii="Times New Roman" w:hAnsi="Times New Roman" w:cs="Times New Roman"/>
          <w:noProof/>
          <w:sz w:val="28"/>
          <w:szCs w:val="28"/>
        </w:rPr>
      </w:pPr>
    </w:p>
    <w:p w14:paraId="3D7FE22E" w14:textId="6C9AC114" w:rsidR="00B30F80" w:rsidRDefault="00B30F80" w:rsidP="00B30F8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7EDFF1A" wp14:editId="242D5653">
            <wp:extent cx="5221605" cy="47752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2EB8" w14:textId="69EA36C1" w:rsidR="00B30F80" w:rsidRPr="00760460" w:rsidRDefault="00B30F80" w:rsidP="00B30F80">
      <w:pPr>
        <w:rPr>
          <w:rFonts w:ascii="Times New Roman" w:hAnsi="Times New Roman" w:cs="Times New Roman"/>
          <w:noProof/>
          <w:sz w:val="28"/>
          <w:szCs w:val="28"/>
        </w:rPr>
      </w:pPr>
      <w:r w:rsidRPr="00B30F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438AC4" wp14:editId="7DF7B519">
            <wp:extent cx="1933575" cy="2115559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46321" cy="212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F80" w:rsidRPr="00760460" w:rsidSect="0032410F">
      <w:headerReference w:type="default" r:id="rId44"/>
      <w:pgSz w:w="11909" w:h="16834"/>
      <w:pgMar w:top="851" w:right="1418" w:bottom="851" w:left="2268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B691A" w14:textId="77777777" w:rsidR="002217C2" w:rsidRDefault="002217C2" w:rsidP="00E27A3E">
      <w:pPr>
        <w:spacing w:after="0" w:line="240" w:lineRule="auto"/>
      </w:pPr>
      <w:r>
        <w:separator/>
      </w:r>
    </w:p>
  </w:endnote>
  <w:endnote w:type="continuationSeparator" w:id="0">
    <w:p w14:paraId="73E734E6" w14:textId="77777777" w:rsidR="002217C2" w:rsidRDefault="002217C2" w:rsidP="00E2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C0377" w14:textId="77777777" w:rsidR="002217C2" w:rsidRDefault="002217C2" w:rsidP="00E27A3E">
      <w:pPr>
        <w:spacing w:after="0" w:line="240" w:lineRule="auto"/>
      </w:pPr>
      <w:r>
        <w:separator/>
      </w:r>
    </w:p>
  </w:footnote>
  <w:footnote w:type="continuationSeparator" w:id="0">
    <w:p w14:paraId="0B72C72A" w14:textId="77777777" w:rsidR="002217C2" w:rsidRDefault="002217C2" w:rsidP="00E27A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F37D2" w14:textId="53D9C892" w:rsidR="00E27A3E" w:rsidRDefault="00E27A3E">
    <w:pPr>
      <w:pStyle w:val="Header"/>
    </w:pPr>
    <w:r w:rsidRPr="00E27A3E">
      <w:t>AYUSH RAWAT</w:t>
    </w:r>
    <w:r>
      <w:ptab w:relativeTo="margin" w:alignment="center" w:leader="none"/>
    </w:r>
    <w:r>
      <w:t>MCA B 25</w:t>
    </w:r>
    <w:r>
      <w:tab/>
    </w:r>
    <w:r>
      <w:ptab w:relativeTo="margin" w:alignment="right" w:leader="none"/>
    </w:r>
    <w:r w:rsidRPr="00E27A3E">
      <w:t>STD. ID: 22391138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931D90"/>
    <w:multiLevelType w:val="hybridMultilevel"/>
    <w:tmpl w:val="8CFC12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3E"/>
    <w:rsid w:val="002217C2"/>
    <w:rsid w:val="002709BF"/>
    <w:rsid w:val="0032410F"/>
    <w:rsid w:val="00641763"/>
    <w:rsid w:val="00760460"/>
    <w:rsid w:val="00B30F80"/>
    <w:rsid w:val="00BE2634"/>
    <w:rsid w:val="00C306C4"/>
    <w:rsid w:val="00C653B4"/>
    <w:rsid w:val="00E27A3E"/>
    <w:rsid w:val="00E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EF34"/>
  <w15:chartTrackingRefBased/>
  <w15:docId w15:val="{1FBDDD74-8645-434A-844B-E2DC3A01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A3E"/>
  </w:style>
  <w:style w:type="paragraph" w:styleId="Footer">
    <w:name w:val="footer"/>
    <w:basedOn w:val="Normal"/>
    <w:link w:val="FooterChar"/>
    <w:uiPriority w:val="99"/>
    <w:unhideWhenUsed/>
    <w:rsid w:val="00E2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A3E"/>
  </w:style>
  <w:style w:type="paragraph" w:styleId="BalloonText">
    <w:name w:val="Balloon Text"/>
    <w:basedOn w:val="Normal"/>
    <w:link w:val="BalloonTextChar"/>
    <w:uiPriority w:val="99"/>
    <w:semiHidden/>
    <w:unhideWhenUsed/>
    <w:rsid w:val="00E27A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A3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27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3</cp:revision>
  <cp:lastPrinted>2023-05-17T00:46:00Z</cp:lastPrinted>
  <dcterms:created xsi:type="dcterms:W3CDTF">2023-05-17T00:11:00Z</dcterms:created>
  <dcterms:modified xsi:type="dcterms:W3CDTF">2023-05-17T00:48:00Z</dcterms:modified>
</cp:coreProperties>
</file>