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82697" w14:textId="77777777" w:rsidR="006933FB" w:rsidRDefault="006933FB" w:rsidP="006933FB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M. Ali. Arslan</w:t>
      </w:r>
    </w:p>
    <w:p w14:paraId="5AFD2F11" w14:textId="77777777" w:rsidR="006933FB" w:rsidRDefault="006933FB" w:rsidP="006933FB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19F-0348</w:t>
      </w:r>
    </w:p>
    <w:p w14:paraId="3E039291" w14:textId="48600D37" w:rsidR="006933FB" w:rsidRPr="000C6C52" w:rsidRDefault="006933FB" w:rsidP="006933FB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</w:pPr>
      <w:r w:rsidRPr="000C6C52"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Lab # 0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"/>
        </w:rPr>
        <w:t>8</w:t>
      </w:r>
    </w:p>
    <w:p w14:paraId="2A1A9407" w14:textId="77777777" w:rsidR="006933FB" w:rsidRPr="000C6C52" w:rsidRDefault="006933FB" w:rsidP="006933F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Program # 1</w:t>
      </w:r>
      <w:r w:rsidRPr="000C6C52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734D0EC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3D44B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F82A2C2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</w:p>
    <w:p w14:paraId="11AACAD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335B5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43E0E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balance, interest, interestRate;</w:t>
      </w:r>
    </w:p>
    <w:p w14:paraId="20182F5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transactions;</w:t>
      </w:r>
    </w:p>
    <w:p w14:paraId="5ADD47F7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761EB86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943F6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Data();</w:t>
      </w:r>
    </w:p>
    <w:p w14:paraId="3951F883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inccount();</w:t>
      </w:r>
    </w:p>
    <w:p w14:paraId="18B7911C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setinterestrate(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698A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makeDeposite(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AB1A2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D5678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calint();</w:t>
      </w:r>
    </w:p>
    <w:p w14:paraId="51CAD91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61FBE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getintersetrate()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CA03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getBalance()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ABF2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getInterest()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5552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gettransactions()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176C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26FC4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::count = 0;</w:t>
      </w:r>
    </w:p>
    <w:p w14:paraId="29A7E71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958130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DFA31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880097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72F6D8F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Acc;</w:t>
      </w:r>
    </w:p>
    <w:p w14:paraId="02EF50C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1FBC21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5171E8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8B865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AD356E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E7B2E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"A) Display the account balance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C6F7A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"B) Display the number of transaction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1769D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"C) Display the intrest earned for this period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43D1A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"D) Make the deposite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CE626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"E) Make a withdrawal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A31EB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"F) Add interest for this period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DDCC2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"G) Exit the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EF1D63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times program has taken choice: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Acc.getcount()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47319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714EC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DFA871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1E3428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C3CD7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current balance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Acc.getBalance()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ADBCC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Acc.inccount();</w:t>
      </w:r>
    </w:p>
    <w:p w14:paraId="722FC567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4F99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D771A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306ADC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806D89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have been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Acc.gettransactions()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transactions!"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F7051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Acc.inccount();</w:t>
      </w:r>
    </w:p>
    <w:p w14:paraId="568B723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AA660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19DD09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4173B8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011E5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interest earned for this period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Acc.getInterest()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F5571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Acc.inccount();</w:t>
      </w:r>
    </w:p>
    <w:p w14:paraId="5B1B717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DBAC3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6B2567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86D5AE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C0586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amount to be Deposited: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BC88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5D1982FE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Acc.makeDeposite(amount);</w:t>
      </w:r>
    </w:p>
    <w:p w14:paraId="36C325D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Acc.inccount();</w:t>
      </w:r>
    </w:p>
    <w:p w14:paraId="778F5B3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ABD421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F5CCD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BFCEDC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6FB2B3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Amount of Withdrawl: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762A2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01FFA00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Acc.withdraw(amount);</w:t>
      </w:r>
    </w:p>
    <w:p w14:paraId="46AA980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Acc.inccount();</w:t>
      </w:r>
    </w:p>
    <w:p w14:paraId="19969C2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F11507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C0825C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55F4F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A27C2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"Intrest added!"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81731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Acc.calint();</w:t>
      </w:r>
    </w:p>
    <w:p w14:paraId="1D28A5B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Acc.inccount();</w:t>
      </w:r>
    </w:p>
    <w:p w14:paraId="3B6A93C8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B436E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A9F35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8FA6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DBB2F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6E5EC3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64A49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CCBE7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B4B7C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BE6A7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CC4A8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5480F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::Data()</w:t>
      </w:r>
    </w:p>
    <w:p w14:paraId="07E4BF6E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9092C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balance = 0;</w:t>
      </w:r>
    </w:p>
    <w:p w14:paraId="5E5D03B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interest = 0;</w:t>
      </w:r>
    </w:p>
    <w:p w14:paraId="31644857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interestRate = 0.045;</w:t>
      </w:r>
    </w:p>
    <w:p w14:paraId="6F3808A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transactions = 0;</w:t>
      </w:r>
    </w:p>
    <w:p w14:paraId="53B18AD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29658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::inccount()</w:t>
      </w:r>
    </w:p>
    <w:p w14:paraId="1827CD33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7CE01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42A6EA3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873D809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::setinterestrate(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intrate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339083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3BB0C1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interestRate = </w:t>
      </w:r>
      <w:r>
        <w:rPr>
          <w:rFonts w:ascii="Consolas" w:hAnsi="Consolas" w:cs="Consolas"/>
          <w:color w:val="808080"/>
          <w:sz w:val="19"/>
          <w:szCs w:val="19"/>
        </w:rPr>
        <w:t>intrate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8BAAC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E3B2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::makeDeposite(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D09C9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13262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balance +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B072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transactions++;</w:t>
      </w:r>
    </w:p>
    <w:p w14:paraId="1E3E0F01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D256CE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58F49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ABA02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&lt;= balance)</w:t>
      </w:r>
    </w:p>
    <w:p w14:paraId="472B5EC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DF6F4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balance = balance -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DBE9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transactions++;</w:t>
      </w:r>
    </w:p>
    <w:p w14:paraId="55460DC9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8BAAD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24E2C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"WithDrawl Amount is too Large!"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1BBCE2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2A21D7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::calint()</w:t>
      </w:r>
    </w:p>
    <w:p w14:paraId="0C60F2C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4E5C3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interest = balance * interestRate;</w:t>
      </w:r>
    </w:p>
    <w:p w14:paraId="1F346BF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balance = balance + interest;</w:t>
      </w:r>
    </w:p>
    <w:p w14:paraId="391FCA2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9B6D6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::getcount()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CC0A81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FE3402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541DF18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C8198C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::getintersetrate()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688BE3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F714B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interestRate;</w:t>
      </w:r>
    </w:p>
    <w:p w14:paraId="6FE248D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710EE7E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::getBalance()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F9A2CD1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B62DF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200EF12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45CEB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::getInterest()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9172342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B07569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interest;</w:t>
      </w:r>
    </w:p>
    <w:p w14:paraId="4795469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C0E13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::gettransactions()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68E0D0C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97531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transactions;</w:t>
      </w:r>
    </w:p>
    <w:p w14:paraId="025A4E27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73E80A5" w14:textId="5D74F0A1" w:rsidR="00FA61ED" w:rsidRDefault="00FA61ED"/>
    <w:p w14:paraId="6A4045BE" w14:textId="7D67DEA8" w:rsidR="006933FB" w:rsidRDefault="006933FB">
      <w:r>
        <w:rPr>
          <w:noProof/>
        </w:rPr>
        <w:lastRenderedPageBreak/>
        <w:drawing>
          <wp:inline distT="0" distB="0" distL="0" distR="0" wp14:anchorId="14880E7A" wp14:editId="3D8C59D7">
            <wp:extent cx="5943600" cy="217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BFC1" w14:textId="25B3E1A1" w:rsidR="0097302A" w:rsidRPr="0097302A" w:rsidRDefault="0097302A" w:rsidP="0097302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Program #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2</w:t>
      </w:r>
      <w:r w:rsidRPr="000C6C52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55A3A88E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863D83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2F2699B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A6728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</w:p>
    <w:p w14:paraId="67E44012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7AEAE0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16247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ptr;</w:t>
      </w:r>
    </w:p>
    <w:p w14:paraId="1C73FB89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28858406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cols;</w:t>
      </w:r>
    </w:p>
    <w:p w14:paraId="25269813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4C5BA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424C95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0CC12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17D25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ACD88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printmatrix();</w:t>
      </w:r>
    </w:p>
    <w:p w14:paraId="6C3BB31E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input();</w:t>
      </w:r>
    </w:p>
    <w:p w14:paraId="49538880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matrix()</w:t>
      </w:r>
    </w:p>
    <w:p w14:paraId="24A8610E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A025A8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rows = 2;</w:t>
      </w:r>
    </w:p>
    <w:p w14:paraId="1CD19A7D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cols = 2;</w:t>
      </w:r>
    </w:p>
    <w:p w14:paraId="30207BF0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3F6773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088A2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36913C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6E713B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rows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AB462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cols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6E62B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190644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24848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76BA315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::input()</w:t>
      </w:r>
    </w:p>
    <w:p w14:paraId="575C4DEB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2622CA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[rows];</w:t>
      </w:r>
    </w:p>
    <w:p w14:paraId="511160DF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22BE1B69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2E6129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ptr[i]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[cols];</w:t>
      </w:r>
    </w:p>
    <w:p w14:paraId="78524FD0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CCCA63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337CFA21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948660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48F3E82B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01E848C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ptr[i][j];</w:t>
      </w:r>
    </w:p>
    <w:p w14:paraId="3DCFE146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022247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E9F48E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57C1AD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::printmatrix()</w:t>
      </w:r>
    </w:p>
    <w:p w14:paraId="66ADFEBC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1259EC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27109498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21473D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11B6B599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1582B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03C32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920415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B38322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BA593C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E413E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::add(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19B752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9AAFCA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(rows == cols)</w:t>
      </w:r>
    </w:p>
    <w:p w14:paraId="77569A8B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73AF3F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0116DB55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E8FE61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5973B969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9CE535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ptr[i][j]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.ptr[i][j]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.ptr[i][j];</w:t>
      </w:r>
    </w:p>
    <w:p w14:paraId="691209F4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14BE76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DBB97D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67DDBB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B2294C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"Ivalid Entry!"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E724B1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77A392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::subtract(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CAE8E3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5525ED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(rows == cols)</w:t>
      </w:r>
    </w:p>
    <w:p w14:paraId="489CF0A7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C924AA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14:paraId="0A905A1D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DDC188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14:paraId="7C5664AE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616518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ptr[i][j]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.ptr[i][j]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.ptr[i][j];</w:t>
      </w:r>
    </w:p>
    <w:p w14:paraId="48700330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372E7E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FF5A63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3B4DCC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247009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EAFCD0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F16E7D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A286A5A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8500B3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88C20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A(3, 3);</w:t>
      </w:r>
    </w:p>
    <w:p w14:paraId="33A46AD6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matrix 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A36AF5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A.input();</w:t>
      </w:r>
    </w:p>
    <w:p w14:paraId="294B2354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971DB0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A.printmatrix();</w:t>
      </w:r>
    </w:p>
    <w:p w14:paraId="3A5AD06A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A466D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CAE38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B(3, 3);</w:t>
      </w:r>
    </w:p>
    <w:p w14:paraId="18648665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of matrix 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848151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B.input();</w:t>
      </w:r>
    </w:p>
    <w:p w14:paraId="6D61FC34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1559CA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B.printmatrix();</w:t>
      </w:r>
    </w:p>
    <w:p w14:paraId="452280CF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46AA7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C6042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C(3, 3);</w:t>
      </w:r>
    </w:p>
    <w:p w14:paraId="3BB5AAC7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adding matrix:"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657639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C.add(A, B);</w:t>
      </w:r>
    </w:p>
    <w:p w14:paraId="2675520F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C.printmatrix();</w:t>
      </w:r>
    </w:p>
    <w:p w14:paraId="7DD9CBC2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AC82A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d(3, 3);</w:t>
      </w:r>
    </w:p>
    <w:p w14:paraId="468DC24F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sutracting matrix:"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41C60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d.subtract(A, B);</w:t>
      </w:r>
    </w:p>
    <w:p w14:paraId="66A17A3F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d.printmatrix();</w:t>
      </w:r>
    </w:p>
    <w:p w14:paraId="5BDBA7E4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4A9FA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B98E9F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E0748" w14:textId="7DD44E54" w:rsidR="0097302A" w:rsidRDefault="0097302A">
      <w:r>
        <w:rPr>
          <w:noProof/>
        </w:rPr>
        <w:drawing>
          <wp:inline distT="0" distB="0" distL="0" distR="0" wp14:anchorId="54CDEF0A" wp14:editId="7B583CA7">
            <wp:extent cx="5724525" cy="480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C5C9" w14:textId="77777777" w:rsidR="0097302A" w:rsidRPr="000C6C52" w:rsidRDefault="0097302A" w:rsidP="0097302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Program #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3</w:t>
      </w:r>
      <w:r w:rsidRPr="000C6C52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50F55B08" w14:textId="77777777" w:rsidR="006933FB" w:rsidRDefault="006933FB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FB2142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DBCED1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Area</w:t>
      </w:r>
    </w:p>
    <w:p w14:paraId="73E191F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FA939B9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184042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width, area;</w:t>
      </w:r>
    </w:p>
    <w:p w14:paraId="5F65D37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606EF5A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D36EC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Area(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C761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times();</w:t>
      </w:r>
    </w:p>
    <w:p w14:paraId="255C49D9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Dispaly();</w:t>
      </w:r>
    </w:p>
    <w:p w14:paraId="6089C15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CB8A6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E88D8F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F99118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7B40131E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A581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47823D4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68FB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6174F43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color w:val="000000"/>
          <w:sz w:val="19"/>
          <w:szCs w:val="19"/>
        </w:rPr>
        <w:t xml:space="preserve"> cal(num1, num2);</w:t>
      </w:r>
    </w:p>
    <w:p w14:paraId="5EC8CDEC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90B392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245C3E7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942EC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color w:val="000000"/>
          <w:sz w:val="19"/>
          <w:szCs w:val="19"/>
        </w:rPr>
        <w:t>::times()</w:t>
      </w:r>
    </w:p>
    <w:p w14:paraId="0C090E9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814278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43DFD55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7D08BCC7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33F0B63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color w:val="000000"/>
          <w:sz w:val="19"/>
          <w:szCs w:val="19"/>
        </w:rPr>
        <w:t>::Dispaly()</w:t>
      </w:r>
    </w:p>
    <w:p w14:paraId="34A4C0C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84C779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E52861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 Number of times the area calculated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4AC649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A5CF7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color w:val="000000"/>
          <w:sz w:val="19"/>
          <w:szCs w:val="19"/>
        </w:rPr>
        <w:t>::count = 0;</w:t>
      </w:r>
    </w:p>
    <w:p w14:paraId="0813CB4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color w:val="000000"/>
          <w:sz w:val="19"/>
          <w:szCs w:val="19"/>
        </w:rPr>
        <w:t>::Area(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99F6E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1633D9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color w:val="000000"/>
          <w:sz w:val="19"/>
          <w:szCs w:val="19"/>
        </w:rPr>
        <w:t xml:space="preserve">::length 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FF37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color w:val="000000"/>
          <w:sz w:val="19"/>
          <w:szCs w:val="19"/>
        </w:rPr>
        <w:t xml:space="preserve">::width =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BB15C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area = </w:t>
      </w: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color w:val="000000"/>
          <w:sz w:val="19"/>
          <w:szCs w:val="19"/>
        </w:rPr>
        <w:t xml:space="preserve">::length * </w:t>
      </w:r>
      <w:r>
        <w:rPr>
          <w:rFonts w:ascii="Consolas" w:hAnsi="Consolas" w:cs="Consolas"/>
          <w:color w:val="2B91AF"/>
          <w:sz w:val="19"/>
          <w:szCs w:val="19"/>
        </w:rPr>
        <w:t>Area</w:t>
      </w:r>
      <w:r>
        <w:rPr>
          <w:rFonts w:ascii="Consolas" w:hAnsi="Consolas" w:cs="Consolas"/>
          <w:color w:val="000000"/>
          <w:sz w:val="19"/>
          <w:szCs w:val="19"/>
        </w:rPr>
        <w:t>::width;</w:t>
      </w:r>
    </w:p>
    <w:p w14:paraId="128FF8CE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times();</w:t>
      </w:r>
    </w:p>
    <w:p w14:paraId="3848BD4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Dispaly();</w:t>
      </w:r>
    </w:p>
    <w:p w14:paraId="5991D003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1A64D4" w14:textId="7676BD17" w:rsidR="006933FB" w:rsidRDefault="006933FB">
      <w:r>
        <w:rPr>
          <w:noProof/>
        </w:rPr>
        <w:drawing>
          <wp:inline distT="0" distB="0" distL="0" distR="0" wp14:anchorId="1BD4ACEC" wp14:editId="7B2CA59D">
            <wp:extent cx="5943600" cy="145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2D31" w14:textId="5CD63C70" w:rsidR="006933FB" w:rsidRPr="000C6C52" w:rsidRDefault="006933FB" w:rsidP="006933F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Program #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4</w:t>
      </w:r>
      <w:r w:rsidRPr="000C6C52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53789A2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4BFE97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16D809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0EBA17C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2A9EF07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7B8D4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E6946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favoritesports;</w:t>
      </w:r>
    </w:p>
    <w:p w14:paraId="2CD94B67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Age;</w:t>
      </w:r>
    </w:p>
    <w:p w14:paraId="272E8988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Employeestatus;</w:t>
      </w:r>
    </w:p>
    <w:p w14:paraId="3F5EFB73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E14AD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person();</w:t>
      </w:r>
    </w:p>
    <w:p w14:paraId="1300C857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201267D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setnamesport();</w:t>
      </w:r>
    </w:p>
    <w:p w14:paraId="7D270383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EB951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D834A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069283C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3974C3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14:paraId="50415D6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p1.setnamesport();</w:t>
      </w:r>
    </w:p>
    <w:p w14:paraId="76A9A00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p2 = p1;</w:t>
      </w:r>
    </w:p>
    <w:p w14:paraId="646CCAF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"Object p2"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B335F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p2.Display();</w:t>
      </w:r>
    </w:p>
    <w:p w14:paraId="422AA64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 object p1"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394E8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p1.setnamesport();</w:t>
      </w:r>
    </w:p>
    <w:p w14:paraId="26856F80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"Object p2"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1343A9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p2.Display();</w:t>
      </w:r>
    </w:p>
    <w:p w14:paraId="4617932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74C9BC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86BFC3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B8091F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::person()</w:t>
      </w:r>
    </w:p>
    <w:p w14:paraId="3C42D21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83731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2D09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8C9CE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*Age = 0;</w:t>
      </w:r>
    </w:p>
    <w:p w14:paraId="0E12D05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Employeestatus = 1 /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F2752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favoritesports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"Swimming"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4317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B1A78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::person(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8355D1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80262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14:paraId="22450109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57FC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*Age = *(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.Age);</w:t>
      </w:r>
    </w:p>
    <w:p w14:paraId="2143B00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Employeestatus =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.Employeestatus;</w:t>
      </w:r>
    </w:p>
    <w:p w14:paraId="3CC532B2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favoritesports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.favoritesports;</w:t>
      </w:r>
    </w:p>
    <w:p w14:paraId="74369FF1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EA2D31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::setnamesport()</w:t>
      </w:r>
    </w:p>
    <w:p w14:paraId="7789F56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981942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DAC4E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797F013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Age: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1DB2D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*Age;</w:t>
      </w:r>
    </w:p>
    <w:p w14:paraId="35A211C2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Favorite sport: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01319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favoritesports;</w:t>
      </w:r>
    </w:p>
    <w:p w14:paraId="233974D5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the person Employed?: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3E58B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Employeestatus;</w:t>
      </w:r>
    </w:p>
    <w:p w14:paraId="3DCA015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2BD47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440FA1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5186E3A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497FA3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B25E83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58E0C0AC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Age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-&gt;Age)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4C74B4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"Job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-&gt;Employeestatus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25FEA6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person's favourate sports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-&gt;favoritesports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A6F74E" w14:textId="77777777" w:rsidR="006933FB" w:rsidRDefault="006933FB" w:rsidP="00693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352BD4" w14:textId="00E3946A" w:rsidR="006933FB" w:rsidRDefault="006933FB">
      <w:r>
        <w:rPr>
          <w:noProof/>
        </w:rPr>
        <w:drawing>
          <wp:inline distT="0" distB="0" distL="0" distR="0" wp14:anchorId="4DDEC27D" wp14:editId="022A7ED3">
            <wp:extent cx="5943600" cy="2691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5F74" w14:textId="74279F26" w:rsidR="0097302A" w:rsidRDefault="0097302A" w:rsidP="0097302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0C6C52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Program #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5</w:t>
      </w:r>
      <w:r w:rsidRPr="000C6C52"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14:paraId="66C3FBBF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79DB677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86DB22C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3590BA4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205B41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Const Variables"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59D429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Constant Function Parameters"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2CF2FF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Constant Return 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731320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Const Pointer"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B1A172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Pointer to Const Variable"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8B5EC4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Constant Data Members of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BF6290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Constant Member Function of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351497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"select option"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63BC72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1A414838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557C47E9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&gt;= 0)</w:t>
      </w:r>
    </w:p>
    <w:p w14:paraId="1BDF9EFF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E35EF2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14:paraId="69BE6099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8CC2FF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E217C50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AAF46F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"If you make any variable as constant, using const keyword with variable name, you cannot change its value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702B66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"eg:  const datatype a; a is the Constant Variable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3DE987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4DB74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D3AAE8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F508836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8631E5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constant parameter is declared  when it is necessary that the value of the transferred object remains constnt in the function"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34F375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"eg = void SetValue(const datatype b)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6CC477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9F7E6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681743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4511D9C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E9D352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"If a function returns a class object by value as a const it cannot be assigned to or otherwise modified"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5CCEFA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"eg = </w:t>
      </w:r>
      <w:r>
        <w:rPr>
          <w:rFonts w:ascii="Consolas" w:hAnsi="Consolas" w:cs="Consolas"/>
          <w:color w:val="A31515"/>
          <w:sz w:val="19"/>
          <w:szCs w:val="19"/>
        </w:rPr>
        <w:tab/>
        <w:t>const datatype a(const datatype  x) {return x * x;</w:t>
      </w:r>
      <w:r>
        <w:rPr>
          <w:rFonts w:ascii="Consolas" w:hAnsi="Consolas" w:cs="Consolas"/>
          <w:color w:val="A31515"/>
          <w:sz w:val="19"/>
          <w:szCs w:val="19"/>
        </w:rPr>
        <w:tab/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7D0CA8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B7FF1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482482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1AD4E8C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AAF0A1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"If we make a pointer const, we cannot change the pointer. This means that the pointer will always point tothe same address but we can change the value of that address."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DE41EC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"eg = int *const a = &amp; num;"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93F398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4E789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633A07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AB5EE6B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884A79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"pointer that point constant value the variable which is point by pointer cannot change"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9DE85D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"const int value = 5; int* ptr = &amp;value"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E7FA8C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3A0A1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B61D2C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728A1545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5EF4AC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const data members are not assigned values during its declaration. Const data members are assigned values in the constructor."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DD4705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A712C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D45D41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220A7044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819887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member function  will not modify the object and it cannot call any non-const member functions"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C532E1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DD8A6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AD3C43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EED95A8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931429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Entry!"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7969B3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D8B4CB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CB57F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EBBC9B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AF3643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C18BC5" w14:textId="77777777" w:rsidR="0097302A" w:rsidRDefault="0097302A" w:rsidP="0097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115AC9" w14:textId="6C055979" w:rsidR="0097302A" w:rsidRPr="0097302A" w:rsidRDefault="0097302A" w:rsidP="0097302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noProof/>
        </w:rPr>
        <w:drawing>
          <wp:inline distT="0" distB="0" distL="0" distR="0" wp14:anchorId="244671FE" wp14:editId="26ABAA1E">
            <wp:extent cx="5943600" cy="1484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02A" w:rsidRPr="0097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FB"/>
    <w:rsid w:val="006933FB"/>
    <w:rsid w:val="0097302A"/>
    <w:rsid w:val="00FA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AF5F"/>
  <w15:chartTrackingRefBased/>
  <w15:docId w15:val="{5BB601A9-4D48-43DC-9965-C7C91985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1363</Words>
  <Characters>7772</Characters>
  <Application>Microsoft Office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2</cp:revision>
  <dcterms:created xsi:type="dcterms:W3CDTF">2020-11-15T21:52:00Z</dcterms:created>
  <dcterms:modified xsi:type="dcterms:W3CDTF">2020-11-16T18:24:00Z</dcterms:modified>
</cp:coreProperties>
</file>