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60D4" w14:textId="77777777" w:rsidR="00992337" w:rsidRDefault="00000000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  <w:r>
        <w:rPr>
          <w:rFonts w:ascii="Segoe UI Historic" w:eastAsia="Segoe UI Historic" w:hAnsi="Segoe UI Historic" w:cs="Segoe UI Historic"/>
          <w:noProof/>
          <w:color w:val="1C1E21"/>
          <w:sz w:val="18"/>
          <w:szCs w:val="18"/>
          <w:shd w:val="clear" w:color="auto" w:fill="FFFFFF"/>
          <w:lang w:bidi="ar"/>
        </w:rPr>
        <w:drawing>
          <wp:inline distT="0" distB="0" distL="114300" distR="114300" wp14:anchorId="21D22E57" wp14:editId="45060F46">
            <wp:extent cx="6187616" cy="3724910"/>
            <wp:effectExtent l="0" t="0" r="3810" b="8890"/>
            <wp:docPr id="1" name="Picture 1" descr="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4840" cy="37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7D5C" w14:textId="77777777" w:rsidR="00992337" w:rsidRDefault="00992337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</w:p>
    <w:p w14:paraId="7FE6F747" w14:textId="77777777" w:rsidR="00992337" w:rsidRDefault="00992337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</w:p>
    <w:p w14:paraId="5AA95C39" w14:textId="77777777" w:rsidR="00992337" w:rsidRDefault="00992337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</w:p>
    <w:p w14:paraId="2E43D33F" w14:textId="77777777" w:rsidR="00992337" w:rsidRDefault="00000000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  <w:r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  <w:t>Termin1: DLL Imase dadeni dve listi ednata vo rastecki drugata vo opagacki redosled i trebase dvete da se spojat vo 3ta lista vo opagacki redosled</w:t>
      </w:r>
    </w:p>
    <w:p w14:paraId="7B0BD7DF" w14:textId="77777777" w:rsidR="00992337" w:rsidRDefault="00992337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</w:p>
    <w:p w14:paraId="10658ADD" w14:textId="77777777" w:rsidR="00992337" w:rsidRDefault="00992337">
      <w:pPr>
        <w:shd w:val="clear" w:color="auto" w:fill="FFFFFF"/>
        <w:rPr>
          <w:rFonts w:ascii="Segoe UI Historic" w:eastAsia="Segoe UI Historic" w:hAnsi="Segoe UI Historic" w:cs="Segoe UI Historic"/>
          <w:color w:val="1C1E21"/>
          <w:sz w:val="18"/>
          <w:szCs w:val="18"/>
          <w:shd w:val="clear" w:color="auto" w:fill="FFFFFF"/>
          <w:lang w:bidi="ar"/>
        </w:rPr>
      </w:pPr>
    </w:p>
    <w:p w14:paraId="228CF5B6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11 7</w:t>
      </w:r>
    </w:p>
    <w:p w14:paraId="14BB0E27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1 3 5 7 9 12 13 14 15 56 57</w:t>
      </w:r>
    </w:p>
    <w:p w14:paraId="671AA922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77 56 55 13 9 5 2</w:t>
      </w:r>
    </w:p>
    <w:p w14:paraId="04D77BAF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IZLEZ:</w:t>
      </w:r>
    </w:p>
    <w:p w14:paraId="59B0A57D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77 57 56 56 55 15 14 13 13 12 9 9 7 5 5 3 2 1</w:t>
      </w:r>
    </w:p>
    <w:p w14:paraId="68C9A019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1 2 3 5 5 7 9 9 12 13 13 14 15 55 56 56 57 77</w:t>
      </w:r>
    </w:p>
    <w:p w14:paraId="1A0FCA4F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6AD0E966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6B96F0CD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16 7</w:t>
      </w:r>
    </w:p>
    <w:p w14:paraId="18A0E754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1 3 5 7 9 12 13 14 15 56 57 78 79 80 81 82</w:t>
      </w:r>
    </w:p>
    <w:p w14:paraId="6FD748EB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77 56 55 13 9 5 2</w:t>
      </w:r>
    </w:p>
    <w:p w14:paraId="3115638C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1C98B539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16 7</w:t>
      </w:r>
    </w:p>
    <w:p w14:paraId="296D0A80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1 3 5 7 9 12 13 14 15 56 57 78 79 80 81 82</w:t>
      </w:r>
    </w:p>
    <w:p w14:paraId="57388C37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77 56 55 54 53 51 50</w:t>
      </w:r>
    </w:p>
    <w:p w14:paraId="2F681145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466B3E23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1B3B95CA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57EE2E63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Inicijalen kod:</w:t>
      </w:r>
    </w:p>
    <w:p w14:paraId="67767B28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475F9CA6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import java.util.Scanner;</w:t>
      </w:r>
    </w:p>
    <w:p w14:paraId="3A097475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17C5726A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 xml:space="preserve">public class DLLSortiranaLista { </w:t>
      </w:r>
    </w:p>
    <w:p w14:paraId="0CC3120B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3297F90D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0B3A4563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public static void main(String [] args) { </w:t>
      </w:r>
    </w:p>
    <w:p w14:paraId="55849C63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lastRenderedPageBreak/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Scanner input = new Scanner (System.in); </w:t>
      </w:r>
    </w:p>
    <w:p w14:paraId="5B706F5C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036CFDC2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int m=input.nextInt(); </w:t>
      </w:r>
    </w:p>
    <w:p w14:paraId="074FAD15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int n = input.nextInt(); </w:t>
      </w:r>
    </w:p>
    <w:p w14:paraId="16AFBB8C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6EBAB72F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0C12714D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DLL&lt;Integer&gt; lista1 = new DLL&lt;Integer&gt;(); </w:t>
      </w:r>
    </w:p>
    <w:p w14:paraId="3A9147C0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DLL&lt;Integer&gt; lista2 = new DLL&lt;Integer&gt;(); </w:t>
      </w:r>
    </w:p>
    <w:p w14:paraId="727A741A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DLL&lt;Integer&gt; lista3 = new DLL&lt;Integer&gt;(); </w:t>
      </w:r>
    </w:p>
    <w:p w14:paraId="5EC5041A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473B409F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472AF22C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for (int i=0; i&lt;m; i++) { </w:t>
      </w:r>
    </w:p>
    <w:p w14:paraId="559956BA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int el =input.nextInt(); </w:t>
      </w:r>
    </w:p>
    <w:p w14:paraId="76A1081E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lista1.insertLast(el); </w:t>
      </w:r>
    </w:p>
    <w:p w14:paraId="1AC14BFB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} </w:t>
      </w:r>
    </w:p>
    <w:p w14:paraId="048C9103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1FA3D5BE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for (int i=0; i&lt;n; i++) { </w:t>
      </w:r>
    </w:p>
    <w:p w14:paraId="6B4B8F98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int el = input.nextInt(); </w:t>
      </w:r>
    </w:p>
    <w:p w14:paraId="4CD0B58D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lista2.insertLast(el); </w:t>
      </w:r>
    </w:p>
    <w:p w14:paraId="7DD1BB75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} </w:t>
      </w:r>
    </w:p>
    <w:p w14:paraId="72118484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2515B676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//vasiot kod tuka...  </w:t>
      </w:r>
    </w:p>
    <w:p w14:paraId="4D05A61B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6CC24075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732FC2DC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//pecatenje </w:t>
      </w:r>
    </w:p>
    <w:p w14:paraId="0A536397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3C206076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 xml:space="preserve">System.out.println(lista3.toString()); </w:t>
      </w:r>
    </w:p>
    <w:p w14:paraId="41216915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>System.out.println(lista3.toStringR());</w:t>
      </w:r>
    </w:p>
    <w:p w14:paraId="39C918C8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72C87570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0F4E4027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47FFD263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</w:r>
    </w:p>
    <w:p w14:paraId="3C36FEF9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ab/>
        <w:t>}</w:t>
      </w:r>
    </w:p>
    <w:p w14:paraId="24E07C96" w14:textId="77777777" w:rsidR="00992337" w:rsidRDefault="00992337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</w:p>
    <w:p w14:paraId="53185012" w14:textId="77777777" w:rsidR="00992337" w:rsidRDefault="00000000">
      <w:pPr>
        <w:shd w:val="clear" w:color="auto" w:fill="FFFFFF"/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</w:pPr>
      <w:r>
        <w:rPr>
          <w:rFonts w:ascii="Segoe UI Historic" w:eastAsia="Segoe UI Historic" w:hAnsi="Segoe UI Historic"/>
          <w:color w:val="1C1E21"/>
          <w:sz w:val="18"/>
          <w:szCs w:val="18"/>
          <w:shd w:val="clear" w:color="auto" w:fill="FFFFFF"/>
        </w:rPr>
        <w:t>}</w:t>
      </w:r>
    </w:p>
    <w:p w14:paraId="66C4AA9D" w14:textId="77777777" w:rsidR="00992337" w:rsidRDefault="00992337"/>
    <w:sectPr w:rsidR="009923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31D"/>
    <w:rsid w:val="00082F27"/>
    <w:rsid w:val="005D0902"/>
    <w:rsid w:val="006F4E87"/>
    <w:rsid w:val="007D208A"/>
    <w:rsid w:val="00992337"/>
    <w:rsid w:val="00AA631D"/>
    <w:rsid w:val="25B440EE"/>
    <w:rsid w:val="2E133B29"/>
    <w:rsid w:val="36A31FAF"/>
    <w:rsid w:val="4B7D1ADD"/>
    <w:rsid w:val="4E8E0951"/>
    <w:rsid w:val="51DB0234"/>
    <w:rsid w:val="53605B6A"/>
    <w:rsid w:val="660F45F4"/>
    <w:rsid w:val="6B99505F"/>
    <w:rsid w:val="6D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B9F08"/>
  <w15:docId w15:val="{83348303-4B86-4C50-A224-14E90B14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katerina.jovanovikj</dc:creator>
  <cp:lastModifiedBy>Filip Lozanoski</cp:lastModifiedBy>
  <cp:revision>3</cp:revision>
  <dcterms:created xsi:type="dcterms:W3CDTF">2020-12-01T15:08:00Z</dcterms:created>
  <dcterms:modified xsi:type="dcterms:W3CDTF">2024-05-28T12:13:00Z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D474B0A0469E4A2FAA7EDCB15FF109D7</vt:lpwstr>
  </property>
</Properties>
</file>