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18768" w14:textId="5AF8D77C" w:rsidR="0097478E" w:rsidRPr="0097478E" w:rsidRDefault="0097478E" w:rsidP="0097478E">
      <w:pPr>
        <w:rPr>
          <w:b/>
          <w:bCs/>
        </w:rPr>
      </w:pPr>
      <w:r w:rsidRPr="0097478E">
        <w:rPr>
          <w:b/>
          <w:bCs/>
        </w:rPr>
        <w:t>Requirements Sprint 2</w:t>
      </w:r>
    </w:p>
    <w:p w14:paraId="7BCB5DE1" w14:textId="69D4B21A" w:rsidR="0097478E" w:rsidRPr="0097478E" w:rsidRDefault="0097478E" w:rsidP="0097478E">
      <w:pPr>
        <w:numPr>
          <w:ilvl w:val="0"/>
          <w:numId w:val="2"/>
        </w:numPr>
      </w:pPr>
      <w:r w:rsidRPr="0097478E">
        <w:t>The program should read a sentence that includes coin amounts and types.</w:t>
      </w:r>
    </w:p>
    <w:p w14:paraId="43DD77CD" w14:textId="77777777" w:rsidR="0097478E" w:rsidRPr="0097478E" w:rsidRDefault="0097478E" w:rsidP="0097478E">
      <w:pPr>
        <w:numPr>
          <w:ilvl w:val="0"/>
          <w:numId w:val="2"/>
        </w:numPr>
      </w:pPr>
      <w:r w:rsidRPr="0097478E">
        <w:t>Coin types include penny/pennies, nickel/nickels, dime/dimes, and quarter/quarters.</w:t>
      </w:r>
    </w:p>
    <w:p w14:paraId="2249BF14" w14:textId="77777777" w:rsidR="0097478E" w:rsidRPr="0097478E" w:rsidRDefault="0097478E" w:rsidP="0097478E">
      <w:pPr>
        <w:numPr>
          <w:ilvl w:val="0"/>
          <w:numId w:val="2"/>
        </w:numPr>
      </w:pPr>
      <w:r w:rsidRPr="0097478E">
        <w:t>Numbers in the sentence will be written as digits (like 5, 10, etc.).</w:t>
      </w:r>
    </w:p>
    <w:p w14:paraId="0234204F" w14:textId="77777777" w:rsidR="0097478E" w:rsidRPr="0097478E" w:rsidRDefault="0097478E" w:rsidP="0097478E">
      <w:pPr>
        <w:numPr>
          <w:ilvl w:val="0"/>
          <w:numId w:val="2"/>
        </w:numPr>
      </w:pPr>
      <w:r w:rsidRPr="0097478E">
        <w:t>The sentence may include multiple coin types joined with the word "and".</w:t>
      </w:r>
    </w:p>
    <w:p w14:paraId="24C83976" w14:textId="77777777" w:rsidR="0097478E" w:rsidRPr="0097478E" w:rsidRDefault="0097478E" w:rsidP="0097478E">
      <w:pPr>
        <w:numPr>
          <w:ilvl w:val="0"/>
          <w:numId w:val="2"/>
        </w:numPr>
      </w:pPr>
      <w:r w:rsidRPr="0097478E">
        <w:t>The program should correctly match each number with its coin type and calculate the total in U.S. dollars.</w:t>
      </w:r>
    </w:p>
    <w:p w14:paraId="305137A4" w14:textId="77777777" w:rsidR="0097478E" w:rsidRPr="0097478E" w:rsidRDefault="0097478E" w:rsidP="0097478E">
      <w:pPr>
        <w:numPr>
          <w:ilvl w:val="0"/>
          <w:numId w:val="2"/>
        </w:numPr>
      </w:pPr>
      <w:r w:rsidRPr="0097478E">
        <w:t>All numbers, no matter how big (even over 1000), should be accepted and processed.</w:t>
      </w:r>
    </w:p>
    <w:p w14:paraId="36D05BE8" w14:textId="77777777" w:rsidR="0097478E" w:rsidRDefault="0097478E" w:rsidP="0097478E">
      <w:pPr>
        <w:numPr>
          <w:ilvl w:val="0"/>
          <w:numId w:val="2"/>
        </w:numPr>
      </w:pPr>
      <w:r w:rsidRPr="0097478E">
        <w:t>The output should show the total as a decimal, rounded to two decimal places (like 1.20).</w:t>
      </w:r>
    </w:p>
    <w:p w14:paraId="74B8C7E1" w14:textId="372489A0" w:rsidR="0097478E" w:rsidRDefault="0097478E" w:rsidP="0097478E">
      <w:pPr>
        <w:numPr>
          <w:ilvl w:val="0"/>
          <w:numId w:val="2"/>
        </w:numPr>
      </w:pPr>
      <w:r>
        <w:t xml:space="preserve">Ignores filler words and focuses on what is being asked for. </w:t>
      </w:r>
    </w:p>
    <w:p w14:paraId="6AC1AD03" w14:textId="57FC26F5" w:rsidR="0097478E" w:rsidRDefault="0097478E" w:rsidP="0097478E">
      <w:pPr>
        <w:numPr>
          <w:ilvl w:val="0"/>
          <w:numId w:val="2"/>
        </w:numPr>
      </w:pPr>
      <w:r>
        <w:t xml:space="preserve">Added a couple more key words to account for common human misspelling. </w:t>
      </w:r>
    </w:p>
    <w:p w14:paraId="2CDE7D14" w14:textId="77777777" w:rsidR="0097478E" w:rsidRDefault="0097478E" w:rsidP="0097478E"/>
    <w:p w14:paraId="7FA2BFB4" w14:textId="77777777" w:rsidR="0097478E" w:rsidRDefault="0097478E" w:rsidP="0097478E">
      <w:proofErr w:type="spellStart"/>
      <w:r>
        <w:t>Psuedo</w:t>
      </w:r>
      <w:proofErr w:type="spellEnd"/>
      <w:r>
        <w:t xml:space="preserve"> Code Sprint 2</w:t>
      </w:r>
      <w:r>
        <w:br/>
      </w:r>
      <w:r>
        <w:br/>
      </w:r>
      <w:r>
        <w:t>Start</w:t>
      </w:r>
    </w:p>
    <w:p w14:paraId="21A159AC" w14:textId="77777777" w:rsidR="0097478E" w:rsidRDefault="0097478E" w:rsidP="0097478E"/>
    <w:p w14:paraId="45F9E9EF" w14:textId="77777777" w:rsidR="0097478E" w:rsidRDefault="0097478E" w:rsidP="0097478E">
      <w:r>
        <w:t>1. Create a dictionary with coin names and values, including misspelled versions.</w:t>
      </w:r>
    </w:p>
    <w:p w14:paraId="1F90567C" w14:textId="77777777" w:rsidR="0097478E" w:rsidRDefault="0097478E" w:rsidP="0097478E">
      <w:r>
        <w:t>2. Ask the user to type in a sentence with coin amounts.</w:t>
      </w:r>
    </w:p>
    <w:p w14:paraId="7F5292A8" w14:textId="77777777" w:rsidR="0097478E" w:rsidRDefault="0097478E" w:rsidP="0097478E">
      <w:r>
        <w:t>3. Split the sentence into words.</w:t>
      </w:r>
    </w:p>
    <w:p w14:paraId="1DD13F67" w14:textId="77777777" w:rsidR="0097478E" w:rsidRDefault="0097478E" w:rsidP="0097478E">
      <w:r>
        <w:t>4. Set the total to 0.</w:t>
      </w:r>
    </w:p>
    <w:p w14:paraId="7F7A1C5E" w14:textId="77777777" w:rsidR="0097478E" w:rsidRDefault="0097478E" w:rsidP="0097478E">
      <w:r>
        <w:t>5. Go through the words one by one:</w:t>
      </w:r>
    </w:p>
    <w:p w14:paraId="0A9F4D12" w14:textId="77777777" w:rsidR="0097478E" w:rsidRDefault="0097478E" w:rsidP="0097478E">
      <w:r>
        <w:t xml:space="preserve">   - If the word is a number:</w:t>
      </w:r>
    </w:p>
    <w:p w14:paraId="1C5C5607" w14:textId="77777777" w:rsidR="0097478E" w:rsidRDefault="0097478E" w:rsidP="0097478E">
      <w:r>
        <w:t xml:space="preserve">     - Turn it into an integer</w:t>
      </w:r>
    </w:p>
    <w:p w14:paraId="1D5CFDA6" w14:textId="77777777" w:rsidR="0097478E" w:rsidRDefault="0097478E" w:rsidP="0097478E">
      <w:r>
        <w:t xml:space="preserve">     - Look at the word right after it (coin name)</w:t>
      </w:r>
    </w:p>
    <w:p w14:paraId="137B7823" w14:textId="77777777" w:rsidR="0097478E" w:rsidRDefault="0097478E" w:rsidP="0097478E">
      <w:r>
        <w:t xml:space="preserve">     - If the coin name is in the dictionary:</w:t>
      </w:r>
    </w:p>
    <w:p w14:paraId="02BC9E5A" w14:textId="77777777" w:rsidR="0097478E" w:rsidRDefault="0097478E" w:rsidP="0097478E">
      <w:r>
        <w:t xml:space="preserve">       - Multiply the value and add it to the total</w:t>
      </w:r>
    </w:p>
    <w:p w14:paraId="191388B0" w14:textId="77777777" w:rsidR="0097478E" w:rsidRDefault="0097478E" w:rsidP="0097478E">
      <w:r>
        <w:t>6. Print the total in dollars, rounded to two decimal places.</w:t>
      </w:r>
    </w:p>
    <w:p w14:paraId="1D6F7EF1" w14:textId="77777777" w:rsidR="0097478E" w:rsidRDefault="0097478E" w:rsidP="0097478E"/>
    <w:p w14:paraId="7D56EBB9" w14:textId="77777777" w:rsidR="0097478E" w:rsidRPr="0097478E" w:rsidRDefault="0097478E" w:rsidP="0097478E">
      <w:r>
        <w:lastRenderedPageBreak/>
        <w:t>End</w:t>
      </w:r>
      <w:r>
        <w:br/>
      </w:r>
      <w:r>
        <w:br/>
      </w:r>
      <w:r w:rsidRPr="0097478E">
        <w:rPr>
          <w:b/>
          <w:bCs/>
        </w:rPr>
        <w:t>Test Cases Ran</w:t>
      </w:r>
    </w:p>
    <w:p w14:paraId="7CC0CA7F" w14:textId="2FF60651" w:rsidR="0097478E" w:rsidRDefault="0097478E" w:rsidP="0097478E">
      <w:pPr>
        <w:pStyle w:val="ListParagraph"/>
        <w:numPr>
          <w:ilvl w:val="0"/>
          <w:numId w:val="3"/>
        </w:numPr>
      </w:pPr>
      <w:r w:rsidRPr="00747268">
        <w:t>Give me 5 dimes and two nickels</w:t>
      </w:r>
      <w:r>
        <w:t>: Passed</w:t>
      </w:r>
    </w:p>
    <w:p w14:paraId="0B2553A4" w14:textId="77777777" w:rsidR="0097478E" w:rsidRDefault="0097478E" w:rsidP="0097478E">
      <w:pPr>
        <w:pStyle w:val="ListParagraph"/>
        <w:numPr>
          <w:ilvl w:val="0"/>
          <w:numId w:val="3"/>
        </w:numPr>
      </w:pPr>
      <w:r>
        <w:t>W</w:t>
      </w:r>
      <w:r w:rsidRPr="00747268">
        <w:t xml:space="preserve">hat is 1100 </w:t>
      </w:r>
      <w:r>
        <w:t>quarters: Passed</w:t>
      </w:r>
    </w:p>
    <w:p w14:paraId="32067B8B" w14:textId="77777777" w:rsidR="0097478E" w:rsidRDefault="0097478E" w:rsidP="0097478E">
      <w:pPr>
        <w:pStyle w:val="ListParagraph"/>
        <w:numPr>
          <w:ilvl w:val="0"/>
          <w:numId w:val="3"/>
        </w:numPr>
      </w:pPr>
      <w:r>
        <w:t xml:space="preserve">Show me 100 pennies: Passed </w:t>
      </w:r>
    </w:p>
    <w:p w14:paraId="3DBE497B" w14:textId="77777777" w:rsidR="0097478E" w:rsidRDefault="0097478E" w:rsidP="0097478E">
      <w:pPr>
        <w:pStyle w:val="ListParagraph"/>
        <w:numPr>
          <w:ilvl w:val="0"/>
          <w:numId w:val="3"/>
        </w:numPr>
      </w:pPr>
      <w:r>
        <w:t xml:space="preserve">20 pennies: Passed </w:t>
      </w:r>
    </w:p>
    <w:p w14:paraId="4815C02F" w14:textId="327E0377" w:rsidR="0097478E" w:rsidRDefault="0097478E" w:rsidP="0097478E">
      <w:pPr>
        <w:pStyle w:val="ListParagraph"/>
        <w:numPr>
          <w:ilvl w:val="0"/>
          <w:numId w:val="3"/>
        </w:numPr>
      </w:pPr>
      <w:r>
        <w:t xml:space="preserve">100 </w:t>
      </w:r>
      <w:proofErr w:type="spellStart"/>
      <w:r>
        <w:t>nickles</w:t>
      </w:r>
      <w:proofErr w:type="spellEnd"/>
      <w:r>
        <w:t xml:space="preserve">: </w:t>
      </w:r>
      <w:r>
        <w:t>Passed</w:t>
      </w:r>
    </w:p>
    <w:p w14:paraId="6B68F75C" w14:textId="77777777" w:rsidR="0097478E" w:rsidRDefault="0097478E" w:rsidP="0097478E">
      <w:pPr>
        <w:pStyle w:val="ListParagraph"/>
      </w:pPr>
    </w:p>
    <w:p w14:paraId="6E42279B" w14:textId="53BD3D82" w:rsidR="0097478E" w:rsidRDefault="0097478E" w:rsidP="0097478E"/>
    <w:p w14:paraId="6CAE9DA6" w14:textId="2C7DD7B6" w:rsidR="0097478E" w:rsidRPr="0097478E" w:rsidRDefault="0097478E" w:rsidP="0097478E">
      <w:pPr>
        <w:rPr>
          <w:b/>
          <w:bCs/>
        </w:rPr>
      </w:pPr>
      <w:r w:rsidRPr="0097478E">
        <w:rPr>
          <w:b/>
          <w:bCs/>
        </w:rPr>
        <w:t>Bug Encountered</w:t>
      </w:r>
    </w:p>
    <w:p w14:paraId="07B491FF" w14:textId="24325A23" w:rsidR="0097478E" w:rsidRDefault="0097478E" w:rsidP="0097478E">
      <w:r>
        <w:t xml:space="preserve">No bugs encountered even with common human misspellings the correct output was given. </w:t>
      </w:r>
    </w:p>
    <w:p w14:paraId="03B43391" w14:textId="77777777" w:rsidR="0097478E" w:rsidRPr="0097478E" w:rsidRDefault="0097478E" w:rsidP="0097478E">
      <w:pPr>
        <w:ind w:left="360"/>
      </w:pPr>
    </w:p>
    <w:p w14:paraId="6491BBD2" w14:textId="77777777" w:rsidR="00BC4C2F" w:rsidRDefault="00BC4C2F"/>
    <w:sectPr w:rsidR="00BC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E5CCB"/>
    <w:multiLevelType w:val="hybridMultilevel"/>
    <w:tmpl w:val="AD3E9CFA"/>
    <w:lvl w:ilvl="0" w:tplc="37AE63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4ECD"/>
    <w:multiLevelType w:val="multilevel"/>
    <w:tmpl w:val="8808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D653B"/>
    <w:multiLevelType w:val="multilevel"/>
    <w:tmpl w:val="AF56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468379">
    <w:abstractNumId w:val="1"/>
  </w:num>
  <w:num w:numId="2" w16cid:durableId="1801148176">
    <w:abstractNumId w:val="2"/>
  </w:num>
  <w:num w:numId="3" w16cid:durableId="116027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8E"/>
    <w:rsid w:val="000669AA"/>
    <w:rsid w:val="006879D9"/>
    <w:rsid w:val="0097478E"/>
    <w:rsid w:val="00BC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CCB8"/>
  <w15:chartTrackingRefBased/>
  <w15:docId w15:val="{97D793B1-6945-408D-82C5-6BD62D7D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 Edomwande</dc:creator>
  <cp:keywords/>
  <dc:description/>
  <cp:lastModifiedBy>Nosa Edomwande</cp:lastModifiedBy>
  <cp:revision>1</cp:revision>
  <dcterms:created xsi:type="dcterms:W3CDTF">2025-05-04T03:43:00Z</dcterms:created>
  <dcterms:modified xsi:type="dcterms:W3CDTF">2025-05-04T03:58:00Z</dcterms:modified>
</cp:coreProperties>
</file>