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5</w:t>
      </w: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Write PHP script to create a Class shape and its subclass triangle, square and circle and display area of the selected shape. (use the concept of Inheritance) Display menu (use radio button                                                                                                                     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s13&lt;/title&gt;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="sky blue"&gt;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&lt;form method="GET" action="s13a.php"&gt;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&lt;h3&gt;Select any of the following shape to get area of that shape&lt;/h3&gt;&lt;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Enter base for triangle&lt;input type="text" name="b" 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Enter height for triangle&lt;input type="text" name="h" 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Enter side for square&lt;input type="text" name="s" 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Triangle: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&lt;input type="radio" name="r" value="1"&gt;&lt;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Square: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&lt;input type="radio" name="r" value="2"&gt;&lt;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&lt;button value="submit"&gt;AREA&lt;/button&gt;&lt;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&lt;/body&gt;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///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lastRenderedPageBreak/>
        <w:t>&lt;?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class shape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function area();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triangle extends shape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b,$h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__construct($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b,$h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)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$this-&gt;b=$b;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$this-&gt;h=$h;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area()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(0.5)*$this-&gt;b*$this-&gt;h;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square extends shape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$s;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__construct($s)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$this-&gt;s=$s;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area()</w:t>
      </w:r>
    </w:p>
    <w:p w:rsid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$this-&gt;s*$this-&gt;s;</w:t>
      </w:r>
    </w:p>
    <w:p w:rsid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$b=$_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'b'];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$h=$_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'h'];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$s=$_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's'];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$r=$_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'r'];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$r)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{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1:$t=new triangle($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b,$h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);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$x=$t-&gt;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);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"area of triangle is=".$x;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2:$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=new square($s);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$y=$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sq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);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"area of Square is=".$y;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7859C5" w:rsidRPr="003E1F74" w:rsidRDefault="00DA38F1" w:rsidP="00DA38F1">
      <w:pPr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?&gt;</w:t>
      </w: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Default="007859C5" w:rsidP="00785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Write HTML and CSS code to design a web page. Divide the browser screen into two frames. The first frame will display the heading. The second frame contains a menu consisting of hyperlinks. Clicking on any one of these hyperlinks will display related information in a new page as shown below. Use internal style sheet with appropriate attributes to display information of each frame.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  <w:t>[30M]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s183&lt;/title&gt;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&lt;/head&gt;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lastRenderedPageBreak/>
        <w:tab/>
        <w:t>&lt;frameset rows="30%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,70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%"&gt;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="header.html"&gt;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 xml:space="preserve">&lt;frame 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="second.html"&gt;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frameser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//header file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header&lt;/title&gt;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t>h2{</w:t>
      </w:r>
      <w:proofErr w:type="gramEnd"/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400%;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&lt;/style&gt;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&lt;/head&gt;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>&lt;h2&gt;WELCOME&lt;/h2&gt;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&lt;/body&gt;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//second file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pp&lt;/title&gt;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38F1">
        <w:rPr>
          <w:rFonts w:ascii="Times New Roman" w:hAnsi="Times New Roman" w:cs="Times New Roman"/>
          <w:sz w:val="24"/>
          <w:szCs w:val="24"/>
        </w:rPr>
        <w:t>h1{</w:t>
      </w:r>
      <w:proofErr w:type="gramEnd"/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200%;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lastRenderedPageBreak/>
        <w:t>ul</w:t>
      </w:r>
      <w:proofErr w:type="spellEnd"/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 li{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list-style-type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: square;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15px;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}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&lt;/style&gt;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&lt;/head&gt;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&lt;h1&gt;Information of programming languages&lt;/h1&gt;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="a1.html" target="1"&gt;c&lt;/li&gt;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="a2.html" target="1"&gt;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&lt;/li&gt;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="a3.html" target="1"&gt;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&lt;/li&gt;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&lt;/body&gt;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//a1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a1&lt;/title&gt;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&lt;h1&gt;C programming Language&lt;/h1&gt;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&lt;p&gt;simple language&lt;/p&gt;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&lt;p&gt;#include&lt;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&gt; must include this library file&lt;/p&gt;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&lt;p&gt;save as .c&lt;/p&gt;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&lt;/body&gt;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//a2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a2&lt;/title&gt;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&lt;h1&gt;C++ programming Language&lt;/h1&gt;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 xml:space="preserve"> of c language&lt;/p&gt;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&lt;p&gt;#include&lt;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 xml:space="preserve">&gt;using namespace </w:t>
      </w:r>
      <w:proofErr w:type="spellStart"/>
      <w:proofErr w:type="gramStart"/>
      <w:r w:rsidRPr="00DA38F1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Pr="00DA38F1">
        <w:rPr>
          <w:rFonts w:ascii="Times New Roman" w:hAnsi="Times New Roman" w:cs="Times New Roman"/>
          <w:sz w:val="24"/>
          <w:szCs w:val="24"/>
        </w:rPr>
        <w:t>; must include this library file&lt;/p&gt;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&lt;p&gt;save as .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&lt;/body&gt;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//a3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a3&lt;/title&gt;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A38F1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A38F1">
        <w:rPr>
          <w:rFonts w:ascii="Times New Roman" w:hAnsi="Times New Roman" w:cs="Times New Roman"/>
          <w:sz w:val="24"/>
          <w:szCs w:val="24"/>
        </w:rPr>
        <w:t>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 xml:space="preserve"> programming Language&lt;/h1&gt;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&lt;p&gt;simple language&lt;/p&gt;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&lt;p&gt;used with html&lt;/p&gt;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ab/>
      </w:r>
      <w:r w:rsidRPr="00DA38F1">
        <w:rPr>
          <w:rFonts w:ascii="Times New Roman" w:hAnsi="Times New Roman" w:cs="Times New Roman"/>
          <w:sz w:val="24"/>
          <w:szCs w:val="24"/>
        </w:rPr>
        <w:tab/>
        <w:t>&lt;p&gt;save as .</w:t>
      </w:r>
      <w:proofErr w:type="spellStart"/>
      <w:r w:rsidRPr="00DA38F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A38F1">
        <w:rPr>
          <w:rFonts w:ascii="Times New Roman" w:hAnsi="Times New Roman" w:cs="Times New Roman"/>
          <w:sz w:val="24"/>
          <w:szCs w:val="24"/>
        </w:rPr>
        <w:t>&lt;/p&gt;</w:t>
      </w:r>
    </w:p>
    <w:p w:rsidR="00DA38F1" w:rsidRPr="00DA38F1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&lt;/body&gt;</w:t>
      </w:r>
    </w:p>
    <w:p w:rsidR="00DA38F1" w:rsidRPr="003E1F74" w:rsidRDefault="00DA38F1" w:rsidP="00DA38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38F1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p w:rsidR="007859C5" w:rsidRPr="003E1F74" w:rsidRDefault="007859C5" w:rsidP="007859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Viva 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  <w:t>[10M]</w:t>
      </w: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9C5" w:rsidRPr="003E1F74" w:rsidRDefault="007859C5" w:rsidP="007859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BC2" w:rsidRDefault="00982BC2"/>
    <w:sectPr w:rsidR="0098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770C8"/>
    <w:multiLevelType w:val="hybridMultilevel"/>
    <w:tmpl w:val="826015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B2"/>
    <w:rsid w:val="007859C5"/>
    <w:rsid w:val="00982BC2"/>
    <w:rsid w:val="00DA38F1"/>
    <w:rsid w:val="00E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48680-3E99-4232-A62A-5109B02A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9C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2022-11-28T08:56:00Z</dcterms:created>
  <dcterms:modified xsi:type="dcterms:W3CDTF">2022-11-28T12:19:00Z</dcterms:modified>
</cp:coreProperties>
</file>