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EFBE6" w14:textId="2F9C4255" w:rsidR="001C6548" w:rsidRPr="0073393F" w:rsidRDefault="001F090A" w:rsidP="00ED09D6">
      <w:pPr>
        <w:pStyle w:val="Title"/>
        <w:rPr>
          <w:rFonts w:ascii="Arial" w:hAnsi="Arial" w:cs="Arial"/>
          <w:b/>
          <w:sz w:val="22"/>
          <w:szCs w:val="72"/>
        </w:rPr>
      </w:pPr>
      <w:r>
        <w:rPr>
          <w:rFonts w:ascii="Arial" w:hAnsi="Arial" w:cs="Arial"/>
          <w:sz w:val="72"/>
          <w:szCs w:val="72"/>
        </w:rPr>
        <w:t xml:space="preserve">Software </w:t>
      </w:r>
      <w:r w:rsidR="001C4906">
        <w:rPr>
          <w:rFonts w:ascii="Arial" w:hAnsi="Arial" w:cs="Arial"/>
          <w:sz w:val="72"/>
          <w:szCs w:val="72"/>
        </w:rPr>
        <w:t>Quality Assurance Plan</w:t>
      </w:r>
      <w:r w:rsidR="00564CE9">
        <w:rPr>
          <w:rFonts w:ascii="Arial" w:hAnsi="Arial" w:cs="Arial"/>
          <w:sz w:val="72"/>
          <w:szCs w:val="72"/>
        </w:rPr>
        <w:t xml:space="preserve"> </w:t>
      </w:r>
    </w:p>
    <w:p w14:paraId="5143776B" w14:textId="77777777" w:rsidR="00ED09D6" w:rsidRPr="0073393F" w:rsidRDefault="00ED09D6">
      <w:pPr>
        <w:rPr>
          <w:rFonts w:ascii="Arial" w:hAnsi="Arial" w:cs="Arial"/>
          <w:b/>
          <w:sz w:val="22"/>
          <w:szCs w:val="28"/>
        </w:rPr>
      </w:pPr>
    </w:p>
    <w:p w14:paraId="26B4980A" w14:textId="77777777" w:rsidR="00DD4F2F" w:rsidRDefault="00DD4F2F" w:rsidP="00DD4F2F">
      <w:pPr>
        <w:rPr>
          <w:rFonts w:ascii="Arial" w:hAnsi="Arial" w:cs="Arial"/>
          <w:b/>
          <w:sz w:val="36"/>
          <w:szCs w:val="44"/>
        </w:rPr>
      </w:pPr>
      <w:r>
        <w:rPr>
          <w:rFonts w:ascii="Arial" w:hAnsi="Arial" w:cs="Arial"/>
          <w:b/>
          <w:sz w:val="36"/>
          <w:szCs w:val="44"/>
        </w:rPr>
        <w:t xml:space="preserve">ChequeMeOut </w:t>
      </w:r>
    </w:p>
    <w:p w14:paraId="7DEC82A2" w14:textId="77777777" w:rsidR="0086192A" w:rsidRDefault="0086192A" w:rsidP="0086192A">
      <w:pPr>
        <w:rPr>
          <w:rFonts w:ascii="Arial" w:hAnsi="Arial" w:cs="Arial"/>
        </w:rPr>
      </w:pPr>
      <w:r>
        <w:rPr>
          <w:rFonts w:ascii="Arial" w:hAnsi="Arial" w:cs="Arial"/>
        </w:rPr>
        <w:t>notsirkApps</w:t>
      </w:r>
    </w:p>
    <w:p w14:paraId="24367E98" w14:textId="59A346EA" w:rsidR="00ED09D6" w:rsidRPr="0073393F" w:rsidRDefault="00ED09D6">
      <w:pPr>
        <w:pBdr>
          <w:bottom w:val="single" w:sz="6" w:space="1" w:color="auto"/>
        </w:pBdr>
        <w:rPr>
          <w:rFonts w:ascii="Arial" w:hAnsi="Arial" w:cs="Arial"/>
          <w:b/>
          <w:sz w:val="36"/>
          <w:szCs w:val="44"/>
        </w:rPr>
      </w:pPr>
    </w:p>
    <w:p w14:paraId="7E4D25A9" w14:textId="4DB6EEBB" w:rsidR="00ED09D6" w:rsidRDefault="00ED09D6">
      <w:pPr>
        <w:rPr>
          <w:rFonts w:ascii="Arial" w:hAnsi="Arial" w:cs="Arial"/>
          <w:b/>
          <w:sz w:val="36"/>
          <w:szCs w:val="44"/>
        </w:rPr>
      </w:pPr>
    </w:p>
    <w:p w14:paraId="7DF16D4C" w14:textId="5419C500" w:rsidR="0073393F" w:rsidRPr="0073393F" w:rsidRDefault="0073393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Prepared </w:t>
      </w:r>
      <w:r w:rsidR="003F6EA2">
        <w:rPr>
          <w:rFonts w:ascii="Arial" w:hAnsi="Arial" w:cs="Arial"/>
          <w:b/>
        </w:rPr>
        <w:t>By</w:t>
      </w:r>
    </w:p>
    <w:tbl>
      <w:tblPr>
        <w:tblStyle w:val="TableGrid"/>
        <w:tblW w:w="10080" w:type="dxa"/>
        <w:tblInd w:w="85" w:type="dxa"/>
        <w:tblLook w:val="04A0" w:firstRow="1" w:lastRow="0" w:firstColumn="1" w:lastColumn="0" w:noHBand="0" w:noVBand="1"/>
      </w:tblPr>
      <w:tblGrid>
        <w:gridCol w:w="5020"/>
        <w:gridCol w:w="5060"/>
      </w:tblGrid>
      <w:tr w:rsidR="00ED09D6" w:rsidRPr="0073393F" w14:paraId="05D924B3" w14:textId="77777777" w:rsidTr="00531632">
        <w:tc>
          <w:tcPr>
            <w:tcW w:w="5020" w:type="dxa"/>
            <w:shd w:val="clear" w:color="auto" w:fill="F2F2F2" w:themeFill="background1" w:themeFillShade="F2"/>
          </w:tcPr>
          <w:p w14:paraId="62C1A95C" w14:textId="22D39B03" w:rsidR="00ED09D6" w:rsidRPr="0073393F" w:rsidRDefault="0073393F" w:rsidP="0073393F">
            <w:pPr>
              <w:pStyle w:val="TOC1"/>
              <w:rPr>
                <w:rFonts w:ascii="Arial" w:hAnsi="Arial" w:cs="Arial"/>
              </w:rPr>
            </w:pPr>
            <w:r w:rsidRPr="0073393F">
              <w:rPr>
                <w:rFonts w:ascii="Arial" w:hAnsi="Arial" w:cs="Arial"/>
              </w:rPr>
              <w:t>DOCUMENT OWNER(S)</w:t>
            </w:r>
          </w:p>
        </w:tc>
        <w:tc>
          <w:tcPr>
            <w:tcW w:w="5060" w:type="dxa"/>
            <w:shd w:val="clear" w:color="auto" w:fill="F2F2F2" w:themeFill="background1" w:themeFillShade="F2"/>
          </w:tcPr>
          <w:p w14:paraId="3A8B1CB5" w14:textId="72C52484" w:rsidR="00ED09D6" w:rsidRPr="0073393F" w:rsidRDefault="0073393F" w:rsidP="0073393F">
            <w:pPr>
              <w:pStyle w:val="TOC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Organization role</w:t>
            </w:r>
          </w:p>
        </w:tc>
      </w:tr>
      <w:tr w:rsidR="00ED09D6" w:rsidRPr="0073393F" w14:paraId="0D7DF537" w14:textId="77777777" w:rsidTr="00531632">
        <w:tc>
          <w:tcPr>
            <w:tcW w:w="5020" w:type="dxa"/>
          </w:tcPr>
          <w:p w14:paraId="76618B71" w14:textId="1576D541" w:rsidR="00ED09D6" w:rsidRPr="0073393F" w:rsidRDefault="0073393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Kriston Sanders</w:t>
            </w:r>
          </w:p>
        </w:tc>
        <w:tc>
          <w:tcPr>
            <w:tcW w:w="5060" w:type="dxa"/>
          </w:tcPr>
          <w:p w14:paraId="172F5288" w14:textId="337FED14" w:rsidR="00ED09D6" w:rsidRPr="0073393F" w:rsidRDefault="0073393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Project Manager</w:t>
            </w:r>
          </w:p>
        </w:tc>
      </w:tr>
    </w:tbl>
    <w:p w14:paraId="61254307" w14:textId="3FFAEFEE" w:rsidR="00ED09D6" w:rsidRPr="0073393F" w:rsidRDefault="00ED09D6">
      <w:pPr>
        <w:rPr>
          <w:rFonts w:ascii="Arial" w:hAnsi="Arial" w:cs="Arial"/>
          <w:b/>
          <w:sz w:val="36"/>
          <w:szCs w:val="44"/>
        </w:rPr>
      </w:pPr>
    </w:p>
    <w:p w14:paraId="4C4C7160" w14:textId="0A8E2631" w:rsidR="003F6EA2" w:rsidRPr="0073393F" w:rsidRDefault="003F6EA2" w:rsidP="003F6EA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Version Control</w:t>
      </w:r>
    </w:p>
    <w:tbl>
      <w:tblPr>
        <w:tblStyle w:val="TableGrid"/>
        <w:tblW w:w="10080" w:type="dxa"/>
        <w:tblInd w:w="85" w:type="dxa"/>
        <w:tblLook w:val="04A0" w:firstRow="1" w:lastRow="0" w:firstColumn="1" w:lastColumn="0" w:noHBand="0" w:noVBand="1"/>
      </w:tblPr>
      <w:tblGrid>
        <w:gridCol w:w="1170"/>
        <w:gridCol w:w="1170"/>
        <w:gridCol w:w="2700"/>
        <w:gridCol w:w="5040"/>
      </w:tblGrid>
      <w:tr w:rsidR="003F6EA2" w:rsidRPr="0073393F" w14:paraId="397E1B36" w14:textId="77777777" w:rsidTr="00531632">
        <w:tc>
          <w:tcPr>
            <w:tcW w:w="1170" w:type="dxa"/>
            <w:shd w:val="clear" w:color="auto" w:fill="F2F2F2" w:themeFill="background1" w:themeFillShade="F2"/>
          </w:tcPr>
          <w:p w14:paraId="21B838FF" w14:textId="355B11F6" w:rsidR="003F6EA2" w:rsidRPr="0073393F" w:rsidRDefault="003F6EA2" w:rsidP="0089416A">
            <w:pPr>
              <w:pStyle w:val="TOC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535236B3" w14:textId="01CCCC9C" w:rsidR="003F6EA2" w:rsidRPr="0073393F" w:rsidRDefault="003F6EA2" w:rsidP="0089416A">
            <w:pPr>
              <w:pStyle w:val="TOC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14:paraId="2BA63FAD" w14:textId="13CF9C6F" w:rsidR="003F6EA2" w:rsidRPr="0073393F" w:rsidRDefault="003F6EA2" w:rsidP="0089416A">
            <w:pPr>
              <w:pStyle w:val="TOC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Author</w:t>
            </w:r>
            <w:r w:rsidR="00694847">
              <w:rPr>
                <w:rFonts w:ascii="Arial" w:hAnsi="Arial" w:cs="Arial"/>
              </w:rPr>
              <w:t>(s)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5040" w:type="dxa"/>
            <w:shd w:val="clear" w:color="auto" w:fill="F2F2F2" w:themeFill="background1" w:themeFillShade="F2"/>
          </w:tcPr>
          <w:p w14:paraId="23E5947C" w14:textId="1FC7FEF7" w:rsidR="003F6EA2" w:rsidRPr="0073393F" w:rsidRDefault="003F6EA2" w:rsidP="0089416A">
            <w:pPr>
              <w:pStyle w:val="TOC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 description</w:t>
            </w:r>
          </w:p>
        </w:tc>
      </w:tr>
      <w:tr w:rsidR="003F6EA2" w:rsidRPr="0073393F" w14:paraId="104B91F6" w14:textId="77777777" w:rsidTr="00531632">
        <w:tc>
          <w:tcPr>
            <w:tcW w:w="1170" w:type="dxa"/>
          </w:tcPr>
          <w:p w14:paraId="51AF1D05" w14:textId="1AFE96BA" w:rsidR="003F6EA2" w:rsidRDefault="000A0F68" w:rsidP="0089416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1.0</w:t>
            </w:r>
          </w:p>
        </w:tc>
        <w:tc>
          <w:tcPr>
            <w:tcW w:w="1170" w:type="dxa"/>
          </w:tcPr>
          <w:p w14:paraId="432B1C97" w14:textId="0C0E4C6F" w:rsidR="003F6EA2" w:rsidRDefault="0089416A" w:rsidP="0089416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6/8/20</w:t>
            </w:r>
          </w:p>
        </w:tc>
        <w:tc>
          <w:tcPr>
            <w:tcW w:w="2700" w:type="dxa"/>
          </w:tcPr>
          <w:p w14:paraId="35E6A901" w14:textId="1E7DB382" w:rsidR="003F6EA2" w:rsidRPr="0073393F" w:rsidRDefault="003F6EA2" w:rsidP="0089416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Kriston Sanders</w:t>
            </w:r>
          </w:p>
        </w:tc>
        <w:tc>
          <w:tcPr>
            <w:tcW w:w="5040" w:type="dxa"/>
          </w:tcPr>
          <w:p w14:paraId="6CEE62A7" w14:textId="18F5F8FC" w:rsidR="003F6EA2" w:rsidRPr="0073393F" w:rsidRDefault="000A0F68" w:rsidP="0089416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Document created</w:t>
            </w:r>
          </w:p>
        </w:tc>
      </w:tr>
      <w:tr w:rsidR="000F5D3B" w:rsidRPr="0073393F" w14:paraId="11EB9376" w14:textId="77777777" w:rsidTr="00531632">
        <w:tc>
          <w:tcPr>
            <w:tcW w:w="1170" w:type="dxa"/>
          </w:tcPr>
          <w:p w14:paraId="21E48614" w14:textId="1584DDF3" w:rsidR="000F5D3B" w:rsidRDefault="000F5D3B" w:rsidP="0089416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1.1</w:t>
            </w:r>
          </w:p>
        </w:tc>
        <w:tc>
          <w:tcPr>
            <w:tcW w:w="1170" w:type="dxa"/>
          </w:tcPr>
          <w:p w14:paraId="56F87FD6" w14:textId="25438314" w:rsidR="000F5D3B" w:rsidRDefault="000F5D3B" w:rsidP="0089416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7/27/20</w:t>
            </w:r>
          </w:p>
        </w:tc>
        <w:tc>
          <w:tcPr>
            <w:tcW w:w="2700" w:type="dxa"/>
          </w:tcPr>
          <w:p w14:paraId="164D1507" w14:textId="2A085AE7" w:rsidR="000F5D3B" w:rsidRDefault="000F5D3B" w:rsidP="0089416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Kriston Sanders</w:t>
            </w:r>
          </w:p>
        </w:tc>
        <w:tc>
          <w:tcPr>
            <w:tcW w:w="5040" w:type="dxa"/>
          </w:tcPr>
          <w:p w14:paraId="262C70AE" w14:textId="7DCD9B79" w:rsidR="000F5D3B" w:rsidRDefault="000F5D3B" w:rsidP="0089416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Updated coding standards</w:t>
            </w:r>
          </w:p>
        </w:tc>
      </w:tr>
      <w:tr w:rsidR="00583917" w:rsidRPr="0073393F" w14:paraId="74D18058" w14:textId="77777777" w:rsidTr="00531632">
        <w:tc>
          <w:tcPr>
            <w:tcW w:w="1170" w:type="dxa"/>
          </w:tcPr>
          <w:p w14:paraId="5A8C71C9" w14:textId="24359D11" w:rsidR="00583917" w:rsidRDefault="00583917" w:rsidP="0089416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1.2</w:t>
            </w:r>
          </w:p>
        </w:tc>
        <w:tc>
          <w:tcPr>
            <w:tcW w:w="1170" w:type="dxa"/>
          </w:tcPr>
          <w:p w14:paraId="58F6203B" w14:textId="37D75AA3" w:rsidR="00583917" w:rsidRDefault="00583917" w:rsidP="0089416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7/30/20</w:t>
            </w:r>
          </w:p>
        </w:tc>
        <w:tc>
          <w:tcPr>
            <w:tcW w:w="2700" w:type="dxa"/>
          </w:tcPr>
          <w:p w14:paraId="753F6D11" w14:textId="1C7BB899" w:rsidR="00583917" w:rsidRDefault="00583917" w:rsidP="0089416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Kriston Sanders</w:t>
            </w:r>
          </w:p>
        </w:tc>
        <w:tc>
          <w:tcPr>
            <w:tcW w:w="5040" w:type="dxa"/>
          </w:tcPr>
          <w:p w14:paraId="1D482C20" w14:textId="357D7FB0" w:rsidR="00583917" w:rsidRDefault="00583917" w:rsidP="0089416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Added naming conventions</w:t>
            </w:r>
          </w:p>
        </w:tc>
      </w:tr>
    </w:tbl>
    <w:p w14:paraId="4D78C85A" w14:textId="77777777" w:rsidR="008E4F72" w:rsidRPr="001F090A" w:rsidRDefault="008E4F72" w:rsidP="008E4F72">
      <w:pPr>
        <w:rPr>
          <w:rFonts w:ascii="Arial" w:hAnsi="Arial" w:cs="Arial"/>
          <w:b/>
          <w:sz w:val="36"/>
          <w:szCs w:val="44"/>
        </w:rPr>
      </w:pPr>
    </w:p>
    <w:p w14:paraId="235A05B6" w14:textId="641F5304" w:rsidR="008E4F72" w:rsidRPr="0073393F" w:rsidRDefault="008E4F72" w:rsidP="008E4F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Approvals</w:t>
      </w:r>
    </w:p>
    <w:tbl>
      <w:tblPr>
        <w:tblStyle w:val="TableGrid"/>
        <w:tblW w:w="10080" w:type="dxa"/>
        <w:tblInd w:w="85" w:type="dxa"/>
        <w:tblLook w:val="04A0" w:firstRow="1" w:lastRow="0" w:firstColumn="1" w:lastColumn="0" w:noHBand="0" w:noVBand="1"/>
      </w:tblPr>
      <w:tblGrid>
        <w:gridCol w:w="1170"/>
        <w:gridCol w:w="1170"/>
        <w:gridCol w:w="2700"/>
        <w:gridCol w:w="5040"/>
      </w:tblGrid>
      <w:tr w:rsidR="008E4F72" w:rsidRPr="0073393F" w14:paraId="28B1840C" w14:textId="77777777" w:rsidTr="00531632">
        <w:tc>
          <w:tcPr>
            <w:tcW w:w="1170" w:type="dxa"/>
            <w:shd w:val="clear" w:color="auto" w:fill="F2F2F2" w:themeFill="background1" w:themeFillShade="F2"/>
          </w:tcPr>
          <w:p w14:paraId="4F99D708" w14:textId="77777777" w:rsidR="008E4F72" w:rsidRPr="0073393F" w:rsidRDefault="008E4F72" w:rsidP="0089416A">
            <w:pPr>
              <w:pStyle w:val="TOC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5BDB256C" w14:textId="77777777" w:rsidR="008E4F72" w:rsidRPr="0073393F" w:rsidRDefault="008E4F72" w:rsidP="0089416A">
            <w:pPr>
              <w:pStyle w:val="TOC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14:paraId="01378012" w14:textId="162FCD69" w:rsidR="008E4F72" w:rsidRPr="0073393F" w:rsidRDefault="008E4F72" w:rsidP="0089416A">
            <w:pPr>
              <w:pStyle w:val="TOC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Approving party </w:t>
            </w:r>
          </w:p>
        </w:tc>
        <w:tc>
          <w:tcPr>
            <w:tcW w:w="5040" w:type="dxa"/>
            <w:shd w:val="clear" w:color="auto" w:fill="F2F2F2" w:themeFill="background1" w:themeFillShade="F2"/>
          </w:tcPr>
          <w:p w14:paraId="4938F23A" w14:textId="5601EB5D" w:rsidR="008E4F72" w:rsidRPr="0073393F" w:rsidRDefault="008E4F72" w:rsidP="0089416A">
            <w:pPr>
              <w:pStyle w:val="TOC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Signature</w:t>
            </w:r>
          </w:p>
        </w:tc>
      </w:tr>
      <w:tr w:rsidR="008E4F72" w:rsidRPr="0073393F" w14:paraId="11AFCF46" w14:textId="77777777" w:rsidTr="00531632">
        <w:tc>
          <w:tcPr>
            <w:tcW w:w="1170" w:type="dxa"/>
          </w:tcPr>
          <w:p w14:paraId="3D2391A8" w14:textId="233F6A6A" w:rsidR="008E4F72" w:rsidRDefault="008E4F72" w:rsidP="0089416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</w:t>
            </w:r>
            <w:r w:rsidR="0089416A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1170" w:type="dxa"/>
          </w:tcPr>
          <w:p w14:paraId="1897B6F2" w14:textId="53BAA975" w:rsidR="008E4F72" w:rsidRDefault="00CE52F1" w:rsidP="0089416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6/10/20</w:t>
            </w:r>
          </w:p>
        </w:tc>
        <w:tc>
          <w:tcPr>
            <w:tcW w:w="2700" w:type="dxa"/>
          </w:tcPr>
          <w:p w14:paraId="0F521E62" w14:textId="543F952F" w:rsidR="008E4F72" w:rsidRPr="0073393F" w:rsidRDefault="008E4F72" w:rsidP="0089416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Kriston Sanders </w:t>
            </w:r>
          </w:p>
        </w:tc>
        <w:tc>
          <w:tcPr>
            <w:tcW w:w="5040" w:type="dxa"/>
          </w:tcPr>
          <w:p w14:paraId="5C645F7B" w14:textId="7726B1E4" w:rsidR="008E4F72" w:rsidRPr="008E4F72" w:rsidRDefault="00CE52F1" w:rsidP="0089416A">
            <w:pPr>
              <w:rPr>
                <w:rFonts w:ascii="Brush Script MT" w:hAnsi="Brush Script MT" w:cs="Arial"/>
                <w:bCs/>
                <w:sz w:val="20"/>
                <w:szCs w:val="20"/>
              </w:rPr>
            </w:pPr>
            <w:r w:rsidRPr="00CE52F1">
              <w:rPr>
                <w:rFonts w:ascii="Brush Script MT" w:hAnsi="Brush Script MT" w:cs="Arial"/>
                <w:bCs/>
                <w:sz w:val="20"/>
                <w:szCs w:val="20"/>
              </w:rPr>
              <w:t>Kriston Sanders</w:t>
            </w:r>
          </w:p>
        </w:tc>
      </w:tr>
      <w:tr w:rsidR="000F5D3B" w:rsidRPr="0073393F" w14:paraId="651ABD3F" w14:textId="77777777" w:rsidTr="00531632">
        <w:tc>
          <w:tcPr>
            <w:tcW w:w="1170" w:type="dxa"/>
          </w:tcPr>
          <w:p w14:paraId="2A602294" w14:textId="4DDB1631" w:rsidR="000F5D3B" w:rsidRDefault="000F5D3B" w:rsidP="0089416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1.1</w:t>
            </w:r>
          </w:p>
        </w:tc>
        <w:tc>
          <w:tcPr>
            <w:tcW w:w="1170" w:type="dxa"/>
          </w:tcPr>
          <w:p w14:paraId="451B6234" w14:textId="68EF3CC0" w:rsidR="000F5D3B" w:rsidRDefault="000F5D3B" w:rsidP="0089416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7/27/20</w:t>
            </w:r>
          </w:p>
        </w:tc>
        <w:tc>
          <w:tcPr>
            <w:tcW w:w="2700" w:type="dxa"/>
          </w:tcPr>
          <w:p w14:paraId="469347F2" w14:textId="3CFA819E" w:rsidR="000F5D3B" w:rsidRDefault="000F5D3B" w:rsidP="0089416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Kriston Sanders</w:t>
            </w:r>
          </w:p>
        </w:tc>
        <w:tc>
          <w:tcPr>
            <w:tcW w:w="5040" w:type="dxa"/>
          </w:tcPr>
          <w:p w14:paraId="1B3BEDB3" w14:textId="2DEB21D7" w:rsidR="000F5D3B" w:rsidRPr="00CE52F1" w:rsidRDefault="000F5D3B" w:rsidP="0089416A">
            <w:pPr>
              <w:rPr>
                <w:rFonts w:ascii="Brush Script MT" w:hAnsi="Brush Script MT" w:cs="Arial"/>
                <w:bCs/>
                <w:sz w:val="20"/>
                <w:szCs w:val="20"/>
              </w:rPr>
            </w:pPr>
            <w:r w:rsidRPr="000F5D3B">
              <w:rPr>
                <w:rFonts w:ascii="Brush Script MT" w:hAnsi="Brush Script MT" w:cs="Arial"/>
                <w:bCs/>
                <w:sz w:val="20"/>
                <w:szCs w:val="20"/>
              </w:rPr>
              <w:t>Kriston Sanders</w:t>
            </w:r>
          </w:p>
        </w:tc>
      </w:tr>
      <w:tr w:rsidR="00583917" w:rsidRPr="0073393F" w14:paraId="359CAC7F" w14:textId="77777777" w:rsidTr="00531632">
        <w:tc>
          <w:tcPr>
            <w:tcW w:w="1170" w:type="dxa"/>
          </w:tcPr>
          <w:p w14:paraId="2422332D" w14:textId="374E3B71" w:rsidR="00583917" w:rsidRDefault="00583917" w:rsidP="0058391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1.2</w:t>
            </w:r>
          </w:p>
        </w:tc>
        <w:tc>
          <w:tcPr>
            <w:tcW w:w="1170" w:type="dxa"/>
          </w:tcPr>
          <w:p w14:paraId="4F11FD8B" w14:textId="4F4B40CE" w:rsidR="00583917" w:rsidRDefault="00583917" w:rsidP="0058391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7/30/20</w:t>
            </w:r>
          </w:p>
        </w:tc>
        <w:tc>
          <w:tcPr>
            <w:tcW w:w="2700" w:type="dxa"/>
          </w:tcPr>
          <w:p w14:paraId="0038A02E" w14:textId="1502081D" w:rsidR="00583917" w:rsidRDefault="00583917" w:rsidP="0058391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Kriston Sanders</w:t>
            </w:r>
          </w:p>
        </w:tc>
        <w:tc>
          <w:tcPr>
            <w:tcW w:w="5040" w:type="dxa"/>
          </w:tcPr>
          <w:p w14:paraId="1765C0A8" w14:textId="0B56159C" w:rsidR="00583917" w:rsidRPr="000F5D3B" w:rsidRDefault="00583917" w:rsidP="00583917">
            <w:pPr>
              <w:rPr>
                <w:rFonts w:ascii="Brush Script MT" w:hAnsi="Brush Script MT" w:cs="Arial"/>
                <w:bCs/>
                <w:sz w:val="20"/>
                <w:szCs w:val="20"/>
              </w:rPr>
            </w:pPr>
            <w:r w:rsidRPr="00583917">
              <w:rPr>
                <w:rFonts w:ascii="Brush Script MT" w:hAnsi="Brush Script MT" w:cs="Arial"/>
                <w:bCs/>
                <w:sz w:val="20"/>
                <w:szCs w:val="20"/>
              </w:rPr>
              <w:t>Kriston Sanders</w:t>
            </w:r>
          </w:p>
        </w:tc>
      </w:tr>
    </w:tbl>
    <w:p w14:paraId="25F3E57A" w14:textId="18B74633" w:rsidR="00ED09D6" w:rsidRPr="0073393F" w:rsidRDefault="00ED09D6">
      <w:pPr>
        <w:rPr>
          <w:rFonts w:ascii="Arial" w:hAnsi="Arial" w:cs="Arial"/>
          <w:b/>
          <w:sz w:val="21"/>
        </w:rPr>
      </w:pPr>
    </w:p>
    <w:p w14:paraId="4EC2CB8E" w14:textId="5E852C84" w:rsidR="00BB68A5" w:rsidRPr="007054ED" w:rsidRDefault="000A0F68" w:rsidP="007054ED">
      <w:pPr>
        <w:rPr>
          <w:rFonts w:ascii="Arial" w:hAnsi="Arial" w:cs="Arial"/>
          <w:b/>
          <w:sz w:val="21"/>
        </w:rPr>
      </w:pPr>
      <w:r>
        <w:rPr>
          <w:rFonts w:ascii="Arial" w:hAnsi="Arial" w:cs="Arial"/>
          <w:b/>
          <w:sz w:val="21"/>
        </w:rPr>
        <w:br w:type="page"/>
      </w:r>
    </w:p>
    <w:tbl>
      <w:tblPr>
        <w:tblW w:w="100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7"/>
      </w:tblGrid>
      <w:tr w:rsidR="00DE52DB" w:rsidRPr="0073393F" w14:paraId="250815F9" w14:textId="77777777" w:rsidTr="00531632">
        <w:trPr>
          <w:tblHeader/>
        </w:trPr>
        <w:tc>
          <w:tcPr>
            <w:tcW w:w="10057" w:type="dxa"/>
            <w:shd w:val="pct5" w:color="000000" w:fill="FFFFFF"/>
          </w:tcPr>
          <w:p w14:paraId="4974E87E" w14:textId="623DE26D" w:rsidR="00DE52DB" w:rsidRPr="0073393F" w:rsidRDefault="00DE52DB" w:rsidP="0089416A">
            <w:pPr>
              <w:pStyle w:val="TOC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  <w:r w:rsidRPr="0073393F">
              <w:rPr>
                <w:rFonts w:ascii="Arial" w:hAnsi="Arial" w:cs="Arial"/>
              </w:rPr>
              <w:t xml:space="preserve">.0 </w:t>
            </w:r>
            <w:r>
              <w:rPr>
                <w:rFonts w:ascii="Arial" w:hAnsi="Arial" w:cs="Arial"/>
              </w:rPr>
              <w:t>Introduction</w:t>
            </w:r>
          </w:p>
        </w:tc>
      </w:tr>
      <w:tr w:rsidR="00DE52DB" w:rsidRPr="0073393F" w14:paraId="290700D0" w14:textId="77777777" w:rsidTr="00531632">
        <w:trPr>
          <w:trHeight w:val="1601"/>
        </w:trPr>
        <w:tc>
          <w:tcPr>
            <w:tcW w:w="10057" w:type="dxa"/>
          </w:tcPr>
          <w:p w14:paraId="7C491E75" w14:textId="77777777" w:rsidR="00C41916" w:rsidRDefault="00DE52DB" w:rsidP="00C41916">
            <w:pPr>
              <w:pStyle w:val="ListParagraph"/>
              <w:numPr>
                <w:ilvl w:val="1"/>
                <w:numId w:val="3"/>
              </w:num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E52DB">
              <w:rPr>
                <w:rFonts w:ascii="Arial" w:hAnsi="Arial" w:cs="Arial"/>
                <w:b/>
                <w:sz w:val="20"/>
                <w:szCs w:val="20"/>
              </w:rPr>
              <w:t>Purpose</w:t>
            </w:r>
          </w:p>
          <w:p w14:paraId="1C225B3A" w14:textId="77777777" w:rsidR="00C41916" w:rsidRPr="00FB3C23" w:rsidRDefault="00C41916" w:rsidP="00C41916">
            <w:pPr>
              <w:pStyle w:val="ListParagraph"/>
              <w:numPr>
                <w:ilvl w:val="0"/>
                <w:numId w:val="22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FB3C23">
              <w:rPr>
                <w:rFonts w:ascii="Arial" w:hAnsi="Arial" w:cs="Arial"/>
                <w:sz w:val="20"/>
                <w:szCs w:val="20"/>
              </w:rPr>
              <w:t>Reduce wait times, contact, and eliminate the need to split checks</w:t>
            </w:r>
          </w:p>
          <w:p w14:paraId="6D12891F" w14:textId="77777777" w:rsidR="00C41916" w:rsidRPr="00FB3C23" w:rsidRDefault="00C41916" w:rsidP="00C41916">
            <w:pPr>
              <w:pStyle w:val="ListParagraph"/>
              <w:numPr>
                <w:ilvl w:val="0"/>
                <w:numId w:val="22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FB3C23">
              <w:rPr>
                <w:rFonts w:ascii="Arial" w:hAnsi="Arial" w:cs="Arial"/>
                <w:sz w:val="20"/>
                <w:szCs w:val="20"/>
              </w:rPr>
              <w:t>Launch product that is fun to use and intuitive</w:t>
            </w:r>
          </w:p>
          <w:p w14:paraId="7B236E48" w14:textId="77777777" w:rsidR="00C41916" w:rsidRPr="00FB3C23" w:rsidRDefault="00C41916" w:rsidP="00C41916">
            <w:pPr>
              <w:pStyle w:val="ListParagraph"/>
              <w:numPr>
                <w:ilvl w:val="0"/>
                <w:numId w:val="22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FB3C23">
              <w:rPr>
                <w:rFonts w:ascii="Arial" w:hAnsi="Arial" w:cs="Arial"/>
                <w:sz w:val="20"/>
                <w:szCs w:val="20"/>
              </w:rPr>
              <w:t>Create product to highlight skills and impress potential employers</w:t>
            </w:r>
          </w:p>
          <w:p w14:paraId="194AC276" w14:textId="77777777" w:rsidR="00C41916" w:rsidRPr="00FB3C23" w:rsidRDefault="00C41916" w:rsidP="00C41916">
            <w:pPr>
              <w:pStyle w:val="ListParagraph"/>
              <w:numPr>
                <w:ilvl w:val="0"/>
                <w:numId w:val="22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FB3C23">
              <w:rPr>
                <w:rFonts w:ascii="Arial" w:hAnsi="Arial" w:cs="Arial"/>
                <w:sz w:val="20"/>
                <w:szCs w:val="20"/>
              </w:rPr>
              <w:t xml:space="preserve">Be transparent about data collection/use </w:t>
            </w:r>
          </w:p>
          <w:p w14:paraId="6412D78C" w14:textId="77777777" w:rsidR="00C41916" w:rsidRPr="00FB3C23" w:rsidRDefault="00C41916" w:rsidP="00C41916">
            <w:pPr>
              <w:pStyle w:val="ListParagraph"/>
              <w:numPr>
                <w:ilvl w:val="0"/>
                <w:numId w:val="22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FB3C23">
              <w:rPr>
                <w:rFonts w:ascii="Arial" w:hAnsi="Arial" w:cs="Arial"/>
                <w:sz w:val="20"/>
                <w:szCs w:val="20"/>
              </w:rPr>
              <w:t>Accommodate transition between methods</w:t>
            </w:r>
          </w:p>
          <w:p w14:paraId="41E3F5EB" w14:textId="77777777" w:rsidR="00C41916" w:rsidRPr="00FB3C23" w:rsidRDefault="00C41916" w:rsidP="00C41916">
            <w:pPr>
              <w:pStyle w:val="ListParagraph"/>
              <w:numPr>
                <w:ilvl w:val="0"/>
                <w:numId w:val="22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FB3C23">
              <w:rPr>
                <w:rFonts w:ascii="Arial" w:hAnsi="Arial" w:cs="Arial"/>
                <w:sz w:val="20"/>
                <w:szCs w:val="20"/>
              </w:rPr>
              <w:t>Accommodate non-users</w:t>
            </w:r>
          </w:p>
          <w:p w14:paraId="0BEB506E" w14:textId="636C11DF" w:rsidR="00C41916" w:rsidRPr="00A9742F" w:rsidRDefault="00C41916" w:rsidP="00A9742F">
            <w:pPr>
              <w:pStyle w:val="ListParagraph"/>
              <w:numPr>
                <w:ilvl w:val="0"/>
                <w:numId w:val="22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FB3C23">
              <w:rPr>
                <w:rFonts w:ascii="Arial" w:hAnsi="Arial" w:cs="Arial"/>
                <w:sz w:val="20"/>
                <w:szCs w:val="20"/>
              </w:rPr>
              <w:t>Low adoption cost</w:t>
            </w:r>
          </w:p>
          <w:p w14:paraId="43F68662" w14:textId="77777777" w:rsidR="00A9742F" w:rsidRPr="00C41916" w:rsidRDefault="00A9742F" w:rsidP="00A9742F">
            <w:pPr>
              <w:pStyle w:val="ListParagraph"/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92B8367" w14:textId="0A4D91DC" w:rsidR="001E76AF" w:rsidRDefault="00DE52DB" w:rsidP="00DE52DB">
            <w:pPr>
              <w:pStyle w:val="ListParagraph"/>
              <w:numPr>
                <w:ilvl w:val="1"/>
                <w:numId w:val="3"/>
              </w:num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E52DB">
              <w:rPr>
                <w:rFonts w:ascii="Arial" w:hAnsi="Arial" w:cs="Arial"/>
                <w:b/>
                <w:sz w:val="20"/>
                <w:szCs w:val="20"/>
              </w:rPr>
              <w:t xml:space="preserve">Document </w:t>
            </w:r>
            <w:r w:rsidR="00060D63">
              <w:rPr>
                <w:rFonts w:ascii="Arial" w:hAnsi="Arial" w:cs="Arial"/>
                <w:b/>
                <w:sz w:val="20"/>
                <w:szCs w:val="20"/>
                <w:lang w:val="en-US"/>
              </w:rPr>
              <w:t>Definitions</w:t>
            </w:r>
          </w:p>
          <w:p w14:paraId="3D256FE6" w14:textId="74AA50A6" w:rsidR="00345886" w:rsidRPr="00345886" w:rsidRDefault="00345886" w:rsidP="00345886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D7673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Diner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- customers of a restaurant or bar</w:t>
            </w:r>
          </w:p>
          <w:p w14:paraId="35078276" w14:textId="27AD1BB9" w:rsidR="00345886" w:rsidRPr="00345886" w:rsidRDefault="00345886" w:rsidP="00345886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D7673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Server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- employee who interacts with the diners and tracks orders</w:t>
            </w:r>
          </w:p>
          <w:p w14:paraId="370D42A7" w14:textId="35999323" w:rsidR="00345886" w:rsidRPr="00345886" w:rsidRDefault="00345886" w:rsidP="00345886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D7673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Kitchen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- employees who cook food</w:t>
            </w:r>
          </w:p>
          <w:p w14:paraId="5FAE724A" w14:textId="5F420B54" w:rsidR="00345886" w:rsidRPr="00345886" w:rsidRDefault="00345886" w:rsidP="00345886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D7673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Owner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- the owner of the bar or restaurant</w:t>
            </w:r>
          </w:p>
          <w:p w14:paraId="42C39957" w14:textId="77777777" w:rsidR="00FB3C23" w:rsidRPr="00DE52DB" w:rsidRDefault="00FB3C23" w:rsidP="001E76AF">
            <w:pPr>
              <w:pStyle w:val="ListParagraph"/>
              <w:spacing w:after="200" w:line="276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427A0DB" w14:textId="68550F9D" w:rsidR="001E76AF" w:rsidRDefault="00DE52DB" w:rsidP="00DE52DB">
            <w:pPr>
              <w:pStyle w:val="ListParagraph"/>
              <w:numPr>
                <w:ilvl w:val="1"/>
                <w:numId w:val="3"/>
              </w:num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E52DB">
              <w:rPr>
                <w:rFonts w:ascii="Arial" w:hAnsi="Arial" w:cs="Arial"/>
                <w:b/>
                <w:sz w:val="20"/>
                <w:szCs w:val="20"/>
              </w:rPr>
              <w:t xml:space="preserve">Intended </w:t>
            </w:r>
            <w:r w:rsidR="00883EC3">
              <w:rPr>
                <w:rFonts w:ascii="Arial" w:hAnsi="Arial" w:cs="Arial"/>
                <w:b/>
                <w:sz w:val="20"/>
                <w:szCs w:val="20"/>
                <w:lang w:val="en-US"/>
              </w:rPr>
              <w:t>Audience</w:t>
            </w:r>
          </w:p>
          <w:p w14:paraId="61128B29" w14:textId="5938DE21" w:rsidR="00DE52DB" w:rsidRPr="00345886" w:rsidRDefault="00FB3C23" w:rsidP="00345886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345886">
              <w:rPr>
                <w:rFonts w:ascii="Arial" w:hAnsi="Arial" w:cs="Arial"/>
                <w:sz w:val="20"/>
                <w:szCs w:val="20"/>
              </w:rPr>
              <w:t>Development team</w:t>
            </w:r>
          </w:p>
          <w:p w14:paraId="75AE6BE8" w14:textId="717A976E" w:rsidR="00FB3C23" w:rsidRPr="00345886" w:rsidRDefault="00FB3C23" w:rsidP="00345886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345886">
              <w:rPr>
                <w:rFonts w:ascii="Arial" w:hAnsi="Arial" w:cs="Arial"/>
                <w:sz w:val="20"/>
                <w:szCs w:val="20"/>
              </w:rPr>
              <w:t>Recruiters</w:t>
            </w:r>
          </w:p>
          <w:p w14:paraId="07105106" w14:textId="77777777" w:rsidR="00FB3C23" w:rsidRPr="00FB3C23" w:rsidRDefault="00FB3C23" w:rsidP="00FB3C23">
            <w:pPr>
              <w:pStyle w:val="ListParagraph"/>
              <w:spacing w:after="200" w:line="276" w:lineRule="auto"/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CE0B74" w14:textId="77777777" w:rsidR="001E76AF" w:rsidRDefault="00DE52DB" w:rsidP="00DE52DB">
            <w:pPr>
              <w:pStyle w:val="ListParagraph"/>
              <w:numPr>
                <w:ilvl w:val="1"/>
                <w:numId w:val="3"/>
              </w:num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E52DB">
              <w:rPr>
                <w:rFonts w:ascii="Arial" w:hAnsi="Arial" w:cs="Arial"/>
                <w:b/>
                <w:sz w:val="20"/>
                <w:szCs w:val="20"/>
              </w:rPr>
              <w:t>Scope</w:t>
            </w:r>
          </w:p>
          <w:p w14:paraId="67388BFD" w14:textId="7255EEF0" w:rsidR="00FB3C23" w:rsidRPr="00345886" w:rsidRDefault="00FB3C23" w:rsidP="00345886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345886">
              <w:rPr>
                <w:rFonts w:ascii="Arial" w:hAnsi="Arial" w:cs="Arial"/>
                <w:sz w:val="20"/>
                <w:szCs w:val="20"/>
              </w:rPr>
              <w:t xml:space="preserve">Customer mobile app for ordering and payment </w:t>
            </w:r>
          </w:p>
          <w:p w14:paraId="7F5F6A15" w14:textId="05C68939" w:rsidR="00FB3C23" w:rsidRPr="00345886" w:rsidRDefault="00FB3C23" w:rsidP="00345886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345886">
              <w:rPr>
                <w:rFonts w:ascii="Arial" w:hAnsi="Arial" w:cs="Arial"/>
                <w:sz w:val="20"/>
                <w:szCs w:val="20"/>
              </w:rPr>
              <w:t>Business applications for accepting and tracking orders and payments</w:t>
            </w:r>
          </w:p>
          <w:p w14:paraId="0A75AD88" w14:textId="695132E9" w:rsidR="00FB3C23" w:rsidRPr="00345886" w:rsidRDefault="00FB3C23" w:rsidP="00345886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345886">
              <w:rPr>
                <w:rFonts w:ascii="Arial" w:hAnsi="Arial" w:cs="Arial"/>
                <w:sz w:val="20"/>
                <w:szCs w:val="20"/>
              </w:rPr>
              <w:t>Integrate with existing payment system (Square)</w:t>
            </w:r>
          </w:p>
          <w:p w14:paraId="5F8EDE4C" w14:textId="084682A8" w:rsidR="00FB3C23" w:rsidRPr="00345886" w:rsidRDefault="00FB3C23" w:rsidP="00345886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345886">
              <w:rPr>
                <w:rFonts w:ascii="Arial" w:hAnsi="Arial" w:cs="Arial"/>
                <w:sz w:val="20"/>
                <w:szCs w:val="20"/>
              </w:rPr>
              <w:t>Secure data transmission</w:t>
            </w:r>
          </w:p>
          <w:p w14:paraId="666A1F1E" w14:textId="6FF168C2" w:rsidR="00A34964" w:rsidRPr="00345886" w:rsidRDefault="00FB3C23" w:rsidP="00345886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45886">
              <w:rPr>
                <w:rFonts w:ascii="Arial" w:hAnsi="Arial" w:cs="Arial"/>
                <w:sz w:val="20"/>
                <w:szCs w:val="20"/>
              </w:rPr>
              <w:t>Store business and transaction data with Square or independent server</w:t>
            </w:r>
          </w:p>
          <w:p w14:paraId="36185BCC" w14:textId="77777777" w:rsidR="00A34964" w:rsidRDefault="00A34964" w:rsidP="00FB3C23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7820D517" w14:textId="7150819E" w:rsidR="00FB3C23" w:rsidRPr="00A34964" w:rsidRDefault="00675FFB" w:rsidP="00A34964">
            <w:pPr>
              <w:pStyle w:val="ListParagraph"/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System will</w:t>
            </w:r>
            <w:r>
              <w:t xml:space="preserve"> </w:t>
            </w:r>
            <w:r>
              <w:rPr>
                <w:lang w:val="en-US"/>
              </w:rPr>
              <w:t>i</w:t>
            </w:r>
            <w:r w:rsidRPr="00675FFB">
              <w:rPr>
                <w:rFonts w:ascii="Arial" w:hAnsi="Arial" w:cs="Arial"/>
                <w:sz w:val="20"/>
                <w:szCs w:val="20"/>
                <w:lang w:val="en-US"/>
              </w:rPr>
              <w:t>mprove the dining out experience by reducing wait times, contact, and eliminate the need to split checks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by offloading tasks to a suite of mobile applications.  This system will bring in revenue through product licenses while bolstering my resume with a demonstration of my skills while also advancing them. </w:t>
            </w:r>
          </w:p>
          <w:p w14:paraId="41255C1E" w14:textId="77777777" w:rsidR="00A34964" w:rsidRPr="00A34964" w:rsidRDefault="00A34964" w:rsidP="00FB3C23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045890BF" w14:textId="77777777" w:rsidR="001E76AF" w:rsidRPr="001E76AF" w:rsidRDefault="00DE52DB" w:rsidP="00DE52DB">
            <w:pPr>
              <w:pStyle w:val="ListParagraph"/>
              <w:numPr>
                <w:ilvl w:val="1"/>
                <w:numId w:val="3"/>
              </w:numPr>
              <w:spacing w:after="200" w:line="276" w:lineRule="auto"/>
              <w:rPr>
                <w:rFonts w:ascii="Arial" w:hAnsi="Arial" w:cs="Arial"/>
                <w:b/>
              </w:rPr>
            </w:pPr>
            <w:r w:rsidRPr="00DE52DB">
              <w:rPr>
                <w:rFonts w:ascii="Arial" w:hAnsi="Arial" w:cs="Arial"/>
                <w:b/>
                <w:sz w:val="20"/>
                <w:szCs w:val="20"/>
              </w:rPr>
              <w:t>References</w:t>
            </w:r>
          </w:p>
          <w:p w14:paraId="544E637C" w14:textId="77777777" w:rsidR="00DE52DB" w:rsidRPr="00E86006" w:rsidRDefault="00E86006" w:rsidP="00E86006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="Arial" w:hAnsi="Arial" w:cs="Arial"/>
                <w:b/>
              </w:rPr>
            </w:pPr>
            <w:r w:rsidRPr="00E86006">
              <w:rPr>
                <w:rFonts w:ascii="Arial" w:hAnsi="Arial" w:cs="Arial"/>
                <w:sz w:val="20"/>
                <w:szCs w:val="20"/>
              </w:rPr>
              <w:t xml:space="preserve">Test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Strategy</w:t>
            </w:r>
          </w:p>
          <w:p w14:paraId="40FC677F" w14:textId="77777777" w:rsidR="00E86006" w:rsidRPr="004A2EE1" w:rsidRDefault="00E86006" w:rsidP="00E86006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Test Plan</w:t>
            </w:r>
          </w:p>
          <w:p w14:paraId="7B346237" w14:textId="77777777" w:rsidR="004A2EE1" w:rsidRPr="005333AD" w:rsidRDefault="004A2EE1" w:rsidP="00E86006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Test Metrics Report</w:t>
            </w:r>
          </w:p>
          <w:p w14:paraId="109E6EA2" w14:textId="23A8D171" w:rsidR="005333AD" w:rsidRPr="00DE52DB" w:rsidRDefault="005333AD" w:rsidP="00E86006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Requirements Testing Matrix</w:t>
            </w:r>
          </w:p>
        </w:tc>
      </w:tr>
    </w:tbl>
    <w:p w14:paraId="0B7980E5" w14:textId="77777777" w:rsidR="00BB68A5" w:rsidRPr="0073393F" w:rsidRDefault="00BB68A5">
      <w:pPr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7"/>
      </w:tblGrid>
      <w:tr w:rsidR="00BB68A5" w:rsidRPr="0073393F" w14:paraId="2D399477" w14:textId="77777777" w:rsidTr="00531632">
        <w:trPr>
          <w:tblHeader/>
        </w:trPr>
        <w:tc>
          <w:tcPr>
            <w:tcW w:w="10057" w:type="dxa"/>
            <w:shd w:val="pct5" w:color="000000" w:fill="FFFFFF"/>
          </w:tcPr>
          <w:p w14:paraId="4F528EB5" w14:textId="272E9900" w:rsidR="00BB68A5" w:rsidRPr="0073393F" w:rsidRDefault="00B10733" w:rsidP="0073393F">
            <w:pPr>
              <w:pStyle w:val="TOC1"/>
              <w:rPr>
                <w:rFonts w:ascii="Arial" w:hAnsi="Arial" w:cs="Arial"/>
              </w:rPr>
            </w:pPr>
            <w:r w:rsidRPr="0073393F">
              <w:rPr>
                <w:rFonts w:ascii="Arial" w:hAnsi="Arial" w:cs="Arial"/>
              </w:rPr>
              <w:t xml:space="preserve">2.0 </w:t>
            </w:r>
            <w:r w:rsidR="00C24C3A">
              <w:rPr>
                <w:rFonts w:ascii="Arial" w:hAnsi="Arial" w:cs="Arial"/>
              </w:rPr>
              <w:t>Plan overview</w:t>
            </w:r>
          </w:p>
        </w:tc>
      </w:tr>
      <w:tr w:rsidR="00BB68A5" w:rsidRPr="0073393F" w14:paraId="01D4CEBB" w14:textId="77777777" w:rsidTr="00DD4768">
        <w:trPr>
          <w:trHeight w:val="318"/>
        </w:trPr>
        <w:tc>
          <w:tcPr>
            <w:tcW w:w="10057" w:type="dxa"/>
          </w:tcPr>
          <w:p w14:paraId="3AE5145E" w14:textId="77777777" w:rsidR="003E5090" w:rsidRPr="001E76AF" w:rsidRDefault="003E5090" w:rsidP="003E5090">
            <w:pPr>
              <w:pStyle w:val="ListParagraph"/>
              <w:numPr>
                <w:ilvl w:val="1"/>
                <w:numId w:val="8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Documents</w:t>
            </w:r>
          </w:p>
          <w:p w14:paraId="014B3664" w14:textId="29B22494" w:rsidR="003E5090" w:rsidRDefault="00007ABD" w:rsidP="003E5090">
            <w:pPr>
              <w:pStyle w:val="ListParagraph"/>
              <w:spacing w:after="200" w:line="276" w:lineRule="auto"/>
              <w:ind w:left="36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The following documents will be created and updated throughout the project:</w:t>
            </w:r>
          </w:p>
          <w:p w14:paraId="323219A8" w14:textId="16ECA85E" w:rsidR="00007ABD" w:rsidRDefault="00007ABD" w:rsidP="00007ABD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Design Document</w:t>
            </w:r>
          </w:p>
          <w:p w14:paraId="1003D154" w14:textId="13716E5D" w:rsidR="00007ABD" w:rsidRDefault="00007ABD" w:rsidP="00007ABD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Risks and Mitigations</w:t>
            </w:r>
          </w:p>
          <w:p w14:paraId="01A3A002" w14:textId="62E7381F" w:rsidR="00007ABD" w:rsidRDefault="00007ABD" w:rsidP="00007ABD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007ABD">
              <w:rPr>
                <w:rFonts w:ascii="Arial" w:hAnsi="Arial" w:cs="Arial"/>
                <w:bCs/>
                <w:sz w:val="20"/>
                <w:szCs w:val="20"/>
                <w:lang w:val="en-US"/>
              </w:rPr>
              <w:t>Software Quality Assurance Plan</w:t>
            </w:r>
          </w:p>
          <w:p w14:paraId="5B60E629" w14:textId="62DA08D4" w:rsidR="00007ABD" w:rsidRDefault="00007ABD" w:rsidP="00007ABD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Test Plan</w:t>
            </w:r>
          </w:p>
          <w:p w14:paraId="61919E15" w14:textId="7FCDA6BE" w:rsidR="00007ABD" w:rsidRDefault="00007ABD" w:rsidP="00007ABD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User guides:</w:t>
            </w:r>
          </w:p>
          <w:p w14:paraId="0F82D384" w14:textId="0D382F7A" w:rsidR="00007ABD" w:rsidRDefault="00007ABD" w:rsidP="00007ABD">
            <w:pPr>
              <w:pStyle w:val="ListParagraph"/>
              <w:numPr>
                <w:ilvl w:val="1"/>
                <w:numId w:val="31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lastRenderedPageBreak/>
              <w:t>Diner</w:t>
            </w:r>
          </w:p>
          <w:p w14:paraId="3F821E28" w14:textId="7BC8ADA0" w:rsidR="00007ABD" w:rsidRDefault="00007ABD" w:rsidP="00007ABD">
            <w:pPr>
              <w:pStyle w:val="ListParagraph"/>
              <w:numPr>
                <w:ilvl w:val="1"/>
                <w:numId w:val="31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Owner</w:t>
            </w:r>
          </w:p>
          <w:p w14:paraId="5CB9DF77" w14:textId="7B0857ED" w:rsidR="00007ABD" w:rsidRDefault="00007ABD" w:rsidP="00007ABD">
            <w:pPr>
              <w:pStyle w:val="ListParagraph"/>
              <w:numPr>
                <w:ilvl w:val="1"/>
                <w:numId w:val="31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Server/Kitchen</w:t>
            </w:r>
          </w:p>
          <w:p w14:paraId="40CC4B2E" w14:textId="3D723E72" w:rsidR="003E5090" w:rsidRPr="003E5090" w:rsidRDefault="003E5090" w:rsidP="003E5090">
            <w:pPr>
              <w:pStyle w:val="ListParagraph"/>
              <w:spacing w:after="200" w:line="276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19CC75F" w14:textId="6A25A232" w:rsidR="001E76AF" w:rsidRDefault="00A9742F" w:rsidP="00644D57">
            <w:pPr>
              <w:pStyle w:val="ListParagraph"/>
              <w:numPr>
                <w:ilvl w:val="1"/>
                <w:numId w:val="8"/>
              </w:num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Standards</w:t>
            </w:r>
          </w:p>
          <w:p w14:paraId="5C3B3CCB" w14:textId="6D177D0F" w:rsidR="00351C78" w:rsidRDefault="00A9742F" w:rsidP="00A9742F">
            <w:pPr>
              <w:pStyle w:val="ListParagraph"/>
              <w:numPr>
                <w:ilvl w:val="2"/>
                <w:numId w:val="26"/>
              </w:num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Coding  </w:t>
            </w:r>
          </w:p>
          <w:p w14:paraId="39258E34" w14:textId="75035771" w:rsidR="00A9742F" w:rsidRDefault="005840C8" w:rsidP="005840C8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Visual Studio used for development</w:t>
            </w:r>
          </w:p>
          <w:p w14:paraId="640FC9A6" w14:textId="3D4708D4" w:rsidR="005840C8" w:rsidRDefault="005840C8" w:rsidP="005840C8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Xamarin/C# used for coding</w:t>
            </w:r>
          </w:p>
          <w:p w14:paraId="6DF23BBE" w14:textId="326C35A3" w:rsidR="005840C8" w:rsidRDefault="005840C8" w:rsidP="005840C8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SQL database for data storage</w:t>
            </w:r>
          </w:p>
          <w:p w14:paraId="7C528BF2" w14:textId="3BD199D1" w:rsidR="005840C8" w:rsidRDefault="005840C8" w:rsidP="005840C8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Git code repository</w:t>
            </w:r>
          </w:p>
          <w:p w14:paraId="7306C628" w14:textId="52542CA8" w:rsidR="004123DC" w:rsidRDefault="004123DC" w:rsidP="005840C8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123DC">
              <w:rPr>
                <w:rFonts w:ascii="Arial" w:hAnsi="Arial" w:cs="Arial"/>
                <w:bCs/>
                <w:sz w:val="20"/>
                <w:szCs w:val="20"/>
                <w:lang w:val="en-US"/>
              </w:rPr>
              <w:t>Clean code principles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:</w:t>
            </w:r>
          </w:p>
          <w:p w14:paraId="37871D25" w14:textId="2D7325E0" w:rsidR="004123DC" w:rsidRDefault="004123DC" w:rsidP="004123DC">
            <w:pPr>
              <w:pStyle w:val="ListParagraph"/>
              <w:numPr>
                <w:ilvl w:val="2"/>
                <w:numId w:val="27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 getters/setters</w:t>
            </w:r>
          </w:p>
          <w:p w14:paraId="3580D70C" w14:textId="1C9F6D9D" w:rsidR="004123DC" w:rsidRDefault="004123DC" w:rsidP="004123DC">
            <w:pPr>
              <w:pStyle w:val="ListParagraph"/>
              <w:numPr>
                <w:ilvl w:val="2"/>
                <w:numId w:val="27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“If” only as guard clause</w:t>
            </w:r>
          </w:p>
          <w:p w14:paraId="2B3CE007" w14:textId="4288116B" w:rsidR="004123DC" w:rsidRDefault="004123DC" w:rsidP="004123DC">
            <w:pPr>
              <w:pStyle w:val="ListParagraph"/>
              <w:numPr>
                <w:ilvl w:val="2"/>
                <w:numId w:val="27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Composition over inheritance</w:t>
            </w:r>
          </w:p>
          <w:p w14:paraId="791109F0" w14:textId="2FEB9EF7" w:rsidR="004123DC" w:rsidRDefault="004123DC" w:rsidP="004123DC">
            <w:pPr>
              <w:pStyle w:val="ListParagraph"/>
              <w:numPr>
                <w:ilvl w:val="2"/>
                <w:numId w:val="27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Objects over public statics</w:t>
            </w:r>
          </w:p>
          <w:p w14:paraId="7D3E3661" w14:textId="34ED53AD" w:rsidR="004123DC" w:rsidRDefault="00DB74EC" w:rsidP="004123DC">
            <w:pPr>
              <w:pStyle w:val="ListParagraph"/>
              <w:numPr>
                <w:ilvl w:val="2"/>
                <w:numId w:val="27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Objects over enums</w:t>
            </w:r>
          </w:p>
          <w:p w14:paraId="0FAFD809" w14:textId="12FE075C" w:rsidR="00DB74EC" w:rsidRDefault="00DB74EC" w:rsidP="004123DC">
            <w:pPr>
              <w:pStyle w:val="ListParagraph"/>
              <w:numPr>
                <w:ilvl w:val="2"/>
                <w:numId w:val="27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Don’t tell an object what to do, ask it to do something for you (behavior)</w:t>
            </w:r>
          </w:p>
          <w:p w14:paraId="7C2682C3" w14:textId="3D23B2C2" w:rsidR="004123DC" w:rsidRDefault="000C60EB" w:rsidP="000C60EB">
            <w:pPr>
              <w:pStyle w:val="ListParagraph"/>
              <w:numPr>
                <w:ilvl w:val="2"/>
                <w:numId w:val="27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0C60EB">
              <w:rPr>
                <w:rFonts w:ascii="Arial" w:hAnsi="Arial" w:cs="Arial"/>
                <w:bCs/>
                <w:sz w:val="20"/>
                <w:szCs w:val="20"/>
                <w:lang w:val="en-US"/>
              </w:rPr>
              <w:t>Avoid primitives- use fluent types instead</w:t>
            </w:r>
          </w:p>
          <w:p w14:paraId="1D8D853C" w14:textId="1E6262F1" w:rsidR="00E5582B" w:rsidRDefault="00E5582B" w:rsidP="00E5582B">
            <w:pPr>
              <w:pStyle w:val="ListParagraph"/>
              <w:numPr>
                <w:ilvl w:val="1"/>
                <w:numId w:val="27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Single responsibility principle</w:t>
            </w:r>
          </w:p>
          <w:p w14:paraId="74818C17" w14:textId="56A84D7B" w:rsidR="000E7805" w:rsidRDefault="000E7805" w:rsidP="000E7805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0E7805">
              <w:rPr>
                <w:rFonts w:ascii="Arial" w:hAnsi="Arial" w:cs="Arial"/>
                <w:bCs/>
                <w:sz w:val="20"/>
                <w:szCs w:val="20"/>
                <w:lang w:val="en-US"/>
              </w:rPr>
              <w:t>Open closed principle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</w:p>
          <w:p w14:paraId="11B15096" w14:textId="54A8DDA5" w:rsidR="000E7805" w:rsidRDefault="000E7805" w:rsidP="000E7805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Dependency inversion principle</w:t>
            </w:r>
          </w:p>
          <w:p w14:paraId="6D4BDCB4" w14:textId="55904775" w:rsidR="008866C7" w:rsidRDefault="008866C7" w:rsidP="000E7805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Naming conventions:</w:t>
            </w:r>
          </w:p>
          <w:p w14:paraId="1B122EFE" w14:textId="3B356F62" w:rsidR="008866C7" w:rsidRDefault="008866C7" w:rsidP="008866C7">
            <w:pPr>
              <w:pStyle w:val="ListParagraph"/>
              <w:numPr>
                <w:ilvl w:val="2"/>
                <w:numId w:val="27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Properties begin with underscore and use camel case nouns</w:t>
            </w:r>
          </w:p>
          <w:p w14:paraId="43E8E39C" w14:textId="6626C941" w:rsidR="008866C7" w:rsidRDefault="008866C7" w:rsidP="008866C7">
            <w:pPr>
              <w:pStyle w:val="ListParagraph"/>
              <w:numPr>
                <w:ilvl w:val="2"/>
                <w:numId w:val="27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Methods use Pascal case and begin with a verb and end with a noun </w:t>
            </w:r>
          </w:p>
          <w:p w14:paraId="66FA3F23" w14:textId="1B0B4252" w:rsidR="008866C7" w:rsidRDefault="008866C7" w:rsidP="008866C7">
            <w:pPr>
              <w:pStyle w:val="ListParagraph"/>
              <w:numPr>
                <w:ilvl w:val="2"/>
                <w:numId w:val="27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Variables use camel case nouns</w:t>
            </w:r>
          </w:p>
          <w:p w14:paraId="19FBF924" w14:textId="7903A823" w:rsidR="008866C7" w:rsidRDefault="008866C7" w:rsidP="008866C7">
            <w:pPr>
              <w:pStyle w:val="ListParagraph"/>
              <w:numPr>
                <w:ilvl w:val="2"/>
                <w:numId w:val="27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Classes use Pascal case nouns</w:t>
            </w:r>
          </w:p>
          <w:p w14:paraId="1C564BA4" w14:textId="444D98C9" w:rsidR="008866C7" w:rsidRDefault="008866C7" w:rsidP="008866C7">
            <w:pPr>
              <w:pStyle w:val="ListParagraph"/>
              <w:numPr>
                <w:ilvl w:val="2"/>
                <w:numId w:val="27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Constants use all caps</w:t>
            </w:r>
            <w:r w:rsidR="002F6D63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nouns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and underscores to separate words</w:t>
            </w:r>
          </w:p>
          <w:p w14:paraId="6FEB3919" w14:textId="22B1BB38" w:rsidR="002F6D63" w:rsidRDefault="002F6D63" w:rsidP="008866C7">
            <w:pPr>
              <w:pStyle w:val="ListParagraph"/>
              <w:numPr>
                <w:ilvl w:val="2"/>
                <w:numId w:val="27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Unit tests use camel case and communicate property, state, expected output</w:t>
            </w:r>
          </w:p>
          <w:p w14:paraId="43982691" w14:textId="77777777" w:rsidR="000E7805" w:rsidRPr="000E7805" w:rsidRDefault="000E7805" w:rsidP="000E7805">
            <w:pPr>
              <w:pStyle w:val="ListParagraph"/>
              <w:spacing w:after="200" w:line="276" w:lineRule="auto"/>
              <w:ind w:left="108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093CB6ED" w14:textId="77777777" w:rsidR="00A9742F" w:rsidRDefault="00A9742F" w:rsidP="00A9742F">
            <w:pPr>
              <w:pStyle w:val="ListParagraph"/>
              <w:numPr>
                <w:ilvl w:val="2"/>
                <w:numId w:val="26"/>
              </w:num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Documentation</w:t>
            </w:r>
          </w:p>
          <w:p w14:paraId="794251E6" w14:textId="58C9F614" w:rsidR="00A9742F" w:rsidRDefault="005840C8" w:rsidP="005840C8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Version </w:t>
            </w:r>
            <w:r w:rsidR="00A028DD">
              <w:rPr>
                <w:rFonts w:ascii="Arial" w:hAnsi="Arial" w:cs="Arial"/>
                <w:bCs/>
                <w:sz w:val="20"/>
                <w:szCs w:val="20"/>
                <w:lang w:val="en-US"/>
              </w:rPr>
              <w:t>tracking</w:t>
            </w:r>
          </w:p>
          <w:p w14:paraId="56C16922" w14:textId="56F247BD" w:rsidR="005840C8" w:rsidRDefault="005840C8" w:rsidP="005840C8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Signoff to finalize versions</w:t>
            </w:r>
          </w:p>
          <w:p w14:paraId="2D837F0D" w14:textId="73D9B545" w:rsidR="005840C8" w:rsidRDefault="005840C8" w:rsidP="005840C8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Unit tests </w:t>
            </w:r>
            <w:r w:rsidR="00A028DD">
              <w:rPr>
                <w:rFonts w:ascii="Arial" w:hAnsi="Arial" w:cs="Arial"/>
                <w:bCs/>
                <w:sz w:val="20"/>
                <w:szCs w:val="20"/>
                <w:lang w:val="en-US"/>
              </w:rPr>
              <w:t>indicate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intent</w:t>
            </w:r>
          </w:p>
          <w:p w14:paraId="7ABBE898" w14:textId="27F273F9" w:rsidR="00F31CF9" w:rsidRDefault="00F31CF9" w:rsidP="00F31CF9">
            <w:pPr>
              <w:pStyle w:val="ListParagraph"/>
              <w:numPr>
                <w:ilvl w:val="1"/>
                <w:numId w:val="27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XML commenting for classes, methods, and properties, stored in a separate file and referenced by the &lt;include&gt; tag within classes</w:t>
            </w:r>
          </w:p>
          <w:p w14:paraId="0335ABB1" w14:textId="004CE06A" w:rsidR="00A9742F" w:rsidRDefault="00A9742F" w:rsidP="00A9742F">
            <w:pPr>
              <w:pStyle w:val="ListParagraph"/>
              <w:spacing w:after="200" w:line="276" w:lineRule="auto"/>
              <w:ind w:left="108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2049FFBA" w14:textId="77777777" w:rsidR="00A9742F" w:rsidRDefault="00A9742F" w:rsidP="00A9742F">
            <w:pPr>
              <w:pStyle w:val="ListParagraph"/>
              <w:numPr>
                <w:ilvl w:val="2"/>
                <w:numId w:val="26"/>
              </w:num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Testing</w:t>
            </w:r>
          </w:p>
          <w:p w14:paraId="51E44568" w14:textId="08D07B87" w:rsidR="00A9742F" w:rsidRDefault="005840C8" w:rsidP="005840C8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TDD unit testing</w:t>
            </w:r>
          </w:p>
          <w:p w14:paraId="7A3A4844" w14:textId="52697B69" w:rsidR="005840C8" w:rsidRDefault="00A37119" w:rsidP="00A37119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Continuous Integration</w:t>
            </w:r>
          </w:p>
          <w:p w14:paraId="1DF87F1C" w14:textId="70412B62" w:rsidR="005840C8" w:rsidRDefault="005840C8" w:rsidP="005840C8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System testing</w:t>
            </w:r>
          </w:p>
          <w:p w14:paraId="0F2A41EB" w14:textId="0A596D08" w:rsidR="00C57B06" w:rsidRDefault="00C57B06" w:rsidP="005840C8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Release testing</w:t>
            </w:r>
          </w:p>
          <w:p w14:paraId="00EE5F1C" w14:textId="09C09C09" w:rsidR="007A5D5F" w:rsidRDefault="00C57B06" w:rsidP="007A5D5F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User testing</w:t>
            </w:r>
          </w:p>
          <w:p w14:paraId="3D2EC269" w14:textId="45E51860" w:rsidR="007A5D5F" w:rsidRDefault="007A5D5F" w:rsidP="007A5D5F">
            <w:pPr>
              <w:pStyle w:val="ListParagraph"/>
              <w:spacing w:after="200" w:line="276" w:lineRule="auto"/>
              <w:ind w:left="108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00E4F9BD" w14:textId="7BD346D5" w:rsidR="007A5D5F" w:rsidRPr="007A5D5F" w:rsidRDefault="007A5D5F" w:rsidP="007A5D5F">
            <w:pPr>
              <w:pStyle w:val="ListParagraph"/>
              <w:spacing w:after="200" w:line="276" w:lineRule="auto"/>
              <w:ind w:left="108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Refer to the Test Strategy and Test Plan for further details.</w:t>
            </w:r>
          </w:p>
          <w:p w14:paraId="4F48B401" w14:textId="77777777" w:rsidR="00F06A01" w:rsidRPr="00644D57" w:rsidRDefault="00F06A01" w:rsidP="00F06A01">
            <w:pPr>
              <w:pStyle w:val="ListParagraph"/>
              <w:spacing w:after="200" w:line="276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E699C88" w14:textId="68383EE6" w:rsidR="001E76AF" w:rsidRPr="001E76AF" w:rsidRDefault="00A9742F" w:rsidP="00644D57">
            <w:pPr>
              <w:pStyle w:val="ListParagraph"/>
              <w:numPr>
                <w:ilvl w:val="1"/>
                <w:numId w:val="8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Metrics</w:t>
            </w:r>
          </w:p>
          <w:p w14:paraId="0A3952BB" w14:textId="36067797" w:rsidR="00475082" w:rsidRDefault="004A2EE1" w:rsidP="00C24C3A">
            <w:pPr>
              <w:pStyle w:val="ListParagraph"/>
              <w:spacing w:after="200" w:line="276" w:lineRule="auto"/>
              <w:ind w:left="36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lastRenderedPageBreak/>
              <w:t>The Test Metrics Report will be used to monitor quality throughout the project.  A new report will be generated at the end of each iteration and a master report for the entire project will be maintained with each sprint as well.  See the Test Metrics Report and the Test Strategy document for further details.</w:t>
            </w:r>
          </w:p>
          <w:p w14:paraId="12DA0F21" w14:textId="77777777" w:rsidR="00C24C3A" w:rsidRPr="00C24C3A" w:rsidRDefault="00C24C3A" w:rsidP="00C24C3A">
            <w:pPr>
              <w:pStyle w:val="ListParagraph"/>
              <w:spacing w:after="200" w:line="276" w:lineRule="auto"/>
              <w:ind w:left="36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29B6BDAB" w14:textId="2088699A" w:rsidR="001E76AF" w:rsidRPr="001E76AF" w:rsidRDefault="00A9742F" w:rsidP="00644D57">
            <w:pPr>
              <w:pStyle w:val="ListParagraph"/>
              <w:numPr>
                <w:ilvl w:val="1"/>
                <w:numId w:val="8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Management</w:t>
            </w:r>
          </w:p>
          <w:p w14:paraId="03E6E82C" w14:textId="538016CE" w:rsidR="00C24C3A" w:rsidRPr="003C35F1" w:rsidRDefault="007A5D5F" w:rsidP="007A5D5F">
            <w:pPr>
              <w:pStyle w:val="ListParagraph"/>
              <w:spacing w:after="200" w:line="276" w:lineRule="auto"/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Being a team of one, all tasks will be performed by one person including Developer, QA Manager, Test Manager, etc.</w:t>
            </w:r>
          </w:p>
          <w:p w14:paraId="4D947B7F" w14:textId="4C65A13F" w:rsidR="009E4816" w:rsidRPr="009E4816" w:rsidRDefault="009E4816" w:rsidP="009E4816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1B0808B5" w14:textId="77777777" w:rsidR="00291380" w:rsidRPr="001E76AF" w:rsidRDefault="00A9742F" w:rsidP="00291380">
            <w:pPr>
              <w:pStyle w:val="ListParagraph"/>
              <w:numPr>
                <w:ilvl w:val="1"/>
                <w:numId w:val="8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Techniques</w:t>
            </w:r>
          </w:p>
          <w:p w14:paraId="1D1D68BC" w14:textId="41F5F062" w:rsidR="00C24C3A" w:rsidRDefault="0094718D" w:rsidP="0094718D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Test-driven Development will force modular design, the coupling dependencies for more maintainable code</w:t>
            </w:r>
          </w:p>
          <w:p w14:paraId="1313BA0B" w14:textId="2DF6DF7E" w:rsidR="0094718D" w:rsidRDefault="0094718D" w:rsidP="0094718D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SOLID principles will drive development</w:t>
            </w:r>
          </w:p>
          <w:p w14:paraId="72E8A7E8" w14:textId="71294A2D" w:rsidR="0094718D" w:rsidRDefault="0094718D" w:rsidP="0094718D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Code Hot Spots will focus refactoring, to be done after completion of each feature</w:t>
            </w:r>
          </w:p>
          <w:p w14:paraId="418B1F6E" w14:textId="77777777" w:rsidR="00291380" w:rsidRPr="00291380" w:rsidRDefault="00291380" w:rsidP="00291380">
            <w:pPr>
              <w:pStyle w:val="ListParagraph"/>
              <w:spacing w:after="200" w:line="276" w:lineRule="auto"/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9E3179A" w14:textId="58335673" w:rsidR="00291380" w:rsidRPr="001E76AF" w:rsidRDefault="00291380" w:rsidP="00C24C3A">
            <w:pPr>
              <w:pStyle w:val="ListParagraph"/>
              <w:numPr>
                <w:ilvl w:val="1"/>
                <w:numId w:val="8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Records</w:t>
            </w:r>
            <w:r w:rsidR="005840C8">
              <w:rPr>
                <w:rFonts w:ascii="Arial" w:hAnsi="Arial" w:cs="Arial"/>
                <w:b/>
                <w:sz w:val="20"/>
                <w:szCs w:val="20"/>
                <w:lang w:val="en-US"/>
              </w:rPr>
              <w:t>/Reporting</w:t>
            </w:r>
          </w:p>
          <w:p w14:paraId="628ACC84" w14:textId="7B6434F1" w:rsidR="00291380" w:rsidRPr="00291380" w:rsidRDefault="0094718D" w:rsidP="00291380">
            <w:pPr>
              <w:pStyle w:val="ListParagraph"/>
              <w:spacing w:after="200" w:line="276" w:lineRule="auto"/>
              <w:ind w:left="36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As this is a team of one, code reviews and inspections are not expected to be useful.  Therefore, </w:t>
            </w:r>
            <w:r w:rsidR="00C8590A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bugs and </w:t>
            </w:r>
            <w:r w:rsidR="00C8590A" w:rsidRPr="00DD4768">
              <w:rPr>
                <w:rFonts w:ascii="Arial" w:hAnsi="Arial" w:cs="Arial"/>
                <w:sz w:val="20"/>
                <w:szCs w:val="20"/>
                <w:lang w:val="en-US"/>
              </w:rPr>
              <w:t xml:space="preserve">QA non-adherence </w:t>
            </w:r>
            <w:r w:rsidRPr="00DD4768">
              <w:rPr>
                <w:rFonts w:ascii="Arial" w:hAnsi="Arial" w:cs="Arial"/>
                <w:sz w:val="20"/>
                <w:szCs w:val="20"/>
                <w:lang w:val="en-US"/>
              </w:rPr>
              <w:t>will be addressed during</w:t>
            </w:r>
            <w:r w:rsidR="00C8590A" w:rsidRPr="00DD4768">
              <w:rPr>
                <w:rFonts w:ascii="Arial" w:hAnsi="Arial" w:cs="Arial"/>
                <w:sz w:val="20"/>
                <w:szCs w:val="20"/>
                <w:lang w:val="en-US"/>
              </w:rPr>
              <w:t xml:space="preserve"> refactoring/testing and tracked as PBIs in Azure DevOps.</w:t>
            </w:r>
            <w:r w:rsidR="005674B5">
              <w:rPr>
                <w:rFonts w:ascii="Arial" w:hAnsi="Arial" w:cs="Arial"/>
                <w:sz w:val="20"/>
                <w:szCs w:val="20"/>
                <w:lang w:val="en-US"/>
              </w:rPr>
              <w:t xml:space="preserve">  Test Metrics Reports </w:t>
            </w:r>
            <w:r w:rsidR="005333AD">
              <w:rPr>
                <w:rFonts w:ascii="Arial" w:hAnsi="Arial" w:cs="Arial"/>
                <w:sz w:val="20"/>
                <w:szCs w:val="20"/>
                <w:lang w:val="en-US"/>
              </w:rPr>
              <w:t xml:space="preserve">and the Requirements Testing Matrix </w:t>
            </w:r>
            <w:r w:rsidR="005674B5">
              <w:rPr>
                <w:rFonts w:ascii="Arial" w:hAnsi="Arial" w:cs="Arial"/>
                <w:sz w:val="20"/>
                <w:szCs w:val="20"/>
                <w:lang w:val="en-US"/>
              </w:rPr>
              <w:t>will also maintain records of plan conformance.</w:t>
            </w:r>
          </w:p>
        </w:tc>
      </w:tr>
    </w:tbl>
    <w:p w14:paraId="59D9C71D" w14:textId="77777777" w:rsidR="001E76AF" w:rsidRPr="0073393F" w:rsidRDefault="001E76AF">
      <w:pPr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7"/>
      </w:tblGrid>
      <w:tr w:rsidR="00BB68A5" w:rsidRPr="0073393F" w14:paraId="6F4B6D64" w14:textId="77777777" w:rsidTr="00531632">
        <w:trPr>
          <w:tblHeader/>
        </w:trPr>
        <w:tc>
          <w:tcPr>
            <w:tcW w:w="10057" w:type="dxa"/>
            <w:shd w:val="pct5" w:color="000000" w:fill="FFFFFF"/>
          </w:tcPr>
          <w:p w14:paraId="419AEB8E" w14:textId="3E90D624" w:rsidR="00BB68A5" w:rsidRPr="0073393F" w:rsidRDefault="00B10733" w:rsidP="00C7178D">
            <w:pPr>
              <w:pStyle w:val="TOC1"/>
              <w:rPr>
                <w:rFonts w:ascii="Arial" w:hAnsi="Arial" w:cs="Arial"/>
                <w:b w:val="0"/>
                <w:caps w:val="0"/>
              </w:rPr>
            </w:pPr>
            <w:r w:rsidRPr="0073393F">
              <w:rPr>
                <w:rFonts w:ascii="Arial" w:hAnsi="Arial" w:cs="Arial"/>
              </w:rPr>
              <w:t xml:space="preserve">3.0 </w:t>
            </w:r>
            <w:r w:rsidR="00E048A5">
              <w:rPr>
                <w:rFonts w:ascii="Arial" w:hAnsi="Arial" w:cs="Arial"/>
              </w:rPr>
              <w:t xml:space="preserve">Tasks, </w:t>
            </w:r>
            <w:r w:rsidR="00C24C3A">
              <w:rPr>
                <w:rFonts w:ascii="Arial" w:hAnsi="Arial" w:cs="Arial"/>
              </w:rPr>
              <w:t>Activities,</w:t>
            </w:r>
            <w:r w:rsidR="00E048A5">
              <w:rPr>
                <w:rFonts w:ascii="Arial" w:hAnsi="Arial" w:cs="Arial"/>
              </w:rPr>
              <w:t xml:space="preserve"> and</w:t>
            </w:r>
            <w:r w:rsidR="00C24C3A">
              <w:rPr>
                <w:rFonts w:ascii="Arial" w:hAnsi="Arial" w:cs="Arial"/>
              </w:rPr>
              <w:t xml:space="preserve"> outcomes</w:t>
            </w:r>
          </w:p>
        </w:tc>
      </w:tr>
      <w:tr w:rsidR="00BB68A5" w:rsidRPr="0073393F" w14:paraId="35224F71" w14:textId="77777777" w:rsidTr="00531632">
        <w:tc>
          <w:tcPr>
            <w:tcW w:w="10057" w:type="dxa"/>
          </w:tcPr>
          <w:p w14:paraId="056A376F" w14:textId="4A9ED7DD" w:rsidR="00346EBD" w:rsidRPr="006C3FA6" w:rsidRDefault="00C24C3A" w:rsidP="001E76AF">
            <w:pPr>
              <w:pStyle w:val="ListParagraph"/>
              <w:numPr>
                <w:ilvl w:val="1"/>
                <w:numId w:val="10"/>
              </w:num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Product Assurance</w:t>
            </w:r>
          </w:p>
          <w:p w14:paraId="6B309541" w14:textId="15025590" w:rsidR="006C3FA6" w:rsidRPr="006C3FA6" w:rsidRDefault="00E048A5" w:rsidP="00A9742F">
            <w:pPr>
              <w:pStyle w:val="ListParagraph"/>
              <w:numPr>
                <w:ilvl w:val="2"/>
                <w:numId w:val="41"/>
              </w:num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Tasks/</w:t>
            </w:r>
            <w:r w:rsidR="00C24C3A">
              <w:rPr>
                <w:rFonts w:ascii="Arial" w:hAnsi="Arial" w:cs="Arial"/>
                <w:b/>
                <w:sz w:val="20"/>
                <w:szCs w:val="20"/>
                <w:lang w:val="en-US"/>
              </w:rPr>
              <w:t>Activities</w:t>
            </w:r>
          </w:p>
          <w:p w14:paraId="6B90F928" w14:textId="0ECB5065" w:rsidR="006D5592" w:rsidRPr="00E62397" w:rsidRDefault="00E62397" w:rsidP="00E048A5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Refactor code every time a requirement is complete with passing tests </w:t>
            </w:r>
          </w:p>
          <w:p w14:paraId="00281FDE" w14:textId="155C4C10" w:rsidR="00E62397" w:rsidRPr="00C909E0" w:rsidRDefault="00E62397" w:rsidP="00543739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Separate XML comments for classes, methods, and properties into a separate file</w:t>
            </w:r>
          </w:p>
          <w:p w14:paraId="10DECB52" w14:textId="3CCCD8CB" w:rsidR="00C909E0" w:rsidRPr="00543739" w:rsidRDefault="00C909E0" w:rsidP="00543739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Write at least one test per requirement</w:t>
            </w:r>
          </w:p>
          <w:p w14:paraId="76B44787" w14:textId="77777777" w:rsidR="00C24C3A" w:rsidRPr="006D5592" w:rsidRDefault="00C24C3A" w:rsidP="00C24C3A">
            <w:pPr>
              <w:pStyle w:val="ListParagraph"/>
              <w:spacing w:after="200" w:line="276" w:lineRule="auto"/>
              <w:ind w:left="108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103C14F" w14:textId="28D61CBD" w:rsidR="006C3FA6" w:rsidRDefault="00C24C3A" w:rsidP="00A9742F">
            <w:pPr>
              <w:pStyle w:val="ListParagraph"/>
              <w:numPr>
                <w:ilvl w:val="2"/>
                <w:numId w:val="41"/>
              </w:num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Outcomes</w:t>
            </w:r>
          </w:p>
          <w:p w14:paraId="477F7EA7" w14:textId="5C4A01D0" w:rsidR="00543739" w:rsidRPr="00543739" w:rsidRDefault="00543739" w:rsidP="00C24C3A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43739">
              <w:rPr>
                <w:rFonts w:ascii="Arial" w:hAnsi="Arial" w:cs="Arial"/>
                <w:bCs/>
                <w:sz w:val="20"/>
                <w:szCs w:val="20"/>
                <w:lang w:val="en-US"/>
              </w:rPr>
              <w:t>Product meets all must-have requirements</w:t>
            </w:r>
          </w:p>
          <w:p w14:paraId="01CB7A54" w14:textId="484984FB" w:rsidR="006D5592" w:rsidRPr="00E62397" w:rsidRDefault="00E62397" w:rsidP="00C24C3A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Product follows SOLID principles</w:t>
            </w:r>
          </w:p>
          <w:p w14:paraId="6F12F725" w14:textId="0FF61925" w:rsidR="00E62397" w:rsidRPr="00E62397" w:rsidRDefault="00E62397" w:rsidP="00C24C3A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Product is extensible</w:t>
            </w:r>
          </w:p>
          <w:p w14:paraId="6F2F4B26" w14:textId="34D8702D" w:rsidR="00E62397" w:rsidRPr="00E62397" w:rsidRDefault="00E62397" w:rsidP="00C24C3A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Product has low coupling and high cohesion</w:t>
            </w:r>
          </w:p>
          <w:p w14:paraId="6E542E1C" w14:textId="0E290D65" w:rsidR="00E62397" w:rsidRPr="00E62397" w:rsidRDefault="00E62397" w:rsidP="00C24C3A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Dependencies are extracted out with interfaces</w:t>
            </w:r>
          </w:p>
          <w:p w14:paraId="57F39024" w14:textId="3F66C167" w:rsidR="00E62397" w:rsidRPr="00E62397" w:rsidRDefault="00E62397" w:rsidP="00C24C3A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Code is readable and self-documenting</w:t>
            </w:r>
          </w:p>
          <w:p w14:paraId="38E74F2F" w14:textId="19A5A742" w:rsidR="00E62397" w:rsidRPr="00C909E0" w:rsidRDefault="00E62397" w:rsidP="00543739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Code is properly documented to clear up and ambiguity</w:t>
            </w:r>
          </w:p>
          <w:p w14:paraId="030E5BB5" w14:textId="1D463D9B" w:rsidR="00C909E0" w:rsidRPr="00543739" w:rsidRDefault="00C909E0" w:rsidP="00543739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Code is fully tested with no defects</w:t>
            </w:r>
          </w:p>
          <w:p w14:paraId="21E9451E" w14:textId="77777777" w:rsidR="00543739" w:rsidRDefault="00543739" w:rsidP="00543739">
            <w:pPr>
              <w:pStyle w:val="ListParagraph"/>
              <w:spacing w:after="200" w:line="276" w:lineRule="auto"/>
              <w:ind w:left="1080"/>
              <w:rPr>
                <w:rFonts w:ascii="Arial" w:hAnsi="Arial" w:cs="Arial"/>
                <w:lang w:val="en-IN"/>
              </w:rPr>
            </w:pPr>
          </w:p>
          <w:p w14:paraId="65B57B87" w14:textId="56447241" w:rsidR="00C24C3A" w:rsidRPr="006C3FA6" w:rsidRDefault="00C24C3A" w:rsidP="00C24C3A">
            <w:pPr>
              <w:pStyle w:val="ListParagraph"/>
              <w:numPr>
                <w:ilvl w:val="1"/>
                <w:numId w:val="10"/>
              </w:num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Process Assurance</w:t>
            </w:r>
          </w:p>
          <w:p w14:paraId="7E50D0B1" w14:textId="3114AFAB" w:rsidR="00C24C3A" w:rsidRPr="006C3FA6" w:rsidRDefault="00E048A5" w:rsidP="00C24C3A">
            <w:pPr>
              <w:pStyle w:val="ListParagraph"/>
              <w:numPr>
                <w:ilvl w:val="2"/>
                <w:numId w:val="38"/>
              </w:num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Tasks/</w:t>
            </w:r>
            <w:r w:rsidR="00C24C3A">
              <w:rPr>
                <w:rFonts w:ascii="Arial" w:hAnsi="Arial" w:cs="Arial"/>
                <w:b/>
                <w:sz w:val="20"/>
                <w:szCs w:val="20"/>
                <w:lang w:val="en-US"/>
              </w:rPr>
              <w:t>Activities</w:t>
            </w:r>
          </w:p>
          <w:p w14:paraId="7D6310A8" w14:textId="1E77A076" w:rsidR="00C24C3A" w:rsidRPr="005333AD" w:rsidRDefault="00543739" w:rsidP="00C24C3A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Produce a Test Matrix Report for relevant iterations</w:t>
            </w:r>
          </w:p>
          <w:p w14:paraId="6E53A27C" w14:textId="2636473C" w:rsidR="005333AD" w:rsidRPr="00543739" w:rsidRDefault="005333AD" w:rsidP="00C24C3A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Maintain the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Requirements Testing Matrix to ensure test coverage</w:t>
            </w:r>
          </w:p>
          <w:p w14:paraId="2A18A637" w14:textId="2B265638" w:rsidR="00C909E0" w:rsidRPr="00C909E0" w:rsidRDefault="00543739" w:rsidP="00C909E0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Track bugs/defects/plan nonconformance in the backlog</w:t>
            </w:r>
          </w:p>
          <w:p w14:paraId="5C82EEB2" w14:textId="77777777" w:rsidR="00C24C3A" w:rsidRPr="006D5592" w:rsidRDefault="00C24C3A" w:rsidP="00C24C3A">
            <w:pPr>
              <w:pStyle w:val="ListParagraph"/>
              <w:spacing w:after="200" w:line="276" w:lineRule="auto"/>
              <w:ind w:left="108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60C11A3" w14:textId="77777777" w:rsidR="00C24C3A" w:rsidRDefault="00C24C3A" w:rsidP="00C24C3A">
            <w:pPr>
              <w:pStyle w:val="ListParagraph"/>
              <w:numPr>
                <w:ilvl w:val="2"/>
                <w:numId w:val="38"/>
              </w:num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Outcomes</w:t>
            </w:r>
          </w:p>
          <w:p w14:paraId="380D4E11" w14:textId="414A3422" w:rsidR="00C24C3A" w:rsidRPr="00543739" w:rsidRDefault="00543739" w:rsidP="00C24C3A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Iterations conform to this plan</w:t>
            </w:r>
          </w:p>
          <w:p w14:paraId="56BECBC6" w14:textId="0B577DED" w:rsidR="00543739" w:rsidRPr="005333AD" w:rsidRDefault="00543739" w:rsidP="00C24C3A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lastRenderedPageBreak/>
              <w:t>Each iteration produces a Test Matrix Report where relevant</w:t>
            </w:r>
          </w:p>
          <w:p w14:paraId="3686A3C2" w14:textId="4553ED40" w:rsidR="005333AD" w:rsidRPr="00543739" w:rsidRDefault="005333AD" w:rsidP="00C24C3A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The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Requirements Testing Matrix is always up to date</w:t>
            </w:r>
          </w:p>
          <w:p w14:paraId="58306D22" w14:textId="2338A844" w:rsidR="00543739" w:rsidRPr="00543739" w:rsidRDefault="00543739" w:rsidP="00543739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All bugs/defects/plan nonconformance tracked in the backlog</w:t>
            </w:r>
          </w:p>
          <w:p w14:paraId="7A37436B" w14:textId="4EC2F6E9" w:rsidR="00C24C3A" w:rsidRPr="00346EBD" w:rsidRDefault="00C24C3A" w:rsidP="00E62397">
            <w:pPr>
              <w:pStyle w:val="ListParagraph"/>
              <w:spacing w:line="276" w:lineRule="auto"/>
              <w:ind w:left="1080"/>
              <w:rPr>
                <w:rFonts w:ascii="Arial" w:hAnsi="Arial" w:cs="Arial"/>
                <w:lang w:val="en-IN"/>
              </w:rPr>
            </w:pPr>
          </w:p>
        </w:tc>
      </w:tr>
    </w:tbl>
    <w:p w14:paraId="64BC4DC4" w14:textId="73F4166C" w:rsidR="00BB68A5" w:rsidRDefault="00BB68A5">
      <w:pPr>
        <w:pStyle w:val="Salutation1"/>
        <w:spacing w:before="0" w:line="240" w:lineRule="auto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7"/>
      </w:tblGrid>
      <w:tr w:rsidR="00C01765" w:rsidRPr="0073393F" w14:paraId="6759D625" w14:textId="77777777" w:rsidTr="00531632">
        <w:trPr>
          <w:tblHeader/>
        </w:trPr>
        <w:tc>
          <w:tcPr>
            <w:tcW w:w="10057" w:type="dxa"/>
            <w:shd w:val="pct5" w:color="000000" w:fill="FFFFFF"/>
          </w:tcPr>
          <w:p w14:paraId="70B4E8F4" w14:textId="43577A75" w:rsidR="00C01765" w:rsidRPr="0073393F" w:rsidRDefault="00784A3C" w:rsidP="00C7178D">
            <w:pPr>
              <w:pStyle w:val="TOC1"/>
              <w:rPr>
                <w:rFonts w:ascii="Arial" w:hAnsi="Arial" w:cs="Arial"/>
                <w:b w:val="0"/>
                <w:caps w:val="0"/>
              </w:rPr>
            </w:pPr>
            <w:r>
              <w:rPr>
                <w:rFonts w:ascii="Arial" w:hAnsi="Arial" w:cs="Arial"/>
              </w:rPr>
              <w:t>4</w:t>
            </w:r>
            <w:r w:rsidR="00C01765" w:rsidRPr="0073393F">
              <w:rPr>
                <w:rFonts w:ascii="Arial" w:hAnsi="Arial" w:cs="Arial"/>
              </w:rPr>
              <w:t xml:space="preserve">.0 </w:t>
            </w:r>
            <w:r w:rsidR="00BF2C09">
              <w:rPr>
                <w:rFonts w:ascii="Arial" w:hAnsi="Arial" w:cs="Arial"/>
              </w:rPr>
              <w:t>Additional considerations</w:t>
            </w:r>
          </w:p>
        </w:tc>
      </w:tr>
      <w:tr w:rsidR="00C01765" w:rsidRPr="0073393F" w14:paraId="02A105B5" w14:textId="77777777" w:rsidTr="00531632">
        <w:tc>
          <w:tcPr>
            <w:tcW w:w="10057" w:type="dxa"/>
          </w:tcPr>
          <w:p w14:paraId="64E3A375" w14:textId="27CAC21D" w:rsidR="009F3045" w:rsidRDefault="009F3045" w:rsidP="009F3045">
            <w:pPr>
              <w:pStyle w:val="ListParagraph"/>
              <w:numPr>
                <w:ilvl w:val="1"/>
                <w:numId w:val="17"/>
              </w:num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Service Terms</w:t>
            </w:r>
          </w:p>
          <w:p w14:paraId="288596A6" w14:textId="6C3B38AB" w:rsidR="009F3045" w:rsidRPr="009F3045" w:rsidRDefault="009F3045" w:rsidP="009F3045">
            <w:pPr>
              <w:pStyle w:val="ListParagraph"/>
              <w:spacing w:after="200" w:line="276" w:lineRule="auto"/>
              <w:ind w:left="36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The following service terms must be adhered to:</w:t>
            </w:r>
          </w:p>
          <w:p w14:paraId="7D9FFF41" w14:textId="36F9E90A" w:rsidR="006D5592" w:rsidRDefault="009F3045" w:rsidP="009F3045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iOS developer </w:t>
            </w:r>
          </w:p>
          <w:p w14:paraId="5BE5D651" w14:textId="11414B38" w:rsidR="009F3045" w:rsidRDefault="009F3045" w:rsidP="009F3045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Android developer </w:t>
            </w:r>
          </w:p>
          <w:p w14:paraId="2DA986DE" w14:textId="1DFCB60E" w:rsidR="009F3045" w:rsidRDefault="009F3045" w:rsidP="009F3045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Square API</w:t>
            </w:r>
          </w:p>
          <w:p w14:paraId="02E10324" w14:textId="6A4929E9" w:rsidR="005674B5" w:rsidRDefault="005674B5" w:rsidP="009F3045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Azure DevOps</w:t>
            </w:r>
          </w:p>
          <w:p w14:paraId="5DEA5A8F" w14:textId="2E28B651" w:rsidR="0062719A" w:rsidRPr="005674B5" w:rsidRDefault="009F3045" w:rsidP="005674B5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Any others where applicable</w:t>
            </w:r>
            <w:r w:rsidR="00EC6D67">
              <w:rPr>
                <w:rFonts w:ascii="Arial" w:hAnsi="Arial" w:cs="Arial"/>
                <w:sz w:val="20"/>
                <w:szCs w:val="20"/>
                <w:lang w:val="en-US"/>
              </w:rPr>
              <w:t>, such as packages and other APIs</w:t>
            </w:r>
            <w:r w:rsidR="00BD4474">
              <w:rPr>
                <w:rFonts w:ascii="Arial" w:hAnsi="Arial" w:cs="Arial"/>
                <w:sz w:val="20"/>
                <w:szCs w:val="20"/>
                <w:lang w:val="en-US"/>
              </w:rPr>
              <w:t xml:space="preserve"> or services</w:t>
            </w:r>
          </w:p>
        </w:tc>
      </w:tr>
    </w:tbl>
    <w:p w14:paraId="5CA81B79" w14:textId="77777777" w:rsidR="00BF2C09" w:rsidRPr="0073393F" w:rsidRDefault="00BF2C09" w:rsidP="0036374A">
      <w:pPr>
        <w:pStyle w:val="Salutation1"/>
        <w:spacing w:before="0" w:line="240" w:lineRule="auto"/>
        <w:rPr>
          <w:rFonts w:ascii="Arial" w:hAnsi="Arial" w:cs="Arial"/>
          <w:sz w:val="20"/>
        </w:rPr>
      </w:pPr>
    </w:p>
    <w:sectPr w:rsidR="00BF2C09" w:rsidRPr="0073393F" w:rsidSect="007054ED">
      <w:headerReference w:type="default" r:id="rId7"/>
      <w:footerReference w:type="default" r:id="rId8"/>
      <w:footerReference w:type="first" r:id="rId9"/>
      <w:pgSz w:w="12240" w:h="15840"/>
      <w:pgMar w:top="851" w:right="1010" w:bottom="851" w:left="101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254419" w14:textId="77777777" w:rsidR="00CE52F1" w:rsidRDefault="00CE52F1" w:rsidP="007054ED">
      <w:r>
        <w:separator/>
      </w:r>
    </w:p>
  </w:endnote>
  <w:endnote w:type="continuationSeparator" w:id="0">
    <w:p w14:paraId="4E777454" w14:textId="77777777" w:rsidR="00CE52F1" w:rsidRDefault="00CE52F1" w:rsidP="00705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Md BT">
    <w:altName w:val="Segoe UI Semibold"/>
    <w:charset w:val="00"/>
    <w:family w:val="swiss"/>
    <w:pitch w:val="variable"/>
    <w:sig w:usb0="00000001" w:usb1="00000000" w:usb2="00000000" w:usb3="00000000" w:csb0="0000001B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0529270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52B6D96" w14:textId="1CE0A39A" w:rsidR="00CE52F1" w:rsidRDefault="00CE52F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8C4B692" w14:textId="77777777" w:rsidR="00CE52F1" w:rsidRDefault="00CE52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34492561"/>
      <w:docPartObj>
        <w:docPartGallery w:val="Page Numbers (Bottom of Page)"/>
        <w:docPartUnique/>
      </w:docPartObj>
    </w:sdtPr>
    <w:sdtEndPr/>
    <w:sdtContent>
      <w:sdt>
        <w:sdtPr>
          <w:id w:val="-1371986077"/>
          <w:docPartObj>
            <w:docPartGallery w:val="Page Numbers (Top of Page)"/>
            <w:docPartUnique/>
          </w:docPartObj>
        </w:sdtPr>
        <w:sdtEndPr/>
        <w:sdtContent>
          <w:p w14:paraId="314A6529" w14:textId="3B61EC21" w:rsidR="00CE52F1" w:rsidRDefault="00CE52F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95CCC1A" w14:textId="77777777" w:rsidR="00CE52F1" w:rsidRDefault="00CE5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BF579D" w14:textId="77777777" w:rsidR="00CE52F1" w:rsidRDefault="00CE52F1" w:rsidP="007054ED">
      <w:r>
        <w:separator/>
      </w:r>
    </w:p>
  </w:footnote>
  <w:footnote w:type="continuationSeparator" w:id="0">
    <w:p w14:paraId="4D39ACD5" w14:textId="77777777" w:rsidR="00CE52F1" w:rsidRDefault="00CE52F1" w:rsidP="007054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1DAA8" w14:textId="0A79EAB7" w:rsidR="00CE52F1" w:rsidRDefault="00CE52F1" w:rsidP="00DE52DB">
    <w:pPr>
      <w:pStyle w:val="Heading1"/>
    </w:pPr>
    <w:r>
      <w:t>Software Requirements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D450C"/>
    <w:multiLevelType w:val="multilevel"/>
    <w:tmpl w:val="30FA2B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36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33C21F9"/>
    <w:multiLevelType w:val="hybridMultilevel"/>
    <w:tmpl w:val="1DEAEFEE"/>
    <w:lvl w:ilvl="0" w:tplc="9A5C2106">
      <w:start w:val="1"/>
      <w:numFmt w:val="bullet"/>
      <w:lvlText w:val=""/>
      <w:lvlJc w:val="left"/>
      <w:pPr>
        <w:tabs>
          <w:tab w:val="num" w:pos="530"/>
        </w:tabs>
        <w:ind w:left="284" w:hanging="11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65F06"/>
    <w:multiLevelType w:val="hybridMultilevel"/>
    <w:tmpl w:val="5EEAA6BA"/>
    <w:lvl w:ilvl="0" w:tplc="9A5C21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B1067E"/>
    <w:multiLevelType w:val="hybridMultilevel"/>
    <w:tmpl w:val="0B4CD864"/>
    <w:lvl w:ilvl="0" w:tplc="F0022426">
      <w:start w:val="1"/>
      <w:numFmt w:val="decimal"/>
      <w:lvlText w:val="10.%1"/>
      <w:lvlJc w:val="left"/>
      <w:pPr>
        <w:ind w:left="1080" w:hanging="36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B6CC0"/>
    <w:multiLevelType w:val="hybridMultilevel"/>
    <w:tmpl w:val="B510A220"/>
    <w:lvl w:ilvl="0" w:tplc="9A5C21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B768BE"/>
    <w:multiLevelType w:val="hybridMultilevel"/>
    <w:tmpl w:val="34889654"/>
    <w:lvl w:ilvl="0" w:tplc="9A5C21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245F5C"/>
    <w:multiLevelType w:val="hybridMultilevel"/>
    <w:tmpl w:val="497A296C"/>
    <w:lvl w:ilvl="0" w:tplc="EE1C59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1A028B"/>
    <w:multiLevelType w:val="hybridMultilevel"/>
    <w:tmpl w:val="6C1E5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C05FB"/>
    <w:multiLevelType w:val="hybridMultilevel"/>
    <w:tmpl w:val="573E7188"/>
    <w:lvl w:ilvl="0" w:tplc="49F22D4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E611E3"/>
    <w:multiLevelType w:val="hybridMultilevel"/>
    <w:tmpl w:val="DFC8775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170AFA"/>
    <w:multiLevelType w:val="multilevel"/>
    <w:tmpl w:val="B62C3E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9A5588C"/>
    <w:multiLevelType w:val="hybridMultilevel"/>
    <w:tmpl w:val="53D0E802"/>
    <w:lvl w:ilvl="0" w:tplc="99305600">
      <w:start w:val="1"/>
      <w:numFmt w:val="decimal"/>
      <w:lvlText w:val="2.1.%1"/>
      <w:lvlJc w:val="left"/>
      <w:pPr>
        <w:ind w:left="108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2C75FE"/>
    <w:multiLevelType w:val="multilevel"/>
    <w:tmpl w:val="8EB899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  <w:b/>
        <w:sz w:val="20"/>
        <w:szCs w:val="2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3" w15:restartNumberingAfterBreak="0">
    <w:nsid w:val="2DD50962"/>
    <w:multiLevelType w:val="hybridMultilevel"/>
    <w:tmpl w:val="2E249192"/>
    <w:lvl w:ilvl="0" w:tplc="97EEEBC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A51082"/>
    <w:multiLevelType w:val="hybridMultilevel"/>
    <w:tmpl w:val="EDDEFA8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E240D4"/>
    <w:multiLevelType w:val="hybridMultilevel"/>
    <w:tmpl w:val="6D4EECBC"/>
    <w:lvl w:ilvl="0" w:tplc="8F34379A">
      <w:start w:val="1"/>
      <w:numFmt w:val="decimal"/>
      <w:lvlText w:val="2.%1"/>
      <w:lvlJc w:val="left"/>
      <w:pPr>
        <w:ind w:left="413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432D9"/>
    <w:multiLevelType w:val="hybridMultilevel"/>
    <w:tmpl w:val="F5DECEA8"/>
    <w:lvl w:ilvl="0" w:tplc="9A5C21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A74D12"/>
    <w:multiLevelType w:val="hybridMultilevel"/>
    <w:tmpl w:val="DC0C7BE4"/>
    <w:lvl w:ilvl="0" w:tplc="9A5C21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91055D4"/>
    <w:multiLevelType w:val="multilevel"/>
    <w:tmpl w:val="1F6E07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5.%2"/>
      <w:lvlJc w:val="left"/>
      <w:pPr>
        <w:ind w:left="36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97507F2"/>
    <w:multiLevelType w:val="hybridMultilevel"/>
    <w:tmpl w:val="E202EB24"/>
    <w:lvl w:ilvl="0" w:tplc="7E76FBA4">
      <w:start w:val="1"/>
      <w:numFmt w:val="decimal"/>
      <w:lvlText w:val="5.%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C645C0"/>
    <w:multiLevelType w:val="multilevel"/>
    <w:tmpl w:val="376EC7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CE431D3"/>
    <w:multiLevelType w:val="multilevel"/>
    <w:tmpl w:val="CC2AF00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3DBF02C8"/>
    <w:multiLevelType w:val="hybridMultilevel"/>
    <w:tmpl w:val="A8A43F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341630"/>
    <w:multiLevelType w:val="multilevel"/>
    <w:tmpl w:val="A8CE7D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4F35D77"/>
    <w:multiLevelType w:val="multilevel"/>
    <w:tmpl w:val="7D604494"/>
    <w:lvl w:ilvl="0">
      <w:start w:val="3"/>
      <w:numFmt w:val="decimal"/>
      <w:lvlText w:val="%1"/>
      <w:lvlJc w:val="left"/>
      <w:pPr>
        <w:ind w:left="458" w:hanging="45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8" w:hanging="45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5" w15:restartNumberingAfterBreak="0">
    <w:nsid w:val="470E2A0B"/>
    <w:multiLevelType w:val="hybridMultilevel"/>
    <w:tmpl w:val="DDAEEFC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582C1E"/>
    <w:multiLevelType w:val="hybridMultilevel"/>
    <w:tmpl w:val="69704BE8"/>
    <w:lvl w:ilvl="0" w:tplc="9A5C21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E473D93"/>
    <w:multiLevelType w:val="hybridMultilevel"/>
    <w:tmpl w:val="D4BEF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54203F"/>
    <w:multiLevelType w:val="multilevel"/>
    <w:tmpl w:val="735C0138"/>
    <w:lvl w:ilvl="0">
      <w:start w:val="3"/>
      <w:numFmt w:val="decimal"/>
      <w:lvlText w:val="%1"/>
      <w:lvlJc w:val="left"/>
      <w:pPr>
        <w:ind w:left="458" w:hanging="45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8" w:hanging="458"/>
      </w:pPr>
      <w:rPr>
        <w:rFonts w:hint="default"/>
      </w:rPr>
    </w:lvl>
    <w:lvl w:ilvl="2">
      <w:start w:val="1"/>
      <w:numFmt w:val="decimal"/>
      <w:lvlText w:val="2.1.%3"/>
      <w:lvlJc w:val="left"/>
      <w:pPr>
        <w:ind w:left="1080" w:hanging="720"/>
      </w:pPr>
      <w:rPr>
        <w:rFonts w:ascii="Arial" w:hAnsi="Arial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9" w15:restartNumberingAfterBreak="0">
    <w:nsid w:val="4E572F8A"/>
    <w:multiLevelType w:val="hybridMultilevel"/>
    <w:tmpl w:val="0E94ABA4"/>
    <w:lvl w:ilvl="0" w:tplc="D28E43CE">
      <w:start w:val="1"/>
      <w:numFmt w:val="decimal"/>
      <w:lvlText w:val="6.%1"/>
      <w:lvlJc w:val="left"/>
      <w:pPr>
        <w:ind w:left="1080" w:hanging="36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7F248A"/>
    <w:multiLevelType w:val="hybridMultilevel"/>
    <w:tmpl w:val="DE1C6EBE"/>
    <w:lvl w:ilvl="0" w:tplc="9A5C21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4F1F1A46"/>
    <w:multiLevelType w:val="multilevel"/>
    <w:tmpl w:val="FA0C25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3301413"/>
    <w:multiLevelType w:val="hybridMultilevel"/>
    <w:tmpl w:val="9BAEEBEE"/>
    <w:lvl w:ilvl="0" w:tplc="9A5C21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73D0610"/>
    <w:multiLevelType w:val="multilevel"/>
    <w:tmpl w:val="2D906E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9D044D7"/>
    <w:multiLevelType w:val="multilevel"/>
    <w:tmpl w:val="6A3884A6"/>
    <w:lvl w:ilvl="0">
      <w:start w:val="3"/>
      <w:numFmt w:val="decimal"/>
      <w:lvlText w:val="%1"/>
      <w:lvlJc w:val="left"/>
      <w:pPr>
        <w:ind w:left="458" w:hanging="45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8" w:hanging="45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BEE01DF"/>
    <w:multiLevelType w:val="hybridMultilevel"/>
    <w:tmpl w:val="D8D4F456"/>
    <w:lvl w:ilvl="0" w:tplc="9A5C21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D414356"/>
    <w:multiLevelType w:val="multilevel"/>
    <w:tmpl w:val="7EDEA6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0417630"/>
    <w:multiLevelType w:val="hybridMultilevel"/>
    <w:tmpl w:val="3B5EF7D0"/>
    <w:lvl w:ilvl="0" w:tplc="EE1C59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722BB2">
      <w:numFmt w:val="bullet"/>
      <w:lvlText w:val="•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1B208D"/>
    <w:multiLevelType w:val="multilevel"/>
    <w:tmpl w:val="BB16AE5C"/>
    <w:lvl w:ilvl="0">
      <w:start w:val="3"/>
      <w:numFmt w:val="decimal"/>
      <w:lvlText w:val="%1"/>
      <w:lvlJc w:val="left"/>
      <w:pPr>
        <w:ind w:left="458" w:hanging="45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8" w:hanging="458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9" w15:restartNumberingAfterBreak="0">
    <w:nsid w:val="64CA7507"/>
    <w:multiLevelType w:val="hybridMultilevel"/>
    <w:tmpl w:val="C6C02FA2"/>
    <w:lvl w:ilvl="0" w:tplc="9CC495B6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E8775AA"/>
    <w:multiLevelType w:val="hybridMultilevel"/>
    <w:tmpl w:val="7D42CE98"/>
    <w:lvl w:ilvl="0" w:tplc="90DE1DF6">
      <w:start w:val="1"/>
      <w:numFmt w:val="decimal"/>
      <w:lvlText w:val="3.%1"/>
      <w:lvlJc w:val="left"/>
      <w:pPr>
        <w:ind w:left="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7C55EF"/>
    <w:multiLevelType w:val="hybridMultilevel"/>
    <w:tmpl w:val="F7BA5F9C"/>
    <w:lvl w:ilvl="0" w:tplc="9CC495B6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1C77DF"/>
    <w:multiLevelType w:val="hybridMultilevel"/>
    <w:tmpl w:val="E8F4937A"/>
    <w:lvl w:ilvl="0" w:tplc="9A5C21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C4D7833"/>
    <w:multiLevelType w:val="hybridMultilevel"/>
    <w:tmpl w:val="9274E980"/>
    <w:lvl w:ilvl="0" w:tplc="74324150">
      <w:start w:val="1"/>
      <w:numFmt w:val="bullet"/>
      <w:lvlText w:val=""/>
      <w:lvlJc w:val="left"/>
      <w:pPr>
        <w:ind w:left="720" w:firstLine="360"/>
      </w:pPr>
      <w:rPr>
        <w:rFonts w:ascii="Wingdings" w:hAnsi="Wingdings" w:hint="default"/>
      </w:rPr>
    </w:lvl>
    <w:lvl w:ilvl="1" w:tplc="97EEEBC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EB0751"/>
    <w:multiLevelType w:val="hybridMultilevel"/>
    <w:tmpl w:val="D6FAD21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0"/>
  </w:num>
  <w:num w:numId="4">
    <w:abstractNumId w:val="12"/>
  </w:num>
  <w:num w:numId="5">
    <w:abstractNumId w:val="7"/>
  </w:num>
  <w:num w:numId="6">
    <w:abstractNumId w:val="27"/>
  </w:num>
  <w:num w:numId="7">
    <w:abstractNumId w:val="15"/>
  </w:num>
  <w:num w:numId="8">
    <w:abstractNumId w:val="33"/>
  </w:num>
  <w:num w:numId="9">
    <w:abstractNumId w:val="40"/>
  </w:num>
  <w:num w:numId="10">
    <w:abstractNumId w:val="20"/>
  </w:num>
  <w:num w:numId="11">
    <w:abstractNumId w:val="41"/>
  </w:num>
  <w:num w:numId="12">
    <w:abstractNumId w:val="23"/>
  </w:num>
  <w:num w:numId="13">
    <w:abstractNumId w:val="39"/>
  </w:num>
  <w:num w:numId="14">
    <w:abstractNumId w:val="31"/>
  </w:num>
  <w:num w:numId="15">
    <w:abstractNumId w:val="19"/>
  </w:num>
  <w:num w:numId="16">
    <w:abstractNumId w:val="18"/>
  </w:num>
  <w:num w:numId="17">
    <w:abstractNumId w:val="10"/>
  </w:num>
  <w:num w:numId="18">
    <w:abstractNumId w:val="29"/>
  </w:num>
  <w:num w:numId="19">
    <w:abstractNumId w:val="3"/>
  </w:num>
  <w:num w:numId="20">
    <w:abstractNumId w:val="26"/>
  </w:num>
  <w:num w:numId="21">
    <w:abstractNumId w:val="4"/>
  </w:num>
  <w:num w:numId="22">
    <w:abstractNumId w:val="6"/>
  </w:num>
  <w:num w:numId="23">
    <w:abstractNumId w:val="32"/>
  </w:num>
  <w:num w:numId="24">
    <w:abstractNumId w:val="2"/>
  </w:num>
  <w:num w:numId="25">
    <w:abstractNumId w:val="34"/>
  </w:num>
  <w:num w:numId="26">
    <w:abstractNumId w:val="28"/>
  </w:num>
  <w:num w:numId="27">
    <w:abstractNumId w:val="43"/>
  </w:num>
  <w:num w:numId="28">
    <w:abstractNumId w:val="30"/>
  </w:num>
  <w:num w:numId="29">
    <w:abstractNumId w:val="13"/>
  </w:num>
  <w:num w:numId="30">
    <w:abstractNumId w:val="14"/>
  </w:num>
  <w:num w:numId="31">
    <w:abstractNumId w:val="37"/>
  </w:num>
  <w:num w:numId="32">
    <w:abstractNumId w:val="42"/>
  </w:num>
  <w:num w:numId="33">
    <w:abstractNumId w:val="35"/>
  </w:num>
  <w:num w:numId="34">
    <w:abstractNumId w:val="5"/>
  </w:num>
  <w:num w:numId="35">
    <w:abstractNumId w:val="17"/>
  </w:num>
  <w:num w:numId="36">
    <w:abstractNumId w:val="16"/>
  </w:num>
  <w:num w:numId="37">
    <w:abstractNumId w:val="8"/>
  </w:num>
  <w:num w:numId="38">
    <w:abstractNumId w:val="38"/>
  </w:num>
  <w:num w:numId="39">
    <w:abstractNumId w:val="36"/>
  </w:num>
  <w:num w:numId="40">
    <w:abstractNumId w:val="11"/>
  </w:num>
  <w:num w:numId="41">
    <w:abstractNumId w:val="24"/>
  </w:num>
  <w:num w:numId="42">
    <w:abstractNumId w:val="25"/>
  </w:num>
  <w:num w:numId="43">
    <w:abstractNumId w:val="9"/>
  </w:num>
  <w:num w:numId="44">
    <w:abstractNumId w:val="22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076"/>
    <w:rsid w:val="00007ABD"/>
    <w:rsid w:val="00020893"/>
    <w:rsid w:val="00022AF5"/>
    <w:rsid w:val="00050734"/>
    <w:rsid w:val="00060D63"/>
    <w:rsid w:val="00071AD8"/>
    <w:rsid w:val="00077457"/>
    <w:rsid w:val="000A0F68"/>
    <w:rsid w:val="000A408F"/>
    <w:rsid w:val="000C05BF"/>
    <w:rsid w:val="000C29F7"/>
    <w:rsid w:val="000C60EB"/>
    <w:rsid w:val="000D6DEC"/>
    <w:rsid w:val="000E7805"/>
    <w:rsid w:val="000F5D3B"/>
    <w:rsid w:val="00103657"/>
    <w:rsid w:val="0013699B"/>
    <w:rsid w:val="00147E33"/>
    <w:rsid w:val="001A1DA3"/>
    <w:rsid w:val="001A6E15"/>
    <w:rsid w:val="001C4906"/>
    <w:rsid w:val="001C6548"/>
    <w:rsid w:val="001D76E7"/>
    <w:rsid w:val="001D794E"/>
    <w:rsid w:val="001E76AF"/>
    <w:rsid w:val="001F090A"/>
    <w:rsid w:val="001F51F0"/>
    <w:rsid w:val="001F5ECB"/>
    <w:rsid w:val="00206C27"/>
    <w:rsid w:val="002559E2"/>
    <w:rsid w:val="00291380"/>
    <w:rsid w:val="002B2501"/>
    <w:rsid w:val="002D6421"/>
    <w:rsid w:val="002D7673"/>
    <w:rsid w:val="002F6D63"/>
    <w:rsid w:val="00345886"/>
    <w:rsid w:val="00346EBD"/>
    <w:rsid w:val="00351C78"/>
    <w:rsid w:val="0036374A"/>
    <w:rsid w:val="00377557"/>
    <w:rsid w:val="003C35F1"/>
    <w:rsid w:val="003E5090"/>
    <w:rsid w:val="003F2489"/>
    <w:rsid w:val="003F6EA2"/>
    <w:rsid w:val="004123DC"/>
    <w:rsid w:val="00442960"/>
    <w:rsid w:val="004532E6"/>
    <w:rsid w:val="00463F77"/>
    <w:rsid w:val="00475082"/>
    <w:rsid w:val="0049292D"/>
    <w:rsid w:val="004A29C8"/>
    <w:rsid w:val="004A2EE1"/>
    <w:rsid w:val="004D534B"/>
    <w:rsid w:val="00531632"/>
    <w:rsid w:val="005333AD"/>
    <w:rsid w:val="00543739"/>
    <w:rsid w:val="00557384"/>
    <w:rsid w:val="00564CE9"/>
    <w:rsid w:val="005674B5"/>
    <w:rsid w:val="005728D9"/>
    <w:rsid w:val="00583917"/>
    <w:rsid w:val="005840C8"/>
    <w:rsid w:val="005A2444"/>
    <w:rsid w:val="005B47C0"/>
    <w:rsid w:val="005C4390"/>
    <w:rsid w:val="005E3E33"/>
    <w:rsid w:val="005F16D9"/>
    <w:rsid w:val="0062719A"/>
    <w:rsid w:val="00644D57"/>
    <w:rsid w:val="00653C5E"/>
    <w:rsid w:val="00675FFB"/>
    <w:rsid w:val="00694847"/>
    <w:rsid w:val="006A34C0"/>
    <w:rsid w:val="006B5D70"/>
    <w:rsid w:val="006C13A0"/>
    <w:rsid w:val="006C3FA6"/>
    <w:rsid w:val="006D5592"/>
    <w:rsid w:val="006F465A"/>
    <w:rsid w:val="00703A24"/>
    <w:rsid w:val="007054ED"/>
    <w:rsid w:val="0070688E"/>
    <w:rsid w:val="0073393F"/>
    <w:rsid w:val="00746710"/>
    <w:rsid w:val="00781F7E"/>
    <w:rsid w:val="00784A3C"/>
    <w:rsid w:val="007A5D5F"/>
    <w:rsid w:val="007B079D"/>
    <w:rsid w:val="007C09A6"/>
    <w:rsid w:val="007C2415"/>
    <w:rsid w:val="007C331A"/>
    <w:rsid w:val="007D0F10"/>
    <w:rsid w:val="007D4D7D"/>
    <w:rsid w:val="0086192A"/>
    <w:rsid w:val="00883EC3"/>
    <w:rsid w:val="008866C7"/>
    <w:rsid w:val="008902DB"/>
    <w:rsid w:val="0089416A"/>
    <w:rsid w:val="008B2F0B"/>
    <w:rsid w:val="008E4F72"/>
    <w:rsid w:val="008E64CF"/>
    <w:rsid w:val="0094718D"/>
    <w:rsid w:val="00972B2B"/>
    <w:rsid w:val="009E4816"/>
    <w:rsid w:val="009F3045"/>
    <w:rsid w:val="00A028DD"/>
    <w:rsid w:val="00A34964"/>
    <w:rsid w:val="00A37119"/>
    <w:rsid w:val="00A9742F"/>
    <w:rsid w:val="00B10733"/>
    <w:rsid w:val="00B33076"/>
    <w:rsid w:val="00B40C56"/>
    <w:rsid w:val="00B51404"/>
    <w:rsid w:val="00B576E3"/>
    <w:rsid w:val="00B579C9"/>
    <w:rsid w:val="00BB68A5"/>
    <w:rsid w:val="00BD4474"/>
    <w:rsid w:val="00BE21AF"/>
    <w:rsid w:val="00BF2C09"/>
    <w:rsid w:val="00BF40BD"/>
    <w:rsid w:val="00C01765"/>
    <w:rsid w:val="00C13B0A"/>
    <w:rsid w:val="00C24C3A"/>
    <w:rsid w:val="00C41916"/>
    <w:rsid w:val="00C57B06"/>
    <w:rsid w:val="00C7178D"/>
    <w:rsid w:val="00C751B0"/>
    <w:rsid w:val="00C8590A"/>
    <w:rsid w:val="00C8598F"/>
    <w:rsid w:val="00C909E0"/>
    <w:rsid w:val="00CA2643"/>
    <w:rsid w:val="00CB2DFA"/>
    <w:rsid w:val="00CB5FEB"/>
    <w:rsid w:val="00CC4F75"/>
    <w:rsid w:val="00CC7F6D"/>
    <w:rsid w:val="00CE52F1"/>
    <w:rsid w:val="00DA6C1D"/>
    <w:rsid w:val="00DB74EC"/>
    <w:rsid w:val="00DD4768"/>
    <w:rsid w:val="00DD4F2F"/>
    <w:rsid w:val="00DE52DB"/>
    <w:rsid w:val="00DF326E"/>
    <w:rsid w:val="00DF691D"/>
    <w:rsid w:val="00E048A5"/>
    <w:rsid w:val="00E06BF2"/>
    <w:rsid w:val="00E5582B"/>
    <w:rsid w:val="00E62397"/>
    <w:rsid w:val="00E86006"/>
    <w:rsid w:val="00EC6D67"/>
    <w:rsid w:val="00ED09D6"/>
    <w:rsid w:val="00F06A01"/>
    <w:rsid w:val="00F1529D"/>
    <w:rsid w:val="00F20E73"/>
    <w:rsid w:val="00F22AD7"/>
    <w:rsid w:val="00F31CF9"/>
    <w:rsid w:val="00F41665"/>
    <w:rsid w:val="00F96622"/>
    <w:rsid w:val="00FB245C"/>
    <w:rsid w:val="00FB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328620"/>
  <w15:chartTrackingRefBased/>
  <w15:docId w15:val="{81E44A7E-50F8-4B79-89D1-F6BB13CB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765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pBdr>
        <w:bottom w:val="thickThinSmallGap" w:sz="24" w:space="1" w:color="auto"/>
      </w:pBdr>
      <w:tabs>
        <w:tab w:val="left" w:pos="720"/>
      </w:tabs>
      <w:spacing w:before="240" w:after="60"/>
      <w:outlineLvl w:val="0"/>
    </w:pPr>
    <w:rPr>
      <w:rFonts w:ascii="Futura Md BT" w:hAnsi="Futura Md BT" w:cs="Arial"/>
      <w:b/>
      <w:smallCaps/>
      <w:kern w:val="28"/>
      <w:sz w:val="28"/>
      <w:szCs w:val="20"/>
    </w:rPr>
  </w:style>
  <w:style w:type="paragraph" w:styleId="Heading2">
    <w:name w:val="heading 2"/>
    <w:aliases w:val="h2,A.B.C.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rial" w:hAnsi="Arial"/>
      <w:b/>
      <w:smallCaps/>
      <w:szCs w:val="20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outlineLvl w:val="2"/>
    </w:pPr>
    <w:rPr>
      <w:rFonts w:ascii="Arial" w:hAnsi="Arial"/>
      <w:b/>
      <w:smallCaps/>
      <w:szCs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" w:hAnsi="Arial"/>
      <w:b/>
      <w:smallCaps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outlineLvl w:val="4"/>
    </w:pPr>
    <w:rPr>
      <w:rFonts w:ascii="Arial" w:hAnsi="Arial"/>
      <w:b/>
      <w:smallCap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9360"/>
      </w:tabs>
    </w:pPr>
    <w:rPr>
      <w:rFonts w:ascii="Arial" w:hAnsi="Arial"/>
      <w:i/>
      <w:sz w:val="16"/>
      <w:szCs w:val="20"/>
    </w:rPr>
  </w:style>
  <w:style w:type="paragraph" w:styleId="TOC1">
    <w:name w:val="toc 1"/>
    <w:basedOn w:val="Normal"/>
    <w:next w:val="Normal"/>
    <w:autoRedefine/>
    <w:semiHidden/>
    <w:rsid w:val="0073393F"/>
    <w:pPr>
      <w:spacing w:before="40" w:after="40" w:line="480" w:lineRule="auto"/>
    </w:pPr>
    <w:rPr>
      <w:b/>
      <w:caps/>
      <w:sz w:val="20"/>
      <w:szCs w:val="20"/>
    </w:rPr>
  </w:style>
  <w:style w:type="paragraph" w:styleId="FootnoteText">
    <w:name w:val="footnote text"/>
    <w:basedOn w:val="Normal"/>
    <w:semiHidden/>
    <w:pPr>
      <w:jc w:val="both"/>
    </w:pPr>
    <w:rPr>
      <w:rFonts w:ascii="Arial" w:hAnsi="Arial"/>
      <w:sz w:val="20"/>
      <w:szCs w:val="20"/>
      <w:lang w:val="en-CA"/>
    </w:rPr>
  </w:style>
  <w:style w:type="paragraph" w:customStyle="1" w:styleId="Salutation1">
    <w:name w:val="Salutation1"/>
    <w:aliases w:val="st"/>
    <w:basedOn w:val="Normal"/>
    <w:pPr>
      <w:spacing w:before="260" w:line="260" w:lineRule="atLeast"/>
    </w:pPr>
    <w:rPr>
      <w:rFonts w:ascii="Times" w:hAnsi="Times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C65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D09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054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4ED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054ED"/>
    <w:rPr>
      <w:rFonts w:ascii="Arial" w:hAnsi="Arial"/>
      <w:i/>
      <w:sz w:val="16"/>
    </w:rPr>
  </w:style>
  <w:style w:type="paragraph" w:styleId="ListParagraph">
    <w:name w:val="List Paragraph"/>
    <w:basedOn w:val="Normal"/>
    <w:uiPriority w:val="34"/>
    <w:qFormat/>
    <w:rsid w:val="00DE52DB"/>
    <w:pPr>
      <w:ind w:left="720"/>
      <w:contextualSpacing/>
    </w:pPr>
    <w:rPr>
      <w:lang w:val="ru-RU" w:eastAsia="ru-RU"/>
    </w:rPr>
  </w:style>
  <w:style w:type="character" w:customStyle="1" w:styleId="Heading3Char">
    <w:name w:val="Heading 3 Char"/>
    <w:basedOn w:val="DefaultParagraphFont"/>
    <w:link w:val="Heading3"/>
    <w:rsid w:val="00346EBD"/>
    <w:rPr>
      <w:rFonts w:ascii="Arial" w:hAnsi="Arial"/>
      <w:b/>
      <w:small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9323</TotalTime>
  <Pages>5</Pages>
  <Words>900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 Model Sample</vt:lpstr>
    </vt:vector>
  </TitlesOfParts>
  <Company>Province of Nova Scotia</Company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Model Sample</dc:title>
  <dc:subject/>
  <dc:creator>palermml</dc:creator>
  <cp:keywords/>
  <dc:description/>
  <cp:lastModifiedBy>Kriston Sanders</cp:lastModifiedBy>
  <cp:revision>101</cp:revision>
  <dcterms:created xsi:type="dcterms:W3CDTF">2020-05-04T21:50:00Z</dcterms:created>
  <dcterms:modified xsi:type="dcterms:W3CDTF">2020-07-30T22:41:00Z</dcterms:modified>
</cp:coreProperties>
</file>