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EC2B3" w14:textId="77777777" w:rsidR="009B5C8F" w:rsidRPr="009B5C8F" w:rsidRDefault="009B5C8F" w:rsidP="009B5C8F">
      <w:pPr>
        <w:rPr>
          <w:b/>
          <w:bCs/>
        </w:rPr>
      </w:pPr>
      <w:r w:rsidRPr="009B5C8F">
        <w:rPr>
          <w:rFonts w:ascii="Segoe UI Emoji" w:hAnsi="Segoe UI Emoji" w:cs="Segoe UI Emoji"/>
          <w:b/>
          <w:bCs/>
        </w:rPr>
        <w:t>✅</w:t>
      </w:r>
      <w:r w:rsidRPr="009B5C8F">
        <w:rPr>
          <w:b/>
          <w:bCs/>
        </w:rPr>
        <w:t xml:space="preserve"> </w:t>
      </w:r>
      <w:proofErr w:type="spellStart"/>
      <w:r w:rsidRPr="009B5C8F">
        <w:rPr>
          <w:b/>
          <w:bCs/>
        </w:rPr>
        <w:t>GigoIndia’s</w:t>
      </w:r>
      <w:proofErr w:type="spellEnd"/>
      <w:r w:rsidRPr="009B5C8F">
        <w:rPr>
          <w:b/>
          <w:bCs/>
        </w:rPr>
        <w:t xml:space="preserve"> Core Solution:</w:t>
      </w:r>
    </w:p>
    <w:p w14:paraId="35F0436A" w14:textId="77777777" w:rsidR="009B5C8F" w:rsidRPr="009B5C8F" w:rsidRDefault="009B5C8F" w:rsidP="009B5C8F">
      <w:r w:rsidRPr="009B5C8F">
        <w:rPr>
          <w:b/>
          <w:bCs/>
        </w:rPr>
        <w:t>1. Digital Employment Matching Platform:</w:t>
      </w:r>
      <w:r w:rsidRPr="009B5C8F">
        <w:br/>
        <w:t>Matches workers with daily, weekly, monthly, or contract-based jobs based on skill, location, and availability – like a "Justdial + Uber" for blue-collar workers.</w:t>
      </w:r>
    </w:p>
    <w:p w14:paraId="5D57130C" w14:textId="77777777" w:rsidR="009B5C8F" w:rsidRPr="009B5C8F" w:rsidRDefault="009B5C8F" w:rsidP="009B5C8F">
      <w:r w:rsidRPr="009B5C8F">
        <w:rPr>
          <w:b/>
          <w:bCs/>
        </w:rPr>
        <w:t>2. Inclusive &amp; Verified Worker Profiles:</w:t>
      </w:r>
      <w:r w:rsidRPr="009B5C8F">
        <w:br/>
        <w:t>Unskilled to skilled workers can build digital resumes (with Aadhaar verification, reviews, and ratings), increasing trust for job providers and consistent work for workers.</w:t>
      </w:r>
    </w:p>
    <w:p w14:paraId="70828F85" w14:textId="77777777" w:rsidR="009B5C8F" w:rsidRPr="009B5C8F" w:rsidRDefault="009B5C8F" w:rsidP="009B5C8F">
      <w:r w:rsidRPr="009B5C8F">
        <w:rPr>
          <w:b/>
          <w:bCs/>
        </w:rPr>
        <w:t>3. Daily Wage Assurance &amp; Flexibility:</w:t>
      </w:r>
      <w:r w:rsidRPr="009B5C8F">
        <w:br/>
        <w:t xml:space="preserve">Ensures a </w:t>
      </w:r>
      <w:r w:rsidRPr="009B5C8F">
        <w:rPr>
          <w:b/>
          <w:bCs/>
        </w:rPr>
        <w:t>minimum daily wage</w:t>
      </w:r>
      <w:r w:rsidRPr="009B5C8F">
        <w:t xml:space="preserve"> to avoid exploitation, while allowing </w:t>
      </w:r>
      <w:r w:rsidRPr="009B5C8F">
        <w:rPr>
          <w:b/>
          <w:bCs/>
        </w:rPr>
        <w:t>workers and employers to choose the duration</w:t>
      </w:r>
      <w:r w:rsidRPr="009B5C8F">
        <w:t xml:space="preserve"> (1-day, 1-week, 1-month, or contract).</w:t>
      </w:r>
    </w:p>
    <w:p w14:paraId="5BC8CB30" w14:textId="77777777" w:rsidR="009B5C8F" w:rsidRPr="009B5C8F" w:rsidRDefault="009B5C8F" w:rsidP="009B5C8F">
      <w:r w:rsidRPr="009B5C8F">
        <w:rPr>
          <w:b/>
          <w:bCs/>
        </w:rPr>
        <w:t>4. Real-Time Hiring and Location-Based Jobs:</w:t>
      </w:r>
      <w:r w:rsidRPr="009B5C8F">
        <w:br/>
        <w:t>Employers can find verified workers near their location within minutes, and workers get notified of jobs matching their preferences.</w:t>
      </w:r>
    </w:p>
    <w:p w14:paraId="4127E39A" w14:textId="77777777" w:rsidR="009B5C8F" w:rsidRPr="009B5C8F" w:rsidRDefault="009B5C8F" w:rsidP="009B5C8F">
      <w:r w:rsidRPr="009B5C8F">
        <w:rPr>
          <w:b/>
          <w:bCs/>
        </w:rPr>
        <w:t>5. Financial Empowerment &amp; Digital Inclusion:</w:t>
      </w:r>
      <w:r w:rsidRPr="009B5C8F">
        <w:br/>
        <w:t>Workers are onboarded into the digital economy with bank-linked payments, wage tracking, and access to benefits like microloans, insurance, and skill training.</w:t>
      </w:r>
    </w:p>
    <w:p w14:paraId="32536BC1" w14:textId="77777777" w:rsidR="009B5C8F" w:rsidRPr="009B5C8F" w:rsidRDefault="009B5C8F" w:rsidP="009B5C8F">
      <w:r w:rsidRPr="009B5C8F">
        <w:rPr>
          <w:b/>
          <w:bCs/>
        </w:rPr>
        <w:t>6. Multilingual Support &amp; Offline Assistance:</w:t>
      </w:r>
      <w:r w:rsidRPr="009B5C8F">
        <w:br/>
        <w:t>Accessible in regional languages with ground-level support agents to onboard non-tech-savvy workers, ensuring wide rural &amp; semi-urban reach.</w:t>
      </w:r>
    </w:p>
    <w:p w14:paraId="455998AA" w14:textId="77777777" w:rsidR="009B5C8F" w:rsidRPr="009B5C8F" w:rsidRDefault="009B5C8F" w:rsidP="009B5C8F">
      <w:r w:rsidRPr="009B5C8F">
        <w:pict w14:anchorId="2C1CEFF8">
          <v:rect id="_x0000_i1031" style="width:0;height:1.5pt" o:hralign="center" o:hrstd="t" o:hr="t" fillcolor="#a0a0a0" stroked="f"/>
        </w:pict>
      </w:r>
    </w:p>
    <w:p w14:paraId="19428B86" w14:textId="77777777" w:rsidR="009B5C8F" w:rsidRPr="009B5C8F" w:rsidRDefault="009B5C8F" w:rsidP="009B5C8F">
      <w:pPr>
        <w:rPr>
          <w:b/>
          <w:bCs/>
        </w:rPr>
      </w:pPr>
      <w:r w:rsidRPr="009B5C8F">
        <w:rPr>
          <w:rFonts w:ascii="Segoe UI Emoji" w:hAnsi="Segoe UI Emoji" w:cs="Segoe UI Emoji"/>
          <w:b/>
          <w:bCs/>
        </w:rPr>
        <w:t>🚀</w:t>
      </w:r>
      <w:r w:rsidRPr="009B5C8F">
        <w:rPr>
          <w:b/>
          <w:bCs/>
        </w:rPr>
        <w:t xml:space="preserve"> What Makes This Solution the Best:</w:t>
      </w:r>
    </w:p>
    <w:p w14:paraId="28EF5E63" w14:textId="77777777" w:rsidR="009B5C8F" w:rsidRPr="009B5C8F" w:rsidRDefault="009B5C8F" w:rsidP="009B5C8F">
      <w:pPr>
        <w:numPr>
          <w:ilvl w:val="0"/>
          <w:numId w:val="1"/>
        </w:numPr>
      </w:pPr>
      <w:r w:rsidRPr="009B5C8F">
        <w:rPr>
          <w:b/>
          <w:bCs/>
        </w:rPr>
        <w:t>Bridges the massive unemployment &amp; underemployment gap</w:t>
      </w:r>
      <w:r w:rsidRPr="009B5C8F">
        <w:t xml:space="preserve"> for India's 90%+ informal workforce.</w:t>
      </w:r>
    </w:p>
    <w:p w14:paraId="0204B31E" w14:textId="77777777" w:rsidR="009B5C8F" w:rsidRPr="009B5C8F" w:rsidRDefault="009B5C8F" w:rsidP="009B5C8F">
      <w:pPr>
        <w:numPr>
          <w:ilvl w:val="0"/>
          <w:numId w:val="1"/>
        </w:numPr>
      </w:pPr>
      <w:r w:rsidRPr="009B5C8F">
        <w:rPr>
          <w:b/>
          <w:bCs/>
        </w:rPr>
        <w:t>Scalable, impact-driven, and inclusive</w:t>
      </w:r>
      <w:r w:rsidRPr="009B5C8F">
        <w:t>—benefiting both job seekers and small-to-mid employers.</w:t>
      </w:r>
    </w:p>
    <w:p w14:paraId="09582D64" w14:textId="77777777" w:rsidR="009B5C8F" w:rsidRPr="009B5C8F" w:rsidRDefault="009B5C8F" w:rsidP="009B5C8F">
      <w:pPr>
        <w:numPr>
          <w:ilvl w:val="0"/>
          <w:numId w:val="1"/>
        </w:numPr>
      </w:pPr>
      <w:r w:rsidRPr="009B5C8F">
        <w:rPr>
          <w:b/>
          <w:bCs/>
        </w:rPr>
        <w:t>Government scheme-friendly</w:t>
      </w:r>
      <w:r w:rsidRPr="009B5C8F">
        <w:t>—aligns with Digital India, Skill India, and ASIIM initiatives.</w:t>
      </w:r>
    </w:p>
    <w:p w14:paraId="16D1FE3F" w14:textId="77777777" w:rsidR="009B5C8F" w:rsidRPr="009B5C8F" w:rsidRDefault="009B5C8F" w:rsidP="009B5C8F">
      <w:pPr>
        <w:numPr>
          <w:ilvl w:val="0"/>
          <w:numId w:val="1"/>
        </w:numPr>
      </w:pPr>
      <w:r w:rsidRPr="009B5C8F">
        <w:rPr>
          <w:b/>
          <w:bCs/>
        </w:rPr>
        <w:t>Disrupts traditional placement models</w:t>
      </w:r>
      <w:r w:rsidRPr="009B5C8F">
        <w:t xml:space="preserve"> by providing instant, affordable, and verified hiring.</w:t>
      </w:r>
    </w:p>
    <w:p w14:paraId="111361BD" w14:textId="77777777" w:rsidR="009B5C8F" w:rsidRPr="009B5C8F" w:rsidRDefault="009B5C8F" w:rsidP="009B5C8F">
      <w:pPr>
        <w:numPr>
          <w:ilvl w:val="0"/>
          <w:numId w:val="1"/>
        </w:numPr>
      </w:pPr>
      <w:r w:rsidRPr="009B5C8F">
        <w:rPr>
          <w:b/>
          <w:bCs/>
        </w:rPr>
        <w:t>Adapts global gig principles</w:t>
      </w:r>
      <w:r w:rsidRPr="009B5C8F">
        <w:t xml:space="preserve"> for India’s vast informal economy with added social impact.</w:t>
      </w:r>
    </w:p>
    <w:p w14:paraId="7B9B719D" w14:textId="77777777" w:rsidR="009B5C8F" w:rsidRPr="009B5C8F" w:rsidRDefault="009B5C8F" w:rsidP="009B5C8F">
      <w:r w:rsidRPr="009B5C8F">
        <w:t xml:space="preserve">Absolutely. To strengthen </w:t>
      </w:r>
      <w:proofErr w:type="spellStart"/>
      <w:r w:rsidRPr="009B5C8F">
        <w:t>GigoIndia’s</w:t>
      </w:r>
      <w:proofErr w:type="spellEnd"/>
      <w:r w:rsidRPr="009B5C8F">
        <w:t xml:space="preserve"> impact and align with national objectives, the platform will </w:t>
      </w:r>
      <w:r w:rsidRPr="009B5C8F">
        <w:rPr>
          <w:b/>
          <w:bCs/>
        </w:rPr>
        <w:t>integrate government skilling schemes</w:t>
      </w:r>
      <w:r w:rsidRPr="009B5C8F">
        <w:t xml:space="preserve"> that help upskill and reskill workers — particularly the </w:t>
      </w:r>
      <w:r w:rsidRPr="009B5C8F">
        <w:rPr>
          <w:b/>
          <w:bCs/>
        </w:rPr>
        <w:t>unskilled and semi-skilled segments</w:t>
      </w:r>
      <w:r w:rsidRPr="009B5C8F">
        <w:t>. Here's how:</w:t>
      </w:r>
    </w:p>
    <w:p w14:paraId="156287E1" w14:textId="77777777" w:rsidR="009B5C8F" w:rsidRPr="009B5C8F" w:rsidRDefault="009B5C8F" w:rsidP="009B5C8F">
      <w:r w:rsidRPr="009B5C8F">
        <w:pict w14:anchorId="2F49BF30">
          <v:rect id="_x0000_i1045" style="width:0;height:1.5pt" o:hralign="center" o:hrstd="t" o:hr="t" fillcolor="#a0a0a0" stroked="f"/>
        </w:pict>
      </w:r>
    </w:p>
    <w:p w14:paraId="00036F53" w14:textId="77777777" w:rsidR="009B5C8F" w:rsidRPr="009B5C8F" w:rsidRDefault="009B5C8F" w:rsidP="009B5C8F">
      <w:pPr>
        <w:rPr>
          <w:b/>
          <w:bCs/>
        </w:rPr>
      </w:pPr>
      <w:r w:rsidRPr="009B5C8F">
        <w:rPr>
          <w:rFonts w:ascii="Segoe UI Emoji" w:hAnsi="Segoe UI Emoji" w:cs="Segoe UI Emoji"/>
          <w:b/>
          <w:bCs/>
        </w:rPr>
        <w:t>🔧</w:t>
      </w:r>
      <w:r w:rsidRPr="009B5C8F">
        <w:rPr>
          <w:b/>
          <w:bCs/>
        </w:rPr>
        <w:t xml:space="preserve"> Integrated Skill Development through Government Schemes</w:t>
      </w:r>
    </w:p>
    <w:p w14:paraId="1ED2798D" w14:textId="77777777" w:rsidR="009B5C8F" w:rsidRPr="009B5C8F" w:rsidRDefault="009B5C8F" w:rsidP="009B5C8F">
      <w:r w:rsidRPr="009B5C8F">
        <w:rPr>
          <w:b/>
          <w:bCs/>
        </w:rPr>
        <w:t>1. Skill India Mission (Pradhan Mantri Kaushal Vikas Yojana - PMKVY)</w:t>
      </w:r>
      <w:r w:rsidRPr="009B5C8F">
        <w:br/>
      </w:r>
      <w:proofErr w:type="spellStart"/>
      <w:r w:rsidRPr="009B5C8F">
        <w:t>GigoIndia</w:t>
      </w:r>
      <w:proofErr w:type="spellEnd"/>
      <w:r w:rsidRPr="009B5C8F">
        <w:t xml:space="preserve"> will onboard eligible workers into the </w:t>
      </w:r>
      <w:r w:rsidRPr="009B5C8F">
        <w:rPr>
          <w:b/>
          <w:bCs/>
        </w:rPr>
        <w:t>PMKVY program</w:t>
      </w:r>
      <w:r w:rsidRPr="009B5C8F">
        <w:t xml:space="preserve">, enabling them to receive </w:t>
      </w:r>
      <w:r w:rsidRPr="009B5C8F">
        <w:rPr>
          <w:b/>
          <w:bCs/>
        </w:rPr>
        <w:t>free skill training</w:t>
      </w:r>
      <w:r w:rsidRPr="009B5C8F">
        <w:t xml:space="preserve"> across 40+ sectors such as construction, logistics, domestic work, retail, hospitality, plumbing, etc.</w:t>
      </w:r>
      <w:r w:rsidRPr="009B5C8F">
        <w:br/>
      </w:r>
      <w:r w:rsidRPr="009B5C8F">
        <w:lastRenderedPageBreak/>
        <w:t xml:space="preserve">→ After training, workers are auto-listed with a </w:t>
      </w:r>
      <w:r w:rsidRPr="009B5C8F">
        <w:rPr>
          <w:b/>
          <w:bCs/>
        </w:rPr>
        <w:t>“Certified” badge</w:t>
      </w:r>
      <w:r w:rsidRPr="009B5C8F">
        <w:t xml:space="preserve"> on their </w:t>
      </w:r>
      <w:proofErr w:type="spellStart"/>
      <w:r w:rsidRPr="009B5C8F">
        <w:t>GigoIndia</w:t>
      </w:r>
      <w:proofErr w:type="spellEnd"/>
      <w:r w:rsidRPr="009B5C8F">
        <w:t xml:space="preserve"> profiles, making them more desirable for employers.</w:t>
      </w:r>
    </w:p>
    <w:p w14:paraId="0B8DEB1F" w14:textId="77777777" w:rsidR="009B5C8F" w:rsidRPr="009B5C8F" w:rsidRDefault="009B5C8F" w:rsidP="009B5C8F">
      <w:r w:rsidRPr="009B5C8F">
        <w:rPr>
          <w:b/>
          <w:bCs/>
        </w:rPr>
        <w:t>2. National Apprenticeship Promotion Scheme (NAPS)</w:t>
      </w:r>
      <w:r w:rsidRPr="009B5C8F">
        <w:br/>
      </w:r>
      <w:proofErr w:type="spellStart"/>
      <w:r w:rsidRPr="009B5C8F">
        <w:t>GigoIndia</w:t>
      </w:r>
      <w:proofErr w:type="spellEnd"/>
      <w:r w:rsidRPr="009B5C8F">
        <w:t xml:space="preserve"> will partner with local MSMEs to connect skilled workers with </w:t>
      </w:r>
      <w:r w:rsidRPr="009B5C8F">
        <w:rPr>
          <w:b/>
          <w:bCs/>
        </w:rPr>
        <w:t>apprenticeship opportunities</w:t>
      </w:r>
      <w:r w:rsidRPr="009B5C8F">
        <w:t xml:space="preserve">, helping them gain real-world experience with </w:t>
      </w:r>
      <w:r w:rsidRPr="009B5C8F">
        <w:rPr>
          <w:b/>
          <w:bCs/>
        </w:rPr>
        <w:t>stipends funded by the government</w:t>
      </w:r>
      <w:r w:rsidRPr="009B5C8F">
        <w:t>.</w:t>
      </w:r>
      <w:r w:rsidRPr="009B5C8F">
        <w:br/>
        <w:t>→ This builds credibility and enhances long-term employment prospects.</w:t>
      </w:r>
    </w:p>
    <w:p w14:paraId="5E81BDD8" w14:textId="77777777" w:rsidR="009B5C8F" w:rsidRPr="009B5C8F" w:rsidRDefault="009B5C8F" w:rsidP="009B5C8F">
      <w:r w:rsidRPr="009B5C8F">
        <w:rPr>
          <w:b/>
          <w:bCs/>
        </w:rPr>
        <w:t>3. Deen Dayal Upadhyaya Grameen Kaushalya Yojana (DDU-GKY)</w:t>
      </w:r>
      <w:r w:rsidRPr="009B5C8F">
        <w:br/>
        <w:t xml:space="preserve">Targeting youth in rural areas, this scheme will be used to train workers before onboarding them to the </w:t>
      </w:r>
      <w:proofErr w:type="spellStart"/>
      <w:r w:rsidRPr="009B5C8F">
        <w:t>GigoIndia</w:t>
      </w:r>
      <w:proofErr w:type="spellEnd"/>
      <w:r w:rsidRPr="009B5C8F">
        <w:t xml:space="preserve"> platform.</w:t>
      </w:r>
      <w:r w:rsidRPr="009B5C8F">
        <w:br/>
        <w:t>→ Trained rural workers can access gig jobs in nearby towns or migrate to urban areas with verified employment opportunities.</w:t>
      </w:r>
    </w:p>
    <w:p w14:paraId="325CE4CB" w14:textId="77777777" w:rsidR="009B5C8F" w:rsidRPr="009B5C8F" w:rsidRDefault="009B5C8F" w:rsidP="009B5C8F">
      <w:r w:rsidRPr="009B5C8F">
        <w:rPr>
          <w:b/>
          <w:bCs/>
        </w:rPr>
        <w:t>4. Entrepreneurship &amp; Self-Employment Development (under PMEGP/Start-Up India)</w:t>
      </w:r>
      <w:r w:rsidRPr="009B5C8F">
        <w:br/>
        <w:t xml:space="preserve">Workers interested in freelancing or micro-enterprises (e.g., plumbing, tailoring, cleaning services) will be guided through </w:t>
      </w:r>
      <w:r w:rsidRPr="009B5C8F">
        <w:rPr>
          <w:b/>
          <w:bCs/>
        </w:rPr>
        <w:t>entrepreneurship schemes</w:t>
      </w:r>
      <w:r w:rsidRPr="009B5C8F">
        <w:t xml:space="preserve">, helping them become </w:t>
      </w:r>
      <w:r w:rsidRPr="009B5C8F">
        <w:rPr>
          <w:b/>
          <w:bCs/>
        </w:rPr>
        <w:t>job creators</w:t>
      </w:r>
      <w:r w:rsidRPr="009B5C8F">
        <w:t xml:space="preserve"> using </w:t>
      </w:r>
      <w:proofErr w:type="spellStart"/>
      <w:r w:rsidRPr="009B5C8F">
        <w:t>GigoIndia</w:t>
      </w:r>
      <w:proofErr w:type="spellEnd"/>
      <w:r w:rsidRPr="009B5C8F">
        <w:t xml:space="preserve"> as a client network.</w:t>
      </w:r>
    </w:p>
    <w:p w14:paraId="30C20F52" w14:textId="77777777" w:rsidR="009B5C8F" w:rsidRPr="009B5C8F" w:rsidRDefault="009B5C8F" w:rsidP="009B5C8F">
      <w:r w:rsidRPr="009B5C8F">
        <w:pict w14:anchorId="3B38582C">
          <v:rect id="_x0000_i1046" style="width:0;height:1.5pt" o:hralign="center" o:hrstd="t" o:hr="t" fillcolor="#a0a0a0" stroked="f"/>
        </w:pict>
      </w:r>
    </w:p>
    <w:p w14:paraId="1FD292E2" w14:textId="77777777" w:rsidR="009B5C8F" w:rsidRPr="009B5C8F" w:rsidRDefault="009B5C8F" w:rsidP="009B5C8F">
      <w:pPr>
        <w:rPr>
          <w:b/>
          <w:bCs/>
        </w:rPr>
      </w:pPr>
      <w:r w:rsidRPr="009B5C8F">
        <w:rPr>
          <w:rFonts w:ascii="Segoe UI Emoji" w:hAnsi="Segoe UI Emoji" w:cs="Segoe UI Emoji"/>
          <w:b/>
          <w:bCs/>
        </w:rPr>
        <w:t>🎯</w:t>
      </w:r>
      <w:r w:rsidRPr="009B5C8F">
        <w:rPr>
          <w:b/>
          <w:bCs/>
        </w:rPr>
        <w:t xml:space="preserve"> How </w:t>
      </w:r>
      <w:proofErr w:type="spellStart"/>
      <w:r w:rsidRPr="009B5C8F">
        <w:rPr>
          <w:b/>
          <w:bCs/>
        </w:rPr>
        <w:t>GigoIndia</w:t>
      </w:r>
      <w:proofErr w:type="spellEnd"/>
      <w:r w:rsidRPr="009B5C8F">
        <w:rPr>
          <w:b/>
          <w:bCs/>
        </w:rPr>
        <w:t xml:space="preserve"> Implements This:</w:t>
      </w:r>
    </w:p>
    <w:p w14:paraId="6C59B6A0" w14:textId="77777777" w:rsidR="009B5C8F" w:rsidRPr="009B5C8F" w:rsidRDefault="009B5C8F" w:rsidP="009B5C8F">
      <w:pPr>
        <w:numPr>
          <w:ilvl w:val="0"/>
          <w:numId w:val="2"/>
        </w:numPr>
      </w:pPr>
      <w:r w:rsidRPr="009B5C8F">
        <w:rPr>
          <w:b/>
          <w:bCs/>
        </w:rPr>
        <w:t>Skill-link Badge System:</w:t>
      </w:r>
      <w:r w:rsidRPr="009B5C8F">
        <w:t xml:space="preserve"> Workers trained under PMKVY/DDU-GKY get a “Skilled by </w:t>
      </w:r>
      <w:proofErr w:type="spellStart"/>
      <w:r w:rsidRPr="009B5C8F">
        <w:t>GoI</w:t>
      </w:r>
      <w:proofErr w:type="spellEnd"/>
      <w:r w:rsidRPr="009B5C8F">
        <w:t>” badge on their profiles.</w:t>
      </w:r>
    </w:p>
    <w:p w14:paraId="48BFFFC0" w14:textId="77777777" w:rsidR="009B5C8F" w:rsidRPr="009B5C8F" w:rsidRDefault="009B5C8F" w:rsidP="009B5C8F">
      <w:pPr>
        <w:numPr>
          <w:ilvl w:val="0"/>
          <w:numId w:val="2"/>
        </w:numPr>
      </w:pPr>
      <w:r w:rsidRPr="009B5C8F">
        <w:rPr>
          <w:b/>
          <w:bCs/>
        </w:rPr>
        <w:t>In-app Course Navigation:</w:t>
      </w:r>
      <w:r w:rsidRPr="009B5C8F">
        <w:t xml:space="preserve"> Users can access and apply for available skilling programs through the </w:t>
      </w:r>
      <w:proofErr w:type="spellStart"/>
      <w:r w:rsidRPr="009B5C8F">
        <w:t>GigoIndia</w:t>
      </w:r>
      <w:proofErr w:type="spellEnd"/>
      <w:r w:rsidRPr="009B5C8F">
        <w:t xml:space="preserve"> app/website.</w:t>
      </w:r>
    </w:p>
    <w:p w14:paraId="08C34AAF" w14:textId="77777777" w:rsidR="009B5C8F" w:rsidRPr="009B5C8F" w:rsidRDefault="009B5C8F" w:rsidP="009B5C8F">
      <w:pPr>
        <w:numPr>
          <w:ilvl w:val="0"/>
          <w:numId w:val="2"/>
        </w:numPr>
      </w:pPr>
      <w:r w:rsidRPr="009B5C8F">
        <w:rPr>
          <w:b/>
          <w:bCs/>
        </w:rPr>
        <w:t>On-ground Facilitation:</w:t>
      </w:r>
      <w:r w:rsidRPr="009B5C8F">
        <w:t xml:space="preserve"> Field coordinators will assist in enrolling workers into nearby training </w:t>
      </w:r>
      <w:proofErr w:type="spellStart"/>
      <w:r w:rsidRPr="009B5C8F">
        <w:t>centers</w:t>
      </w:r>
      <w:proofErr w:type="spellEnd"/>
      <w:r w:rsidRPr="009B5C8F">
        <w:t xml:space="preserve"> and onboarding them post-completion.</w:t>
      </w:r>
    </w:p>
    <w:p w14:paraId="4714DE8F" w14:textId="77777777" w:rsidR="009B5C8F" w:rsidRPr="009B5C8F" w:rsidRDefault="009B5C8F" w:rsidP="009B5C8F">
      <w:pPr>
        <w:numPr>
          <w:ilvl w:val="0"/>
          <w:numId w:val="2"/>
        </w:numPr>
      </w:pPr>
      <w:r w:rsidRPr="009B5C8F">
        <w:rPr>
          <w:b/>
          <w:bCs/>
        </w:rPr>
        <w:t>Employer Incentives:</w:t>
      </w:r>
      <w:r w:rsidRPr="009B5C8F">
        <w:t xml:space="preserve"> Employers are encouraged to hire certified/skilled workers through discounts and benefits.</w:t>
      </w:r>
    </w:p>
    <w:p w14:paraId="2502182C" w14:textId="77777777" w:rsidR="009B5C8F" w:rsidRPr="009B5C8F" w:rsidRDefault="009B5C8F" w:rsidP="009B5C8F">
      <w:pPr>
        <w:rPr>
          <w:b/>
          <w:bCs/>
        </w:rPr>
      </w:pPr>
      <w:r w:rsidRPr="009B5C8F">
        <w:rPr>
          <w:rFonts w:ascii="Segoe UI Emoji" w:hAnsi="Segoe UI Emoji" w:cs="Segoe UI Emoji"/>
          <w:b/>
          <w:bCs/>
        </w:rPr>
        <w:t>🔰</w:t>
      </w:r>
      <w:r w:rsidRPr="009B5C8F">
        <w:rPr>
          <w:b/>
          <w:bCs/>
        </w:rPr>
        <w:t xml:space="preserve"> </w:t>
      </w:r>
      <w:proofErr w:type="spellStart"/>
      <w:r w:rsidRPr="009B5C8F">
        <w:rPr>
          <w:b/>
          <w:bCs/>
        </w:rPr>
        <w:t>GigoIndia</w:t>
      </w:r>
      <w:proofErr w:type="spellEnd"/>
      <w:r w:rsidRPr="009B5C8F">
        <w:rPr>
          <w:b/>
          <w:bCs/>
        </w:rPr>
        <w:t xml:space="preserve"> Business Model</w:t>
      </w:r>
    </w:p>
    <w:p w14:paraId="5C660D46" w14:textId="77777777" w:rsidR="009B5C8F" w:rsidRPr="009B5C8F" w:rsidRDefault="009B5C8F" w:rsidP="009B5C8F">
      <w:pPr>
        <w:rPr>
          <w:b/>
          <w:bCs/>
        </w:rPr>
      </w:pPr>
      <w:r w:rsidRPr="009B5C8F">
        <w:rPr>
          <w:b/>
          <w:bCs/>
        </w:rPr>
        <w:t>1. Freemium Model for Workers (B2C)</w:t>
      </w:r>
    </w:p>
    <w:p w14:paraId="52182699" w14:textId="77777777" w:rsidR="009B5C8F" w:rsidRPr="009B5C8F" w:rsidRDefault="009B5C8F" w:rsidP="009B5C8F">
      <w:pPr>
        <w:numPr>
          <w:ilvl w:val="0"/>
          <w:numId w:val="3"/>
        </w:numPr>
      </w:pPr>
      <w:r w:rsidRPr="009B5C8F">
        <w:rPr>
          <w:b/>
          <w:bCs/>
        </w:rPr>
        <w:t>Free onboarding</w:t>
      </w:r>
      <w:r w:rsidRPr="009B5C8F">
        <w:t xml:space="preserve"> for unskilled, semi-skilled, and skilled workers.</w:t>
      </w:r>
    </w:p>
    <w:p w14:paraId="038D9234" w14:textId="77777777" w:rsidR="009B5C8F" w:rsidRPr="009B5C8F" w:rsidRDefault="009B5C8F" w:rsidP="009B5C8F">
      <w:pPr>
        <w:numPr>
          <w:ilvl w:val="0"/>
          <w:numId w:val="3"/>
        </w:numPr>
      </w:pPr>
      <w:r w:rsidRPr="009B5C8F">
        <w:t>Basic services (profile creation, job alerts, interview tips) are free.</w:t>
      </w:r>
    </w:p>
    <w:p w14:paraId="692E8777" w14:textId="77777777" w:rsidR="009B5C8F" w:rsidRPr="009B5C8F" w:rsidRDefault="009B5C8F" w:rsidP="009B5C8F">
      <w:pPr>
        <w:numPr>
          <w:ilvl w:val="0"/>
          <w:numId w:val="3"/>
        </w:numPr>
      </w:pPr>
      <w:r w:rsidRPr="009B5C8F">
        <w:rPr>
          <w:b/>
          <w:bCs/>
        </w:rPr>
        <w:t>Premium worker services</w:t>
      </w:r>
      <w:r w:rsidRPr="009B5C8F">
        <w:t xml:space="preserve"> (optional):</w:t>
      </w:r>
    </w:p>
    <w:p w14:paraId="390FD15F" w14:textId="77777777" w:rsidR="009B5C8F" w:rsidRPr="009B5C8F" w:rsidRDefault="009B5C8F" w:rsidP="009B5C8F">
      <w:pPr>
        <w:numPr>
          <w:ilvl w:val="1"/>
          <w:numId w:val="3"/>
        </w:numPr>
      </w:pPr>
      <w:r w:rsidRPr="009B5C8F">
        <w:t>Profile verification (KYC badge, skills assessment).</w:t>
      </w:r>
    </w:p>
    <w:p w14:paraId="2EE00DFE" w14:textId="77777777" w:rsidR="009B5C8F" w:rsidRPr="009B5C8F" w:rsidRDefault="009B5C8F" w:rsidP="009B5C8F">
      <w:pPr>
        <w:numPr>
          <w:ilvl w:val="1"/>
          <w:numId w:val="3"/>
        </w:numPr>
      </w:pPr>
      <w:r w:rsidRPr="009B5C8F">
        <w:t>Priority listing in search results.</w:t>
      </w:r>
    </w:p>
    <w:p w14:paraId="64859300" w14:textId="77777777" w:rsidR="009B5C8F" w:rsidRPr="009B5C8F" w:rsidRDefault="009B5C8F" w:rsidP="009B5C8F">
      <w:pPr>
        <w:numPr>
          <w:ilvl w:val="1"/>
          <w:numId w:val="3"/>
        </w:numPr>
      </w:pPr>
      <w:r w:rsidRPr="009B5C8F">
        <w:t>Soft skill training / Resume building.</w:t>
      </w:r>
    </w:p>
    <w:p w14:paraId="73655D02" w14:textId="77777777" w:rsidR="009B5C8F" w:rsidRPr="009B5C8F" w:rsidRDefault="009B5C8F" w:rsidP="009B5C8F">
      <w:r w:rsidRPr="009B5C8F">
        <w:pict w14:anchorId="18879923">
          <v:rect id="_x0000_i1079" style="width:0;height:1.5pt" o:hralign="center" o:hrstd="t" o:hr="t" fillcolor="#a0a0a0" stroked="f"/>
        </w:pict>
      </w:r>
    </w:p>
    <w:p w14:paraId="12AE1927" w14:textId="77777777" w:rsidR="009B5C8F" w:rsidRPr="009B5C8F" w:rsidRDefault="009B5C8F" w:rsidP="009B5C8F">
      <w:pPr>
        <w:rPr>
          <w:b/>
          <w:bCs/>
        </w:rPr>
      </w:pPr>
      <w:r w:rsidRPr="009B5C8F">
        <w:rPr>
          <w:b/>
          <w:bCs/>
        </w:rPr>
        <w:t>2. Subscription / Pay-Per-Hire Model for Employers (B2B)</w:t>
      </w:r>
    </w:p>
    <w:p w14:paraId="3C07B7B9" w14:textId="77777777" w:rsidR="009B5C8F" w:rsidRPr="009B5C8F" w:rsidRDefault="009B5C8F" w:rsidP="009B5C8F">
      <w:pPr>
        <w:numPr>
          <w:ilvl w:val="0"/>
          <w:numId w:val="4"/>
        </w:numPr>
      </w:pPr>
      <w:r w:rsidRPr="009B5C8F">
        <w:t xml:space="preserve">Employers pay for </w:t>
      </w:r>
      <w:r w:rsidRPr="009B5C8F">
        <w:rPr>
          <w:b/>
          <w:bCs/>
        </w:rPr>
        <w:t>access to verified and geo-tagged workers</w:t>
      </w:r>
      <w:r w:rsidRPr="009B5C8F">
        <w:t>.</w:t>
      </w:r>
    </w:p>
    <w:p w14:paraId="0F2003C9" w14:textId="77777777" w:rsidR="009B5C8F" w:rsidRPr="009B5C8F" w:rsidRDefault="009B5C8F" w:rsidP="009B5C8F">
      <w:pPr>
        <w:numPr>
          <w:ilvl w:val="0"/>
          <w:numId w:val="4"/>
        </w:numPr>
      </w:pPr>
      <w:r w:rsidRPr="009B5C8F">
        <w:lastRenderedPageBreak/>
        <w:t>Two options:</w:t>
      </w:r>
    </w:p>
    <w:p w14:paraId="5A3DE5BF" w14:textId="77777777" w:rsidR="009B5C8F" w:rsidRPr="009B5C8F" w:rsidRDefault="009B5C8F" w:rsidP="009B5C8F">
      <w:pPr>
        <w:numPr>
          <w:ilvl w:val="1"/>
          <w:numId w:val="4"/>
        </w:numPr>
      </w:pPr>
      <w:r w:rsidRPr="009B5C8F">
        <w:rPr>
          <w:b/>
          <w:bCs/>
        </w:rPr>
        <w:t>Pay-per-hire</w:t>
      </w:r>
      <w:r w:rsidRPr="009B5C8F">
        <w:t xml:space="preserve"> (per successful hiring).</w:t>
      </w:r>
    </w:p>
    <w:p w14:paraId="13A3C547" w14:textId="77777777" w:rsidR="009B5C8F" w:rsidRPr="009B5C8F" w:rsidRDefault="009B5C8F" w:rsidP="009B5C8F">
      <w:pPr>
        <w:numPr>
          <w:ilvl w:val="1"/>
          <w:numId w:val="4"/>
        </w:numPr>
      </w:pPr>
      <w:r w:rsidRPr="009B5C8F">
        <w:rPr>
          <w:b/>
          <w:bCs/>
        </w:rPr>
        <w:t>Monthly/annual subscription</w:t>
      </w:r>
      <w:r w:rsidRPr="009B5C8F">
        <w:t xml:space="preserve"> (unlimited hiring with extra tools).</w:t>
      </w:r>
    </w:p>
    <w:p w14:paraId="0CD3F60F" w14:textId="77777777" w:rsidR="009B5C8F" w:rsidRPr="009B5C8F" w:rsidRDefault="009B5C8F" w:rsidP="009B5C8F">
      <w:pPr>
        <w:numPr>
          <w:ilvl w:val="0"/>
          <w:numId w:val="4"/>
        </w:numPr>
      </w:pPr>
      <w:r w:rsidRPr="009B5C8F">
        <w:rPr>
          <w:b/>
          <w:bCs/>
        </w:rPr>
        <w:t>Custom filters</w:t>
      </w:r>
      <w:r w:rsidRPr="009B5C8F">
        <w:t xml:space="preserve"> (availability, skill level, past ratings) are premium.</w:t>
      </w:r>
    </w:p>
    <w:p w14:paraId="3A9358F1" w14:textId="77777777" w:rsidR="009B5C8F" w:rsidRPr="009B5C8F" w:rsidRDefault="009B5C8F" w:rsidP="009B5C8F">
      <w:r w:rsidRPr="009B5C8F">
        <w:pict w14:anchorId="250A9415">
          <v:rect id="_x0000_i1080" style="width:0;height:1.5pt" o:hralign="center" o:hrstd="t" o:hr="t" fillcolor="#a0a0a0" stroked="f"/>
        </w:pict>
      </w:r>
    </w:p>
    <w:p w14:paraId="41C7F7EF" w14:textId="77777777" w:rsidR="009B5C8F" w:rsidRPr="009B5C8F" w:rsidRDefault="009B5C8F" w:rsidP="009B5C8F">
      <w:pPr>
        <w:rPr>
          <w:b/>
          <w:bCs/>
        </w:rPr>
      </w:pPr>
      <w:r w:rsidRPr="009B5C8F">
        <w:rPr>
          <w:b/>
          <w:bCs/>
        </w:rPr>
        <w:t>3. Commission Model</w:t>
      </w:r>
    </w:p>
    <w:p w14:paraId="2F7F5242" w14:textId="77777777" w:rsidR="009B5C8F" w:rsidRPr="009B5C8F" w:rsidRDefault="009B5C8F" w:rsidP="009B5C8F">
      <w:pPr>
        <w:numPr>
          <w:ilvl w:val="0"/>
          <w:numId w:val="5"/>
        </w:numPr>
      </w:pPr>
      <w:r w:rsidRPr="009B5C8F">
        <w:rPr>
          <w:b/>
          <w:bCs/>
        </w:rPr>
        <w:t>Small commission (%)</w:t>
      </w:r>
      <w:r w:rsidRPr="009B5C8F">
        <w:t xml:space="preserve"> charged from employers on each successful job engagement (e.g., daily/weekly wage).</w:t>
      </w:r>
    </w:p>
    <w:p w14:paraId="42837DED" w14:textId="77777777" w:rsidR="009B5C8F" w:rsidRPr="009B5C8F" w:rsidRDefault="009B5C8F" w:rsidP="009B5C8F">
      <w:pPr>
        <w:numPr>
          <w:ilvl w:val="0"/>
          <w:numId w:val="5"/>
        </w:numPr>
      </w:pPr>
      <w:r w:rsidRPr="009B5C8F">
        <w:t>No commission from workers to ensure trust and fairness.</w:t>
      </w:r>
    </w:p>
    <w:p w14:paraId="4982BFAB" w14:textId="77777777" w:rsidR="009B5C8F" w:rsidRPr="009B5C8F" w:rsidRDefault="009B5C8F" w:rsidP="009B5C8F">
      <w:r w:rsidRPr="009B5C8F">
        <w:pict w14:anchorId="21DF9E3B">
          <v:rect id="_x0000_i1081" style="width:0;height:1.5pt" o:hralign="center" o:hrstd="t" o:hr="t" fillcolor="#a0a0a0" stroked="f"/>
        </w:pict>
      </w:r>
    </w:p>
    <w:p w14:paraId="37FFE368" w14:textId="77777777" w:rsidR="009B5C8F" w:rsidRPr="009B5C8F" w:rsidRDefault="009B5C8F" w:rsidP="009B5C8F">
      <w:pPr>
        <w:rPr>
          <w:b/>
          <w:bCs/>
        </w:rPr>
      </w:pPr>
      <w:r w:rsidRPr="009B5C8F">
        <w:rPr>
          <w:b/>
          <w:bCs/>
        </w:rPr>
        <w:t>4. Skill Partner Commission</w:t>
      </w:r>
    </w:p>
    <w:p w14:paraId="6EC3CFEA" w14:textId="77777777" w:rsidR="009B5C8F" w:rsidRPr="009B5C8F" w:rsidRDefault="009B5C8F" w:rsidP="009B5C8F">
      <w:pPr>
        <w:numPr>
          <w:ilvl w:val="0"/>
          <w:numId w:val="6"/>
        </w:numPr>
      </w:pPr>
      <w:r w:rsidRPr="009B5C8F">
        <w:t xml:space="preserve">Tie-ups with PMKVY/Private skill </w:t>
      </w:r>
      <w:proofErr w:type="spellStart"/>
      <w:r w:rsidRPr="009B5C8F">
        <w:t>centers</w:t>
      </w:r>
      <w:proofErr w:type="spellEnd"/>
      <w:r w:rsidRPr="009B5C8F">
        <w:t>.</w:t>
      </w:r>
    </w:p>
    <w:p w14:paraId="690C3A9E" w14:textId="77777777" w:rsidR="009B5C8F" w:rsidRPr="009B5C8F" w:rsidRDefault="009B5C8F" w:rsidP="009B5C8F">
      <w:pPr>
        <w:numPr>
          <w:ilvl w:val="0"/>
          <w:numId w:val="6"/>
        </w:numPr>
      </w:pPr>
      <w:proofErr w:type="spellStart"/>
      <w:r w:rsidRPr="009B5C8F">
        <w:t>GigoIndia</w:t>
      </w:r>
      <w:proofErr w:type="spellEnd"/>
      <w:r w:rsidRPr="009B5C8F">
        <w:t xml:space="preserve"> receives </w:t>
      </w:r>
      <w:r w:rsidRPr="009B5C8F">
        <w:rPr>
          <w:b/>
          <w:bCs/>
        </w:rPr>
        <w:t>commission or grants</w:t>
      </w:r>
      <w:r w:rsidRPr="009B5C8F">
        <w:t xml:space="preserve"> for referring and enrolling workers into skilling programs.</w:t>
      </w:r>
    </w:p>
    <w:p w14:paraId="1531ADEC" w14:textId="77777777" w:rsidR="009B5C8F" w:rsidRPr="009B5C8F" w:rsidRDefault="009B5C8F" w:rsidP="009B5C8F">
      <w:pPr>
        <w:numPr>
          <w:ilvl w:val="0"/>
          <w:numId w:val="6"/>
        </w:numPr>
      </w:pPr>
      <w:r w:rsidRPr="009B5C8F">
        <w:t xml:space="preserve">Post-training, workers are onboarded with a </w:t>
      </w:r>
      <w:r w:rsidRPr="009B5C8F">
        <w:rPr>
          <w:b/>
          <w:bCs/>
        </w:rPr>
        <w:t>Skilled Badge</w:t>
      </w:r>
      <w:r w:rsidRPr="009B5C8F">
        <w:t>, increasing placement success.</w:t>
      </w:r>
    </w:p>
    <w:p w14:paraId="2DE9E724" w14:textId="77777777" w:rsidR="009B5C8F" w:rsidRPr="009B5C8F" w:rsidRDefault="009B5C8F" w:rsidP="009B5C8F">
      <w:r w:rsidRPr="009B5C8F">
        <w:pict w14:anchorId="1AC6048B">
          <v:rect id="_x0000_i1082" style="width:0;height:1.5pt" o:hralign="center" o:hrstd="t" o:hr="t" fillcolor="#a0a0a0" stroked="f"/>
        </w:pict>
      </w:r>
    </w:p>
    <w:p w14:paraId="01551098" w14:textId="77777777" w:rsidR="009B5C8F" w:rsidRPr="009B5C8F" w:rsidRDefault="009B5C8F" w:rsidP="009B5C8F">
      <w:pPr>
        <w:rPr>
          <w:b/>
          <w:bCs/>
        </w:rPr>
      </w:pPr>
      <w:r w:rsidRPr="009B5C8F">
        <w:rPr>
          <w:b/>
          <w:bCs/>
        </w:rPr>
        <w:t>5. Ad-Based Revenue</w:t>
      </w:r>
    </w:p>
    <w:p w14:paraId="376A59C2" w14:textId="77777777" w:rsidR="009B5C8F" w:rsidRPr="009B5C8F" w:rsidRDefault="009B5C8F" w:rsidP="009B5C8F">
      <w:pPr>
        <w:numPr>
          <w:ilvl w:val="0"/>
          <w:numId w:val="7"/>
        </w:numPr>
      </w:pPr>
      <w:r w:rsidRPr="009B5C8F">
        <w:t xml:space="preserve">Local businesses, training institutes, and tool providers can </w:t>
      </w:r>
      <w:r w:rsidRPr="009B5C8F">
        <w:rPr>
          <w:b/>
          <w:bCs/>
        </w:rPr>
        <w:t>advertise</w:t>
      </w:r>
      <w:r w:rsidRPr="009B5C8F">
        <w:t xml:space="preserve"> on the platform.</w:t>
      </w:r>
    </w:p>
    <w:p w14:paraId="06022659" w14:textId="77777777" w:rsidR="009B5C8F" w:rsidRPr="009B5C8F" w:rsidRDefault="009B5C8F" w:rsidP="009B5C8F">
      <w:pPr>
        <w:numPr>
          <w:ilvl w:val="0"/>
          <w:numId w:val="7"/>
        </w:numPr>
      </w:pPr>
      <w:r w:rsidRPr="009B5C8F">
        <w:t>Contextual ads based on location, trade (e.g., construction tools for masons).</w:t>
      </w:r>
    </w:p>
    <w:p w14:paraId="1B85CC1F" w14:textId="77777777" w:rsidR="009B5C8F" w:rsidRPr="009B5C8F" w:rsidRDefault="009B5C8F" w:rsidP="009B5C8F">
      <w:r w:rsidRPr="009B5C8F">
        <w:pict w14:anchorId="39A90A6F">
          <v:rect id="_x0000_i1083" style="width:0;height:1.5pt" o:hralign="center" o:hrstd="t" o:hr="t" fillcolor="#a0a0a0" stroked="f"/>
        </w:pict>
      </w:r>
    </w:p>
    <w:p w14:paraId="76F4860B" w14:textId="77777777" w:rsidR="009B5C8F" w:rsidRPr="009B5C8F" w:rsidRDefault="009B5C8F" w:rsidP="009B5C8F">
      <w:pPr>
        <w:rPr>
          <w:b/>
          <w:bCs/>
        </w:rPr>
      </w:pPr>
      <w:r w:rsidRPr="009B5C8F">
        <w:rPr>
          <w:b/>
          <w:bCs/>
        </w:rPr>
        <w:t>6. Data &amp; Insights for Policymakers / NGOs</w:t>
      </w:r>
    </w:p>
    <w:p w14:paraId="1DC74A76" w14:textId="77777777" w:rsidR="009B5C8F" w:rsidRPr="009B5C8F" w:rsidRDefault="009B5C8F" w:rsidP="009B5C8F">
      <w:pPr>
        <w:numPr>
          <w:ilvl w:val="0"/>
          <w:numId w:val="8"/>
        </w:numPr>
      </w:pPr>
      <w:proofErr w:type="spellStart"/>
      <w:r w:rsidRPr="009B5C8F">
        <w:t>GigoIndia</w:t>
      </w:r>
      <w:proofErr w:type="spellEnd"/>
      <w:r w:rsidRPr="009B5C8F">
        <w:t xml:space="preserve"> generates anonymized </w:t>
      </w:r>
      <w:proofErr w:type="spellStart"/>
      <w:r w:rsidRPr="009B5C8F">
        <w:t>labor</w:t>
      </w:r>
      <w:proofErr w:type="spellEnd"/>
      <w:r w:rsidRPr="009B5C8F">
        <w:t xml:space="preserve"> market insights, which can be sold or shared with:</w:t>
      </w:r>
    </w:p>
    <w:p w14:paraId="01804B17" w14:textId="77777777" w:rsidR="009B5C8F" w:rsidRPr="009B5C8F" w:rsidRDefault="009B5C8F" w:rsidP="009B5C8F">
      <w:pPr>
        <w:numPr>
          <w:ilvl w:val="1"/>
          <w:numId w:val="8"/>
        </w:numPr>
      </w:pPr>
      <w:r w:rsidRPr="009B5C8F">
        <w:t>Government skill departments (for planning).</w:t>
      </w:r>
    </w:p>
    <w:p w14:paraId="31CD6A01" w14:textId="77777777" w:rsidR="009B5C8F" w:rsidRPr="009B5C8F" w:rsidRDefault="009B5C8F" w:rsidP="009B5C8F">
      <w:pPr>
        <w:numPr>
          <w:ilvl w:val="1"/>
          <w:numId w:val="8"/>
        </w:numPr>
      </w:pPr>
      <w:r w:rsidRPr="009B5C8F">
        <w:t>NGOs working on livelihoods.</w:t>
      </w:r>
    </w:p>
    <w:p w14:paraId="30686821" w14:textId="77777777" w:rsidR="009B5C8F" w:rsidRPr="009B5C8F" w:rsidRDefault="009B5C8F" w:rsidP="009B5C8F">
      <w:pPr>
        <w:numPr>
          <w:ilvl w:val="1"/>
          <w:numId w:val="8"/>
        </w:numPr>
      </w:pPr>
      <w:r w:rsidRPr="009B5C8F">
        <w:t>Research organizations.</w:t>
      </w:r>
    </w:p>
    <w:p w14:paraId="251988C0" w14:textId="77777777" w:rsidR="009B5C8F" w:rsidRPr="009B5C8F" w:rsidRDefault="009B5C8F" w:rsidP="009B5C8F">
      <w:pPr>
        <w:rPr>
          <w:b/>
          <w:bCs/>
        </w:rPr>
      </w:pPr>
      <w:r w:rsidRPr="009B5C8F">
        <w:rPr>
          <w:rFonts w:ascii="Segoe UI Emoji" w:hAnsi="Segoe UI Emoji" w:cs="Segoe UI Emoji"/>
          <w:b/>
          <w:bCs/>
        </w:rPr>
        <w:t>🎯</w:t>
      </w:r>
      <w:r w:rsidRPr="009B5C8F">
        <w:rPr>
          <w:b/>
          <w:bCs/>
        </w:rPr>
        <w:t xml:space="preserve"> Target Audience of </w:t>
      </w:r>
      <w:proofErr w:type="spellStart"/>
      <w:r w:rsidRPr="009B5C8F">
        <w:rPr>
          <w:b/>
          <w:bCs/>
        </w:rPr>
        <w:t>GigoIndia</w:t>
      </w:r>
      <w:proofErr w:type="spellEnd"/>
    </w:p>
    <w:p w14:paraId="5FA005CA" w14:textId="77777777" w:rsidR="009B5C8F" w:rsidRPr="009B5C8F" w:rsidRDefault="009B5C8F" w:rsidP="009B5C8F">
      <w:pPr>
        <w:rPr>
          <w:b/>
          <w:bCs/>
        </w:rPr>
      </w:pPr>
      <w:r w:rsidRPr="009B5C8F">
        <w:rPr>
          <w:b/>
          <w:bCs/>
        </w:rPr>
        <w:t>1. Job Seekers (Workers)</w:t>
      </w:r>
    </w:p>
    <w:p w14:paraId="190B00A2" w14:textId="77777777" w:rsidR="009B5C8F" w:rsidRPr="009B5C8F" w:rsidRDefault="009B5C8F" w:rsidP="009B5C8F">
      <w:r w:rsidRPr="009B5C8F">
        <w:t>People looking for short-term, flexible, or daily wage jobs across urban and semi-urban India.</w:t>
      </w:r>
    </w:p>
    <w:p w14:paraId="5624100E" w14:textId="77777777" w:rsidR="009B5C8F" w:rsidRPr="009B5C8F" w:rsidRDefault="009B5C8F" w:rsidP="009B5C8F">
      <w:pPr>
        <w:numPr>
          <w:ilvl w:val="0"/>
          <w:numId w:val="9"/>
        </w:numPr>
      </w:pPr>
      <w:r w:rsidRPr="009B5C8F">
        <w:rPr>
          <w:b/>
          <w:bCs/>
        </w:rPr>
        <w:t>Unskilled Workers</w:t>
      </w:r>
    </w:p>
    <w:p w14:paraId="4088D4AF" w14:textId="77777777" w:rsidR="009B5C8F" w:rsidRPr="009B5C8F" w:rsidRDefault="009B5C8F" w:rsidP="009B5C8F">
      <w:pPr>
        <w:numPr>
          <w:ilvl w:val="1"/>
          <w:numId w:val="9"/>
        </w:numPr>
      </w:pPr>
      <w:r w:rsidRPr="009B5C8F">
        <w:t xml:space="preserve">Construction </w:t>
      </w:r>
      <w:proofErr w:type="spellStart"/>
      <w:r w:rsidRPr="009B5C8F">
        <w:t>laborers</w:t>
      </w:r>
      <w:proofErr w:type="spellEnd"/>
      <w:r w:rsidRPr="009B5C8F">
        <w:t>, cleaners, helpers, loaders, domestic workers.</w:t>
      </w:r>
    </w:p>
    <w:p w14:paraId="5C54111E" w14:textId="77777777" w:rsidR="009B5C8F" w:rsidRPr="009B5C8F" w:rsidRDefault="009B5C8F" w:rsidP="009B5C8F">
      <w:pPr>
        <w:numPr>
          <w:ilvl w:val="0"/>
          <w:numId w:val="9"/>
        </w:numPr>
      </w:pPr>
      <w:r w:rsidRPr="009B5C8F">
        <w:rPr>
          <w:b/>
          <w:bCs/>
        </w:rPr>
        <w:t>Semi-Skilled Workers</w:t>
      </w:r>
    </w:p>
    <w:p w14:paraId="20219A0C" w14:textId="77777777" w:rsidR="009B5C8F" w:rsidRPr="009B5C8F" w:rsidRDefault="009B5C8F" w:rsidP="009B5C8F">
      <w:pPr>
        <w:numPr>
          <w:ilvl w:val="1"/>
          <w:numId w:val="9"/>
        </w:numPr>
      </w:pPr>
      <w:r w:rsidRPr="009B5C8F">
        <w:t>Delivery agents, drivers, security guards, salespersons, electricians, plumbers, tailors.</w:t>
      </w:r>
    </w:p>
    <w:p w14:paraId="441F7249" w14:textId="77777777" w:rsidR="009B5C8F" w:rsidRPr="009B5C8F" w:rsidRDefault="009B5C8F" w:rsidP="009B5C8F">
      <w:pPr>
        <w:numPr>
          <w:ilvl w:val="0"/>
          <w:numId w:val="9"/>
        </w:numPr>
      </w:pPr>
      <w:r w:rsidRPr="009B5C8F">
        <w:rPr>
          <w:b/>
          <w:bCs/>
        </w:rPr>
        <w:lastRenderedPageBreak/>
        <w:t>Skilled Workers</w:t>
      </w:r>
    </w:p>
    <w:p w14:paraId="05702FA4" w14:textId="77777777" w:rsidR="009B5C8F" w:rsidRPr="009B5C8F" w:rsidRDefault="009B5C8F" w:rsidP="009B5C8F">
      <w:pPr>
        <w:numPr>
          <w:ilvl w:val="1"/>
          <w:numId w:val="9"/>
        </w:numPr>
      </w:pPr>
      <w:r w:rsidRPr="009B5C8F">
        <w:t>Carpenters, masons, beauticians, technicians, graphic designers, data entry operators, and freelancers.</w:t>
      </w:r>
    </w:p>
    <w:p w14:paraId="3BE0673E" w14:textId="77777777" w:rsidR="009B5C8F" w:rsidRPr="009B5C8F" w:rsidRDefault="009B5C8F" w:rsidP="009B5C8F">
      <w:pPr>
        <w:numPr>
          <w:ilvl w:val="0"/>
          <w:numId w:val="9"/>
        </w:numPr>
      </w:pPr>
      <w:r w:rsidRPr="009B5C8F">
        <w:rPr>
          <w:b/>
          <w:bCs/>
        </w:rPr>
        <w:t>Students &amp; Part-Timers</w:t>
      </w:r>
    </w:p>
    <w:p w14:paraId="2AE585FF" w14:textId="77777777" w:rsidR="009B5C8F" w:rsidRPr="009B5C8F" w:rsidRDefault="009B5C8F" w:rsidP="009B5C8F">
      <w:pPr>
        <w:numPr>
          <w:ilvl w:val="1"/>
          <w:numId w:val="9"/>
        </w:numPr>
      </w:pPr>
      <w:r w:rsidRPr="009B5C8F">
        <w:t>College students looking for part-time gigs or internships.</w:t>
      </w:r>
    </w:p>
    <w:p w14:paraId="4252649F" w14:textId="77777777" w:rsidR="009B5C8F" w:rsidRPr="009B5C8F" w:rsidRDefault="009B5C8F" w:rsidP="009B5C8F">
      <w:pPr>
        <w:numPr>
          <w:ilvl w:val="0"/>
          <w:numId w:val="9"/>
        </w:numPr>
      </w:pPr>
      <w:r w:rsidRPr="009B5C8F">
        <w:rPr>
          <w:b/>
          <w:bCs/>
        </w:rPr>
        <w:t>Women Workers</w:t>
      </w:r>
    </w:p>
    <w:p w14:paraId="6DEB118F" w14:textId="77777777" w:rsidR="009B5C8F" w:rsidRPr="009B5C8F" w:rsidRDefault="009B5C8F" w:rsidP="009B5C8F">
      <w:pPr>
        <w:numPr>
          <w:ilvl w:val="1"/>
          <w:numId w:val="9"/>
        </w:numPr>
      </w:pPr>
      <w:r w:rsidRPr="009B5C8F">
        <w:t>Housewives seeking domestic gigs, tailoring jobs, beautician work, etc.</w:t>
      </w:r>
    </w:p>
    <w:p w14:paraId="6E0D8711" w14:textId="77777777" w:rsidR="009B5C8F" w:rsidRPr="009B5C8F" w:rsidRDefault="009B5C8F" w:rsidP="009B5C8F">
      <w:r w:rsidRPr="009B5C8F">
        <w:pict w14:anchorId="3F7EF061">
          <v:rect id="_x0000_i1101" style="width:0;height:1.5pt" o:hralign="center" o:hrstd="t" o:hr="t" fillcolor="#a0a0a0" stroked="f"/>
        </w:pict>
      </w:r>
    </w:p>
    <w:p w14:paraId="18039B94" w14:textId="77777777" w:rsidR="009B5C8F" w:rsidRPr="009B5C8F" w:rsidRDefault="009B5C8F" w:rsidP="009B5C8F">
      <w:pPr>
        <w:rPr>
          <w:b/>
          <w:bCs/>
        </w:rPr>
      </w:pPr>
      <w:r w:rsidRPr="009B5C8F">
        <w:rPr>
          <w:b/>
          <w:bCs/>
        </w:rPr>
        <w:t>2. Job Providers (Employers)</w:t>
      </w:r>
    </w:p>
    <w:p w14:paraId="5D742EBE" w14:textId="77777777" w:rsidR="009B5C8F" w:rsidRPr="009B5C8F" w:rsidRDefault="009B5C8F" w:rsidP="009B5C8F">
      <w:pPr>
        <w:numPr>
          <w:ilvl w:val="0"/>
          <w:numId w:val="10"/>
        </w:numPr>
      </w:pPr>
      <w:r w:rsidRPr="009B5C8F">
        <w:rPr>
          <w:b/>
          <w:bCs/>
        </w:rPr>
        <w:t>Households</w:t>
      </w:r>
    </w:p>
    <w:p w14:paraId="4D320EC8" w14:textId="77777777" w:rsidR="009B5C8F" w:rsidRPr="009B5C8F" w:rsidRDefault="009B5C8F" w:rsidP="009B5C8F">
      <w:pPr>
        <w:numPr>
          <w:ilvl w:val="1"/>
          <w:numId w:val="10"/>
        </w:numPr>
      </w:pPr>
      <w:r w:rsidRPr="009B5C8F">
        <w:t>Looking to hire domestic help, tutors, electricians, cooks, etc.</w:t>
      </w:r>
    </w:p>
    <w:p w14:paraId="146DEDBE" w14:textId="77777777" w:rsidR="009B5C8F" w:rsidRPr="009B5C8F" w:rsidRDefault="009B5C8F" w:rsidP="009B5C8F">
      <w:pPr>
        <w:numPr>
          <w:ilvl w:val="0"/>
          <w:numId w:val="10"/>
        </w:numPr>
      </w:pPr>
      <w:r w:rsidRPr="009B5C8F">
        <w:rPr>
          <w:b/>
          <w:bCs/>
        </w:rPr>
        <w:t>Small &amp; Medium Enterprises (SMEs)</w:t>
      </w:r>
    </w:p>
    <w:p w14:paraId="584658C1" w14:textId="77777777" w:rsidR="009B5C8F" w:rsidRPr="009B5C8F" w:rsidRDefault="009B5C8F" w:rsidP="009B5C8F">
      <w:pPr>
        <w:numPr>
          <w:ilvl w:val="1"/>
          <w:numId w:val="10"/>
        </w:numPr>
      </w:pPr>
      <w:r w:rsidRPr="009B5C8F">
        <w:t>Hiring on-demand workers for delivery, packaging, logistics, admin work.</w:t>
      </w:r>
    </w:p>
    <w:p w14:paraId="1DC7CFF0" w14:textId="77777777" w:rsidR="009B5C8F" w:rsidRPr="009B5C8F" w:rsidRDefault="009B5C8F" w:rsidP="009B5C8F">
      <w:pPr>
        <w:numPr>
          <w:ilvl w:val="0"/>
          <w:numId w:val="10"/>
        </w:numPr>
      </w:pPr>
      <w:r w:rsidRPr="009B5C8F">
        <w:rPr>
          <w:b/>
          <w:bCs/>
        </w:rPr>
        <w:t>Construction &amp; Real Estate Contractors</w:t>
      </w:r>
    </w:p>
    <w:p w14:paraId="1580EC47" w14:textId="77777777" w:rsidR="009B5C8F" w:rsidRPr="009B5C8F" w:rsidRDefault="009B5C8F" w:rsidP="009B5C8F">
      <w:pPr>
        <w:numPr>
          <w:ilvl w:val="1"/>
          <w:numId w:val="10"/>
        </w:numPr>
      </w:pPr>
      <w:r w:rsidRPr="009B5C8F">
        <w:t>Hiring daily wage workers, masons, supervisors, cleaners, etc.</w:t>
      </w:r>
    </w:p>
    <w:p w14:paraId="0DF51B37" w14:textId="77777777" w:rsidR="009B5C8F" w:rsidRPr="009B5C8F" w:rsidRDefault="009B5C8F" w:rsidP="009B5C8F">
      <w:pPr>
        <w:numPr>
          <w:ilvl w:val="0"/>
          <w:numId w:val="10"/>
        </w:numPr>
      </w:pPr>
      <w:r w:rsidRPr="009B5C8F">
        <w:rPr>
          <w:b/>
          <w:bCs/>
        </w:rPr>
        <w:t>Event &amp; Hospitality Industry</w:t>
      </w:r>
    </w:p>
    <w:p w14:paraId="0F21C208" w14:textId="77777777" w:rsidR="009B5C8F" w:rsidRPr="009B5C8F" w:rsidRDefault="009B5C8F" w:rsidP="009B5C8F">
      <w:pPr>
        <w:numPr>
          <w:ilvl w:val="1"/>
          <w:numId w:val="10"/>
        </w:numPr>
      </w:pPr>
      <w:r w:rsidRPr="009B5C8F">
        <w:t>Short-term needs for waiters, decorators, drivers, photographers.</w:t>
      </w:r>
    </w:p>
    <w:p w14:paraId="1D1D7776" w14:textId="77777777" w:rsidR="009B5C8F" w:rsidRPr="009B5C8F" w:rsidRDefault="009B5C8F" w:rsidP="009B5C8F">
      <w:pPr>
        <w:numPr>
          <w:ilvl w:val="0"/>
          <w:numId w:val="10"/>
        </w:numPr>
      </w:pPr>
      <w:r w:rsidRPr="009B5C8F">
        <w:rPr>
          <w:b/>
          <w:bCs/>
        </w:rPr>
        <w:t>E-commerce &amp; Logistics Companies</w:t>
      </w:r>
    </w:p>
    <w:p w14:paraId="0E7CB972" w14:textId="77777777" w:rsidR="009B5C8F" w:rsidRPr="009B5C8F" w:rsidRDefault="009B5C8F" w:rsidP="009B5C8F">
      <w:pPr>
        <w:numPr>
          <w:ilvl w:val="1"/>
          <w:numId w:val="10"/>
        </w:numPr>
      </w:pPr>
      <w:r w:rsidRPr="009B5C8F">
        <w:t>Looking for last-mile delivery boys, warehouse workers, etc.</w:t>
      </w:r>
    </w:p>
    <w:p w14:paraId="61E2FA24" w14:textId="77777777" w:rsidR="009B5C8F" w:rsidRPr="009B5C8F" w:rsidRDefault="009B5C8F" w:rsidP="009B5C8F">
      <w:pPr>
        <w:numPr>
          <w:ilvl w:val="0"/>
          <w:numId w:val="10"/>
        </w:numPr>
      </w:pPr>
      <w:r w:rsidRPr="009B5C8F">
        <w:rPr>
          <w:b/>
          <w:bCs/>
        </w:rPr>
        <w:t>Startups &amp; Local Businesses</w:t>
      </w:r>
    </w:p>
    <w:p w14:paraId="5BA32BF7" w14:textId="77777777" w:rsidR="009B5C8F" w:rsidRPr="009B5C8F" w:rsidRDefault="009B5C8F" w:rsidP="009B5C8F">
      <w:pPr>
        <w:numPr>
          <w:ilvl w:val="1"/>
          <w:numId w:val="10"/>
        </w:numPr>
      </w:pPr>
      <w:r w:rsidRPr="009B5C8F">
        <w:t>Looking for part-time freelancers or one-time task workers.</w:t>
      </w:r>
    </w:p>
    <w:p w14:paraId="1DDA8A5C" w14:textId="77777777" w:rsidR="009B5C8F" w:rsidRPr="009B5C8F" w:rsidRDefault="009B5C8F" w:rsidP="009B5C8F">
      <w:r w:rsidRPr="009B5C8F">
        <w:pict w14:anchorId="03D88957">
          <v:rect id="_x0000_i1102" style="width:0;height:1.5pt" o:hralign="center" o:hrstd="t" o:hr="t" fillcolor="#a0a0a0" stroked="f"/>
        </w:pict>
      </w:r>
    </w:p>
    <w:p w14:paraId="63FAA6EA" w14:textId="77777777" w:rsidR="009B5C8F" w:rsidRPr="009B5C8F" w:rsidRDefault="009B5C8F" w:rsidP="009B5C8F">
      <w:pPr>
        <w:rPr>
          <w:b/>
          <w:bCs/>
        </w:rPr>
      </w:pPr>
      <w:r w:rsidRPr="009B5C8F">
        <w:rPr>
          <w:b/>
          <w:bCs/>
        </w:rPr>
        <w:t>3. Government &amp; NGOs</w:t>
      </w:r>
    </w:p>
    <w:p w14:paraId="21E24164" w14:textId="77777777" w:rsidR="009B5C8F" w:rsidRPr="009B5C8F" w:rsidRDefault="009B5C8F" w:rsidP="009B5C8F">
      <w:pPr>
        <w:numPr>
          <w:ilvl w:val="0"/>
          <w:numId w:val="11"/>
        </w:numPr>
      </w:pPr>
      <w:r w:rsidRPr="009B5C8F">
        <w:t>Skill development departments, rural livelihood missions, and NGOs focused on employment generation or poverty alleviation.</w:t>
      </w:r>
    </w:p>
    <w:p w14:paraId="47A8BA2F" w14:textId="77777777" w:rsidR="00B0501E" w:rsidRDefault="00B0501E"/>
    <w:sectPr w:rsidR="00B05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A17E5"/>
    <w:multiLevelType w:val="multilevel"/>
    <w:tmpl w:val="A20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85A00"/>
    <w:multiLevelType w:val="multilevel"/>
    <w:tmpl w:val="122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F1231"/>
    <w:multiLevelType w:val="multilevel"/>
    <w:tmpl w:val="0620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97C33"/>
    <w:multiLevelType w:val="multilevel"/>
    <w:tmpl w:val="F490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B14EA"/>
    <w:multiLevelType w:val="multilevel"/>
    <w:tmpl w:val="1740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526AB"/>
    <w:multiLevelType w:val="multilevel"/>
    <w:tmpl w:val="5AD6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C69B3"/>
    <w:multiLevelType w:val="multilevel"/>
    <w:tmpl w:val="A65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E60B5"/>
    <w:multiLevelType w:val="multilevel"/>
    <w:tmpl w:val="91A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36A33"/>
    <w:multiLevelType w:val="multilevel"/>
    <w:tmpl w:val="F8C8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D6F14"/>
    <w:multiLevelType w:val="multilevel"/>
    <w:tmpl w:val="5DDA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1217C"/>
    <w:multiLevelType w:val="multilevel"/>
    <w:tmpl w:val="A664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81140">
    <w:abstractNumId w:val="6"/>
  </w:num>
  <w:num w:numId="2" w16cid:durableId="39482356">
    <w:abstractNumId w:val="5"/>
  </w:num>
  <w:num w:numId="3" w16cid:durableId="1500774665">
    <w:abstractNumId w:val="4"/>
  </w:num>
  <w:num w:numId="4" w16cid:durableId="436681091">
    <w:abstractNumId w:val="7"/>
  </w:num>
  <w:num w:numId="5" w16cid:durableId="915213056">
    <w:abstractNumId w:val="2"/>
  </w:num>
  <w:num w:numId="6" w16cid:durableId="309096708">
    <w:abstractNumId w:val="3"/>
  </w:num>
  <w:num w:numId="7" w16cid:durableId="1935086826">
    <w:abstractNumId w:val="10"/>
  </w:num>
  <w:num w:numId="8" w16cid:durableId="1301614729">
    <w:abstractNumId w:val="0"/>
  </w:num>
  <w:num w:numId="9" w16cid:durableId="283537441">
    <w:abstractNumId w:val="8"/>
  </w:num>
  <w:num w:numId="10" w16cid:durableId="1168249630">
    <w:abstractNumId w:val="9"/>
  </w:num>
  <w:num w:numId="11" w16cid:durableId="578255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C8F"/>
    <w:rsid w:val="002E6F43"/>
    <w:rsid w:val="008310A8"/>
    <w:rsid w:val="008A04E9"/>
    <w:rsid w:val="009B5C8F"/>
    <w:rsid w:val="00B0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9891"/>
  <w15:chartTrackingRefBased/>
  <w15:docId w15:val="{DF1EBAA1-7EE1-4717-9055-ACBE9C215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6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1012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Workstation06 DFIIE</dc:creator>
  <cp:keywords/>
  <dc:description/>
  <cp:lastModifiedBy>Workstation06 DFIIE</cp:lastModifiedBy>
  <cp:revision>1</cp:revision>
  <dcterms:created xsi:type="dcterms:W3CDTF">2025-07-16T07:16:00Z</dcterms:created>
  <dcterms:modified xsi:type="dcterms:W3CDTF">2025-07-16T07:18:00Z</dcterms:modified>
</cp:coreProperties>
</file>