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- 5:20PM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backlog of user stories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 acceptance 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Develop estimates for all user stories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