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2C2" w:rsidRDefault="00DC12C2">
      <w:r>
        <w:t>*Tabulation en html :</w:t>
      </w:r>
    </w:p>
    <w:p w:rsidR="00DC12C2" w:rsidRDefault="00DC12C2">
      <w:r w:rsidRPr="00DC12C2">
        <w:drawing>
          <wp:inline distT="0" distB="0" distL="0" distR="0" wp14:anchorId="348273A5" wp14:editId="7BAFB17D">
            <wp:extent cx="5760720" cy="22669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C2" w:rsidRDefault="00DC12C2"/>
    <w:p w:rsidR="009756FF" w:rsidRDefault="009756FF">
      <w:r>
        <w:t xml:space="preserve">*propriété border-collapse : </w:t>
      </w:r>
      <w:r w:rsidR="00DC12C2">
        <w:t xml:space="preserve">collapses </w:t>
      </w:r>
      <w:bookmarkStart w:id="0" w:name="_GoBack"/>
      <w:bookmarkEnd w:id="0"/>
      <w:r w:rsidR="00DC12C2">
        <w:t>en</w:t>
      </w:r>
      <w:r>
        <w:t xml:space="preserve"> </w:t>
      </w:r>
      <w:proofErr w:type="spellStart"/>
      <w:r>
        <w:t>css</w:t>
      </w:r>
      <w:proofErr w:type="spellEnd"/>
      <w:r>
        <w:t xml:space="preserve"> (son utilité sur le tableau)</w:t>
      </w:r>
    </w:p>
    <w:p w:rsidR="00363F21" w:rsidRDefault="009756FF">
      <w:r w:rsidRPr="009756FF">
        <w:drawing>
          <wp:inline distT="0" distB="0" distL="0" distR="0" wp14:anchorId="02F5DFC0" wp14:editId="2D16D236">
            <wp:extent cx="5760720" cy="228346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0D" w:rsidRDefault="0032350D"/>
    <w:p w:rsidR="0032350D" w:rsidRPr="0032350D" w:rsidRDefault="0032350D">
      <w:pPr>
        <w:rPr>
          <w:b/>
          <w:i/>
        </w:rPr>
      </w:pPr>
      <w:r>
        <w:rPr>
          <w:b/>
          <w:i/>
        </w:rPr>
        <w:t>A faire : Mettre chacune des parties de chaque compétence dans un bloc avec des border-radius et border-</w:t>
      </w:r>
      <w:proofErr w:type="spellStart"/>
      <w:r>
        <w:rPr>
          <w:b/>
          <w:i/>
        </w:rPr>
        <w:t>shadow</w:t>
      </w:r>
      <w:proofErr w:type="spellEnd"/>
    </w:p>
    <w:sectPr w:rsidR="0032350D" w:rsidRPr="003235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8EA"/>
    <w:rsid w:val="001E48EA"/>
    <w:rsid w:val="0032350D"/>
    <w:rsid w:val="003D30AC"/>
    <w:rsid w:val="009756FF"/>
    <w:rsid w:val="00BC3A3F"/>
    <w:rsid w:val="00DC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B2C65"/>
  <w15:chartTrackingRefBased/>
  <w15:docId w15:val="{1721DA48-2FEE-4C27-B962-843099ED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2025-11-06T19:47:00Z</dcterms:created>
  <dcterms:modified xsi:type="dcterms:W3CDTF">2025-11-06T20:21:00Z</dcterms:modified>
</cp:coreProperties>
</file>