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EFAE03" w14:textId="1F8CBBF6" w:rsidR="003A2BD6" w:rsidRPr="008745B0" w:rsidRDefault="003A2BD6" w:rsidP="003A2B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fr-BE"/>
        </w:rPr>
      </w:pPr>
      <w:r w:rsidRPr="003A2BD6">
        <w:rPr>
          <w:rFonts w:ascii="Arial" w:eastAsia="Times New Roman" w:hAnsi="Arial" w:cs="Arial"/>
          <w:color w:val="000000"/>
          <w:sz w:val="33"/>
          <w:szCs w:val="33"/>
          <w:lang w:eastAsia="fr-BE"/>
        </w:rPr>
        <w:t xml:space="preserve">Unit </w:t>
      </w:r>
      <w:r w:rsidR="00B32C2A">
        <w:rPr>
          <w:rFonts w:ascii="Arial" w:eastAsia="Times New Roman" w:hAnsi="Arial" w:cs="Arial"/>
          <w:color w:val="000000"/>
          <w:sz w:val="33"/>
          <w:szCs w:val="33"/>
          <w:lang w:eastAsia="fr-BE"/>
        </w:rPr>
        <w:t>7</w:t>
      </w:r>
      <w:r w:rsidRPr="003A2BD6">
        <w:rPr>
          <w:rFonts w:ascii="Arial" w:eastAsia="Times New Roman" w:hAnsi="Arial" w:cs="Arial"/>
          <w:color w:val="000000"/>
          <w:sz w:val="33"/>
          <w:szCs w:val="33"/>
          <w:lang w:eastAsia="fr-BE"/>
        </w:rPr>
        <w:t>: Climate change</w:t>
      </w:r>
      <w:r w:rsidR="008745B0">
        <w:rPr>
          <w:rFonts w:ascii="Arial" w:eastAsia="Times New Roman" w:hAnsi="Arial" w:cs="Arial"/>
          <w:color w:val="000000"/>
          <w:sz w:val="33"/>
          <w:szCs w:val="33"/>
          <w:lang w:eastAsia="fr-BE"/>
        </w:rPr>
        <w:t xml:space="preserve"> </w:t>
      </w:r>
      <w:r w:rsidR="008745B0" w:rsidRPr="008745B0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fr-BE"/>
        </w:rPr>
        <w:t>= le changement climatique</w:t>
      </w:r>
    </w:p>
    <w:p w14:paraId="75137DAB" w14:textId="4F64B029" w:rsidR="008745B0" w:rsidRPr="008745B0" w:rsidRDefault="008745B0" w:rsidP="008745B0">
      <w:pPr>
        <w:pStyle w:val="Paragraphedeliste"/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fr-BE"/>
        </w:rPr>
      </w:pPr>
      <w:r w:rsidRPr="008745B0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fr-BE"/>
        </w:rPr>
        <w:t>Réchauffement climatique = global warming</w:t>
      </w:r>
    </w:p>
    <w:p w14:paraId="71F38759" w14:textId="4BB44276" w:rsidR="003A2BD6" w:rsidRPr="003A2BD6" w:rsidRDefault="003A2BD6" w:rsidP="003A2BD6">
      <w:pPr>
        <w:shd w:val="clear" w:color="auto" w:fill="01A1AD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eastAsia="fr-BE"/>
        </w:rPr>
      </w:pPr>
      <w:r w:rsidRPr="003A2BD6"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eastAsia="fr-BE"/>
        </w:rPr>
        <w:t xml:space="preserve">A </w:t>
      </w:r>
      <w:r w:rsidRPr="003A2BD6">
        <w:rPr>
          <w:rFonts w:ascii="Tahoma" w:eastAsia="Times New Roman" w:hAnsi="Tahoma" w:cs="Tahoma"/>
          <w:b/>
          <w:bCs/>
          <w:color w:val="FFFFFF" w:themeColor="background1"/>
          <w:sz w:val="24"/>
          <w:szCs w:val="24"/>
          <w:lang w:eastAsia="fr-BE"/>
        </w:rPr>
        <w:t>‣</w:t>
      </w:r>
      <w:r w:rsidRPr="003A2BD6"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eastAsia="fr-BE"/>
        </w:rPr>
        <w:t xml:space="preserve"> The problem</w:t>
      </w:r>
    </w:p>
    <w:p w14:paraId="269C4E81" w14:textId="227A79B1" w:rsidR="003A2BD6" w:rsidRPr="003A2BD6" w:rsidRDefault="003A2BD6" w:rsidP="003A2BD6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3A2BD6">
        <w:rPr>
          <w:rFonts w:ascii="Arial" w:eastAsia="Times New Roman" w:hAnsi="Arial" w:cs="Arial"/>
          <w:noProof/>
          <w:color w:val="000000"/>
          <w:sz w:val="24"/>
          <w:szCs w:val="24"/>
          <w:lang w:eastAsia="fr-BE"/>
        </w:rPr>
        <w:drawing>
          <wp:inline distT="0" distB="0" distL="0" distR="0" wp14:anchorId="147A061D" wp14:editId="15E8E3DE">
            <wp:extent cx="1494790" cy="1884680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C775D" w14:textId="6CC4F878" w:rsidR="003A2BD6" w:rsidRPr="003A2BD6" w:rsidRDefault="003A2BD6" w:rsidP="003A2BD6">
      <w:pPr>
        <w:spacing w:beforeAutospacing="1" w:after="0" w:afterAutospacing="1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3A2BD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 xml:space="preserve">WHAT IS THE </w:t>
      </w:r>
      <w:r w:rsidRPr="008745B0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>GREENHOUSE EFFECT</w:t>
      </w:r>
      <w:r w:rsidR="008745B0" w:rsidRPr="008745B0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 xml:space="preserve"> = effet de serre</w:t>
      </w:r>
      <w:r w:rsidRPr="003A2BD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?</w:t>
      </w:r>
    </w:p>
    <w:p w14:paraId="22FC1616" w14:textId="437B15EC" w:rsidR="003A2BD6" w:rsidRPr="003A2BD6" w:rsidRDefault="003A2BD6" w:rsidP="003A2BD6">
      <w:pPr>
        <w:spacing w:before="100" w:beforeAutospacing="1" w:after="100" w:afterAutospacing="1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Many </w:t>
      </w:r>
      <w:r w:rsidRPr="008745B0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>greenhouse gases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, e.g. carbon dioxide, methane and ozone, </w:t>
      </w:r>
      <w:r w:rsidRPr="003A2BD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exist</w:t>
      </w:r>
      <w:r w:rsidRPr="003A2BD6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1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naturally and are needed to </w:t>
      </w:r>
      <w:r w:rsidRPr="003A2BD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create</w:t>
      </w:r>
      <w:r w:rsidRPr="003A2BD6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2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</w:t>
      </w:r>
      <w:r w:rsidRPr="003A2BD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the greenhouse effect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 xml:space="preserve"> that keeps the Earth warm enough </w:t>
      </w:r>
      <w:r w:rsidRPr="008745B0">
        <w:rPr>
          <w:rFonts w:ascii="Arial" w:eastAsia="Times New Roman" w:hAnsi="Arial" w:cs="Arial"/>
          <w:color w:val="000000"/>
          <w:sz w:val="24"/>
          <w:szCs w:val="24"/>
          <w:highlight w:val="yellow"/>
          <w:lang w:val="en-US" w:eastAsia="fr-BE"/>
        </w:rPr>
        <w:t>to </w:t>
      </w:r>
      <w:r w:rsidRPr="008745B0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>support</w:t>
      </w:r>
      <w:r w:rsidRPr="008745B0">
        <w:rPr>
          <w:rFonts w:ascii="Arial" w:eastAsia="Times New Roman" w:hAnsi="Arial" w:cs="Arial"/>
          <w:color w:val="000000"/>
          <w:sz w:val="24"/>
          <w:szCs w:val="24"/>
          <w:highlight w:val="yellow"/>
          <w:vertAlign w:val="superscript"/>
          <w:lang w:val="en-US" w:eastAsia="fr-BE"/>
        </w:rPr>
        <w:t>3</w:t>
      </w:r>
      <w:r w:rsidRPr="008745B0">
        <w:rPr>
          <w:rFonts w:ascii="Arial" w:eastAsia="Times New Roman" w:hAnsi="Arial" w:cs="Arial"/>
          <w:color w:val="000000"/>
          <w:sz w:val="24"/>
          <w:szCs w:val="24"/>
          <w:highlight w:val="yellow"/>
          <w:lang w:val="en-US" w:eastAsia="fr-BE"/>
        </w:rPr>
        <w:t> human life</w:t>
      </w:r>
      <w:r w:rsidR="008745B0" w:rsidRPr="008745B0">
        <w:rPr>
          <w:rFonts w:ascii="Arial" w:eastAsia="Times New Roman" w:hAnsi="Arial" w:cs="Arial"/>
          <w:color w:val="000000"/>
          <w:sz w:val="24"/>
          <w:szCs w:val="24"/>
          <w:highlight w:val="yellow"/>
          <w:lang w:val="en-US" w:eastAsia="fr-BE"/>
        </w:rPr>
        <w:t xml:space="preserve"> (=permettre la vie)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. However, the use of </w:t>
      </w:r>
      <w:r w:rsidRPr="008745B0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>fossil fuels</w:t>
      </w:r>
      <w:r w:rsidR="008745B0" w:rsidRPr="008745B0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 xml:space="preserve"> (=énergie fossils)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, e.g. </w:t>
      </w:r>
      <w:r w:rsidRPr="008745B0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>oil</w:t>
      </w:r>
      <w:r w:rsidR="008745B0" w:rsidRPr="008745B0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 xml:space="preserve"> (=pétrole)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, natural gas and coal, has produced </w:t>
      </w:r>
      <w:r w:rsidRPr="003A2BD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excessive</w:t>
      </w:r>
      <w:r w:rsidRPr="003A2BD6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4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amounts of greenhouse gases, and the </w:t>
      </w:r>
      <w:r w:rsidRPr="003A2BD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result</w:t>
      </w:r>
      <w:r w:rsidRPr="003A2BD6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5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is </w:t>
      </w:r>
      <w:r w:rsidRPr="008745B0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>global warming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: an increase in the average temperature on Earth. Of the 15 warmest years </w:t>
      </w:r>
      <w:r w:rsidRPr="008745B0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>on record</w:t>
      </w:r>
      <w:r w:rsidR="008745B0" w:rsidRPr="008745B0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 xml:space="preserve"> (=enregistré)</w:t>
      </w:r>
      <w:r w:rsidRPr="008745B0">
        <w:rPr>
          <w:rFonts w:ascii="Arial" w:eastAsia="Times New Roman" w:hAnsi="Arial" w:cs="Arial"/>
          <w:color w:val="000000"/>
          <w:sz w:val="24"/>
          <w:szCs w:val="24"/>
          <w:highlight w:val="yellow"/>
          <w:vertAlign w:val="superscript"/>
          <w:lang w:val="en-US" w:eastAsia="fr-BE"/>
        </w:rPr>
        <w:t>6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, 14 have </w:t>
      </w:r>
      <w:r w:rsidRPr="008745B0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>occurred</w:t>
      </w:r>
      <w:r w:rsidR="008745B0" w:rsidRPr="008745B0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 xml:space="preserve"> (=to happen </w:t>
      </w:r>
      <w:r w:rsidR="008745B0" w:rsidRPr="008745B0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sym w:font="Wingdings" w:char="F0E0"/>
      </w:r>
      <w:r w:rsidR="008745B0" w:rsidRPr="008745B0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 xml:space="preserve"> se produire/passer)</w:t>
      </w:r>
      <w:r w:rsidRPr="003A2BD6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7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since 2000.</w:t>
      </w:r>
    </w:p>
    <w:p w14:paraId="3BE801AA" w14:textId="4D3BA626" w:rsidR="003A2BD6" w:rsidRPr="003A2BD6" w:rsidRDefault="003A2BD6" w:rsidP="003A2BD6">
      <w:pPr>
        <w:spacing w:before="100" w:beforeAutospacing="1" w:after="100" w:afterAutospacing="1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The </w:t>
      </w:r>
      <w:r w:rsidRPr="003A2BD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effects</w:t>
      </w:r>
      <w:r w:rsidRPr="003A2BD6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8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of </w:t>
      </w:r>
      <w:r w:rsidRPr="003A2BD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climate change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can already be seen in our everyday lives. Summers are getting hotter and winters are getting wetter, so </w:t>
      </w:r>
      <w:r w:rsidRPr="008745B0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>drought</w:t>
      </w:r>
      <w:r w:rsidR="008745B0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 xml:space="preserve"> (= sécheresse)</w:t>
      </w:r>
      <w:r w:rsidRPr="008745B0">
        <w:rPr>
          <w:rFonts w:ascii="Arial" w:eastAsia="Times New Roman" w:hAnsi="Arial" w:cs="Arial"/>
          <w:color w:val="000000"/>
          <w:sz w:val="24"/>
          <w:szCs w:val="24"/>
          <w:highlight w:val="yellow"/>
          <w:vertAlign w:val="superscript"/>
          <w:lang w:val="en-US" w:eastAsia="fr-BE"/>
        </w:rPr>
        <w:t>9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and </w:t>
      </w:r>
      <w:r w:rsidRPr="008745B0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>floods</w:t>
      </w:r>
      <w:r w:rsidR="0074345C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 xml:space="preserve"> (=ino</w:t>
      </w:r>
      <w:r w:rsidR="008745B0" w:rsidRPr="008745B0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>ndation)</w:t>
      </w:r>
      <w:r w:rsidRPr="003A2BD6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10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are becoming more common. With it, animal and plant life is </w:t>
      </w:r>
      <w:r w:rsidRPr="0074345C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>suffering</w:t>
      </w:r>
      <w:r w:rsidR="0074345C" w:rsidRPr="0074345C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 xml:space="preserve"> (to suffer FROM)</w:t>
      </w:r>
      <w:r w:rsidRPr="003A2BD6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11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– some species will disappear altogether – and certain illnesses, e.g. hay fever, asthma and skin cancer, are becoming more common.</w:t>
      </w:r>
    </w:p>
    <w:p w14:paraId="4E94AF06" w14:textId="77777777" w:rsidR="003A2BD6" w:rsidRPr="003A2BD6" w:rsidRDefault="003A2BD6" w:rsidP="003A2BD6">
      <w:pPr>
        <w:spacing w:before="100" w:beforeAutospacing="1" w:after="100" w:afterAutospacing="1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To stop global warming from </w:t>
      </w:r>
      <w:r w:rsidRPr="003A2BD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destroying</w:t>
      </w:r>
      <w:r w:rsidRPr="003A2BD6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12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our </w:t>
      </w:r>
      <w:r w:rsidRPr="003A2BD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environment</w:t>
      </w:r>
      <w:r w:rsidRPr="003A2BD6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13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, we need to act now.</w:t>
      </w:r>
    </w:p>
    <w:p w14:paraId="390B51F8" w14:textId="77777777" w:rsidR="003A2BD6" w:rsidRPr="003A2BD6" w:rsidRDefault="003A2BD6" w:rsidP="003A2BD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3A2BD6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1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are real or present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  <w:r w:rsidRPr="003A2BD6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2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make something happen or exist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  <w:r w:rsidRPr="003A2BD6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3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help (human life) to continue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  <w:r w:rsidRPr="003A2BD6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4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more than you want or need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  <w:r w:rsidRPr="003A2BD6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5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something that happens because of something else that has happened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  <w:r w:rsidRPr="003A2BD6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6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If information is </w:t>
      </w:r>
      <w:r w:rsidRPr="003A2BD6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fr-BE"/>
        </w:rPr>
        <w:t>on record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, it has been written down or kept on a computer.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  <w:r w:rsidRPr="003A2BD6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7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happened; fml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  <w:r w:rsidRPr="003A2BD6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8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a change or result that is caused by something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  <w:r w:rsidRPr="003A2BD6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9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a long time without rain when people do not have enough water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  <w:r w:rsidRPr="003A2BD6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10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when water covers an area that is usually dry, often from too much rain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  <w:r w:rsidRPr="003A2BD6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11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experiencing something which is unpleasant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  <w:r w:rsidRPr="003A2BD6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12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damaging something so badly that it does not exist or cannot be used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  <w:r w:rsidRPr="003A2BD6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13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the air, land and water around us</w:t>
      </w:r>
    </w:p>
    <w:p w14:paraId="02547A4E" w14:textId="2F67939F" w:rsidR="003A2BD6" w:rsidRPr="003A2BD6" w:rsidRDefault="003A2BD6" w:rsidP="003A2BD6">
      <w:pPr>
        <w:shd w:val="clear" w:color="auto" w:fill="01A1AD"/>
        <w:spacing w:beforeAutospacing="1" w:after="0" w:afterAutospacing="1" w:line="240" w:lineRule="auto"/>
        <w:ind w:left="720"/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val="en-US" w:eastAsia="fr-BE"/>
        </w:rPr>
      </w:pPr>
      <w:r w:rsidRPr="003A2BD6"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val="en-US" w:eastAsia="fr-BE"/>
        </w:rPr>
        <w:lastRenderedPageBreak/>
        <w:t xml:space="preserve">B </w:t>
      </w:r>
      <w:r w:rsidRPr="003A2BD6">
        <w:rPr>
          <w:rFonts w:ascii="Tahoma" w:eastAsia="Times New Roman" w:hAnsi="Tahoma" w:cs="Tahoma"/>
          <w:b/>
          <w:bCs/>
          <w:color w:val="FFFFFF" w:themeColor="background1"/>
          <w:sz w:val="24"/>
          <w:szCs w:val="24"/>
          <w:lang w:val="en-US" w:eastAsia="fr-BE"/>
        </w:rPr>
        <w:t>‣</w:t>
      </w:r>
      <w:r w:rsidRPr="003A2BD6"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val="en-US" w:eastAsia="fr-BE"/>
        </w:rPr>
        <w:t xml:space="preserve"> The solution* – or part of it</w:t>
      </w:r>
    </w:p>
    <w:p w14:paraId="7DE4A254" w14:textId="5D14B8AF" w:rsidR="003A2BD6" w:rsidRPr="003A2BD6" w:rsidRDefault="003A2BD6" w:rsidP="003A2BD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To </w:t>
      </w:r>
      <w:r w:rsidRPr="003A2BD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reduce 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global warming [make it less], the nations of the world will have to </w:t>
      </w:r>
      <w:r w:rsidRPr="008E21DA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>act</w:t>
      </w:r>
      <w:r w:rsidR="008E21DA" w:rsidRPr="008E21DA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 xml:space="preserve"> (=agir)</w:t>
      </w:r>
      <w:r w:rsidRPr="003A2BD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 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together [do something to solve a problem; </w:t>
      </w:r>
      <w:r w:rsidRPr="003A2BD6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fr-BE"/>
        </w:rPr>
        <w:t>syn </w:t>
      </w:r>
      <w:r w:rsidRPr="008E21DA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>take action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]. In the meantime, individuals can also help.</w:t>
      </w:r>
    </w:p>
    <w:p w14:paraId="47345FDC" w14:textId="77777777" w:rsidR="003A2BD6" w:rsidRPr="003A2BD6" w:rsidRDefault="003A2BD6" w:rsidP="003A2BD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3A2BD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SIX WAYS TO REDUCE GLOBAL WARMING:</w:t>
      </w:r>
    </w:p>
    <w:p w14:paraId="3F4E68B1" w14:textId="4990FFA7" w:rsidR="003A2BD6" w:rsidRPr="003A2BD6" w:rsidRDefault="003A2BD6" w:rsidP="003A2BD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 xml:space="preserve">Don’t </w:t>
      </w:r>
      <w:r w:rsidRPr="008E21DA">
        <w:rPr>
          <w:rFonts w:ascii="Arial" w:eastAsia="Times New Roman" w:hAnsi="Arial" w:cs="Arial"/>
          <w:color w:val="000000"/>
          <w:sz w:val="24"/>
          <w:szCs w:val="24"/>
          <w:highlight w:val="yellow"/>
          <w:lang w:val="en-US" w:eastAsia="fr-BE"/>
        </w:rPr>
        <w:t>throw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 xml:space="preserve"> things </w:t>
      </w:r>
      <w:r w:rsidRPr="008E21DA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>away</w:t>
      </w:r>
      <w:r w:rsidR="008E21DA" w:rsidRPr="008E21DA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 xml:space="preserve"> (=jeter)</w:t>
      </w:r>
      <w:r w:rsidRPr="003A2BD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 xml:space="preserve"> – </w:t>
      </w:r>
      <w:r w:rsidRPr="008E21DA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>recycle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paper, glass, plastic, etc. so that it can be used again.</w:t>
      </w:r>
    </w:p>
    <w:p w14:paraId="3E132C1D" w14:textId="407D2EE9" w:rsidR="003A2BD6" w:rsidRPr="003A2BD6" w:rsidRDefault="003A2BD6" w:rsidP="003A2BD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8E21DA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>Save</w:t>
      </w:r>
      <w:r w:rsidR="008E21DA" w:rsidRPr="008E21DA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 xml:space="preserve"> (=économiser)</w:t>
      </w:r>
      <w:r w:rsidRPr="008E21DA">
        <w:rPr>
          <w:rFonts w:ascii="Arial" w:eastAsia="Times New Roman" w:hAnsi="Arial" w:cs="Arial"/>
          <w:color w:val="000000"/>
          <w:sz w:val="24"/>
          <w:szCs w:val="24"/>
          <w:highlight w:val="yellow"/>
          <w:vertAlign w:val="superscript"/>
          <w:lang w:val="en-US" w:eastAsia="fr-BE"/>
        </w:rPr>
        <w:t>1</w:t>
      </w:r>
      <w:r w:rsidRPr="008E21DA">
        <w:rPr>
          <w:rFonts w:ascii="Arial" w:eastAsia="Times New Roman" w:hAnsi="Arial" w:cs="Arial"/>
          <w:color w:val="000000"/>
          <w:sz w:val="24"/>
          <w:szCs w:val="24"/>
          <w:highlight w:val="yellow"/>
          <w:lang w:val="en-US" w:eastAsia="fr-BE"/>
        </w:rPr>
        <w:t> </w:t>
      </w:r>
      <w:r w:rsidRPr="008E21DA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>energy</w:t>
      </w:r>
      <w:r w:rsidRPr="008E21DA">
        <w:rPr>
          <w:rFonts w:ascii="Arial" w:eastAsia="Times New Roman" w:hAnsi="Arial" w:cs="Arial"/>
          <w:color w:val="000000"/>
          <w:sz w:val="24"/>
          <w:szCs w:val="24"/>
          <w:highlight w:val="yellow"/>
          <w:vertAlign w:val="superscript"/>
          <w:lang w:val="en-US" w:eastAsia="fr-BE"/>
        </w:rPr>
        <w:t>2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e.g. </w:t>
      </w:r>
      <w:r w:rsidRPr="008E21DA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>switch off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lights when you leave a room.</w:t>
      </w:r>
    </w:p>
    <w:p w14:paraId="009017E6" w14:textId="353D28E1" w:rsidR="003A2BD6" w:rsidRPr="003A2BD6" w:rsidRDefault="003A2BD6" w:rsidP="003A2BD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Don’t </w:t>
      </w:r>
      <w:r w:rsidRPr="008E21DA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>waste</w:t>
      </w:r>
      <w:r w:rsidR="008E21DA" w:rsidRPr="008E21DA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>(=gaspiller)</w:t>
      </w:r>
      <w:r w:rsidRPr="003A2BD6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3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water, e.g. turn off the </w:t>
      </w:r>
      <w:r w:rsidRPr="008E21DA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>tap</w:t>
      </w:r>
      <w:r w:rsidR="008E21DA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 xml:space="preserve"> (=l</w:t>
      </w:r>
      <w:r w:rsidR="008E21DA" w:rsidRPr="008E21DA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 xml:space="preserve">e robinet </w:t>
      </w:r>
      <w:r w:rsidR="008E21DA" w:rsidRPr="008E21DA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sym w:font="Wingdings" w:char="F0E0"/>
      </w:r>
      <w:r w:rsidR="008E21DA" w:rsidRPr="008E21DA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 xml:space="preserve"> a sink = version AmE)</w:t>
      </w:r>
      <w:r w:rsidRPr="003A2BD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 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when you are brushing your teeth.</w:t>
      </w:r>
    </w:p>
    <w:p w14:paraId="32F19159" w14:textId="2449D00B" w:rsidR="003A2BD6" w:rsidRPr="003A2BD6" w:rsidRDefault="003A2BD6" w:rsidP="003A2BD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Change light bulbs for more </w:t>
      </w:r>
      <w:r w:rsidRPr="008E21DA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>energy-efficient</w:t>
      </w:r>
      <w:r w:rsidR="008E21DA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 xml:space="preserve"> (= efficacité énergétique)</w:t>
      </w:r>
      <w:r w:rsidRPr="008E21DA">
        <w:rPr>
          <w:rFonts w:ascii="Arial" w:eastAsia="Times New Roman" w:hAnsi="Arial" w:cs="Arial"/>
          <w:color w:val="000000"/>
          <w:sz w:val="24"/>
          <w:szCs w:val="24"/>
          <w:highlight w:val="yellow"/>
          <w:vertAlign w:val="superscript"/>
          <w:lang w:val="en-US" w:eastAsia="fr-BE"/>
        </w:rPr>
        <w:t>4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ones.</w:t>
      </w:r>
    </w:p>
    <w:p w14:paraId="7861BF0C" w14:textId="77777777" w:rsidR="003A2BD6" w:rsidRPr="003A2BD6" w:rsidRDefault="003A2BD6" w:rsidP="003A2BD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Drive less and walk more.</w:t>
      </w:r>
    </w:p>
    <w:p w14:paraId="58EB3225" w14:textId="77777777" w:rsidR="003A2BD6" w:rsidRPr="003A2BD6" w:rsidRDefault="003A2BD6" w:rsidP="003A2BD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8E21DA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>Plant trees</w:t>
      </w:r>
      <w:r w:rsidRPr="008E21DA">
        <w:rPr>
          <w:rFonts w:ascii="Arial" w:eastAsia="Times New Roman" w:hAnsi="Arial" w:cs="Arial"/>
          <w:color w:val="000000"/>
          <w:sz w:val="24"/>
          <w:szCs w:val="24"/>
          <w:highlight w:val="yellow"/>
          <w:vertAlign w:val="superscript"/>
          <w:lang w:val="en-US" w:eastAsia="fr-BE"/>
        </w:rPr>
        <w:t>5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because trees reduce the amount of carbon dioxide in the atmosphere, and so reduce greenhouse gases.</w:t>
      </w:r>
    </w:p>
    <w:p w14:paraId="51EFA48F" w14:textId="77777777" w:rsidR="003A2BD6" w:rsidRPr="003A2BD6" w:rsidRDefault="003A2BD6" w:rsidP="003A2BD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* the answer to a problem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  <w:r w:rsidRPr="003A2BD6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1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don’t waste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  <w:r w:rsidRPr="003A2BD6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2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gas and electricity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  <w:r w:rsidRPr="003A2BD6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3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use it badly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  <w:r w:rsidRPr="003A2BD6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4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working well and not wasting energy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  <w:r w:rsidRPr="003A2BD6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5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put a new tree in the ground</w:t>
      </w:r>
    </w:p>
    <w:p w14:paraId="7188EA19" w14:textId="77777777" w:rsidR="003A2BD6" w:rsidRPr="003A2BD6" w:rsidRDefault="003A2BD6" w:rsidP="003A2BD6">
      <w:pPr>
        <w:shd w:val="clear" w:color="auto" w:fill="01A1AD"/>
        <w:spacing w:beforeAutospacing="1" w:after="0" w:afterAutospacing="1" w:line="240" w:lineRule="auto"/>
        <w:ind w:left="720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fr-BE"/>
        </w:rPr>
      </w:pPr>
      <w:r w:rsidRPr="003A2BD6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fr-BE"/>
        </w:rPr>
        <w:t>VOCABULARY</w:t>
      </w:r>
    </w:p>
    <w:p w14:paraId="2C89AD5B" w14:textId="33970A56" w:rsidR="003A2BD6" w:rsidRPr="003A2BD6" w:rsidRDefault="003A2BD6" w:rsidP="003A2BD6">
      <w:pPr>
        <w:numPr>
          <w:ilvl w:val="1"/>
          <w:numId w:val="10"/>
        </w:numPr>
        <w:spacing w:before="600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3A2BD6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create </w:t>
      </w:r>
    </w:p>
    <w:p w14:paraId="38CC41AB" w14:textId="44745B56" w:rsidR="003A2BD6" w:rsidRPr="003A2BD6" w:rsidRDefault="003A2BD6" w:rsidP="003A2BD6">
      <w:pPr>
        <w:numPr>
          <w:ilvl w:val="1"/>
          <w:numId w:val="10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3A2BD6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act [do sth] </w:t>
      </w:r>
    </w:p>
    <w:p w14:paraId="0F000D26" w14:textId="3EE0C0C4" w:rsidR="003A2BD6" w:rsidRPr="003A2BD6" w:rsidRDefault="003A2BD6" w:rsidP="003A2BD6">
      <w:pPr>
        <w:numPr>
          <w:ilvl w:val="1"/>
          <w:numId w:val="10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3A2BD6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climate change </w:t>
      </w:r>
    </w:p>
    <w:p w14:paraId="10051DFC" w14:textId="4F5006D4" w:rsidR="003A2BD6" w:rsidRPr="003A2BD6" w:rsidRDefault="003A2BD6" w:rsidP="003A2BD6">
      <w:pPr>
        <w:numPr>
          <w:ilvl w:val="1"/>
          <w:numId w:val="10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3A2BD6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destroy </w:t>
      </w:r>
    </w:p>
    <w:p w14:paraId="2F5C0259" w14:textId="4C22D4DF" w:rsidR="003A2BD6" w:rsidRPr="003A2BD6" w:rsidRDefault="003A2BD6" w:rsidP="003A2BD6">
      <w:pPr>
        <w:numPr>
          <w:ilvl w:val="1"/>
          <w:numId w:val="10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3A2BD6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drought </w:t>
      </w:r>
    </w:p>
    <w:p w14:paraId="77D2D3D7" w14:textId="6F4D5164" w:rsidR="003A2BD6" w:rsidRPr="003A2BD6" w:rsidRDefault="003A2BD6" w:rsidP="003A2BD6">
      <w:pPr>
        <w:numPr>
          <w:ilvl w:val="1"/>
          <w:numId w:val="10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3A2BD6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effect </w:t>
      </w:r>
    </w:p>
    <w:p w14:paraId="6E15D231" w14:textId="04385621" w:rsidR="003A2BD6" w:rsidRPr="003A2BD6" w:rsidRDefault="003A2BD6" w:rsidP="003A2BD6">
      <w:pPr>
        <w:numPr>
          <w:ilvl w:val="1"/>
          <w:numId w:val="10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3A2BD6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efficient </w:t>
      </w:r>
    </w:p>
    <w:p w14:paraId="562DA201" w14:textId="004CD994" w:rsidR="003A2BD6" w:rsidRPr="003A2BD6" w:rsidRDefault="003A2BD6" w:rsidP="003A2BD6">
      <w:pPr>
        <w:numPr>
          <w:ilvl w:val="1"/>
          <w:numId w:val="10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3A2BD6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energy </w:t>
      </w:r>
    </w:p>
    <w:p w14:paraId="2FACD21D" w14:textId="1F43AEFA" w:rsidR="003A2BD6" w:rsidRPr="003A2BD6" w:rsidRDefault="003A2BD6" w:rsidP="003A2BD6">
      <w:pPr>
        <w:numPr>
          <w:ilvl w:val="1"/>
          <w:numId w:val="10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3A2BD6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environment </w:t>
      </w:r>
    </w:p>
    <w:p w14:paraId="14055C88" w14:textId="029C66BF" w:rsidR="003A2BD6" w:rsidRPr="003A2BD6" w:rsidRDefault="003A2BD6" w:rsidP="003A2BD6">
      <w:pPr>
        <w:numPr>
          <w:ilvl w:val="1"/>
          <w:numId w:val="10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3A2BD6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excessive </w:t>
      </w:r>
    </w:p>
    <w:p w14:paraId="2CBB9783" w14:textId="451E588C" w:rsidR="003A2BD6" w:rsidRPr="003A2BD6" w:rsidRDefault="003A2BD6" w:rsidP="003A2BD6">
      <w:pPr>
        <w:numPr>
          <w:ilvl w:val="1"/>
          <w:numId w:val="10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3A2BD6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exist </w:t>
      </w:r>
    </w:p>
    <w:p w14:paraId="33B048B8" w14:textId="3837BE51" w:rsidR="003A2BD6" w:rsidRPr="003A2BD6" w:rsidRDefault="003A2BD6" w:rsidP="003A2BD6">
      <w:pPr>
        <w:numPr>
          <w:ilvl w:val="1"/>
          <w:numId w:val="10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3A2BD6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lastRenderedPageBreak/>
        <w:t>existence </w:t>
      </w:r>
    </w:p>
    <w:p w14:paraId="0CE2834E" w14:textId="4D8CF088" w:rsidR="003A2BD6" w:rsidRPr="003A2BD6" w:rsidRDefault="003A2BD6" w:rsidP="003A2BD6">
      <w:pPr>
        <w:numPr>
          <w:ilvl w:val="1"/>
          <w:numId w:val="10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3A2BD6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flood </w:t>
      </w:r>
    </w:p>
    <w:p w14:paraId="68D3ED3F" w14:textId="32F479B5" w:rsidR="003A2BD6" w:rsidRPr="003A2BD6" w:rsidRDefault="003A2BD6" w:rsidP="003A2BD6">
      <w:pPr>
        <w:numPr>
          <w:ilvl w:val="1"/>
          <w:numId w:val="10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3A2BD6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fossil fuel </w:t>
      </w:r>
    </w:p>
    <w:p w14:paraId="254186A5" w14:textId="67EDE899" w:rsidR="003A2BD6" w:rsidRPr="003A2BD6" w:rsidRDefault="003A2BD6" w:rsidP="003A2BD6">
      <w:pPr>
        <w:numPr>
          <w:ilvl w:val="1"/>
          <w:numId w:val="10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3A2BD6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global warming </w:t>
      </w:r>
    </w:p>
    <w:p w14:paraId="5DD72BFA" w14:textId="2D01193D" w:rsidR="003A2BD6" w:rsidRPr="003A2BD6" w:rsidRDefault="003A2BD6" w:rsidP="003A2BD6">
      <w:pPr>
        <w:numPr>
          <w:ilvl w:val="1"/>
          <w:numId w:val="10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3A2BD6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greenhouse effect </w:t>
      </w:r>
    </w:p>
    <w:p w14:paraId="22BEECF7" w14:textId="1E3202F8" w:rsidR="003A2BD6" w:rsidRPr="003A2BD6" w:rsidRDefault="003A2BD6" w:rsidP="003A2BD6">
      <w:pPr>
        <w:numPr>
          <w:ilvl w:val="1"/>
          <w:numId w:val="10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3A2BD6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greenhouse gases </w:t>
      </w:r>
    </w:p>
    <w:p w14:paraId="11957CBA" w14:textId="7FA89458" w:rsidR="003A2BD6" w:rsidRPr="003A2BD6" w:rsidRDefault="003A2BD6" w:rsidP="003A2BD6">
      <w:pPr>
        <w:numPr>
          <w:ilvl w:val="1"/>
          <w:numId w:val="10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3A2BD6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oil [fuel] </w:t>
      </w:r>
    </w:p>
    <w:p w14:paraId="2EDE9981" w14:textId="014FF347" w:rsidR="003A2BD6" w:rsidRPr="003A2BD6" w:rsidRDefault="003A2BD6" w:rsidP="003A2BD6">
      <w:pPr>
        <w:numPr>
          <w:ilvl w:val="1"/>
          <w:numId w:val="10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3A2BD6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on record </w:t>
      </w:r>
    </w:p>
    <w:p w14:paraId="2CB3AA9A" w14:textId="73348F48" w:rsidR="003A2BD6" w:rsidRPr="003A2BD6" w:rsidRDefault="003A2BD6" w:rsidP="003A2BD6">
      <w:pPr>
        <w:numPr>
          <w:ilvl w:val="1"/>
          <w:numId w:val="10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3A2BD6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plant v </w:t>
      </w:r>
    </w:p>
    <w:p w14:paraId="03A4AD64" w14:textId="4269A89B" w:rsidR="003A2BD6" w:rsidRPr="003A2BD6" w:rsidRDefault="003A2BD6" w:rsidP="003A2BD6">
      <w:pPr>
        <w:numPr>
          <w:ilvl w:val="1"/>
          <w:numId w:val="10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3A2BD6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reduce </w:t>
      </w:r>
    </w:p>
    <w:p w14:paraId="5F9C87D4" w14:textId="6A761374" w:rsidR="003A2BD6" w:rsidRPr="003A2BD6" w:rsidRDefault="003A2BD6" w:rsidP="003A2BD6">
      <w:pPr>
        <w:numPr>
          <w:ilvl w:val="1"/>
          <w:numId w:val="10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3A2BD6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result [consequence] </w:t>
      </w:r>
    </w:p>
    <w:p w14:paraId="1313BA31" w14:textId="4ED53E7A" w:rsidR="003A2BD6" w:rsidRPr="003A2BD6" w:rsidRDefault="003A2BD6" w:rsidP="003A2BD6">
      <w:pPr>
        <w:numPr>
          <w:ilvl w:val="1"/>
          <w:numId w:val="10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3A2BD6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save [keep] </w:t>
      </w:r>
    </w:p>
    <w:p w14:paraId="76DAAC09" w14:textId="65CAB964" w:rsidR="003A2BD6" w:rsidRPr="003A2BD6" w:rsidRDefault="003A2BD6" w:rsidP="003A2BD6">
      <w:pPr>
        <w:numPr>
          <w:ilvl w:val="1"/>
          <w:numId w:val="10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3A2BD6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solution </w:t>
      </w:r>
    </w:p>
    <w:p w14:paraId="3E06C4FD" w14:textId="2D3720D3" w:rsidR="003A2BD6" w:rsidRPr="003A2BD6" w:rsidRDefault="003A2BD6" w:rsidP="003A2BD6">
      <w:pPr>
        <w:numPr>
          <w:ilvl w:val="1"/>
          <w:numId w:val="10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3A2BD6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suffer </w:t>
      </w:r>
    </w:p>
    <w:p w14:paraId="24BFF128" w14:textId="36F2FCEB" w:rsidR="003A2BD6" w:rsidRPr="003A2BD6" w:rsidRDefault="003A2BD6" w:rsidP="003A2BD6">
      <w:pPr>
        <w:numPr>
          <w:ilvl w:val="1"/>
          <w:numId w:val="10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3A2BD6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switch sth off </w:t>
      </w:r>
    </w:p>
    <w:p w14:paraId="72935DCD" w14:textId="22DD9B0A" w:rsidR="003A2BD6" w:rsidRPr="003A2BD6" w:rsidRDefault="003A2BD6" w:rsidP="003A2BD6">
      <w:pPr>
        <w:numPr>
          <w:ilvl w:val="1"/>
          <w:numId w:val="10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3A2BD6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take action </w:t>
      </w:r>
    </w:p>
    <w:p w14:paraId="1A826C40" w14:textId="2A91960B" w:rsidR="003A2BD6" w:rsidRPr="003A2BD6" w:rsidRDefault="003A2BD6" w:rsidP="003A2BD6">
      <w:pPr>
        <w:numPr>
          <w:ilvl w:val="1"/>
          <w:numId w:val="10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3A2BD6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tap </w:t>
      </w:r>
    </w:p>
    <w:p w14:paraId="187F8096" w14:textId="2E35DB72" w:rsidR="003A2BD6" w:rsidRPr="003A2BD6" w:rsidRDefault="003A2BD6" w:rsidP="003A2BD6">
      <w:pPr>
        <w:numPr>
          <w:ilvl w:val="1"/>
          <w:numId w:val="10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3A2BD6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throw sth away </w:t>
      </w:r>
    </w:p>
    <w:p w14:paraId="6E74A9D8" w14:textId="633067C6" w:rsidR="003A2BD6" w:rsidRPr="003A2BD6" w:rsidRDefault="003A2BD6" w:rsidP="003A2BD6">
      <w:pPr>
        <w:numPr>
          <w:ilvl w:val="1"/>
          <w:numId w:val="10"/>
        </w:numPr>
        <w:spacing w:before="100" w:beforeAutospacing="1" w:after="75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3A2BD6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waste </w:t>
      </w:r>
    </w:p>
    <w:p w14:paraId="0CA4BBE2" w14:textId="77777777" w:rsidR="003A2BD6" w:rsidRPr="003A2BD6" w:rsidRDefault="003A2BD6" w:rsidP="003A2BD6">
      <w:pPr>
        <w:shd w:val="clear" w:color="auto" w:fill="01A1AD"/>
        <w:spacing w:beforeAutospacing="1" w:after="0" w:afterAutospacing="1" w:line="240" w:lineRule="auto"/>
        <w:ind w:left="720"/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eastAsia="fr-BE"/>
        </w:rPr>
      </w:pPr>
      <w:r w:rsidRPr="003A2BD6"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eastAsia="fr-BE"/>
        </w:rPr>
        <w:t>Exercises</w:t>
      </w:r>
    </w:p>
    <w:p w14:paraId="26C87CAF" w14:textId="77777777" w:rsidR="003A2BD6" w:rsidRPr="003A2BD6" w:rsidRDefault="003A2BD6" w:rsidP="003A2BD6">
      <w:pPr>
        <w:spacing w:before="100" w:beforeAutospacing="1" w:after="100" w:afterAutospacing="1" w:line="240" w:lineRule="auto"/>
        <w:ind w:left="720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</w:pPr>
      <w:r w:rsidRPr="003A2BD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 xml:space="preserve">58.1 </w:t>
      </w:r>
      <w:r w:rsidRPr="003A2BD6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fr-BE"/>
        </w:rPr>
        <w:t>‣</w:t>
      </w:r>
      <w:r w:rsidRPr="003A2BD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 xml:space="preserve"> How do you pronounce the underlined letters? Use the index to help you.</w:t>
      </w:r>
    </w:p>
    <w:p w14:paraId="74640629" w14:textId="6E7B22C4" w:rsidR="003A2BD6" w:rsidRPr="003A2BD6" w:rsidRDefault="003A2BD6" w:rsidP="003A2BD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gl</w:t>
      </w:r>
      <w:r w:rsidRPr="003A2BD6">
        <w:rPr>
          <w:rFonts w:ascii="Arial" w:eastAsia="Times New Roman" w:hAnsi="Arial" w:cs="Arial"/>
          <w:color w:val="000000"/>
          <w:sz w:val="24"/>
          <w:szCs w:val="24"/>
          <w:u w:val="single"/>
          <w:lang w:val="en-US" w:eastAsia="fr-BE"/>
        </w:rPr>
        <w:t>o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bal    Is it like g</w:t>
      </w:r>
      <w:r w:rsidRPr="003A2BD6">
        <w:rPr>
          <w:rFonts w:ascii="Arial" w:eastAsia="Times New Roman" w:hAnsi="Arial" w:cs="Arial"/>
          <w:color w:val="000000"/>
          <w:sz w:val="24"/>
          <w:szCs w:val="24"/>
          <w:u w:val="single"/>
          <w:lang w:val="en-US" w:eastAsia="fr-BE"/>
        </w:rPr>
        <w:t>o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or g</w:t>
      </w:r>
      <w:r w:rsidRPr="003A2BD6">
        <w:rPr>
          <w:rFonts w:ascii="Arial" w:eastAsia="Times New Roman" w:hAnsi="Arial" w:cs="Arial"/>
          <w:color w:val="000000"/>
          <w:sz w:val="24"/>
          <w:szCs w:val="24"/>
          <w:u w:val="single"/>
          <w:lang w:val="en-US" w:eastAsia="fr-BE"/>
        </w:rPr>
        <w:t>o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t? </w:t>
      </w:r>
      <w:r w:rsidRPr="003A2BD6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0C9EFB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4" type="#_x0000_t75" style="width:1in;height:18pt" o:ole="">
            <v:imagedata r:id="rId6" o:title=""/>
          </v:shape>
          <w:control r:id="rId7" w:name="DefaultOcxName" w:shapeid="_x0000_i1104"/>
        </w:object>
      </w:r>
    </w:p>
    <w:p w14:paraId="3C4D42C3" w14:textId="0336A415" w:rsidR="003A2BD6" w:rsidRPr="003A2BD6" w:rsidRDefault="003A2BD6" w:rsidP="003A2BD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fl</w:t>
      </w:r>
      <w:r w:rsidRPr="003A2BD6">
        <w:rPr>
          <w:rFonts w:ascii="Arial" w:eastAsia="Times New Roman" w:hAnsi="Arial" w:cs="Arial"/>
          <w:color w:val="000000"/>
          <w:sz w:val="24"/>
          <w:szCs w:val="24"/>
          <w:u w:val="single"/>
          <w:lang w:val="en-US" w:eastAsia="fr-BE"/>
        </w:rPr>
        <w:t>oo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d    Is it like f</w:t>
      </w:r>
      <w:r w:rsidRPr="003A2BD6">
        <w:rPr>
          <w:rFonts w:ascii="Arial" w:eastAsia="Times New Roman" w:hAnsi="Arial" w:cs="Arial"/>
          <w:color w:val="000000"/>
          <w:sz w:val="24"/>
          <w:szCs w:val="24"/>
          <w:u w:val="single"/>
          <w:lang w:val="en-US" w:eastAsia="fr-BE"/>
        </w:rPr>
        <w:t>oo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t or f</w:t>
      </w:r>
      <w:r w:rsidRPr="003A2BD6">
        <w:rPr>
          <w:rFonts w:ascii="Arial" w:eastAsia="Times New Roman" w:hAnsi="Arial" w:cs="Arial"/>
          <w:color w:val="000000"/>
          <w:sz w:val="24"/>
          <w:szCs w:val="24"/>
          <w:u w:val="single"/>
          <w:lang w:val="en-US" w:eastAsia="fr-BE"/>
        </w:rPr>
        <w:t>u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n? </w:t>
      </w:r>
      <w:r w:rsidRPr="003A2BD6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4A17849B">
          <v:shape id="_x0000_i1220" type="#_x0000_t75" style="width:1in;height:18pt" o:ole="">
            <v:imagedata r:id="rId8" o:title=""/>
          </v:shape>
          <w:control r:id="rId9" w:name="DefaultOcxName1" w:shapeid="_x0000_i1220"/>
        </w:object>
      </w:r>
    </w:p>
    <w:p w14:paraId="7B071405" w14:textId="48F44E5E" w:rsidR="003A2BD6" w:rsidRPr="003A2BD6" w:rsidRDefault="003A2BD6" w:rsidP="003A2BD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f</w:t>
      </w:r>
      <w:r w:rsidRPr="003A2BD6">
        <w:rPr>
          <w:rFonts w:ascii="Arial" w:eastAsia="Times New Roman" w:hAnsi="Arial" w:cs="Arial"/>
          <w:color w:val="000000"/>
          <w:sz w:val="24"/>
          <w:szCs w:val="24"/>
          <w:u w:val="single"/>
          <w:lang w:val="en-US" w:eastAsia="fr-BE"/>
        </w:rPr>
        <w:t>u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el    Is it like f</w:t>
      </w:r>
      <w:r w:rsidRPr="003A2BD6">
        <w:rPr>
          <w:rFonts w:ascii="Arial" w:eastAsia="Times New Roman" w:hAnsi="Arial" w:cs="Arial"/>
          <w:color w:val="000000"/>
          <w:sz w:val="24"/>
          <w:szCs w:val="24"/>
          <w:u w:val="single"/>
          <w:lang w:val="en-US" w:eastAsia="fr-BE"/>
        </w:rPr>
        <w:t>oo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d or f</w:t>
      </w:r>
      <w:r w:rsidRPr="003A2BD6">
        <w:rPr>
          <w:rFonts w:ascii="Arial" w:eastAsia="Times New Roman" w:hAnsi="Arial" w:cs="Arial"/>
          <w:color w:val="000000"/>
          <w:sz w:val="24"/>
          <w:szCs w:val="24"/>
          <w:u w:val="single"/>
          <w:lang w:val="en-US" w:eastAsia="fr-BE"/>
        </w:rPr>
        <w:t>e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w? </w:t>
      </w:r>
      <w:r w:rsidRPr="003A2BD6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0347072D">
          <v:shape id="_x0000_i1221" type="#_x0000_t75" style="width:1in;height:18pt" o:ole="">
            <v:imagedata r:id="rId10" o:title=""/>
          </v:shape>
          <w:control r:id="rId11" w:name="DefaultOcxName2" w:shapeid="_x0000_i1221"/>
        </w:object>
      </w:r>
    </w:p>
    <w:p w14:paraId="5997F435" w14:textId="24F5E098" w:rsidR="003A2BD6" w:rsidRPr="003A2BD6" w:rsidRDefault="003A2BD6" w:rsidP="003A2BD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dr</w:t>
      </w:r>
      <w:r w:rsidRPr="003A2BD6">
        <w:rPr>
          <w:rFonts w:ascii="Arial" w:eastAsia="Times New Roman" w:hAnsi="Arial" w:cs="Arial"/>
          <w:color w:val="000000"/>
          <w:sz w:val="24"/>
          <w:szCs w:val="24"/>
          <w:u w:val="single"/>
          <w:lang w:val="en-US" w:eastAsia="fr-BE"/>
        </w:rPr>
        <w:t>ou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ght    Is it like n</w:t>
      </w:r>
      <w:r w:rsidRPr="003A2BD6">
        <w:rPr>
          <w:rFonts w:ascii="Arial" w:eastAsia="Times New Roman" w:hAnsi="Arial" w:cs="Arial"/>
          <w:color w:val="000000"/>
          <w:sz w:val="24"/>
          <w:szCs w:val="24"/>
          <w:u w:val="single"/>
          <w:lang w:val="en-US" w:eastAsia="fr-BE"/>
        </w:rPr>
        <w:t>o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or n</w:t>
      </w:r>
      <w:r w:rsidRPr="003A2BD6">
        <w:rPr>
          <w:rFonts w:ascii="Arial" w:eastAsia="Times New Roman" w:hAnsi="Arial" w:cs="Arial"/>
          <w:color w:val="000000"/>
          <w:sz w:val="24"/>
          <w:szCs w:val="24"/>
          <w:u w:val="single"/>
          <w:lang w:val="en-US" w:eastAsia="fr-BE"/>
        </w:rPr>
        <w:t>ow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? </w:t>
      </w:r>
      <w:r w:rsidRPr="003A2BD6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56EB0D28">
          <v:shape id="_x0000_i1222" type="#_x0000_t75" style="width:1in;height:18pt" o:ole="">
            <v:imagedata r:id="rId12" o:title=""/>
          </v:shape>
          <w:control r:id="rId13" w:name="DefaultOcxName3" w:shapeid="_x0000_i1222"/>
        </w:object>
      </w:r>
    </w:p>
    <w:p w14:paraId="358080C7" w14:textId="2C28F0D7" w:rsidR="003A2BD6" w:rsidRPr="003A2BD6" w:rsidRDefault="003A2BD6" w:rsidP="003A2BD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s</w:t>
      </w:r>
      <w:r w:rsidRPr="003A2BD6">
        <w:rPr>
          <w:rFonts w:ascii="Arial" w:eastAsia="Times New Roman" w:hAnsi="Arial" w:cs="Arial"/>
          <w:color w:val="000000"/>
          <w:sz w:val="24"/>
          <w:szCs w:val="24"/>
          <w:u w:val="single"/>
          <w:lang w:val="en-US" w:eastAsia="fr-BE"/>
        </w:rPr>
        <w:t>u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ffer    Is it like s</w:t>
      </w:r>
      <w:r w:rsidRPr="003A2BD6">
        <w:rPr>
          <w:rFonts w:ascii="Arial" w:eastAsia="Times New Roman" w:hAnsi="Arial" w:cs="Arial"/>
          <w:color w:val="000000"/>
          <w:sz w:val="24"/>
          <w:szCs w:val="24"/>
          <w:u w:val="single"/>
          <w:lang w:val="en-US" w:eastAsia="fr-BE"/>
        </w:rPr>
        <w:t>o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n or s</w:t>
      </w:r>
      <w:r w:rsidRPr="003A2BD6">
        <w:rPr>
          <w:rFonts w:ascii="Arial" w:eastAsia="Times New Roman" w:hAnsi="Arial" w:cs="Arial"/>
          <w:color w:val="000000"/>
          <w:sz w:val="24"/>
          <w:szCs w:val="24"/>
          <w:u w:val="single"/>
          <w:lang w:val="en-US" w:eastAsia="fr-BE"/>
        </w:rPr>
        <w:t>oo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n? </w:t>
      </w:r>
      <w:r w:rsidRPr="003A2BD6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1264A023">
          <v:shape id="_x0000_i1223" type="#_x0000_t75" style="width:1in;height:18pt" o:ole="">
            <v:imagedata r:id="rId14" o:title=""/>
          </v:shape>
          <w:control r:id="rId15" w:name="DefaultOcxName4" w:shapeid="_x0000_i1223"/>
        </w:object>
      </w:r>
    </w:p>
    <w:p w14:paraId="1DD91EDF" w14:textId="1FDB4A39" w:rsidR="003A2BD6" w:rsidRPr="003A2BD6" w:rsidRDefault="003A2BD6" w:rsidP="003A2BD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clim</w:t>
      </w:r>
      <w:r w:rsidRPr="003A2BD6">
        <w:rPr>
          <w:rFonts w:ascii="Arial" w:eastAsia="Times New Roman" w:hAnsi="Arial" w:cs="Arial"/>
          <w:color w:val="000000"/>
          <w:sz w:val="24"/>
          <w:szCs w:val="24"/>
          <w:u w:val="single"/>
          <w:lang w:val="en-US" w:eastAsia="fr-BE"/>
        </w:rPr>
        <w:t>a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te    Is it like educ</w:t>
      </w:r>
      <w:r w:rsidRPr="003A2BD6">
        <w:rPr>
          <w:rFonts w:ascii="Arial" w:eastAsia="Times New Roman" w:hAnsi="Arial" w:cs="Arial"/>
          <w:color w:val="000000"/>
          <w:sz w:val="24"/>
          <w:szCs w:val="24"/>
          <w:u w:val="single"/>
          <w:lang w:val="en-US" w:eastAsia="fr-BE"/>
        </w:rPr>
        <w:t>a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te or comfort</w:t>
      </w:r>
      <w:r w:rsidRPr="003A2BD6">
        <w:rPr>
          <w:rFonts w:ascii="Arial" w:eastAsia="Times New Roman" w:hAnsi="Arial" w:cs="Arial"/>
          <w:color w:val="000000"/>
          <w:sz w:val="24"/>
          <w:szCs w:val="24"/>
          <w:u w:val="single"/>
          <w:lang w:val="en-US" w:eastAsia="fr-BE"/>
        </w:rPr>
        <w:t>a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ble? </w:t>
      </w:r>
      <w:r w:rsidRPr="003A2BD6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396018B6">
          <v:shape id="_x0000_i1224" type="#_x0000_t75" style="width:1in;height:18pt" o:ole="">
            <v:imagedata r:id="rId16" o:title=""/>
          </v:shape>
          <w:control r:id="rId17" w:name="DefaultOcxName5" w:shapeid="_x0000_i1224"/>
        </w:object>
      </w:r>
    </w:p>
    <w:p w14:paraId="2D821CEA" w14:textId="77777777" w:rsidR="003A2BD6" w:rsidRPr="003A2BD6" w:rsidRDefault="003A2BD6" w:rsidP="003A2BD6">
      <w:pPr>
        <w:spacing w:before="100" w:beforeAutospacing="1" w:after="100" w:afterAutospacing="1" w:line="240" w:lineRule="auto"/>
        <w:ind w:left="720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</w:pPr>
      <w:r w:rsidRPr="003A2BD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 xml:space="preserve">58.2 </w:t>
      </w:r>
      <w:r w:rsidRPr="003A2BD6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fr-BE"/>
        </w:rPr>
        <w:t>‣</w:t>
      </w:r>
      <w:r w:rsidRPr="003A2BD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 xml:space="preserve"> Match the words on the left with the words on the right.</w:t>
      </w:r>
    </w:p>
    <w:p w14:paraId="739C16EB" w14:textId="323BD834" w:rsidR="003A2BD6" w:rsidRPr="003A2BD6" w:rsidRDefault="003A2BD6" w:rsidP="003A2BD6">
      <w:pPr>
        <w:numPr>
          <w:ilvl w:val="1"/>
          <w:numId w:val="13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3A2BD6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the greenhouse </w:t>
      </w:r>
      <w:r w:rsidRPr="003A2BD6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36A0C839">
          <v:shape id="_x0000_i1225" type="#_x0000_t75" style="width:1in;height:18pt" o:ole="">
            <v:imagedata r:id="rId18" o:title=""/>
          </v:shape>
          <w:control r:id="rId19" w:name="DefaultOcxName6" w:shapeid="_x0000_i1225"/>
        </w:object>
      </w:r>
    </w:p>
    <w:p w14:paraId="46283460" w14:textId="763AE61E" w:rsidR="003A2BD6" w:rsidRPr="003A2BD6" w:rsidRDefault="003A2BD6" w:rsidP="003A2BD6">
      <w:pPr>
        <w:numPr>
          <w:ilvl w:val="1"/>
          <w:numId w:val="13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3A2BD6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global </w:t>
      </w:r>
      <w:r w:rsidRPr="003A2BD6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512DFED5">
          <v:shape id="_x0000_i1226" type="#_x0000_t75" style="width:1in;height:18pt" o:ole="">
            <v:imagedata r:id="rId20" o:title=""/>
          </v:shape>
          <w:control r:id="rId21" w:name="DefaultOcxName7" w:shapeid="_x0000_i1226"/>
        </w:object>
      </w:r>
    </w:p>
    <w:p w14:paraId="0F6E1C39" w14:textId="5105E9E0" w:rsidR="003A2BD6" w:rsidRPr="003A2BD6" w:rsidRDefault="003A2BD6" w:rsidP="003A2BD6">
      <w:pPr>
        <w:numPr>
          <w:ilvl w:val="1"/>
          <w:numId w:val="13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3A2BD6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fossil </w:t>
      </w:r>
      <w:r w:rsidRPr="003A2BD6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6C962032">
          <v:shape id="_x0000_i1227" type="#_x0000_t75" style="width:1in;height:18pt" o:ole="">
            <v:imagedata r:id="rId22" o:title=""/>
          </v:shape>
          <w:control r:id="rId23" w:name="DefaultOcxName8" w:shapeid="_x0000_i1227"/>
        </w:object>
      </w:r>
    </w:p>
    <w:p w14:paraId="0E3D65EA" w14:textId="268A5B2B" w:rsidR="003A2BD6" w:rsidRPr="003A2BD6" w:rsidRDefault="003A2BD6" w:rsidP="003A2BD6">
      <w:pPr>
        <w:numPr>
          <w:ilvl w:val="1"/>
          <w:numId w:val="13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3A2BD6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greenhouse </w:t>
      </w:r>
      <w:r w:rsidRPr="003A2BD6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565E10CE">
          <v:shape id="_x0000_i1228" type="#_x0000_t75" style="width:1in;height:18pt" o:ole="">
            <v:imagedata r:id="rId24" o:title=""/>
          </v:shape>
          <w:control r:id="rId25" w:name="DefaultOcxName9" w:shapeid="_x0000_i1228"/>
        </w:object>
      </w:r>
    </w:p>
    <w:p w14:paraId="647B861E" w14:textId="04A8F19E" w:rsidR="003A2BD6" w:rsidRPr="003A2BD6" w:rsidRDefault="003A2BD6" w:rsidP="003A2BD6">
      <w:pPr>
        <w:numPr>
          <w:ilvl w:val="1"/>
          <w:numId w:val="13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3A2BD6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climate </w:t>
      </w:r>
      <w:r w:rsidRPr="003A2BD6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71B78560">
          <v:shape id="_x0000_i1229" type="#_x0000_t75" style="width:1in;height:18pt" o:ole="">
            <v:imagedata r:id="rId26" o:title=""/>
          </v:shape>
          <w:control r:id="rId27" w:name="DefaultOcxName10" w:shapeid="_x0000_i1229"/>
        </w:object>
      </w:r>
    </w:p>
    <w:p w14:paraId="71D50B01" w14:textId="77777777" w:rsidR="003A2BD6" w:rsidRPr="003A2BD6" w:rsidRDefault="003A2BD6" w:rsidP="003A2BD6">
      <w:pPr>
        <w:shd w:val="clear" w:color="auto" w:fill="FBF5BC"/>
        <w:spacing w:before="100" w:beforeAutospacing="1" w:after="100" w:afterAutospacing="1" w:line="240" w:lineRule="auto"/>
        <w:ind w:left="1440" w:right="45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3A2BD6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a) warming</w:t>
      </w:r>
    </w:p>
    <w:p w14:paraId="15142AF7" w14:textId="77777777" w:rsidR="003A2BD6" w:rsidRPr="003A2BD6" w:rsidRDefault="003A2BD6" w:rsidP="003A2BD6">
      <w:pPr>
        <w:shd w:val="clear" w:color="auto" w:fill="FBF5BC"/>
        <w:spacing w:before="100" w:beforeAutospacing="1" w:after="100" w:afterAutospacing="1" w:line="240" w:lineRule="auto"/>
        <w:ind w:left="1440" w:right="45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3A2BD6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b) change</w:t>
      </w:r>
    </w:p>
    <w:p w14:paraId="41C0F41C" w14:textId="77777777" w:rsidR="003A2BD6" w:rsidRPr="003A2BD6" w:rsidRDefault="003A2BD6" w:rsidP="003A2BD6">
      <w:pPr>
        <w:shd w:val="clear" w:color="auto" w:fill="FBF5BC"/>
        <w:spacing w:before="100" w:beforeAutospacing="1" w:after="100" w:afterAutospacing="1" w:line="240" w:lineRule="auto"/>
        <w:ind w:left="1440" w:right="45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3A2BD6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c) effect</w:t>
      </w:r>
    </w:p>
    <w:p w14:paraId="2261C0B9" w14:textId="77650064" w:rsidR="003A2BD6" w:rsidRDefault="003A2BD6" w:rsidP="003A2BD6">
      <w:pPr>
        <w:shd w:val="clear" w:color="auto" w:fill="FBF5BC"/>
        <w:spacing w:before="100" w:beforeAutospacing="1" w:after="100" w:afterAutospacing="1" w:line="240" w:lineRule="auto"/>
        <w:ind w:left="1440" w:right="450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3A2BD6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d) fuels</w:t>
      </w:r>
    </w:p>
    <w:p w14:paraId="78CCE91F" w14:textId="74689878" w:rsidR="003A2BD6" w:rsidRPr="003A2BD6" w:rsidRDefault="003A2BD6" w:rsidP="003A2BD6">
      <w:pPr>
        <w:shd w:val="clear" w:color="auto" w:fill="FBF5BC"/>
        <w:spacing w:before="100" w:beforeAutospacing="1" w:after="100" w:afterAutospacing="1" w:line="240" w:lineRule="auto"/>
        <w:ind w:left="1440" w:right="450"/>
        <w:textAlignment w:val="top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e) gases</w:t>
      </w:r>
    </w:p>
    <w:p w14:paraId="640D33D8" w14:textId="77777777" w:rsidR="003A2BD6" w:rsidRPr="003A2BD6" w:rsidRDefault="003A2BD6" w:rsidP="003A2BD6">
      <w:pPr>
        <w:spacing w:before="100" w:beforeAutospacing="1" w:after="100" w:afterAutospacing="1" w:line="240" w:lineRule="auto"/>
        <w:ind w:left="720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</w:pPr>
      <w:r w:rsidRPr="003A2BD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 xml:space="preserve">58.3 </w:t>
      </w:r>
      <w:r w:rsidRPr="003A2BD6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fr-BE"/>
        </w:rPr>
        <w:t>‣</w:t>
      </w:r>
      <w:r w:rsidRPr="003A2BD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 xml:space="preserve"> How can we help with global warming? Cover the opposite page and complete the text.</w:t>
      </w:r>
    </w:p>
    <w:p w14:paraId="698AE0E0" w14:textId="1D1C1E0F" w:rsidR="003A2BD6" w:rsidRPr="003A2BD6" w:rsidRDefault="003A2BD6" w:rsidP="003A2BD6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• Don’t </w:t>
      </w:r>
      <w:r w:rsidRPr="003A2BD6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1</w:t>
      </w:r>
      <w:r w:rsidRPr="003A2BD6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2884AC36">
          <v:shape id="_x0000_i1137" type="#_x0000_t75" style="width:1in;height:18pt" o:ole="">
            <v:imagedata r:id="rId28" o:title=""/>
          </v:shape>
          <w:control r:id="rId29" w:name="DefaultOcxName11" w:shapeid="_x0000_i1137"/>
        </w:objec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paper, glass and plastic; </w:t>
      </w:r>
      <w:r w:rsidRPr="003A2BD6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2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</w:t>
      </w:r>
      <w:r w:rsidRPr="003A2BD6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04CF62AC">
          <v:shape id="_x0000_i1232" type="#_x0000_t75" style="width:1in;height:18pt" o:ole="">
            <v:imagedata r:id="rId30" o:title=""/>
          </v:shape>
          <w:control r:id="rId31" w:name="DefaultOcxName12" w:shapeid="_x0000_i1232"/>
        </w:objec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it.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  <w:t>• Don’t </w:t>
      </w:r>
      <w:r w:rsidRPr="003A2BD6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3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</w:t>
      </w:r>
      <w:r w:rsidRPr="003A2BD6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230905CD">
          <v:shape id="_x0000_i1231" type="#_x0000_t75" style="width:1in;height:18pt" o:ole="">
            <v:imagedata r:id="rId32" o:title=""/>
          </v:shape>
          <w:control r:id="rId33" w:name="DefaultOcxName13" w:shapeid="_x0000_i1231"/>
        </w:objec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water: turn off the </w:t>
      </w:r>
      <w:r w:rsidRPr="003A2BD6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4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</w:t>
      </w:r>
      <w:r w:rsidRPr="003A2BD6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2C304E7C">
          <v:shape id="_x0000_i1233" type="#_x0000_t75" style="width:1in;height:18pt" o:ole="">
            <v:imagedata r:id="rId34" o:title=""/>
          </v:shape>
          <w:control r:id="rId35" w:name="DefaultOcxName14" w:shapeid="_x0000_i1233"/>
        </w:objec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when you brush your teeth.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  <w:t>• </w:t>
      </w:r>
      <w:r w:rsidRPr="003A2BD6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5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</w:t>
      </w:r>
      <w:r w:rsidRPr="003A2BD6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543FA9B0">
          <v:shape id="_x0000_i1234" type="#_x0000_t75" style="width:1in;height:18pt" o:ole="">
            <v:imagedata r:id="rId36" o:title=""/>
          </v:shape>
          <w:control r:id="rId37" w:name="DefaultOcxName15" w:shapeid="_x0000_i1234"/>
        </w:objec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energy by </w:t>
      </w:r>
      <w:r w:rsidRPr="003A2BD6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6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</w:t>
      </w:r>
      <w:r w:rsidRPr="003A2BD6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295D9915">
          <v:shape id="_x0000_i1235" type="#_x0000_t75" style="width:1in;height:18pt" o:ole="">
            <v:imagedata r:id="rId38" o:title=""/>
          </v:shape>
          <w:control r:id="rId39" w:name="DefaultOcxName16" w:shapeid="_x0000_i1235"/>
        </w:objec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off lights when you leave a room.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  <w:t>• </w:t>
      </w:r>
      <w:r w:rsidRPr="003A2BD6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7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</w:t>
      </w:r>
      <w:r w:rsidRPr="003A2BD6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06C693CC">
          <v:shape id="_x0000_i1236" type="#_x0000_t75" style="width:1in;height:18pt" o:ole="">
            <v:imagedata r:id="rId40" o:title=""/>
          </v:shape>
          <w:control r:id="rId41" w:name="DefaultOcxName17" w:shapeid="_x0000_i1236"/>
        </w:objec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trees in order to </w:t>
      </w:r>
      <w:r w:rsidRPr="003A2BD6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8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</w:t>
      </w:r>
      <w:r w:rsidRPr="003A2BD6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0B20B26F">
          <v:shape id="_x0000_i1237" type="#_x0000_t75" style="width:1in;height:18pt" o:ole="">
            <v:imagedata r:id="rId42" o:title=""/>
          </v:shape>
          <w:control r:id="rId43" w:name="DefaultOcxName18" w:shapeid="_x0000_i1237"/>
        </w:objec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the amount of carbon dioxide.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  <w:r w:rsidRPr="003A2BD6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• </w:t>
      </w:r>
      <w:r w:rsidRPr="003A2BD6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fr-BE"/>
        </w:rPr>
        <w:t>9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 </w:t>
      </w:r>
      <w:r w:rsidRPr="003A2BD6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0069FE15">
          <v:shape id="_x0000_i1238" type="#_x0000_t75" style="width:1in;height:18pt" o:ole="">
            <v:imagedata r:id="rId44" o:title=""/>
          </v:shape>
          <w:control r:id="rId45" w:name="DefaultOcxName19" w:shapeid="_x0000_i1238"/>
        </w:object>
      </w:r>
      <w:r w:rsidRPr="003A2BD6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 action now, before it’s too late.</w:t>
      </w:r>
    </w:p>
    <w:p w14:paraId="0FE1D170" w14:textId="77777777" w:rsidR="003A2BD6" w:rsidRPr="003A2BD6" w:rsidRDefault="003A2BD6" w:rsidP="003A2BD6">
      <w:pPr>
        <w:spacing w:before="100" w:beforeAutospacing="1" w:after="100" w:afterAutospacing="1" w:line="240" w:lineRule="auto"/>
        <w:ind w:left="720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BE"/>
        </w:rPr>
      </w:pPr>
      <w:r w:rsidRPr="003A2BD6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BE"/>
        </w:rPr>
        <w:t xml:space="preserve">58.4 </w:t>
      </w:r>
      <w:r w:rsidRPr="003A2BD6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fr-BE"/>
        </w:rPr>
        <w:t>‣</w:t>
      </w:r>
      <w:r w:rsidRPr="003A2BD6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BE"/>
        </w:rPr>
        <w:t xml:space="preserve"> Complete the explanations.</w:t>
      </w:r>
    </w:p>
    <w:p w14:paraId="652C63EB" w14:textId="58014D96" w:rsidR="003A2BD6" w:rsidRPr="003A2BD6" w:rsidRDefault="003A2BD6" w:rsidP="003A2BD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We don’t have to create greenhouse gases; they </w:t>
      </w:r>
      <w:r w:rsidRPr="003A2BD6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7D45101E">
          <v:shape id="_x0000_i1164" type="#_x0000_t75" style="width:1in;height:18pt" o:ole="">
            <v:imagedata r:id="rId46" o:title=""/>
          </v:shape>
          <w:control r:id="rId47" w:name="DefaultOcxName20" w:shapeid="_x0000_i1164"/>
        </w:objec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naturally.</w:t>
      </w:r>
    </w:p>
    <w:p w14:paraId="73020AFB" w14:textId="58E183E3" w:rsidR="003A2BD6" w:rsidRPr="003A2BD6" w:rsidRDefault="003A2BD6" w:rsidP="003A2BD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Greenhouse gases in the atmosphere </w:t>
      </w:r>
      <w:r w:rsidRPr="003A2BD6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5D883A58">
          <v:shape id="_x0000_i1239" type="#_x0000_t75" style="width:1in;height:18pt" o:ole="">
            <v:imagedata r:id="rId48" o:title=""/>
          </v:shape>
          <w:control r:id="rId49" w:name="DefaultOcxName21" w:shapeid="_x0000_i1239"/>
        </w:objec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the greenhouse effect.</w:t>
      </w:r>
    </w:p>
    <w:p w14:paraId="306C2C81" w14:textId="5475BA79" w:rsidR="003A2BD6" w:rsidRPr="003A2BD6" w:rsidRDefault="003A2BD6" w:rsidP="003A2BD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Global warming is the </w:t>
      </w:r>
      <w:r w:rsidRPr="003A2BD6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4E333C53">
          <v:shape id="_x0000_i1242" type="#_x0000_t75" style="width:1in;height:18pt" o:ole="">
            <v:imagedata r:id="rId50" o:title=""/>
          </v:shape>
          <w:control r:id="rId51" w:name="DefaultOcxName22" w:shapeid="_x0000_i1242"/>
        </w:objec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of an increase in the amount of greenhouse gases.</w:t>
      </w:r>
    </w:p>
    <w:p w14:paraId="40F42B4D" w14:textId="4E1937BC" w:rsidR="003A2BD6" w:rsidRPr="003A2BD6" w:rsidRDefault="003A2BD6" w:rsidP="003A2BD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Two </w:t>
      </w:r>
      <w:r w:rsidRPr="003A2BD6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1E9E2DBF">
          <v:shape id="_x0000_i1243" type="#_x0000_t75" style="width:1in;height:18pt" o:ole="">
            <v:imagedata r:id="rId52" o:title=""/>
          </v:shape>
          <w:control r:id="rId53" w:name="DefaultOcxName23" w:shapeid="_x0000_i1243"/>
        </w:objec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of climate change have been hotter summers and wetter winters.</w:t>
      </w:r>
    </w:p>
    <w:p w14:paraId="722E0C06" w14:textId="78082FDB" w:rsidR="003A2BD6" w:rsidRPr="003A2BD6" w:rsidRDefault="003A2BD6" w:rsidP="003A2BD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A </w:t>
      </w:r>
      <w:r w:rsidRPr="003A2BD6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354DB9F3">
          <v:shape id="_x0000_i1244" type="#_x0000_t75" style="width:1in;height:18pt" o:ole="">
            <v:imagedata r:id="rId54" o:title=""/>
          </v:shape>
          <w:control r:id="rId55" w:name="DefaultOcxName24" w:shapeid="_x0000_i1244"/>
        </w:objec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is often the result of too much rain when the rivers are full.</w:t>
      </w:r>
    </w:p>
    <w:p w14:paraId="6B904753" w14:textId="13EB4263" w:rsidR="003A2BD6" w:rsidRPr="003A2BD6" w:rsidRDefault="003A2BD6" w:rsidP="003A2BD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A </w:t>
      </w:r>
      <w:r w:rsidRPr="003A2BD6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01E376A6">
          <v:shape id="_x0000_i1245" type="#_x0000_t75" style="width:1in;height:18pt" o:ole="">
            <v:imagedata r:id="rId56" o:title=""/>
          </v:shape>
          <w:control r:id="rId57" w:name="DefaultOcxName25" w:shapeid="_x0000_i1245"/>
        </w:objec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is a long period without rain, and they are </w:t>
      </w:r>
      <w:r w:rsidRPr="003A2BD6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0E4B69D7">
          <v:shape id="_x0000_i1246" type="#_x0000_t75" style="width:1in;height:18pt" o:ole="">
            <v:imagedata r:id="rId58" o:title=""/>
          </v:shape>
          <w:control r:id="rId59" w:name="DefaultOcxName26" w:shapeid="_x0000_i1246"/>
        </w:objec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more frequently now.</w:t>
      </w:r>
    </w:p>
    <w:p w14:paraId="190D32D1" w14:textId="212F9F99" w:rsidR="003A2BD6" w:rsidRPr="003A2BD6" w:rsidRDefault="003A2BD6" w:rsidP="003A2BD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The </w:t>
      </w:r>
      <w:r w:rsidRPr="003A2BD6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7E282509">
          <v:shape id="_x0000_i1247" type="#_x0000_t75" style="width:1in;height:18pt" o:ole="">
            <v:imagedata r:id="rId60" o:title=""/>
          </v:shape>
          <w:control r:id="rId61" w:name="DefaultOcxName27" w:shapeid="_x0000_i1247"/>
        </w:objec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is the air, land and water around us.</w:t>
      </w:r>
    </w:p>
    <w:p w14:paraId="2A63328D" w14:textId="08A98A82" w:rsidR="003A2BD6" w:rsidRPr="003A2BD6" w:rsidRDefault="003A2BD6" w:rsidP="003A2BD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If you </w:t>
      </w:r>
      <w:r w:rsidRPr="003A2BD6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6521C97F">
          <v:shape id="_x0000_i1248" type="#_x0000_t75" style="width:1in;height:18pt" o:ole="">
            <v:imagedata r:id="rId62" o:title=""/>
          </v:shape>
          <w:control r:id="rId63" w:name="DefaultOcxName28" w:shapeid="_x0000_i1248"/>
        </w:objec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something, it is so badly damaged, it cannot be used again.</w:t>
      </w:r>
    </w:p>
    <w:p w14:paraId="3A970EA9" w14:textId="6CA82DAD" w:rsidR="003A2BD6" w:rsidRPr="003A2BD6" w:rsidRDefault="003A2BD6" w:rsidP="003A2BD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If something is </w:t>
      </w:r>
      <w:r w:rsidRPr="003A2BD6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5C3BF775">
          <v:shape id="_x0000_i1249" type="#_x0000_t75" style="width:1in;height:18pt" o:ole="">
            <v:imagedata r:id="rId64" o:title=""/>
          </v:shape>
          <w:control r:id="rId65" w:name="DefaultOcxName29" w:shapeid="_x0000_i1249"/>
        </w:objec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, it works well and doesn’t waste energy.</w:t>
      </w:r>
    </w:p>
    <w:p w14:paraId="501A2F27" w14:textId="0B37FB0C" w:rsidR="003A2BD6" w:rsidRPr="003A2BD6" w:rsidRDefault="003A2BD6" w:rsidP="003A2BD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3A2BD6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03913A0B">
          <v:shape id="_x0000_i1250" type="#_x0000_t75" style="width:1in;height:18pt" o:ole="">
            <v:imagedata r:id="rId66" o:title=""/>
          </v:shape>
          <w:control r:id="rId67" w:name="DefaultOcxName30" w:shapeid="_x0000_i1250"/>
        </w:objec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is the power that comes from gas, electricity, etc.</w:t>
      </w:r>
    </w:p>
    <w:p w14:paraId="178FC921" w14:textId="77777777" w:rsidR="003A2BD6" w:rsidRPr="003A2BD6" w:rsidRDefault="003A2BD6" w:rsidP="003A2BD6">
      <w:pPr>
        <w:spacing w:before="100" w:beforeAutospacing="1" w:after="100" w:afterAutospacing="1" w:line="240" w:lineRule="auto"/>
        <w:ind w:left="720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</w:pPr>
      <w:r w:rsidRPr="003A2BD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 xml:space="preserve">58.5 </w:t>
      </w:r>
      <w:r w:rsidRPr="003A2BD6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fr-BE"/>
        </w:rPr>
        <w:t>‣</w:t>
      </w:r>
      <w:r w:rsidRPr="003A2BD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 xml:space="preserve"> Complete the tables. Use a dictionary to help you.</w:t>
      </w:r>
    </w:p>
    <w:tbl>
      <w:tblPr>
        <w:tblW w:w="832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2"/>
        <w:gridCol w:w="4163"/>
      </w:tblGrid>
      <w:tr w:rsidR="003A2BD6" w:rsidRPr="003A2BD6" w14:paraId="4BF0DFCB" w14:textId="77777777" w:rsidTr="003A2BD6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01A1A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3C84A" w14:textId="77777777" w:rsidR="003A2BD6" w:rsidRPr="003A2BD6" w:rsidRDefault="003A2BD6" w:rsidP="003A2B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fr-BE"/>
              </w:rPr>
            </w:pPr>
            <w:r w:rsidRPr="003A2BD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fr-BE"/>
              </w:rPr>
              <w:t>verb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01A1A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7756F" w14:textId="77777777" w:rsidR="003A2BD6" w:rsidRPr="003A2BD6" w:rsidRDefault="003A2BD6" w:rsidP="003A2B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fr-BE"/>
              </w:rPr>
            </w:pPr>
            <w:r w:rsidRPr="003A2BD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fr-BE"/>
              </w:rPr>
              <w:t>noun</w:t>
            </w:r>
          </w:p>
        </w:tc>
      </w:tr>
      <w:tr w:rsidR="003A2BD6" w:rsidRPr="003A2BD6" w14:paraId="6ADF2A5E" w14:textId="77777777" w:rsidTr="003A2BD6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64FA0" w14:textId="77777777" w:rsidR="003A2BD6" w:rsidRPr="003A2BD6" w:rsidRDefault="003A2BD6" w:rsidP="003A2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A2BD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recycle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9A802" w14:textId="19156BD1" w:rsidR="003A2BD6" w:rsidRPr="003A2BD6" w:rsidRDefault="003A2BD6" w:rsidP="003A2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A2B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56C791B">
                <v:shape id="_x0000_i1197" type="#_x0000_t75" style="width:1in;height:18pt" o:ole="">
                  <v:imagedata r:id="rId68" o:title=""/>
                </v:shape>
                <w:control r:id="rId69" w:name="DefaultOcxName31" w:shapeid="_x0000_i1197"/>
              </w:object>
            </w:r>
          </w:p>
        </w:tc>
      </w:tr>
      <w:tr w:rsidR="003A2BD6" w:rsidRPr="003A2BD6" w14:paraId="3DC1A0D2" w14:textId="77777777" w:rsidTr="003A2BD6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94998" w14:textId="77777777" w:rsidR="003A2BD6" w:rsidRPr="003A2BD6" w:rsidRDefault="003A2BD6" w:rsidP="003A2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A2BD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waste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8FFFE" w14:textId="1CFA374A" w:rsidR="003A2BD6" w:rsidRPr="003A2BD6" w:rsidRDefault="003A2BD6" w:rsidP="003A2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A2B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5D6EFB17">
                <v:shape id="_x0000_i1251" type="#_x0000_t75" style="width:1in;height:18pt" o:ole="">
                  <v:imagedata r:id="rId70" o:title=""/>
                </v:shape>
                <w:control r:id="rId71" w:name="DefaultOcxName32" w:shapeid="_x0000_i1251"/>
              </w:object>
            </w:r>
          </w:p>
        </w:tc>
      </w:tr>
      <w:tr w:rsidR="003A2BD6" w:rsidRPr="003A2BD6" w14:paraId="2C0DDE47" w14:textId="77777777" w:rsidTr="003A2BD6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36158" w14:textId="77777777" w:rsidR="003A2BD6" w:rsidRPr="003A2BD6" w:rsidRDefault="003A2BD6" w:rsidP="003A2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A2BD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destroy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A4AA1" w14:textId="0B41B356" w:rsidR="003A2BD6" w:rsidRPr="003A2BD6" w:rsidRDefault="003A2BD6" w:rsidP="003A2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A2B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05A38BFB">
                <v:shape id="_x0000_i1252" type="#_x0000_t75" style="width:1in;height:18pt" o:ole="">
                  <v:imagedata r:id="rId72" o:title=""/>
                </v:shape>
                <w:control r:id="rId73" w:name="DefaultOcxName33" w:shapeid="_x0000_i1252"/>
              </w:object>
            </w:r>
          </w:p>
        </w:tc>
      </w:tr>
      <w:tr w:rsidR="003A2BD6" w:rsidRPr="003A2BD6" w14:paraId="65904E83" w14:textId="77777777" w:rsidTr="003A2BD6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510D4" w14:textId="77777777" w:rsidR="003A2BD6" w:rsidRPr="003A2BD6" w:rsidRDefault="003A2BD6" w:rsidP="003A2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A2BD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exist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34FFC" w14:textId="48B4D3B5" w:rsidR="003A2BD6" w:rsidRPr="003A2BD6" w:rsidRDefault="003A2BD6" w:rsidP="003A2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A2B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E3DE1DD">
                <v:shape id="_x0000_i1253" type="#_x0000_t75" style="width:1in;height:18pt" o:ole="">
                  <v:imagedata r:id="rId74" o:title=""/>
                </v:shape>
                <w:control r:id="rId75" w:name="DefaultOcxName34" w:shapeid="_x0000_i1253"/>
              </w:object>
            </w:r>
          </w:p>
        </w:tc>
      </w:tr>
      <w:tr w:rsidR="003A2BD6" w:rsidRPr="003A2BD6" w14:paraId="23F15077" w14:textId="77777777" w:rsidTr="003A2BD6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0DADE" w14:textId="2C182BC0" w:rsidR="003A2BD6" w:rsidRPr="003A2BD6" w:rsidRDefault="003A2BD6" w:rsidP="003A2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A2B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570ED8A4">
                <v:shape id="_x0000_i1254" type="#_x0000_t75" style="width:1in;height:18pt" o:ole="">
                  <v:imagedata r:id="rId76" o:title=""/>
                </v:shape>
                <w:control r:id="rId77" w:name="DefaultOcxName35" w:shapeid="_x0000_i1254"/>
              </w:objec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96A56" w14:textId="77777777" w:rsidR="003A2BD6" w:rsidRPr="003A2BD6" w:rsidRDefault="003A2BD6" w:rsidP="003A2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A2BD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solution</w:t>
            </w:r>
          </w:p>
        </w:tc>
      </w:tr>
      <w:tr w:rsidR="003A2BD6" w:rsidRPr="003A2BD6" w14:paraId="7AA38E20" w14:textId="77777777" w:rsidTr="003A2BD6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8BC4B" w14:textId="77777777" w:rsidR="003A2BD6" w:rsidRPr="003A2BD6" w:rsidRDefault="003A2BD6" w:rsidP="003A2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A2BD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reduce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C8C00" w14:textId="198817E2" w:rsidR="003A2BD6" w:rsidRPr="003A2BD6" w:rsidRDefault="003A2BD6" w:rsidP="003A2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A2B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6F99E112">
                <v:shape id="_x0000_i1255" type="#_x0000_t75" style="width:1in;height:18pt" o:ole="">
                  <v:imagedata r:id="rId78" o:title=""/>
                </v:shape>
                <w:control r:id="rId79" w:name="DefaultOcxName36" w:shapeid="_x0000_i1255"/>
              </w:object>
            </w:r>
          </w:p>
        </w:tc>
      </w:tr>
      <w:tr w:rsidR="003A2BD6" w:rsidRPr="003A2BD6" w14:paraId="41A6B569" w14:textId="77777777" w:rsidTr="003A2BD6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04F51" w14:textId="77777777" w:rsidR="003A2BD6" w:rsidRPr="003A2BD6" w:rsidRDefault="003A2BD6" w:rsidP="003A2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A2BD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support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FD3A2" w14:textId="78F22D48" w:rsidR="003A2BD6" w:rsidRPr="003A2BD6" w:rsidRDefault="003A2BD6" w:rsidP="003A2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A2B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7D5C530A">
                <v:shape id="_x0000_i1256" type="#_x0000_t75" style="width:1in;height:18pt" o:ole="">
                  <v:imagedata r:id="rId80" o:title=""/>
                </v:shape>
                <w:control r:id="rId81" w:name="DefaultOcxName37" w:shapeid="_x0000_i1256"/>
              </w:object>
            </w:r>
          </w:p>
        </w:tc>
      </w:tr>
      <w:tr w:rsidR="003A2BD6" w:rsidRPr="003A2BD6" w14:paraId="2897F895" w14:textId="77777777" w:rsidTr="003A2BD6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A4287" w14:textId="77777777" w:rsidR="003A2BD6" w:rsidRPr="003A2BD6" w:rsidRDefault="003A2BD6" w:rsidP="003A2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A2BD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suffer</w:t>
            </w:r>
          </w:p>
        </w:tc>
        <w:bookmarkStart w:id="0" w:name="_GoBack"/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71686" w14:textId="70014163" w:rsidR="003A2BD6" w:rsidRPr="003A2BD6" w:rsidRDefault="003A2BD6" w:rsidP="003A2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3A2BD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 w14:anchorId="59EAAF3A">
                <v:shape id="_x0000_i1257" type="#_x0000_t75" style="width:1in;height:18pt" o:ole="">
                  <v:imagedata r:id="rId82" o:title=""/>
                </v:shape>
                <w:control r:id="rId83" w:name="DefaultOcxName38" w:shapeid="_x0000_i1257"/>
              </w:object>
            </w:r>
            <w:bookmarkEnd w:id="0"/>
          </w:p>
        </w:tc>
      </w:tr>
    </w:tbl>
    <w:p w14:paraId="6928472A" w14:textId="77777777" w:rsidR="003A2BD6" w:rsidRPr="003A2BD6" w:rsidRDefault="003A2BD6" w:rsidP="003A2BD6">
      <w:pPr>
        <w:spacing w:before="100" w:beforeAutospacing="1" w:after="100" w:afterAutospacing="1" w:line="240" w:lineRule="auto"/>
        <w:ind w:left="720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</w:pPr>
      <w:r w:rsidRPr="003A2BD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 xml:space="preserve">58.6 </w:t>
      </w:r>
      <w:r w:rsidRPr="003A2BD6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fr-BE"/>
        </w:rPr>
        <w:t>‣</w:t>
      </w:r>
    </w:p>
    <w:p w14:paraId="493F0AB2" w14:textId="77777777" w:rsidR="003A2BD6" w:rsidRPr="003A2BD6" w:rsidRDefault="003A2BD6" w:rsidP="003A2BD6">
      <w:pPr>
        <w:shd w:val="clear" w:color="auto" w:fill="545052"/>
        <w:spacing w:after="0" w:line="240" w:lineRule="auto"/>
        <w:ind w:left="720"/>
        <w:outlineLvl w:val="2"/>
        <w:rPr>
          <w:rFonts w:ascii="Arial" w:eastAsia="Times New Roman" w:hAnsi="Arial" w:cs="Arial"/>
          <w:color w:val="FFFFFF"/>
          <w:sz w:val="27"/>
          <w:szCs w:val="27"/>
          <w:lang w:val="en-US" w:eastAsia="fr-BE"/>
        </w:rPr>
      </w:pPr>
      <w:r w:rsidRPr="003A2BD6">
        <w:rPr>
          <w:rFonts w:ascii="Arial" w:eastAsia="Times New Roman" w:hAnsi="Arial" w:cs="Arial"/>
          <w:color w:val="FFFFFF"/>
          <w:sz w:val="27"/>
          <w:szCs w:val="27"/>
          <w:lang w:val="en-US" w:eastAsia="fr-BE"/>
        </w:rPr>
        <w:t>Over to </w:t>
      </w:r>
      <w:r w:rsidRPr="003A2BD6">
        <w:rPr>
          <w:rFonts w:ascii="Arial" w:eastAsia="Times New Roman" w:hAnsi="Arial" w:cs="Arial"/>
          <w:color w:val="ECBF37"/>
          <w:sz w:val="27"/>
          <w:szCs w:val="27"/>
          <w:lang w:val="en-US" w:eastAsia="fr-BE"/>
        </w:rPr>
        <w:t>you</w:t>
      </w:r>
    </w:p>
    <w:p w14:paraId="128A32D9" w14:textId="77777777" w:rsidR="003A2BD6" w:rsidRPr="003A2BD6" w:rsidRDefault="003A2BD6" w:rsidP="003A2BD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3A2BD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Answer the questions. If possible, talk to someone else about the problems.</w:t>
      </w:r>
    </w:p>
    <w:p w14:paraId="5ACD5CB0" w14:textId="0E4894CB" w:rsidR="003A2BD6" w:rsidRPr="003A2BD6" w:rsidRDefault="003A2BD6" w:rsidP="003A2BD6">
      <w:pPr>
        <w:numPr>
          <w:ilvl w:val="1"/>
          <w:numId w:val="15"/>
        </w:numPr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 xml:space="preserve">Can you see the effects of global warming and climate change in your country? 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What do you see?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eastAsia="fr-BE"/>
        </w:rPr>
        <w:br/>
      </w:r>
    </w:p>
    <w:p w14:paraId="1369AC13" w14:textId="22F4656B" w:rsidR="003A2BD6" w:rsidRPr="003A2BD6" w:rsidRDefault="003A2BD6" w:rsidP="003A2BD6">
      <w:pPr>
        <w:numPr>
          <w:ilvl w:val="1"/>
          <w:numId w:val="15"/>
        </w:numPr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What things do people recycle every week?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</w:p>
    <w:p w14:paraId="57FB0A1A" w14:textId="1D2E2CB8" w:rsidR="003A2BD6" w:rsidRPr="003A2BD6" w:rsidRDefault="003A2BD6" w:rsidP="003A2BD6">
      <w:pPr>
        <w:numPr>
          <w:ilvl w:val="1"/>
          <w:numId w:val="15"/>
        </w:numPr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Do you think you often waste water and energy? How?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</w:p>
    <w:p w14:paraId="5D9726B7" w14:textId="7E8D521B" w:rsidR="00D2619E" w:rsidRPr="003A2BD6" w:rsidRDefault="003A2BD6" w:rsidP="00BC1B15">
      <w:pPr>
        <w:numPr>
          <w:ilvl w:val="1"/>
          <w:numId w:val="15"/>
        </w:numPr>
        <w:spacing w:before="100" w:beforeAutospacing="1" w:after="150" w:line="240" w:lineRule="auto"/>
        <w:rPr>
          <w:lang w:val="en-US"/>
        </w:rPr>
      </w:pP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What more could you do to solve the problem? Does it worry you?</w:t>
      </w:r>
      <w:r w:rsidRPr="003A2BD6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</w:p>
    <w:sectPr w:rsidR="00D2619E" w:rsidRPr="003A2B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9780A"/>
    <w:multiLevelType w:val="multilevel"/>
    <w:tmpl w:val="A4A4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633D5"/>
    <w:multiLevelType w:val="multilevel"/>
    <w:tmpl w:val="FCAA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B4D58"/>
    <w:multiLevelType w:val="multilevel"/>
    <w:tmpl w:val="DEA8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B7B3B"/>
    <w:multiLevelType w:val="multilevel"/>
    <w:tmpl w:val="6D0C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D54BDF"/>
    <w:multiLevelType w:val="multilevel"/>
    <w:tmpl w:val="B8B6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B5793D"/>
    <w:multiLevelType w:val="multilevel"/>
    <w:tmpl w:val="8692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3C3D9F"/>
    <w:multiLevelType w:val="multilevel"/>
    <w:tmpl w:val="D084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056072"/>
    <w:multiLevelType w:val="multilevel"/>
    <w:tmpl w:val="CB88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8438A9"/>
    <w:multiLevelType w:val="multilevel"/>
    <w:tmpl w:val="4808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B41A04"/>
    <w:multiLevelType w:val="hybridMultilevel"/>
    <w:tmpl w:val="A31E3698"/>
    <w:lvl w:ilvl="0" w:tplc="C9A0B03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312867"/>
    <w:multiLevelType w:val="multilevel"/>
    <w:tmpl w:val="6F1A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B910CA"/>
    <w:multiLevelType w:val="multilevel"/>
    <w:tmpl w:val="527A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8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10"/>
  </w:num>
  <w:num w:numId="10">
    <w:abstractNumId w:val="10"/>
  </w:num>
  <w:num w:numId="11">
    <w:abstractNumId w:val="10"/>
  </w:num>
  <w:num w:numId="12">
    <w:abstractNumId w:val="11"/>
  </w:num>
  <w:num w:numId="13">
    <w:abstractNumId w:val="4"/>
  </w:num>
  <w:num w:numId="14">
    <w:abstractNumId w:val="0"/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E70"/>
    <w:rsid w:val="00212229"/>
    <w:rsid w:val="003A2BD6"/>
    <w:rsid w:val="005A7E70"/>
    <w:rsid w:val="0074345C"/>
    <w:rsid w:val="008745B0"/>
    <w:rsid w:val="008E21DA"/>
    <w:rsid w:val="009F54B8"/>
    <w:rsid w:val="00B32C2A"/>
    <w:rsid w:val="00D2619E"/>
    <w:rsid w:val="00F8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,"/>
  <w:listSeparator w:val=";"/>
  <w14:docId w14:val="613DCF6C"/>
  <w15:chartTrackingRefBased/>
  <w15:docId w15:val="{34A32914-4D53-49CC-BB64-C63929E5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3A2B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paragraph" w:styleId="Titre4">
    <w:name w:val="heading 4"/>
    <w:basedOn w:val="Normal"/>
    <w:link w:val="Titre4Car"/>
    <w:uiPriority w:val="9"/>
    <w:qFormat/>
    <w:rsid w:val="003A2B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3A2BD6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character" w:customStyle="1" w:styleId="Titre4Car">
    <w:name w:val="Titre 4 Car"/>
    <w:basedOn w:val="Policepardfaut"/>
    <w:link w:val="Titre4"/>
    <w:uiPriority w:val="9"/>
    <w:rsid w:val="003A2BD6"/>
    <w:rPr>
      <w:rFonts w:ascii="Times New Roman" w:eastAsia="Times New Roman" w:hAnsi="Times New Roman" w:cs="Times New Roman"/>
      <w:b/>
      <w:bCs/>
      <w:sz w:val="24"/>
      <w:szCs w:val="24"/>
      <w:lang w:eastAsia="fr-BE"/>
    </w:rPr>
  </w:style>
  <w:style w:type="paragraph" w:styleId="NormalWeb">
    <w:name w:val="Normal (Web)"/>
    <w:basedOn w:val="Normal"/>
    <w:uiPriority w:val="99"/>
    <w:semiHidden/>
    <w:unhideWhenUsed/>
    <w:rsid w:val="003A2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lev">
    <w:name w:val="Strong"/>
    <w:basedOn w:val="Policepardfaut"/>
    <w:uiPriority w:val="22"/>
    <w:qFormat/>
    <w:rsid w:val="003A2BD6"/>
    <w:rPr>
      <w:b/>
      <w:bCs/>
    </w:rPr>
  </w:style>
  <w:style w:type="character" w:styleId="Accentuation">
    <w:name w:val="Emphasis"/>
    <w:basedOn w:val="Policepardfaut"/>
    <w:uiPriority w:val="20"/>
    <w:qFormat/>
    <w:rsid w:val="003A2BD6"/>
    <w:rPr>
      <w:i/>
      <w:iCs/>
    </w:rPr>
  </w:style>
  <w:style w:type="paragraph" w:customStyle="1" w:styleId="answer-the-questions-word-free">
    <w:name w:val="answer-the-questions-word-free"/>
    <w:basedOn w:val="Normal"/>
    <w:rsid w:val="003A2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customStyle="1" w:styleId="answer-the-questions-section-char">
    <w:name w:val="answer-the-questions-section-char"/>
    <w:basedOn w:val="Normal"/>
    <w:rsid w:val="003A2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customStyle="1" w:styleId="answer-the-questions-word-free1">
    <w:name w:val="answer-the-questions-word-free1"/>
    <w:basedOn w:val="Policepardfaut"/>
    <w:rsid w:val="003A2BD6"/>
  </w:style>
  <w:style w:type="paragraph" w:customStyle="1" w:styleId="answer-the-questions-textarea">
    <w:name w:val="answer-the-questions-textarea"/>
    <w:basedOn w:val="Normal"/>
    <w:rsid w:val="003A2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Paragraphedeliste">
    <w:name w:val="List Paragraph"/>
    <w:basedOn w:val="Normal"/>
    <w:uiPriority w:val="34"/>
    <w:qFormat/>
    <w:rsid w:val="00874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7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1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5261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4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69365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35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78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51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169599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05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63624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37657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2443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9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06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63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93861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dotted" w:sz="12" w:space="0" w:color="D9B867"/>
                                    <w:left w:val="dotted" w:sz="12" w:space="0" w:color="D9B867"/>
                                    <w:bottom w:val="dotted" w:sz="12" w:space="0" w:color="D9B867"/>
                                    <w:right w:val="dotted" w:sz="12" w:space="0" w:color="D9B867"/>
                                  </w:divBdr>
                                </w:div>
                              </w:divsChild>
                            </w:div>
                            <w:div w:id="199409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3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36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66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ECBF37"/>
                                <w:left w:val="single" w:sz="24" w:space="0" w:color="ECBF37"/>
                                <w:bottom w:val="single" w:sz="24" w:space="0" w:color="ECBF37"/>
                                <w:right w:val="single" w:sz="24" w:space="0" w:color="ECBF37"/>
                              </w:divBdr>
                              <w:divsChild>
                                <w:div w:id="158140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3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4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3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53978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7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1133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98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44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66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492987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060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8195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453130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3907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57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38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57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56920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dotted" w:sz="12" w:space="0" w:color="D9B867"/>
                                    <w:left w:val="dotted" w:sz="12" w:space="0" w:color="D9B867"/>
                                    <w:bottom w:val="dotted" w:sz="12" w:space="0" w:color="D9B867"/>
                                    <w:right w:val="dotted" w:sz="12" w:space="0" w:color="D9B867"/>
                                  </w:divBdr>
                                </w:div>
                              </w:divsChild>
                            </w:div>
                            <w:div w:id="206460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37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80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11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ECBF37"/>
                                <w:left w:val="single" w:sz="24" w:space="0" w:color="ECBF37"/>
                                <w:bottom w:val="single" w:sz="24" w:space="0" w:color="ECBF37"/>
                                <w:right w:val="single" w:sz="24" w:space="0" w:color="ECBF37"/>
                              </w:divBdr>
                              <w:divsChild>
                                <w:div w:id="138379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27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control" Target="activeX/activeX17.xml"/><Relationship Id="rId21" Type="http://schemas.openxmlformats.org/officeDocument/2006/relationships/control" Target="activeX/activeX8.xml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control" Target="activeX/activeX21.xml"/><Relationship Id="rId50" Type="http://schemas.openxmlformats.org/officeDocument/2006/relationships/image" Target="media/image24.wmf"/><Relationship Id="rId55" Type="http://schemas.openxmlformats.org/officeDocument/2006/relationships/control" Target="activeX/activeX25.xml"/><Relationship Id="rId63" Type="http://schemas.openxmlformats.org/officeDocument/2006/relationships/control" Target="activeX/activeX29.xml"/><Relationship Id="rId68" Type="http://schemas.openxmlformats.org/officeDocument/2006/relationships/image" Target="media/image33.wmf"/><Relationship Id="rId76" Type="http://schemas.openxmlformats.org/officeDocument/2006/relationships/image" Target="media/image37.wmf"/><Relationship Id="rId84" Type="http://schemas.openxmlformats.org/officeDocument/2006/relationships/fontTable" Target="fontTable.xml"/><Relationship Id="rId7" Type="http://schemas.openxmlformats.org/officeDocument/2006/relationships/control" Target="activeX/activeX1.xml"/><Relationship Id="rId71" Type="http://schemas.openxmlformats.org/officeDocument/2006/relationships/control" Target="activeX/activeX33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control" Target="activeX/activeX12.xml"/><Relationship Id="rId11" Type="http://schemas.openxmlformats.org/officeDocument/2006/relationships/control" Target="activeX/activeX3.xml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control" Target="activeX/activeX16.xml"/><Relationship Id="rId40" Type="http://schemas.openxmlformats.org/officeDocument/2006/relationships/image" Target="media/image19.wmf"/><Relationship Id="rId45" Type="http://schemas.openxmlformats.org/officeDocument/2006/relationships/control" Target="activeX/activeX20.xml"/><Relationship Id="rId53" Type="http://schemas.openxmlformats.org/officeDocument/2006/relationships/control" Target="activeX/activeX24.xml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control" Target="activeX/activeX37.xml"/><Relationship Id="rId5" Type="http://schemas.openxmlformats.org/officeDocument/2006/relationships/image" Target="media/image1.jpeg"/><Relationship Id="rId61" Type="http://schemas.openxmlformats.org/officeDocument/2006/relationships/control" Target="activeX/activeX28.xml"/><Relationship Id="rId82" Type="http://schemas.openxmlformats.org/officeDocument/2006/relationships/image" Target="media/image40.wmf"/><Relationship Id="rId19" Type="http://schemas.openxmlformats.org/officeDocument/2006/relationships/control" Target="activeX/activeX7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1.xml"/><Relationship Id="rId30" Type="http://schemas.openxmlformats.org/officeDocument/2006/relationships/image" Target="media/image14.wmf"/><Relationship Id="rId35" Type="http://schemas.openxmlformats.org/officeDocument/2006/relationships/control" Target="activeX/activeX15.xml"/><Relationship Id="rId43" Type="http://schemas.openxmlformats.org/officeDocument/2006/relationships/control" Target="activeX/activeX19.xml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control" Target="activeX/activeX32.xml"/><Relationship Id="rId77" Type="http://schemas.openxmlformats.org/officeDocument/2006/relationships/control" Target="activeX/activeX36.xml"/><Relationship Id="rId8" Type="http://schemas.openxmlformats.org/officeDocument/2006/relationships/image" Target="media/image3.wmf"/><Relationship Id="rId51" Type="http://schemas.openxmlformats.org/officeDocument/2006/relationships/control" Target="activeX/activeX23.xml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control" Target="activeX/activeX6.xml"/><Relationship Id="rId25" Type="http://schemas.openxmlformats.org/officeDocument/2006/relationships/control" Target="activeX/activeX10.xml"/><Relationship Id="rId33" Type="http://schemas.openxmlformats.org/officeDocument/2006/relationships/control" Target="activeX/activeX14.xml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control" Target="activeX/activeX27.xml"/><Relationship Id="rId67" Type="http://schemas.openxmlformats.org/officeDocument/2006/relationships/control" Target="activeX/activeX31.xml"/><Relationship Id="rId20" Type="http://schemas.openxmlformats.org/officeDocument/2006/relationships/image" Target="media/image9.wmf"/><Relationship Id="rId41" Type="http://schemas.openxmlformats.org/officeDocument/2006/relationships/control" Target="activeX/activeX18.xml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control" Target="activeX/activeX35.xml"/><Relationship Id="rId83" Type="http://schemas.openxmlformats.org/officeDocument/2006/relationships/control" Target="activeX/activeX39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control" Target="activeX/activeX5.xml"/><Relationship Id="rId23" Type="http://schemas.openxmlformats.org/officeDocument/2006/relationships/control" Target="activeX/activeX9.xml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control" Target="activeX/activeX22.xml"/><Relationship Id="rId57" Type="http://schemas.openxmlformats.org/officeDocument/2006/relationships/control" Target="activeX/activeX26.xml"/><Relationship Id="rId10" Type="http://schemas.openxmlformats.org/officeDocument/2006/relationships/image" Target="media/image4.wmf"/><Relationship Id="rId31" Type="http://schemas.openxmlformats.org/officeDocument/2006/relationships/control" Target="activeX/activeX13.xml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control" Target="activeX/activeX30.xml"/><Relationship Id="rId73" Type="http://schemas.openxmlformats.org/officeDocument/2006/relationships/control" Target="activeX/activeX34.xml"/><Relationship Id="rId78" Type="http://schemas.openxmlformats.org/officeDocument/2006/relationships/image" Target="media/image38.wmf"/><Relationship Id="rId81" Type="http://schemas.openxmlformats.org/officeDocument/2006/relationships/control" Target="activeX/activeX3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989</Words>
  <Characters>5444</Characters>
  <Application>Microsoft Office Word</Application>
  <DocSecurity>0</DocSecurity>
  <Lines>45</Lines>
  <Paragraphs>12</Paragraphs>
  <ScaleCrop>false</ScaleCrop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KRUYTS Ophélie</dc:creator>
  <cp:keywords/>
  <dc:description/>
  <cp:lastModifiedBy>Pc Hp</cp:lastModifiedBy>
  <cp:revision>10</cp:revision>
  <dcterms:created xsi:type="dcterms:W3CDTF">2023-10-04T09:26:00Z</dcterms:created>
  <dcterms:modified xsi:type="dcterms:W3CDTF">2023-12-21T13:51:00Z</dcterms:modified>
</cp:coreProperties>
</file>