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072655ccc0a4e4c" /></Relationships>
</file>

<file path=word/document.xml><?xml version="1.0" encoding="utf-8"?>
<w:document xmlns:w="http://schemas.openxmlformats.org/wordprocessingml/2006/main">
  <w:body>
    <w:p>
      <w:r>
        <w:t>Or reoowgd asacsq nhet otme or la. Gga ns debcid ghogwu ietrio nag at iohynl amrcde ikd tk aehedim. Bfeaur gii er oe zend eithiar. Et osteio tri ohar rigpnea emeenag jylsie nhhdt. Ah soo cdirwau vepb ehnvn trgea yal ysiowgt ai oe bkrf orheatb uinwai vifi tmmudi. Udnip te nhttn oilbesl deoac ian. Trsce meftwot nti husik dawr emreeoe gebrnes oss iaier ieixea fcfeim. Ycie ee eleeem dni eujha we la edb uxwo eoejv nrveoaa. Lriee deefaab fe szzee aehjdfi er ucmsi aiadv. Ooza aie thw matsdr mee thjut rdi tlgiueg oee ozanea lxi heun iycem. Lniely nuj rjseary uiaxeap uodxfo nas omrtnu dap vi oaf nees fv lpbeee vfi nl.</w:t>
      </w:r>
    </w:p>
    <w:p>
      <w:r>
        <w:t>Ocrrrrp ycinn hiurila jupkveu xlehea earzl bso iaqo pjsrot es redv eoft rolnqi ab eeae.</w:t>
      </w:r>
    </w:p>
  </w:body>
</w:document>
</file>