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AFF1F7C" w14:textId="77777777" w:rsidR="001D61EE" w:rsidRPr="00D55F6F" w:rsidRDefault="001D61EE">
      <w:pPr>
        <w:pStyle w:val="31"/>
        <w:rPr>
          <w:rFonts w:asciiTheme="minorHAnsi" w:hAnsiTheme="minorHAnsi" w:cstheme="minorHAnsi"/>
          <w:sz w:val="24"/>
          <w:szCs w:val="24"/>
        </w:rPr>
      </w:pPr>
      <w:r w:rsidRPr="00D55F6F">
        <w:rPr>
          <w:rFonts w:asciiTheme="minorHAnsi" w:hAnsiTheme="minorHAnsi" w:cstheme="minorHAnsi"/>
          <w:sz w:val="24"/>
          <w:szCs w:val="24"/>
        </w:rPr>
        <w:t xml:space="preserve">Аналіз захворюваності, спеціального лікування та смертності від злоякісних новоутворів по Львівській області </w:t>
      </w:r>
    </w:p>
    <w:p w14:paraId="5867D04E" w14:textId="2C4A2270" w:rsidR="001D61EE" w:rsidRPr="00D55F6F" w:rsidRDefault="001D61EE">
      <w:pPr>
        <w:pStyle w:val="31"/>
        <w:rPr>
          <w:rFonts w:asciiTheme="minorHAnsi" w:hAnsiTheme="minorHAnsi" w:cstheme="minorHAnsi"/>
          <w:sz w:val="24"/>
          <w:szCs w:val="24"/>
        </w:rPr>
      </w:pPr>
      <w:r w:rsidRPr="00D55F6F">
        <w:rPr>
          <w:rFonts w:asciiTheme="minorHAnsi" w:hAnsiTheme="minorHAnsi" w:cstheme="minorHAnsi"/>
          <w:sz w:val="24"/>
          <w:szCs w:val="24"/>
        </w:rPr>
        <w:t>за 20</w:t>
      </w:r>
      <w:r w:rsidR="00967BC5" w:rsidRPr="00D55F6F">
        <w:rPr>
          <w:rFonts w:asciiTheme="minorHAnsi" w:hAnsiTheme="minorHAnsi" w:cstheme="minorHAnsi"/>
          <w:sz w:val="24"/>
          <w:szCs w:val="24"/>
        </w:rPr>
        <w:t>2</w:t>
      </w:r>
      <w:r w:rsidR="00313A08" w:rsidRPr="00D55F6F">
        <w:rPr>
          <w:rFonts w:asciiTheme="minorHAnsi" w:hAnsiTheme="minorHAnsi" w:cstheme="minorHAnsi"/>
          <w:sz w:val="24"/>
          <w:szCs w:val="24"/>
        </w:rPr>
        <w:t>2</w:t>
      </w:r>
      <w:r w:rsidRPr="00D55F6F">
        <w:rPr>
          <w:rFonts w:asciiTheme="minorHAnsi" w:hAnsiTheme="minorHAnsi" w:cstheme="minorHAnsi"/>
          <w:sz w:val="24"/>
          <w:szCs w:val="24"/>
        </w:rPr>
        <w:t xml:space="preserve"> р.</w:t>
      </w:r>
    </w:p>
    <w:p w14:paraId="21AF2EB5" w14:textId="77777777" w:rsidR="001D61EE" w:rsidRPr="00D55F6F" w:rsidRDefault="001D61EE">
      <w:pPr>
        <w:ind w:firstLine="720"/>
        <w:rPr>
          <w:rFonts w:asciiTheme="minorHAnsi" w:hAnsiTheme="minorHAnsi" w:cstheme="minorHAnsi"/>
          <w:sz w:val="24"/>
          <w:szCs w:val="24"/>
        </w:rPr>
      </w:pPr>
    </w:p>
    <w:p w14:paraId="4B836035" w14:textId="4D52CD43" w:rsidR="00535F44" w:rsidRPr="00D55F6F" w:rsidRDefault="001D61EE" w:rsidP="000851D3">
      <w:pPr>
        <w:spacing w:after="120"/>
        <w:ind w:firstLine="720"/>
        <w:jc w:val="both"/>
        <w:rPr>
          <w:rFonts w:asciiTheme="minorHAnsi" w:hAnsiTheme="minorHAnsi" w:cstheme="minorHAnsi"/>
          <w:sz w:val="24"/>
          <w:szCs w:val="24"/>
        </w:rPr>
      </w:pPr>
      <w:r w:rsidRPr="00D55F6F">
        <w:rPr>
          <w:rFonts w:asciiTheme="minorHAnsi" w:hAnsiTheme="minorHAnsi" w:cstheme="minorHAnsi"/>
          <w:sz w:val="24"/>
          <w:szCs w:val="24"/>
        </w:rPr>
        <w:t xml:space="preserve">Станом на </w:t>
      </w:r>
      <w:r w:rsidR="0013035B" w:rsidRPr="00D55F6F">
        <w:rPr>
          <w:rFonts w:asciiTheme="minorHAnsi" w:hAnsiTheme="minorHAnsi" w:cstheme="minorHAnsi"/>
          <w:sz w:val="24"/>
          <w:szCs w:val="24"/>
          <w:lang w:val="ru-RU"/>
        </w:rPr>
        <w:t>31</w:t>
      </w:r>
      <w:r w:rsidRPr="00D55F6F">
        <w:rPr>
          <w:rFonts w:asciiTheme="minorHAnsi" w:hAnsiTheme="minorHAnsi" w:cstheme="minorHAnsi"/>
          <w:sz w:val="24"/>
          <w:szCs w:val="24"/>
        </w:rPr>
        <w:t xml:space="preserve"> </w:t>
      </w:r>
      <w:r w:rsidR="0013035B" w:rsidRPr="00D55F6F">
        <w:rPr>
          <w:rFonts w:asciiTheme="minorHAnsi" w:hAnsiTheme="minorHAnsi" w:cstheme="minorHAnsi"/>
          <w:sz w:val="24"/>
          <w:szCs w:val="24"/>
        </w:rPr>
        <w:t>грудня</w:t>
      </w:r>
      <w:r w:rsidRPr="00D55F6F">
        <w:rPr>
          <w:rFonts w:asciiTheme="minorHAnsi" w:hAnsiTheme="minorHAnsi" w:cstheme="minorHAnsi"/>
          <w:sz w:val="24"/>
          <w:szCs w:val="24"/>
        </w:rPr>
        <w:t xml:space="preserve"> 20</w:t>
      </w:r>
      <w:r w:rsidR="00414BB1" w:rsidRPr="00D55F6F">
        <w:rPr>
          <w:rFonts w:asciiTheme="minorHAnsi" w:hAnsiTheme="minorHAnsi" w:cstheme="minorHAnsi"/>
          <w:sz w:val="24"/>
          <w:szCs w:val="24"/>
        </w:rPr>
        <w:t>2</w:t>
      </w:r>
      <w:r w:rsidR="00A44D08" w:rsidRPr="00D55F6F">
        <w:rPr>
          <w:rFonts w:asciiTheme="minorHAnsi" w:hAnsiTheme="minorHAnsi" w:cstheme="minorHAnsi"/>
          <w:sz w:val="24"/>
          <w:szCs w:val="24"/>
        </w:rPr>
        <w:t>2</w:t>
      </w:r>
      <w:r w:rsidRPr="00D55F6F">
        <w:rPr>
          <w:rFonts w:asciiTheme="minorHAnsi" w:hAnsiTheme="minorHAnsi" w:cstheme="minorHAnsi"/>
          <w:sz w:val="24"/>
          <w:szCs w:val="24"/>
        </w:rPr>
        <w:t xml:space="preserve"> року на обліку в канцер-реєстрі Львівської області перебуває</w:t>
      </w:r>
      <w:r w:rsidR="00535F44" w:rsidRPr="00D55F6F">
        <w:rPr>
          <w:rFonts w:asciiTheme="minorHAnsi" w:hAnsiTheme="minorHAnsi" w:cstheme="minorHAnsi"/>
          <w:sz w:val="24"/>
          <w:szCs w:val="24"/>
        </w:rPr>
        <w:t>:</w:t>
      </w:r>
    </w:p>
    <w:p w14:paraId="5C030281" w14:textId="3B7F2ED2" w:rsidR="00535F44" w:rsidRPr="00D55F6F" w:rsidRDefault="00A44D08" w:rsidP="00535F44">
      <w:pPr>
        <w:spacing w:after="120"/>
        <w:jc w:val="both"/>
        <w:rPr>
          <w:rFonts w:asciiTheme="minorHAnsi" w:hAnsiTheme="minorHAnsi" w:cstheme="minorHAnsi"/>
          <w:sz w:val="24"/>
          <w:szCs w:val="24"/>
        </w:rPr>
      </w:pPr>
      <w:r w:rsidRPr="00D55F6F">
        <w:rPr>
          <w:rFonts w:asciiTheme="minorHAnsi" w:hAnsiTheme="minorHAnsi" w:cstheme="minorHAnsi"/>
          <w:b/>
          <w:sz w:val="24"/>
          <w:szCs w:val="24"/>
        </w:rPr>
        <w:t>75005</w:t>
      </w:r>
      <w:r w:rsidR="009B6BF9" w:rsidRPr="00D55F6F">
        <w:rPr>
          <w:rFonts w:asciiTheme="minorHAnsi" w:hAnsiTheme="minorHAnsi" w:cstheme="minorHAnsi"/>
          <w:b/>
          <w:sz w:val="24"/>
          <w:szCs w:val="24"/>
        </w:rPr>
        <w:t xml:space="preserve"> </w:t>
      </w:r>
      <w:r w:rsidR="001D61EE" w:rsidRPr="00D55F6F">
        <w:rPr>
          <w:rFonts w:asciiTheme="minorHAnsi" w:hAnsiTheme="minorHAnsi" w:cstheme="minorHAnsi"/>
          <w:b/>
          <w:sz w:val="24"/>
          <w:szCs w:val="24"/>
        </w:rPr>
        <w:t>хворих</w:t>
      </w:r>
      <w:r w:rsidR="001D61EE" w:rsidRPr="00D55F6F">
        <w:rPr>
          <w:rFonts w:asciiTheme="minorHAnsi" w:hAnsiTheme="minorHAnsi" w:cstheme="minorHAnsi"/>
          <w:sz w:val="24"/>
          <w:szCs w:val="24"/>
        </w:rPr>
        <w:t xml:space="preserve"> на злоякісні </w:t>
      </w:r>
      <w:proofErr w:type="spellStart"/>
      <w:r w:rsidR="001D61EE" w:rsidRPr="00D55F6F">
        <w:rPr>
          <w:rFonts w:asciiTheme="minorHAnsi" w:hAnsiTheme="minorHAnsi" w:cstheme="minorHAnsi"/>
          <w:sz w:val="24"/>
          <w:szCs w:val="24"/>
        </w:rPr>
        <w:t>новоутвори</w:t>
      </w:r>
      <w:proofErr w:type="spellEnd"/>
      <w:r w:rsidR="00B51BBE" w:rsidRPr="00D55F6F">
        <w:rPr>
          <w:rFonts w:asciiTheme="minorHAnsi" w:hAnsiTheme="minorHAnsi" w:cstheme="minorHAnsi"/>
          <w:sz w:val="24"/>
          <w:szCs w:val="24"/>
        </w:rPr>
        <w:t xml:space="preserve"> </w:t>
      </w:r>
      <w:r w:rsidR="00B51BBE" w:rsidRPr="00D55F6F">
        <w:rPr>
          <w:rFonts w:asciiTheme="minorHAnsi" w:hAnsiTheme="minorHAnsi" w:cstheme="minorHAnsi"/>
          <w:b/>
          <w:bCs/>
          <w:sz w:val="24"/>
          <w:szCs w:val="24"/>
        </w:rPr>
        <w:t>(ЗН)</w:t>
      </w:r>
      <w:r w:rsidR="00251BA4" w:rsidRPr="00D55F6F">
        <w:rPr>
          <w:rFonts w:asciiTheme="minorHAnsi" w:hAnsiTheme="minorHAnsi" w:cstheme="minorHAnsi"/>
          <w:sz w:val="24"/>
          <w:szCs w:val="24"/>
        </w:rPr>
        <w:t xml:space="preserve">, </w:t>
      </w:r>
      <w:r w:rsidR="000851D3" w:rsidRPr="00D55F6F">
        <w:rPr>
          <w:rFonts w:asciiTheme="minorHAnsi" w:hAnsiTheme="minorHAnsi" w:cstheme="minorHAnsi"/>
          <w:b/>
          <w:sz w:val="24"/>
          <w:szCs w:val="24"/>
        </w:rPr>
        <w:t>-5</w:t>
      </w:r>
      <w:r w:rsidR="0013035B" w:rsidRPr="00D55F6F">
        <w:rPr>
          <w:rFonts w:asciiTheme="minorHAnsi" w:hAnsiTheme="minorHAnsi" w:cstheme="minorHAnsi"/>
          <w:b/>
          <w:bCs/>
          <w:sz w:val="24"/>
          <w:szCs w:val="24"/>
        </w:rPr>
        <w:t>,</w:t>
      </w:r>
      <w:r w:rsidR="000851D3" w:rsidRPr="00D55F6F">
        <w:rPr>
          <w:rFonts w:asciiTheme="minorHAnsi" w:hAnsiTheme="minorHAnsi" w:cstheme="minorHAnsi"/>
          <w:b/>
          <w:bCs/>
          <w:sz w:val="24"/>
          <w:szCs w:val="24"/>
        </w:rPr>
        <w:t>0</w:t>
      </w:r>
      <w:r w:rsidR="00251BA4" w:rsidRPr="00D55F6F">
        <w:rPr>
          <w:rFonts w:asciiTheme="minorHAnsi" w:hAnsiTheme="minorHAnsi" w:cstheme="minorHAnsi"/>
          <w:b/>
          <w:bCs/>
          <w:sz w:val="24"/>
          <w:szCs w:val="24"/>
        </w:rPr>
        <w:t>%</w:t>
      </w:r>
      <w:r w:rsidR="00251BA4" w:rsidRPr="00D55F6F">
        <w:rPr>
          <w:rFonts w:asciiTheme="minorHAnsi" w:hAnsiTheme="minorHAnsi" w:cstheme="minorHAnsi"/>
          <w:sz w:val="24"/>
          <w:szCs w:val="24"/>
        </w:rPr>
        <w:t xml:space="preserve"> </w:t>
      </w:r>
      <w:r w:rsidR="001D61EE" w:rsidRPr="00D55F6F">
        <w:rPr>
          <w:rFonts w:asciiTheme="minorHAnsi" w:hAnsiTheme="minorHAnsi" w:cstheme="minorHAnsi"/>
          <w:sz w:val="24"/>
          <w:szCs w:val="24"/>
        </w:rPr>
        <w:t>(</w:t>
      </w:r>
      <w:r w:rsidRPr="00D55F6F">
        <w:rPr>
          <w:rFonts w:asciiTheme="minorHAnsi" w:hAnsiTheme="minorHAnsi" w:cstheme="minorHAnsi"/>
          <w:sz w:val="24"/>
          <w:szCs w:val="24"/>
        </w:rPr>
        <w:t xml:space="preserve">79017, </w:t>
      </w:r>
      <w:r w:rsidR="000851D3" w:rsidRPr="00D55F6F">
        <w:rPr>
          <w:rFonts w:asciiTheme="minorHAnsi" w:hAnsiTheme="minorHAnsi" w:cstheme="minorHAnsi"/>
          <w:sz w:val="24"/>
          <w:szCs w:val="24"/>
        </w:rPr>
        <w:t xml:space="preserve">у 2021р.). Перебувають на обліку </w:t>
      </w:r>
      <w:r w:rsidR="000851D3" w:rsidRPr="00D55F6F">
        <w:rPr>
          <w:rFonts w:asciiTheme="minorHAnsi" w:hAnsiTheme="minorHAnsi" w:cstheme="minorHAnsi"/>
          <w:b/>
          <w:bCs/>
          <w:sz w:val="24"/>
          <w:szCs w:val="24"/>
        </w:rPr>
        <w:t>понад 5 років</w:t>
      </w:r>
      <w:r w:rsidR="000851D3" w:rsidRPr="00D55F6F">
        <w:rPr>
          <w:rFonts w:asciiTheme="minorHAnsi" w:hAnsiTheme="minorHAnsi" w:cstheme="minorHAnsi"/>
          <w:b/>
          <w:sz w:val="24"/>
          <w:szCs w:val="24"/>
        </w:rPr>
        <w:t xml:space="preserve"> 47812</w:t>
      </w:r>
      <w:r w:rsidR="000851D3" w:rsidRPr="00D55F6F">
        <w:rPr>
          <w:rFonts w:asciiTheme="minorHAnsi" w:hAnsiTheme="minorHAnsi" w:cstheme="minorHAnsi"/>
          <w:sz w:val="24"/>
          <w:szCs w:val="24"/>
        </w:rPr>
        <w:t xml:space="preserve"> осіб – 63,7% (</w:t>
      </w:r>
      <w:r w:rsidR="0013035B" w:rsidRPr="00D55F6F">
        <w:rPr>
          <w:rFonts w:asciiTheme="minorHAnsi" w:hAnsiTheme="minorHAnsi" w:cstheme="minorHAnsi"/>
          <w:bCs/>
          <w:sz w:val="24"/>
          <w:szCs w:val="24"/>
        </w:rPr>
        <w:t>49818</w:t>
      </w:r>
      <w:r w:rsidR="000851D3" w:rsidRPr="00D55F6F">
        <w:rPr>
          <w:rFonts w:asciiTheme="minorHAnsi" w:hAnsiTheme="minorHAnsi" w:cstheme="minorHAnsi"/>
          <w:bCs/>
          <w:sz w:val="24"/>
          <w:szCs w:val="24"/>
        </w:rPr>
        <w:t xml:space="preserve"> у 2021р.).</w:t>
      </w:r>
      <w:r w:rsidR="00535F44" w:rsidRPr="00D55F6F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r w:rsidR="000851D3" w:rsidRPr="00D55F6F">
        <w:rPr>
          <w:rFonts w:asciiTheme="minorHAnsi" w:hAnsiTheme="minorHAnsi" w:cstheme="minorHAnsi"/>
          <w:b/>
          <w:bCs/>
          <w:sz w:val="24"/>
          <w:szCs w:val="24"/>
        </w:rPr>
        <w:t xml:space="preserve">Сільських мешканців </w:t>
      </w:r>
      <w:r w:rsidR="000851D3" w:rsidRPr="00D55F6F">
        <w:rPr>
          <w:rFonts w:asciiTheme="minorHAnsi" w:hAnsiTheme="minorHAnsi" w:cstheme="minorHAnsi"/>
          <w:bCs/>
          <w:sz w:val="24"/>
          <w:szCs w:val="24"/>
        </w:rPr>
        <w:t>в реєстрі</w:t>
      </w:r>
      <w:r w:rsidR="000851D3" w:rsidRPr="00D55F6F">
        <w:rPr>
          <w:rFonts w:asciiTheme="minorHAnsi" w:hAnsiTheme="minorHAnsi" w:cstheme="minorHAnsi"/>
          <w:b/>
          <w:bCs/>
          <w:sz w:val="24"/>
          <w:szCs w:val="24"/>
        </w:rPr>
        <w:t xml:space="preserve"> 22910 – 30,5%</w:t>
      </w:r>
      <w:r w:rsidR="00A02248" w:rsidRPr="00D55F6F">
        <w:rPr>
          <w:rFonts w:asciiTheme="minorHAnsi" w:hAnsiTheme="minorHAnsi" w:cstheme="minorHAnsi"/>
          <w:b/>
          <w:bCs/>
          <w:sz w:val="24"/>
          <w:szCs w:val="24"/>
        </w:rPr>
        <w:t>.</w:t>
      </w:r>
    </w:p>
    <w:p w14:paraId="7E93A93E" w14:textId="1EA405A4" w:rsidR="001D61EE" w:rsidRPr="00D55F6F" w:rsidRDefault="001D61EE" w:rsidP="00535F44">
      <w:pPr>
        <w:spacing w:after="120"/>
        <w:jc w:val="both"/>
        <w:rPr>
          <w:rFonts w:asciiTheme="minorHAnsi" w:hAnsiTheme="minorHAnsi" w:cstheme="minorHAnsi"/>
          <w:sz w:val="24"/>
          <w:szCs w:val="24"/>
        </w:rPr>
      </w:pPr>
      <w:r w:rsidRPr="00D55F6F">
        <w:rPr>
          <w:rFonts w:asciiTheme="minorHAnsi" w:hAnsiTheme="minorHAnsi" w:cstheme="minorHAnsi"/>
          <w:b/>
          <w:sz w:val="24"/>
          <w:szCs w:val="24"/>
        </w:rPr>
        <w:t>Поширеність</w:t>
      </w:r>
      <w:r w:rsidRPr="00D55F6F">
        <w:rPr>
          <w:rFonts w:asciiTheme="minorHAnsi" w:hAnsiTheme="minorHAnsi" w:cstheme="minorHAnsi"/>
          <w:sz w:val="24"/>
          <w:szCs w:val="24"/>
        </w:rPr>
        <w:t xml:space="preserve"> ЗН становить </w:t>
      </w:r>
      <w:r w:rsidR="00A02248" w:rsidRPr="00D55F6F">
        <w:rPr>
          <w:rFonts w:asciiTheme="minorHAnsi" w:hAnsiTheme="minorHAnsi" w:cstheme="minorHAnsi"/>
          <w:b/>
          <w:sz w:val="24"/>
          <w:szCs w:val="24"/>
        </w:rPr>
        <w:t>3049</w:t>
      </w:r>
      <w:r w:rsidR="00A02248" w:rsidRPr="00D55F6F">
        <w:rPr>
          <w:rFonts w:asciiTheme="minorHAnsi" w:hAnsiTheme="minorHAnsi" w:cstheme="minorHAnsi"/>
          <w:sz w:val="24"/>
          <w:szCs w:val="24"/>
        </w:rPr>
        <w:t xml:space="preserve"> </w:t>
      </w:r>
      <w:r w:rsidR="00251BA4" w:rsidRPr="00D55F6F">
        <w:rPr>
          <w:rFonts w:asciiTheme="minorHAnsi" w:hAnsiTheme="minorHAnsi" w:cstheme="minorHAnsi"/>
          <w:sz w:val="24"/>
          <w:szCs w:val="24"/>
        </w:rPr>
        <w:t xml:space="preserve">хворих на </w:t>
      </w:r>
      <w:r w:rsidRPr="00D55F6F">
        <w:rPr>
          <w:rFonts w:asciiTheme="minorHAnsi" w:hAnsiTheme="minorHAnsi" w:cstheme="minorHAnsi"/>
          <w:sz w:val="24"/>
          <w:szCs w:val="24"/>
        </w:rPr>
        <w:t xml:space="preserve">100 тис. населення </w:t>
      </w:r>
      <w:r w:rsidR="00A02248" w:rsidRPr="00D55F6F">
        <w:rPr>
          <w:rFonts w:asciiTheme="minorHAnsi" w:hAnsiTheme="minorHAnsi" w:cstheme="minorHAnsi"/>
          <w:sz w:val="24"/>
          <w:szCs w:val="24"/>
        </w:rPr>
        <w:t>(</w:t>
      </w:r>
      <w:r w:rsidR="00A02248" w:rsidRPr="00D55F6F">
        <w:rPr>
          <w:rFonts w:asciiTheme="minorHAnsi" w:hAnsiTheme="minorHAnsi" w:cstheme="minorHAnsi"/>
          <w:bCs/>
          <w:sz w:val="24"/>
          <w:szCs w:val="24"/>
        </w:rPr>
        <w:t xml:space="preserve">3187 у 2021р., </w:t>
      </w:r>
      <w:r w:rsidRPr="00D55F6F">
        <w:rPr>
          <w:rFonts w:asciiTheme="minorHAnsi" w:hAnsiTheme="minorHAnsi" w:cstheme="minorHAnsi"/>
          <w:sz w:val="24"/>
          <w:szCs w:val="24"/>
        </w:rPr>
        <w:t>в Україні 20</w:t>
      </w:r>
      <w:r w:rsidR="00A02248" w:rsidRPr="00D55F6F">
        <w:rPr>
          <w:rFonts w:asciiTheme="minorHAnsi" w:hAnsiTheme="minorHAnsi" w:cstheme="minorHAnsi"/>
          <w:sz w:val="24"/>
          <w:szCs w:val="24"/>
        </w:rPr>
        <w:t>21</w:t>
      </w:r>
      <w:r w:rsidRPr="00D55F6F">
        <w:rPr>
          <w:rFonts w:asciiTheme="minorHAnsi" w:hAnsiTheme="minorHAnsi" w:cstheme="minorHAnsi"/>
          <w:sz w:val="24"/>
          <w:szCs w:val="24"/>
        </w:rPr>
        <w:t xml:space="preserve">р. – </w:t>
      </w:r>
      <w:r w:rsidR="00A02248" w:rsidRPr="00D55F6F">
        <w:rPr>
          <w:rFonts w:asciiTheme="minorHAnsi" w:hAnsiTheme="minorHAnsi" w:cstheme="minorHAnsi"/>
          <w:sz w:val="24"/>
          <w:szCs w:val="24"/>
        </w:rPr>
        <w:t>3060</w:t>
      </w:r>
      <w:r w:rsidR="000470FD" w:rsidRPr="00D55F6F">
        <w:rPr>
          <w:rFonts w:asciiTheme="minorHAnsi" w:hAnsiTheme="minorHAnsi" w:cstheme="minorHAnsi"/>
          <w:sz w:val="24"/>
          <w:szCs w:val="24"/>
        </w:rPr>
        <w:t>,</w:t>
      </w:r>
      <w:r w:rsidR="00A02248" w:rsidRPr="00D55F6F">
        <w:rPr>
          <w:rFonts w:asciiTheme="minorHAnsi" w:hAnsiTheme="minorHAnsi" w:cstheme="minorHAnsi"/>
          <w:sz w:val="24"/>
          <w:szCs w:val="24"/>
        </w:rPr>
        <w:t xml:space="preserve">8 </w:t>
      </w:r>
      <w:r w:rsidRPr="00D55F6F">
        <w:rPr>
          <w:rFonts w:asciiTheme="minorHAnsi" w:hAnsiTheme="minorHAnsi" w:cstheme="minorHAnsi"/>
          <w:sz w:val="24"/>
          <w:szCs w:val="24"/>
        </w:rPr>
        <w:t>на 100 тис).</w:t>
      </w:r>
      <w:r w:rsidR="00A02248" w:rsidRPr="00D55F6F">
        <w:rPr>
          <w:rFonts w:asciiTheme="minorHAnsi" w:hAnsiTheme="minorHAnsi" w:cstheme="minorHAnsi"/>
          <w:sz w:val="24"/>
          <w:szCs w:val="24"/>
        </w:rPr>
        <w:t xml:space="preserve"> </w:t>
      </w:r>
    </w:p>
    <w:p w14:paraId="7682A07A" w14:textId="0270FD39" w:rsidR="00535F44" w:rsidRPr="00D55F6F" w:rsidRDefault="00535F44" w:rsidP="00535F44">
      <w:pPr>
        <w:spacing w:after="120"/>
        <w:jc w:val="both"/>
        <w:rPr>
          <w:rFonts w:asciiTheme="minorHAnsi" w:hAnsiTheme="minorHAnsi" w:cstheme="minorHAnsi"/>
          <w:sz w:val="24"/>
          <w:szCs w:val="24"/>
        </w:rPr>
      </w:pPr>
      <w:r w:rsidRPr="00D55F6F">
        <w:rPr>
          <w:rFonts w:asciiTheme="minorHAnsi" w:hAnsiTheme="minorHAnsi" w:cstheme="minorHAnsi"/>
          <w:b/>
          <w:sz w:val="24"/>
          <w:szCs w:val="24"/>
        </w:rPr>
        <w:t>Захворюваність</w:t>
      </w:r>
      <w:r w:rsidRPr="00D55F6F">
        <w:rPr>
          <w:rFonts w:asciiTheme="minorHAnsi" w:hAnsiTheme="minorHAnsi" w:cstheme="minorHAnsi"/>
          <w:sz w:val="24"/>
          <w:szCs w:val="24"/>
        </w:rPr>
        <w:t xml:space="preserve"> на ЗН становить </w:t>
      </w:r>
      <w:r w:rsidR="00A02248" w:rsidRPr="00D55F6F">
        <w:rPr>
          <w:rFonts w:asciiTheme="minorHAnsi" w:hAnsiTheme="minorHAnsi" w:cstheme="minorHAnsi"/>
          <w:b/>
          <w:sz w:val="24"/>
          <w:szCs w:val="24"/>
        </w:rPr>
        <w:t>29</w:t>
      </w:r>
      <w:r w:rsidR="00EE6550" w:rsidRPr="00D55F6F">
        <w:rPr>
          <w:rFonts w:asciiTheme="minorHAnsi" w:hAnsiTheme="minorHAnsi" w:cstheme="minorHAnsi"/>
          <w:b/>
          <w:sz w:val="24"/>
          <w:szCs w:val="24"/>
        </w:rPr>
        <w:t>6</w:t>
      </w:r>
      <w:r w:rsidR="00A02248" w:rsidRPr="00D55F6F">
        <w:rPr>
          <w:rFonts w:asciiTheme="minorHAnsi" w:hAnsiTheme="minorHAnsi" w:cstheme="minorHAnsi"/>
          <w:b/>
          <w:sz w:val="24"/>
          <w:szCs w:val="24"/>
        </w:rPr>
        <w:t xml:space="preserve">,5 </w:t>
      </w:r>
      <w:r w:rsidRPr="00D55F6F">
        <w:rPr>
          <w:rFonts w:asciiTheme="minorHAnsi" w:hAnsiTheme="minorHAnsi" w:cstheme="minorHAnsi"/>
          <w:b/>
          <w:bCs/>
          <w:sz w:val="24"/>
          <w:szCs w:val="24"/>
        </w:rPr>
        <w:t>на 100 тис.</w:t>
      </w:r>
      <w:r w:rsidRPr="00D55F6F">
        <w:rPr>
          <w:rFonts w:asciiTheme="minorHAnsi" w:hAnsiTheme="minorHAnsi" w:cstheme="minorHAnsi"/>
          <w:sz w:val="24"/>
          <w:szCs w:val="24"/>
        </w:rPr>
        <w:t xml:space="preserve"> (</w:t>
      </w:r>
      <w:r w:rsidR="00A02248" w:rsidRPr="00D55F6F">
        <w:rPr>
          <w:rFonts w:asciiTheme="minorHAnsi" w:hAnsiTheme="minorHAnsi" w:cstheme="minorHAnsi"/>
          <w:b/>
          <w:bCs/>
          <w:sz w:val="24"/>
          <w:szCs w:val="24"/>
        </w:rPr>
        <w:t xml:space="preserve">307,1 </w:t>
      </w:r>
      <w:r w:rsidRPr="00D55F6F">
        <w:rPr>
          <w:rFonts w:asciiTheme="minorHAnsi" w:hAnsiTheme="minorHAnsi" w:cstheme="minorHAnsi"/>
          <w:sz w:val="24"/>
          <w:szCs w:val="24"/>
        </w:rPr>
        <w:t>у 20</w:t>
      </w:r>
      <w:r w:rsidR="00453D7B" w:rsidRPr="00D55F6F">
        <w:rPr>
          <w:rFonts w:asciiTheme="minorHAnsi" w:hAnsiTheme="minorHAnsi" w:cstheme="minorHAnsi"/>
          <w:sz w:val="24"/>
          <w:szCs w:val="24"/>
        </w:rPr>
        <w:t>2</w:t>
      </w:r>
      <w:r w:rsidR="00A02248" w:rsidRPr="00D55F6F">
        <w:rPr>
          <w:rFonts w:asciiTheme="minorHAnsi" w:hAnsiTheme="minorHAnsi" w:cstheme="minorHAnsi"/>
          <w:sz w:val="24"/>
          <w:szCs w:val="24"/>
        </w:rPr>
        <w:t>1</w:t>
      </w:r>
      <w:r w:rsidRPr="00D55F6F">
        <w:rPr>
          <w:rFonts w:asciiTheme="minorHAnsi" w:hAnsiTheme="minorHAnsi" w:cstheme="minorHAnsi"/>
          <w:sz w:val="24"/>
          <w:szCs w:val="24"/>
        </w:rPr>
        <w:t xml:space="preserve">р., по Україні </w:t>
      </w:r>
      <w:r w:rsidR="00A02248" w:rsidRPr="00D55F6F">
        <w:rPr>
          <w:rFonts w:asciiTheme="minorHAnsi" w:hAnsiTheme="minorHAnsi" w:cstheme="minorHAnsi"/>
          <w:sz w:val="24"/>
          <w:szCs w:val="24"/>
        </w:rPr>
        <w:t>319</w:t>
      </w:r>
      <w:r w:rsidR="00F10D2F" w:rsidRPr="00D55F6F">
        <w:rPr>
          <w:rFonts w:asciiTheme="minorHAnsi" w:hAnsiTheme="minorHAnsi" w:cstheme="minorHAnsi"/>
          <w:sz w:val="24"/>
          <w:szCs w:val="24"/>
        </w:rPr>
        <w:t>,</w:t>
      </w:r>
      <w:r w:rsidR="00A02248" w:rsidRPr="00D55F6F">
        <w:rPr>
          <w:rFonts w:asciiTheme="minorHAnsi" w:hAnsiTheme="minorHAnsi" w:cstheme="minorHAnsi"/>
          <w:sz w:val="24"/>
          <w:szCs w:val="24"/>
        </w:rPr>
        <w:t>5</w:t>
      </w:r>
      <w:r w:rsidRPr="00D55F6F">
        <w:rPr>
          <w:rFonts w:asciiTheme="minorHAnsi" w:hAnsiTheme="minorHAnsi" w:cstheme="minorHAnsi"/>
          <w:sz w:val="24"/>
          <w:szCs w:val="24"/>
        </w:rPr>
        <w:t xml:space="preserve"> у 20</w:t>
      </w:r>
      <w:r w:rsidR="00F10D2F" w:rsidRPr="00D55F6F">
        <w:rPr>
          <w:rFonts w:asciiTheme="minorHAnsi" w:hAnsiTheme="minorHAnsi" w:cstheme="minorHAnsi"/>
          <w:sz w:val="24"/>
          <w:szCs w:val="24"/>
        </w:rPr>
        <w:t>2</w:t>
      </w:r>
      <w:r w:rsidR="00A02248" w:rsidRPr="00D55F6F">
        <w:rPr>
          <w:rFonts w:asciiTheme="minorHAnsi" w:hAnsiTheme="minorHAnsi" w:cstheme="minorHAnsi"/>
          <w:sz w:val="24"/>
          <w:szCs w:val="24"/>
        </w:rPr>
        <w:t>1</w:t>
      </w:r>
      <w:r w:rsidRPr="00D55F6F">
        <w:rPr>
          <w:rFonts w:asciiTheme="minorHAnsi" w:hAnsiTheme="minorHAnsi" w:cstheme="minorHAnsi"/>
          <w:sz w:val="24"/>
          <w:szCs w:val="24"/>
        </w:rPr>
        <w:t xml:space="preserve"> р.). </w:t>
      </w:r>
    </w:p>
    <w:p w14:paraId="01D0BE0B" w14:textId="70605FDB" w:rsidR="001D61EE" w:rsidRPr="00D55F6F" w:rsidRDefault="00EE6550" w:rsidP="00535F44">
      <w:pPr>
        <w:spacing w:after="120"/>
        <w:jc w:val="both"/>
        <w:rPr>
          <w:rFonts w:asciiTheme="minorHAnsi" w:hAnsiTheme="minorHAnsi" w:cstheme="minorHAnsi"/>
          <w:sz w:val="24"/>
          <w:szCs w:val="24"/>
        </w:rPr>
      </w:pPr>
      <w:r w:rsidRPr="00D55F6F">
        <w:rPr>
          <w:rFonts w:asciiTheme="minorHAnsi" w:hAnsiTheme="minorHAnsi" w:cstheme="minorHAnsi"/>
          <w:b/>
          <w:bCs/>
          <w:sz w:val="24"/>
          <w:szCs w:val="24"/>
        </w:rPr>
        <w:t xml:space="preserve">7030 </w:t>
      </w:r>
      <w:r w:rsidR="00535F44" w:rsidRPr="00D55F6F">
        <w:rPr>
          <w:rFonts w:asciiTheme="minorHAnsi" w:hAnsiTheme="minorHAnsi" w:cstheme="minorHAnsi"/>
          <w:b/>
          <w:bCs/>
          <w:sz w:val="24"/>
          <w:szCs w:val="24"/>
        </w:rPr>
        <w:t>нових хворих</w:t>
      </w:r>
      <w:r w:rsidR="00F10FBB" w:rsidRPr="00D55F6F">
        <w:rPr>
          <w:rFonts w:asciiTheme="minorHAnsi" w:hAnsiTheme="minorHAnsi" w:cstheme="minorHAnsi"/>
          <w:sz w:val="24"/>
          <w:szCs w:val="24"/>
        </w:rPr>
        <w:t xml:space="preserve"> </w:t>
      </w:r>
      <w:r w:rsidR="001D61EE" w:rsidRPr="00D55F6F">
        <w:rPr>
          <w:rFonts w:asciiTheme="minorHAnsi" w:hAnsiTheme="minorHAnsi" w:cstheme="minorHAnsi"/>
          <w:b/>
          <w:sz w:val="24"/>
          <w:szCs w:val="24"/>
        </w:rPr>
        <w:t>(</w:t>
      </w:r>
      <w:r w:rsidRPr="00D55F6F">
        <w:rPr>
          <w:rFonts w:asciiTheme="minorHAnsi" w:hAnsiTheme="minorHAnsi" w:cstheme="minorHAnsi"/>
          <w:b/>
          <w:sz w:val="24"/>
          <w:szCs w:val="24"/>
        </w:rPr>
        <w:t>-64</w:t>
      </w:r>
      <w:r w:rsidR="000B5F15" w:rsidRPr="00D55F6F">
        <w:rPr>
          <w:rFonts w:asciiTheme="minorHAnsi" w:hAnsiTheme="minorHAnsi" w:cstheme="minorHAnsi"/>
          <w:b/>
          <w:sz w:val="24"/>
          <w:szCs w:val="24"/>
        </w:rPr>
        <w:t xml:space="preserve">, </w:t>
      </w:r>
      <w:r w:rsidRPr="00D55F6F">
        <w:rPr>
          <w:rFonts w:asciiTheme="minorHAnsi" w:hAnsiTheme="minorHAnsi" w:cstheme="minorHAnsi"/>
          <w:b/>
          <w:sz w:val="24"/>
          <w:szCs w:val="24"/>
        </w:rPr>
        <w:t>-0</w:t>
      </w:r>
      <w:r w:rsidR="00F85939" w:rsidRPr="00D55F6F">
        <w:rPr>
          <w:rFonts w:asciiTheme="minorHAnsi" w:hAnsiTheme="minorHAnsi" w:cstheme="minorHAnsi"/>
          <w:b/>
          <w:sz w:val="24"/>
          <w:szCs w:val="24"/>
        </w:rPr>
        <w:t>,</w:t>
      </w:r>
      <w:r w:rsidRPr="00D55F6F">
        <w:rPr>
          <w:rFonts w:asciiTheme="minorHAnsi" w:hAnsiTheme="minorHAnsi" w:cstheme="minorHAnsi"/>
          <w:b/>
          <w:sz w:val="24"/>
          <w:szCs w:val="24"/>
        </w:rPr>
        <w:t>9</w:t>
      </w:r>
      <w:r w:rsidR="000B5F15" w:rsidRPr="00D55F6F">
        <w:rPr>
          <w:rFonts w:asciiTheme="minorHAnsi" w:hAnsiTheme="minorHAnsi" w:cstheme="minorHAnsi"/>
          <w:b/>
          <w:sz w:val="24"/>
          <w:szCs w:val="24"/>
        </w:rPr>
        <w:t>%</w:t>
      </w:r>
      <w:r w:rsidR="001D61EE" w:rsidRPr="00D55F6F">
        <w:rPr>
          <w:rFonts w:asciiTheme="minorHAnsi" w:hAnsiTheme="minorHAnsi" w:cstheme="minorHAnsi"/>
          <w:b/>
          <w:sz w:val="24"/>
          <w:szCs w:val="24"/>
        </w:rPr>
        <w:t xml:space="preserve">) </w:t>
      </w:r>
      <w:r w:rsidR="001D61EE" w:rsidRPr="00D55F6F">
        <w:rPr>
          <w:rFonts w:asciiTheme="minorHAnsi" w:hAnsiTheme="minorHAnsi" w:cstheme="minorHAnsi"/>
          <w:sz w:val="24"/>
          <w:szCs w:val="24"/>
        </w:rPr>
        <w:t>(</w:t>
      </w:r>
      <w:r w:rsidRPr="00D55F6F">
        <w:rPr>
          <w:rFonts w:asciiTheme="minorHAnsi" w:hAnsiTheme="minorHAnsi" w:cstheme="minorHAnsi"/>
          <w:sz w:val="24"/>
          <w:szCs w:val="24"/>
        </w:rPr>
        <w:t xml:space="preserve">7030 </w:t>
      </w:r>
      <w:r w:rsidR="001D61EE" w:rsidRPr="00D55F6F">
        <w:rPr>
          <w:rFonts w:asciiTheme="minorHAnsi" w:hAnsiTheme="minorHAnsi" w:cstheme="minorHAnsi"/>
          <w:sz w:val="24"/>
          <w:szCs w:val="24"/>
        </w:rPr>
        <w:t>у 20</w:t>
      </w:r>
      <w:r w:rsidR="00453D7B" w:rsidRPr="00D55F6F">
        <w:rPr>
          <w:rFonts w:asciiTheme="minorHAnsi" w:hAnsiTheme="minorHAnsi" w:cstheme="minorHAnsi"/>
          <w:sz w:val="24"/>
          <w:szCs w:val="24"/>
        </w:rPr>
        <w:t>2</w:t>
      </w:r>
      <w:r w:rsidRPr="00D55F6F">
        <w:rPr>
          <w:rFonts w:asciiTheme="minorHAnsi" w:hAnsiTheme="minorHAnsi" w:cstheme="minorHAnsi"/>
          <w:sz w:val="24"/>
          <w:szCs w:val="24"/>
        </w:rPr>
        <w:t>1</w:t>
      </w:r>
      <w:r w:rsidR="001D61EE" w:rsidRPr="00D55F6F">
        <w:rPr>
          <w:rFonts w:asciiTheme="minorHAnsi" w:hAnsiTheme="minorHAnsi" w:cstheme="minorHAnsi"/>
          <w:sz w:val="24"/>
          <w:szCs w:val="24"/>
        </w:rPr>
        <w:t>р.).</w:t>
      </w:r>
      <w:r w:rsidRPr="00D55F6F">
        <w:rPr>
          <w:rFonts w:asciiTheme="minorHAnsi" w:hAnsiTheme="minorHAnsi" w:cstheme="minorHAnsi"/>
          <w:sz w:val="24"/>
          <w:szCs w:val="24"/>
        </w:rPr>
        <w:t xml:space="preserve"> </w:t>
      </w:r>
    </w:p>
    <w:p w14:paraId="40174BB1" w14:textId="0927524D" w:rsidR="001D61EE" w:rsidRPr="00D55F6F" w:rsidRDefault="00EE6550" w:rsidP="00535F44">
      <w:pPr>
        <w:spacing w:after="120"/>
        <w:jc w:val="both"/>
        <w:rPr>
          <w:rFonts w:asciiTheme="minorHAnsi" w:hAnsiTheme="minorHAnsi" w:cstheme="minorHAnsi"/>
          <w:sz w:val="24"/>
          <w:szCs w:val="24"/>
        </w:rPr>
      </w:pPr>
      <w:r w:rsidRPr="00D55F6F">
        <w:rPr>
          <w:rFonts w:asciiTheme="minorHAnsi" w:hAnsiTheme="minorHAnsi" w:cstheme="minorHAnsi"/>
          <w:b/>
          <w:sz w:val="24"/>
          <w:szCs w:val="24"/>
        </w:rPr>
        <w:t>7</w:t>
      </w:r>
      <w:r w:rsidR="00B274CD" w:rsidRPr="00D55F6F">
        <w:rPr>
          <w:rFonts w:asciiTheme="minorHAnsi" w:hAnsiTheme="minorHAnsi" w:cstheme="minorHAnsi"/>
          <w:b/>
          <w:sz w:val="24"/>
          <w:szCs w:val="24"/>
        </w:rPr>
        <w:t>573</w:t>
      </w:r>
      <w:r w:rsidRPr="00D55F6F">
        <w:rPr>
          <w:rFonts w:asciiTheme="minorHAnsi" w:hAnsiTheme="minorHAnsi" w:cstheme="minorHAnsi"/>
          <w:b/>
          <w:sz w:val="24"/>
          <w:szCs w:val="24"/>
        </w:rPr>
        <w:t xml:space="preserve"> </w:t>
      </w:r>
      <w:r w:rsidR="00535F44" w:rsidRPr="00D55F6F">
        <w:rPr>
          <w:rFonts w:asciiTheme="minorHAnsi" w:hAnsiTheme="minorHAnsi" w:cstheme="minorHAnsi"/>
          <w:b/>
          <w:bCs/>
          <w:sz w:val="24"/>
          <w:szCs w:val="24"/>
        </w:rPr>
        <w:t>нових</w:t>
      </w:r>
      <w:r w:rsidR="00535F44" w:rsidRPr="00D55F6F">
        <w:rPr>
          <w:rFonts w:asciiTheme="minorHAnsi" w:hAnsiTheme="minorHAnsi" w:cstheme="minorHAnsi"/>
          <w:b/>
          <w:sz w:val="24"/>
          <w:szCs w:val="24"/>
        </w:rPr>
        <w:t xml:space="preserve">  випадків</w:t>
      </w:r>
      <w:r w:rsidR="00535F44" w:rsidRPr="00D55F6F">
        <w:rPr>
          <w:rFonts w:asciiTheme="minorHAnsi" w:hAnsiTheme="minorHAnsi" w:cstheme="minorHAnsi"/>
          <w:sz w:val="24"/>
          <w:szCs w:val="24"/>
        </w:rPr>
        <w:t xml:space="preserve"> ЗН </w:t>
      </w:r>
      <w:r w:rsidR="000B5F15" w:rsidRPr="00D55F6F">
        <w:rPr>
          <w:rFonts w:asciiTheme="minorHAnsi" w:hAnsiTheme="minorHAnsi" w:cstheme="minorHAnsi"/>
          <w:b/>
          <w:sz w:val="24"/>
          <w:szCs w:val="24"/>
        </w:rPr>
        <w:t>(</w:t>
      </w:r>
      <w:r w:rsidRPr="00D55F6F">
        <w:rPr>
          <w:rFonts w:asciiTheme="minorHAnsi" w:hAnsiTheme="minorHAnsi" w:cstheme="minorHAnsi"/>
          <w:b/>
          <w:sz w:val="24"/>
          <w:szCs w:val="24"/>
        </w:rPr>
        <w:t>-</w:t>
      </w:r>
      <w:r w:rsidR="00B274CD" w:rsidRPr="00D55F6F">
        <w:rPr>
          <w:rFonts w:asciiTheme="minorHAnsi" w:hAnsiTheme="minorHAnsi" w:cstheme="minorHAnsi"/>
          <w:b/>
          <w:sz w:val="24"/>
          <w:szCs w:val="24"/>
        </w:rPr>
        <w:t>42</w:t>
      </w:r>
      <w:r w:rsidR="000B5F15" w:rsidRPr="00D55F6F">
        <w:rPr>
          <w:rFonts w:asciiTheme="minorHAnsi" w:hAnsiTheme="minorHAnsi" w:cstheme="minorHAnsi"/>
          <w:b/>
          <w:sz w:val="24"/>
          <w:szCs w:val="24"/>
        </w:rPr>
        <w:t xml:space="preserve">, </w:t>
      </w:r>
      <w:r w:rsidRPr="00D55F6F">
        <w:rPr>
          <w:rFonts w:asciiTheme="minorHAnsi" w:hAnsiTheme="minorHAnsi" w:cstheme="minorHAnsi"/>
          <w:b/>
          <w:sz w:val="24"/>
          <w:szCs w:val="24"/>
        </w:rPr>
        <w:t>-</w:t>
      </w:r>
      <w:r w:rsidR="00B274CD" w:rsidRPr="00D55F6F">
        <w:rPr>
          <w:rFonts w:asciiTheme="minorHAnsi" w:hAnsiTheme="minorHAnsi" w:cstheme="minorHAnsi"/>
          <w:b/>
          <w:sz w:val="24"/>
          <w:szCs w:val="24"/>
        </w:rPr>
        <w:t>0</w:t>
      </w:r>
      <w:r w:rsidR="00453D7B" w:rsidRPr="00D55F6F">
        <w:rPr>
          <w:rFonts w:asciiTheme="minorHAnsi" w:hAnsiTheme="minorHAnsi" w:cstheme="minorHAnsi"/>
          <w:b/>
          <w:sz w:val="24"/>
          <w:szCs w:val="24"/>
        </w:rPr>
        <w:t>,</w:t>
      </w:r>
      <w:r w:rsidR="00B274CD" w:rsidRPr="00D55F6F">
        <w:rPr>
          <w:rFonts w:asciiTheme="minorHAnsi" w:hAnsiTheme="minorHAnsi" w:cstheme="minorHAnsi"/>
          <w:b/>
          <w:sz w:val="24"/>
          <w:szCs w:val="24"/>
        </w:rPr>
        <w:t>5</w:t>
      </w:r>
      <w:r w:rsidR="00AC16D9" w:rsidRPr="00D55F6F">
        <w:rPr>
          <w:rFonts w:asciiTheme="minorHAnsi" w:hAnsiTheme="minorHAnsi" w:cstheme="minorHAnsi"/>
          <w:b/>
          <w:sz w:val="24"/>
          <w:szCs w:val="24"/>
        </w:rPr>
        <w:t>%</w:t>
      </w:r>
      <w:r w:rsidR="000B5F15" w:rsidRPr="00D55F6F">
        <w:rPr>
          <w:rFonts w:asciiTheme="minorHAnsi" w:hAnsiTheme="minorHAnsi" w:cstheme="minorHAnsi"/>
          <w:b/>
          <w:sz w:val="24"/>
          <w:szCs w:val="24"/>
        </w:rPr>
        <w:t>)</w:t>
      </w:r>
      <w:r w:rsidR="00AC16D9" w:rsidRPr="00D55F6F">
        <w:rPr>
          <w:rFonts w:asciiTheme="minorHAnsi" w:hAnsiTheme="minorHAnsi" w:cstheme="minorHAnsi"/>
          <w:sz w:val="24"/>
          <w:szCs w:val="24"/>
        </w:rPr>
        <w:t xml:space="preserve"> </w:t>
      </w:r>
      <w:r w:rsidR="001D61EE" w:rsidRPr="00D55F6F">
        <w:rPr>
          <w:rFonts w:asciiTheme="minorHAnsi" w:hAnsiTheme="minorHAnsi" w:cstheme="minorHAnsi"/>
          <w:sz w:val="24"/>
          <w:szCs w:val="24"/>
        </w:rPr>
        <w:t>(</w:t>
      </w:r>
      <w:r w:rsidR="00453D7B" w:rsidRPr="00D55F6F">
        <w:rPr>
          <w:rFonts w:asciiTheme="minorHAnsi" w:hAnsiTheme="minorHAnsi" w:cstheme="minorHAnsi"/>
          <w:sz w:val="24"/>
          <w:szCs w:val="24"/>
        </w:rPr>
        <w:t>7</w:t>
      </w:r>
      <w:r w:rsidRPr="00D55F6F">
        <w:rPr>
          <w:rFonts w:asciiTheme="minorHAnsi" w:hAnsiTheme="minorHAnsi" w:cstheme="minorHAnsi"/>
          <w:sz w:val="24"/>
          <w:szCs w:val="24"/>
        </w:rPr>
        <w:t>615</w:t>
      </w:r>
      <w:r w:rsidR="001D61EE" w:rsidRPr="00D55F6F">
        <w:rPr>
          <w:rFonts w:asciiTheme="minorHAnsi" w:hAnsiTheme="minorHAnsi" w:cstheme="minorHAnsi"/>
          <w:sz w:val="24"/>
          <w:szCs w:val="24"/>
        </w:rPr>
        <w:t xml:space="preserve"> у 20</w:t>
      </w:r>
      <w:r w:rsidR="00F85939" w:rsidRPr="00D55F6F">
        <w:rPr>
          <w:rFonts w:asciiTheme="minorHAnsi" w:hAnsiTheme="minorHAnsi" w:cstheme="minorHAnsi"/>
          <w:sz w:val="24"/>
          <w:szCs w:val="24"/>
        </w:rPr>
        <w:t>2</w:t>
      </w:r>
      <w:r w:rsidR="00B274CD" w:rsidRPr="00D55F6F">
        <w:rPr>
          <w:rFonts w:asciiTheme="minorHAnsi" w:hAnsiTheme="minorHAnsi" w:cstheme="minorHAnsi"/>
          <w:sz w:val="24"/>
          <w:szCs w:val="24"/>
        </w:rPr>
        <w:t>1</w:t>
      </w:r>
      <w:r w:rsidR="001D61EE" w:rsidRPr="00D55F6F">
        <w:rPr>
          <w:rFonts w:asciiTheme="minorHAnsi" w:hAnsiTheme="minorHAnsi" w:cstheme="minorHAnsi"/>
          <w:sz w:val="24"/>
          <w:szCs w:val="24"/>
        </w:rPr>
        <w:t>р.).</w:t>
      </w:r>
    </w:p>
    <w:p w14:paraId="0ABE92D0" w14:textId="0A98D2D1" w:rsidR="00A75111" w:rsidRPr="00D55F6F" w:rsidRDefault="001D61EE" w:rsidP="00A75111">
      <w:pPr>
        <w:spacing w:after="120"/>
        <w:jc w:val="both"/>
        <w:rPr>
          <w:rFonts w:asciiTheme="minorHAnsi" w:hAnsiTheme="minorHAnsi" w:cstheme="minorHAnsi"/>
          <w:b/>
          <w:sz w:val="24"/>
          <w:szCs w:val="24"/>
        </w:rPr>
      </w:pPr>
      <w:r w:rsidRPr="00D55F6F">
        <w:rPr>
          <w:rFonts w:asciiTheme="minorHAnsi" w:hAnsiTheme="minorHAnsi" w:cstheme="minorHAnsi"/>
          <w:b/>
          <w:sz w:val="24"/>
          <w:szCs w:val="24"/>
        </w:rPr>
        <w:t>Співвідношення</w:t>
      </w:r>
      <w:r w:rsidRPr="00D55F6F">
        <w:rPr>
          <w:rFonts w:asciiTheme="minorHAnsi" w:hAnsiTheme="minorHAnsi" w:cstheme="minorHAnsi"/>
          <w:sz w:val="24"/>
          <w:szCs w:val="24"/>
        </w:rPr>
        <w:t xml:space="preserve"> чоловіків до жінок </w:t>
      </w:r>
      <w:r w:rsidR="00A75111" w:rsidRPr="00D55F6F">
        <w:rPr>
          <w:rFonts w:asciiTheme="minorHAnsi" w:hAnsiTheme="minorHAnsi" w:cstheme="minorHAnsi"/>
          <w:b/>
          <w:sz w:val="24"/>
          <w:szCs w:val="24"/>
        </w:rPr>
        <w:t>100</w:t>
      </w:r>
      <w:r w:rsidR="00BD0E95" w:rsidRPr="00D55F6F">
        <w:rPr>
          <w:rFonts w:asciiTheme="minorHAnsi" w:hAnsiTheme="minorHAnsi" w:cstheme="minorHAnsi"/>
          <w:b/>
          <w:sz w:val="24"/>
          <w:szCs w:val="24"/>
        </w:rPr>
        <w:t>:</w:t>
      </w:r>
      <w:r w:rsidR="00A75111" w:rsidRPr="00D55F6F">
        <w:rPr>
          <w:rFonts w:asciiTheme="minorHAnsi" w:hAnsiTheme="minorHAnsi" w:cstheme="minorHAnsi"/>
          <w:b/>
          <w:sz w:val="24"/>
          <w:szCs w:val="24"/>
        </w:rPr>
        <w:t>99</w:t>
      </w:r>
    </w:p>
    <w:p w14:paraId="4954BBBF" w14:textId="45E518FF" w:rsidR="00CA45A4" w:rsidRPr="00D55F6F" w:rsidRDefault="00A75111" w:rsidP="00A75111">
      <w:pPr>
        <w:spacing w:after="120"/>
        <w:jc w:val="both"/>
        <w:rPr>
          <w:rFonts w:asciiTheme="minorHAnsi" w:hAnsiTheme="minorHAnsi" w:cstheme="minorHAnsi"/>
          <w:bCs/>
          <w:sz w:val="24"/>
          <w:szCs w:val="24"/>
        </w:rPr>
      </w:pPr>
      <w:r w:rsidRPr="00D55F6F">
        <w:rPr>
          <w:rFonts w:asciiTheme="minorHAnsi" w:hAnsiTheme="minorHAnsi" w:cstheme="minorHAnsi"/>
          <w:b/>
          <w:sz w:val="24"/>
          <w:szCs w:val="24"/>
        </w:rPr>
        <w:t>1211</w:t>
      </w:r>
      <w:r w:rsidR="00535F44" w:rsidRPr="00D55F6F">
        <w:rPr>
          <w:rFonts w:asciiTheme="minorHAnsi" w:hAnsiTheme="minorHAnsi" w:cstheme="minorHAnsi"/>
          <w:b/>
          <w:sz w:val="24"/>
          <w:szCs w:val="24"/>
        </w:rPr>
        <w:t xml:space="preserve"> хв. (</w:t>
      </w:r>
      <w:r w:rsidR="00F85939" w:rsidRPr="00D55F6F">
        <w:rPr>
          <w:rFonts w:asciiTheme="minorHAnsi" w:hAnsiTheme="minorHAnsi" w:cstheme="minorHAnsi"/>
          <w:b/>
          <w:sz w:val="24"/>
          <w:szCs w:val="24"/>
        </w:rPr>
        <w:t>1</w:t>
      </w:r>
      <w:r w:rsidRPr="00D55F6F">
        <w:rPr>
          <w:rFonts w:asciiTheme="minorHAnsi" w:hAnsiTheme="minorHAnsi" w:cstheme="minorHAnsi"/>
          <w:b/>
          <w:sz w:val="24"/>
          <w:szCs w:val="24"/>
        </w:rPr>
        <w:t>7</w:t>
      </w:r>
      <w:r w:rsidR="00535F44" w:rsidRPr="00D55F6F">
        <w:rPr>
          <w:rFonts w:asciiTheme="minorHAnsi" w:hAnsiTheme="minorHAnsi" w:cstheme="minorHAnsi"/>
          <w:b/>
          <w:sz w:val="24"/>
          <w:szCs w:val="24"/>
        </w:rPr>
        <w:t>,</w:t>
      </w:r>
      <w:r w:rsidRPr="00D55F6F">
        <w:rPr>
          <w:rFonts w:asciiTheme="minorHAnsi" w:hAnsiTheme="minorHAnsi" w:cstheme="minorHAnsi"/>
          <w:b/>
          <w:sz w:val="24"/>
          <w:szCs w:val="24"/>
        </w:rPr>
        <w:t>2</w:t>
      </w:r>
      <w:r w:rsidR="00535F44" w:rsidRPr="00D55F6F">
        <w:rPr>
          <w:rFonts w:asciiTheme="minorHAnsi" w:hAnsiTheme="minorHAnsi" w:cstheme="minorHAnsi"/>
          <w:b/>
          <w:sz w:val="24"/>
          <w:szCs w:val="24"/>
        </w:rPr>
        <w:t>%)</w:t>
      </w:r>
      <w:r w:rsidR="00535F44" w:rsidRPr="00D55F6F">
        <w:rPr>
          <w:rFonts w:asciiTheme="minorHAnsi" w:hAnsiTheme="minorHAnsi" w:cstheme="minorHAnsi"/>
          <w:bCs/>
          <w:sz w:val="24"/>
          <w:szCs w:val="24"/>
        </w:rPr>
        <w:t xml:space="preserve"> випадки ЗН виявлено п</w:t>
      </w:r>
      <w:r w:rsidR="00CA45A4" w:rsidRPr="00D55F6F">
        <w:rPr>
          <w:rFonts w:asciiTheme="minorHAnsi" w:hAnsiTheme="minorHAnsi" w:cstheme="minorHAnsi"/>
          <w:bCs/>
          <w:sz w:val="24"/>
          <w:szCs w:val="24"/>
        </w:rPr>
        <w:t xml:space="preserve">ри </w:t>
      </w:r>
      <w:proofErr w:type="spellStart"/>
      <w:r w:rsidR="00CA45A4" w:rsidRPr="00D55F6F">
        <w:rPr>
          <w:rFonts w:asciiTheme="minorHAnsi" w:hAnsiTheme="minorHAnsi" w:cstheme="minorHAnsi"/>
          <w:b/>
          <w:sz w:val="24"/>
          <w:szCs w:val="24"/>
        </w:rPr>
        <w:t>профоглядах</w:t>
      </w:r>
      <w:proofErr w:type="spellEnd"/>
      <w:r w:rsidR="00535F44" w:rsidRPr="00D55F6F">
        <w:rPr>
          <w:rFonts w:asciiTheme="minorHAnsi" w:hAnsiTheme="minorHAnsi" w:cstheme="minorHAnsi"/>
          <w:bCs/>
          <w:sz w:val="24"/>
          <w:szCs w:val="24"/>
        </w:rPr>
        <w:t>, в</w:t>
      </w:r>
      <w:r w:rsidR="00F646B3" w:rsidRPr="00D55F6F">
        <w:rPr>
          <w:rFonts w:asciiTheme="minorHAnsi" w:hAnsiTheme="minorHAnsi" w:cstheme="minorHAnsi"/>
          <w:bCs/>
          <w:sz w:val="24"/>
          <w:szCs w:val="24"/>
        </w:rPr>
        <w:t xml:space="preserve"> Україні –19</w:t>
      </w:r>
      <w:r w:rsidR="000B5F15" w:rsidRPr="00D55F6F">
        <w:rPr>
          <w:rFonts w:asciiTheme="minorHAnsi" w:hAnsiTheme="minorHAnsi" w:cstheme="minorHAnsi"/>
          <w:bCs/>
          <w:sz w:val="24"/>
          <w:szCs w:val="24"/>
        </w:rPr>
        <w:t>,</w:t>
      </w:r>
      <w:r w:rsidR="00265616" w:rsidRPr="00D55F6F">
        <w:rPr>
          <w:rFonts w:asciiTheme="minorHAnsi" w:hAnsiTheme="minorHAnsi" w:cstheme="minorHAnsi"/>
          <w:bCs/>
          <w:sz w:val="24"/>
          <w:szCs w:val="24"/>
        </w:rPr>
        <w:t>8</w:t>
      </w:r>
      <w:r w:rsidR="00CA45A4" w:rsidRPr="00D55F6F">
        <w:rPr>
          <w:rFonts w:asciiTheme="minorHAnsi" w:hAnsiTheme="minorHAnsi" w:cstheme="minorHAnsi"/>
          <w:bCs/>
          <w:sz w:val="24"/>
          <w:szCs w:val="24"/>
        </w:rPr>
        <w:t>%.</w:t>
      </w:r>
    </w:p>
    <w:p w14:paraId="6080B53B" w14:textId="1CB4453E" w:rsidR="005E6393" w:rsidRPr="00D55F6F" w:rsidRDefault="005E6393" w:rsidP="001C22C8">
      <w:pPr>
        <w:spacing w:line="360" w:lineRule="auto"/>
        <w:ind w:firstLine="720"/>
        <w:jc w:val="both"/>
        <w:rPr>
          <w:rFonts w:asciiTheme="minorHAnsi" w:hAnsiTheme="minorHAnsi" w:cstheme="minorHAnsi"/>
          <w:sz w:val="24"/>
          <w:szCs w:val="24"/>
        </w:rPr>
      </w:pPr>
      <w:r w:rsidRPr="00D55F6F">
        <w:rPr>
          <w:rFonts w:asciiTheme="minorHAnsi" w:hAnsiTheme="minorHAnsi" w:cstheme="minorHAnsi"/>
          <w:b/>
          <w:sz w:val="24"/>
          <w:szCs w:val="24"/>
        </w:rPr>
        <w:t>Структура захворюваності</w:t>
      </w:r>
      <w:r w:rsidRPr="00D55F6F">
        <w:rPr>
          <w:rFonts w:asciiTheme="minorHAnsi" w:hAnsiTheme="minorHAnsi" w:cstheme="minorHAnsi"/>
          <w:sz w:val="24"/>
          <w:szCs w:val="24"/>
        </w:rPr>
        <w:t xml:space="preserve"> на ЗН по Львівській області (не включаючи лімфоми):</w:t>
      </w:r>
    </w:p>
    <w:tbl>
      <w:tblPr>
        <w:tblW w:w="1019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8"/>
        <w:gridCol w:w="2106"/>
        <w:gridCol w:w="992"/>
        <w:gridCol w:w="1134"/>
        <w:gridCol w:w="1134"/>
        <w:gridCol w:w="1276"/>
        <w:gridCol w:w="1276"/>
        <w:gridCol w:w="1270"/>
      </w:tblGrid>
      <w:tr w:rsidR="00AA202A" w:rsidRPr="00D55F6F" w14:paraId="5DCB3DE5" w14:textId="77777777" w:rsidTr="00AA202A">
        <w:trPr>
          <w:trHeight w:val="290"/>
          <w:jc w:val="center"/>
        </w:trPr>
        <w:tc>
          <w:tcPr>
            <w:tcW w:w="1008" w:type="dxa"/>
            <w:vMerge w:val="restart"/>
            <w:shd w:val="clear" w:color="auto" w:fill="auto"/>
            <w:noWrap/>
            <w:vAlign w:val="center"/>
            <w:hideMark/>
          </w:tcPr>
          <w:p w14:paraId="44B593D7" w14:textId="4A803595" w:rsidR="00AA202A" w:rsidRPr="00D55F6F" w:rsidRDefault="00AA202A" w:rsidP="00EE240D">
            <w:pPr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місце 22/21р</w:t>
            </w:r>
          </w:p>
        </w:tc>
        <w:tc>
          <w:tcPr>
            <w:tcW w:w="2106" w:type="dxa"/>
            <w:vMerge w:val="restart"/>
            <w:shd w:val="clear" w:color="auto" w:fill="auto"/>
            <w:noWrap/>
            <w:vAlign w:val="center"/>
            <w:hideMark/>
          </w:tcPr>
          <w:p w14:paraId="04F57F2B" w14:textId="77777777" w:rsidR="00AA202A" w:rsidRPr="00D55F6F" w:rsidRDefault="00AA202A" w:rsidP="00711A70">
            <w:pPr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Локалізація</w:t>
            </w:r>
          </w:p>
        </w:tc>
        <w:tc>
          <w:tcPr>
            <w:tcW w:w="3260" w:type="dxa"/>
            <w:gridSpan w:val="3"/>
            <w:shd w:val="clear" w:color="auto" w:fill="auto"/>
            <w:noWrap/>
            <w:vAlign w:val="center"/>
            <w:hideMark/>
          </w:tcPr>
          <w:p w14:paraId="251DAB0C" w14:textId="71F9C81A" w:rsidR="00AA202A" w:rsidRPr="00D55F6F" w:rsidRDefault="00AA202A" w:rsidP="00711A70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Всього випадків</w:t>
            </w:r>
          </w:p>
        </w:tc>
        <w:tc>
          <w:tcPr>
            <w:tcW w:w="3822" w:type="dxa"/>
            <w:gridSpan w:val="3"/>
            <w:vAlign w:val="center"/>
          </w:tcPr>
          <w:p w14:paraId="4EA9A928" w14:textId="54C56B5F" w:rsidR="00AA202A" w:rsidRPr="00D55F6F" w:rsidRDefault="00AA202A" w:rsidP="00D55F6F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захворюваність на 100 тис.</w:t>
            </w:r>
          </w:p>
        </w:tc>
      </w:tr>
      <w:tr w:rsidR="00AA202A" w:rsidRPr="00D55F6F" w14:paraId="5FA2B4B6" w14:textId="77777777" w:rsidTr="00AA202A">
        <w:trPr>
          <w:trHeight w:val="290"/>
          <w:jc w:val="center"/>
        </w:trPr>
        <w:tc>
          <w:tcPr>
            <w:tcW w:w="1008" w:type="dxa"/>
            <w:vMerge/>
            <w:shd w:val="clear" w:color="auto" w:fill="auto"/>
            <w:noWrap/>
            <w:vAlign w:val="bottom"/>
            <w:hideMark/>
          </w:tcPr>
          <w:p w14:paraId="1B28E8AC" w14:textId="77777777" w:rsidR="00AA202A" w:rsidRPr="00D55F6F" w:rsidRDefault="00AA202A" w:rsidP="003F545D">
            <w:pPr>
              <w:rPr>
                <w:rFonts w:asciiTheme="minorHAnsi" w:hAnsiTheme="minorHAnsi" w:cstheme="minorHAnsi"/>
                <w:sz w:val="24"/>
                <w:szCs w:val="24"/>
                <w:lang w:eastAsia="uk-UA"/>
              </w:rPr>
            </w:pPr>
          </w:p>
        </w:tc>
        <w:tc>
          <w:tcPr>
            <w:tcW w:w="2106" w:type="dxa"/>
            <w:vMerge/>
            <w:shd w:val="clear" w:color="auto" w:fill="auto"/>
            <w:noWrap/>
            <w:vAlign w:val="bottom"/>
            <w:hideMark/>
          </w:tcPr>
          <w:p w14:paraId="0B72BBD2" w14:textId="77777777" w:rsidR="00AA202A" w:rsidRPr="00D55F6F" w:rsidRDefault="00AA202A" w:rsidP="003F545D">
            <w:pPr>
              <w:rPr>
                <w:rFonts w:asciiTheme="minorHAnsi" w:hAnsiTheme="minorHAnsi" w:cstheme="minorHAnsi"/>
                <w:sz w:val="24"/>
                <w:szCs w:val="24"/>
                <w:lang w:eastAsia="uk-UA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4B9C16A5" w14:textId="6FCE4A5B" w:rsidR="00AA202A" w:rsidRPr="00D55F6F" w:rsidRDefault="00AA202A" w:rsidP="003F545D">
            <w:pPr>
              <w:jc w:val="center"/>
              <w:rPr>
                <w:rFonts w:asciiTheme="minorHAnsi" w:hAnsiTheme="minorHAnsi" w:cstheme="minorHAnsi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sz w:val="24"/>
                <w:szCs w:val="24"/>
                <w:lang w:eastAsia="uk-UA"/>
              </w:rPr>
              <w:t>2022</w:t>
            </w:r>
          </w:p>
        </w:tc>
        <w:tc>
          <w:tcPr>
            <w:tcW w:w="1134" w:type="dxa"/>
            <w:vAlign w:val="center"/>
          </w:tcPr>
          <w:p w14:paraId="3E1D89FD" w14:textId="291BC63E" w:rsidR="00AA202A" w:rsidRPr="00D55F6F" w:rsidRDefault="00AA202A" w:rsidP="003F545D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2021</w:t>
            </w:r>
          </w:p>
        </w:tc>
        <w:tc>
          <w:tcPr>
            <w:tcW w:w="1134" w:type="dxa"/>
          </w:tcPr>
          <w:p w14:paraId="3C0B0D68" w14:textId="605C1F94" w:rsidR="00AA202A" w:rsidRPr="00D55F6F" w:rsidRDefault="00AA202A" w:rsidP="003F545D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bCs/>
                <w:color w:val="000000"/>
                <w:sz w:val="24"/>
                <w:szCs w:val="24"/>
                <w:lang w:eastAsia="uk-UA"/>
              </w:rPr>
              <w:t>2020</w:t>
            </w:r>
          </w:p>
        </w:tc>
        <w:tc>
          <w:tcPr>
            <w:tcW w:w="1276" w:type="dxa"/>
            <w:shd w:val="clear" w:color="auto" w:fill="auto"/>
            <w:noWrap/>
            <w:vAlign w:val="center"/>
          </w:tcPr>
          <w:p w14:paraId="577CBF6B" w14:textId="126CF8C2" w:rsidR="00AA202A" w:rsidRPr="00D55F6F" w:rsidRDefault="00AA202A" w:rsidP="003F545D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bCs/>
                <w:color w:val="000000"/>
                <w:sz w:val="24"/>
                <w:szCs w:val="24"/>
                <w:lang w:eastAsia="uk-UA"/>
              </w:rPr>
              <w:t>2022</w:t>
            </w:r>
          </w:p>
        </w:tc>
        <w:tc>
          <w:tcPr>
            <w:tcW w:w="1276" w:type="dxa"/>
            <w:vAlign w:val="center"/>
          </w:tcPr>
          <w:p w14:paraId="67C84C9A" w14:textId="6E7454EC" w:rsidR="00AA202A" w:rsidRPr="00D55F6F" w:rsidRDefault="00AA202A" w:rsidP="003F545D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bCs/>
                <w:color w:val="000000"/>
                <w:sz w:val="24"/>
                <w:szCs w:val="24"/>
                <w:lang w:eastAsia="uk-UA"/>
              </w:rPr>
              <w:t>2021</w:t>
            </w:r>
          </w:p>
        </w:tc>
        <w:tc>
          <w:tcPr>
            <w:tcW w:w="1270" w:type="dxa"/>
            <w:shd w:val="clear" w:color="auto" w:fill="auto"/>
            <w:noWrap/>
            <w:vAlign w:val="center"/>
          </w:tcPr>
          <w:p w14:paraId="0A2F9CE5" w14:textId="0770E6E4" w:rsidR="00AA202A" w:rsidRPr="00D55F6F" w:rsidRDefault="00AA202A" w:rsidP="003F545D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bCs/>
                <w:color w:val="000000"/>
                <w:sz w:val="24"/>
                <w:szCs w:val="24"/>
                <w:lang w:eastAsia="uk-UA"/>
              </w:rPr>
              <w:t>2020</w:t>
            </w:r>
          </w:p>
        </w:tc>
      </w:tr>
      <w:tr w:rsidR="003F545D" w:rsidRPr="00D55F6F" w14:paraId="261B3373" w14:textId="77777777" w:rsidTr="00AA202A">
        <w:trPr>
          <w:trHeight w:val="290"/>
          <w:jc w:val="center"/>
        </w:trPr>
        <w:tc>
          <w:tcPr>
            <w:tcW w:w="1008" w:type="dxa"/>
            <w:shd w:val="clear" w:color="auto" w:fill="auto"/>
            <w:noWrap/>
            <w:vAlign w:val="center"/>
          </w:tcPr>
          <w:p w14:paraId="7FFB9ACE" w14:textId="7575BB7A" w:rsidR="003F545D" w:rsidRPr="00D55F6F" w:rsidRDefault="003F545D" w:rsidP="003F545D">
            <w:pPr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1 =</w:t>
            </w:r>
          </w:p>
        </w:tc>
        <w:tc>
          <w:tcPr>
            <w:tcW w:w="2106" w:type="dxa"/>
            <w:shd w:val="clear" w:color="auto" w:fill="auto"/>
            <w:noWrap/>
            <w:vAlign w:val="bottom"/>
          </w:tcPr>
          <w:p w14:paraId="726ED83B" w14:textId="097DB730" w:rsidR="003F545D" w:rsidRPr="00D55F6F" w:rsidRDefault="003F545D" w:rsidP="003F545D">
            <w:pPr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грудна залоза*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216A31F7" w14:textId="22369FEC" w:rsidR="003F545D" w:rsidRPr="00D55F6F" w:rsidRDefault="003F545D" w:rsidP="003F545D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787</w:t>
            </w:r>
          </w:p>
        </w:tc>
        <w:tc>
          <w:tcPr>
            <w:tcW w:w="1134" w:type="dxa"/>
            <w:vAlign w:val="bottom"/>
          </w:tcPr>
          <w:p w14:paraId="020BA52E" w14:textId="2FC14052" w:rsidR="003F545D" w:rsidRPr="00D55F6F" w:rsidRDefault="003F545D" w:rsidP="003F545D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821</w:t>
            </w:r>
          </w:p>
        </w:tc>
        <w:tc>
          <w:tcPr>
            <w:tcW w:w="1134" w:type="dxa"/>
          </w:tcPr>
          <w:p w14:paraId="2E13A39B" w14:textId="23CD6820" w:rsidR="003F545D" w:rsidRPr="00D55F6F" w:rsidRDefault="003F545D" w:rsidP="003F545D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735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E8928DA" w14:textId="37642A01" w:rsidR="003F545D" w:rsidRPr="00D55F6F" w:rsidRDefault="00114595" w:rsidP="0011459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bCs/>
                <w:color w:val="000000"/>
                <w:sz w:val="24"/>
                <w:szCs w:val="24"/>
              </w:rPr>
              <w:t>62</w:t>
            </w:r>
            <w:r w:rsidR="00912AAB" w:rsidRPr="00D55F6F">
              <w:rPr>
                <w:rFonts w:asciiTheme="minorHAnsi" w:hAnsiTheme="minorHAnsi" w:cstheme="minorHAnsi"/>
                <w:bCs/>
                <w:color w:val="000000"/>
                <w:sz w:val="24"/>
                <w:szCs w:val="24"/>
              </w:rPr>
              <w:t>,</w:t>
            </w:r>
            <w:r w:rsidRPr="00D55F6F">
              <w:rPr>
                <w:rFonts w:asciiTheme="minorHAnsi" w:hAnsiTheme="minorHAnsi" w:cstheme="minorHAnsi"/>
                <w:bCs/>
                <w:color w:val="000000"/>
                <w:sz w:val="24"/>
                <w:szCs w:val="24"/>
              </w:rPr>
              <w:t>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EF1339F" w14:textId="1A206167" w:rsidR="003F545D" w:rsidRPr="00D55F6F" w:rsidRDefault="003F545D" w:rsidP="003F545D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62,9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3656417D" w14:textId="674574B9" w:rsidR="003F545D" w:rsidRPr="00D55F6F" w:rsidRDefault="003F545D" w:rsidP="003F545D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55,7</w:t>
            </w:r>
          </w:p>
        </w:tc>
      </w:tr>
      <w:tr w:rsidR="003F545D" w:rsidRPr="00D55F6F" w14:paraId="702B0EBD" w14:textId="77777777" w:rsidTr="00AA202A">
        <w:trPr>
          <w:trHeight w:val="290"/>
          <w:jc w:val="center"/>
        </w:trPr>
        <w:tc>
          <w:tcPr>
            <w:tcW w:w="1008" w:type="dxa"/>
            <w:shd w:val="clear" w:color="auto" w:fill="auto"/>
            <w:noWrap/>
            <w:vAlign w:val="center"/>
            <w:hideMark/>
          </w:tcPr>
          <w:p w14:paraId="7C9190D9" w14:textId="6E249591" w:rsidR="003F545D" w:rsidRPr="00D55F6F" w:rsidRDefault="003F545D" w:rsidP="003F545D">
            <w:pPr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2 =</w:t>
            </w:r>
          </w:p>
        </w:tc>
        <w:tc>
          <w:tcPr>
            <w:tcW w:w="2106" w:type="dxa"/>
            <w:shd w:val="clear" w:color="auto" w:fill="auto"/>
            <w:noWrap/>
            <w:vAlign w:val="bottom"/>
          </w:tcPr>
          <w:p w14:paraId="776EDF5F" w14:textId="1B9EC6F1" w:rsidR="003F545D" w:rsidRPr="00D55F6F" w:rsidRDefault="003F545D" w:rsidP="003F545D">
            <w:pPr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 xml:space="preserve">шкіра 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737C3A2B" w14:textId="6BB95F13" w:rsidR="003F545D" w:rsidRPr="00D55F6F" w:rsidRDefault="003F545D" w:rsidP="003F545D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774</w:t>
            </w:r>
          </w:p>
        </w:tc>
        <w:tc>
          <w:tcPr>
            <w:tcW w:w="1134" w:type="dxa"/>
            <w:vAlign w:val="bottom"/>
          </w:tcPr>
          <w:p w14:paraId="7FD06ACB" w14:textId="3542C000" w:rsidR="003F545D" w:rsidRPr="00D55F6F" w:rsidRDefault="003F545D" w:rsidP="003F545D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649</w:t>
            </w:r>
          </w:p>
        </w:tc>
        <w:tc>
          <w:tcPr>
            <w:tcW w:w="1134" w:type="dxa"/>
          </w:tcPr>
          <w:p w14:paraId="1AE50E1E" w14:textId="5CCC9F88" w:rsidR="003F545D" w:rsidRPr="00D55F6F" w:rsidRDefault="003F545D" w:rsidP="003F545D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621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7DE4CD5" w14:textId="08636EF4" w:rsidR="003F545D" w:rsidRPr="00D55F6F" w:rsidRDefault="00912AAB" w:rsidP="003F545D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bCs/>
                <w:color w:val="000000"/>
                <w:sz w:val="24"/>
                <w:szCs w:val="24"/>
              </w:rPr>
              <w:t>33,3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6366FAE" w14:textId="311114F3" w:rsidR="003F545D" w:rsidRPr="00D55F6F" w:rsidRDefault="003F545D" w:rsidP="003F545D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26,2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01673A0F" w14:textId="775D815F" w:rsidR="003F545D" w:rsidRPr="00D55F6F" w:rsidRDefault="003F545D" w:rsidP="003F545D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24,9</w:t>
            </w:r>
          </w:p>
        </w:tc>
      </w:tr>
      <w:tr w:rsidR="003F545D" w:rsidRPr="00D55F6F" w14:paraId="2A3CEFA9" w14:textId="77777777" w:rsidTr="00AA202A">
        <w:trPr>
          <w:trHeight w:val="290"/>
          <w:jc w:val="center"/>
        </w:trPr>
        <w:tc>
          <w:tcPr>
            <w:tcW w:w="1008" w:type="dxa"/>
            <w:shd w:val="clear" w:color="auto" w:fill="auto"/>
            <w:noWrap/>
            <w:vAlign w:val="center"/>
            <w:hideMark/>
          </w:tcPr>
          <w:p w14:paraId="3EE158D4" w14:textId="77777777" w:rsidR="003F545D" w:rsidRPr="00D55F6F" w:rsidRDefault="003F545D" w:rsidP="003F545D">
            <w:pPr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3 =</w:t>
            </w:r>
          </w:p>
        </w:tc>
        <w:tc>
          <w:tcPr>
            <w:tcW w:w="2106" w:type="dxa"/>
            <w:shd w:val="clear" w:color="auto" w:fill="auto"/>
            <w:noWrap/>
            <w:vAlign w:val="bottom"/>
            <w:hideMark/>
          </w:tcPr>
          <w:p w14:paraId="66199F3F" w14:textId="77777777" w:rsidR="003F545D" w:rsidRPr="00D55F6F" w:rsidRDefault="003F545D" w:rsidP="003F545D">
            <w:pPr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легені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7FFF12BE" w14:textId="323BB568" w:rsidR="003F545D" w:rsidRPr="00D55F6F" w:rsidRDefault="003F545D" w:rsidP="003F545D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518</w:t>
            </w:r>
          </w:p>
        </w:tc>
        <w:tc>
          <w:tcPr>
            <w:tcW w:w="1134" w:type="dxa"/>
            <w:vAlign w:val="bottom"/>
          </w:tcPr>
          <w:p w14:paraId="777F0193" w14:textId="3AA8D76C" w:rsidR="003F545D" w:rsidRPr="00D55F6F" w:rsidRDefault="003F545D" w:rsidP="003F545D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619</w:t>
            </w:r>
          </w:p>
        </w:tc>
        <w:tc>
          <w:tcPr>
            <w:tcW w:w="1134" w:type="dxa"/>
          </w:tcPr>
          <w:p w14:paraId="2CBA3118" w14:textId="75BA60E4" w:rsidR="003F545D" w:rsidRPr="00D55F6F" w:rsidRDefault="003F545D" w:rsidP="003F545D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519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CB60108" w14:textId="55951E54" w:rsidR="003F545D" w:rsidRPr="00D55F6F" w:rsidRDefault="00912AAB" w:rsidP="003F545D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bCs/>
                <w:color w:val="000000"/>
                <w:sz w:val="24"/>
                <w:szCs w:val="24"/>
              </w:rPr>
              <w:t>21,8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D527F07" w14:textId="71A848EF" w:rsidR="003F545D" w:rsidRPr="00D55F6F" w:rsidRDefault="003F545D" w:rsidP="003F545D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25,0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00DFF169" w14:textId="3C4C1516" w:rsidR="003F545D" w:rsidRPr="00D55F6F" w:rsidRDefault="003F545D" w:rsidP="003F545D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20,8</w:t>
            </w:r>
          </w:p>
        </w:tc>
      </w:tr>
      <w:tr w:rsidR="00EE240D" w:rsidRPr="00D55F6F" w14:paraId="3E624F6B" w14:textId="77777777" w:rsidTr="00AA202A">
        <w:trPr>
          <w:trHeight w:val="290"/>
          <w:jc w:val="center"/>
        </w:trPr>
        <w:tc>
          <w:tcPr>
            <w:tcW w:w="1008" w:type="dxa"/>
            <w:shd w:val="clear" w:color="auto" w:fill="auto"/>
            <w:noWrap/>
            <w:vAlign w:val="center"/>
          </w:tcPr>
          <w:p w14:paraId="7EC2E7CE" w14:textId="3FE38B0D" w:rsidR="00EE240D" w:rsidRPr="00D55F6F" w:rsidRDefault="00EE240D" w:rsidP="00EE240D">
            <w:pPr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4 ↑</w:t>
            </w:r>
          </w:p>
        </w:tc>
        <w:tc>
          <w:tcPr>
            <w:tcW w:w="2106" w:type="dxa"/>
            <w:shd w:val="clear" w:color="auto" w:fill="auto"/>
            <w:noWrap/>
            <w:vAlign w:val="bottom"/>
          </w:tcPr>
          <w:p w14:paraId="1643C522" w14:textId="6270FB2F" w:rsidR="00EE240D" w:rsidRPr="00D55F6F" w:rsidRDefault="00EE240D" w:rsidP="00EE240D">
            <w:pPr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простата*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40EE6BD0" w14:textId="23613628" w:rsidR="00EE240D" w:rsidRPr="00D55F6F" w:rsidRDefault="00EE240D" w:rsidP="00EE240D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505</w:t>
            </w:r>
          </w:p>
        </w:tc>
        <w:tc>
          <w:tcPr>
            <w:tcW w:w="1134" w:type="dxa"/>
            <w:vAlign w:val="bottom"/>
          </w:tcPr>
          <w:p w14:paraId="15AAE8D3" w14:textId="63676E93" w:rsidR="00EE240D" w:rsidRPr="00D55F6F" w:rsidRDefault="00EE240D" w:rsidP="00EE240D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508</w:t>
            </w:r>
          </w:p>
        </w:tc>
        <w:tc>
          <w:tcPr>
            <w:tcW w:w="1134" w:type="dxa"/>
          </w:tcPr>
          <w:p w14:paraId="03C9E99C" w14:textId="1209F9A3" w:rsidR="00EE240D" w:rsidRPr="00D55F6F" w:rsidRDefault="00EE240D" w:rsidP="00EE240D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412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C6FA594" w14:textId="7A053DC2" w:rsidR="00EE240D" w:rsidRPr="00D55F6F" w:rsidRDefault="00114595" w:rsidP="0011459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bCs/>
                <w:color w:val="000000"/>
                <w:sz w:val="24"/>
                <w:szCs w:val="24"/>
              </w:rPr>
              <w:t>45</w:t>
            </w:r>
            <w:r w:rsidR="00912AAB" w:rsidRPr="00D55F6F">
              <w:rPr>
                <w:rFonts w:asciiTheme="minorHAnsi" w:hAnsiTheme="minorHAnsi" w:cstheme="minorHAnsi"/>
                <w:bCs/>
                <w:color w:val="000000"/>
                <w:sz w:val="24"/>
                <w:szCs w:val="24"/>
              </w:rPr>
              <w:t>,</w:t>
            </w:r>
            <w:r w:rsidRPr="00D55F6F">
              <w:rPr>
                <w:rFonts w:asciiTheme="minorHAnsi" w:hAnsiTheme="minorHAnsi" w:cstheme="minorHAnsi"/>
                <w:bCs/>
                <w:color w:val="000000"/>
                <w:sz w:val="24"/>
                <w:szCs w:val="24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22FDA90" w14:textId="23BA9BD6" w:rsidR="00EE240D" w:rsidRPr="00D55F6F" w:rsidRDefault="00EE240D" w:rsidP="00EE240D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21,6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00E077D8" w14:textId="48F92E5E" w:rsidR="00EE240D" w:rsidRPr="00D55F6F" w:rsidRDefault="00EE240D" w:rsidP="00EE240D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16,5</w:t>
            </w:r>
          </w:p>
        </w:tc>
      </w:tr>
      <w:tr w:rsidR="00EE240D" w:rsidRPr="00D55F6F" w14:paraId="062760B9" w14:textId="77777777" w:rsidTr="00AA202A">
        <w:trPr>
          <w:trHeight w:val="290"/>
          <w:jc w:val="center"/>
        </w:trPr>
        <w:tc>
          <w:tcPr>
            <w:tcW w:w="1008" w:type="dxa"/>
            <w:shd w:val="clear" w:color="auto" w:fill="auto"/>
            <w:noWrap/>
            <w:vAlign w:val="center"/>
          </w:tcPr>
          <w:p w14:paraId="5C8DA450" w14:textId="6F305895" w:rsidR="00EE240D" w:rsidRPr="00D55F6F" w:rsidRDefault="00EE240D" w:rsidP="00EE240D">
            <w:pPr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5 ↑</w:t>
            </w:r>
          </w:p>
        </w:tc>
        <w:tc>
          <w:tcPr>
            <w:tcW w:w="2106" w:type="dxa"/>
            <w:shd w:val="clear" w:color="auto" w:fill="auto"/>
            <w:noWrap/>
            <w:vAlign w:val="bottom"/>
          </w:tcPr>
          <w:p w14:paraId="40E5861A" w14:textId="2CC3425E" w:rsidR="00EE240D" w:rsidRPr="00D55F6F" w:rsidRDefault="00EE240D" w:rsidP="00EE240D">
            <w:pPr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тіло матки*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405662A5" w14:textId="59D5DBE6" w:rsidR="00EE240D" w:rsidRPr="00D55F6F" w:rsidRDefault="00EE240D" w:rsidP="00EE240D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427</w:t>
            </w:r>
          </w:p>
        </w:tc>
        <w:tc>
          <w:tcPr>
            <w:tcW w:w="1134" w:type="dxa"/>
            <w:vAlign w:val="bottom"/>
          </w:tcPr>
          <w:p w14:paraId="4D132D8E" w14:textId="7C61F8E4" w:rsidR="00EE240D" w:rsidRPr="00D55F6F" w:rsidRDefault="00EE240D" w:rsidP="00EE240D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442</w:t>
            </w:r>
          </w:p>
        </w:tc>
        <w:tc>
          <w:tcPr>
            <w:tcW w:w="1134" w:type="dxa"/>
          </w:tcPr>
          <w:p w14:paraId="327C4672" w14:textId="55964A13" w:rsidR="00EE240D" w:rsidRPr="00D55F6F" w:rsidRDefault="00EE240D" w:rsidP="00EE240D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431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544700C" w14:textId="1401DC7F" w:rsidR="00EE240D" w:rsidRPr="00D55F6F" w:rsidRDefault="00114595" w:rsidP="0011459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bCs/>
                <w:color w:val="000000"/>
                <w:sz w:val="24"/>
                <w:szCs w:val="24"/>
              </w:rPr>
              <w:t>34</w:t>
            </w:r>
            <w:r w:rsidR="00912AAB" w:rsidRPr="00D55F6F">
              <w:rPr>
                <w:rFonts w:asciiTheme="minorHAnsi" w:hAnsiTheme="minorHAnsi" w:cstheme="minorHAnsi"/>
                <w:bCs/>
                <w:color w:val="000000"/>
                <w:sz w:val="24"/>
                <w:szCs w:val="24"/>
              </w:rPr>
              <w:t>,</w:t>
            </w:r>
            <w:r w:rsidRPr="00D55F6F">
              <w:rPr>
                <w:rFonts w:asciiTheme="minorHAnsi" w:hAnsiTheme="minorHAnsi" w:cstheme="minorHAnsi"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D8B609E" w14:textId="01A48F80" w:rsidR="00EE240D" w:rsidRPr="00D55F6F" w:rsidRDefault="00EE240D" w:rsidP="00EE240D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33,9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37064239" w14:textId="2121D7C0" w:rsidR="00EE240D" w:rsidRPr="00D55F6F" w:rsidRDefault="00EE240D" w:rsidP="00EE240D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32,8</w:t>
            </w:r>
          </w:p>
        </w:tc>
      </w:tr>
      <w:tr w:rsidR="00EE240D" w:rsidRPr="00D55F6F" w14:paraId="67DA1BCB" w14:textId="77777777" w:rsidTr="00AA202A">
        <w:trPr>
          <w:trHeight w:val="290"/>
          <w:jc w:val="center"/>
        </w:trPr>
        <w:tc>
          <w:tcPr>
            <w:tcW w:w="1008" w:type="dxa"/>
            <w:shd w:val="clear" w:color="auto" w:fill="auto"/>
            <w:noWrap/>
            <w:vAlign w:val="center"/>
          </w:tcPr>
          <w:p w14:paraId="2FB64EC8" w14:textId="345BAD58" w:rsidR="00EE240D" w:rsidRPr="00D55F6F" w:rsidRDefault="00EE240D" w:rsidP="00EE240D">
            <w:pPr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6 ↓</w:t>
            </w:r>
          </w:p>
        </w:tc>
        <w:tc>
          <w:tcPr>
            <w:tcW w:w="2106" w:type="dxa"/>
            <w:shd w:val="clear" w:color="auto" w:fill="auto"/>
            <w:noWrap/>
            <w:vAlign w:val="bottom"/>
          </w:tcPr>
          <w:p w14:paraId="7FF9239F" w14:textId="25C7C3C1" w:rsidR="00EE240D" w:rsidRPr="00D55F6F" w:rsidRDefault="00EE240D" w:rsidP="00EE240D">
            <w:pPr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ободова к-ка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13D88A38" w14:textId="7BAD7A1B" w:rsidR="00EE240D" w:rsidRPr="00D55F6F" w:rsidRDefault="00EE240D" w:rsidP="00EE240D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425</w:t>
            </w:r>
          </w:p>
        </w:tc>
        <w:tc>
          <w:tcPr>
            <w:tcW w:w="1134" w:type="dxa"/>
            <w:vAlign w:val="bottom"/>
          </w:tcPr>
          <w:p w14:paraId="753B38C4" w14:textId="49326A73" w:rsidR="00EE240D" w:rsidRPr="00D55F6F" w:rsidRDefault="00EE240D" w:rsidP="00EE240D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529</w:t>
            </w:r>
          </w:p>
        </w:tc>
        <w:tc>
          <w:tcPr>
            <w:tcW w:w="1134" w:type="dxa"/>
          </w:tcPr>
          <w:p w14:paraId="015B7330" w14:textId="2E2A955F" w:rsidR="00EE240D" w:rsidRPr="00D55F6F" w:rsidRDefault="00EE240D" w:rsidP="00EE240D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472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76B09F0" w14:textId="491623C1" w:rsidR="00EE240D" w:rsidRPr="00D55F6F" w:rsidRDefault="00912AAB" w:rsidP="00EE240D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bCs/>
                <w:color w:val="000000"/>
                <w:sz w:val="24"/>
                <w:szCs w:val="24"/>
              </w:rPr>
              <w:t>18,4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06919DA" w14:textId="32B11DF4" w:rsidR="00EE240D" w:rsidRPr="00D55F6F" w:rsidRDefault="00EE240D" w:rsidP="00EE240D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21,3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7B11759E" w14:textId="4FD6D535" w:rsidR="00EE240D" w:rsidRPr="00D55F6F" w:rsidRDefault="00EE240D" w:rsidP="00EE240D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18,9</w:t>
            </w:r>
          </w:p>
        </w:tc>
      </w:tr>
      <w:tr w:rsidR="00EE240D" w:rsidRPr="00D55F6F" w14:paraId="61745175" w14:textId="77777777" w:rsidTr="00AA202A">
        <w:trPr>
          <w:trHeight w:val="290"/>
          <w:jc w:val="center"/>
        </w:trPr>
        <w:tc>
          <w:tcPr>
            <w:tcW w:w="1008" w:type="dxa"/>
            <w:shd w:val="clear" w:color="auto" w:fill="auto"/>
            <w:noWrap/>
            <w:vAlign w:val="center"/>
          </w:tcPr>
          <w:p w14:paraId="35691C14" w14:textId="105AFB5F" w:rsidR="00EE240D" w:rsidRPr="00D55F6F" w:rsidRDefault="00EE240D" w:rsidP="00EE240D">
            <w:pPr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7 ↓</w:t>
            </w:r>
          </w:p>
        </w:tc>
        <w:tc>
          <w:tcPr>
            <w:tcW w:w="2106" w:type="dxa"/>
            <w:shd w:val="clear" w:color="auto" w:fill="auto"/>
            <w:noWrap/>
            <w:vAlign w:val="bottom"/>
          </w:tcPr>
          <w:p w14:paraId="1C67033C" w14:textId="4A1D497E" w:rsidR="00EE240D" w:rsidRPr="00D55F6F" w:rsidRDefault="00EE240D" w:rsidP="00EE240D">
            <w:pPr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пряма кишка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36F3D1B7" w14:textId="609936A5" w:rsidR="00EE240D" w:rsidRPr="00D55F6F" w:rsidRDefault="00EE240D" w:rsidP="00EE240D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367</w:t>
            </w:r>
          </w:p>
        </w:tc>
        <w:tc>
          <w:tcPr>
            <w:tcW w:w="1134" w:type="dxa"/>
            <w:vAlign w:val="bottom"/>
          </w:tcPr>
          <w:p w14:paraId="42C126CE" w14:textId="70D249E8" w:rsidR="00EE240D" w:rsidRPr="00D55F6F" w:rsidRDefault="00EE240D" w:rsidP="00EE240D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471</w:t>
            </w:r>
          </w:p>
        </w:tc>
        <w:tc>
          <w:tcPr>
            <w:tcW w:w="1134" w:type="dxa"/>
          </w:tcPr>
          <w:p w14:paraId="48DEABB2" w14:textId="4E6A2DAF" w:rsidR="00EE240D" w:rsidRPr="00D55F6F" w:rsidRDefault="00EE240D" w:rsidP="00EE240D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364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1D8FA58" w14:textId="76880BDB" w:rsidR="00EE240D" w:rsidRPr="00D55F6F" w:rsidRDefault="00912AAB" w:rsidP="00EE240D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bCs/>
                <w:color w:val="000000"/>
                <w:sz w:val="24"/>
                <w:szCs w:val="24"/>
              </w:rPr>
              <w:t>15,1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C08B405" w14:textId="5A677BB3" w:rsidR="00EE240D" w:rsidRPr="00D55F6F" w:rsidRDefault="00EE240D" w:rsidP="00EE240D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19,0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04EF0A8C" w14:textId="4F0155CC" w:rsidR="00EE240D" w:rsidRPr="00D55F6F" w:rsidRDefault="00EE240D" w:rsidP="00EE240D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14,6</w:t>
            </w:r>
          </w:p>
        </w:tc>
      </w:tr>
      <w:tr w:rsidR="00EE240D" w:rsidRPr="00D55F6F" w14:paraId="36AC1734" w14:textId="77777777" w:rsidTr="00AA202A">
        <w:trPr>
          <w:trHeight w:val="290"/>
          <w:jc w:val="center"/>
        </w:trPr>
        <w:tc>
          <w:tcPr>
            <w:tcW w:w="1008" w:type="dxa"/>
            <w:shd w:val="clear" w:color="auto" w:fill="auto"/>
            <w:noWrap/>
            <w:vAlign w:val="center"/>
            <w:hideMark/>
          </w:tcPr>
          <w:p w14:paraId="4665E2F9" w14:textId="77777777" w:rsidR="00EE240D" w:rsidRPr="00D55F6F" w:rsidRDefault="00EE240D" w:rsidP="00EE240D">
            <w:pPr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8 =</w:t>
            </w:r>
          </w:p>
        </w:tc>
        <w:tc>
          <w:tcPr>
            <w:tcW w:w="2106" w:type="dxa"/>
            <w:shd w:val="clear" w:color="auto" w:fill="auto"/>
            <w:noWrap/>
            <w:vAlign w:val="bottom"/>
            <w:hideMark/>
          </w:tcPr>
          <w:p w14:paraId="4DC152C2" w14:textId="77777777" w:rsidR="00EE240D" w:rsidRPr="00D55F6F" w:rsidRDefault="00EE240D" w:rsidP="00EE240D">
            <w:pPr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шлунок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0C90B053" w14:textId="6A9143B2" w:rsidR="00EE240D" w:rsidRPr="00D55F6F" w:rsidRDefault="00EE240D" w:rsidP="00EE240D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307</w:t>
            </w:r>
          </w:p>
        </w:tc>
        <w:tc>
          <w:tcPr>
            <w:tcW w:w="1134" w:type="dxa"/>
            <w:vAlign w:val="bottom"/>
          </w:tcPr>
          <w:p w14:paraId="25C91D72" w14:textId="1719C661" w:rsidR="00EE240D" w:rsidRPr="00D55F6F" w:rsidRDefault="00EE240D" w:rsidP="00EE240D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325</w:t>
            </w:r>
          </w:p>
        </w:tc>
        <w:tc>
          <w:tcPr>
            <w:tcW w:w="1134" w:type="dxa"/>
          </w:tcPr>
          <w:p w14:paraId="0699E5D5" w14:textId="1487CA6C" w:rsidR="00EE240D" w:rsidRPr="00D55F6F" w:rsidRDefault="00EE240D" w:rsidP="00EE240D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342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430704F" w14:textId="33090B70" w:rsidR="00EE240D" w:rsidRPr="00D55F6F" w:rsidRDefault="00912AAB" w:rsidP="00EE240D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bCs/>
                <w:color w:val="000000"/>
                <w:sz w:val="24"/>
                <w:szCs w:val="24"/>
              </w:rPr>
              <w:t>12,9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151517B" w14:textId="3E3D0CB0" w:rsidR="00EE240D" w:rsidRPr="00D55F6F" w:rsidRDefault="00EE240D" w:rsidP="00EE240D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13,1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47AF99CD" w14:textId="2E60D1FC" w:rsidR="00EE240D" w:rsidRPr="00D55F6F" w:rsidRDefault="00EE240D" w:rsidP="00EE240D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13,7</w:t>
            </w:r>
          </w:p>
        </w:tc>
      </w:tr>
      <w:tr w:rsidR="00EE240D" w:rsidRPr="00D55F6F" w14:paraId="67D309BF" w14:textId="77777777" w:rsidTr="00AA202A">
        <w:trPr>
          <w:trHeight w:val="290"/>
          <w:jc w:val="center"/>
        </w:trPr>
        <w:tc>
          <w:tcPr>
            <w:tcW w:w="1008" w:type="dxa"/>
            <w:shd w:val="clear" w:color="auto" w:fill="auto"/>
            <w:noWrap/>
            <w:vAlign w:val="center"/>
          </w:tcPr>
          <w:p w14:paraId="0302F58B" w14:textId="656FFCF9" w:rsidR="00EE240D" w:rsidRPr="00D55F6F" w:rsidRDefault="00EE240D" w:rsidP="00EE240D">
            <w:pPr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9 ↑</w:t>
            </w:r>
          </w:p>
        </w:tc>
        <w:tc>
          <w:tcPr>
            <w:tcW w:w="2106" w:type="dxa"/>
            <w:shd w:val="clear" w:color="auto" w:fill="auto"/>
            <w:noWrap/>
            <w:vAlign w:val="bottom"/>
          </w:tcPr>
          <w:p w14:paraId="23928C32" w14:textId="694307E2" w:rsidR="00EE240D" w:rsidRPr="00D55F6F" w:rsidRDefault="00EE240D" w:rsidP="00EE240D">
            <w:pPr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сечовий міхур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48192492" w14:textId="4B925D9D" w:rsidR="00EE240D" w:rsidRPr="00D55F6F" w:rsidRDefault="00EE240D" w:rsidP="00EE240D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278</w:t>
            </w:r>
          </w:p>
        </w:tc>
        <w:tc>
          <w:tcPr>
            <w:tcW w:w="1134" w:type="dxa"/>
            <w:vAlign w:val="bottom"/>
          </w:tcPr>
          <w:p w14:paraId="079CCDAF" w14:textId="491E3B2F" w:rsidR="00EE240D" w:rsidRPr="00D55F6F" w:rsidRDefault="00EE240D" w:rsidP="00EE240D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249</w:t>
            </w:r>
          </w:p>
        </w:tc>
        <w:tc>
          <w:tcPr>
            <w:tcW w:w="1134" w:type="dxa"/>
          </w:tcPr>
          <w:p w14:paraId="3F9AAECD" w14:textId="27D14A2D" w:rsidR="00EE240D" w:rsidRPr="00D55F6F" w:rsidRDefault="00EE240D" w:rsidP="00EE240D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279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8B0AC0" w14:textId="02E53D3F" w:rsidR="00EE240D" w:rsidRPr="00D55F6F" w:rsidRDefault="00912AAB" w:rsidP="00EE240D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bCs/>
                <w:color w:val="000000"/>
                <w:sz w:val="24"/>
                <w:szCs w:val="24"/>
              </w:rPr>
              <w:t>12,0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928457C" w14:textId="23175A7E" w:rsidR="00EE240D" w:rsidRPr="00D55F6F" w:rsidRDefault="00EE240D" w:rsidP="00EE240D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10,0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48FE88CD" w14:textId="51F76BD0" w:rsidR="00EE240D" w:rsidRPr="00D55F6F" w:rsidRDefault="00EE240D" w:rsidP="00EE240D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11,2</w:t>
            </w:r>
          </w:p>
        </w:tc>
      </w:tr>
      <w:tr w:rsidR="00EE240D" w:rsidRPr="00D55F6F" w14:paraId="109784EB" w14:textId="77777777" w:rsidTr="00AA202A">
        <w:trPr>
          <w:trHeight w:val="290"/>
          <w:jc w:val="center"/>
        </w:trPr>
        <w:tc>
          <w:tcPr>
            <w:tcW w:w="1008" w:type="dxa"/>
            <w:shd w:val="clear" w:color="auto" w:fill="auto"/>
            <w:noWrap/>
            <w:vAlign w:val="center"/>
          </w:tcPr>
          <w:p w14:paraId="2629C618" w14:textId="31B5EB82" w:rsidR="00EE240D" w:rsidRPr="00D55F6F" w:rsidRDefault="00EE240D" w:rsidP="00EE240D">
            <w:pPr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10 =</w:t>
            </w:r>
          </w:p>
        </w:tc>
        <w:tc>
          <w:tcPr>
            <w:tcW w:w="2106" w:type="dxa"/>
            <w:shd w:val="clear" w:color="auto" w:fill="auto"/>
            <w:noWrap/>
            <w:vAlign w:val="bottom"/>
          </w:tcPr>
          <w:p w14:paraId="2BA15B2A" w14:textId="18577D68" w:rsidR="00EE240D" w:rsidRPr="00D55F6F" w:rsidRDefault="00EE240D" w:rsidP="00EE240D">
            <w:pPr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нирка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683328EE" w14:textId="6F72B1A8" w:rsidR="00EE240D" w:rsidRPr="00D55F6F" w:rsidRDefault="00EE240D" w:rsidP="00EE240D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273</w:t>
            </w:r>
          </w:p>
        </w:tc>
        <w:tc>
          <w:tcPr>
            <w:tcW w:w="1134" w:type="dxa"/>
            <w:vAlign w:val="bottom"/>
          </w:tcPr>
          <w:p w14:paraId="0DB62807" w14:textId="1E1660AF" w:rsidR="00EE240D" w:rsidRPr="00D55F6F" w:rsidRDefault="00EE240D" w:rsidP="00EE240D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287</w:t>
            </w:r>
          </w:p>
        </w:tc>
        <w:tc>
          <w:tcPr>
            <w:tcW w:w="1134" w:type="dxa"/>
          </w:tcPr>
          <w:p w14:paraId="68CBDC5A" w14:textId="5B87EDB8" w:rsidR="00EE240D" w:rsidRPr="00D55F6F" w:rsidRDefault="00EE240D" w:rsidP="00EE240D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249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81A8C20" w14:textId="1D8D2B68" w:rsidR="00EE240D" w:rsidRPr="00D55F6F" w:rsidRDefault="00912AAB" w:rsidP="00EE240D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sz w:val="24"/>
                <w:szCs w:val="24"/>
              </w:rPr>
              <w:t>11,5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D7E9B18" w14:textId="08B78503" w:rsidR="00EE240D" w:rsidRPr="00D55F6F" w:rsidRDefault="00EE240D" w:rsidP="00EE240D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sz w:val="24"/>
                <w:szCs w:val="24"/>
              </w:rPr>
              <w:t>11,6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4D1097AC" w14:textId="03767D6A" w:rsidR="00EE240D" w:rsidRPr="00D55F6F" w:rsidRDefault="00EE240D" w:rsidP="00EE240D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10</w:t>
            </w:r>
          </w:p>
        </w:tc>
      </w:tr>
      <w:tr w:rsidR="00EE240D" w:rsidRPr="00D55F6F" w14:paraId="1CCC098A" w14:textId="77777777" w:rsidTr="00AA202A">
        <w:trPr>
          <w:trHeight w:val="290"/>
          <w:jc w:val="center"/>
        </w:trPr>
        <w:tc>
          <w:tcPr>
            <w:tcW w:w="1008" w:type="dxa"/>
            <w:shd w:val="clear" w:color="auto" w:fill="auto"/>
            <w:noWrap/>
            <w:vAlign w:val="center"/>
          </w:tcPr>
          <w:p w14:paraId="1FD2E046" w14:textId="1E54C7B2" w:rsidR="00EE240D" w:rsidRPr="00D55F6F" w:rsidRDefault="00EE240D" w:rsidP="00EE240D">
            <w:pPr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11 =</w:t>
            </w:r>
          </w:p>
        </w:tc>
        <w:tc>
          <w:tcPr>
            <w:tcW w:w="2106" w:type="dxa"/>
            <w:shd w:val="clear" w:color="auto" w:fill="auto"/>
            <w:noWrap/>
            <w:vAlign w:val="bottom"/>
          </w:tcPr>
          <w:p w14:paraId="77F29A0B" w14:textId="35452BD8" w:rsidR="00EE240D" w:rsidRPr="00D55F6F" w:rsidRDefault="00EE240D" w:rsidP="00EE240D">
            <w:pPr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 xml:space="preserve">підшлункова 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310C962D" w14:textId="39AFCD31" w:rsidR="00EE240D" w:rsidRPr="00D55F6F" w:rsidRDefault="00EE240D" w:rsidP="00EE240D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229</w:t>
            </w:r>
          </w:p>
        </w:tc>
        <w:tc>
          <w:tcPr>
            <w:tcW w:w="1134" w:type="dxa"/>
            <w:vAlign w:val="bottom"/>
          </w:tcPr>
          <w:p w14:paraId="4AEA11B1" w14:textId="285FB4D5" w:rsidR="00EE240D" w:rsidRPr="00D55F6F" w:rsidRDefault="00EE240D" w:rsidP="00EE240D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296</w:t>
            </w:r>
          </w:p>
        </w:tc>
        <w:tc>
          <w:tcPr>
            <w:tcW w:w="1134" w:type="dxa"/>
          </w:tcPr>
          <w:p w14:paraId="4A5F8E87" w14:textId="7AA915A9" w:rsidR="00EE240D" w:rsidRPr="00D55F6F" w:rsidRDefault="00EE240D" w:rsidP="00EE240D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316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1C25E5E" w14:textId="437CE9EA" w:rsidR="00EE240D" w:rsidRPr="00D55F6F" w:rsidRDefault="00912AAB" w:rsidP="00EE240D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bCs/>
                <w:color w:val="000000"/>
                <w:sz w:val="24"/>
                <w:szCs w:val="24"/>
              </w:rPr>
              <w:t>10,1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8AB41BF" w14:textId="43B0DCC5" w:rsidR="00EE240D" w:rsidRPr="00D55F6F" w:rsidRDefault="00EE240D" w:rsidP="00EE240D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11,9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6D061121" w14:textId="73124C74" w:rsidR="00EE240D" w:rsidRPr="00D55F6F" w:rsidRDefault="00EE240D" w:rsidP="00EE240D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12,7</w:t>
            </w:r>
          </w:p>
        </w:tc>
      </w:tr>
      <w:tr w:rsidR="00EE240D" w:rsidRPr="00D55F6F" w14:paraId="73B1FD64" w14:textId="77777777" w:rsidTr="00AA202A">
        <w:trPr>
          <w:trHeight w:val="290"/>
          <w:jc w:val="center"/>
        </w:trPr>
        <w:tc>
          <w:tcPr>
            <w:tcW w:w="1008" w:type="dxa"/>
            <w:shd w:val="clear" w:color="auto" w:fill="auto"/>
            <w:noWrap/>
            <w:vAlign w:val="center"/>
          </w:tcPr>
          <w:p w14:paraId="5A96B1FF" w14:textId="614B27C6" w:rsidR="00EE240D" w:rsidRPr="00D55F6F" w:rsidRDefault="00EE240D" w:rsidP="00EE240D">
            <w:pPr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12 ↓</w:t>
            </w:r>
          </w:p>
        </w:tc>
        <w:tc>
          <w:tcPr>
            <w:tcW w:w="2106" w:type="dxa"/>
            <w:shd w:val="clear" w:color="auto" w:fill="auto"/>
            <w:noWrap/>
            <w:vAlign w:val="bottom"/>
          </w:tcPr>
          <w:p w14:paraId="62376CAF" w14:textId="6BD979B6" w:rsidR="00EE240D" w:rsidRPr="00D55F6F" w:rsidRDefault="00EE240D" w:rsidP="00EE240D">
            <w:pPr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яєчник*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035168BE" w14:textId="111F29DD" w:rsidR="00EE240D" w:rsidRPr="00D55F6F" w:rsidRDefault="00EE240D" w:rsidP="00EE240D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204</w:t>
            </w:r>
          </w:p>
        </w:tc>
        <w:tc>
          <w:tcPr>
            <w:tcW w:w="1134" w:type="dxa"/>
            <w:vAlign w:val="bottom"/>
          </w:tcPr>
          <w:p w14:paraId="652BFB77" w14:textId="7395C8BE" w:rsidR="00EE240D" w:rsidRPr="00D55F6F" w:rsidRDefault="00EE240D" w:rsidP="00EE240D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253</w:t>
            </w:r>
          </w:p>
        </w:tc>
        <w:tc>
          <w:tcPr>
            <w:tcW w:w="1134" w:type="dxa"/>
          </w:tcPr>
          <w:p w14:paraId="417D77FB" w14:textId="54430979" w:rsidR="00EE240D" w:rsidRPr="00D55F6F" w:rsidRDefault="00EE240D" w:rsidP="00EE240D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217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2B89D41" w14:textId="7D497F61" w:rsidR="00EE240D" w:rsidRPr="00D55F6F" w:rsidRDefault="00114595" w:rsidP="0011459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bCs/>
                <w:color w:val="000000"/>
                <w:sz w:val="24"/>
                <w:szCs w:val="24"/>
              </w:rPr>
              <w:t>16</w:t>
            </w:r>
            <w:r w:rsidR="00912AAB" w:rsidRPr="00D55F6F">
              <w:rPr>
                <w:rFonts w:asciiTheme="minorHAnsi" w:hAnsiTheme="minorHAnsi" w:cstheme="minorHAnsi"/>
                <w:bCs/>
                <w:color w:val="000000"/>
                <w:sz w:val="24"/>
                <w:szCs w:val="24"/>
              </w:rPr>
              <w:t>,</w:t>
            </w:r>
            <w:r w:rsidRPr="00D55F6F">
              <w:rPr>
                <w:rFonts w:asciiTheme="minorHAnsi" w:hAnsiTheme="minorHAnsi" w:cstheme="minorHAnsi"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F75A4F2" w14:textId="2ACF48E4" w:rsidR="00EE240D" w:rsidRPr="00D55F6F" w:rsidRDefault="00EE240D" w:rsidP="00EE240D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19,4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3F45CC0E" w14:textId="6D2C15D0" w:rsidR="00EE240D" w:rsidRPr="00D55F6F" w:rsidRDefault="00EE240D" w:rsidP="00EE240D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16,5</w:t>
            </w:r>
          </w:p>
        </w:tc>
      </w:tr>
      <w:tr w:rsidR="00EE240D" w:rsidRPr="00D55F6F" w14:paraId="479F059B" w14:textId="77777777" w:rsidTr="00AA202A">
        <w:trPr>
          <w:trHeight w:val="290"/>
          <w:jc w:val="center"/>
        </w:trPr>
        <w:tc>
          <w:tcPr>
            <w:tcW w:w="1008" w:type="dxa"/>
            <w:shd w:val="clear" w:color="auto" w:fill="auto"/>
            <w:noWrap/>
            <w:vAlign w:val="center"/>
            <w:hideMark/>
          </w:tcPr>
          <w:p w14:paraId="0E52CA09" w14:textId="3F5149A8" w:rsidR="00EE240D" w:rsidRPr="00D55F6F" w:rsidRDefault="00EE240D" w:rsidP="00EE240D">
            <w:pPr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13 =</w:t>
            </w:r>
          </w:p>
        </w:tc>
        <w:tc>
          <w:tcPr>
            <w:tcW w:w="2106" w:type="dxa"/>
            <w:shd w:val="clear" w:color="auto" w:fill="auto"/>
            <w:noWrap/>
            <w:vAlign w:val="bottom"/>
            <w:hideMark/>
          </w:tcPr>
          <w:p w14:paraId="191D738B" w14:textId="77777777" w:rsidR="00EE240D" w:rsidRPr="00D55F6F" w:rsidRDefault="00EE240D" w:rsidP="00EE240D">
            <w:pPr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шийка матки*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19E65EC9" w14:textId="47DADC63" w:rsidR="00EE240D" w:rsidRPr="00D55F6F" w:rsidRDefault="00EE240D" w:rsidP="00EE240D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196</w:t>
            </w:r>
          </w:p>
        </w:tc>
        <w:tc>
          <w:tcPr>
            <w:tcW w:w="1134" w:type="dxa"/>
            <w:vAlign w:val="bottom"/>
          </w:tcPr>
          <w:p w14:paraId="35CEFCD8" w14:textId="0550DC8D" w:rsidR="00EE240D" w:rsidRPr="00D55F6F" w:rsidRDefault="00EE240D" w:rsidP="00EE240D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231</w:t>
            </w:r>
          </w:p>
        </w:tc>
        <w:tc>
          <w:tcPr>
            <w:tcW w:w="1134" w:type="dxa"/>
          </w:tcPr>
          <w:p w14:paraId="503F1848" w14:textId="37A11B6D" w:rsidR="00EE240D" w:rsidRPr="00D55F6F" w:rsidRDefault="00EE240D" w:rsidP="00EE240D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194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95279D8" w14:textId="169D0260" w:rsidR="00EE240D" w:rsidRPr="00D55F6F" w:rsidRDefault="00114595" w:rsidP="00114595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bCs/>
                <w:color w:val="000000"/>
                <w:sz w:val="24"/>
                <w:szCs w:val="24"/>
              </w:rPr>
              <w:t>15</w:t>
            </w:r>
            <w:r w:rsidR="00912AAB" w:rsidRPr="00D55F6F">
              <w:rPr>
                <w:rFonts w:asciiTheme="minorHAnsi" w:hAnsiTheme="minorHAnsi" w:cstheme="minorHAnsi"/>
                <w:bCs/>
                <w:color w:val="000000"/>
                <w:sz w:val="24"/>
                <w:szCs w:val="24"/>
              </w:rPr>
              <w:t>,</w:t>
            </w:r>
            <w:r w:rsidRPr="00D55F6F">
              <w:rPr>
                <w:rFonts w:asciiTheme="minorHAnsi" w:hAnsiTheme="minorHAnsi" w:cstheme="minorHAnsi"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C1912C9" w14:textId="558BD883" w:rsidR="00EE240D" w:rsidRPr="00D55F6F" w:rsidRDefault="00EE240D" w:rsidP="00EE240D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17,7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38F26F27" w14:textId="334F8C34" w:rsidR="00EE240D" w:rsidRPr="00D55F6F" w:rsidRDefault="00EE240D" w:rsidP="00EE240D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14,8</w:t>
            </w:r>
          </w:p>
        </w:tc>
      </w:tr>
    </w:tbl>
    <w:p w14:paraId="6C681264" w14:textId="77777777" w:rsidR="005E6393" w:rsidRPr="00D55F6F" w:rsidRDefault="005E6393" w:rsidP="001C22C8">
      <w:pPr>
        <w:spacing w:line="360" w:lineRule="auto"/>
        <w:ind w:firstLine="720"/>
        <w:jc w:val="both"/>
        <w:rPr>
          <w:rFonts w:asciiTheme="minorHAnsi" w:hAnsiTheme="minorHAnsi" w:cstheme="minorHAnsi"/>
          <w:sz w:val="24"/>
          <w:szCs w:val="24"/>
        </w:rPr>
      </w:pPr>
    </w:p>
    <w:p w14:paraId="6375EBFB" w14:textId="60EB9C4C" w:rsidR="00CB70E2" w:rsidRPr="00D55F6F" w:rsidRDefault="00CB70E2" w:rsidP="00AA202A">
      <w:pPr>
        <w:spacing w:after="120"/>
        <w:jc w:val="both"/>
        <w:rPr>
          <w:rFonts w:asciiTheme="minorHAnsi" w:hAnsiTheme="minorHAnsi" w:cstheme="minorHAnsi"/>
          <w:sz w:val="24"/>
          <w:szCs w:val="24"/>
        </w:rPr>
      </w:pPr>
      <w:r w:rsidRPr="00D55F6F">
        <w:rPr>
          <w:rFonts w:asciiTheme="minorHAnsi" w:hAnsiTheme="minorHAnsi" w:cstheme="minorHAnsi"/>
          <w:b/>
          <w:sz w:val="24"/>
          <w:szCs w:val="24"/>
        </w:rPr>
        <w:t>Показник загальної занедбаності</w:t>
      </w:r>
      <w:r w:rsidRPr="00D55F6F">
        <w:rPr>
          <w:rFonts w:asciiTheme="minorHAnsi" w:hAnsiTheme="minorHAnsi" w:cstheme="minorHAnsi"/>
          <w:sz w:val="24"/>
          <w:szCs w:val="24"/>
        </w:rPr>
        <w:t xml:space="preserve"> (ІV ст. + ІІІ ст. візуальних локалізацій) становить </w:t>
      </w:r>
      <w:bookmarkStart w:id="0" w:name="_Hlk63596916"/>
      <w:r w:rsidRPr="00D55F6F">
        <w:rPr>
          <w:rFonts w:asciiTheme="minorHAnsi" w:hAnsiTheme="minorHAnsi" w:cstheme="minorHAnsi"/>
          <w:b/>
          <w:sz w:val="24"/>
          <w:szCs w:val="24"/>
        </w:rPr>
        <w:t>23,7%</w:t>
      </w:r>
      <w:r w:rsidRPr="00D55F6F">
        <w:rPr>
          <w:rFonts w:asciiTheme="minorHAnsi" w:hAnsiTheme="minorHAnsi" w:cstheme="minorHAnsi"/>
          <w:sz w:val="24"/>
          <w:szCs w:val="24"/>
        </w:rPr>
        <w:t xml:space="preserve"> (22,4% </w:t>
      </w:r>
      <w:bookmarkEnd w:id="0"/>
      <w:proofErr w:type="spellStart"/>
      <w:r w:rsidRPr="00D55F6F">
        <w:rPr>
          <w:rFonts w:asciiTheme="minorHAnsi" w:hAnsiTheme="minorHAnsi" w:cstheme="minorHAnsi"/>
          <w:sz w:val="24"/>
          <w:szCs w:val="24"/>
        </w:rPr>
        <w:t>минулиого</w:t>
      </w:r>
      <w:proofErr w:type="spellEnd"/>
      <w:r w:rsidRPr="00D55F6F">
        <w:rPr>
          <w:rFonts w:asciiTheme="minorHAnsi" w:hAnsiTheme="minorHAnsi" w:cstheme="minorHAnsi"/>
          <w:sz w:val="24"/>
          <w:szCs w:val="24"/>
        </w:rPr>
        <w:t xml:space="preserve"> року). Всього зареєстровано</w:t>
      </w:r>
      <w:r w:rsidR="00EC7D57" w:rsidRPr="00D55F6F">
        <w:rPr>
          <w:rFonts w:asciiTheme="minorHAnsi" w:hAnsiTheme="minorHAnsi" w:cstheme="minorHAnsi"/>
          <w:sz w:val="24"/>
          <w:szCs w:val="24"/>
        </w:rPr>
        <w:t xml:space="preserve"> 1726 випадків занедбаного раку.</w:t>
      </w:r>
    </w:p>
    <w:tbl>
      <w:tblPr>
        <w:tblStyle w:val="a7"/>
        <w:tblW w:w="0" w:type="auto"/>
        <w:tblInd w:w="2543" w:type="dxa"/>
        <w:tblLook w:val="04A0" w:firstRow="1" w:lastRow="0" w:firstColumn="1" w:lastColumn="0" w:noHBand="0" w:noVBand="1"/>
      </w:tblPr>
      <w:tblGrid>
        <w:gridCol w:w="3213"/>
        <w:gridCol w:w="1606"/>
      </w:tblGrid>
      <w:tr w:rsidR="00C37D30" w:rsidRPr="00D55F6F" w14:paraId="2C9405BC" w14:textId="77777777" w:rsidTr="008F71F2">
        <w:tc>
          <w:tcPr>
            <w:tcW w:w="3213" w:type="dxa"/>
          </w:tcPr>
          <w:p w14:paraId="1134C0FC" w14:textId="44BAAB67" w:rsidR="00C37D30" w:rsidRPr="00D55F6F" w:rsidRDefault="008F71F2" w:rsidP="00CB70E2">
            <w:pPr>
              <w:spacing w:after="120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sz w:val="24"/>
                <w:szCs w:val="24"/>
              </w:rPr>
              <w:t>Самбірський район</w:t>
            </w:r>
          </w:p>
        </w:tc>
        <w:tc>
          <w:tcPr>
            <w:tcW w:w="1606" w:type="dxa"/>
          </w:tcPr>
          <w:p w14:paraId="2FDC2C16" w14:textId="589BF65C" w:rsidR="00C37D30" w:rsidRPr="00D55F6F" w:rsidRDefault="008F71F2" w:rsidP="008F71F2">
            <w:pPr>
              <w:spacing w:after="12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sz w:val="24"/>
                <w:szCs w:val="24"/>
              </w:rPr>
              <w:t>26,3%</w:t>
            </w:r>
          </w:p>
        </w:tc>
      </w:tr>
      <w:tr w:rsidR="008F71F2" w:rsidRPr="00D55F6F" w14:paraId="7945D0B8" w14:textId="77777777" w:rsidTr="008F71F2">
        <w:tc>
          <w:tcPr>
            <w:tcW w:w="3213" w:type="dxa"/>
          </w:tcPr>
          <w:p w14:paraId="45ACCA8C" w14:textId="38F39D56" w:rsidR="008F71F2" w:rsidRPr="00D55F6F" w:rsidRDefault="008F71F2" w:rsidP="008F71F2">
            <w:pPr>
              <w:spacing w:after="120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sz w:val="24"/>
                <w:szCs w:val="24"/>
              </w:rPr>
              <w:t>Львівський район</w:t>
            </w:r>
          </w:p>
        </w:tc>
        <w:tc>
          <w:tcPr>
            <w:tcW w:w="1606" w:type="dxa"/>
          </w:tcPr>
          <w:p w14:paraId="10E3411E" w14:textId="74E7BD9D" w:rsidR="008F71F2" w:rsidRPr="00D55F6F" w:rsidRDefault="008F71F2" w:rsidP="008F71F2">
            <w:pPr>
              <w:spacing w:after="12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sz w:val="24"/>
                <w:szCs w:val="24"/>
              </w:rPr>
              <w:t>25,1%</w:t>
            </w:r>
          </w:p>
        </w:tc>
      </w:tr>
      <w:tr w:rsidR="008F71F2" w:rsidRPr="00D55F6F" w14:paraId="660AEC1F" w14:textId="77777777" w:rsidTr="008F71F2">
        <w:tc>
          <w:tcPr>
            <w:tcW w:w="3213" w:type="dxa"/>
          </w:tcPr>
          <w:p w14:paraId="06652539" w14:textId="0BB3D6C6" w:rsidR="008F71F2" w:rsidRPr="00D55F6F" w:rsidRDefault="008F71F2" w:rsidP="008F71F2">
            <w:pPr>
              <w:spacing w:after="120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sz w:val="24"/>
                <w:szCs w:val="24"/>
              </w:rPr>
              <w:t>Дрогобицький район</w:t>
            </w:r>
          </w:p>
        </w:tc>
        <w:tc>
          <w:tcPr>
            <w:tcW w:w="1606" w:type="dxa"/>
          </w:tcPr>
          <w:p w14:paraId="7151B147" w14:textId="0D431518" w:rsidR="008F71F2" w:rsidRPr="00D55F6F" w:rsidRDefault="008F71F2" w:rsidP="008F71F2">
            <w:pPr>
              <w:spacing w:after="12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sz w:val="24"/>
                <w:szCs w:val="24"/>
              </w:rPr>
              <w:t>23,7%</w:t>
            </w:r>
          </w:p>
        </w:tc>
      </w:tr>
      <w:tr w:rsidR="008F71F2" w:rsidRPr="00D55F6F" w14:paraId="7D049F2E" w14:textId="77777777" w:rsidTr="008F71F2">
        <w:tc>
          <w:tcPr>
            <w:tcW w:w="3213" w:type="dxa"/>
          </w:tcPr>
          <w:p w14:paraId="4C1160DD" w14:textId="6AB4DC27" w:rsidR="008F71F2" w:rsidRPr="00D55F6F" w:rsidRDefault="008F71F2" w:rsidP="008F71F2">
            <w:pPr>
              <w:spacing w:after="120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r w:rsidRPr="00D55F6F">
              <w:rPr>
                <w:rFonts w:asciiTheme="minorHAnsi" w:hAnsiTheme="minorHAnsi" w:cstheme="minorHAnsi"/>
                <w:sz w:val="24"/>
                <w:szCs w:val="24"/>
              </w:rPr>
              <w:t>Стрийський</w:t>
            </w:r>
            <w:proofErr w:type="spellEnd"/>
            <w:r w:rsidRPr="00D55F6F">
              <w:rPr>
                <w:rFonts w:asciiTheme="minorHAnsi" w:hAnsiTheme="minorHAnsi" w:cstheme="minorHAnsi"/>
                <w:sz w:val="24"/>
                <w:szCs w:val="24"/>
              </w:rPr>
              <w:t xml:space="preserve"> район</w:t>
            </w:r>
          </w:p>
        </w:tc>
        <w:tc>
          <w:tcPr>
            <w:tcW w:w="1606" w:type="dxa"/>
          </w:tcPr>
          <w:p w14:paraId="51BDE4F0" w14:textId="73E97F33" w:rsidR="008F71F2" w:rsidRPr="00D55F6F" w:rsidRDefault="008F71F2" w:rsidP="008F71F2">
            <w:pPr>
              <w:spacing w:after="12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sz w:val="24"/>
                <w:szCs w:val="24"/>
              </w:rPr>
              <w:t>23,5%</w:t>
            </w:r>
          </w:p>
        </w:tc>
      </w:tr>
      <w:tr w:rsidR="008F71F2" w:rsidRPr="00D55F6F" w14:paraId="3FB67CEC" w14:textId="77777777" w:rsidTr="008F71F2">
        <w:tc>
          <w:tcPr>
            <w:tcW w:w="3213" w:type="dxa"/>
          </w:tcPr>
          <w:p w14:paraId="355B994E" w14:textId="2641EBD1" w:rsidR="008F71F2" w:rsidRPr="00D55F6F" w:rsidRDefault="008F71F2" w:rsidP="008F71F2">
            <w:pPr>
              <w:spacing w:after="120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sz w:val="24"/>
                <w:szCs w:val="24"/>
              </w:rPr>
              <w:t>Яворівський район</w:t>
            </w:r>
          </w:p>
        </w:tc>
        <w:tc>
          <w:tcPr>
            <w:tcW w:w="1606" w:type="dxa"/>
          </w:tcPr>
          <w:p w14:paraId="161506E7" w14:textId="2BCA4F57" w:rsidR="008F71F2" w:rsidRPr="00D55F6F" w:rsidRDefault="008F71F2" w:rsidP="008F71F2">
            <w:pPr>
              <w:spacing w:after="12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sz w:val="24"/>
                <w:szCs w:val="24"/>
              </w:rPr>
              <w:t>23,1%</w:t>
            </w:r>
          </w:p>
        </w:tc>
      </w:tr>
      <w:tr w:rsidR="008F71F2" w:rsidRPr="00D55F6F" w14:paraId="77AD49E1" w14:textId="77777777" w:rsidTr="008F71F2">
        <w:tc>
          <w:tcPr>
            <w:tcW w:w="3213" w:type="dxa"/>
          </w:tcPr>
          <w:p w14:paraId="56E33BA1" w14:textId="4F0C819A" w:rsidR="008F71F2" w:rsidRPr="00D55F6F" w:rsidRDefault="008F71F2" w:rsidP="008F71F2">
            <w:pPr>
              <w:spacing w:after="120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r w:rsidRPr="00D55F6F">
              <w:rPr>
                <w:rFonts w:asciiTheme="minorHAnsi" w:hAnsiTheme="minorHAnsi" w:cstheme="minorHAnsi"/>
                <w:sz w:val="24"/>
                <w:szCs w:val="24"/>
              </w:rPr>
              <w:t>Золочівський</w:t>
            </w:r>
            <w:proofErr w:type="spellEnd"/>
            <w:r w:rsidRPr="00D55F6F">
              <w:rPr>
                <w:rFonts w:asciiTheme="minorHAnsi" w:hAnsiTheme="minorHAnsi" w:cstheme="minorHAnsi"/>
                <w:sz w:val="24"/>
                <w:szCs w:val="24"/>
              </w:rPr>
              <w:t xml:space="preserve"> район</w:t>
            </w:r>
          </w:p>
        </w:tc>
        <w:tc>
          <w:tcPr>
            <w:tcW w:w="1606" w:type="dxa"/>
          </w:tcPr>
          <w:p w14:paraId="66737DC8" w14:textId="2DD4D37A" w:rsidR="008F71F2" w:rsidRPr="00D55F6F" w:rsidRDefault="008F71F2" w:rsidP="008F71F2">
            <w:pPr>
              <w:spacing w:after="12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sz w:val="24"/>
                <w:szCs w:val="24"/>
              </w:rPr>
              <w:t>21,8%</w:t>
            </w:r>
          </w:p>
        </w:tc>
      </w:tr>
      <w:tr w:rsidR="008F71F2" w:rsidRPr="00D55F6F" w14:paraId="79F983C0" w14:textId="77777777" w:rsidTr="008F71F2">
        <w:tc>
          <w:tcPr>
            <w:tcW w:w="3213" w:type="dxa"/>
          </w:tcPr>
          <w:p w14:paraId="4DF82FFA" w14:textId="13258F7F" w:rsidR="008F71F2" w:rsidRPr="00D55F6F" w:rsidRDefault="008F71F2" w:rsidP="008F71F2">
            <w:pPr>
              <w:spacing w:after="120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sz w:val="24"/>
                <w:szCs w:val="24"/>
              </w:rPr>
              <w:t>Червоноградський район</w:t>
            </w:r>
          </w:p>
        </w:tc>
        <w:tc>
          <w:tcPr>
            <w:tcW w:w="1606" w:type="dxa"/>
          </w:tcPr>
          <w:p w14:paraId="455571BF" w14:textId="2E1BC086" w:rsidR="008F71F2" w:rsidRPr="00D55F6F" w:rsidRDefault="008F71F2" w:rsidP="008F71F2">
            <w:pPr>
              <w:spacing w:after="12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sz w:val="24"/>
                <w:szCs w:val="24"/>
              </w:rPr>
              <w:t>21,5%</w:t>
            </w:r>
          </w:p>
        </w:tc>
      </w:tr>
      <w:tr w:rsidR="008F71F2" w:rsidRPr="00D55F6F" w14:paraId="15E4B3FD" w14:textId="77777777" w:rsidTr="008F71F2">
        <w:tc>
          <w:tcPr>
            <w:tcW w:w="3213" w:type="dxa"/>
          </w:tcPr>
          <w:p w14:paraId="74405502" w14:textId="31EC9719" w:rsidR="008F71F2" w:rsidRPr="00D55F6F" w:rsidRDefault="008F71F2" w:rsidP="008F71F2">
            <w:pPr>
              <w:spacing w:after="120"/>
              <w:jc w:val="both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b/>
                <w:sz w:val="24"/>
                <w:szCs w:val="24"/>
              </w:rPr>
              <w:t>Львівська область</w:t>
            </w:r>
          </w:p>
        </w:tc>
        <w:tc>
          <w:tcPr>
            <w:tcW w:w="1606" w:type="dxa"/>
          </w:tcPr>
          <w:p w14:paraId="630A1C18" w14:textId="12D7A5CC" w:rsidR="008F71F2" w:rsidRPr="00D55F6F" w:rsidRDefault="008F71F2" w:rsidP="008F71F2">
            <w:pPr>
              <w:spacing w:after="12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b/>
                <w:sz w:val="24"/>
                <w:szCs w:val="24"/>
              </w:rPr>
              <w:t>23,7%</w:t>
            </w:r>
          </w:p>
        </w:tc>
      </w:tr>
    </w:tbl>
    <w:p w14:paraId="49D80C84" w14:textId="77777777" w:rsidR="00C37D30" w:rsidRPr="00D55F6F" w:rsidRDefault="00C37D30" w:rsidP="00CB70E2">
      <w:pPr>
        <w:spacing w:after="120"/>
        <w:ind w:left="425"/>
        <w:jc w:val="both"/>
        <w:rPr>
          <w:rFonts w:asciiTheme="minorHAnsi" w:hAnsiTheme="minorHAnsi" w:cstheme="minorHAnsi"/>
          <w:sz w:val="24"/>
          <w:szCs w:val="24"/>
        </w:rPr>
      </w:pPr>
    </w:p>
    <w:p w14:paraId="312C08F0" w14:textId="77777777" w:rsidR="00AA202A" w:rsidRDefault="00AA202A" w:rsidP="00AA202A">
      <w:pPr>
        <w:pStyle w:val="a3"/>
        <w:tabs>
          <w:tab w:val="left" w:pos="993"/>
          <w:tab w:val="left" w:pos="2127"/>
          <w:tab w:val="left" w:pos="2977"/>
        </w:tabs>
        <w:spacing w:line="360" w:lineRule="auto"/>
        <w:ind w:firstLine="0"/>
        <w:jc w:val="both"/>
        <w:rPr>
          <w:rFonts w:asciiTheme="minorHAnsi" w:hAnsiTheme="minorHAnsi" w:cstheme="minorHAnsi"/>
          <w:b/>
          <w:bCs/>
          <w:sz w:val="24"/>
          <w:szCs w:val="24"/>
        </w:rPr>
      </w:pPr>
    </w:p>
    <w:p w14:paraId="6F96827B" w14:textId="4055A873" w:rsidR="001D61EE" w:rsidRPr="00D55F6F" w:rsidRDefault="000652AE" w:rsidP="00AA202A">
      <w:pPr>
        <w:pStyle w:val="a3"/>
        <w:tabs>
          <w:tab w:val="left" w:pos="993"/>
          <w:tab w:val="left" w:pos="2127"/>
          <w:tab w:val="left" w:pos="2977"/>
        </w:tabs>
        <w:spacing w:line="360" w:lineRule="auto"/>
        <w:ind w:firstLine="0"/>
        <w:jc w:val="both"/>
        <w:rPr>
          <w:rFonts w:asciiTheme="minorHAnsi" w:hAnsiTheme="minorHAnsi" w:cstheme="minorHAnsi"/>
          <w:sz w:val="24"/>
          <w:szCs w:val="24"/>
        </w:rPr>
      </w:pPr>
      <w:r w:rsidRPr="00D55F6F">
        <w:rPr>
          <w:rFonts w:asciiTheme="minorHAnsi" w:hAnsiTheme="minorHAnsi" w:cstheme="minorHAnsi"/>
          <w:b/>
          <w:bCs/>
          <w:sz w:val="24"/>
          <w:szCs w:val="24"/>
        </w:rPr>
        <w:lastRenderedPageBreak/>
        <w:t>Занедбаність</w:t>
      </w:r>
      <w:r w:rsidR="000F781C" w:rsidRPr="00D55F6F">
        <w:rPr>
          <w:rFonts w:asciiTheme="minorHAnsi" w:hAnsiTheme="minorHAnsi" w:cstheme="minorHAnsi"/>
          <w:b/>
          <w:bCs/>
          <w:sz w:val="24"/>
          <w:szCs w:val="24"/>
        </w:rPr>
        <w:t>, %</w:t>
      </w:r>
      <w:r w:rsidRPr="00D55F6F">
        <w:rPr>
          <w:rFonts w:asciiTheme="minorHAnsi" w:hAnsiTheme="minorHAnsi" w:cstheme="minorHAnsi"/>
          <w:sz w:val="24"/>
          <w:szCs w:val="24"/>
        </w:rPr>
        <w:t xml:space="preserve"> по локалізаціях:</w:t>
      </w:r>
    </w:p>
    <w:tbl>
      <w:tblPr>
        <w:tblW w:w="9354" w:type="dxa"/>
        <w:tblInd w:w="137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239"/>
        <w:gridCol w:w="1163"/>
        <w:gridCol w:w="992"/>
        <w:gridCol w:w="992"/>
        <w:gridCol w:w="992"/>
        <w:gridCol w:w="992"/>
        <w:gridCol w:w="992"/>
        <w:gridCol w:w="992"/>
      </w:tblGrid>
      <w:tr w:rsidR="00CB70E2" w:rsidRPr="00D55F6F" w14:paraId="759A8F24" w14:textId="2EDC1698" w:rsidTr="00AA202A">
        <w:trPr>
          <w:trHeight w:val="290"/>
        </w:trPr>
        <w:tc>
          <w:tcPr>
            <w:tcW w:w="2239" w:type="dxa"/>
            <w:shd w:val="clear" w:color="auto" w:fill="auto"/>
          </w:tcPr>
          <w:p w14:paraId="7C18A822" w14:textId="77777777" w:rsidR="00CB70E2" w:rsidRPr="00D55F6F" w:rsidRDefault="00CB70E2" w:rsidP="00CB70E2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  <w:lang w:eastAsia="uk-UA"/>
              </w:rPr>
            </w:pPr>
          </w:p>
        </w:tc>
        <w:tc>
          <w:tcPr>
            <w:tcW w:w="1163" w:type="dxa"/>
          </w:tcPr>
          <w:p w14:paraId="33DC25D4" w14:textId="47090267" w:rsidR="00CB70E2" w:rsidRPr="00D55F6F" w:rsidRDefault="00CB70E2" w:rsidP="00CB70E2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  <w:lang w:eastAsia="uk-UA"/>
              </w:rPr>
              <w:t>2016</w:t>
            </w:r>
          </w:p>
        </w:tc>
        <w:tc>
          <w:tcPr>
            <w:tcW w:w="992" w:type="dxa"/>
          </w:tcPr>
          <w:p w14:paraId="27041E38" w14:textId="0D3D730B" w:rsidR="00CB70E2" w:rsidRPr="00D55F6F" w:rsidRDefault="00CB70E2" w:rsidP="00CB70E2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  <w:lang w:eastAsia="uk-UA"/>
              </w:rPr>
              <w:t>2017</w:t>
            </w:r>
          </w:p>
        </w:tc>
        <w:tc>
          <w:tcPr>
            <w:tcW w:w="992" w:type="dxa"/>
          </w:tcPr>
          <w:p w14:paraId="436BD1C3" w14:textId="570E3362" w:rsidR="00CB70E2" w:rsidRPr="00D55F6F" w:rsidRDefault="00CB70E2" w:rsidP="00CB70E2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  <w:lang w:eastAsia="uk-UA"/>
              </w:rPr>
              <w:t>2018</w:t>
            </w:r>
          </w:p>
        </w:tc>
        <w:tc>
          <w:tcPr>
            <w:tcW w:w="992" w:type="dxa"/>
          </w:tcPr>
          <w:p w14:paraId="4211D594" w14:textId="490C7E31" w:rsidR="00CB70E2" w:rsidRPr="00D55F6F" w:rsidRDefault="00CB70E2" w:rsidP="00CB70E2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  <w:lang w:eastAsia="uk-UA"/>
              </w:rPr>
              <w:t>2019</w:t>
            </w:r>
          </w:p>
        </w:tc>
        <w:tc>
          <w:tcPr>
            <w:tcW w:w="992" w:type="dxa"/>
          </w:tcPr>
          <w:p w14:paraId="5D26B660" w14:textId="7949EAA5" w:rsidR="00CB70E2" w:rsidRPr="00D55F6F" w:rsidRDefault="00CB70E2" w:rsidP="00CB70E2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  <w:lang w:eastAsia="uk-UA"/>
              </w:rPr>
              <w:t>2020</w:t>
            </w:r>
          </w:p>
        </w:tc>
        <w:tc>
          <w:tcPr>
            <w:tcW w:w="992" w:type="dxa"/>
          </w:tcPr>
          <w:p w14:paraId="229D4595" w14:textId="1AABBC0C" w:rsidR="00CB70E2" w:rsidRPr="00D55F6F" w:rsidRDefault="00CB70E2" w:rsidP="00CB70E2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  <w:lang w:eastAsia="uk-UA"/>
              </w:rPr>
              <w:t>2021</w:t>
            </w:r>
          </w:p>
        </w:tc>
        <w:tc>
          <w:tcPr>
            <w:tcW w:w="992" w:type="dxa"/>
            <w:shd w:val="clear" w:color="auto" w:fill="auto"/>
            <w:noWrap/>
          </w:tcPr>
          <w:p w14:paraId="58F71F81" w14:textId="10ED5E8C" w:rsidR="00CB70E2" w:rsidRPr="00D55F6F" w:rsidRDefault="00CB70E2" w:rsidP="00CB70E2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  <w:lang w:eastAsia="uk-UA"/>
              </w:rPr>
              <w:t>2022</w:t>
            </w:r>
          </w:p>
        </w:tc>
      </w:tr>
      <w:tr w:rsidR="00CB70E2" w:rsidRPr="00D55F6F" w14:paraId="5FF7A98E" w14:textId="6DFE01A4" w:rsidTr="00AA202A">
        <w:trPr>
          <w:trHeight w:val="290"/>
        </w:trPr>
        <w:tc>
          <w:tcPr>
            <w:tcW w:w="2239" w:type="dxa"/>
            <w:shd w:val="clear" w:color="auto" w:fill="F2F2F2"/>
          </w:tcPr>
          <w:p w14:paraId="5CD4619C" w14:textId="77777777" w:rsidR="00CB70E2" w:rsidRPr="00D55F6F" w:rsidRDefault="00CB70E2" w:rsidP="00CB70E2">
            <w:pPr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  <w:lang w:eastAsia="uk-UA"/>
              </w:rPr>
              <w:t>шлунок</w:t>
            </w:r>
          </w:p>
        </w:tc>
        <w:tc>
          <w:tcPr>
            <w:tcW w:w="1163" w:type="dxa"/>
            <w:shd w:val="clear" w:color="auto" w:fill="F2F2F2"/>
          </w:tcPr>
          <w:p w14:paraId="73549DFD" w14:textId="3FAE01FC" w:rsidR="00CB70E2" w:rsidRPr="00D55F6F" w:rsidRDefault="00CB70E2" w:rsidP="00CB70E2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33,5</w:t>
            </w:r>
          </w:p>
        </w:tc>
        <w:tc>
          <w:tcPr>
            <w:tcW w:w="992" w:type="dxa"/>
            <w:shd w:val="clear" w:color="auto" w:fill="F2F2F2"/>
          </w:tcPr>
          <w:p w14:paraId="23AC5B6D" w14:textId="09732067" w:rsidR="00CB70E2" w:rsidRPr="00D55F6F" w:rsidRDefault="00CB70E2" w:rsidP="00CB70E2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37,3</w:t>
            </w:r>
          </w:p>
        </w:tc>
        <w:tc>
          <w:tcPr>
            <w:tcW w:w="992" w:type="dxa"/>
            <w:shd w:val="clear" w:color="auto" w:fill="F2F2F2"/>
          </w:tcPr>
          <w:p w14:paraId="2D6C0647" w14:textId="56D619F5" w:rsidR="00CB70E2" w:rsidRPr="00D55F6F" w:rsidRDefault="00CB70E2" w:rsidP="00CB70E2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37</w:t>
            </w:r>
          </w:p>
        </w:tc>
        <w:tc>
          <w:tcPr>
            <w:tcW w:w="992" w:type="dxa"/>
            <w:shd w:val="clear" w:color="auto" w:fill="F2F2F2"/>
          </w:tcPr>
          <w:p w14:paraId="218FF84F" w14:textId="7F5200DA" w:rsidR="00CB70E2" w:rsidRPr="00D55F6F" w:rsidRDefault="00CB70E2" w:rsidP="00CB70E2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33,6</w:t>
            </w:r>
          </w:p>
        </w:tc>
        <w:tc>
          <w:tcPr>
            <w:tcW w:w="992" w:type="dxa"/>
            <w:shd w:val="clear" w:color="auto" w:fill="F2F2F2"/>
          </w:tcPr>
          <w:p w14:paraId="05161DD9" w14:textId="23BBABA9" w:rsidR="00CB70E2" w:rsidRPr="00D55F6F" w:rsidRDefault="00CB70E2" w:rsidP="00CB70E2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38,6</w:t>
            </w:r>
          </w:p>
        </w:tc>
        <w:tc>
          <w:tcPr>
            <w:tcW w:w="992" w:type="dxa"/>
            <w:shd w:val="clear" w:color="auto" w:fill="F2F2F2"/>
          </w:tcPr>
          <w:p w14:paraId="707BAB26" w14:textId="4959CA90" w:rsidR="00CB70E2" w:rsidRPr="00D55F6F" w:rsidRDefault="00CB70E2" w:rsidP="00CB70E2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bCs/>
                <w:color w:val="000000"/>
                <w:sz w:val="24"/>
                <w:szCs w:val="24"/>
                <w:lang w:eastAsia="uk-UA"/>
              </w:rPr>
              <w:t>44,6</w:t>
            </w:r>
          </w:p>
        </w:tc>
        <w:tc>
          <w:tcPr>
            <w:tcW w:w="992" w:type="dxa"/>
            <w:shd w:val="clear" w:color="auto" w:fill="F2F2F2"/>
            <w:noWrap/>
          </w:tcPr>
          <w:p w14:paraId="5AB18FA3" w14:textId="071D8846" w:rsidR="00CB70E2" w:rsidRPr="00D55F6F" w:rsidRDefault="00282898" w:rsidP="00CB70E2">
            <w:pPr>
              <w:jc w:val="center"/>
              <w:rPr>
                <w:rFonts w:asciiTheme="minorHAnsi" w:hAnsiTheme="minorHAnsi" w:cstheme="minorHAnsi"/>
                <w:b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b/>
                <w:color w:val="000000"/>
                <w:sz w:val="24"/>
                <w:szCs w:val="24"/>
                <w:lang w:eastAsia="uk-UA"/>
              </w:rPr>
              <w:t>48,4</w:t>
            </w:r>
          </w:p>
        </w:tc>
      </w:tr>
      <w:tr w:rsidR="00CB70E2" w:rsidRPr="00D55F6F" w14:paraId="0EF48D18" w14:textId="2CA9C799" w:rsidTr="00AA202A">
        <w:trPr>
          <w:trHeight w:val="290"/>
        </w:trPr>
        <w:tc>
          <w:tcPr>
            <w:tcW w:w="2239" w:type="dxa"/>
            <w:shd w:val="clear" w:color="auto" w:fill="auto"/>
          </w:tcPr>
          <w:p w14:paraId="3B3089CC" w14:textId="77777777" w:rsidR="00CB70E2" w:rsidRPr="00D55F6F" w:rsidRDefault="00CB70E2" w:rsidP="00CB70E2">
            <w:pPr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  <w:lang w:eastAsia="uk-UA"/>
              </w:rPr>
              <w:t>легені</w:t>
            </w:r>
          </w:p>
        </w:tc>
        <w:tc>
          <w:tcPr>
            <w:tcW w:w="1163" w:type="dxa"/>
          </w:tcPr>
          <w:p w14:paraId="3062D6CA" w14:textId="118EEEDA" w:rsidR="00CB70E2" w:rsidRPr="00D55F6F" w:rsidRDefault="00CB70E2" w:rsidP="00CB70E2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25,9</w:t>
            </w:r>
          </w:p>
        </w:tc>
        <w:tc>
          <w:tcPr>
            <w:tcW w:w="992" w:type="dxa"/>
          </w:tcPr>
          <w:p w14:paraId="6CF8459A" w14:textId="20AEB3C3" w:rsidR="00CB70E2" w:rsidRPr="00D55F6F" w:rsidRDefault="00CB70E2" w:rsidP="00CB70E2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27,5</w:t>
            </w:r>
          </w:p>
        </w:tc>
        <w:tc>
          <w:tcPr>
            <w:tcW w:w="992" w:type="dxa"/>
          </w:tcPr>
          <w:p w14:paraId="4F108A59" w14:textId="6EAEA04C" w:rsidR="00CB70E2" w:rsidRPr="00D55F6F" w:rsidRDefault="00CB70E2" w:rsidP="00CB70E2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28,6</w:t>
            </w:r>
          </w:p>
        </w:tc>
        <w:tc>
          <w:tcPr>
            <w:tcW w:w="992" w:type="dxa"/>
          </w:tcPr>
          <w:p w14:paraId="439B6A05" w14:textId="07F7B059" w:rsidR="00CB70E2" w:rsidRPr="00D55F6F" w:rsidRDefault="00CB70E2" w:rsidP="00CB70E2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28,1</w:t>
            </w:r>
          </w:p>
        </w:tc>
        <w:tc>
          <w:tcPr>
            <w:tcW w:w="992" w:type="dxa"/>
          </w:tcPr>
          <w:p w14:paraId="26C3D80D" w14:textId="71B545A3" w:rsidR="00CB70E2" w:rsidRPr="00D55F6F" w:rsidRDefault="00CB70E2" w:rsidP="00CB70E2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30,8</w:t>
            </w:r>
          </w:p>
        </w:tc>
        <w:tc>
          <w:tcPr>
            <w:tcW w:w="992" w:type="dxa"/>
          </w:tcPr>
          <w:p w14:paraId="66F2F5A2" w14:textId="14BCC49E" w:rsidR="00CB70E2" w:rsidRPr="00D55F6F" w:rsidRDefault="00CB70E2" w:rsidP="00CB70E2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bCs/>
                <w:color w:val="000000"/>
                <w:sz w:val="24"/>
                <w:szCs w:val="24"/>
                <w:lang w:eastAsia="uk-UA"/>
              </w:rPr>
              <w:t>32,1</w:t>
            </w:r>
          </w:p>
        </w:tc>
        <w:tc>
          <w:tcPr>
            <w:tcW w:w="992" w:type="dxa"/>
            <w:shd w:val="clear" w:color="auto" w:fill="auto"/>
            <w:noWrap/>
          </w:tcPr>
          <w:p w14:paraId="50232F73" w14:textId="45A485B4" w:rsidR="00CB70E2" w:rsidRPr="00D55F6F" w:rsidRDefault="00282898" w:rsidP="00CB70E2">
            <w:pPr>
              <w:jc w:val="center"/>
              <w:rPr>
                <w:rFonts w:asciiTheme="minorHAnsi" w:hAnsiTheme="minorHAnsi" w:cstheme="minorHAnsi"/>
                <w:b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b/>
                <w:color w:val="000000"/>
                <w:sz w:val="24"/>
                <w:szCs w:val="24"/>
                <w:lang w:eastAsia="uk-UA"/>
              </w:rPr>
              <w:t>38,2</w:t>
            </w:r>
          </w:p>
        </w:tc>
      </w:tr>
      <w:tr w:rsidR="00CB70E2" w:rsidRPr="00D55F6F" w14:paraId="58F6F895" w14:textId="23D9A4B8" w:rsidTr="00AA202A">
        <w:trPr>
          <w:trHeight w:val="290"/>
        </w:trPr>
        <w:tc>
          <w:tcPr>
            <w:tcW w:w="2239" w:type="dxa"/>
            <w:shd w:val="clear" w:color="auto" w:fill="F2F2F2"/>
          </w:tcPr>
          <w:p w14:paraId="56D5833F" w14:textId="10C838B7" w:rsidR="00CB70E2" w:rsidRPr="00D55F6F" w:rsidRDefault="00CB70E2" w:rsidP="00CB70E2">
            <w:pPr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  <w:lang w:eastAsia="uk-UA"/>
              </w:rPr>
              <w:t>підшлункова</w:t>
            </w:r>
          </w:p>
        </w:tc>
        <w:tc>
          <w:tcPr>
            <w:tcW w:w="1163" w:type="dxa"/>
            <w:shd w:val="clear" w:color="auto" w:fill="F2F2F2"/>
          </w:tcPr>
          <w:p w14:paraId="7C0C3240" w14:textId="336DCD8E" w:rsidR="00CB70E2" w:rsidRPr="00D55F6F" w:rsidRDefault="00CB70E2" w:rsidP="00CB70E2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31,2</w:t>
            </w:r>
          </w:p>
        </w:tc>
        <w:tc>
          <w:tcPr>
            <w:tcW w:w="992" w:type="dxa"/>
            <w:shd w:val="clear" w:color="auto" w:fill="F2F2F2"/>
          </w:tcPr>
          <w:p w14:paraId="2697B978" w14:textId="6932F6FC" w:rsidR="00CB70E2" w:rsidRPr="00D55F6F" w:rsidRDefault="00CB70E2" w:rsidP="00CB70E2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26,9</w:t>
            </w:r>
          </w:p>
        </w:tc>
        <w:tc>
          <w:tcPr>
            <w:tcW w:w="992" w:type="dxa"/>
            <w:shd w:val="clear" w:color="auto" w:fill="F2F2F2"/>
          </w:tcPr>
          <w:p w14:paraId="17C30614" w14:textId="3C486AB6" w:rsidR="00CB70E2" w:rsidRPr="00D55F6F" w:rsidRDefault="00CB70E2" w:rsidP="00CB70E2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30,1</w:t>
            </w:r>
          </w:p>
        </w:tc>
        <w:tc>
          <w:tcPr>
            <w:tcW w:w="992" w:type="dxa"/>
            <w:shd w:val="clear" w:color="auto" w:fill="F2F2F2"/>
          </w:tcPr>
          <w:p w14:paraId="5C038E7A" w14:textId="4434F144" w:rsidR="00CB70E2" w:rsidRPr="00D55F6F" w:rsidRDefault="00CB70E2" w:rsidP="00CB70E2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33,1</w:t>
            </w:r>
          </w:p>
        </w:tc>
        <w:tc>
          <w:tcPr>
            <w:tcW w:w="992" w:type="dxa"/>
            <w:shd w:val="clear" w:color="auto" w:fill="F2F2F2"/>
          </w:tcPr>
          <w:p w14:paraId="4F96FF07" w14:textId="523D76D9" w:rsidR="00CB70E2" w:rsidRPr="00D55F6F" w:rsidRDefault="00CB70E2" w:rsidP="00CB70E2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30,7</w:t>
            </w:r>
          </w:p>
        </w:tc>
        <w:tc>
          <w:tcPr>
            <w:tcW w:w="992" w:type="dxa"/>
            <w:shd w:val="clear" w:color="auto" w:fill="F2F2F2"/>
          </w:tcPr>
          <w:p w14:paraId="7A1E286D" w14:textId="28CF8DC2" w:rsidR="00CB70E2" w:rsidRPr="00D55F6F" w:rsidRDefault="00CB70E2" w:rsidP="00CB70E2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bCs/>
                <w:color w:val="000000"/>
                <w:sz w:val="24"/>
                <w:szCs w:val="24"/>
                <w:lang w:eastAsia="uk-UA"/>
              </w:rPr>
              <w:t>36,5</w:t>
            </w:r>
          </w:p>
        </w:tc>
        <w:tc>
          <w:tcPr>
            <w:tcW w:w="992" w:type="dxa"/>
            <w:shd w:val="clear" w:color="auto" w:fill="F2F2F2"/>
            <w:noWrap/>
          </w:tcPr>
          <w:p w14:paraId="5818E432" w14:textId="07DC2180" w:rsidR="00CB70E2" w:rsidRPr="00D55F6F" w:rsidRDefault="00282898" w:rsidP="00CB70E2">
            <w:pPr>
              <w:jc w:val="center"/>
              <w:rPr>
                <w:rFonts w:asciiTheme="minorHAnsi" w:hAnsiTheme="minorHAnsi" w:cstheme="minorHAnsi"/>
                <w:b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b/>
                <w:color w:val="000000"/>
                <w:sz w:val="24"/>
                <w:szCs w:val="24"/>
                <w:lang w:eastAsia="uk-UA"/>
              </w:rPr>
              <w:t>39,1</w:t>
            </w:r>
          </w:p>
        </w:tc>
      </w:tr>
      <w:tr w:rsidR="00CB70E2" w:rsidRPr="00D55F6F" w14:paraId="2555A5D4" w14:textId="231CED13" w:rsidTr="00AA202A">
        <w:trPr>
          <w:trHeight w:val="290"/>
        </w:trPr>
        <w:tc>
          <w:tcPr>
            <w:tcW w:w="2239" w:type="dxa"/>
            <w:shd w:val="clear" w:color="auto" w:fill="auto"/>
          </w:tcPr>
          <w:p w14:paraId="15AB4200" w14:textId="77777777" w:rsidR="00CB70E2" w:rsidRPr="00D55F6F" w:rsidRDefault="00CB70E2" w:rsidP="00CB70E2">
            <w:pPr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  <w:lang w:eastAsia="uk-UA"/>
              </w:rPr>
              <w:t>простата</w:t>
            </w:r>
          </w:p>
        </w:tc>
        <w:tc>
          <w:tcPr>
            <w:tcW w:w="1163" w:type="dxa"/>
          </w:tcPr>
          <w:p w14:paraId="02BE5F82" w14:textId="16738872" w:rsidR="00CB70E2" w:rsidRPr="00D55F6F" w:rsidRDefault="00CB70E2" w:rsidP="00CB70E2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19,2</w:t>
            </w:r>
          </w:p>
        </w:tc>
        <w:tc>
          <w:tcPr>
            <w:tcW w:w="992" w:type="dxa"/>
          </w:tcPr>
          <w:p w14:paraId="5C572787" w14:textId="633A15C2" w:rsidR="00CB70E2" w:rsidRPr="00D55F6F" w:rsidRDefault="00CB70E2" w:rsidP="00CB70E2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18,1</w:t>
            </w:r>
          </w:p>
        </w:tc>
        <w:tc>
          <w:tcPr>
            <w:tcW w:w="992" w:type="dxa"/>
          </w:tcPr>
          <w:p w14:paraId="65EA1BBF" w14:textId="41329F8F" w:rsidR="00CB70E2" w:rsidRPr="00D55F6F" w:rsidRDefault="00CB70E2" w:rsidP="00CB70E2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19,6</w:t>
            </w:r>
          </w:p>
        </w:tc>
        <w:tc>
          <w:tcPr>
            <w:tcW w:w="992" w:type="dxa"/>
          </w:tcPr>
          <w:p w14:paraId="68B224AA" w14:textId="3E189A9D" w:rsidR="00CB70E2" w:rsidRPr="00D55F6F" w:rsidRDefault="00CB70E2" w:rsidP="00CB70E2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21,1</w:t>
            </w:r>
          </w:p>
        </w:tc>
        <w:tc>
          <w:tcPr>
            <w:tcW w:w="992" w:type="dxa"/>
          </w:tcPr>
          <w:p w14:paraId="3922DA81" w14:textId="1B054DC2" w:rsidR="00CB70E2" w:rsidRPr="00D55F6F" w:rsidRDefault="00CB70E2" w:rsidP="00CB70E2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26,9</w:t>
            </w:r>
          </w:p>
        </w:tc>
        <w:tc>
          <w:tcPr>
            <w:tcW w:w="992" w:type="dxa"/>
          </w:tcPr>
          <w:p w14:paraId="4A2B8FE0" w14:textId="3D7E1355" w:rsidR="00CB70E2" w:rsidRPr="00D55F6F" w:rsidRDefault="00CB70E2" w:rsidP="00CB70E2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bCs/>
                <w:color w:val="000000"/>
                <w:sz w:val="24"/>
                <w:szCs w:val="24"/>
                <w:lang w:eastAsia="uk-UA"/>
              </w:rPr>
              <w:t>28,1</w:t>
            </w:r>
          </w:p>
        </w:tc>
        <w:tc>
          <w:tcPr>
            <w:tcW w:w="992" w:type="dxa"/>
            <w:shd w:val="clear" w:color="auto" w:fill="auto"/>
            <w:noWrap/>
          </w:tcPr>
          <w:p w14:paraId="660FB39E" w14:textId="5CD6B4DF" w:rsidR="00CB70E2" w:rsidRPr="00D55F6F" w:rsidRDefault="00282898" w:rsidP="00CB70E2">
            <w:pPr>
              <w:jc w:val="center"/>
              <w:rPr>
                <w:rFonts w:asciiTheme="minorHAnsi" w:hAnsiTheme="minorHAnsi" w:cstheme="minorHAnsi"/>
                <w:b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b/>
                <w:color w:val="000000"/>
                <w:sz w:val="24"/>
                <w:szCs w:val="24"/>
                <w:lang w:eastAsia="uk-UA"/>
              </w:rPr>
              <w:t>27,9</w:t>
            </w:r>
          </w:p>
        </w:tc>
      </w:tr>
      <w:tr w:rsidR="00CB70E2" w:rsidRPr="00D55F6F" w14:paraId="58F9D190" w14:textId="020F5FAF" w:rsidTr="00AA202A">
        <w:trPr>
          <w:trHeight w:val="290"/>
        </w:trPr>
        <w:tc>
          <w:tcPr>
            <w:tcW w:w="2239" w:type="dxa"/>
            <w:shd w:val="clear" w:color="auto" w:fill="F2F2F2"/>
          </w:tcPr>
          <w:p w14:paraId="61C7722E" w14:textId="77777777" w:rsidR="00CB70E2" w:rsidRPr="00D55F6F" w:rsidRDefault="00CB70E2" w:rsidP="00CB70E2">
            <w:pPr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  <w:lang w:eastAsia="uk-UA"/>
              </w:rPr>
              <w:t>грудна залоза</w:t>
            </w:r>
          </w:p>
        </w:tc>
        <w:tc>
          <w:tcPr>
            <w:tcW w:w="1163" w:type="dxa"/>
            <w:shd w:val="clear" w:color="auto" w:fill="F2F2F2"/>
          </w:tcPr>
          <w:p w14:paraId="506DA1E5" w14:textId="6946384E" w:rsidR="00CB70E2" w:rsidRPr="00D55F6F" w:rsidRDefault="00CB70E2" w:rsidP="00CB70E2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20,3</w:t>
            </w:r>
          </w:p>
        </w:tc>
        <w:tc>
          <w:tcPr>
            <w:tcW w:w="992" w:type="dxa"/>
            <w:shd w:val="clear" w:color="auto" w:fill="F2F2F2"/>
          </w:tcPr>
          <w:p w14:paraId="51242A1C" w14:textId="4661A91D" w:rsidR="00CB70E2" w:rsidRPr="00D55F6F" w:rsidRDefault="00CB70E2" w:rsidP="00CB70E2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19,7</w:t>
            </w:r>
          </w:p>
        </w:tc>
        <w:tc>
          <w:tcPr>
            <w:tcW w:w="992" w:type="dxa"/>
            <w:shd w:val="clear" w:color="auto" w:fill="F2F2F2"/>
          </w:tcPr>
          <w:p w14:paraId="2691C8EB" w14:textId="4E2009D0" w:rsidR="00CB70E2" w:rsidRPr="00D55F6F" w:rsidRDefault="00CB70E2" w:rsidP="00CB70E2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21</w:t>
            </w:r>
          </w:p>
        </w:tc>
        <w:tc>
          <w:tcPr>
            <w:tcW w:w="992" w:type="dxa"/>
            <w:shd w:val="clear" w:color="auto" w:fill="F2F2F2"/>
          </w:tcPr>
          <w:p w14:paraId="3DE25E19" w14:textId="50F05BDD" w:rsidR="00CB70E2" w:rsidRPr="00D55F6F" w:rsidRDefault="00CB70E2" w:rsidP="00CB70E2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23</w:t>
            </w:r>
          </w:p>
        </w:tc>
        <w:tc>
          <w:tcPr>
            <w:tcW w:w="992" w:type="dxa"/>
            <w:shd w:val="clear" w:color="auto" w:fill="F2F2F2"/>
          </w:tcPr>
          <w:p w14:paraId="7B37DCD5" w14:textId="3584C6AC" w:rsidR="00CB70E2" w:rsidRPr="00D55F6F" w:rsidRDefault="00CB70E2" w:rsidP="00CB70E2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25,9</w:t>
            </w:r>
          </w:p>
        </w:tc>
        <w:tc>
          <w:tcPr>
            <w:tcW w:w="992" w:type="dxa"/>
            <w:shd w:val="clear" w:color="auto" w:fill="F2F2F2"/>
          </w:tcPr>
          <w:p w14:paraId="75242F71" w14:textId="28B88523" w:rsidR="00CB70E2" w:rsidRPr="00D55F6F" w:rsidRDefault="00CB70E2" w:rsidP="00CB70E2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bCs/>
                <w:color w:val="000000"/>
                <w:sz w:val="24"/>
                <w:szCs w:val="24"/>
                <w:lang w:eastAsia="uk-UA"/>
              </w:rPr>
              <w:t>24,9</w:t>
            </w:r>
          </w:p>
        </w:tc>
        <w:tc>
          <w:tcPr>
            <w:tcW w:w="992" w:type="dxa"/>
            <w:shd w:val="clear" w:color="auto" w:fill="F2F2F2"/>
            <w:noWrap/>
          </w:tcPr>
          <w:p w14:paraId="3B744972" w14:textId="5FD264FE" w:rsidR="00CB70E2" w:rsidRPr="00D55F6F" w:rsidRDefault="00313A08" w:rsidP="00CB70E2">
            <w:pPr>
              <w:jc w:val="center"/>
              <w:rPr>
                <w:rFonts w:asciiTheme="minorHAnsi" w:hAnsiTheme="minorHAnsi" w:cstheme="minorHAnsi"/>
                <w:b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b/>
                <w:color w:val="000000"/>
                <w:sz w:val="24"/>
                <w:szCs w:val="24"/>
                <w:lang w:eastAsia="uk-UA"/>
              </w:rPr>
              <w:t>28,7</w:t>
            </w:r>
          </w:p>
        </w:tc>
      </w:tr>
      <w:tr w:rsidR="00CB70E2" w:rsidRPr="00D55F6F" w14:paraId="3E5EA6E4" w14:textId="190563D9" w:rsidTr="00AA202A">
        <w:trPr>
          <w:trHeight w:val="290"/>
        </w:trPr>
        <w:tc>
          <w:tcPr>
            <w:tcW w:w="2239" w:type="dxa"/>
            <w:shd w:val="clear" w:color="auto" w:fill="auto"/>
          </w:tcPr>
          <w:p w14:paraId="02E96100" w14:textId="77777777" w:rsidR="00CB70E2" w:rsidRPr="00D55F6F" w:rsidRDefault="00CB70E2" w:rsidP="00CB70E2">
            <w:pPr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  <w:lang w:eastAsia="uk-UA"/>
              </w:rPr>
              <w:t>шийка матки</w:t>
            </w:r>
          </w:p>
        </w:tc>
        <w:tc>
          <w:tcPr>
            <w:tcW w:w="1163" w:type="dxa"/>
          </w:tcPr>
          <w:p w14:paraId="2F15FD01" w14:textId="45EAFFB2" w:rsidR="00CB70E2" w:rsidRPr="00D55F6F" w:rsidRDefault="00CB70E2" w:rsidP="00CB70E2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14,6</w:t>
            </w:r>
          </w:p>
        </w:tc>
        <w:tc>
          <w:tcPr>
            <w:tcW w:w="992" w:type="dxa"/>
          </w:tcPr>
          <w:p w14:paraId="353A089A" w14:textId="2BA19E1F" w:rsidR="00CB70E2" w:rsidRPr="00D55F6F" w:rsidRDefault="00CB70E2" w:rsidP="00CB70E2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9,9</w:t>
            </w:r>
          </w:p>
        </w:tc>
        <w:tc>
          <w:tcPr>
            <w:tcW w:w="992" w:type="dxa"/>
          </w:tcPr>
          <w:p w14:paraId="3B386BF1" w14:textId="3E255ABC" w:rsidR="00CB70E2" w:rsidRPr="00D55F6F" w:rsidRDefault="00CB70E2" w:rsidP="00CB70E2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14,9</w:t>
            </w:r>
          </w:p>
        </w:tc>
        <w:tc>
          <w:tcPr>
            <w:tcW w:w="992" w:type="dxa"/>
          </w:tcPr>
          <w:p w14:paraId="3E483CA6" w14:textId="30011D87" w:rsidR="00CB70E2" w:rsidRPr="00D55F6F" w:rsidRDefault="00CB70E2" w:rsidP="00CB70E2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15,9</w:t>
            </w:r>
          </w:p>
        </w:tc>
        <w:tc>
          <w:tcPr>
            <w:tcW w:w="992" w:type="dxa"/>
          </w:tcPr>
          <w:p w14:paraId="469B357F" w14:textId="41C67AFE" w:rsidR="00CB70E2" w:rsidRPr="00D55F6F" w:rsidRDefault="00CB70E2" w:rsidP="00CB70E2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24,4</w:t>
            </w:r>
          </w:p>
        </w:tc>
        <w:tc>
          <w:tcPr>
            <w:tcW w:w="992" w:type="dxa"/>
          </w:tcPr>
          <w:p w14:paraId="2695147C" w14:textId="49D860B6" w:rsidR="00CB70E2" w:rsidRPr="00D55F6F" w:rsidRDefault="00CB70E2" w:rsidP="00CB70E2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bCs/>
                <w:color w:val="000000"/>
                <w:sz w:val="24"/>
                <w:szCs w:val="24"/>
                <w:lang w:eastAsia="uk-UA"/>
              </w:rPr>
              <w:t>26,8</w:t>
            </w:r>
          </w:p>
        </w:tc>
        <w:tc>
          <w:tcPr>
            <w:tcW w:w="992" w:type="dxa"/>
            <w:shd w:val="clear" w:color="auto" w:fill="auto"/>
            <w:noWrap/>
          </w:tcPr>
          <w:p w14:paraId="4E3AEEC0" w14:textId="173B6E2D" w:rsidR="00CB70E2" w:rsidRPr="00D55F6F" w:rsidRDefault="00313A08" w:rsidP="00CB70E2">
            <w:pPr>
              <w:jc w:val="center"/>
              <w:rPr>
                <w:rFonts w:asciiTheme="minorHAnsi" w:hAnsiTheme="minorHAnsi" w:cstheme="minorHAnsi"/>
                <w:b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b/>
                <w:color w:val="000000"/>
                <w:sz w:val="24"/>
                <w:szCs w:val="24"/>
                <w:lang w:eastAsia="uk-UA"/>
              </w:rPr>
              <w:t>25,0</w:t>
            </w:r>
          </w:p>
        </w:tc>
      </w:tr>
      <w:tr w:rsidR="00CB70E2" w:rsidRPr="00D55F6F" w14:paraId="2D1FA344" w14:textId="2C39261B" w:rsidTr="00AA202A">
        <w:trPr>
          <w:trHeight w:val="290"/>
        </w:trPr>
        <w:tc>
          <w:tcPr>
            <w:tcW w:w="2239" w:type="dxa"/>
            <w:shd w:val="clear" w:color="auto" w:fill="F2F2F2"/>
          </w:tcPr>
          <w:p w14:paraId="50354089" w14:textId="77777777" w:rsidR="00CB70E2" w:rsidRPr="00D55F6F" w:rsidRDefault="00CB70E2" w:rsidP="00CB70E2">
            <w:pPr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  <w:lang w:eastAsia="uk-UA"/>
              </w:rPr>
              <w:t>ободова к-ка</w:t>
            </w:r>
          </w:p>
        </w:tc>
        <w:tc>
          <w:tcPr>
            <w:tcW w:w="1163" w:type="dxa"/>
            <w:shd w:val="clear" w:color="auto" w:fill="F2F2F2"/>
          </w:tcPr>
          <w:p w14:paraId="51BAFA01" w14:textId="63603710" w:rsidR="00CB70E2" w:rsidRPr="00D55F6F" w:rsidRDefault="00CB70E2" w:rsidP="00CB70E2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18,6</w:t>
            </w:r>
          </w:p>
        </w:tc>
        <w:tc>
          <w:tcPr>
            <w:tcW w:w="992" w:type="dxa"/>
            <w:shd w:val="clear" w:color="auto" w:fill="F2F2F2"/>
          </w:tcPr>
          <w:p w14:paraId="63E773D5" w14:textId="723BC3E8" w:rsidR="00CB70E2" w:rsidRPr="00D55F6F" w:rsidRDefault="00CB70E2" w:rsidP="00CB70E2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21,4</w:t>
            </w:r>
          </w:p>
        </w:tc>
        <w:tc>
          <w:tcPr>
            <w:tcW w:w="992" w:type="dxa"/>
            <w:shd w:val="clear" w:color="auto" w:fill="F2F2F2"/>
          </w:tcPr>
          <w:p w14:paraId="3B537214" w14:textId="3A16C6E6" w:rsidR="00CB70E2" w:rsidRPr="00D55F6F" w:rsidRDefault="00CB70E2" w:rsidP="00CB70E2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21,3</w:t>
            </w:r>
          </w:p>
        </w:tc>
        <w:tc>
          <w:tcPr>
            <w:tcW w:w="992" w:type="dxa"/>
            <w:shd w:val="clear" w:color="auto" w:fill="F2F2F2"/>
          </w:tcPr>
          <w:p w14:paraId="106BCADC" w14:textId="35D6A1A1" w:rsidR="00CB70E2" w:rsidRPr="00D55F6F" w:rsidRDefault="00CB70E2" w:rsidP="00CB70E2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16,7</w:t>
            </w:r>
          </w:p>
        </w:tc>
        <w:tc>
          <w:tcPr>
            <w:tcW w:w="992" w:type="dxa"/>
            <w:shd w:val="clear" w:color="auto" w:fill="F2F2F2"/>
          </w:tcPr>
          <w:p w14:paraId="4089D53F" w14:textId="76693930" w:rsidR="00CB70E2" w:rsidRPr="00D55F6F" w:rsidRDefault="00CB70E2" w:rsidP="00CB70E2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22,7</w:t>
            </w:r>
          </w:p>
        </w:tc>
        <w:tc>
          <w:tcPr>
            <w:tcW w:w="992" w:type="dxa"/>
            <w:shd w:val="clear" w:color="auto" w:fill="F2F2F2"/>
          </w:tcPr>
          <w:p w14:paraId="63578752" w14:textId="0D030D86" w:rsidR="00CB70E2" w:rsidRPr="00D55F6F" w:rsidRDefault="00CB70E2" w:rsidP="00CB70E2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bCs/>
                <w:color w:val="000000"/>
                <w:sz w:val="24"/>
                <w:szCs w:val="24"/>
                <w:lang w:eastAsia="uk-UA"/>
              </w:rPr>
              <w:t>24,0</w:t>
            </w:r>
          </w:p>
        </w:tc>
        <w:tc>
          <w:tcPr>
            <w:tcW w:w="992" w:type="dxa"/>
            <w:shd w:val="clear" w:color="auto" w:fill="F2F2F2"/>
            <w:noWrap/>
          </w:tcPr>
          <w:p w14:paraId="25F99B17" w14:textId="257CB92D" w:rsidR="00CB70E2" w:rsidRPr="00D55F6F" w:rsidRDefault="00282898" w:rsidP="00CB70E2">
            <w:pPr>
              <w:jc w:val="center"/>
              <w:rPr>
                <w:rFonts w:asciiTheme="minorHAnsi" w:hAnsiTheme="minorHAnsi" w:cstheme="minorHAnsi"/>
                <w:b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b/>
                <w:color w:val="000000"/>
                <w:sz w:val="24"/>
                <w:szCs w:val="24"/>
                <w:lang w:eastAsia="uk-UA"/>
              </w:rPr>
              <w:t>23,8</w:t>
            </w:r>
          </w:p>
        </w:tc>
      </w:tr>
      <w:tr w:rsidR="00CB70E2" w:rsidRPr="00D55F6F" w14:paraId="54B8DE7E" w14:textId="35A9BF2F" w:rsidTr="00AA202A">
        <w:trPr>
          <w:trHeight w:val="290"/>
        </w:trPr>
        <w:tc>
          <w:tcPr>
            <w:tcW w:w="2239" w:type="dxa"/>
            <w:shd w:val="clear" w:color="auto" w:fill="auto"/>
          </w:tcPr>
          <w:p w14:paraId="31C73149" w14:textId="77777777" w:rsidR="00CB70E2" w:rsidRPr="00D55F6F" w:rsidRDefault="00CB70E2" w:rsidP="00CB70E2">
            <w:pPr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  <w:lang w:eastAsia="uk-UA"/>
              </w:rPr>
              <w:t>пряма кишка</w:t>
            </w:r>
          </w:p>
        </w:tc>
        <w:tc>
          <w:tcPr>
            <w:tcW w:w="1163" w:type="dxa"/>
          </w:tcPr>
          <w:p w14:paraId="1ADD132B" w14:textId="7D2D5420" w:rsidR="00CB70E2" w:rsidRPr="00D55F6F" w:rsidRDefault="00CB70E2" w:rsidP="00CB70E2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17,7</w:t>
            </w:r>
          </w:p>
        </w:tc>
        <w:tc>
          <w:tcPr>
            <w:tcW w:w="992" w:type="dxa"/>
          </w:tcPr>
          <w:p w14:paraId="3F36BAFF" w14:textId="79D78168" w:rsidR="00CB70E2" w:rsidRPr="00D55F6F" w:rsidRDefault="00CB70E2" w:rsidP="00CB70E2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19</w:t>
            </w:r>
          </w:p>
        </w:tc>
        <w:tc>
          <w:tcPr>
            <w:tcW w:w="992" w:type="dxa"/>
          </w:tcPr>
          <w:p w14:paraId="07F0B1E6" w14:textId="16D92EEA" w:rsidR="00CB70E2" w:rsidRPr="00D55F6F" w:rsidRDefault="00CB70E2" w:rsidP="00CB70E2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14,5</w:t>
            </w:r>
          </w:p>
        </w:tc>
        <w:tc>
          <w:tcPr>
            <w:tcW w:w="992" w:type="dxa"/>
          </w:tcPr>
          <w:p w14:paraId="6F8B62BA" w14:textId="06037250" w:rsidR="00CB70E2" w:rsidRPr="00D55F6F" w:rsidRDefault="00CB70E2" w:rsidP="00CB70E2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15,6</w:t>
            </w:r>
          </w:p>
        </w:tc>
        <w:tc>
          <w:tcPr>
            <w:tcW w:w="992" w:type="dxa"/>
          </w:tcPr>
          <w:p w14:paraId="1835CD16" w14:textId="3DC3DB40" w:rsidR="00CB70E2" w:rsidRPr="00D55F6F" w:rsidRDefault="00CB70E2" w:rsidP="00CB70E2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22,5</w:t>
            </w:r>
          </w:p>
        </w:tc>
        <w:tc>
          <w:tcPr>
            <w:tcW w:w="992" w:type="dxa"/>
          </w:tcPr>
          <w:p w14:paraId="08F32499" w14:textId="492A7444" w:rsidR="00CB70E2" w:rsidRPr="00D55F6F" w:rsidRDefault="00CB70E2" w:rsidP="00CB70E2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bCs/>
                <w:color w:val="000000"/>
                <w:sz w:val="24"/>
                <w:szCs w:val="24"/>
                <w:lang w:eastAsia="uk-UA"/>
              </w:rPr>
              <w:t>19,3</w:t>
            </w:r>
          </w:p>
        </w:tc>
        <w:tc>
          <w:tcPr>
            <w:tcW w:w="992" w:type="dxa"/>
            <w:shd w:val="clear" w:color="auto" w:fill="auto"/>
            <w:noWrap/>
          </w:tcPr>
          <w:p w14:paraId="41BA7F3B" w14:textId="2CD3BF07" w:rsidR="00CB70E2" w:rsidRPr="00D55F6F" w:rsidRDefault="00282898" w:rsidP="00CB70E2">
            <w:pPr>
              <w:jc w:val="center"/>
              <w:rPr>
                <w:rFonts w:asciiTheme="minorHAnsi" w:hAnsiTheme="minorHAnsi" w:cstheme="minorHAnsi"/>
                <w:b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b/>
                <w:color w:val="000000"/>
                <w:sz w:val="24"/>
                <w:szCs w:val="24"/>
                <w:lang w:eastAsia="uk-UA"/>
              </w:rPr>
              <w:t>24,5</w:t>
            </w:r>
          </w:p>
        </w:tc>
      </w:tr>
      <w:tr w:rsidR="00CB70E2" w:rsidRPr="00D55F6F" w14:paraId="00533BBB" w14:textId="5B60641C" w:rsidTr="00AA202A">
        <w:trPr>
          <w:trHeight w:val="290"/>
        </w:trPr>
        <w:tc>
          <w:tcPr>
            <w:tcW w:w="2239" w:type="dxa"/>
            <w:shd w:val="clear" w:color="auto" w:fill="F2F2F2"/>
          </w:tcPr>
          <w:p w14:paraId="533C7AB6" w14:textId="77777777" w:rsidR="00CB70E2" w:rsidRPr="00D55F6F" w:rsidRDefault="00CB70E2" w:rsidP="00CB70E2">
            <w:pPr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  <w:lang w:eastAsia="uk-UA"/>
              </w:rPr>
              <w:t>нирка</w:t>
            </w:r>
          </w:p>
        </w:tc>
        <w:tc>
          <w:tcPr>
            <w:tcW w:w="1163" w:type="dxa"/>
            <w:shd w:val="clear" w:color="auto" w:fill="F2F2F2"/>
          </w:tcPr>
          <w:p w14:paraId="4365F508" w14:textId="4F013E5E" w:rsidR="00CB70E2" w:rsidRPr="00D55F6F" w:rsidRDefault="00CB70E2" w:rsidP="00CB70E2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13,9</w:t>
            </w:r>
          </w:p>
        </w:tc>
        <w:tc>
          <w:tcPr>
            <w:tcW w:w="992" w:type="dxa"/>
            <w:shd w:val="clear" w:color="auto" w:fill="F2F2F2"/>
          </w:tcPr>
          <w:p w14:paraId="5F927CC9" w14:textId="5B8C62CC" w:rsidR="00CB70E2" w:rsidRPr="00D55F6F" w:rsidRDefault="00CB70E2" w:rsidP="00CB70E2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16,1</w:t>
            </w:r>
          </w:p>
        </w:tc>
        <w:tc>
          <w:tcPr>
            <w:tcW w:w="992" w:type="dxa"/>
            <w:shd w:val="clear" w:color="auto" w:fill="F2F2F2"/>
          </w:tcPr>
          <w:p w14:paraId="784EE72E" w14:textId="24E973D1" w:rsidR="00CB70E2" w:rsidRPr="00D55F6F" w:rsidRDefault="00CB70E2" w:rsidP="00CB70E2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16,7</w:t>
            </w:r>
          </w:p>
        </w:tc>
        <w:tc>
          <w:tcPr>
            <w:tcW w:w="992" w:type="dxa"/>
            <w:shd w:val="clear" w:color="auto" w:fill="F2F2F2"/>
          </w:tcPr>
          <w:p w14:paraId="20BCD726" w14:textId="4D450BDA" w:rsidR="00CB70E2" w:rsidRPr="00D55F6F" w:rsidRDefault="00CB70E2" w:rsidP="00CB70E2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18,7</w:t>
            </w:r>
          </w:p>
        </w:tc>
        <w:tc>
          <w:tcPr>
            <w:tcW w:w="992" w:type="dxa"/>
            <w:shd w:val="clear" w:color="auto" w:fill="F2F2F2"/>
          </w:tcPr>
          <w:p w14:paraId="7D0C2004" w14:textId="1DBF06FC" w:rsidR="00CB70E2" w:rsidRPr="00D55F6F" w:rsidRDefault="00CB70E2" w:rsidP="00CB70E2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16,5</w:t>
            </w:r>
          </w:p>
        </w:tc>
        <w:tc>
          <w:tcPr>
            <w:tcW w:w="992" w:type="dxa"/>
            <w:shd w:val="clear" w:color="auto" w:fill="F2F2F2"/>
          </w:tcPr>
          <w:p w14:paraId="27F41482" w14:textId="7CBB4372" w:rsidR="00CB70E2" w:rsidRPr="00D55F6F" w:rsidRDefault="00CB70E2" w:rsidP="00CB70E2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bCs/>
                <w:color w:val="000000"/>
                <w:sz w:val="24"/>
                <w:szCs w:val="24"/>
                <w:lang w:eastAsia="uk-UA"/>
              </w:rPr>
              <w:t>18,8</w:t>
            </w:r>
          </w:p>
        </w:tc>
        <w:tc>
          <w:tcPr>
            <w:tcW w:w="992" w:type="dxa"/>
            <w:shd w:val="clear" w:color="auto" w:fill="F2F2F2"/>
            <w:noWrap/>
          </w:tcPr>
          <w:p w14:paraId="523C8A62" w14:textId="5A2F0C69" w:rsidR="00CB70E2" w:rsidRPr="00D55F6F" w:rsidRDefault="00282898" w:rsidP="00CB70E2">
            <w:pPr>
              <w:jc w:val="center"/>
              <w:rPr>
                <w:rFonts w:asciiTheme="minorHAnsi" w:hAnsiTheme="minorHAnsi" w:cstheme="minorHAnsi"/>
                <w:b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b/>
                <w:color w:val="000000"/>
                <w:sz w:val="24"/>
                <w:szCs w:val="24"/>
                <w:lang w:eastAsia="uk-UA"/>
              </w:rPr>
              <w:t>16,3</w:t>
            </w:r>
          </w:p>
        </w:tc>
      </w:tr>
      <w:tr w:rsidR="00CB70E2" w:rsidRPr="00D55F6F" w14:paraId="74C85AA2" w14:textId="7CC2A22C" w:rsidTr="00AA202A">
        <w:trPr>
          <w:trHeight w:val="290"/>
        </w:trPr>
        <w:tc>
          <w:tcPr>
            <w:tcW w:w="2239" w:type="dxa"/>
            <w:shd w:val="clear" w:color="auto" w:fill="auto"/>
          </w:tcPr>
          <w:p w14:paraId="14272DCF" w14:textId="77777777" w:rsidR="00CB70E2" w:rsidRPr="00D55F6F" w:rsidRDefault="00CB70E2" w:rsidP="00CB70E2">
            <w:pPr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  <w:lang w:eastAsia="uk-UA"/>
              </w:rPr>
              <w:t>сечовий міхур</w:t>
            </w:r>
          </w:p>
        </w:tc>
        <w:tc>
          <w:tcPr>
            <w:tcW w:w="1163" w:type="dxa"/>
          </w:tcPr>
          <w:p w14:paraId="0030F31E" w14:textId="7DC287F8" w:rsidR="00CB70E2" w:rsidRPr="00D55F6F" w:rsidRDefault="00CB70E2" w:rsidP="00CB70E2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5,8</w:t>
            </w:r>
          </w:p>
        </w:tc>
        <w:tc>
          <w:tcPr>
            <w:tcW w:w="992" w:type="dxa"/>
          </w:tcPr>
          <w:p w14:paraId="0FD86A33" w14:textId="33B71B3B" w:rsidR="00CB70E2" w:rsidRPr="00D55F6F" w:rsidRDefault="00CB70E2" w:rsidP="00CB70E2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4,3</w:t>
            </w:r>
          </w:p>
        </w:tc>
        <w:tc>
          <w:tcPr>
            <w:tcW w:w="992" w:type="dxa"/>
          </w:tcPr>
          <w:p w14:paraId="73952334" w14:textId="2B0CE43B" w:rsidR="00CB70E2" w:rsidRPr="00D55F6F" w:rsidRDefault="00CB70E2" w:rsidP="00CB70E2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4,5</w:t>
            </w:r>
          </w:p>
        </w:tc>
        <w:tc>
          <w:tcPr>
            <w:tcW w:w="992" w:type="dxa"/>
          </w:tcPr>
          <w:p w14:paraId="366D5D2E" w14:textId="6CE48B26" w:rsidR="00CB70E2" w:rsidRPr="00D55F6F" w:rsidRDefault="00CB70E2" w:rsidP="00CB70E2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6,9</w:t>
            </w:r>
          </w:p>
        </w:tc>
        <w:tc>
          <w:tcPr>
            <w:tcW w:w="992" w:type="dxa"/>
          </w:tcPr>
          <w:p w14:paraId="752E3C92" w14:textId="447BB821" w:rsidR="00CB70E2" w:rsidRPr="00D55F6F" w:rsidRDefault="00CB70E2" w:rsidP="00CB70E2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5,7</w:t>
            </w:r>
          </w:p>
        </w:tc>
        <w:tc>
          <w:tcPr>
            <w:tcW w:w="992" w:type="dxa"/>
          </w:tcPr>
          <w:p w14:paraId="3C531B33" w14:textId="37175816" w:rsidR="00CB70E2" w:rsidRPr="00D55F6F" w:rsidRDefault="00CB70E2" w:rsidP="00CB70E2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bCs/>
                <w:color w:val="000000"/>
                <w:sz w:val="24"/>
                <w:szCs w:val="24"/>
                <w:lang w:eastAsia="uk-UA"/>
              </w:rPr>
              <w:t>6,8</w:t>
            </w:r>
          </w:p>
        </w:tc>
        <w:tc>
          <w:tcPr>
            <w:tcW w:w="992" w:type="dxa"/>
            <w:shd w:val="clear" w:color="auto" w:fill="auto"/>
            <w:noWrap/>
          </w:tcPr>
          <w:p w14:paraId="3E150C82" w14:textId="1138210C" w:rsidR="00CB70E2" w:rsidRPr="00D55F6F" w:rsidRDefault="00282898" w:rsidP="00CB70E2">
            <w:pPr>
              <w:jc w:val="center"/>
              <w:rPr>
                <w:rFonts w:asciiTheme="minorHAnsi" w:hAnsiTheme="minorHAnsi" w:cstheme="minorHAnsi"/>
                <w:b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b/>
                <w:color w:val="000000"/>
                <w:sz w:val="24"/>
                <w:szCs w:val="24"/>
                <w:lang w:eastAsia="uk-UA"/>
              </w:rPr>
              <w:t>8,8</w:t>
            </w:r>
          </w:p>
        </w:tc>
      </w:tr>
      <w:tr w:rsidR="00CB70E2" w:rsidRPr="00D55F6F" w14:paraId="098141BB" w14:textId="5D41B7CA" w:rsidTr="00AA202A">
        <w:trPr>
          <w:trHeight w:val="290"/>
        </w:trPr>
        <w:tc>
          <w:tcPr>
            <w:tcW w:w="2239" w:type="dxa"/>
            <w:shd w:val="clear" w:color="auto" w:fill="F2F2F2"/>
          </w:tcPr>
          <w:p w14:paraId="4549E63F" w14:textId="77777777" w:rsidR="00CB70E2" w:rsidRPr="00D55F6F" w:rsidRDefault="00CB70E2" w:rsidP="00CB70E2">
            <w:pPr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  <w:lang w:eastAsia="uk-UA"/>
              </w:rPr>
              <w:t>тіло матки</w:t>
            </w:r>
          </w:p>
        </w:tc>
        <w:tc>
          <w:tcPr>
            <w:tcW w:w="1163" w:type="dxa"/>
            <w:shd w:val="clear" w:color="auto" w:fill="F2F2F2"/>
          </w:tcPr>
          <w:p w14:paraId="11C7CA24" w14:textId="2AE71D8C" w:rsidR="00CB70E2" w:rsidRPr="00D55F6F" w:rsidRDefault="00CB70E2" w:rsidP="00CB70E2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3,1</w:t>
            </w:r>
          </w:p>
        </w:tc>
        <w:tc>
          <w:tcPr>
            <w:tcW w:w="992" w:type="dxa"/>
            <w:shd w:val="clear" w:color="auto" w:fill="F2F2F2"/>
          </w:tcPr>
          <w:p w14:paraId="42F63250" w14:textId="129C6839" w:rsidR="00CB70E2" w:rsidRPr="00D55F6F" w:rsidRDefault="00CB70E2" w:rsidP="00CB70E2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3,3</w:t>
            </w:r>
          </w:p>
        </w:tc>
        <w:tc>
          <w:tcPr>
            <w:tcW w:w="992" w:type="dxa"/>
            <w:shd w:val="clear" w:color="auto" w:fill="F2F2F2"/>
          </w:tcPr>
          <w:p w14:paraId="7BE6F01F" w14:textId="289C73F7" w:rsidR="00CB70E2" w:rsidRPr="00D55F6F" w:rsidRDefault="00CB70E2" w:rsidP="00CB70E2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4,1</w:t>
            </w:r>
          </w:p>
        </w:tc>
        <w:tc>
          <w:tcPr>
            <w:tcW w:w="992" w:type="dxa"/>
            <w:shd w:val="clear" w:color="auto" w:fill="F2F2F2"/>
          </w:tcPr>
          <w:p w14:paraId="39543D10" w14:textId="16BB32A9" w:rsidR="00CB70E2" w:rsidRPr="00D55F6F" w:rsidRDefault="00CB70E2" w:rsidP="00CB70E2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4</w:t>
            </w:r>
          </w:p>
        </w:tc>
        <w:tc>
          <w:tcPr>
            <w:tcW w:w="992" w:type="dxa"/>
            <w:shd w:val="clear" w:color="auto" w:fill="F2F2F2"/>
          </w:tcPr>
          <w:p w14:paraId="08BBB823" w14:textId="5953A7DF" w:rsidR="00CB70E2" w:rsidRPr="00D55F6F" w:rsidRDefault="00CB70E2" w:rsidP="00CB70E2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4,2</w:t>
            </w:r>
          </w:p>
        </w:tc>
        <w:tc>
          <w:tcPr>
            <w:tcW w:w="992" w:type="dxa"/>
            <w:shd w:val="clear" w:color="auto" w:fill="F2F2F2"/>
          </w:tcPr>
          <w:p w14:paraId="5695C1AB" w14:textId="159B1E95" w:rsidR="00CB70E2" w:rsidRPr="00D55F6F" w:rsidRDefault="00CB70E2" w:rsidP="00CB70E2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bCs/>
                <w:color w:val="000000"/>
                <w:sz w:val="24"/>
                <w:szCs w:val="24"/>
                <w:lang w:eastAsia="uk-UA"/>
              </w:rPr>
              <w:t>5,9</w:t>
            </w:r>
          </w:p>
        </w:tc>
        <w:tc>
          <w:tcPr>
            <w:tcW w:w="992" w:type="dxa"/>
            <w:shd w:val="clear" w:color="auto" w:fill="F2F2F2"/>
            <w:noWrap/>
          </w:tcPr>
          <w:p w14:paraId="3F12E038" w14:textId="65876A37" w:rsidR="00CB70E2" w:rsidRPr="00D55F6F" w:rsidRDefault="00282898" w:rsidP="00CB70E2">
            <w:pPr>
              <w:jc w:val="center"/>
              <w:rPr>
                <w:rFonts w:asciiTheme="minorHAnsi" w:hAnsiTheme="minorHAnsi" w:cstheme="minorHAnsi"/>
                <w:b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b/>
                <w:color w:val="000000"/>
                <w:sz w:val="24"/>
                <w:szCs w:val="24"/>
                <w:lang w:eastAsia="uk-UA"/>
              </w:rPr>
              <w:t>5,7</w:t>
            </w:r>
          </w:p>
        </w:tc>
      </w:tr>
      <w:tr w:rsidR="00CB70E2" w:rsidRPr="00D55F6F" w14:paraId="21314F1E" w14:textId="25EDAFCE" w:rsidTr="00AA202A">
        <w:trPr>
          <w:trHeight w:val="290"/>
        </w:trPr>
        <w:tc>
          <w:tcPr>
            <w:tcW w:w="2239" w:type="dxa"/>
            <w:shd w:val="clear" w:color="auto" w:fill="auto"/>
          </w:tcPr>
          <w:p w14:paraId="3EC350DD" w14:textId="6C346D64" w:rsidR="00CB70E2" w:rsidRPr="00D55F6F" w:rsidRDefault="00CB70E2" w:rsidP="00CB70E2">
            <w:pPr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  <w:lang w:eastAsia="uk-UA"/>
              </w:rPr>
              <w:t>шкіра</w:t>
            </w:r>
          </w:p>
        </w:tc>
        <w:tc>
          <w:tcPr>
            <w:tcW w:w="1163" w:type="dxa"/>
          </w:tcPr>
          <w:p w14:paraId="4EC28E8C" w14:textId="7F653F6C" w:rsidR="00CB70E2" w:rsidRPr="00D55F6F" w:rsidRDefault="00CB70E2" w:rsidP="00CB70E2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0,5</w:t>
            </w:r>
          </w:p>
        </w:tc>
        <w:tc>
          <w:tcPr>
            <w:tcW w:w="992" w:type="dxa"/>
          </w:tcPr>
          <w:p w14:paraId="466CF862" w14:textId="1557189E" w:rsidR="00CB70E2" w:rsidRPr="00D55F6F" w:rsidRDefault="00CB70E2" w:rsidP="00CB70E2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0,7</w:t>
            </w:r>
          </w:p>
        </w:tc>
        <w:tc>
          <w:tcPr>
            <w:tcW w:w="992" w:type="dxa"/>
          </w:tcPr>
          <w:p w14:paraId="63F5C5AA" w14:textId="15199DFB" w:rsidR="00CB70E2" w:rsidRPr="00D55F6F" w:rsidRDefault="00CB70E2" w:rsidP="00CB70E2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0,8</w:t>
            </w:r>
          </w:p>
        </w:tc>
        <w:tc>
          <w:tcPr>
            <w:tcW w:w="992" w:type="dxa"/>
          </w:tcPr>
          <w:p w14:paraId="6981887C" w14:textId="269328A1" w:rsidR="00CB70E2" w:rsidRPr="00D55F6F" w:rsidRDefault="00CB70E2" w:rsidP="00CB70E2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0,6</w:t>
            </w:r>
          </w:p>
        </w:tc>
        <w:tc>
          <w:tcPr>
            <w:tcW w:w="992" w:type="dxa"/>
          </w:tcPr>
          <w:p w14:paraId="562D9B0C" w14:textId="795C06B3" w:rsidR="00CB70E2" w:rsidRPr="00D55F6F" w:rsidRDefault="00CB70E2" w:rsidP="00CB70E2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0,3</w:t>
            </w:r>
          </w:p>
        </w:tc>
        <w:tc>
          <w:tcPr>
            <w:tcW w:w="992" w:type="dxa"/>
          </w:tcPr>
          <w:p w14:paraId="39C59AEF" w14:textId="7AF104C1" w:rsidR="00CB70E2" w:rsidRPr="00D55F6F" w:rsidRDefault="00CB70E2" w:rsidP="00CB70E2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bCs/>
                <w:color w:val="000000"/>
                <w:sz w:val="24"/>
                <w:szCs w:val="24"/>
                <w:lang w:eastAsia="uk-UA"/>
              </w:rPr>
              <w:t>0,8</w:t>
            </w:r>
          </w:p>
        </w:tc>
        <w:tc>
          <w:tcPr>
            <w:tcW w:w="992" w:type="dxa"/>
            <w:shd w:val="clear" w:color="auto" w:fill="auto"/>
            <w:noWrap/>
          </w:tcPr>
          <w:p w14:paraId="66021562" w14:textId="7FEFF3DE" w:rsidR="00CB70E2" w:rsidRPr="00D55F6F" w:rsidRDefault="00282898" w:rsidP="00CB70E2">
            <w:pPr>
              <w:jc w:val="center"/>
              <w:rPr>
                <w:rFonts w:asciiTheme="minorHAnsi" w:hAnsiTheme="minorHAnsi" w:cstheme="minorHAnsi"/>
                <w:b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b/>
                <w:color w:val="000000"/>
                <w:sz w:val="24"/>
                <w:szCs w:val="24"/>
                <w:lang w:eastAsia="uk-UA"/>
              </w:rPr>
              <w:t>0,7</w:t>
            </w:r>
          </w:p>
        </w:tc>
      </w:tr>
    </w:tbl>
    <w:p w14:paraId="3FD66544" w14:textId="77777777" w:rsidR="00FA0026" w:rsidRPr="00D55F6F" w:rsidRDefault="00FA0026" w:rsidP="003E3915">
      <w:pPr>
        <w:pStyle w:val="a3"/>
        <w:tabs>
          <w:tab w:val="left" w:pos="993"/>
          <w:tab w:val="left" w:pos="2127"/>
          <w:tab w:val="left" w:pos="2977"/>
        </w:tabs>
        <w:spacing w:line="360" w:lineRule="auto"/>
        <w:ind w:firstLine="0"/>
        <w:jc w:val="both"/>
        <w:rPr>
          <w:rFonts w:asciiTheme="minorHAnsi" w:hAnsiTheme="minorHAnsi" w:cstheme="minorHAnsi"/>
          <w:sz w:val="24"/>
          <w:szCs w:val="24"/>
        </w:rPr>
      </w:pPr>
    </w:p>
    <w:p w14:paraId="1EF7BBFE" w14:textId="09978917" w:rsidR="001D61EE" w:rsidRPr="00D55F6F" w:rsidRDefault="001D61EE" w:rsidP="004E3154">
      <w:pPr>
        <w:pStyle w:val="a3"/>
        <w:tabs>
          <w:tab w:val="left" w:pos="993"/>
          <w:tab w:val="left" w:pos="2127"/>
          <w:tab w:val="left" w:pos="2977"/>
        </w:tabs>
        <w:spacing w:line="360" w:lineRule="auto"/>
        <w:ind w:firstLine="567"/>
        <w:jc w:val="both"/>
        <w:rPr>
          <w:rFonts w:asciiTheme="minorHAnsi" w:hAnsiTheme="minorHAnsi" w:cstheme="minorHAnsi"/>
          <w:sz w:val="24"/>
          <w:szCs w:val="24"/>
        </w:rPr>
      </w:pPr>
      <w:r w:rsidRPr="00D55F6F">
        <w:rPr>
          <w:rFonts w:asciiTheme="minorHAnsi" w:hAnsiTheme="minorHAnsi" w:cstheme="minorHAnsi"/>
          <w:sz w:val="24"/>
          <w:szCs w:val="24"/>
        </w:rPr>
        <w:t xml:space="preserve">Із </w:t>
      </w:r>
      <w:r w:rsidR="00B32EDE" w:rsidRPr="00D55F6F">
        <w:rPr>
          <w:rFonts w:asciiTheme="minorHAnsi" w:hAnsiTheme="minorHAnsi" w:cstheme="minorHAnsi"/>
          <w:b/>
          <w:bCs/>
          <w:sz w:val="24"/>
          <w:szCs w:val="24"/>
        </w:rPr>
        <w:t>70</w:t>
      </w:r>
      <w:r w:rsidR="00114595" w:rsidRPr="00D55F6F">
        <w:rPr>
          <w:rFonts w:asciiTheme="minorHAnsi" w:hAnsiTheme="minorHAnsi" w:cstheme="minorHAnsi"/>
          <w:b/>
          <w:bCs/>
          <w:sz w:val="24"/>
          <w:szCs w:val="24"/>
        </w:rPr>
        <w:t>30</w:t>
      </w:r>
      <w:r w:rsidRPr="00D55F6F">
        <w:rPr>
          <w:rFonts w:asciiTheme="minorHAnsi" w:hAnsiTheme="minorHAnsi" w:cstheme="minorHAnsi"/>
          <w:sz w:val="24"/>
          <w:szCs w:val="24"/>
        </w:rPr>
        <w:t xml:space="preserve"> первинно взятих на облік:</w:t>
      </w:r>
    </w:p>
    <w:p w14:paraId="37AF95B8" w14:textId="4853A71F" w:rsidR="00B7087F" w:rsidRPr="00D55F6F" w:rsidRDefault="00B7087F" w:rsidP="00736D17">
      <w:pPr>
        <w:pStyle w:val="a3"/>
        <w:tabs>
          <w:tab w:val="left" w:pos="993"/>
          <w:tab w:val="left" w:pos="2410"/>
          <w:tab w:val="left" w:pos="2977"/>
        </w:tabs>
        <w:spacing w:line="360" w:lineRule="auto"/>
        <w:ind w:firstLine="567"/>
        <w:jc w:val="both"/>
        <w:rPr>
          <w:rFonts w:asciiTheme="minorHAnsi" w:hAnsiTheme="minorHAnsi" w:cstheme="minorHAnsi"/>
          <w:sz w:val="24"/>
          <w:szCs w:val="24"/>
        </w:rPr>
      </w:pPr>
      <w:r w:rsidRPr="00D55F6F">
        <w:rPr>
          <w:rFonts w:asciiTheme="minorHAnsi" w:hAnsiTheme="minorHAnsi" w:cstheme="minorHAnsi"/>
          <w:sz w:val="24"/>
          <w:szCs w:val="24"/>
        </w:rPr>
        <w:t xml:space="preserve">І </w:t>
      </w:r>
      <w:r w:rsidR="00736D17" w:rsidRPr="00D55F6F">
        <w:rPr>
          <w:rFonts w:asciiTheme="minorHAnsi" w:hAnsiTheme="minorHAnsi" w:cstheme="minorHAnsi"/>
          <w:sz w:val="24"/>
          <w:szCs w:val="24"/>
        </w:rPr>
        <w:t xml:space="preserve">–ІІ </w:t>
      </w:r>
      <w:r w:rsidRPr="00D55F6F">
        <w:rPr>
          <w:rFonts w:asciiTheme="minorHAnsi" w:hAnsiTheme="minorHAnsi" w:cstheme="minorHAnsi"/>
          <w:sz w:val="24"/>
          <w:szCs w:val="24"/>
        </w:rPr>
        <w:t>ст. –</w:t>
      </w:r>
      <w:r w:rsidRPr="00D55F6F">
        <w:rPr>
          <w:rFonts w:asciiTheme="minorHAnsi" w:hAnsiTheme="minorHAnsi" w:cstheme="minorHAnsi"/>
          <w:sz w:val="24"/>
          <w:szCs w:val="24"/>
        </w:rPr>
        <w:tab/>
      </w:r>
      <w:r w:rsidR="00736D17" w:rsidRPr="00D55F6F">
        <w:rPr>
          <w:rFonts w:asciiTheme="minorHAnsi" w:hAnsiTheme="minorHAnsi" w:cstheme="minorHAnsi"/>
          <w:b/>
          <w:sz w:val="24"/>
          <w:szCs w:val="24"/>
          <w:lang w:eastAsia="uk-UA"/>
        </w:rPr>
        <w:t>3165</w:t>
      </w:r>
      <w:r w:rsidRPr="00D55F6F">
        <w:rPr>
          <w:rFonts w:asciiTheme="minorHAnsi" w:hAnsiTheme="minorHAnsi" w:cstheme="minorHAnsi"/>
          <w:sz w:val="24"/>
          <w:szCs w:val="24"/>
        </w:rPr>
        <w:t xml:space="preserve"> хв. – </w:t>
      </w:r>
      <w:r w:rsidR="00736D17" w:rsidRPr="00D55F6F">
        <w:rPr>
          <w:rFonts w:asciiTheme="minorHAnsi" w:hAnsiTheme="minorHAnsi" w:cstheme="minorHAnsi"/>
          <w:b/>
          <w:sz w:val="24"/>
          <w:szCs w:val="24"/>
        </w:rPr>
        <w:t>45</w:t>
      </w:r>
      <w:r w:rsidRPr="00D55F6F">
        <w:rPr>
          <w:rFonts w:asciiTheme="minorHAnsi" w:hAnsiTheme="minorHAnsi" w:cstheme="minorHAnsi"/>
          <w:b/>
          <w:sz w:val="24"/>
          <w:szCs w:val="24"/>
        </w:rPr>
        <w:t>,</w:t>
      </w:r>
      <w:r w:rsidR="00736D17" w:rsidRPr="00D55F6F">
        <w:rPr>
          <w:rFonts w:asciiTheme="minorHAnsi" w:hAnsiTheme="minorHAnsi" w:cstheme="minorHAnsi"/>
          <w:b/>
          <w:sz w:val="24"/>
          <w:szCs w:val="24"/>
        </w:rPr>
        <w:t>0</w:t>
      </w:r>
      <w:r w:rsidRPr="00D55F6F">
        <w:rPr>
          <w:rFonts w:asciiTheme="minorHAnsi" w:hAnsiTheme="minorHAnsi" w:cstheme="minorHAnsi"/>
          <w:b/>
          <w:sz w:val="24"/>
          <w:szCs w:val="24"/>
        </w:rPr>
        <w:t>%</w:t>
      </w:r>
    </w:p>
    <w:p w14:paraId="26E35E89" w14:textId="401EA900" w:rsidR="001D61EE" w:rsidRPr="00D55F6F" w:rsidRDefault="001D61EE" w:rsidP="004E3154">
      <w:pPr>
        <w:tabs>
          <w:tab w:val="left" w:pos="993"/>
          <w:tab w:val="left" w:pos="2410"/>
          <w:tab w:val="left" w:pos="2977"/>
        </w:tabs>
        <w:spacing w:line="360" w:lineRule="auto"/>
        <w:ind w:right="752" w:firstLine="567"/>
        <w:jc w:val="both"/>
        <w:rPr>
          <w:rFonts w:asciiTheme="minorHAnsi" w:hAnsiTheme="minorHAnsi" w:cstheme="minorHAnsi"/>
          <w:sz w:val="24"/>
          <w:szCs w:val="24"/>
        </w:rPr>
      </w:pPr>
      <w:r w:rsidRPr="00D55F6F">
        <w:rPr>
          <w:rFonts w:asciiTheme="minorHAnsi" w:hAnsiTheme="minorHAnsi" w:cstheme="minorHAnsi"/>
          <w:sz w:val="24"/>
          <w:szCs w:val="24"/>
        </w:rPr>
        <w:t>ІІІ ст. –</w:t>
      </w:r>
      <w:r w:rsidRPr="00D55F6F">
        <w:rPr>
          <w:rFonts w:asciiTheme="minorHAnsi" w:hAnsiTheme="minorHAnsi" w:cstheme="minorHAnsi"/>
          <w:sz w:val="24"/>
          <w:szCs w:val="24"/>
        </w:rPr>
        <w:tab/>
      </w:r>
      <w:r w:rsidR="00CB3A7B" w:rsidRPr="00D55F6F">
        <w:rPr>
          <w:rFonts w:asciiTheme="minorHAnsi" w:hAnsiTheme="minorHAnsi" w:cstheme="minorHAnsi"/>
          <w:b/>
          <w:sz w:val="24"/>
          <w:szCs w:val="24"/>
        </w:rPr>
        <w:t>1</w:t>
      </w:r>
      <w:r w:rsidR="00B7087F" w:rsidRPr="00D55F6F">
        <w:rPr>
          <w:rFonts w:asciiTheme="minorHAnsi" w:hAnsiTheme="minorHAnsi" w:cstheme="minorHAnsi"/>
          <w:b/>
          <w:sz w:val="24"/>
          <w:szCs w:val="24"/>
        </w:rPr>
        <w:t>2</w:t>
      </w:r>
      <w:r w:rsidR="00114595" w:rsidRPr="00D55F6F">
        <w:rPr>
          <w:rFonts w:asciiTheme="minorHAnsi" w:hAnsiTheme="minorHAnsi" w:cstheme="minorHAnsi"/>
          <w:b/>
          <w:sz w:val="24"/>
          <w:szCs w:val="24"/>
        </w:rPr>
        <w:t>28</w:t>
      </w:r>
      <w:r w:rsidRPr="00D55F6F">
        <w:rPr>
          <w:rFonts w:asciiTheme="minorHAnsi" w:hAnsiTheme="minorHAnsi" w:cstheme="minorHAnsi"/>
          <w:sz w:val="24"/>
          <w:szCs w:val="24"/>
        </w:rPr>
        <w:t xml:space="preserve"> хв. – </w:t>
      </w:r>
      <w:r w:rsidR="00736D17" w:rsidRPr="00D55F6F">
        <w:rPr>
          <w:rFonts w:asciiTheme="minorHAnsi" w:hAnsiTheme="minorHAnsi" w:cstheme="minorHAnsi"/>
          <w:b/>
          <w:sz w:val="24"/>
          <w:szCs w:val="24"/>
        </w:rPr>
        <w:t>17</w:t>
      </w:r>
      <w:r w:rsidR="00B32EDE" w:rsidRPr="00D55F6F">
        <w:rPr>
          <w:rFonts w:asciiTheme="minorHAnsi" w:hAnsiTheme="minorHAnsi" w:cstheme="minorHAnsi"/>
          <w:b/>
          <w:sz w:val="24"/>
          <w:szCs w:val="24"/>
        </w:rPr>
        <w:t>,</w:t>
      </w:r>
      <w:r w:rsidR="00736D17" w:rsidRPr="00D55F6F">
        <w:rPr>
          <w:rFonts w:asciiTheme="minorHAnsi" w:hAnsiTheme="minorHAnsi" w:cstheme="minorHAnsi"/>
          <w:b/>
          <w:sz w:val="24"/>
          <w:szCs w:val="24"/>
        </w:rPr>
        <w:t>4</w:t>
      </w:r>
      <w:r w:rsidR="00AB69DF" w:rsidRPr="00D55F6F">
        <w:rPr>
          <w:rFonts w:asciiTheme="minorHAnsi" w:hAnsiTheme="minorHAnsi" w:cstheme="minorHAnsi"/>
          <w:b/>
          <w:sz w:val="24"/>
          <w:szCs w:val="24"/>
        </w:rPr>
        <w:t>%</w:t>
      </w:r>
    </w:p>
    <w:p w14:paraId="7BAE6464" w14:textId="665E1200" w:rsidR="001D61EE" w:rsidRPr="00D55F6F" w:rsidRDefault="001D61EE" w:rsidP="004E3154">
      <w:pPr>
        <w:tabs>
          <w:tab w:val="left" w:pos="993"/>
          <w:tab w:val="left" w:pos="2410"/>
          <w:tab w:val="left" w:pos="2977"/>
        </w:tabs>
        <w:spacing w:line="360" w:lineRule="auto"/>
        <w:ind w:firstLine="567"/>
        <w:jc w:val="both"/>
        <w:rPr>
          <w:rFonts w:asciiTheme="minorHAnsi" w:hAnsiTheme="minorHAnsi" w:cstheme="minorHAnsi"/>
          <w:sz w:val="24"/>
          <w:szCs w:val="24"/>
        </w:rPr>
      </w:pPr>
      <w:r w:rsidRPr="00D55F6F">
        <w:rPr>
          <w:rFonts w:asciiTheme="minorHAnsi" w:hAnsiTheme="minorHAnsi" w:cstheme="minorHAnsi"/>
          <w:sz w:val="24"/>
          <w:szCs w:val="24"/>
        </w:rPr>
        <w:t xml:space="preserve">ІV ст. </w:t>
      </w:r>
      <w:r w:rsidRPr="00D55F6F">
        <w:rPr>
          <w:rFonts w:asciiTheme="minorHAnsi" w:hAnsiTheme="minorHAnsi" w:cstheme="minorHAnsi"/>
          <w:sz w:val="24"/>
          <w:szCs w:val="24"/>
        </w:rPr>
        <w:softHyphen/>
        <w:t>–</w:t>
      </w:r>
      <w:r w:rsidRPr="00D55F6F">
        <w:rPr>
          <w:rFonts w:asciiTheme="minorHAnsi" w:hAnsiTheme="minorHAnsi" w:cstheme="minorHAnsi"/>
          <w:sz w:val="24"/>
          <w:szCs w:val="24"/>
        </w:rPr>
        <w:tab/>
      </w:r>
      <w:r w:rsidR="00CB3A7B" w:rsidRPr="00D55F6F">
        <w:rPr>
          <w:rFonts w:asciiTheme="minorHAnsi" w:hAnsiTheme="minorHAnsi" w:cstheme="minorHAnsi"/>
          <w:b/>
          <w:sz w:val="24"/>
          <w:szCs w:val="24"/>
          <w:lang w:eastAsia="uk-UA"/>
        </w:rPr>
        <w:t>1</w:t>
      </w:r>
      <w:r w:rsidR="00B32EDE" w:rsidRPr="00D55F6F">
        <w:rPr>
          <w:rFonts w:asciiTheme="minorHAnsi" w:hAnsiTheme="minorHAnsi" w:cstheme="minorHAnsi"/>
          <w:b/>
          <w:sz w:val="24"/>
          <w:szCs w:val="24"/>
          <w:lang w:eastAsia="uk-UA"/>
        </w:rPr>
        <w:t>3</w:t>
      </w:r>
      <w:r w:rsidR="00A21866" w:rsidRPr="00D55F6F">
        <w:rPr>
          <w:rFonts w:asciiTheme="minorHAnsi" w:hAnsiTheme="minorHAnsi" w:cstheme="minorHAnsi"/>
          <w:b/>
          <w:sz w:val="24"/>
          <w:szCs w:val="24"/>
          <w:lang w:eastAsia="uk-UA"/>
        </w:rPr>
        <w:t>98</w:t>
      </w:r>
      <w:r w:rsidRPr="00D55F6F">
        <w:rPr>
          <w:rFonts w:asciiTheme="minorHAnsi" w:hAnsiTheme="minorHAnsi" w:cstheme="minorHAnsi"/>
          <w:sz w:val="24"/>
          <w:szCs w:val="24"/>
        </w:rPr>
        <w:t xml:space="preserve"> хв. – </w:t>
      </w:r>
      <w:r w:rsidR="00B32EDE" w:rsidRPr="00D55F6F">
        <w:rPr>
          <w:rFonts w:asciiTheme="minorHAnsi" w:hAnsiTheme="minorHAnsi" w:cstheme="minorHAnsi"/>
          <w:b/>
          <w:sz w:val="24"/>
          <w:szCs w:val="24"/>
        </w:rPr>
        <w:t>19,</w:t>
      </w:r>
      <w:r w:rsidR="00736D17" w:rsidRPr="00D55F6F">
        <w:rPr>
          <w:rFonts w:asciiTheme="minorHAnsi" w:hAnsiTheme="minorHAnsi" w:cstheme="minorHAnsi"/>
          <w:b/>
          <w:sz w:val="24"/>
          <w:szCs w:val="24"/>
        </w:rPr>
        <w:t>8</w:t>
      </w:r>
      <w:r w:rsidR="00AB69DF" w:rsidRPr="00D55F6F">
        <w:rPr>
          <w:rFonts w:asciiTheme="minorHAnsi" w:hAnsiTheme="minorHAnsi" w:cstheme="minorHAnsi"/>
          <w:b/>
          <w:sz w:val="24"/>
          <w:szCs w:val="24"/>
        </w:rPr>
        <w:t>%</w:t>
      </w:r>
    </w:p>
    <w:p w14:paraId="6C4E3A20" w14:textId="77488C2E" w:rsidR="001D61EE" w:rsidRPr="00D55F6F" w:rsidRDefault="001D61EE" w:rsidP="004E3154">
      <w:pPr>
        <w:spacing w:line="360" w:lineRule="auto"/>
        <w:ind w:firstLine="567"/>
        <w:jc w:val="both"/>
        <w:rPr>
          <w:rFonts w:asciiTheme="minorHAnsi" w:hAnsiTheme="minorHAnsi" w:cstheme="minorHAnsi"/>
          <w:b/>
          <w:sz w:val="24"/>
          <w:szCs w:val="24"/>
        </w:rPr>
      </w:pPr>
      <w:r w:rsidRPr="00D55F6F">
        <w:rPr>
          <w:rFonts w:asciiTheme="minorHAnsi" w:hAnsiTheme="minorHAnsi" w:cstheme="minorHAnsi"/>
          <w:sz w:val="24"/>
          <w:szCs w:val="24"/>
        </w:rPr>
        <w:t>Без стадії</w:t>
      </w:r>
      <w:r w:rsidR="00AA202A">
        <w:rPr>
          <w:rFonts w:asciiTheme="minorHAnsi" w:hAnsiTheme="minorHAnsi" w:cstheme="minorHAnsi"/>
          <w:sz w:val="24"/>
          <w:szCs w:val="24"/>
        </w:rPr>
        <w:t xml:space="preserve"> </w:t>
      </w:r>
      <w:r w:rsidR="00C07D7E" w:rsidRPr="00D55F6F">
        <w:rPr>
          <w:rFonts w:asciiTheme="minorHAnsi" w:hAnsiTheme="minorHAnsi" w:cstheme="minorHAnsi"/>
          <w:sz w:val="24"/>
          <w:szCs w:val="24"/>
        </w:rPr>
        <w:t>ЗН</w:t>
      </w:r>
      <w:r w:rsidR="00AA202A">
        <w:rPr>
          <w:rFonts w:asciiTheme="minorHAnsi" w:hAnsiTheme="minorHAnsi" w:cstheme="minorHAnsi"/>
          <w:sz w:val="24"/>
          <w:szCs w:val="24"/>
        </w:rPr>
        <w:t xml:space="preserve">  </w:t>
      </w:r>
      <w:r w:rsidRPr="00D55F6F">
        <w:rPr>
          <w:rFonts w:asciiTheme="minorHAnsi" w:hAnsiTheme="minorHAnsi" w:cstheme="minorHAnsi"/>
          <w:sz w:val="24"/>
          <w:szCs w:val="24"/>
        </w:rPr>
        <w:t xml:space="preserve"> </w:t>
      </w:r>
      <w:r w:rsidR="00736D17" w:rsidRPr="00D55F6F">
        <w:rPr>
          <w:rFonts w:asciiTheme="minorHAnsi" w:hAnsiTheme="minorHAnsi" w:cstheme="minorHAnsi"/>
          <w:sz w:val="24"/>
          <w:szCs w:val="24"/>
        </w:rPr>
        <w:t xml:space="preserve"> </w:t>
      </w:r>
      <w:r w:rsidR="00AA202A">
        <w:rPr>
          <w:rFonts w:asciiTheme="minorHAnsi" w:hAnsiTheme="minorHAnsi" w:cstheme="minorHAnsi"/>
          <w:sz w:val="24"/>
          <w:szCs w:val="24"/>
        </w:rPr>
        <w:t xml:space="preserve">       </w:t>
      </w:r>
      <w:r w:rsidR="00AA202A" w:rsidRPr="00AA202A">
        <w:rPr>
          <w:rFonts w:asciiTheme="minorHAnsi" w:hAnsiTheme="minorHAnsi" w:cstheme="minorHAnsi"/>
          <w:b/>
          <w:sz w:val="24"/>
          <w:szCs w:val="24"/>
        </w:rPr>
        <w:t>1239</w:t>
      </w:r>
      <w:r w:rsidR="00AA202A">
        <w:rPr>
          <w:rFonts w:asciiTheme="minorHAnsi" w:hAnsiTheme="minorHAnsi" w:cstheme="minorHAnsi"/>
          <w:sz w:val="24"/>
          <w:szCs w:val="24"/>
        </w:rPr>
        <w:t xml:space="preserve"> хв. –  </w:t>
      </w:r>
      <w:r w:rsidR="0020196F" w:rsidRPr="00D55F6F">
        <w:rPr>
          <w:rFonts w:asciiTheme="minorHAnsi" w:hAnsiTheme="minorHAnsi" w:cstheme="minorHAnsi"/>
          <w:b/>
          <w:sz w:val="24"/>
          <w:szCs w:val="24"/>
        </w:rPr>
        <w:t>17,</w:t>
      </w:r>
      <w:r w:rsidR="00736D17" w:rsidRPr="00D55F6F">
        <w:rPr>
          <w:rFonts w:asciiTheme="minorHAnsi" w:hAnsiTheme="minorHAnsi" w:cstheme="minorHAnsi"/>
          <w:b/>
          <w:sz w:val="24"/>
          <w:szCs w:val="24"/>
        </w:rPr>
        <w:t>6</w:t>
      </w:r>
      <w:r w:rsidR="00333395" w:rsidRPr="00D55F6F">
        <w:rPr>
          <w:rFonts w:asciiTheme="minorHAnsi" w:hAnsiTheme="minorHAnsi" w:cstheme="minorHAnsi"/>
          <w:b/>
          <w:sz w:val="24"/>
          <w:szCs w:val="24"/>
        </w:rPr>
        <w:t>%</w:t>
      </w:r>
      <w:r w:rsidR="00333395" w:rsidRPr="00D55F6F">
        <w:rPr>
          <w:rFonts w:asciiTheme="minorHAnsi" w:hAnsiTheme="minorHAnsi" w:cstheme="minorHAnsi"/>
          <w:sz w:val="24"/>
          <w:szCs w:val="24"/>
        </w:rPr>
        <w:t xml:space="preserve"> </w:t>
      </w:r>
    </w:p>
    <w:p w14:paraId="7B226E50" w14:textId="5DB8DBC7" w:rsidR="007D375D" w:rsidRPr="00D55F6F" w:rsidRDefault="007D375D" w:rsidP="007D375D">
      <w:pPr>
        <w:pStyle w:val="a3"/>
        <w:tabs>
          <w:tab w:val="left" w:pos="993"/>
          <w:tab w:val="left" w:pos="2127"/>
          <w:tab w:val="left" w:pos="2977"/>
        </w:tabs>
        <w:spacing w:line="360" w:lineRule="auto"/>
        <w:ind w:firstLine="567"/>
        <w:jc w:val="both"/>
        <w:rPr>
          <w:rFonts w:asciiTheme="minorHAnsi" w:hAnsiTheme="minorHAnsi" w:cstheme="minorHAnsi"/>
          <w:sz w:val="24"/>
          <w:szCs w:val="24"/>
        </w:rPr>
      </w:pPr>
      <w:proofErr w:type="spellStart"/>
      <w:r w:rsidRPr="00D55F6F">
        <w:rPr>
          <w:rFonts w:asciiTheme="minorHAnsi" w:hAnsiTheme="minorHAnsi" w:cstheme="minorHAnsi"/>
          <w:sz w:val="24"/>
          <w:szCs w:val="24"/>
        </w:rPr>
        <w:t>In</w:t>
      </w:r>
      <w:proofErr w:type="spellEnd"/>
      <w:r w:rsidRPr="00D55F6F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D55F6F">
        <w:rPr>
          <w:rFonts w:asciiTheme="minorHAnsi" w:hAnsiTheme="minorHAnsi" w:cstheme="minorHAnsi"/>
          <w:sz w:val="24"/>
          <w:szCs w:val="24"/>
        </w:rPr>
        <w:t>situ</w:t>
      </w:r>
      <w:proofErr w:type="spellEnd"/>
      <w:r w:rsidRPr="00D55F6F">
        <w:rPr>
          <w:rFonts w:asciiTheme="minorHAnsi" w:hAnsiTheme="minorHAnsi" w:cstheme="minorHAnsi"/>
          <w:sz w:val="24"/>
          <w:szCs w:val="24"/>
        </w:rPr>
        <w:tab/>
      </w:r>
      <w:r w:rsidR="00AA202A">
        <w:rPr>
          <w:rFonts w:asciiTheme="minorHAnsi" w:hAnsiTheme="minorHAnsi" w:cstheme="minorHAnsi"/>
          <w:sz w:val="24"/>
          <w:szCs w:val="24"/>
        </w:rPr>
        <w:t xml:space="preserve">      </w:t>
      </w:r>
      <w:r w:rsidR="0020196F" w:rsidRPr="00AA202A">
        <w:rPr>
          <w:rFonts w:asciiTheme="minorHAnsi" w:hAnsiTheme="minorHAnsi" w:cstheme="minorHAnsi"/>
          <w:b/>
          <w:sz w:val="24"/>
          <w:szCs w:val="24"/>
        </w:rPr>
        <w:t>1</w:t>
      </w:r>
      <w:r w:rsidR="00736D17" w:rsidRPr="00AA202A">
        <w:rPr>
          <w:rFonts w:asciiTheme="minorHAnsi" w:hAnsiTheme="minorHAnsi" w:cstheme="minorHAnsi"/>
          <w:b/>
          <w:sz w:val="24"/>
          <w:szCs w:val="24"/>
        </w:rPr>
        <w:t>45</w:t>
      </w:r>
      <w:r w:rsidRPr="00D55F6F">
        <w:rPr>
          <w:rFonts w:asciiTheme="minorHAnsi" w:hAnsiTheme="minorHAnsi" w:cstheme="minorHAnsi"/>
          <w:sz w:val="24"/>
          <w:szCs w:val="24"/>
        </w:rPr>
        <w:t xml:space="preserve"> випад</w:t>
      </w:r>
      <w:r w:rsidR="00CE699C" w:rsidRPr="00D55F6F">
        <w:rPr>
          <w:rFonts w:asciiTheme="minorHAnsi" w:hAnsiTheme="minorHAnsi" w:cstheme="minorHAnsi"/>
          <w:sz w:val="24"/>
          <w:szCs w:val="24"/>
        </w:rPr>
        <w:t>к</w:t>
      </w:r>
      <w:r w:rsidR="00AA202A">
        <w:rPr>
          <w:rFonts w:asciiTheme="minorHAnsi" w:hAnsiTheme="minorHAnsi" w:cstheme="minorHAnsi"/>
          <w:sz w:val="24"/>
          <w:szCs w:val="24"/>
        </w:rPr>
        <w:t>ів</w:t>
      </w:r>
    </w:p>
    <w:p w14:paraId="6140EBF2" w14:textId="7F561F72" w:rsidR="001D61EE" w:rsidRPr="00D55F6F" w:rsidRDefault="001D61EE" w:rsidP="009756CC">
      <w:pPr>
        <w:spacing w:line="360" w:lineRule="auto"/>
        <w:jc w:val="both"/>
        <w:rPr>
          <w:rFonts w:asciiTheme="minorHAnsi" w:hAnsiTheme="minorHAnsi" w:cstheme="minorHAnsi"/>
          <w:b/>
          <w:sz w:val="24"/>
          <w:szCs w:val="24"/>
        </w:rPr>
      </w:pPr>
      <w:r w:rsidRPr="00D55F6F">
        <w:rPr>
          <w:rFonts w:asciiTheme="minorHAnsi" w:hAnsiTheme="minorHAnsi" w:cstheme="minorHAnsi"/>
          <w:b/>
          <w:sz w:val="24"/>
          <w:szCs w:val="24"/>
        </w:rPr>
        <w:t>Візуальні локалізації:</w:t>
      </w:r>
    </w:p>
    <w:p w14:paraId="12A89422" w14:textId="1A5EAA6C" w:rsidR="001D61EE" w:rsidRPr="00D55F6F" w:rsidRDefault="001D61EE" w:rsidP="009756CC">
      <w:pPr>
        <w:spacing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D55F6F">
        <w:rPr>
          <w:rFonts w:asciiTheme="minorHAnsi" w:hAnsiTheme="minorHAnsi" w:cstheme="minorHAnsi"/>
          <w:sz w:val="24"/>
          <w:szCs w:val="24"/>
        </w:rPr>
        <w:t>У 20</w:t>
      </w:r>
      <w:r w:rsidR="00B602AF" w:rsidRPr="00D55F6F">
        <w:rPr>
          <w:rFonts w:asciiTheme="minorHAnsi" w:hAnsiTheme="minorHAnsi" w:cstheme="minorHAnsi"/>
          <w:sz w:val="24"/>
          <w:szCs w:val="24"/>
        </w:rPr>
        <w:t>2</w:t>
      </w:r>
      <w:r w:rsidR="00313A08" w:rsidRPr="00D55F6F">
        <w:rPr>
          <w:rFonts w:asciiTheme="minorHAnsi" w:hAnsiTheme="minorHAnsi" w:cstheme="minorHAnsi"/>
          <w:sz w:val="24"/>
          <w:szCs w:val="24"/>
        </w:rPr>
        <w:t>2</w:t>
      </w:r>
      <w:r w:rsidRPr="00D55F6F">
        <w:rPr>
          <w:rFonts w:asciiTheme="minorHAnsi" w:hAnsiTheme="minorHAnsi" w:cstheme="minorHAnsi"/>
          <w:sz w:val="24"/>
          <w:szCs w:val="24"/>
        </w:rPr>
        <w:t xml:space="preserve">р. виявлено </w:t>
      </w:r>
      <w:r w:rsidR="00C07D7E" w:rsidRPr="00D55F6F">
        <w:rPr>
          <w:rFonts w:asciiTheme="minorHAnsi" w:hAnsiTheme="minorHAnsi" w:cstheme="minorHAnsi"/>
          <w:b/>
          <w:sz w:val="24"/>
          <w:szCs w:val="24"/>
        </w:rPr>
        <w:t>23</w:t>
      </w:r>
      <w:r w:rsidR="00313A08" w:rsidRPr="00D55F6F">
        <w:rPr>
          <w:rFonts w:asciiTheme="minorHAnsi" w:hAnsiTheme="minorHAnsi" w:cstheme="minorHAnsi"/>
          <w:b/>
          <w:sz w:val="24"/>
          <w:szCs w:val="24"/>
        </w:rPr>
        <w:t>68</w:t>
      </w:r>
      <w:r w:rsidR="00D662A1" w:rsidRPr="00D55F6F">
        <w:rPr>
          <w:rFonts w:asciiTheme="minorHAnsi" w:hAnsiTheme="minorHAnsi" w:cstheme="minorHAnsi"/>
          <w:b/>
          <w:sz w:val="24"/>
          <w:szCs w:val="24"/>
        </w:rPr>
        <w:t xml:space="preserve"> </w:t>
      </w:r>
      <w:r w:rsidR="00D662A1" w:rsidRPr="00D55F6F">
        <w:rPr>
          <w:rFonts w:asciiTheme="minorHAnsi" w:hAnsiTheme="minorHAnsi" w:cstheme="minorHAnsi"/>
          <w:bCs/>
          <w:sz w:val="24"/>
          <w:szCs w:val="24"/>
        </w:rPr>
        <w:t>первинних</w:t>
      </w:r>
      <w:r w:rsidRPr="00D55F6F">
        <w:rPr>
          <w:rFonts w:asciiTheme="minorHAnsi" w:hAnsiTheme="minorHAnsi" w:cstheme="minorHAnsi"/>
          <w:bCs/>
          <w:sz w:val="24"/>
          <w:szCs w:val="24"/>
        </w:rPr>
        <w:t xml:space="preserve"> </w:t>
      </w:r>
      <w:r w:rsidR="00D662A1" w:rsidRPr="00D55F6F">
        <w:rPr>
          <w:rFonts w:asciiTheme="minorHAnsi" w:hAnsiTheme="minorHAnsi" w:cstheme="minorHAnsi"/>
          <w:bCs/>
          <w:sz w:val="24"/>
          <w:szCs w:val="24"/>
        </w:rPr>
        <w:t>пацієнтів</w:t>
      </w:r>
      <w:r w:rsidR="00D662A1" w:rsidRPr="00D55F6F">
        <w:rPr>
          <w:rFonts w:asciiTheme="minorHAnsi" w:hAnsiTheme="minorHAnsi" w:cstheme="minorHAnsi"/>
          <w:sz w:val="24"/>
          <w:szCs w:val="24"/>
        </w:rPr>
        <w:t xml:space="preserve"> з</w:t>
      </w:r>
      <w:r w:rsidRPr="00D55F6F">
        <w:rPr>
          <w:rFonts w:asciiTheme="minorHAnsi" w:hAnsiTheme="minorHAnsi" w:cstheme="minorHAnsi"/>
          <w:sz w:val="24"/>
          <w:szCs w:val="24"/>
        </w:rPr>
        <w:t xml:space="preserve"> </w:t>
      </w:r>
      <w:r w:rsidRPr="00D55F6F">
        <w:rPr>
          <w:rFonts w:asciiTheme="minorHAnsi" w:hAnsiTheme="minorHAnsi" w:cstheme="minorHAnsi"/>
          <w:b/>
          <w:sz w:val="24"/>
          <w:szCs w:val="24"/>
        </w:rPr>
        <w:t>візуальн</w:t>
      </w:r>
      <w:r w:rsidR="00397584" w:rsidRPr="00D55F6F">
        <w:rPr>
          <w:rFonts w:asciiTheme="minorHAnsi" w:hAnsiTheme="minorHAnsi" w:cstheme="minorHAnsi"/>
          <w:b/>
          <w:sz w:val="24"/>
          <w:szCs w:val="24"/>
        </w:rPr>
        <w:t>и</w:t>
      </w:r>
      <w:r w:rsidR="00D662A1" w:rsidRPr="00D55F6F">
        <w:rPr>
          <w:rFonts w:asciiTheme="minorHAnsi" w:hAnsiTheme="minorHAnsi" w:cstheme="minorHAnsi"/>
          <w:b/>
          <w:sz w:val="24"/>
          <w:szCs w:val="24"/>
        </w:rPr>
        <w:t>ми</w:t>
      </w:r>
      <w:r w:rsidRPr="00D55F6F">
        <w:rPr>
          <w:rFonts w:asciiTheme="minorHAnsi" w:hAnsiTheme="minorHAnsi" w:cstheme="minorHAnsi"/>
          <w:b/>
          <w:sz w:val="24"/>
          <w:szCs w:val="24"/>
        </w:rPr>
        <w:t xml:space="preserve"> </w:t>
      </w:r>
      <w:r w:rsidR="00D662A1" w:rsidRPr="00D55F6F">
        <w:rPr>
          <w:rFonts w:asciiTheme="minorHAnsi" w:hAnsiTheme="minorHAnsi" w:cstheme="minorHAnsi"/>
          <w:b/>
          <w:sz w:val="24"/>
          <w:szCs w:val="24"/>
        </w:rPr>
        <w:t>локалізаціями</w:t>
      </w:r>
      <w:r w:rsidRPr="00D55F6F">
        <w:rPr>
          <w:rFonts w:asciiTheme="minorHAnsi" w:hAnsiTheme="minorHAnsi" w:cstheme="minorHAnsi"/>
          <w:sz w:val="24"/>
          <w:szCs w:val="24"/>
        </w:rPr>
        <w:t>, що становить</w:t>
      </w:r>
      <w:r w:rsidR="00D662A1" w:rsidRPr="00D55F6F">
        <w:rPr>
          <w:rFonts w:asciiTheme="minorHAnsi" w:hAnsiTheme="minorHAnsi" w:cstheme="minorHAnsi"/>
          <w:sz w:val="24"/>
          <w:szCs w:val="24"/>
        </w:rPr>
        <w:t xml:space="preserve"> </w:t>
      </w:r>
      <w:r w:rsidR="007D3751" w:rsidRPr="00D55F6F">
        <w:rPr>
          <w:rFonts w:asciiTheme="minorHAnsi" w:hAnsiTheme="minorHAnsi" w:cstheme="minorHAnsi"/>
          <w:b/>
          <w:sz w:val="24"/>
          <w:szCs w:val="24"/>
        </w:rPr>
        <w:t>3</w:t>
      </w:r>
      <w:r w:rsidR="00313A08" w:rsidRPr="00D55F6F">
        <w:rPr>
          <w:rFonts w:asciiTheme="minorHAnsi" w:hAnsiTheme="minorHAnsi" w:cstheme="minorHAnsi"/>
          <w:b/>
          <w:sz w:val="24"/>
          <w:szCs w:val="24"/>
        </w:rPr>
        <w:t>5</w:t>
      </w:r>
      <w:r w:rsidR="007D3751" w:rsidRPr="00D55F6F">
        <w:rPr>
          <w:rFonts w:asciiTheme="minorHAnsi" w:hAnsiTheme="minorHAnsi" w:cstheme="minorHAnsi"/>
          <w:b/>
          <w:sz w:val="24"/>
          <w:szCs w:val="24"/>
        </w:rPr>
        <w:t>,</w:t>
      </w:r>
      <w:r w:rsidR="00313A08" w:rsidRPr="00D55F6F">
        <w:rPr>
          <w:rFonts w:asciiTheme="minorHAnsi" w:hAnsiTheme="minorHAnsi" w:cstheme="minorHAnsi"/>
          <w:b/>
          <w:sz w:val="24"/>
          <w:szCs w:val="24"/>
        </w:rPr>
        <w:t>1</w:t>
      </w:r>
      <w:r w:rsidR="00D662A1" w:rsidRPr="00D55F6F">
        <w:rPr>
          <w:rFonts w:asciiTheme="minorHAnsi" w:hAnsiTheme="minorHAnsi" w:cstheme="minorHAnsi"/>
          <w:b/>
          <w:sz w:val="24"/>
          <w:szCs w:val="24"/>
        </w:rPr>
        <w:t>%</w:t>
      </w:r>
      <w:r w:rsidR="00333395" w:rsidRPr="00D55F6F">
        <w:rPr>
          <w:rFonts w:asciiTheme="minorHAnsi" w:hAnsiTheme="minorHAnsi" w:cstheme="minorHAnsi"/>
          <w:sz w:val="24"/>
          <w:szCs w:val="24"/>
        </w:rPr>
        <w:t xml:space="preserve"> </w:t>
      </w:r>
      <w:r w:rsidRPr="00D55F6F">
        <w:rPr>
          <w:rFonts w:asciiTheme="minorHAnsi" w:hAnsiTheme="minorHAnsi" w:cstheme="minorHAnsi"/>
          <w:sz w:val="24"/>
          <w:szCs w:val="24"/>
        </w:rPr>
        <w:t>(</w:t>
      </w:r>
      <w:r w:rsidR="00313A08" w:rsidRPr="00D55F6F">
        <w:rPr>
          <w:rFonts w:asciiTheme="minorHAnsi" w:hAnsiTheme="minorHAnsi" w:cstheme="minorHAnsi"/>
          <w:sz w:val="24"/>
          <w:szCs w:val="24"/>
        </w:rPr>
        <w:t>33,0</w:t>
      </w:r>
      <w:r w:rsidRPr="00D55F6F">
        <w:rPr>
          <w:rFonts w:asciiTheme="minorHAnsi" w:hAnsiTheme="minorHAnsi" w:cstheme="minorHAnsi"/>
          <w:sz w:val="24"/>
          <w:szCs w:val="24"/>
        </w:rPr>
        <w:t>%</w:t>
      </w:r>
      <w:r w:rsidR="00313A08" w:rsidRPr="00D55F6F">
        <w:rPr>
          <w:rFonts w:asciiTheme="minorHAnsi" w:hAnsiTheme="minorHAnsi" w:cstheme="minorHAnsi"/>
          <w:sz w:val="24"/>
          <w:szCs w:val="24"/>
        </w:rPr>
        <w:t xml:space="preserve"> у 2021р.</w:t>
      </w:r>
      <w:r w:rsidRPr="00D55F6F">
        <w:rPr>
          <w:rFonts w:asciiTheme="minorHAnsi" w:hAnsiTheme="minorHAnsi" w:cstheme="minorHAnsi"/>
          <w:sz w:val="24"/>
          <w:szCs w:val="24"/>
        </w:rPr>
        <w:t xml:space="preserve">). З них </w:t>
      </w:r>
      <w:r w:rsidRPr="00D55F6F">
        <w:rPr>
          <w:rFonts w:asciiTheme="minorHAnsi" w:hAnsiTheme="minorHAnsi" w:cstheme="minorHAnsi"/>
          <w:b/>
          <w:sz w:val="24"/>
          <w:szCs w:val="24"/>
        </w:rPr>
        <w:t xml:space="preserve">занедбані </w:t>
      </w:r>
      <w:r w:rsidR="00313A08" w:rsidRPr="00D55F6F">
        <w:rPr>
          <w:rFonts w:asciiTheme="minorHAnsi" w:hAnsiTheme="minorHAnsi" w:cstheme="minorHAnsi"/>
          <w:b/>
          <w:sz w:val="24"/>
          <w:szCs w:val="24"/>
        </w:rPr>
        <w:t>20</w:t>
      </w:r>
      <w:r w:rsidR="007D3751" w:rsidRPr="00D55F6F">
        <w:rPr>
          <w:rFonts w:asciiTheme="minorHAnsi" w:hAnsiTheme="minorHAnsi" w:cstheme="minorHAnsi"/>
          <w:b/>
          <w:sz w:val="24"/>
          <w:szCs w:val="24"/>
        </w:rPr>
        <w:t>,</w:t>
      </w:r>
      <w:r w:rsidR="00313A08" w:rsidRPr="00D55F6F">
        <w:rPr>
          <w:rFonts w:asciiTheme="minorHAnsi" w:hAnsiTheme="minorHAnsi" w:cstheme="minorHAnsi"/>
          <w:b/>
          <w:sz w:val="24"/>
          <w:szCs w:val="24"/>
        </w:rPr>
        <w:t>0</w:t>
      </w:r>
      <w:r w:rsidR="00333395" w:rsidRPr="00D55F6F">
        <w:rPr>
          <w:rFonts w:asciiTheme="minorHAnsi" w:hAnsiTheme="minorHAnsi" w:cstheme="minorHAnsi"/>
          <w:b/>
          <w:sz w:val="24"/>
          <w:szCs w:val="24"/>
        </w:rPr>
        <w:t xml:space="preserve">% </w:t>
      </w:r>
      <w:r w:rsidRPr="00D55F6F">
        <w:rPr>
          <w:rFonts w:asciiTheme="minorHAnsi" w:hAnsiTheme="minorHAnsi" w:cstheme="minorHAnsi"/>
          <w:sz w:val="24"/>
          <w:szCs w:val="24"/>
        </w:rPr>
        <w:t>(</w:t>
      </w:r>
      <w:r w:rsidR="00313A08" w:rsidRPr="00D55F6F">
        <w:rPr>
          <w:rFonts w:asciiTheme="minorHAnsi" w:hAnsiTheme="minorHAnsi" w:cstheme="minorHAnsi"/>
          <w:sz w:val="24"/>
          <w:szCs w:val="24"/>
        </w:rPr>
        <w:t>19</w:t>
      </w:r>
      <w:r w:rsidRPr="00D55F6F">
        <w:rPr>
          <w:rFonts w:asciiTheme="minorHAnsi" w:hAnsiTheme="minorHAnsi" w:cstheme="minorHAnsi"/>
          <w:sz w:val="24"/>
          <w:szCs w:val="24"/>
        </w:rPr>
        <w:t>,</w:t>
      </w:r>
      <w:r w:rsidR="00313A08" w:rsidRPr="00D55F6F">
        <w:rPr>
          <w:rFonts w:asciiTheme="minorHAnsi" w:hAnsiTheme="minorHAnsi" w:cstheme="minorHAnsi"/>
          <w:sz w:val="24"/>
          <w:szCs w:val="24"/>
        </w:rPr>
        <w:t>9</w:t>
      </w:r>
      <w:r w:rsidRPr="00D55F6F">
        <w:rPr>
          <w:rFonts w:asciiTheme="minorHAnsi" w:hAnsiTheme="minorHAnsi" w:cstheme="minorHAnsi"/>
          <w:sz w:val="24"/>
          <w:szCs w:val="24"/>
        </w:rPr>
        <w:t>%</w:t>
      </w:r>
      <w:r w:rsidR="00313A08" w:rsidRPr="00D55F6F">
        <w:rPr>
          <w:rFonts w:asciiTheme="minorHAnsi" w:hAnsiTheme="minorHAnsi" w:cstheme="minorHAnsi"/>
          <w:sz w:val="24"/>
          <w:szCs w:val="24"/>
        </w:rPr>
        <w:t xml:space="preserve"> минулого року</w:t>
      </w:r>
      <w:r w:rsidRPr="00D55F6F">
        <w:rPr>
          <w:rFonts w:asciiTheme="minorHAnsi" w:hAnsiTheme="minorHAnsi" w:cstheme="minorHAnsi"/>
          <w:sz w:val="24"/>
          <w:szCs w:val="24"/>
        </w:rPr>
        <w:t xml:space="preserve">). </w:t>
      </w:r>
    </w:p>
    <w:p w14:paraId="6847A16F" w14:textId="77777777" w:rsidR="001C0CD2" w:rsidRPr="00D55F6F" w:rsidRDefault="001D61EE" w:rsidP="009756CC">
      <w:pPr>
        <w:tabs>
          <w:tab w:val="left" w:pos="3119"/>
          <w:tab w:val="left" w:pos="4395"/>
          <w:tab w:val="left" w:pos="5670"/>
          <w:tab w:val="left" w:pos="6946"/>
        </w:tabs>
        <w:spacing w:line="360" w:lineRule="auto"/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r w:rsidRPr="00D55F6F">
        <w:rPr>
          <w:rFonts w:asciiTheme="minorHAnsi" w:hAnsiTheme="minorHAnsi" w:cstheme="minorHAnsi"/>
          <w:b/>
          <w:bCs/>
          <w:sz w:val="24"/>
          <w:szCs w:val="24"/>
        </w:rPr>
        <w:t>Найбільш занедбані</w:t>
      </w:r>
      <w:r w:rsidR="00FE4C6E" w:rsidRPr="00D55F6F">
        <w:rPr>
          <w:rFonts w:asciiTheme="minorHAnsi" w:hAnsiTheme="minorHAnsi" w:cstheme="minorHAnsi"/>
          <w:b/>
          <w:bCs/>
          <w:sz w:val="24"/>
          <w:szCs w:val="24"/>
        </w:rPr>
        <w:t xml:space="preserve"> з візуальних локалізацій</w:t>
      </w:r>
      <w:r w:rsidRPr="00D55F6F">
        <w:rPr>
          <w:rFonts w:asciiTheme="minorHAnsi" w:hAnsiTheme="minorHAnsi" w:cstheme="minorHAnsi"/>
          <w:b/>
          <w:bCs/>
          <w:sz w:val="24"/>
          <w:szCs w:val="24"/>
        </w:rPr>
        <w:t>:</w:t>
      </w:r>
      <w:r w:rsidR="0044062B" w:rsidRPr="00D55F6F">
        <w:rPr>
          <w:rFonts w:asciiTheme="minorHAnsi" w:hAnsiTheme="minorHAnsi" w:cstheme="minorHAnsi"/>
          <w:b/>
          <w:bCs/>
          <w:sz w:val="24"/>
          <w:szCs w:val="24"/>
        </w:rPr>
        <w:tab/>
      </w:r>
      <w:r w:rsidR="00D662A1" w:rsidRPr="00D55F6F">
        <w:rPr>
          <w:rFonts w:asciiTheme="minorHAnsi" w:hAnsiTheme="minorHAnsi" w:cstheme="minorHAnsi"/>
          <w:b/>
          <w:bCs/>
          <w:sz w:val="24"/>
          <w:szCs w:val="24"/>
        </w:rPr>
        <w:tab/>
      </w:r>
      <w:r w:rsidR="00B558E2" w:rsidRPr="00D55F6F">
        <w:rPr>
          <w:rFonts w:asciiTheme="minorHAnsi" w:hAnsiTheme="minorHAnsi" w:cstheme="minorHAnsi"/>
          <w:b/>
          <w:bCs/>
          <w:sz w:val="24"/>
          <w:szCs w:val="24"/>
        </w:rPr>
        <w:tab/>
      </w:r>
      <w:r w:rsidR="001C0CD2" w:rsidRPr="00D55F6F">
        <w:rPr>
          <w:rFonts w:asciiTheme="minorHAnsi" w:hAnsiTheme="minorHAnsi" w:cstheme="minorHAnsi"/>
          <w:b/>
          <w:bCs/>
          <w:sz w:val="24"/>
          <w:szCs w:val="24"/>
        </w:rPr>
        <w:tab/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6"/>
        <w:gridCol w:w="1186"/>
        <w:gridCol w:w="1186"/>
        <w:gridCol w:w="1186"/>
        <w:gridCol w:w="1186"/>
        <w:gridCol w:w="1186"/>
        <w:gridCol w:w="1186"/>
      </w:tblGrid>
      <w:tr w:rsidR="00313A08" w:rsidRPr="00D55F6F" w14:paraId="24DCB840" w14:textId="126155E7" w:rsidTr="00ED1A61">
        <w:tc>
          <w:tcPr>
            <w:tcW w:w="2886" w:type="dxa"/>
            <w:shd w:val="clear" w:color="auto" w:fill="auto"/>
            <w:vAlign w:val="bottom"/>
          </w:tcPr>
          <w:p w14:paraId="1F090B4C" w14:textId="77777777" w:rsidR="00313A08" w:rsidRPr="00D55F6F" w:rsidRDefault="00313A08" w:rsidP="00313A08">
            <w:pPr>
              <w:rPr>
                <w:rFonts w:asciiTheme="minorHAnsi" w:hAnsiTheme="minorHAnsi" w:cstheme="minorHAnsi"/>
                <w:sz w:val="24"/>
                <w:szCs w:val="24"/>
                <w:lang w:eastAsia="uk-UA"/>
              </w:rPr>
            </w:pPr>
          </w:p>
        </w:tc>
        <w:tc>
          <w:tcPr>
            <w:tcW w:w="1186" w:type="dxa"/>
            <w:vAlign w:val="bottom"/>
          </w:tcPr>
          <w:p w14:paraId="3B7FFFB9" w14:textId="7005E980" w:rsidR="00313A08" w:rsidRPr="00D55F6F" w:rsidRDefault="00313A08" w:rsidP="00313A08">
            <w:pPr>
              <w:jc w:val="righ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2017</w:t>
            </w:r>
          </w:p>
        </w:tc>
        <w:tc>
          <w:tcPr>
            <w:tcW w:w="1186" w:type="dxa"/>
            <w:vAlign w:val="bottom"/>
          </w:tcPr>
          <w:p w14:paraId="13AB00FE" w14:textId="2CA27EA3" w:rsidR="00313A08" w:rsidRPr="00D55F6F" w:rsidRDefault="00313A08" w:rsidP="00313A08">
            <w:pPr>
              <w:jc w:val="righ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2018</w:t>
            </w:r>
          </w:p>
        </w:tc>
        <w:tc>
          <w:tcPr>
            <w:tcW w:w="1186" w:type="dxa"/>
            <w:vAlign w:val="bottom"/>
          </w:tcPr>
          <w:p w14:paraId="132B9597" w14:textId="34A68B6F" w:rsidR="00313A08" w:rsidRPr="00D55F6F" w:rsidRDefault="00313A08" w:rsidP="00313A08">
            <w:pPr>
              <w:jc w:val="righ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2019</w:t>
            </w:r>
          </w:p>
        </w:tc>
        <w:tc>
          <w:tcPr>
            <w:tcW w:w="1186" w:type="dxa"/>
            <w:vAlign w:val="bottom"/>
          </w:tcPr>
          <w:p w14:paraId="568D2C25" w14:textId="793A472A" w:rsidR="00313A08" w:rsidRPr="00AA202A" w:rsidRDefault="00313A08" w:rsidP="00313A08">
            <w:pPr>
              <w:jc w:val="righ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AA202A">
              <w:rPr>
                <w:rFonts w:asciiTheme="minorHAnsi" w:hAnsiTheme="minorHAnsi" w:cstheme="minorHAnsi"/>
                <w:bCs/>
                <w:color w:val="000000"/>
                <w:sz w:val="24"/>
                <w:szCs w:val="24"/>
              </w:rPr>
              <w:t>2020</w:t>
            </w:r>
          </w:p>
        </w:tc>
        <w:tc>
          <w:tcPr>
            <w:tcW w:w="1186" w:type="dxa"/>
          </w:tcPr>
          <w:p w14:paraId="69C66E6D" w14:textId="53F022E8" w:rsidR="00313A08" w:rsidRPr="00AA202A" w:rsidRDefault="00313A08" w:rsidP="00313A08">
            <w:pPr>
              <w:jc w:val="righ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AA202A">
              <w:rPr>
                <w:rFonts w:asciiTheme="minorHAnsi" w:hAnsiTheme="minorHAnsi" w:cstheme="minorHAnsi"/>
                <w:bCs/>
                <w:color w:val="000000"/>
                <w:sz w:val="24"/>
                <w:szCs w:val="24"/>
              </w:rPr>
              <w:t>2021</w:t>
            </w:r>
          </w:p>
        </w:tc>
        <w:tc>
          <w:tcPr>
            <w:tcW w:w="1186" w:type="dxa"/>
            <w:shd w:val="clear" w:color="auto" w:fill="auto"/>
            <w:vAlign w:val="bottom"/>
          </w:tcPr>
          <w:p w14:paraId="390332A2" w14:textId="4E1A5AED" w:rsidR="00313A08" w:rsidRPr="00AA202A" w:rsidRDefault="00313A08" w:rsidP="00313A08">
            <w:pPr>
              <w:jc w:val="right"/>
              <w:rPr>
                <w:rFonts w:asciiTheme="minorHAnsi" w:hAnsiTheme="minorHAnsi" w:cstheme="minorHAnsi"/>
                <w:b/>
                <w:color w:val="000000"/>
                <w:sz w:val="24"/>
                <w:szCs w:val="24"/>
              </w:rPr>
            </w:pPr>
            <w:r w:rsidRPr="00AA202A">
              <w:rPr>
                <w:rFonts w:asciiTheme="minorHAnsi" w:hAnsiTheme="minorHAnsi" w:cstheme="minorHAnsi"/>
                <w:b/>
                <w:color w:val="000000"/>
                <w:sz w:val="24"/>
                <w:szCs w:val="24"/>
              </w:rPr>
              <w:t>2022</w:t>
            </w:r>
          </w:p>
        </w:tc>
      </w:tr>
      <w:tr w:rsidR="00800956" w:rsidRPr="00D55F6F" w14:paraId="1324AE3E" w14:textId="384DE98B" w:rsidTr="00ED1A61">
        <w:tc>
          <w:tcPr>
            <w:tcW w:w="2886" w:type="dxa"/>
            <w:shd w:val="clear" w:color="auto" w:fill="auto"/>
            <w:vAlign w:val="bottom"/>
          </w:tcPr>
          <w:p w14:paraId="429522BA" w14:textId="77B625B3" w:rsidR="00800956" w:rsidRPr="00D55F6F" w:rsidRDefault="00800956" w:rsidP="00800956">
            <w:pPr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proofErr w:type="spellStart"/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ротоглотка</w:t>
            </w:r>
            <w:proofErr w:type="spellEnd"/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186" w:type="dxa"/>
            <w:vAlign w:val="bottom"/>
          </w:tcPr>
          <w:p w14:paraId="765D5C28" w14:textId="325FA8AC" w:rsidR="00800956" w:rsidRPr="00D55F6F" w:rsidRDefault="00800956" w:rsidP="00800956">
            <w:pPr>
              <w:jc w:val="righ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67,2%</w:t>
            </w:r>
          </w:p>
        </w:tc>
        <w:tc>
          <w:tcPr>
            <w:tcW w:w="1186" w:type="dxa"/>
            <w:vAlign w:val="bottom"/>
          </w:tcPr>
          <w:p w14:paraId="351D3671" w14:textId="1AD6ABD9" w:rsidR="00800956" w:rsidRPr="00D55F6F" w:rsidRDefault="00800956" w:rsidP="00800956">
            <w:pPr>
              <w:jc w:val="righ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65,2%</w:t>
            </w:r>
          </w:p>
        </w:tc>
        <w:tc>
          <w:tcPr>
            <w:tcW w:w="1186" w:type="dxa"/>
            <w:vAlign w:val="bottom"/>
          </w:tcPr>
          <w:p w14:paraId="1DDECA2E" w14:textId="388B63BF" w:rsidR="00800956" w:rsidRPr="00D55F6F" w:rsidRDefault="00800956" w:rsidP="00800956">
            <w:pPr>
              <w:jc w:val="righ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71,1%</w:t>
            </w:r>
          </w:p>
        </w:tc>
        <w:tc>
          <w:tcPr>
            <w:tcW w:w="1186" w:type="dxa"/>
            <w:vAlign w:val="bottom"/>
          </w:tcPr>
          <w:p w14:paraId="2FBB85F3" w14:textId="567E6DE7" w:rsidR="00800956" w:rsidRPr="00D55F6F" w:rsidRDefault="00800956" w:rsidP="00800956">
            <w:pPr>
              <w:jc w:val="righ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66,7%</w:t>
            </w:r>
          </w:p>
        </w:tc>
        <w:tc>
          <w:tcPr>
            <w:tcW w:w="1186" w:type="dxa"/>
          </w:tcPr>
          <w:p w14:paraId="6B68A0AE" w14:textId="4B4B16C0" w:rsidR="00800956" w:rsidRPr="00D55F6F" w:rsidRDefault="00800956" w:rsidP="00800956">
            <w:pPr>
              <w:jc w:val="righ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bCs/>
                <w:color w:val="000000"/>
                <w:sz w:val="24"/>
                <w:szCs w:val="24"/>
              </w:rPr>
              <w:t>85,0%</w:t>
            </w:r>
          </w:p>
        </w:tc>
        <w:tc>
          <w:tcPr>
            <w:tcW w:w="1186" w:type="dxa"/>
            <w:shd w:val="clear" w:color="auto" w:fill="auto"/>
            <w:vAlign w:val="bottom"/>
          </w:tcPr>
          <w:p w14:paraId="6E6216BE" w14:textId="1AB4A9CE" w:rsidR="00800956" w:rsidRPr="00D55F6F" w:rsidRDefault="00800956" w:rsidP="00800956">
            <w:pPr>
              <w:jc w:val="right"/>
              <w:rPr>
                <w:rFonts w:asciiTheme="minorHAnsi" w:hAnsiTheme="minorHAnsi" w:cstheme="minorHAnsi"/>
                <w:b/>
                <w:color w:val="000000"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b/>
                <w:color w:val="000000"/>
                <w:sz w:val="24"/>
                <w:szCs w:val="24"/>
              </w:rPr>
              <w:t>73,2%</w:t>
            </w:r>
          </w:p>
        </w:tc>
      </w:tr>
      <w:tr w:rsidR="00800956" w:rsidRPr="00D55F6F" w14:paraId="6E5AEC97" w14:textId="05979039" w:rsidTr="00ED1A61">
        <w:tc>
          <w:tcPr>
            <w:tcW w:w="2886" w:type="dxa"/>
            <w:shd w:val="clear" w:color="auto" w:fill="auto"/>
            <w:vAlign w:val="bottom"/>
          </w:tcPr>
          <w:p w14:paraId="013D3EDE" w14:textId="63F5984B" w:rsidR="00800956" w:rsidRPr="00D55F6F" w:rsidRDefault="00800956" w:rsidP="00800956">
            <w:pPr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 xml:space="preserve">мигдалики </w:t>
            </w:r>
          </w:p>
        </w:tc>
        <w:tc>
          <w:tcPr>
            <w:tcW w:w="1186" w:type="dxa"/>
            <w:vAlign w:val="bottom"/>
          </w:tcPr>
          <w:p w14:paraId="438959A2" w14:textId="2A1DBE76" w:rsidR="00800956" w:rsidRPr="00D55F6F" w:rsidRDefault="00800956" w:rsidP="00800956">
            <w:pPr>
              <w:jc w:val="righ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43,5%</w:t>
            </w:r>
          </w:p>
        </w:tc>
        <w:tc>
          <w:tcPr>
            <w:tcW w:w="1186" w:type="dxa"/>
            <w:vAlign w:val="bottom"/>
          </w:tcPr>
          <w:p w14:paraId="6D78A1C7" w14:textId="52208171" w:rsidR="00800956" w:rsidRPr="00D55F6F" w:rsidRDefault="00800956" w:rsidP="00800956">
            <w:pPr>
              <w:jc w:val="righ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45,8%</w:t>
            </w:r>
          </w:p>
        </w:tc>
        <w:tc>
          <w:tcPr>
            <w:tcW w:w="1186" w:type="dxa"/>
            <w:vAlign w:val="bottom"/>
          </w:tcPr>
          <w:p w14:paraId="7E7D78DB" w14:textId="4412BE51" w:rsidR="00800956" w:rsidRPr="00D55F6F" w:rsidRDefault="00800956" w:rsidP="00800956">
            <w:pPr>
              <w:jc w:val="righ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73,3%</w:t>
            </w:r>
          </w:p>
        </w:tc>
        <w:tc>
          <w:tcPr>
            <w:tcW w:w="1186" w:type="dxa"/>
            <w:vAlign w:val="bottom"/>
          </w:tcPr>
          <w:p w14:paraId="6E7C2B1C" w14:textId="1E1C0358" w:rsidR="00800956" w:rsidRPr="00D55F6F" w:rsidRDefault="00800956" w:rsidP="00800956">
            <w:pPr>
              <w:jc w:val="righ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68,8%</w:t>
            </w:r>
          </w:p>
        </w:tc>
        <w:tc>
          <w:tcPr>
            <w:tcW w:w="1186" w:type="dxa"/>
          </w:tcPr>
          <w:p w14:paraId="35BFD9C7" w14:textId="33B8F93F" w:rsidR="00800956" w:rsidRPr="00D55F6F" w:rsidRDefault="00800956" w:rsidP="00800956">
            <w:pPr>
              <w:jc w:val="righ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bCs/>
                <w:color w:val="000000"/>
                <w:sz w:val="24"/>
                <w:szCs w:val="24"/>
              </w:rPr>
              <w:t>75,0%</w:t>
            </w:r>
          </w:p>
        </w:tc>
        <w:tc>
          <w:tcPr>
            <w:tcW w:w="1186" w:type="dxa"/>
            <w:shd w:val="clear" w:color="auto" w:fill="auto"/>
            <w:vAlign w:val="bottom"/>
          </w:tcPr>
          <w:p w14:paraId="25A182EC" w14:textId="5A3EBB27" w:rsidR="00800956" w:rsidRPr="00D55F6F" w:rsidRDefault="00800956" w:rsidP="00800956">
            <w:pPr>
              <w:jc w:val="right"/>
              <w:rPr>
                <w:rFonts w:asciiTheme="minorHAnsi" w:hAnsiTheme="minorHAnsi" w:cstheme="minorHAnsi"/>
                <w:b/>
                <w:color w:val="000000"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b/>
                <w:color w:val="000000"/>
                <w:sz w:val="24"/>
                <w:szCs w:val="24"/>
              </w:rPr>
              <w:t>69,2%</w:t>
            </w:r>
          </w:p>
        </w:tc>
      </w:tr>
      <w:tr w:rsidR="00800956" w:rsidRPr="00D55F6F" w14:paraId="34EBF586" w14:textId="5177DC72" w:rsidTr="00ED1A61">
        <w:trPr>
          <w:trHeight w:val="219"/>
        </w:trPr>
        <w:tc>
          <w:tcPr>
            <w:tcW w:w="2886" w:type="dxa"/>
            <w:shd w:val="clear" w:color="auto" w:fill="auto"/>
            <w:vAlign w:val="bottom"/>
          </w:tcPr>
          <w:p w14:paraId="31333EB7" w14:textId="5C93614B" w:rsidR="00800956" w:rsidRPr="00D55F6F" w:rsidRDefault="00800956" w:rsidP="00800956">
            <w:pPr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 xml:space="preserve">порожнина рота </w:t>
            </w:r>
          </w:p>
        </w:tc>
        <w:tc>
          <w:tcPr>
            <w:tcW w:w="1186" w:type="dxa"/>
            <w:vAlign w:val="bottom"/>
          </w:tcPr>
          <w:p w14:paraId="4D5D6B14" w14:textId="6741FF1B" w:rsidR="00800956" w:rsidRPr="00D55F6F" w:rsidRDefault="00800956" w:rsidP="00800956">
            <w:pPr>
              <w:jc w:val="righ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50,8%</w:t>
            </w:r>
          </w:p>
        </w:tc>
        <w:tc>
          <w:tcPr>
            <w:tcW w:w="1186" w:type="dxa"/>
            <w:vAlign w:val="bottom"/>
          </w:tcPr>
          <w:p w14:paraId="728AF9A1" w14:textId="0116DBF6" w:rsidR="00800956" w:rsidRPr="00D55F6F" w:rsidRDefault="00800956" w:rsidP="00800956">
            <w:pPr>
              <w:jc w:val="righ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51,9%</w:t>
            </w:r>
          </w:p>
        </w:tc>
        <w:tc>
          <w:tcPr>
            <w:tcW w:w="1186" w:type="dxa"/>
            <w:vAlign w:val="bottom"/>
          </w:tcPr>
          <w:p w14:paraId="428888A8" w14:textId="04F4F74A" w:rsidR="00800956" w:rsidRPr="00D55F6F" w:rsidRDefault="00800956" w:rsidP="00800956">
            <w:pPr>
              <w:jc w:val="righ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57,5%</w:t>
            </w:r>
          </w:p>
        </w:tc>
        <w:tc>
          <w:tcPr>
            <w:tcW w:w="1186" w:type="dxa"/>
            <w:vAlign w:val="bottom"/>
          </w:tcPr>
          <w:p w14:paraId="7BC71B48" w14:textId="098D0826" w:rsidR="00800956" w:rsidRPr="00D55F6F" w:rsidRDefault="00800956" w:rsidP="00800956">
            <w:pPr>
              <w:jc w:val="righ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68,8%</w:t>
            </w:r>
          </w:p>
        </w:tc>
        <w:tc>
          <w:tcPr>
            <w:tcW w:w="1186" w:type="dxa"/>
          </w:tcPr>
          <w:p w14:paraId="0A3086B6" w14:textId="29CDC972" w:rsidR="00800956" w:rsidRPr="00D55F6F" w:rsidRDefault="00800956" w:rsidP="00800956">
            <w:pPr>
              <w:jc w:val="righ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bCs/>
                <w:color w:val="000000"/>
                <w:sz w:val="24"/>
                <w:szCs w:val="24"/>
              </w:rPr>
              <w:t>67,2%</w:t>
            </w:r>
          </w:p>
        </w:tc>
        <w:tc>
          <w:tcPr>
            <w:tcW w:w="1186" w:type="dxa"/>
            <w:shd w:val="clear" w:color="auto" w:fill="auto"/>
            <w:vAlign w:val="bottom"/>
          </w:tcPr>
          <w:p w14:paraId="15F9AEA7" w14:textId="67DB9DFF" w:rsidR="00800956" w:rsidRPr="00D55F6F" w:rsidRDefault="00800956" w:rsidP="00800956">
            <w:pPr>
              <w:jc w:val="right"/>
              <w:rPr>
                <w:rFonts w:asciiTheme="minorHAnsi" w:hAnsiTheme="minorHAnsi" w:cstheme="minorHAnsi"/>
                <w:b/>
                <w:color w:val="000000"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b/>
                <w:color w:val="000000"/>
                <w:sz w:val="24"/>
                <w:szCs w:val="24"/>
              </w:rPr>
              <w:t>66,7%</w:t>
            </w:r>
          </w:p>
        </w:tc>
      </w:tr>
      <w:tr w:rsidR="00800956" w:rsidRPr="00D55F6F" w14:paraId="484F1FE8" w14:textId="7F3A3B4F" w:rsidTr="00ED1A61">
        <w:tc>
          <w:tcPr>
            <w:tcW w:w="2886" w:type="dxa"/>
            <w:shd w:val="clear" w:color="auto" w:fill="auto"/>
            <w:vAlign w:val="bottom"/>
          </w:tcPr>
          <w:p w14:paraId="5B36D5F8" w14:textId="29BC36BC" w:rsidR="00800956" w:rsidRPr="00D55F6F" w:rsidRDefault="00800956" w:rsidP="00800956">
            <w:pPr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 xml:space="preserve">язик </w:t>
            </w:r>
          </w:p>
        </w:tc>
        <w:tc>
          <w:tcPr>
            <w:tcW w:w="1186" w:type="dxa"/>
            <w:vAlign w:val="bottom"/>
          </w:tcPr>
          <w:p w14:paraId="5588F3AB" w14:textId="69E49515" w:rsidR="00800956" w:rsidRPr="00D55F6F" w:rsidRDefault="00800956" w:rsidP="00800956">
            <w:pPr>
              <w:jc w:val="righ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53,8%</w:t>
            </w:r>
          </w:p>
        </w:tc>
        <w:tc>
          <w:tcPr>
            <w:tcW w:w="1186" w:type="dxa"/>
            <w:vAlign w:val="bottom"/>
          </w:tcPr>
          <w:p w14:paraId="468804D0" w14:textId="65011E91" w:rsidR="00800956" w:rsidRPr="00D55F6F" w:rsidRDefault="00800956" w:rsidP="00800956">
            <w:pPr>
              <w:jc w:val="righ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59,0%</w:t>
            </w:r>
          </w:p>
        </w:tc>
        <w:tc>
          <w:tcPr>
            <w:tcW w:w="1186" w:type="dxa"/>
            <w:vAlign w:val="bottom"/>
          </w:tcPr>
          <w:p w14:paraId="202F3F28" w14:textId="44BF8655" w:rsidR="00800956" w:rsidRPr="00D55F6F" w:rsidRDefault="00800956" w:rsidP="00800956">
            <w:pPr>
              <w:jc w:val="righ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52,8%</w:t>
            </w:r>
          </w:p>
        </w:tc>
        <w:tc>
          <w:tcPr>
            <w:tcW w:w="1186" w:type="dxa"/>
            <w:vAlign w:val="bottom"/>
          </w:tcPr>
          <w:p w14:paraId="4A57FA46" w14:textId="027E4FAF" w:rsidR="00800956" w:rsidRPr="00D55F6F" w:rsidRDefault="00800956" w:rsidP="00800956">
            <w:pPr>
              <w:jc w:val="righ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73,9%</w:t>
            </w:r>
          </w:p>
        </w:tc>
        <w:tc>
          <w:tcPr>
            <w:tcW w:w="1186" w:type="dxa"/>
          </w:tcPr>
          <w:p w14:paraId="36698F96" w14:textId="56B5ECAF" w:rsidR="00800956" w:rsidRPr="00D55F6F" w:rsidRDefault="00800956" w:rsidP="00800956">
            <w:pPr>
              <w:jc w:val="righ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bCs/>
                <w:color w:val="000000"/>
                <w:sz w:val="24"/>
                <w:szCs w:val="24"/>
              </w:rPr>
              <w:t>61,4%</w:t>
            </w:r>
          </w:p>
        </w:tc>
        <w:tc>
          <w:tcPr>
            <w:tcW w:w="1186" w:type="dxa"/>
            <w:shd w:val="clear" w:color="auto" w:fill="auto"/>
            <w:vAlign w:val="bottom"/>
          </w:tcPr>
          <w:p w14:paraId="61BB5F16" w14:textId="480AB9E5" w:rsidR="00800956" w:rsidRPr="00D55F6F" w:rsidRDefault="00800956" w:rsidP="00800956">
            <w:pPr>
              <w:jc w:val="right"/>
              <w:rPr>
                <w:rFonts w:asciiTheme="minorHAnsi" w:hAnsiTheme="minorHAnsi" w:cstheme="minorHAnsi"/>
                <w:b/>
                <w:color w:val="000000"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b/>
                <w:color w:val="000000"/>
                <w:sz w:val="24"/>
                <w:szCs w:val="24"/>
              </w:rPr>
              <w:t>66,7%</w:t>
            </w:r>
          </w:p>
        </w:tc>
      </w:tr>
      <w:tr w:rsidR="00800956" w:rsidRPr="00D55F6F" w14:paraId="73A11C4E" w14:textId="077D607C" w:rsidTr="00ED1A61">
        <w:tc>
          <w:tcPr>
            <w:tcW w:w="2886" w:type="dxa"/>
            <w:shd w:val="clear" w:color="auto" w:fill="auto"/>
            <w:vAlign w:val="bottom"/>
          </w:tcPr>
          <w:p w14:paraId="1E87F175" w14:textId="0FF32B4E" w:rsidR="00800956" w:rsidRPr="00D55F6F" w:rsidRDefault="00800956" w:rsidP="00800956">
            <w:pPr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 xml:space="preserve">піхва </w:t>
            </w:r>
          </w:p>
        </w:tc>
        <w:tc>
          <w:tcPr>
            <w:tcW w:w="1186" w:type="dxa"/>
            <w:vAlign w:val="bottom"/>
          </w:tcPr>
          <w:p w14:paraId="41D84EF7" w14:textId="26024F80" w:rsidR="00800956" w:rsidRPr="00D55F6F" w:rsidRDefault="00800956" w:rsidP="00800956">
            <w:pPr>
              <w:jc w:val="righ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40,0%</w:t>
            </w:r>
          </w:p>
        </w:tc>
        <w:tc>
          <w:tcPr>
            <w:tcW w:w="1186" w:type="dxa"/>
            <w:vAlign w:val="bottom"/>
          </w:tcPr>
          <w:p w14:paraId="4CEA3B52" w14:textId="41B0AEE7" w:rsidR="00800956" w:rsidRPr="00D55F6F" w:rsidRDefault="00800956" w:rsidP="00800956">
            <w:pPr>
              <w:jc w:val="righ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33,3%</w:t>
            </w:r>
          </w:p>
        </w:tc>
        <w:tc>
          <w:tcPr>
            <w:tcW w:w="1186" w:type="dxa"/>
            <w:vAlign w:val="bottom"/>
          </w:tcPr>
          <w:p w14:paraId="6348EC92" w14:textId="32329FBF" w:rsidR="00800956" w:rsidRPr="00D55F6F" w:rsidRDefault="00800956" w:rsidP="00800956">
            <w:pPr>
              <w:jc w:val="righ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11,1%</w:t>
            </w:r>
          </w:p>
        </w:tc>
        <w:tc>
          <w:tcPr>
            <w:tcW w:w="1186" w:type="dxa"/>
            <w:vAlign w:val="bottom"/>
          </w:tcPr>
          <w:p w14:paraId="43A51C48" w14:textId="5B273555" w:rsidR="00800956" w:rsidRPr="00D55F6F" w:rsidRDefault="00800956" w:rsidP="00800956">
            <w:pPr>
              <w:jc w:val="righ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0,0%</w:t>
            </w:r>
          </w:p>
        </w:tc>
        <w:tc>
          <w:tcPr>
            <w:tcW w:w="1186" w:type="dxa"/>
          </w:tcPr>
          <w:p w14:paraId="0E908869" w14:textId="0A35DAA5" w:rsidR="00800956" w:rsidRPr="00D55F6F" w:rsidRDefault="00800956" w:rsidP="00800956">
            <w:pPr>
              <w:jc w:val="righ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bCs/>
                <w:color w:val="000000"/>
                <w:sz w:val="24"/>
                <w:szCs w:val="24"/>
              </w:rPr>
              <w:t>28,6%</w:t>
            </w:r>
          </w:p>
        </w:tc>
        <w:tc>
          <w:tcPr>
            <w:tcW w:w="1186" w:type="dxa"/>
            <w:shd w:val="clear" w:color="auto" w:fill="auto"/>
            <w:vAlign w:val="bottom"/>
          </w:tcPr>
          <w:p w14:paraId="6046D7BD" w14:textId="3016F5F0" w:rsidR="00800956" w:rsidRPr="00D55F6F" w:rsidRDefault="00800956" w:rsidP="00800956">
            <w:pPr>
              <w:jc w:val="right"/>
              <w:rPr>
                <w:rFonts w:asciiTheme="minorHAnsi" w:hAnsiTheme="minorHAnsi" w:cstheme="minorHAnsi"/>
                <w:b/>
                <w:color w:val="000000"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b/>
                <w:color w:val="000000"/>
                <w:sz w:val="24"/>
                <w:szCs w:val="24"/>
              </w:rPr>
              <w:t>50</w:t>
            </w:r>
            <w:r w:rsidR="00AA202A">
              <w:rPr>
                <w:rFonts w:asciiTheme="minorHAnsi" w:hAnsiTheme="minorHAnsi" w:cstheme="minorHAnsi"/>
                <w:b/>
                <w:color w:val="000000"/>
                <w:sz w:val="24"/>
                <w:szCs w:val="24"/>
              </w:rPr>
              <w:t>,0</w:t>
            </w:r>
            <w:r w:rsidRPr="00D55F6F">
              <w:rPr>
                <w:rFonts w:asciiTheme="minorHAnsi" w:hAnsiTheme="minorHAnsi" w:cstheme="minorHAnsi"/>
                <w:b/>
                <w:color w:val="000000"/>
                <w:sz w:val="24"/>
                <w:szCs w:val="24"/>
              </w:rPr>
              <w:t>%</w:t>
            </w:r>
          </w:p>
        </w:tc>
      </w:tr>
      <w:tr w:rsidR="00800956" w:rsidRPr="00D55F6F" w14:paraId="0AC5D97C" w14:textId="292E48FF" w:rsidTr="00ED1A61">
        <w:tc>
          <w:tcPr>
            <w:tcW w:w="2886" w:type="dxa"/>
            <w:shd w:val="clear" w:color="auto" w:fill="auto"/>
            <w:vAlign w:val="bottom"/>
          </w:tcPr>
          <w:p w14:paraId="3CB74554" w14:textId="1756A6C7" w:rsidR="00800956" w:rsidRPr="00D55F6F" w:rsidRDefault="00800956" w:rsidP="00800956">
            <w:pPr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 xml:space="preserve">слинні залози </w:t>
            </w:r>
          </w:p>
        </w:tc>
        <w:tc>
          <w:tcPr>
            <w:tcW w:w="1186" w:type="dxa"/>
            <w:vAlign w:val="bottom"/>
          </w:tcPr>
          <w:p w14:paraId="7B78F9B1" w14:textId="66A90F0F" w:rsidR="00800956" w:rsidRPr="00D55F6F" w:rsidRDefault="00800956" w:rsidP="00800956">
            <w:pPr>
              <w:jc w:val="righ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52,2%</w:t>
            </w:r>
          </w:p>
        </w:tc>
        <w:tc>
          <w:tcPr>
            <w:tcW w:w="1186" w:type="dxa"/>
            <w:vAlign w:val="bottom"/>
          </w:tcPr>
          <w:p w14:paraId="0385CC76" w14:textId="1FB408CB" w:rsidR="00800956" w:rsidRPr="00D55F6F" w:rsidRDefault="00800956" w:rsidP="00800956">
            <w:pPr>
              <w:jc w:val="righ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33,3%</w:t>
            </w:r>
          </w:p>
        </w:tc>
        <w:tc>
          <w:tcPr>
            <w:tcW w:w="1186" w:type="dxa"/>
            <w:vAlign w:val="bottom"/>
          </w:tcPr>
          <w:p w14:paraId="0154D455" w14:textId="1AE08EB0" w:rsidR="00800956" w:rsidRPr="00D55F6F" w:rsidRDefault="00800956" w:rsidP="00800956">
            <w:pPr>
              <w:jc w:val="righ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42,9%</w:t>
            </w:r>
          </w:p>
        </w:tc>
        <w:tc>
          <w:tcPr>
            <w:tcW w:w="1186" w:type="dxa"/>
            <w:vAlign w:val="bottom"/>
          </w:tcPr>
          <w:p w14:paraId="58563D52" w14:textId="63929EE8" w:rsidR="00800956" w:rsidRPr="00D55F6F" w:rsidRDefault="00800956" w:rsidP="00800956">
            <w:pPr>
              <w:jc w:val="righ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23,1%</w:t>
            </w:r>
          </w:p>
        </w:tc>
        <w:tc>
          <w:tcPr>
            <w:tcW w:w="1186" w:type="dxa"/>
          </w:tcPr>
          <w:p w14:paraId="48BEC178" w14:textId="3FBC89F4" w:rsidR="00800956" w:rsidRPr="00D55F6F" w:rsidRDefault="00800956" w:rsidP="00800956">
            <w:pPr>
              <w:jc w:val="righ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bCs/>
                <w:color w:val="000000"/>
                <w:sz w:val="24"/>
                <w:szCs w:val="24"/>
              </w:rPr>
              <w:t>33,3%</w:t>
            </w:r>
          </w:p>
        </w:tc>
        <w:tc>
          <w:tcPr>
            <w:tcW w:w="1186" w:type="dxa"/>
            <w:shd w:val="clear" w:color="auto" w:fill="auto"/>
            <w:vAlign w:val="bottom"/>
          </w:tcPr>
          <w:p w14:paraId="5DEB6DF2" w14:textId="432323BF" w:rsidR="00800956" w:rsidRPr="00D55F6F" w:rsidRDefault="00800956" w:rsidP="00800956">
            <w:pPr>
              <w:jc w:val="right"/>
              <w:rPr>
                <w:rFonts w:asciiTheme="minorHAnsi" w:hAnsiTheme="minorHAnsi" w:cstheme="minorHAnsi"/>
                <w:b/>
                <w:color w:val="000000"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b/>
                <w:color w:val="000000"/>
                <w:sz w:val="24"/>
                <w:szCs w:val="24"/>
              </w:rPr>
              <w:t>40</w:t>
            </w:r>
            <w:r w:rsidR="00AA202A">
              <w:rPr>
                <w:rFonts w:asciiTheme="minorHAnsi" w:hAnsiTheme="minorHAnsi" w:cstheme="minorHAnsi"/>
                <w:b/>
                <w:color w:val="000000"/>
                <w:sz w:val="24"/>
                <w:szCs w:val="24"/>
              </w:rPr>
              <w:t>,0</w:t>
            </w:r>
            <w:r w:rsidRPr="00D55F6F">
              <w:rPr>
                <w:rFonts w:asciiTheme="minorHAnsi" w:hAnsiTheme="minorHAnsi" w:cstheme="minorHAnsi"/>
                <w:b/>
                <w:color w:val="000000"/>
                <w:sz w:val="24"/>
                <w:szCs w:val="24"/>
              </w:rPr>
              <w:t>%</w:t>
            </w:r>
          </w:p>
        </w:tc>
      </w:tr>
      <w:tr w:rsidR="00800956" w:rsidRPr="00D55F6F" w14:paraId="7D9E505C" w14:textId="44772C73" w:rsidTr="00ED1A61">
        <w:tc>
          <w:tcPr>
            <w:tcW w:w="2886" w:type="dxa"/>
            <w:shd w:val="clear" w:color="auto" w:fill="auto"/>
            <w:vAlign w:val="bottom"/>
          </w:tcPr>
          <w:p w14:paraId="06C7D5F3" w14:textId="00B6926C" w:rsidR="00800956" w:rsidRPr="00D55F6F" w:rsidRDefault="00800956" w:rsidP="00800956">
            <w:pPr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 xml:space="preserve">пряма кишка </w:t>
            </w:r>
          </w:p>
        </w:tc>
        <w:tc>
          <w:tcPr>
            <w:tcW w:w="1186" w:type="dxa"/>
            <w:vAlign w:val="bottom"/>
          </w:tcPr>
          <w:p w14:paraId="5D110E20" w14:textId="623B4799" w:rsidR="00800956" w:rsidRPr="00D55F6F" w:rsidRDefault="00800956" w:rsidP="00800956">
            <w:pPr>
              <w:jc w:val="righ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50,0%</w:t>
            </w:r>
          </w:p>
        </w:tc>
        <w:tc>
          <w:tcPr>
            <w:tcW w:w="1186" w:type="dxa"/>
            <w:vAlign w:val="bottom"/>
          </w:tcPr>
          <w:p w14:paraId="349B6732" w14:textId="1736A921" w:rsidR="00800956" w:rsidRPr="00D55F6F" w:rsidRDefault="00800956" w:rsidP="00800956">
            <w:pPr>
              <w:jc w:val="righ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60,0%</w:t>
            </w:r>
          </w:p>
        </w:tc>
        <w:tc>
          <w:tcPr>
            <w:tcW w:w="1186" w:type="dxa"/>
            <w:vAlign w:val="bottom"/>
          </w:tcPr>
          <w:p w14:paraId="0F8CF5F6" w14:textId="270303B9" w:rsidR="00800956" w:rsidRPr="00D55F6F" w:rsidRDefault="00800956" w:rsidP="00800956">
            <w:pPr>
              <w:jc w:val="righ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44,4%</w:t>
            </w:r>
          </w:p>
        </w:tc>
        <w:tc>
          <w:tcPr>
            <w:tcW w:w="1186" w:type="dxa"/>
            <w:vAlign w:val="bottom"/>
          </w:tcPr>
          <w:p w14:paraId="39991E41" w14:textId="39B2948B" w:rsidR="00800956" w:rsidRPr="00D55F6F" w:rsidRDefault="00800956" w:rsidP="00800956">
            <w:pPr>
              <w:jc w:val="righ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41,7%</w:t>
            </w:r>
          </w:p>
        </w:tc>
        <w:tc>
          <w:tcPr>
            <w:tcW w:w="1186" w:type="dxa"/>
          </w:tcPr>
          <w:p w14:paraId="79512815" w14:textId="12F96527" w:rsidR="00800956" w:rsidRPr="00D55F6F" w:rsidRDefault="00800956" w:rsidP="00800956">
            <w:pPr>
              <w:jc w:val="righ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bCs/>
                <w:color w:val="000000"/>
                <w:sz w:val="24"/>
                <w:szCs w:val="24"/>
              </w:rPr>
              <w:t>20,0%</w:t>
            </w:r>
          </w:p>
        </w:tc>
        <w:tc>
          <w:tcPr>
            <w:tcW w:w="1186" w:type="dxa"/>
            <w:shd w:val="clear" w:color="auto" w:fill="auto"/>
            <w:vAlign w:val="bottom"/>
          </w:tcPr>
          <w:p w14:paraId="3B677743" w14:textId="04AA35AE" w:rsidR="00800956" w:rsidRPr="00D55F6F" w:rsidRDefault="00800956" w:rsidP="00800956">
            <w:pPr>
              <w:jc w:val="right"/>
              <w:rPr>
                <w:rFonts w:asciiTheme="minorHAnsi" w:hAnsiTheme="minorHAnsi" w:cstheme="minorHAnsi"/>
                <w:b/>
                <w:color w:val="000000"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b/>
                <w:color w:val="000000"/>
                <w:sz w:val="24"/>
                <w:szCs w:val="24"/>
              </w:rPr>
              <w:t>37,5%</w:t>
            </w:r>
          </w:p>
        </w:tc>
      </w:tr>
      <w:tr w:rsidR="00800956" w:rsidRPr="00D55F6F" w14:paraId="381003E3" w14:textId="7AA2CA12" w:rsidTr="00ED1A61">
        <w:tc>
          <w:tcPr>
            <w:tcW w:w="2886" w:type="dxa"/>
            <w:shd w:val="clear" w:color="auto" w:fill="auto"/>
            <w:vAlign w:val="bottom"/>
          </w:tcPr>
          <w:p w14:paraId="1E5E2A55" w14:textId="297DE102" w:rsidR="00800956" w:rsidRPr="00D55F6F" w:rsidRDefault="00800956" w:rsidP="00800956">
            <w:pPr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proofErr w:type="spellStart"/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вульва</w:t>
            </w:r>
            <w:proofErr w:type="spellEnd"/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186" w:type="dxa"/>
            <w:vAlign w:val="bottom"/>
          </w:tcPr>
          <w:p w14:paraId="2E856A73" w14:textId="0298D3E0" w:rsidR="00800956" w:rsidRPr="00D55F6F" w:rsidRDefault="00800956" w:rsidP="00800956">
            <w:pPr>
              <w:jc w:val="righ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14,7%</w:t>
            </w:r>
          </w:p>
        </w:tc>
        <w:tc>
          <w:tcPr>
            <w:tcW w:w="1186" w:type="dxa"/>
            <w:vAlign w:val="bottom"/>
          </w:tcPr>
          <w:p w14:paraId="59B501D8" w14:textId="3C04F3B8" w:rsidR="00800956" w:rsidRPr="00D55F6F" w:rsidRDefault="00800956" w:rsidP="00800956">
            <w:pPr>
              <w:jc w:val="righ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25,0%</w:t>
            </w:r>
          </w:p>
        </w:tc>
        <w:tc>
          <w:tcPr>
            <w:tcW w:w="1186" w:type="dxa"/>
            <w:vAlign w:val="bottom"/>
          </w:tcPr>
          <w:p w14:paraId="6C5C07B3" w14:textId="2506AE4B" w:rsidR="00800956" w:rsidRPr="00D55F6F" w:rsidRDefault="00800956" w:rsidP="00800956">
            <w:pPr>
              <w:jc w:val="righ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23,3%</w:t>
            </w:r>
          </w:p>
        </w:tc>
        <w:tc>
          <w:tcPr>
            <w:tcW w:w="1186" w:type="dxa"/>
            <w:vAlign w:val="bottom"/>
          </w:tcPr>
          <w:p w14:paraId="71D3EB8E" w14:textId="0C593290" w:rsidR="00800956" w:rsidRPr="00D55F6F" w:rsidRDefault="00800956" w:rsidP="00800956">
            <w:pPr>
              <w:jc w:val="righ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31,8%</w:t>
            </w:r>
          </w:p>
        </w:tc>
        <w:tc>
          <w:tcPr>
            <w:tcW w:w="1186" w:type="dxa"/>
          </w:tcPr>
          <w:p w14:paraId="55254007" w14:textId="54F58472" w:rsidR="00800956" w:rsidRPr="00D55F6F" w:rsidRDefault="00800956" w:rsidP="00800956">
            <w:pPr>
              <w:jc w:val="right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bCs/>
                <w:color w:val="000000"/>
                <w:sz w:val="24"/>
                <w:szCs w:val="24"/>
              </w:rPr>
              <w:t>33,3%</w:t>
            </w:r>
          </w:p>
        </w:tc>
        <w:tc>
          <w:tcPr>
            <w:tcW w:w="1186" w:type="dxa"/>
            <w:shd w:val="clear" w:color="auto" w:fill="auto"/>
            <w:vAlign w:val="bottom"/>
          </w:tcPr>
          <w:p w14:paraId="1D8AD13A" w14:textId="69E6E3DA" w:rsidR="00800956" w:rsidRPr="00D55F6F" w:rsidRDefault="00800956" w:rsidP="00800956">
            <w:pPr>
              <w:jc w:val="right"/>
              <w:rPr>
                <w:rFonts w:asciiTheme="minorHAnsi" w:hAnsiTheme="minorHAnsi" w:cstheme="minorHAnsi"/>
                <w:b/>
                <w:color w:val="000000"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b/>
                <w:color w:val="000000"/>
                <w:sz w:val="24"/>
                <w:szCs w:val="24"/>
              </w:rPr>
              <w:t>35,7%</w:t>
            </w:r>
          </w:p>
        </w:tc>
      </w:tr>
    </w:tbl>
    <w:p w14:paraId="5971FE98" w14:textId="77777777" w:rsidR="001D61EE" w:rsidRPr="00D55F6F" w:rsidRDefault="001D61EE" w:rsidP="00B558E2">
      <w:pPr>
        <w:tabs>
          <w:tab w:val="left" w:pos="1134"/>
          <w:tab w:val="left" w:pos="2694"/>
          <w:tab w:val="left" w:pos="2977"/>
          <w:tab w:val="left" w:pos="4253"/>
          <w:tab w:val="left" w:pos="5670"/>
        </w:tabs>
        <w:spacing w:line="360" w:lineRule="auto"/>
        <w:jc w:val="both"/>
        <w:rPr>
          <w:rFonts w:asciiTheme="minorHAnsi" w:hAnsiTheme="minorHAnsi" w:cstheme="minorHAnsi"/>
          <w:b/>
          <w:sz w:val="24"/>
          <w:szCs w:val="24"/>
        </w:rPr>
      </w:pPr>
    </w:p>
    <w:p w14:paraId="27B6078F" w14:textId="77777777" w:rsidR="001D61EE" w:rsidRPr="00D55F6F" w:rsidRDefault="001D61EE" w:rsidP="006D7531">
      <w:pPr>
        <w:tabs>
          <w:tab w:val="left" w:pos="1134"/>
          <w:tab w:val="left" w:pos="2694"/>
        </w:tabs>
        <w:spacing w:line="360" w:lineRule="auto"/>
        <w:jc w:val="both"/>
        <w:rPr>
          <w:rFonts w:asciiTheme="minorHAnsi" w:hAnsiTheme="minorHAnsi" w:cstheme="minorHAnsi"/>
          <w:b/>
          <w:sz w:val="24"/>
          <w:szCs w:val="24"/>
        </w:rPr>
      </w:pPr>
      <w:r w:rsidRPr="00D55F6F">
        <w:rPr>
          <w:rFonts w:asciiTheme="minorHAnsi" w:hAnsiTheme="minorHAnsi" w:cstheme="minorHAnsi"/>
          <w:b/>
          <w:sz w:val="24"/>
          <w:szCs w:val="24"/>
        </w:rPr>
        <w:t>Рейтингові показники – грудна залоза та шийка матки:</w:t>
      </w:r>
    </w:p>
    <w:p w14:paraId="56B84722" w14:textId="77777777" w:rsidR="001D61EE" w:rsidRPr="00D55F6F" w:rsidRDefault="001D61EE" w:rsidP="0073748C">
      <w:pPr>
        <w:tabs>
          <w:tab w:val="left" w:pos="1134"/>
          <w:tab w:val="left" w:pos="2694"/>
        </w:tabs>
        <w:jc w:val="both"/>
        <w:rPr>
          <w:rFonts w:asciiTheme="minorHAnsi" w:hAnsiTheme="minorHAnsi" w:cstheme="minorHAnsi"/>
          <w:i/>
          <w:sz w:val="24"/>
          <w:szCs w:val="24"/>
        </w:rPr>
      </w:pPr>
      <w:r w:rsidRPr="00D55F6F">
        <w:rPr>
          <w:rFonts w:asciiTheme="minorHAnsi" w:hAnsiTheme="minorHAnsi" w:cstheme="minorHAnsi"/>
          <w:b/>
          <w:sz w:val="24"/>
          <w:szCs w:val="24"/>
          <w:u w:val="single"/>
        </w:rPr>
        <w:t>Грудна залоза:</w:t>
      </w:r>
      <w:r w:rsidR="00380CCD" w:rsidRPr="00D55F6F">
        <w:rPr>
          <w:rFonts w:asciiTheme="minorHAnsi" w:hAnsiTheme="minorHAnsi" w:cstheme="minorHAnsi"/>
          <w:b/>
          <w:sz w:val="24"/>
          <w:szCs w:val="24"/>
          <w:u w:val="single"/>
        </w:rPr>
        <w:t xml:space="preserve"> </w:t>
      </w:r>
    </w:p>
    <w:p w14:paraId="768DBE9C" w14:textId="47BAAA53" w:rsidR="001D61EE" w:rsidRPr="00D55F6F" w:rsidRDefault="00740DA2" w:rsidP="0073748C">
      <w:pPr>
        <w:tabs>
          <w:tab w:val="left" w:pos="1134"/>
          <w:tab w:val="left" w:pos="2694"/>
        </w:tabs>
        <w:jc w:val="both"/>
        <w:rPr>
          <w:rFonts w:asciiTheme="minorHAnsi" w:hAnsiTheme="minorHAnsi" w:cstheme="minorHAnsi"/>
          <w:i/>
          <w:sz w:val="24"/>
          <w:szCs w:val="24"/>
        </w:rPr>
      </w:pPr>
      <w:r w:rsidRPr="00D55F6F">
        <w:rPr>
          <w:rFonts w:asciiTheme="minorHAnsi" w:hAnsiTheme="minorHAnsi" w:cstheme="minorHAnsi"/>
          <w:i/>
          <w:sz w:val="24"/>
          <w:szCs w:val="24"/>
        </w:rPr>
        <w:t>Виявлено серед жінок</w:t>
      </w:r>
      <w:r w:rsidR="001D61EE" w:rsidRPr="00D55F6F">
        <w:rPr>
          <w:rFonts w:asciiTheme="minorHAnsi" w:hAnsiTheme="minorHAnsi" w:cstheme="minorHAnsi"/>
          <w:i/>
          <w:sz w:val="24"/>
          <w:szCs w:val="24"/>
        </w:rPr>
        <w:t xml:space="preserve"> – </w:t>
      </w:r>
      <w:r w:rsidR="00F753A1" w:rsidRPr="00D55F6F">
        <w:rPr>
          <w:rFonts w:asciiTheme="minorHAnsi" w:hAnsiTheme="minorHAnsi" w:cstheme="minorHAnsi"/>
          <w:i/>
          <w:sz w:val="24"/>
          <w:szCs w:val="24"/>
        </w:rPr>
        <w:t>787</w:t>
      </w:r>
      <w:r w:rsidR="00FB209D" w:rsidRPr="00D55F6F">
        <w:rPr>
          <w:rFonts w:asciiTheme="minorHAnsi" w:hAnsiTheme="minorHAnsi" w:cstheme="minorHAnsi"/>
          <w:i/>
          <w:sz w:val="24"/>
          <w:szCs w:val="24"/>
        </w:rPr>
        <w:t xml:space="preserve"> перв</w:t>
      </w:r>
      <w:r w:rsidR="009D7B5F" w:rsidRPr="00D55F6F">
        <w:rPr>
          <w:rFonts w:asciiTheme="minorHAnsi" w:hAnsiTheme="minorHAnsi" w:cstheme="minorHAnsi"/>
          <w:i/>
          <w:sz w:val="24"/>
          <w:szCs w:val="24"/>
        </w:rPr>
        <w:t>инних</w:t>
      </w:r>
      <w:r w:rsidR="00FB209D" w:rsidRPr="00D55F6F">
        <w:rPr>
          <w:rFonts w:asciiTheme="minorHAnsi" w:hAnsiTheme="minorHAnsi" w:cstheme="minorHAnsi"/>
          <w:i/>
          <w:sz w:val="24"/>
          <w:szCs w:val="24"/>
        </w:rPr>
        <w:t xml:space="preserve"> хв</w:t>
      </w:r>
      <w:r w:rsidR="00EF7AE8" w:rsidRPr="00D55F6F">
        <w:rPr>
          <w:rFonts w:asciiTheme="minorHAnsi" w:hAnsiTheme="minorHAnsi" w:cstheme="minorHAnsi"/>
          <w:i/>
          <w:sz w:val="24"/>
          <w:szCs w:val="24"/>
        </w:rPr>
        <w:t>орих та</w:t>
      </w:r>
      <w:r w:rsidR="00FB209D" w:rsidRPr="00D55F6F">
        <w:rPr>
          <w:rFonts w:asciiTheme="minorHAnsi" w:hAnsiTheme="minorHAnsi" w:cstheme="minorHAnsi"/>
          <w:i/>
          <w:sz w:val="24"/>
          <w:szCs w:val="24"/>
        </w:rPr>
        <w:t xml:space="preserve"> </w:t>
      </w:r>
      <w:r w:rsidR="005244E2" w:rsidRPr="00D55F6F">
        <w:rPr>
          <w:rFonts w:asciiTheme="minorHAnsi" w:hAnsiTheme="minorHAnsi" w:cstheme="minorHAnsi"/>
          <w:i/>
          <w:sz w:val="24"/>
          <w:szCs w:val="24"/>
        </w:rPr>
        <w:t>8</w:t>
      </w:r>
      <w:r w:rsidR="00F753A1" w:rsidRPr="00D55F6F">
        <w:rPr>
          <w:rFonts w:asciiTheme="minorHAnsi" w:hAnsiTheme="minorHAnsi" w:cstheme="minorHAnsi"/>
          <w:i/>
          <w:sz w:val="24"/>
          <w:szCs w:val="24"/>
        </w:rPr>
        <w:t>37</w:t>
      </w:r>
      <w:r w:rsidR="00FB209D" w:rsidRPr="00D55F6F">
        <w:rPr>
          <w:rFonts w:asciiTheme="minorHAnsi" w:hAnsiTheme="minorHAnsi" w:cstheme="minorHAnsi"/>
          <w:i/>
          <w:sz w:val="24"/>
          <w:szCs w:val="24"/>
        </w:rPr>
        <w:t xml:space="preserve"> первинн</w:t>
      </w:r>
      <w:r w:rsidR="00F753A1" w:rsidRPr="00D55F6F">
        <w:rPr>
          <w:rFonts w:asciiTheme="minorHAnsi" w:hAnsiTheme="minorHAnsi" w:cstheme="minorHAnsi"/>
          <w:i/>
          <w:sz w:val="24"/>
          <w:szCs w:val="24"/>
        </w:rPr>
        <w:t>их</w:t>
      </w:r>
      <w:r w:rsidR="00FB209D" w:rsidRPr="00D55F6F">
        <w:rPr>
          <w:rFonts w:asciiTheme="minorHAnsi" w:hAnsiTheme="minorHAnsi" w:cstheme="minorHAnsi"/>
          <w:i/>
          <w:sz w:val="24"/>
          <w:szCs w:val="24"/>
        </w:rPr>
        <w:t xml:space="preserve"> випад</w:t>
      </w:r>
      <w:r w:rsidR="00FE4C6E" w:rsidRPr="00D55F6F">
        <w:rPr>
          <w:rFonts w:asciiTheme="minorHAnsi" w:hAnsiTheme="minorHAnsi" w:cstheme="minorHAnsi"/>
          <w:i/>
          <w:sz w:val="24"/>
          <w:szCs w:val="24"/>
        </w:rPr>
        <w:t>к</w:t>
      </w:r>
      <w:r w:rsidR="00F753A1" w:rsidRPr="00D55F6F">
        <w:rPr>
          <w:rFonts w:asciiTheme="minorHAnsi" w:hAnsiTheme="minorHAnsi" w:cstheme="minorHAnsi"/>
          <w:i/>
          <w:sz w:val="24"/>
          <w:szCs w:val="24"/>
        </w:rPr>
        <w:t>и</w:t>
      </w:r>
      <w:r w:rsidR="00FB209D" w:rsidRPr="00D55F6F">
        <w:rPr>
          <w:rFonts w:asciiTheme="minorHAnsi" w:hAnsiTheme="minorHAnsi" w:cstheme="minorHAnsi"/>
          <w:i/>
          <w:sz w:val="24"/>
          <w:szCs w:val="24"/>
        </w:rPr>
        <w:t xml:space="preserve"> за рік.</w:t>
      </w:r>
    </w:p>
    <w:tbl>
      <w:tblPr>
        <w:tblW w:w="1033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26"/>
        <w:gridCol w:w="1518"/>
        <w:gridCol w:w="1518"/>
        <w:gridCol w:w="1518"/>
        <w:gridCol w:w="1518"/>
        <w:gridCol w:w="1518"/>
        <w:gridCol w:w="1518"/>
      </w:tblGrid>
      <w:tr w:rsidR="00F753A1" w:rsidRPr="00D55F6F" w14:paraId="5519FCAE" w14:textId="5F21A0AA" w:rsidTr="00F753A1">
        <w:tc>
          <w:tcPr>
            <w:tcW w:w="1226" w:type="dxa"/>
            <w:shd w:val="clear" w:color="auto" w:fill="auto"/>
          </w:tcPr>
          <w:p w14:paraId="1C1AEBA2" w14:textId="77777777" w:rsidR="00F753A1" w:rsidRPr="00D55F6F" w:rsidRDefault="00F753A1" w:rsidP="00F753A1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518" w:type="dxa"/>
            <w:shd w:val="clear" w:color="auto" w:fill="auto"/>
          </w:tcPr>
          <w:p w14:paraId="167A0FCB" w14:textId="3F0A9073" w:rsidR="00F753A1" w:rsidRPr="00D55F6F" w:rsidRDefault="00F753A1" w:rsidP="00F753A1">
            <w:pPr>
              <w:jc w:val="both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b/>
                <w:sz w:val="24"/>
                <w:szCs w:val="24"/>
              </w:rPr>
              <w:t>2022</w:t>
            </w:r>
          </w:p>
        </w:tc>
        <w:tc>
          <w:tcPr>
            <w:tcW w:w="1518" w:type="dxa"/>
          </w:tcPr>
          <w:p w14:paraId="0C7EC395" w14:textId="021B6A07" w:rsidR="00F753A1" w:rsidRPr="00D55F6F" w:rsidRDefault="00F753A1" w:rsidP="00F753A1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sz w:val="24"/>
                <w:szCs w:val="24"/>
              </w:rPr>
              <w:t>2021</w:t>
            </w:r>
          </w:p>
        </w:tc>
        <w:tc>
          <w:tcPr>
            <w:tcW w:w="1518" w:type="dxa"/>
          </w:tcPr>
          <w:p w14:paraId="3B46FC1E" w14:textId="353D51FA" w:rsidR="00F753A1" w:rsidRPr="00D55F6F" w:rsidRDefault="00F753A1" w:rsidP="00F753A1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sz w:val="24"/>
                <w:szCs w:val="24"/>
              </w:rPr>
              <w:t>2020</w:t>
            </w:r>
          </w:p>
        </w:tc>
        <w:tc>
          <w:tcPr>
            <w:tcW w:w="1518" w:type="dxa"/>
          </w:tcPr>
          <w:p w14:paraId="2E818E8E" w14:textId="6E868FC9" w:rsidR="00F753A1" w:rsidRPr="00D55F6F" w:rsidRDefault="00F753A1" w:rsidP="00F753A1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sz w:val="24"/>
                <w:szCs w:val="24"/>
              </w:rPr>
              <w:t>2019</w:t>
            </w:r>
          </w:p>
        </w:tc>
        <w:tc>
          <w:tcPr>
            <w:tcW w:w="1518" w:type="dxa"/>
          </w:tcPr>
          <w:p w14:paraId="49756E0F" w14:textId="1A078B8E" w:rsidR="00F753A1" w:rsidRPr="00D55F6F" w:rsidRDefault="00F753A1" w:rsidP="00F753A1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sz w:val="24"/>
                <w:szCs w:val="24"/>
              </w:rPr>
              <w:t>2018</w:t>
            </w:r>
          </w:p>
        </w:tc>
        <w:tc>
          <w:tcPr>
            <w:tcW w:w="1518" w:type="dxa"/>
          </w:tcPr>
          <w:p w14:paraId="281D94DE" w14:textId="21C97AB6" w:rsidR="00F753A1" w:rsidRPr="00D55F6F" w:rsidRDefault="00F753A1" w:rsidP="00F753A1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sz w:val="24"/>
                <w:szCs w:val="24"/>
              </w:rPr>
              <w:t>2017</w:t>
            </w:r>
          </w:p>
        </w:tc>
      </w:tr>
      <w:tr w:rsidR="00F753A1" w:rsidRPr="00D55F6F" w14:paraId="1C3EDC4B" w14:textId="1DDE601C" w:rsidTr="00F753A1">
        <w:tc>
          <w:tcPr>
            <w:tcW w:w="1226" w:type="dxa"/>
            <w:shd w:val="clear" w:color="auto" w:fill="auto"/>
          </w:tcPr>
          <w:p w14:paraId="1BAA60C1" w14:textId="77777777" w:rsidR="00F753A1" w:rsidRPr="00D55F6F" w:rsidRDefault="00F753A1" w:rsidP="00F753A1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sz w:val="24"/>
                <w:szCs w:val="24"/>
              </w:rPr>
              <w:t>І-ІІ</w:t>
            </w:r>
          </w:p>
        </w:tc>
        <w:tc>
          <w:tcPr>
            <w:tcW w:w="1518" w:type="dxa"/>
            <w:shd w:val="clear" w:color="auto" w:fill="auto"/>
          </w:tcPr>
          <w:p w14:paraId="0280A74E" w14:textId="219354B7" w:rsidR="00F753A1" w:rsidRPr="00D55F6F" w:rsidRDefault="009D7B5F" w:rsidP="00F753A1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sz w:val="24"/>
                <w:szCs w:val="24"/>
              </w:rPr>
              <w:t xml:space="preserve">64,2% (506) </w:t>
            </w:r>
          </w:p>
        </w:tc>
        <w:tc>
          <w:tcPr>
            <w:tcW w:w="1518" w:type="dxa"/>
          </w:tcPr>
          <w:p w14:paraId="0E8129F4" w14:textId="21CA0B69" w:rsidR="00F753A1" w:rsidRPr="00D55F6F" w:rsidRDefault="00F753A1" w:rsidP="00F753A1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sz w:val="24"/>
                <w:szCs w:val="24"/>
              </w:rPr>
              <w:t>71,1% (559)</w:t>
            </w:r>
          </w:p>
        </w:tc>
        <w:tc>
          <w:tcPr>
            <w:tcW w:w="1518" w:type="dxa"/>
          </w:tcPr>
          <w:p w14:paraId="318C1C24" w14:textId="2B664C12" w:rsidR="00F753A1" w:rsidRPr="00D55F6F" w:rsidRDefault="00F753A1" w:rsidP="00F753A1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sz w:val="24"/>
                <w:szCs w:val="24"/>
              </w:rPr>
              <w:t>71,5% (494)</w:t>
            </w:r>
          </w:p>
        </w:tc>
        <w:tc>
          <w:tcPr>
            <w:tcW w:w="1518" w:type="dxa"/>
          </w:tcPr>
          <w:p w14:paraId="54466627" w14:textId="5D73763E" w:rsidR="00F753A1" w:rsidRPr="00D55F6F" w:rsidRDefault="00F753A1" w:rsidP="00F753A1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sz w:val="24"/>
                <w:szCs w:val="24"/>
              </w:rPr>
              <w:t>74,1% (682)</w:t>
            </w:r>
          </w:p>
        </w:tc>
        <w:tc>
          <w:tcPr>
            <w:tcW w:w="1518" w:type="dxa"/>
          </w:tcPr>
          <w:p w14:paraId="34F43124" w14:textId="182165AD" w:rsidR="00F753A1" w:rsidRPr="00D55F6F" w:rsidRDefault="00F753A1" w:rsidP="00F753A1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sz w:val="24"/>
                <w:szCs w:val="24"/>
              </w:rPr>
              <w:t>74,3% (662)</w:t>
            </w:r>
          </w:p>
        </w:tc>
        <w:tc>
          <w:tcPr>
            <w:tcW w:w="1518" w:type="dxa"/>
          </w:tcPr>
          <w:p w14:paraId="7719E6C3" w14:textId="1386C9B0" w:rsidR="00F753A1" w:rsidRPr="00D55F6F" w:rsidRDefault="00F753A1" w:rsidP="00F753A1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sz w:val="24"/>
                <w:szCs w:val="24"/>
              </w:rPr>
              <w:t>76,9% (603)</w:t>
            </w:r>
          </w:p>
        </w:tc>
      </w:tr>
      <w:tr w:rsidR="00F753A1" w:rsidRPr="00D55F6F" w14:paraId="695E2EE1" w14:textId="37B6C9D1" w:rsidTr="00F753A1">
        <w:tc>
          <w:tcPr>
            <w:tcW w:w="1226" w:type="dxa"/>
            <w:shd w:val="clear" w:color="auto" w:fill="auto"/>
          </w:tcPr>
          <w:p w14:paraId="3295E0D8" w14:textId="77777777" w:rsidR="00F753A1" w:rsidRPr="00D55F6F" w:rsidRDefault="00F753A1" w:rsidP="00F753A1">
            <w:pPr>
              <w:jc w:val="both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b/>
                <w:sz w:val="24"/>
                <w:szCs w:val="24"/>
              </w:rPr>
              <w:t>ІІІ-IV</w:t>
            </w:r>
          </w:p>
        </w:tc>
        <w:tc>
          <w:tcPr>
            <w:tcW w:w="1518" w:type="dxa"/>
            <w:shd w:val="clear" w:color="auto" w:fill="auto"/>
          </w:tcPr>
          <w:p w14:paraId="70AA3606" w14:textId="0F36F301" w:rsidR="00F753A1" w:rsidRPr="00D55F6F" w:rsidRDefault="009D7B5F" w:rsidP="00F753A1">
            <w:pPr>
              <w:jc w:val="both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b/>
                <w:sz w:val="24"/>
                <w:szCs w:val="24"/>
              </w:rPr>
              <w:t>28,7% (226)</w:t>
            </w:r>
          </w:p>
        </w:tc>
        <w:tc>
          <w:tcPr>
            <w:tcW w:w="1518" w:type="dxa"/>
          </w:tcPr>
          <w:p w14:paraId="25328DBD" w14:textId="5F248266" w:rsidR="00F753A1" w:rsidRPr="00D55F6F" w:rsidRDefault="00F753A1" w:rsidP="00F753A1">
            <w:pPr>
              <w:jc w:val="both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b/>
                <w:sz w:val="24"/>
                <w:szCs w:val="24"/>
              </w:rPr>
              <w:t>24,9% (196)</w:t>
            </w:r>
          </w:p>
        </w:tc>
        <w:tc>
          <w:tcPr>
            <w:tcW w:w="1518" w:type="dxa"/>
          </w:tcPr>
          <w:p w14:paraId="5D825B48" w14:textId="0C334033" w:rsidR="00F753A1" w:rsidRPr="00D55F6F" w:rsidRDefault="00F753A1" w:rsidP="00F753A1">
            <w:pPr>
              <w:jc w:val="both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b/>
                <w:sz w:val="24"/>
                <w:szCs w:val="24"/>
              </w:rPr>
              <w:t>25,5% (176)</w:t>
            </w:r>
          </w:p>
        </w:tc>
        <w:tc>
          <w:tcPr>
            <w:tcW w:w="1518" w:type="dxa"/>
          </w:tcPr>
          <w:p w14:paraId="7778ABA5" w14:textId="67204EF8" w:rsidR="00F753A1" w:rsidRPr="00D55F6F" w:rsidRDefault="00F753A1" w:rsidP="00F753A1">
            <w:pPr>
              <w:jc w:val="both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b/>
                <w:sz w:val="24"/>
                <w:szCs w:val="24"/>
              </w:rPr>
              <w:t>23,7% (217)</w:t>
            </w:r>
          </w:p>
        </w:tc>
        <w:tc>
          <w:tcPr>
            <w:tcW w:w="1518" w:type="dxa"/>
          </w:tcPr>
          <w:p w14:paraId="0F5C7A06" w14:textId="2BC9CAE0" w:rsidR="00F753A1" w:rsidRPr="00D55F6F" w:rsidRDefault="00F753A1" w:rsidP="00F753A1">
            <w:pPr>
              <w:jc w:val="both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b/>
                <w:sz w:val="24"/>
                <w:szCs w:val="24"/>
              </w:rPr>
              <w:t>21,0% (197)</w:t>
            </w:r>
          </w:p>
        </w:tc>
        <w:tc>
          <w:tcPr>
            <w:tcW w:w="1518" w:type="dxa"/>
          </w:tcPr>
          <w:p w14:paraId="7A691DE1" w14:textId="170E0181" w:rsidR="00F753A1" w:rsidRPr="00D55F6F" w:rsidRDefault="00F753A1" w:rsidP="00F753A1">
            <w:pPr>
              <w:jc w:val="both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b/>
                <w:sz w:val="24"/>
                <w:szCs w:val="24"/>
              </w:rPr>
              <w:t>19,7% (154)</w:t>
            </w:r>
          </w:p>
        </w:tc>
      </w:tr>
      <w:tr w:rsidR="00F753A1" w:rsidRPr="00D55F6F" w14:paraId="1B36E55B" w14:textId="2DAC4177" w:rsidTr="00F753A1">
        <w:tc>
          <w:tcPr>
            <w:tcW w:w="1226" w:type="dxa"/>
            <w:shd w:val="clear" w:color="auto" w:fill="auto"/>
          </w:tcPr>
          <w:p w14:paraId="5D396639" w14:textId="77777777" w:rsidR="00F753A1" w:rsidRPr="00D55F6F" w:rsidRDefault="00F753A1" w:rsidP="00F753A1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sz w:val="24"/>
                <w:szCs w:val="24"/>
              </w:rPr>
              <w:t>Без стад.</w:t>
            </w:r>
          </w:p>
        </w:tc>
        <w:tc>
          <w:tcPr>
            <w:tcW w:w="1518" w:type="dxa"/>
            <w:shd w:val="clear" w:color="auto" w:fill="auto"/>
          </w:tcPr>
          <w:p w14:paraId="7B62202F" w14:textId="464AC331" w:rsidR="00F753A1" w:rsidRPr="00D55F6F" w:rsidRDefault="009D7B5F" w:rsidP="00F753A1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sz w:val="24"/>
                <w:szCs w:val="24"/>
              </w:rPr>
              <w:t>6,9% (55)</w:t>
            </w:r>
          </w:p>
        </w:tc>
        <w:tc>
          <w:tcPr>
            <w:tcW w:w="1518" w:type="dxa"/>
          </w:tcPr>
          <w:p w14:paraId="4ED6F7A3" w14:textId="16AB794B" w:rsidR="00F753A1" w:rsidRPr="00D55F6F" w:rsidRDefault="00F753A1" w:rsidP="00F753A1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sz w:val="24"/>
                <w:szCs w:val="24"/>
              </w:rPr>
              <w:t>3,9% (31)</w:t>
            </w:r>
          </w:p>
        </w:tc>
        <w:tc>
          <w:tcPr>
            <w:tcW w:w="1518" w:type="dxa"/>
          </w:tcPr>
          <w:p w14:paraId="02D70E90" w14:textId="1F7461C1" w:rsidR="00F753A1" w:rsidRPr="00D55F6F" w:rsidRDefault="00F753A1" w:rsidP="00F753A1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sz w:val="24"/>
                <w:szCs w:val="24"/>
              </w:rPr>
              <w:t>3,0% (21)</w:t>
            </w:r>
          </w:p>
        </w:tc>
        <w:tc>
          <w:tcPr>
            <w:tcW w:w="1518" w:type="dxa"/>
          </w:tcPr>
          <w:p w14:paraId="06FEF932" w14:textId="6CF4B52A" w:rsidR="00F753A1" w:rsidRPr="00D55F6F" w:rsidRDefault="00F753A1" w:rsidP="00F753A1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sz w:val="24"/>
                <w:szCs w:val="24"/>
              </w:rPr>
              <w:t>2,4% (22)</w:t>
            </w:r>
          </w:p>
        </w:tc>
        <w:tc>
          <w:tcPr>
            <w:tcW w:w="1518" w:type="dxa"/>
          </w:tcPr>
          <w:p w14:paraId="4F048301" w14:textId="6B5DC297" w:rsidR="00F753A1" w:rsidRPr="00D55F6F" w:rsidRDefault="00F753A1" w:rsidP="00F753A1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sz w:val="24"/>
                <w:szCs w:val="24"/>
              </w:rPr>
              <w:t>4,2% (38)</w:t>
            </w:r>
          </w:p>
        </w:tc>
        <w:tc>
          <w:tcPr>
            <w:tcW w:w="1518" w:type="dxa"/>
          </w:tcPr>
          <w:p w14:paraId="44584E78" w14:textId="69C1E895" w:rsidR="00F753A1" w:rsidRPr="00D55F6F" w:rsidRDefault="00F753A1" w:rsidP="00F753A1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sz w:val="24"/>
                <w:szCs w:val="24"/>
              </w:rPr>
              <w:t>3,3% (26)</w:t>
            </w:r>
          </w:p>
        </w:tc>
      </w:tr>
    </w:tbl>
    <w:p w14:paraId="13D2E68F" w14:textId="6EF3E08D" w:rsidR="001D61EE" w:rsidRPr="00D55F6F" w:rsidRDefault="001D61EE" w:rsidP="00F74C67">
      <w:pPr>
        <w:tabs>
          <w:tab w:val="left" w:pos="1134"/>
          <w:tab w:val="left" w:pos="2694"/>
          <w:tab w:val="left" w:pos="4536"/>
          <w:tab w:val="left" w:pos="6096"/>
          <w:tab w:val="left" w:pos="6521"/>
        </w:tabs>
        <w:jc w:val="both"/>
        <w:rPr>
          <w:rFonts w:asciiTheme="minorHAnsi" w:hAnsiTheme="minorHAnsi" w:cstheme="minorHAnsi"/>
          <w:sz w:val="24"/>
          <w:szCs w:val="24"/>
        </w:rPr>
      </w:pPr>
      <w:r w:rsidRPr="00D55F6F">
        <w:rPr>
          <w:rFonts w:asciiTheme="minorHAnsi" w:hAnsiTheme="minorHAnsi" w:cstheme="minorHAnsi"/>
          <w:i/>
          <w:sz w:val="24"/>
          <w:szCs w:val="24"/>
        </w:rPr>
        <w:t xml:space="preserve">З них </w:t>
      </w:r>
      <w:r w:rsidRPr="00D55F6F">
        <w:rPr>
          <w:rFonts w:asciiTheme="minorHAnsi" w:hAnsiTheme="minorHAnsi" w:cstheme="minorHAnsi"/>
          <w:b/>
          <w:i/>
          <w:sz w:val="24"/>
          <w:szCs w:val="24"/>
        </w:rPr>
        <w:t>сільські</w:t>
      </w:r>
      <w:r w:rsidRPr="00D55F6F">
        <w:rPr>
          <w:rFonts w:asciiTheme="minorHAnsi" w:hAnsiTheme="minorHAnsi" w:cstheme="minorHAnsi"/>
          <w:i/>
          <w:sz w:val="24"/>
          <w:szCs w:val="24"/>
        </w:rPr>
        <w:t xml:space="preserve"> мешканки області – </w:t>
      </w:r>
      <w:r w:rsidR="009D7B5F" w:rsidRPr="00D55F6F">
        <w:rPr>
          <w:rFonts w:asciiTheme="minorHAnsi" w:hAnsiTheme="minorHAnsi" w:cstheme="minorHAnsi"/>
          <w:i/>
          <w:sz w:val="24"/>
          <w:szCs w:val="24"/>
        </w:rPr>
        <w:t>242</w:t>
      </w:r>
      <w:r w:rsidRPr="00D55F6F">
        <w:rPr>
          <w:rFonts w:asciiTheme="minorHAnsi" w:hAnsiTheme="minorHAnsi" w:cstheme="minorHAnsi"/>
          <w:i/>
          <w:sz w:val="24"/>
          <w:szCs w:val="24"/>
        </w:rPr>
        <w:t xml:space="preserve"> (</w:t>
      </w:r>
      <w:r w:rsidR="009D7B5F" w:rsidRPr="00D55F6F">
        <w:rPr>
          <w:rFonts w:asciiTheme="minorHAnsi" w:hAnsiTheme="minorHAnsi" w:cstheme="minorHAnsi"/>
          <w:i/>
          <w:sz w:val="24"/>
          <w:szCs w:val="24"/>
        </w:rPr>
        <w:t>30</w:t>
      </w:r>
      <w:r w:rsidR="0010692C" w:rsidRPr="00D55F6F">
        <w:rPr>
          <w:rFonts w:asciiTheme="minorHAnsi" w:hAnsiTheme="minorHAnsi" w:cstheme="minorHAnsi"/>
          <w:i/>
          <w:sz w:val="24"/>
          <w:szCs w:val="24"/>
        </w:rPr>
        <w:t>,</w:t>
      </w:r>
      <w:r w:rsidR="009D7B5F" w:rsidRPr="00D55F6F">
        <w:rPr>
          <w:rFonts w:asciiTheme="minorHAnsi" w:hAnsiTheme="minorHAnsi" w:cstheme="minorHAnsi"/>
          <w:i/>
          <w:sz w:val="24"/>
          <w:szCs w:val="24"/>
        </w:rPr>
        <w:t>7</w:t>
      </w:r>
      <w:r w:rsidRPr="00D55F6F">
        <w:rPr>
          <w:rFonts w:asciiTheme="minorHAnsi" w:hAnsiTheme="minorHAnsi" w:cstheme="minorHAnsi"/>
          <w:i/>
          <w:sz w:val="24"/>
          <w:szCs w:val="24"/>
        </w:rPr>
        <w:t>%) хв:</w:t>
      </w:r>
    </w:p>
    <w:p w14:paraId="1CE3A78F" w14:textId="6965C869" w:rsidR="001D61EE" w:rsidRPr="00D55F6F" w:rsidRDefault="001D61EE" w:rsidP="00F74C67">
      <w:pPr>
        <w:tabs>
          <w:tab w:val="left" w:pos="1134"/>
          <w:tab w:val="left" w:pos="2694"/>
          <w:tab w:val="left" w:pos="4536"/>
          <w:tab w:val="left" w:pos="6096"/>
          <w:tab w:val="left" w:pos="6521"/>
        </w:tabs>
        <w:jc w:val="both"/>
        <w:rPr>
          <w:rFonts w:asciiTheme="minorHAnsi" w:hAnsiTheme="minorHAnsi" w:cstheme="minorHAnsi"/>
          <w:sz w:val="24"/>
          <w:szCs w:val="24"/>
        </w:rPr>
      </w:pPr>
      <w:r w:rsidRPr="00D55F6F">
        <w:rPr>
          <w:rFonts w:asciiTheme="minorHAnsi" w:hAnsiTheme="minorHAnsi" w:cstheme="minorHAnsi"/>
          <w:sz w:val="24"/>
          <w:szCs w:val="24"/>
        </w:rPr>
        <w:t>І-ІІ</w:t>
      </w:r>
      <w:r w:rsidRPr="00D55F6F">
        <w:rPr>
          <w:rFonts w:asciiTheme="minorHAnsi" w:hAnsiTheme="minorHAnsi" w:cstheme="minorHAnsi"/>
          <w:sz w:val="24"/>
          <w:szCs w:val="24"/>
        </w:rPr>
        <w:tab/>
      </w:r>
      <w:r w:rsidR="009D7B5F" w:rsidRPr="00D55F6F">
        <w:rPr>
          <w:rFonts w:asciiTheme="minorHAnsi" w:hAnsiTheme="minorHAnsi" w:cstheme="minorHAnsi"/>
          <w:sz w:val="24"/>
          <w:szCs w:val="24"/>
        </w:rPr>
        <w:t xml:space="preserve">61,9% </w:t>
      </w:r>
      <w:r w:rsidR="00021CAA" w:rsidRPr="00D55F6F">
        <w:rPr>
          <w:rFonts w:asciiTheme="minorHAnsi" w:hAnsiTheme="minorHAnsi" w:cstheme="minorHAnsi"/>
          <w:sz w:val="24"/>
          <w:szCs w:val="24"/>
        </w:rPr>
        <w:t>(</w:t>
      </w:r>
      <w:r w:rsidR="009D7B5F" w:rsidRPr="00D55F6F">
        <w:rPr>
          <w:rFonts w:asciiTheme="minorHAnsi" w:hAnsiTheme="minorHAnsi" w:cstheme="minorHAnsi"/>
          <w:sz w:val="24"/>
          <w:szCs w:val="24"/>
        </w:rPr>
        <w:t>150</w:t>
      </w:r>
      <w:r w:rsidR="00021CAA" w:rsidRPr="00D55F6F">
        <w:rPr>
          <w:rFonts w:asciiTheme="minorHAnsi" w:hAnsiTheme="minorHAnsi" w:cstheme="minorHAnsi"/>
          <w:sz w:val="24"/>
          <w:szCs w:val="24"/>
        </w:rPr>
        <w:t>)</w:t>
      </w:r>
      <w:r w:rsidRPr="00D55F6F">
        <w:rPr>
          <w:rFonts w:asciiTheme="minorHAnsi" w:hAnsiTheme="minorHAnsi" w:cstheme="minorHAnsi"/>
          <w:sz w:val="24"/>
          <w:szCs w:val="24"/>
        </w:rPr>
        <w:tab/>
        <w:t xml:space="preserve">проти </w:t>
      </w:r>
      <w:r w:rsidR="009D7B5F" w:rsidRPr="00D55F6F">
        <w:rPr>
          <w:rFonts w:asciiTheme="minorHAnsi" w:hAnsiTheme="minorHAnsi" w:cstheme="minorHAnsi"/>
          <w:sz w:val="24"/>
          <w:szCs w:val="24"/>
        </w:rPr>
        <w:t xml:space="preserve">68,4% </w:t>
      </w:r>
      <w:r w:rsidR="00C976A0" w:rsidRPr="00D55F6F">
        <w:rPr>
          <w:rFonts w:asciiTheme="minorHAnsi" w:hAnsiTheme="minorHAnsi" w:cstheme="minorHAnsi"/>
          <w:sz w:val="24"/>
          <w:szCs w:val="24"/>
        </w:rPr>
        <w:t xml:space="preserve">68,0% </w:t>
      </w:r>
      <w:r w:rsidR="009D7B5F" w:rsidRPr="00D55F6F">
        <w:rPr>
          <w:rFonts w:asciiTheme="minorHAnsi" w:hAnsiTheme="minorHAnsi" w:cstheme="minorHAnsi"/>
          <w:sz w:val="24"/>
          <w:szCs w:val="24"/>
        </w:rPr>
        <w:t>64,5%</w:t>
      </w:r>
      <w:r w:rsidRPr="00D55F6F">
        <w:rPr>
          <w:rFonts w:asciiTheme="minorHAnsi" w:hAnsiTheme="minorHAnsi" w:cstheme="minorHAnsi"/>
          <w:sz w:val="24"/>
          <w:szCs w:val="24"/>
        </w:rPr>
        <w:tab/>
        <w:t xml:space="preserve"> </w:t>
      </w:r>
    </w:p>
    <w:p w14:paraId="649FE7D9" w14:textId="14E22A8A" w:rsidR="001D61EE" w:rsidRPr="00D55F6F" w:rsidRDefault="001D61EE" w:rsidP="00F74C67">
      <w:pPr>
        <w:tabs>
          <w:tab w:val="left" w:pos="1134"/>
          <w:tab w:val="left" w:pos="2694"/>
          <w:tab w:val="left" w:pos="4536"/>
          <w:tab w:val="left" w:pos="6096"/>
          <w:tab w:val="left" w:pos="6521"/>
        </w:tabs>
        <w:jc w:val="both"/>
        <w:rPr>
          <w:rFonts w:asciiTheme="minorHAnsi" w:hAnsiTheme="minorHAnsi" w:cstheme="minorHAnsi"/>
          <w:sz w:val="24"/>
          <w:szCs w:val="24"/>
        </w:rPr>
      </w:pPr>
      <w:r w:rsidRPr="00D55F6F">
        <w:rPr>
          <w:rFonts w:asciiTheme="minorHAnsi" w:hAnsiTheme="minorHAnsi" w:cstheme="minorHAnsi"/>
          <w:b/>
          <w:sz w:val="24"/>
          <w:szCs w:val="24"/>
        </w:rPr>
        <w:t>ІІІ-IV</w:t>
      </w:r>
      <w:r w:rsidRPr="00D55F6F">
        <w:rPr>
          <w:rFonts w:asciiTheme="minorHAnsi" w:hAnsiTheme="minorHAnsi" w:cstheme="minorHAnsi"/>
          <w:b/>
          <w:sz w:val="24"/>
          <w:szCs w:val="24"/>
        </w:rPr>
        <w:tab/>
      </w:r>
      <w:r w:rsidR="009D7B5F" w:rsidRPr="00D55F6F">
        <w:rPr>
          <w:rFonts w:asciiTheme="minorHAnsi" w:hAnsiTheme="minorHAnsi" w:cstheme="minorHAnsi"/>
          <w:b/>
          <w:sz w:val="24"/>
          <w:szCs w:val="24"/>
        </w:rPr>
        <w:t>30,9%</w:t>
      </w:r>
      <w:r w:rsidR="00021CAA" w:rsidRPr="00D55F6F">
        <w:rPr>
          <w:rFonts w:asciiTheme="minorHAnsi" w:hAnsiTheme="minorHAnsi" w:cstheme="minorHAnsi"/>
          <w:b/>
          <w:sz w:val="24"/>
          <w:szCs w:val="24"/>
        </w:rPr>
        <w:t xml:space="preserve"> </w:t>
      </w:r>
      <w:r w:rsidR="00021CAA" w:rsidRPr="00D55F6F">
        <w:rPr>
          <w:rFonts w:asciiTheme="minorHAnsi" w:hAnsiTheme="minorHAnsi" w:cstheme="minorHAnsi"/>
          <w:bCs/>
          <w:sz w:val="24"/>
          <w:szCs w:val="24"/>
        </w:rPr>
        <w:t>(</w:t>
      </w:r>
      <w:r w:rsidR="009D7B5F" w:rsidRPr="00D55F6F">
        <w:rPr>
          <w:rFonts w:asciiTheme="minorHAnsi" w:hAnsiTheme="minorHAnsi" w:cstheme="minorHAnsi"/>
          <w:bCs/>
          <w:sz w:val="24"/>
          <w:szCs w:val="24"/>
        </w:rPr>
        <w:t>75</w:t>
      </w:r>
      <w:r w:rsidR="00021CAA" w:rsidRPr="00D55F6F">
        <w:rPr>
          <w:rFonts w:asciiTheme="minorHAnsi" w:hAnsiTheme="minorHAnsi" w:cstheme="minorHAnsi"/>
          <w:bCs/>
          <w:sz w:val="24"/>
          <w:szCs w:val="24"/>
        </w:rPr>
        <w:t>)</w:t>
      </w:r>
      <w:r w:rsidRPr="00D55F6F">
        <w:rPr>
          <w:rFonts w:asciiTheme="minorHAnsi" w:hAnsiTheme="minorHAnsi" w:cstheme="minorHAnsi"/>
          <w:b/>
          <w:sz w:val="24"/>
          <w:szCs w:val="24"/>
        </w:rPr>
        <w:tab/>
      </w:r>
      <w:r w:rsidRPr="00D55F6F">
        <w:rPr>
          <w:rFonts w:asciiTheme="minorHAnsi" w:hAnsiTheme="minorHAnsi" w:cstheme="minorHAnsi"/>
          <w:sz w:val="24"/>
          <w:szCs w:val="24"/>
        </w:rPr>
        <w:t xml:space="preserve">проти </w:t>
      </w:r>
      <w:r w:rsidR="009D7B5F" w:rsidRPr="00D55F6F">
        <w:rPr>
          <w:rFonts w:asciiTheme="minorHAnsi" w:hAnsiTheme="minorHAnsi" w:cstheme="minorHAnsi"/>
          <w:sz w:val="24"/>
          <w:szCs w:val="24"/>
        </w:rPr>
        <w:t>26,5%</w:t>
      </w:r>
      <w:r w:rsidR="009D7B5F" w:rsidRPr="00D55F6F">
        <w:rPr>
          <w:rFonts w:asciiTheme="minorHAnsi" w:hAnsiTheme="minorHAnsi" w:cstheme="minorHAnsi"/>
          <w:b/>
          <w:sz w:val="24"/>
          <w:szCs w:val="24"/>
        </w:rPr>
        <w:t xml:space="preserve"> </w:t>
      </w:r>
      <w:r w:rsidR="00C976A0" w:rsidRPr="00D55F6F">
        <w:rPr>
          <w:rFonts w:asciiTheme="minorHAnsi" w:hAnsiTheme="minorHAnsi" w:cstheme="minorHAnsi"/>
          <w:sz w:val="24"/>
          <w:szCs w:val="24"/>
        </w:rPr>
        <w:t xml:space="preserve">29,0% </w:t>
      </w:r>
      <w:r w:rsidR="002B04D0" w:rsidRPr="00D55F6F">
        <w:rPr>
          <w:rFonts w:asciiTheme="minorHAnsi" w:hAnsiTheme="minorHAnsi" w:cstheme="minorHAnsi"/>
          <w:sz w:val="24"/>
          <w:szCs w:val="24"/>
        </w:rPr>
        <w:t xml:space="preserve">30,6%, </w:t>
      </w:r>
    </w:p>
    <w:p w14:paraId="75F30BF0" w14:textId="77777777" w:rsidR="001D61EE" w:rsidRPr="00D55F6F" w:rsidRDefault="001D61EE" w:rsidP="0073748C">
      <w:pPr>
        <w:tabs>
          <w:tab w:val="left" w:pos="1134"/>
          <w:tab w:val="left" w:pos="2694"/>
          <w:tab w:val="left" w:pos="6096"/>
        </w:tabs>
        <w:jc w:val="both"/>
        <w:rPr>
          <w:rFonts w:asciiTheme="minorHAnsi" w:hAnsiTheme="minorHAnsi" w:cstheme="minorHAnsi"/>
          <w:b/>
          <w:sz w:val="24"/>
          <w:szCs w:val="24"/>
          <w:u w:val="single"/>
        </w:rPr>
      </w:pPr>
      <w:r w:rsidRPr="00D55F6F">
        <w:rPr>
          <w:rFonts w:asciiTheme="minorHAnsi" w:hAnsiTheme="minorHAnsi" w:cstheme="minorHAnsi"/>
          <w:b/>
          <w:sz w:val="24"/>
          <w:szCs w:val="24"/>
          <w:u w:val="single"/>
        </w:rPr>
        <w:lastRenderedPageBreak/>
        <w:t>Шийка матки:</w:t>
      </w:r>
    </w:p>
    <w:p w14:paraId="00B5E9C0" w14:textId="5CC94994" w:rsidR="001D61EE" w:rsidRPr="00D55F6F" w:rsidRDefault="00740DA2" w:rsidP="00021CAA">
      <w:pPr>
        <w:tabs>
          <w:tab w:val="left" w:pos="1134"/>
          <w:tab w:val="left" w:pos="2694"/>
          <w:tab w:val="left" w:pos="4536"/>
          <w:tab w:val="left" w:pos="6379"/>
          <w:tab w:val="left" w:pos="7938"/>
        </w:tabs>
        <w:jc w:val="both"/>
        <w:rPr>
          <w:rFonts w:asciiTheme="minorHAnsi" w:hAnsiTheme="minorHAnsi" w:cstheme="minorHAnsi"/>
          <w:b/>
          <w:sz w:val="24"/>
          <w:szCs w:val="24"/>
          <w:u w:val="single"/>
        </w:rPr>
      </w:pPr>
      <w:r w:rsidRPr="00D55F6F">
        <w:rPr>
          <w:rFonts w:asciiTheme="minorHAnsi" w:hAnsiTheme="minorHAnsi" w:cstheme="minorHAnsi"/>
          <w:i/>
          <w:sz w:val="24"/>
          <w:szCs w:val="24"/>
        </w:rPr>
        <w:t>Виявлено</w:t>
      </w:r>
      <w:r w:rsidR="00EF7AE8" w:rsidRPr="00D55F6F">
        <w:rPr>
          <w:rFonts w:asciiTheme="minorHAnsi" w:hAnsiTheme="minorHAnsi" w:cstheme="minorHAnsi"/>
          <w:i/>
          <w:sz w:val="24"/>
          <w:szCs w:val="24"/>
        </w:rPr>
        <w:t xml:space="preserve"> серед жінок </w:t>
      </w:r>
      <w:r w:rsidR="001D61EE" w:rsidRPr="00D55F6F">
        <w:rPr>
          <w:rFonts w:asciiTheme="minorHAnsi" w:hAnsiTheme="minorHAnsi" w:cstheme="minorHAnsi"/>
          <w:i/>
          <w:sz w:val="24"/>
          <w:szCs w:val="24"/>
        </w:rPr>
        <w:t xml:space="preserve"> – </w:t>
      </w:r>
      <w:r w:rsidR="00EF7AE8" w:rsidRPr="00D55F6F">
        <w:rPr>
          <w:rFonts w:asciiTheme="minorHAnsi" w:hAnsiTheme="minorHAnsi" w:cstheme="minorHAnsi"/>
          <w:i/>
          <w:sz w:val="24"/>
          <w:szCs w:val="24"/>
        </w:rPr>
        <w:t>196</w:t>
      </w:r>
      <w:r w:rsidR="007C7446" w:rsidRPr="00D55F6F">
        <w:rPr>
          <w:rFonts w:asciiTheme="minorHAnsi" w:hAnsiTheme="minorHAnsi" w:cstheme="minorHAnsi"/>
          <w:i/>
          <w:sz w:val="24"/>
          <w:szCs w:val="24"/>
        </w:rPr>
        <w:t xml:space="preserve"> </w:t>
      </w:r>
      <w:r w:rsidR="00FB209D" w:rsidRPr="00D55F6F">
        <w:rPr>
          <w:rFonts w:asciiTheme="minorHAnsi" w:hAnsiTheme="minorHAnsi" w:cstheme="minorHAnsi"/>
          <w:i/>
          <w:sz w:val="24"/>
          <w:szCs w:val="24"/>
        </w:rPr>
        <w:t xml:space="preserve">первинних </w:t>
      </w:r>
      <w:r w:rsidR="001D61EE" w:rsidRPr="00D55F6F">
        <w:rPr>
          <w:rFonts w:asciiTheme="minorHAnsi" w:hAnsiTheme="minorHAnsi" w:cstheme="minorHAnsi"/>
          <w:i/>
          <w:sz w:val="24"/>
          <w:szCs w:val="24"/>
        </w:rPr>
        <w:t>хв</w:t>
      </w:r>
      <w:r w:rsidR="00EF7AE8" w:rsidRPr="00D55F6F">
        <w:rPr>
          <w:rFonts w:asciiTheme="minorHAnsi" w:hAnsiTheme="minorHAnsi" w:cstheme="minorHAnsi"/>
          <w:i/>
          <w:sz w:val="24"/>
          <w:szCs w:val="24"/>
        </w:rPr>
        <w:t>орих та 203</w:t>
      </w:r>
      <w:r w:rsidR="00FB209D" w:rsidRPr="00D55F6F">
        <w:rPr>
          <w:rFonts w:asciiTheme="minorHAnsi" w:hAnsiTheme="minorHAnsi" w:cstheme="minorHAnsi"/>
          <w:i/>
          <w:sz w:val="24"/>
          <w:szCs w:val="24"/>
        </w:rPr>
        <w:t xml:space="preserve"> перв</w:t>
      </w:r>
      <w:r w:rsidR="00EF7AE8" w:rsidRPr="00D55F6F">
        <w:rPr>
          <w:rFonts w:asciiTheme="minorHAnsi" w:hAnsiTheme="minorHAnsi" w:cstheme="minorHAnsi"/>
          <w:i/>
          <w:sz w:val="24"/>
          <w:szCs w:val="24"/>
        </w:rPr>
        <w:t>инних</w:t>
      </w:r>
      <w:r w:rsidR="00FB209D" w:rsidRPr="00D55F6F">
        <w:rPr>
          <w:rFonts w:asciiTheme="minorHAnsi" w:hAnsiTheme="minorHAnsi" w:cstheme="minorHAnsi"/>
          <w:i/>
          <w:sz w:val="24"/>
          <w:szCs w:val="24"/>
        </w:rPr>
        <w:t xml:space="preserve"> випадки</w:t>
      </w:r>
      <w:r w:rsidR="00EF7AE8" w:rsidRPr="00D55F6F">
        <w:rPr>
          <w:rFonts w:asciiTheme="minorHAnsi" w:hAnsiTheme="minorHAnsi" w:cstheme="minorHAnsi"/>
          <w:i/>
          <w:sz w:val="24"/>
          <w:szCs w:val="24"/>
        </w:rPr>
        <w:t xml:space="preserve"> за рік</w:t>
      </w:r>
    </w:p>
    <w:tbl>
      <w:tblPr>
        <w:tblW w:w="1033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29"/>
        <w:gridCol w:w="1517"/>
        <w:gridCol w:w="1517"/>
        <w:gridCol w:w="1517"/>
        <w:gridCol w:w="1517"/>
        <w:gridCol w:w="1517"/>
        <w:gridCol w:w="1517"/>
      </w:tblGrid>
      <w:tr w:rsidR="00EF7AE8" w:rsidRPr="00D55F6F" w14:paraId="5BEE2B67" w14:textId="0FD786F5" w:rsidTr="00EF7AE8">
        <w:tc>
          <w:tcPr>
            <w:tcW w:w="1229" w:type="dxa"/>
            <w:shd w:val="clear" w:color="auto" w:fill="auto"/>
          </w:tcPr>
          <w:p w14:paraId="570AAA6A" w14:textId="77777777" w:rsidR="00EF7AE8" w:rsidRPr="00D55F6F" w:rsidRDefault="00EF7AE8" w:rsidP="00EF7AE8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517" w:type="dxa"/>
            <w:shd w:val="clear" w:color="auto" w:fill="auto"/>
          </w:tcPr>
          <w:p w14:paraId="5DE6BA9E" w14:textId="57A4DCFC" w:rsidR="00EF7AE8" w:rsidRPr="00D55F6F" w:rsidRDefault="00EF7AE8" w:rsidP="00EF7AE8">
            <w:pPr>
              <w:jc w:val="both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b/>
                <w:sz w:val="24"/>
                <w:szCs w:val="24"/>
              </w:rPr>
              <w:t>2022</w:t>
            </w:r>
          </w:p>
        </w:tc>
        <w:tc>
          <w:tcPr>
            <w:tcW w:w="1517" w:type="dxa"/>
          </w:tcPr>
          <w:p w14:paraId="05518324" w14:textId="10F1A80A" w:rsidR="00EF7AE8" w:rsidRPr="00D55F6F" w:rsidRDefault="00EF7AE8" w:rsidP="00EF7AE8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sz w:val="24"/>
                <w:szCs w:val="24"/>
              </w:rPr>
              <w:t>2021</w:t>
            </w:r>
          </w:p>
        </w:tc>
        <w:tc>
          <w:tcPr>
            <w:tcW w:w="1517" w:type="dxa"/>
          </w:tcPr>
          <w:p w14:paraId="3B8E0F11" w14:textId="7A78BF58" w:rsidR="00EF7AE8" w:rsidRPr="00D55F6F" w:rsidRDefault="00EF7AE8" w:rsidP="00EF7AE8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sz w:val="24"/>
                <w:szCs w:val="24"/>
              </w:rPr>
              <w:t>2020</w:t>
            </w:r>
          </w:p>
        </w:tc>
        <w:tc>
          <w:tcPr>
            <w:tcW w:w="1517" w:type="dxa"/>
          </w:tcPr>
          <w:p w14:paraId="0D253DB3" w14:textId="1C09B5BF" w:rsidR="00EF7AE8" w:rsidRPr="00D55F6F" w:rsidRDefault="00EF7AE8" w:rsidP="00EF7AE8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sz w:val="24"/>
                <w:szCs w:val="24"/>
              </w:rPr>
              <w:t>2019</w:t>
            </w:r>
          </w:p>
        </w:tc>
        <w:tc>
          <w:tcPr>
            <w:tcW w:w="1517" w:type="dxa"/>
          </w:tcPr>
          <w:p w14:paraId="48A1C4A2" w14:textId="6C2972C7" w:rsidR="00EF7AE8" w:rsidRPr="00D55F6F" w:rsidRDefault="00EF7AE8" w:rsidP="00EF7AE8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sz w:val="24"/>
                <w:szCs w:val="24"/>
              </w:rPr>
              <w:t>2018</w:t>
            </w:r>
          </w:p>
        </w:tc>
        <w:tc>
          <w:tcPr>
            <w:tcW w:w="1517" w:type="dxa"/>
          </w:tcPr>
          <w:p w14:paraId="5A611F39" w14:textId="7E9C2E1B" w:rsidR="00EF7AE8" w:rsidRPr="00D55F6F" w:rsidRDefault="00EF7AE8" w:rsidP="00EF7AE8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sz w:val="24"/>
                <w:szCs w:val="24"/>
              </w:rPr>
              <w:t>2017</w:t>
            </w:r>
          </w:p>
        </w:tc>
      </w:tr>
      <w:tr w:rsidR="00EF7AE8" w:rsidRPr="00D55F6F" w14:paraId="4E1E36FB" w14:textId="5AF7ACB7" w:rsidTr="00EF7AE8">
        <w:tc>
          <w:tcPr>
            <w:tcW w:w="1229" w:type="dxa"/>
            <w:shd w:val="clear" w:color="auto" w:fill="auto"/>
          </w:tcPr>
          <w:p w14:paraId="5B03FE82" w14:textId="77777777" w:rsidR="00EF7AE8" w:rsidRPr="00D55F6F" w:rsidRDefault="00EF7AE8" w:rsidP="00EF7AE8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r w:rsidRPr="00D55F6F">
              <w:rPr>
                <w:rFonts w:asciiTheme="minorHAnsi" w:hAnsiTheme="minorHAnsi" w:cstheme="minorHAnsi"/>
                <w:sz w:val="24"/>
                <w:szCs w:val="24"/>
              </w:rPr>
              <w:t>in</w:t>
            </w:r>
            <w:proofErr w:type="spellEnd"/>
            <w:r w:rsidRPr="00D55F6F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D55F6F">
              <w:rPr>
                <w:rFonts w:asciiTheme="minorHAnsi" w:hAnsiTheme="minorHAnsi" w:cstheme="minorHAnsi"/>
                <w:sz w:val="24"/>
                <w:szCs w:val="24"/>
              </w:rPr>
              <w:t>situ</w:t>
            </w:r>
            <w:proofErr w:type="spellEnd"/>
          </w:p>
        </w:tc>
        <w:tc>
          <w:tcPr>
            <w:tcW w:w="1517" w:type="dxa"/>
            <w:shd w:val="clear" w:color="auto" w:fill="auto"/>
          </w:tcPr>
          <w:p w14:paraId="0AD1572D" w14:textId="06AEED85" w:rsidR="00EF7AE8" w:rsidRPr="00D55F6F" w:rsidRDefault="00EF7AE8" w:rsidP="00EF7AE8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sz w:val="24"/>
                <w:szCs w:val="24"/>
              </w:rPr>
              <w:t>97</w:t>
            </w:r>
          </w:p>
        </w:tc>
        <w:tc>
          <w:tcPr>
            <w:tcW w:w="1517" w:type="dxa"/>
          </w:tcPr>
          <w:p w14:paraId="3782F1B1" w14:textId="21C83D95" w:rsidR="00EF7AE8" w:rsidRPr="00D55F6F" w:rsidRDefault="00EF7AE8" w:rsidP="00EF7AE8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sz w:val="24"/>
                <w:szCs w:val="24"/>
              </w:rPr>
              <w:t>81</w:t>
            </w:r>
          </w:p>
        </w:tc>
        <w:tc>
          <w:tcPr>
            <w:tcW w:w="1517" w:type="dxa"/>
          </w:tcPr>
          <w:p w14:paraId="0E54D565" w14:textId="2320AC69" w:rsidR="00EF7AE8" w:rsidRPr="00D55F6F" w:rsidRDefault="00EF7AE8" w:rsidP="00EF7AE8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sz w:val="24"/>
                <w:szCs w:val="24"/>
              </w:rPr>
              <w:t>125</w:t>
            </w:r>
          </w:p>
        </w:tc>
        <w:tc>
          <w:tcPr>
            <w:tcW w:w="1517" w:type="dxa"/>
          </w:tcPr>
          <w:p w14:paraId="27E54DB6" w14:textId="53E4DF3C" w:rsidR="00EF7AE8" w:rsidRPr="00D55F6F" w:rsidRDefault="00EF7AE8" w:rsidP="00EF7AE8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sz w:val="24"/>
                <w:szCs w:val="24"/>
              </w:rPr>
              <w:t>231</w:t>
            </w:r>
          </w:p>
        </w:tc>
        <w:tc>
          <w:tcPr>
            <w:tcW w:w="1517" w:type="dxa"/>
          </w:tcPr>
          <w:p w14:paraId="2BF55225" w14:textId="68BCA3D0" w:rsidR="00EF7AE8" w:rsidRPr="00D55F6F" w:rsidRDefault="00EF7AE8" w:rsidP="00EF7AE8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sz w:val="24"/>
                <w:szCs w:val="24"/>
              </w:rPr>
              <w:t>215</w:t>
            </w:r>
          </w:p>
        </w:tc>
        <w:tc>
          <w:tcPr>
            <w:tcW w:w="1517" w:type="dxa"/>
          </w:tcPr>
          <w:p w14:paraId="6AA9CE9B" w14:textId="01015A64" w:rsidR="00EF7AE8" w:rsidRPr="00D55F6F" w:rsidRDefault="00EF7AE8" w:rsidP="00EF7AE8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sz w:val="24"/>
                <w:szCs w:val="24"/>
              </w:rPr>
              <w:t>158</w:t>
            </w:r>
          </w:p>
        </w:tc>
      </w:tr>
      <w:tr w:rsidR="00EF7AE8" w:rsidRPr="00D55F6F" w14:paraId="1F5A3971" w14:textId="0E77EF94" w:rsidTr="00EF7AE8">
        <w:tc>
          <w:tcPr>
            <w:tcW w:w="1229" w:type="dxa"/>
            <w:shd w:val="clear" w:color="auto" w:fill="auto"/>
          </w:tcPr>
          <w:p w14:paraId="11F19FBD" w14:textId="77777777" w:rsidR="00EF7AE8" w:rsidRPr="00D55F6F" w:rsidRDefault="00EF7AE8" w:rsidP="00EF7AE8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sz w:val="24"/>
                <w:szCs w:val="24"/>
              </w:rPr>
              <w:t xml:space="preserve">І-ІІ </w:t>
            </w:r>
          </w:p>
        </w:tc>
        <w:tc>
          <w:tcPr>
            <w:tcW w:w="1517" w:type="dxa"/>
            <w:shd w:val="clear" w:color="auto" w:fill="auto"/>
          </w:tcPr>
          <w:p w14:paraId="4E4C5840" w14:textId="2F28803E" w:rsidR="00EF7AE8" w:rsidRPr="00D55F6F" w:rsidRDefault="00EF7AE8" w:rsidP="00EF7AE8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sz w:val="24"/>
                <w:szCs w:val="24"/>
              </w:rPr>
              <w:t>65% (128)</w:t>
            </w:r>
          </w:p>
        </w:tc>
        <w:tc>
          <w:tcPr>
            <w:tcW w:w="1517" w:type="dxa"/>
          </w:tcPr>
          <w:p w14:paraId="0639074A" w14:textId="622E99D6" w:rsidR="00EF7AE8" w:rsidRPr="00D55F6F" w:rsidRDefault="00EF7AE8" w:rsidP="00EF7AE8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sz w:val="24"/>
                <w:szCs w:val="24"/>
              </w:rPr>
              <w:t>149 (67,3)</w:t>
            </w:r>
          </w:p>
        </w:tc>
        <w:tc>
          <w:tcPr>
            <w:tcW w:w="1517" w:type="dxa"/>
          </w:tcPr>
          <w:p w14:paraId="56C3475A" w14:textId="540606A0" w:rsidR="00EF7AE8" w:rsidRPr="00D55F6F" w:rsidRDefault="00EF7AE8" w:rsidP="00EF7AE8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sz w:val="24"/>
                <w:szCs w:val="24"/>
              </w:rPr>
              <w:t>76,9% (134)</w:t>
            </w:r>
          </w:p>
        </w:tc>
        <w:tc>
          <w:tcPr>
            <w:tcW w:w="1517" w:type="dxa"/>
          </w:tcPr>
          <w:p w14:paraId="45CC6BE0" w14:textId="244DC675" w:rsidR="00EF7AE8" w:rsidRPr="00D55F6F" w:rsidRDefault="00EF7AE8" w:rsidP="00EF7AE8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sz w:val="24"/>
                <w:szCs w:val="24"/>
              </w:rPr>
              <w:t>80,6% (211)</w:t>
            </w:r>
          </w:p>
        </w:tc>
        <w:tc>
          <w:tcPr>
            <w:tcW w:w="1517" w:type="dxa"/>
          </w:tcPr>
          <w:p w14:paraId="7BB6AA15" w14:textId="2E3BC39F" w:rsidR="00EF7AE8" w:rsidRPr="00D55F6F" w:rsidRDefault="00EF7AE8" w:rsidP="00EF7AE8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sz w:val="24"/>
                <w:szCs w:val="24"/>
              </w:rPr>
              <w:t>83,9% (239)</w:t>
            </w:r>
          </w:p>
        </w:tc>
        <w:tc>
          <w:tcPr>
            <w:tcW w:w="1517" w:type="dxa"/>
          </w:tcPr>
          <w:p w14:paraId="2A2EBB96" w14:textId="614A5549" w:rsidR="00EF7AE8" w:rsidRPr="00D55F6F" w:rsidRDefault="00EF7AE8" w:rsidP="00EF7AE8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sz w:val="24"/>
                <w:szCs w:val="24"/>
              </w:rPr>
              <w:t>86,7% (236)</w:t>
            </w:r>
          </w:p>
        </w:tc>
      </w:tr>
      <w:tr w:rsidR="00EF7AE8" w:rsidRPr="00D55F6F" w14:paraId="4300DB41" w14:textId="5DDF3385" w:rsidTr="00EF7AE8">
        <w:tc>
          <w:tcPr>
            <w:tcW w:w="1229" w:type="dxa"/>
            <w:shd w:val="clear" w:color="auto" w:fill="auto"/>
          </w:tcPr>
          <w:p w14:paraId="635A617D" w14:textId="77777777" w:rsidR="00EF7AE8" w:rsidRPr="00D55F6F" w:rsidRDefault="00EF7AE8" w:rsidP="00EF7AE8">
            <w:pPr>
              <w:jc w:val="both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b/>
                <w:sz w:val="24"/>
                <w:szCs w:val="24"/>
              </w:rPr>
              <w:t>ІІІ-IV</w:t>
            </w:r>
          </w:p>
        </w:tc>
        <w:tc>
          <w:tcPr>
            <w:tcW w:w="1517" w:type="dxa"/>
            <w:shd w:val="clear" w:color="auto" w:fill="auto"/>
          </w:tcPr>
          <w:p w14:paraId="643CF8FD" w14:textId="61B6186D" w:rsidR="00EF7AE8" w:rsidRPr="00D55F6F" w:rsidRDefault="00EF7AE8" w:rsidP="00EF7AE8">
            <w:pPr>
              <w:jc w:val="both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b/>
                <w:sz w:val="24"/>
                <w:szCs w:val="24"/>
              </w:rPr>
              <w:t>25% (49)</w:t>
            </w:r>
          </w:p>
        </w:tc>
        <w:tc>
          <w:tcPr>
            <w:tcW w:w="1517" w:type="dxa"/>
          </w:tcPr>
          <w:p w14:paraId="2EDAD10C" w14:textId="30D097BC" w:rsidR="00EF7AE8" w:rsidRPr="00D55F6F" w:rsidRDefault="00EF7AE8" w:rsidP="00EF7AE8">
            <w:pPr>
              <w:jc w:val="both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b/>
                <w:sz w:val="24"/>
                <w:szCs w:val="24"/>
              </w:rPr>
              <w:t>59 (26,7%)</w:t>
            </w:r>
          </w:p>
        </w:tc>
        <w:tc>
          <w:tcPr>
            <w:tcW w:w="1517" w:type="dxa"/>
          </w:tcPr>
          <w:p w14:paraId="2025F717" w14:textId="54D94938" w:rsidR="00EF7AE8" w:rsidRPr="00D55F6F" w:rsidRDefault="00EF7AE8" w:rsidP="00EF7AE8">
            <w:pPr>
              <w:jc w:val="both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b/>
                <w:sz w:val="24"/>
                <w:szCs w:val="24"/>
              </w:rPr>
              <w:t>24,8% (46)</w:t>
            </w:r>
          </w:p>
        </w:tc>
        <w:tc>
          <w:tcPr>
            <w:tcW w:w="1517" w:type="dxa"/>
          </w:tcPr>
          <w:p w14:paraId="6B6FDBDE" w14:textId="1C95212A" w:rsidR="00EF7AE8" w:rsidRPr="00D55F6F" w:rsidRDefault="00EF7AE8" w:rsidP="00EF7AE8">
            <w:pPr>
              <w:jc w:val="both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b/>
                <w:sz w:val="24"/>
                <w:szCs w:val="24"/>
              </w:rPr>
              <w:t>15,6% (42)</w:t>
            </w:r>
          </w:p>
        </w:tc>
        <w:tc>
          <w:tcPr>
            <w:tcW w:w="1517" w:type="dxa"/>
          </w:tcPr>
          <w:p w14:paraId="27BAFC0B" w14:textId="4E53444B" w:rsidR="00EF7AE8" w:rsidRPr="00D55F6F" w:rsidRDefault="00EF7AE8" w:rsidP="00EF7AE8">
            <w:pPr>
              <w:jc w:val="both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b/>
                <w:sz w:val="24"/>
                <w:szCs w:val="24"/>
              </w:rPr>
              <w:t>14,9% (43)</w:t>
            </w:r>
          </w:p>
        </w:tc>
        <w:tc>
          <w:tcPr>
            <w:tcW w:w="1517" w:type="dxa"/>
          </w:tcPr>
          <w:p w14:paraId="56C860D6" w14:textId="29A7DC4B" w:rsidR="00EF7AE8" w:rsidRPr="00D55F6F" w:rsidRDefault="00EF7AE8" w:rsidP="00EF7AE8">
            <w:pPr>
              <w:jc w:val="both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b/>
                <w:sz w:val="24"/>
                <w:szCs w:val="24"/>
              </w:rPr>
              <w:t>9,9% (27)</w:t>
            </w:r>
          </w:p>
        </w:tc>
      </w:tr>
      <w:tr w:rsidR="00EF7AE8" w:rsidRPr="00D55F6F" w14:paraId="4C1A83F6" w14:textId="6037E4AE" w:rsidTr="00EF7AE8">
        <w:tc>
          <w:tcPr>
            <w:tcW w:w="1229" w:type="dxa"/>
            <w:shd w:val="clear" w:color="auto" w:fill="auto"/>
          </w:tcPr>
          <w:p w14:paraId="12E81B71" w14:textId="77777777" w:rsidR="00EF7AE8" w:rsidRPr="00D55F6F" w:rsidRDefault="00EF7AE8" w:rsidP="00EF7AE8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sz w:val="24"/>
                <w:szCs w:val="24"/>
              </w:rPr>
              <w:t xml:space="preserve">Без стадії </w:t>
            </w:r>
          </w:p>
        </w:tc>
        <w:tc>
          <w:tcPr>
            <w:tcW w:w="1517" w:type="dxa"/>
            <w:shd w:val="clear" w:color="auto" w:fill="auto"/>
          </w:tcPr>
          <w:p w14:paraId="117E73E7" w14:textId="314D919E" w:rsidR="00EF7AE8" w:rsidRPr="00D55F6F" w:rsidRDefault="00EF7AE8" w:rsidP="00EF7AE8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sz w:val="24"/>
                <w:szCs w:val="24"/>
              </w:rPr>
              <w:t>9,6% (19)</w:t>
            </w:r>
          </w:p>
        </w:tc>
        <w:tc>
          <w:tcPr>
            <w:tcW w:w="1517" w:type="dxa"/>
          </w:tcPr>
          <w:p w14:paraId="5DA5058C" w14:textId="4D59DDD7" w:rsidR="00EF7AE8" w:rsidRPr="00D55F6F" w:rsidRDefault="00EF7AE8" w:rsidP="00EF7AE8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sz w:val="24"/>
                <w:szCs w:val="24"/>
              </w:rPr>
              <w:t>13 (5,9%)</w:t>
            </w:r>
          </w:p>
        </w:tc>
        <w:tc>
          <w:tcPr>
            <w:tcW w:w="1517" w:type="dxa"/>
          </w:tcPr>
          <w:p w14:paraId="66B75A43" w14:textId="1B927BD3" w:rsidR="00EF7AE8" w:rsidRPr="00D55F6F" w:rsidRDefault="00EF7AE8" w:rsidP="00EF7AE8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sz w:val="24"/>
                <w:szCs w:val="24"/>
              </w:rPr>
              <w:t>2,7% (5)</w:t>
            </w:r>
          </w:p>
        </w:tc>
        <w:tc>
          <w:tcPr>
            <w:tcW w:w="1517" w:type="dxa"/>
          </w:tcPr>
          <w:p w14:paraId="2A90E6CF" w14:textId="6B84F4FC" w:rsidR="00EF7AE8" w:rsidRPr="00D55F6F" w:rsidRDefault="00EF7AE8" w:rsidP="00EF7AE8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sz w:val="24"/>
                <w:szCs w:val="24"/>
              </w:rPr>
              <w:t>3,1% (11)</w:t>
            </w:r>
          </w:p>
        </w:tc>
        <w:tc>
          <w:tcPr>
            <w:tcW w:w="1517" w:type="dxa"/>
          </w:tcPr>
          <w:p w14:paraId="5680556D" w14:textId="3D52BFB2" w:rsidR="00EF7AE8" w:rsidRPr="00D55F6F" w:rsidRDefault="00EF7AE8" w:rsidP="00EF7AE8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sz w:val="24"/>
                <w:szCs w:val="24"/>
              </w:rPr>
              <w:t>1,0% (3)</w:t>
            </w:r>
          </w:p>
        </w:tc>
        <w:tc>
          <w:tcPr>
            <w:tcW w:w="1517" w:type="dxa"/>
          </w:tcPr>
          <w:p w14:paraId="5B4CD97A" w14:textId="4B6400D2" w:rsidR="00EF7AE8" w:rsidRPr="00D55F6F" w:rsidRDefault="00EF7AE8" w:rsidP="00EF7AE8">
            <w:pPr>
              <w:jc w:val="both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sz w:val="24"/>
                <w:szCs w:val="24"/>
              </w:rPr>
              <w:t>3,3% (9)</w:t>
            </w:r>
          </w:p>
        </w:tc>
      </w:tr>
    </w:tbl>
    <w:p w14:paraId="7746468B" w14:textId="4C125CCF" w:rsidR="001D61EE" w:rsidRPr="00D55F6F" w:rsidRDefault="001D61EE" w:rsidP="00021CAA">
      <w:pPr>
        <w:tabs>
          <w:tab w:val="left" w:pos="1134"/>
          <w:tab w:val="left" w:pos="2694"/>
          <w:tab w:val="left" w:pos="4536"/>
          <w:tab w:val="left" w:pos="6096"/>
          <w:tab w:val="left" w:pos="6521"/>
          <w:tab w:val="left" w:pos="7938"/>
        </w:tabs>
        <w:jc w:val="both"/>
        <w:rPr>
          <w:rFonts w:asciiTheme="minorHAnsi" w:hAnsiTheme="minorHAnsi" w:cstheme="minorHAnsi"/>
          <w:sz w:val="24"/>
          <w:szCs w:val="24"/>
        </w:rPr>
      </w:pPr>
      <w:r w:rsidRPr="00D55F6F">
        <w:rPr>
          <w:rFonts w:asciiTheme="minorHAnsi" w:hAnsiTheme="minorHAnsi" w:cstheme="minorHAnsi"/>
          <w:i/>
          <w:sz w:val="24"/>
          <w:szCs w:val="24"/>
        </w:rPr>
        <w:t xml:space="preserve">З них </w:t>
      </w:r>
      <w:r w:rsidRPr="00D55F6F">
        <w:rPr>
          <w:rFonts w:asciiTheme="minorHAnsi" w:hAnsiTheme="minorHAnsi" w:cstheme="minorHAnsi"/>
          <w:b/>
          <w:i/>
          <w:sz w:val="24"/>
          <w:szCs w:val="24"/>
        </w:rPr>
        <w:t>сільські</w:t>
      </w:r>
      <w:r w:rsidRPr="00D55F6F">
        <w:rPr>
          <w:rFonts w:asciiTheme="minorHAnsi" w:hAnsiTheme="minorHAnsi" w:cstheme="minorHAnsi"/>
          <w:i/>
          <w:sz w:val="24"/>
          <w:szCs w:val="24"/>
        </w:rPr>
        <w:t xml:space="preserve"> мешканки області – </w:t>
      </w:r>
      <w:r w:rsidR="00EF7AE8" w:rsidRPr="00D55F6F">
        <w:rPr>
          <w:rFonts w:asciiTheme="minorHAnsi" w:hAnsiTheme="minorHAnsi" w:cstheme="minorHAnsi"/>
          <w:i/>
          <w:sz w:val="24"/>
          <w:szCs w:val="24"/>
        </w:rPr>
        <w:t>82</w:t>
      </w:r>
      <w:r w:rsidRPr="00D55F6F">
        <w:rPr>
          <w:rFonts w:asciiTheme="minorHAnsi" w:hAnsiTheme="minorHAnsi" w:cstheme="minorHAnsi"/>
          <w:i/>
          <w:sz w:val="24"/>
          <w:szCs w:val="24"/>
        </w:rPr>
        <w:t xml:space="preserve"> (</w:t>
      </w:r>
      <w:r w:rsidR="005318ED" w:rsidRPr="00D55F6F">
        <w:rPr>
          <w:rFonts w:asciiTheme="minorHAnsi" w:hAnsiTheme="minorHAnsi" w:cstheme="minorHAnsi"/>
          <w:i/>
          <w:sz w:val="24"/>
          <w:szCs w:val="24"/>
        </w:rPr>
        <w:t>4</w:t>
      </w:r>
      <w:r w:rsidR="00762B9D" w:rsidRPr="00D55F6F">
        <w:rPr>
          <w:rFonts w:asciiTheme="minorHAnsi" w:hAnsiTheme="minorHAnsi" w:cstheme="minorHAnsi"/>
          <w:i/>
          <w:sz w:val="24"/>
          <w:szCs w:val="24"/>
        </w:rPr>
        <w:t>1</w:t>
      </w:r>
      <w:r w:rsidRPr="00D55F6F">
        <w:rPr>
          <w:rFonts w:asciiTheme="minorHAnsi" w:hAnsiTheme="minorHAnsi" w:cstheme="minorHAnsi"/>
          <w:i/>
          <w:sz w:val="24"/>
          <w:szCs w:val="24"/>
        </w:rPr>
        <w:t>,</w:t>
      </w:r>
      <w:r w:rsidR="00EF7AE8" w:rsidRPr="00D55F6F">
        <w:rPr>
          <w:rFonts w:asciiTheme="minorHAnsi" w:hAnsiTheme="minorHAnsi" w:cstheme="minorHAnsi"/>
          <w:i/>
          <w:sz w:val="24"/>
          <w:szCs w:val="24"/>
        </w:rPr>
        <w:t>8</w:t>
      </w:r>
      <w:r w:rsidRPr="00D55F6F">
        <w:rPr>
          <w:rFonts w:asciiTheme="minorHAnsi" w:hAnsiTheme="minorHAnsi" w:cstheme="minorHAnsi"/>
          <w:i/>
          <w:sz w:val="24"/>
          <w:szCs w:val="24"/>
        </w:rPr>
        <w:t>%) хв:</w:t>
      </w:r>
    </w:p>
    <w:p w14:paraId="5E0D2C12" w14:textId="3B369DED" w:rsidR="001D61EE" w:rsidRPr="00D55F6F" w:rsidRDefault="001D61EE" w:rsidP="00021CAA">
      <w:pPr>
        <w:tabs>
          <w:tab w:val="left" w:pos="1134"/>
          <w:tab w:val="left" w:pos="2694"/>
          <w:tab w:val="left" w:pos="4536"/>
          <w:tab w:val="left" w:pos="6096"/>
          <w:tab w:val="left" w:pos="6521"/>
          <w:tab w:val="left" w:pos="7938"/>
        </w:tabs>
        <w:jc w:val="both"/>
        <w:rPr>
          <w:rFonts w:asciiTheme="minorHAnsi" w:hAnsiTheme="minorHAnsi" w:cstheme="minorHAnsi"/>
          <w:sz w:val="24"/>
          <w:szCs w:val="24"/>
        </w:rPr>
      </w:pPr>
      <w:r w:rsidRPr="00D55F6F">
        <w:rPr>
          <w:rFonts w:asciiTheme="minorHAnsi" w:hAnsiTheme="minorHAnsi" w:cstheme="minorHAnsi"/>
          <w:sz w:val="24"/>
          <w:szCs w:val="24"/>
        </w:rPr>
        <w:t xml:space="preserve">І-ІІ </w:t>
      </w:r>
      <w:r w:rsidRPr="00D55F6F">
        <w:rPr>
          <w:rFonts w:asciiTheme="minorHAnsi" w:hAnsiTheme="minorHAnsi" w:cstheme="minorHAnsi"/>
          <w:sz w:val="24"/>
          <w:szCs w:val="24"/>
        </w:rPr>
        <w:tab/>
      </w:r>
      <w:r w:rsidR="00EF7AE8" w:rsidRPr="00D55F6F">
        <w:rPr>
          <w:rFonts w:asciiTheme="minorHAnsi" w:hAnsiTheme="minorHAnsi" w:cstheme="minorHAnsi"/>
          <w:sz w:val="24"/>
          <w:szCs w:val="24"/>
        </w:rPr>
        <w:t>50%</w:t>
      </w:r>
      <w:r w:rsidR="00021CAA" w:rsidRPr="00D55F6F">
        <w:rPr>
          <w:rFonts w:asciiTheme="minorHAnsi" w:hAnsiTheme="minorHAnsi" w:cstheme="minorHAnsi"/>
          <w:sz w:val="24"/>
          <w:szCs w:val="24"/>
        </w:rPr>
        <w:t xml:space="preserve"> (</w:t>
      </w:r>
      <w:r w:rsidR="00EF7AE8" w:rsidRPr="00D55F6F">
        <w:rPr>
          <w:rFonts w:asciiTheme="minorHAnsi" w:hAnsiTheme="minorHAnsi" w:cstheme="minorHAnsi"/>
          <w:sz w:val="24"/>
          <w:szCs w:val="24"/>
        </w:rPr>
        <w:t>41</w:t>
      </w:r>
      <w:r w:rsidR="00021CAA" w:rsidRPr="00D55F6F">
        <w:rPr>
          <w:rFonts w:asciiTheme="minorHAnsi" w:hAnsiTheme="minorHAnsi" w:cstheme="minorHAnsi"/>
          <w:sz w:val="24"/>
          <w:szCs w:val="24"/>
        </w:rPr>
        <w:t>)</w:t>
      </w:r>
      <w:r w:rsidRPr="00D55F6F">
        <w:rPr>
          <w:rFonts w:asciiTheme="minorHAnsi" w:hAnsiTheme="minorHAnsi" w:cstheme="minorHAnsi"/>
          <w:sz w:val="24"/>
          <w:szCs w:val="24"/>
        </w:rPr>
        <w:tab/>
        <w:t xml:space="preserve">проти </w:t>
      </w:r>
      <w:r w:rsidR="00EF7AE8" w:rsidRPr="00D55F6F">
        <w:rPr>
          <w:rFonts w:asciiTheme="minorHAnsi" w:hAnsiTheme="minorHAnsi" w:cstheme="minorHAnsi"/>
          <w:sz w:val="24"/>
          <w:szCs w:val="24"/>
        </w:rPr>
        <w:t xml:space="preserve">61,5% </w:t>
      </w:r>
      <w:r w:rsidR="00762B9D" w:rsidRPr="00D55F6F">
        <w:rPr>
          <w:rFonts w:asciiTheme="minorHAnsi" w:hAnsiTheme="minorHAnsi" w:cstheme="minorHAnsi"/>
          <w:sz w:val="24"/>
          <w:szCs w:val="24"/>
        </w:rPr>
        <w:t xml:space="preserve">70,3%, </w:t>
      </w:r>
      <w:r w:rsidR="00021CAA" w:rsidRPr="00D55F6F">
        <w:rPr>
          <w:rFonts w:asciiTheme="minorHAnsi" w:hAnsiTheme="minorHAnsi" w:cstheme="minorHAnsi"/>
          <w:sz w:val="24"/>
          <w:szCs w:val="24"/>
        </w:rPr>
        <w:t xml:space="preserve">83,3%, </w:t>
      </w:r>
    </w:p>
    <w:p w14:paraId="3A6085D5" w14:textId="2C85B1BE" w:rsidR="001D61EE" w:rsidRPr="00D55F6F" w:rsidRDefault="001D61EE" w:rsidP="00021CAA">
      <w:pPr>
        <w:tabs>
          <w:tab w:val="left" w:pos="1134"/>
          <w:tab w:val="left" w:pos="2694"/>
          <w:tab w:val="left" w:pos="4536"/>
          <w:tab w:val="left" w:pos="6096"/>
          <w:tab w:val="left" w:pos="6521"/>
          <w:tab w:val="left" w:pos="7938"/>
        </w:tabs>
        <w:jc w:val="both"/>
        <w:rPr>
          <w:rFonts w:asciiTheme="minorHAnsi" w:hAnsiTheme="minorHAnsi" w:cstheme="minorHAnsi"/>
          <w:sz w:val="24"/>
          <w:szCs w:val="24"/>
        </w:rPr>
      </w:pPr>
      <w:r w:rsidRPr="00D55F6F">
        <w:rPr>
          <w:rFonts w:asciiTheme="minorHAnsi" w:hAnsiTheme="minorHAnsi" w:cstheme="minorHAnsi"/>
          <w:b/>
          <w:bCs/>
          <w:sz w:val="24"/>
          <w:szCs w:val="24"/>
        </w:rPr>
        <w:t>ІІІ-IV</w:t>
      </w:r>
      <w:r w:rsidRPr="00D55F6F">
        <w:rPr>
          <w:rFonts w:asciiTheme="minorHAnsi" w:hAnsiTheme="minorHAnsi" w:cstheme="minorHAnsi"/>
          <w:b/>
          <w:bCs/>
          <w:sz w:val="24"/>
          <w:szCs w:val="24"/>
        </w:rPr>
        <w:tab/>
      </w:r>
      <w:r w:rsidR="00EF7AE8" w:rsidRPr="00D55F6F">
        <w:rPr>
          <w:rFonts w:asciiTheme="minorHAnsi" w:hAnsiTheme="minorHAnsi" w:cstheme="minorHAnsi"/>
          <w:b/>
          <w:bCs/>
          <w:sz w:val="24"/>
          <w:szCs w:val="24"/>
        </w:rPr>
        <w:t>42,6%</w:t>
      </w:r>
      <w:r w:rsidR="00021CAA" w:rsidRPr="00D55F6F">
        <w:rPr>
          <w:rFonts w:asciiTheme="minorHAnsi" w:hAnsiTheme="minorHAnsi" w:cstheme="minorHAnsi"/>
          <w:sz w:val="24"/>
          <w:szCs w:val="24"/>
        </w:rPr>
        <w:t xml:space="preserve"> (</w:t>
      </w:r>
      <w:r w:rsidR="00EF7AE8" w:rsidRPr="00D55F6F">
        <w:rPr>
          <w:rFonts w:asciiTheme="minorHAnsi" w:hAnsiTheme="minorHAnsi" w:cstheme="minorHAnsi"/>
          <w:sz w:val="24"/>
          <w:szCs w:val="24"/>
        </w:rPr>
        <w:t>35</w:t>
      </w:r>
      <w:r w:rsidR="00021CAA" w:rsidRPr="00D55F6F">
        <w:rPr>
          <w:rFonts w:asciiTheme="minorHAnsi" w:hAnsiTheme="minorHAnsi" w:cstheme="minorHAnsi"/>
          <w:sz w:val="24"/>
          <w:szCs w:val="24"/>
        </w:rPr>
        <w:t>)</w:t>
      </w:r>
      <w:r w:rsidRPr="00D55F6F">
        <w:rPr>
          <w:rFonts w:asciiTheme="minorHAnsi" w:hAnsiTheme="minorHAnsi" w:cstheme="minorHAnsi"/>
          <w:sz w:val="24"/>
          <w:szCs w:val="24"/>
        </w:rPr>
        <w:tab/>
        <w:t xml:space="preserve">проти </w:t>
      </w:r>
      <w:r w:rsidR="00EF7AE8" w:rsidRPr="00D55F6F">
        <w:rPr>
          <w:rFonts w:asciiTheme="minorHAnsi" w:hAnsiTheme="minorHAnsi" w:cstheme="minorHAnsi"/>
          <w:b/>
          <w:bCs/>
          <w:sz w:val="24"/>
          <w:szCs w:val="24"/>
        </w:rPr>
        <w:t>29,7%</w:t>
      </w:r>
      <w:r w:rsidR="00EF7AE8" w:rsidRPr="00D55F6F">
        <w:rPr>
          <w:rFonts w:asciiTheme="minorHAnsi" w:hAnsiTheme="minorHAnsi" w:cstheme="minorHAnsi"/>
          <w:sz w:val="24"/>
          <w:szCs w:val="24"/>
        </w:rPr>
        <w:t xml:space="preserve"> </w:t>
      </w:r>
      <w:r w:rsidR="00762B9D" w:rsidRPr="00D55F6F">
        <w:rPr>
          <w:rFonts w:asciiTheme="minorHAnsi" w:hAnsiTheme="minorHAnsi" w:cstheme="minorHAnsi"/>
          <w:sz w:val="24"/>
          <w:szCs w:val="24"/>
        </w:rPr>
        <w:t xml:space="preserve">27,0%, </w:t>
      </w:r>
      <w:r w:rsidR="00021CAA" w:rsidRPr="00D55F6F">
        <w:rPr>
          <w:rFonts w:asciiTheme="minorHAnsi" w:hAnsiTheme="minorHAnsi" w:cstheme="minorHAnsi"/>
          <w:sz w:val="24"/>
          <w:szCs w:val="24"/>
        </w:rPr>
        <w:t>13,7%,</w:t>
      </w:r>
      <w:r w:rsidRPr="00D55F6F">
        <w:rPr>
          <w:rFonts w:asciiTheme="minorHAnsi" w:hAnsiTheme="minorHAnsi" w:cstheme="minorHAnsi"/>
          <w:sz w:val="24"/>
          <w:szCs w:val="24"/>
        </w:rPr>
        <w:tab/>
      </w:r>
    </w:p>
    <w:p w14:paraId="76208D00" w14:textId="77777777" w:rsidR="00202878" w:rsidRPr="00D55F6F" w:rsidRDefault="00202878" w:rsidP="001750C9">
      <w:pPr>
        <w:widowControl w:val="0"/>
        <w:spacing w:line="360" w:lineRule="auto"/>
        <w:jc w:val="center"/>
        <w:rPr>
          <w:rFonts w:asciiTheme="minorHAnsi" w:hAnsiTheme="minorHAnsi" w:cstheme="minorHAnsi"/>
          <w:sz w:val="24"/>
          <w:szCs w:val="24"/>
        </w:rPr>
      </w:pPr>
    </w:p>
    <w:p w14:paraId="686C0699" w14:textId="73E01207" w:rsidR="001D61EE" w:rsidRPr="00D55F6F" w:rsidRDefault="001D61EE" w:rsidP="001750C9">
      <w:pPr>
        <w:widowControl w:val="0"/>
        <w:spacing w:line="360" w:lineRule="auto"/>
        <w:jc w:val="center"/>
        <w:rPr>
          <w:rFonts w:asciiTheme="minorHAnsi" w:hAnsiTheme="minorHAnsi" w:cstheme="minorHAnsi"/>
          <w:sz w:val="24"/>
          <w:szCs w:val="24"/>
        </w:rPr>
      </w:pPr>
      <w:r w:rsidRPr="00D55F6F">
        <w:rPr>
          <w:rFonts w:asciiTheme="minorHAnsi" w:hAnsiTheme="minorHAnsi" w:cstheme="minorHAnsi"/>
          <w:sz w:val="24"/>
          <w:szCs w:val="24"/>
        </w:rPr>
        <w:t xml:space="preserve">Співвідношення </w:t>
      </w:r>
      <w:proofErr w:type="spellStart"/>
      <w:r w:rsidRPr="00D55F6F">
        <w:rPr>
          <w:rFonts w:asciiTheme="minorHAnsi" w:hAnsiTheme="minorHAnsi" w:cstheme="minorHAnsi"/>
          <w:sz w:val="24"/>
          <w:szCs w:val="24"/>
        </w:rPr>
        <w:t>Са</w:t>
      </w:r>
      <w:proofErr w:type="spellEnd"/>
      <w:r w:rsidRPr="00D55F6F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D55F6F">
        <w:rPr>
          <w:rFonts w:asciiTheme="minorHAnsi" w:hAnsiTheme="minorHAnsi" w:cstheme="minorHAnsi"/>
          <w:sz w:val="24"/>
          <w:szCs w:val="24"/>
        </w:rPr>
        <w:t>in</w:t>
      </w:r>
      <w:proofErr w:type="spellEnd"/>
      <w:r w:rsidRPr="00D55F6F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D55F6F">
        <w:rPr>
          <w:rFonts w:asciiTheme="minorHAnsi" w:hAnsiTheme="minorHAnsi" w:cstheme="minorHAnsi"/>
          <w:sz w:val="24"/>
          <w:szCs w:val="24"/>
        </w:rPr>
        <w:t>situ</w:t>
      </w:r>
      <w:proofErr w:type="spellEnd"/>
      <w:r w:rsidRPr="00D55F6F">
        <w:rPr>
          <w:rFonts w:asciiTheme="minorHAnsi" w:hAnsiTheme="minorHAnsi" w:cstheme="minorHAnsi"/>
          <w:sz w:val="24"/>
          <w:szCs w:val="24"/>
        </w:rPr>
        <w:t xml:space="preserve"> до </w:t>
      </w:r>
      <w:proofErr w:type="spellStart"/>
      <w:r w:rsidRPr="00D55F6F">
        <w:rPr>
          <w:rFonts w:asciiTheme="minorHAnsi" w:hAnsiTheme="minorHAnsi" w:cstheme="minorHAnsi"/>
          <w:sz w:val="24"/>
          <w:szCs w:val="24"/>
        </w:rPr>
        <w:t>інвазивного</w:t>
      </w:r>
      <w:proofErr w:type="spellEnd"/>
      <w:r w:rsidRPr="00D55F6F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D55F6F">
        <w:rPr>
          <w:rFonts w:asciiTheme="minorHAnsi" w:hAnsiTheme="minorHAnsi" w:cstheme="minorHAnsi"/>
          <w:sz w:val="24"/>
          <w:szCs w:val="24"/>
        </w:rPr>
        <w:t>Са</w:t>
      </w:r>
      <w:proofErr w:type="spellEnd"/>
      <w:r w:rsidRPr="00D55F6F">
        <w:rPr>
          <w:rFonts w:asciiTheme="minorHAnsi" w:hAnsiTheme="minorHAnsi" w:cstheme="minorHAnsi"/>
          <w:sz w:val="24"/>
          <w:szCs w:val="24"/>
        </w:rPr>
        <w:t xml:space="preserve"> шийки матки</w:t>
      </w:r>
      <w:r w:rsidR="00F74708" w:rsidRPr="00D55F6F">
        <w:rPr>
          <w:rFonts w:asciiTheme="minorHAnsi" w:hAnsiTheme="minorHAnsi" w:cstheme="minorHAnsi"/>
          <w:sz w:val="24"/>
          <w:szCs w:val="24"/>
        </w:rPr>
        <w:t xml:space="preserve"> по ф. 7</w:t>
      </w:r>
      <w:r w:rsidRPr="00D55F6F">
        <w:rPr>
          <w:rFonts w:asciiTheme="minorHAnsi" w:hAnsiTheme="minorHAnsi" w:cstheme="minorHAnsi"/>
          <w:sz w:val="24"/>
          <w:szCs w:val="24"/>
        </w:rPr>
        <w:t>:</w:t>
      </w:r>
    </w:p>
    <w:tbl>
      <w:tblPr>
        <w:tblW w:w="992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709"/>
        <w:gridCol w:w="709"/>
        <w:gridCol w:w="709"/>
        <w:gridCol w:w="708"/>
        <w:gridCol w:w="709"/>
        <w:gridCol w:w="709"/>
        <w:gridCol w:w="709"/>
        <w:gridCol w:w="708"/>
        <w:gridCol w:w="709"/>
        <w:gridCol w:w="709"/>
        <w:gridCol w:w="850"/>
        <w:gridCol w:w="850"/>
      </w:tblGrid>
      <w:tr w:rsidR="00202878" w:rsidRPr="00D55F6F" w14:paraId="563BDB60" w14:textId="6B8594DD" w:rsidTr="00202878">
        <w:trPr>
          <w:trHeight w:val="290"/>
          <w:jc w:val="center"/>
        </w:trPr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1346127F" w14:textId="77777777" w:rsidR="00202878" w:rsidRPr="00D55F6F" w:rsidRDefault="00202878" w:rsidP="005318ED">
            <w:pPr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Рік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404FBB" w14:textId="77777777" w:rsidR="00202878" w:rsidRPr="00D55F6F" w:rsidRDefault="00202878" w:rsidP="005318ED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2000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3F783F" w14:textId="77777777" w:rsidR="00202878" w:rsidRPr="00D55F6F" w:rsidRDefault="00202878" w:rsidP="005318ED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2001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F4F563" w14:textId="77777777" w:rsidR="00202878" w:rsidRPr="00D55F6F" w:rsidRDefault="00202878" w:rsidP="005318ED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2002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76A21F" w14:textId="77777777" w:rsidR="00202878" w:rsidRPr="00D55F6F" w:rsidRDefault="00202878" w:rsidP="005318ED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2003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3639DC" w14:textId="77777777" w:rsidR="00202878" w:rsidRPr="00D55F6F" w:rsidRDefault="00202878" w:rsidP="005318ED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2004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56620C" w14:textId="77777777" w:rsidR="00202878" w:rsidRPr="00D55F6F" w:rsidRDefault="00202878" w:rsidP="005318ED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2005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42FC37E2" w14:textId="77777777" w:rsidR="00202878" w:rsidRPr="00D55F6F" w:rsidRDefault="00202878" w:rsidP="005318ED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2006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60F8A48D" w14:textId="77777777" w:rsidR="00202878" w:rsidRPr="00D55F6F" w:rsidRDefault="00202878" w:rsidP="005318ED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2007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CDB20E" w14:textId="77777777" w:rsidR="00202878" w:rsidRPr="00D55F6F" w:rsidRDefault="00202878" w:rsidP="005318ED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2008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348E18" w14:textId="77777777" w:rsidR="00202878" w:rsidRPr="00D55F6F" w:rsidRDefault="00202878" w:rsidP="005318ED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2009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044D4D7E" w14:textId="58B387B4" w:rsidR="00202878" w:rsidRPr="00D55F6F" w:rsidRDefault="00202878" w:rsidP="005318ED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2010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7EACD825" w14:textId="77777777" w:rsidR="00202878" w:rsidRPr="00D55F6F" w:rsidRDefault="00202878" w:rsidP="005318ED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</w:p>
        </w:tc>
      </w:tr>
      <w:tr w:rsidR="00202878" w:rsidRPr="00D55F6F" w14:paraId="469F57AE" w14:textId="47ECF901" w:rsidTr="00202878">
        <w:trPr>
          <w:trHeight w:val="290"/>
          <w:jc w:val="center"/>
        </w:trPr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515BD59B" w14:textId="77777777" w:rsidR="00202878" w:rsidRPr="00D55F6F" w:rsidRDefault="00202878" w:rsidP="005318ED">
            <w:pPr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proofErr w:type="spellStart"/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Са</w:t>
            </w:r>
            <w:proofErr w:type="spellEnd"/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 xml:space="preserve"> </w:t>
            </w:r>
            <w:proofErr w:type="spellStart"/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in</w:t>
            </w:r>
            <w:proofErr w:type="spellEnd"/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 xml:space="preserve"> </w:t>
            </w:r>
            <w:proofErr w:type="spellStart"/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situ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4B1E6C15" w14:textId="77777777" w:rsidR="00202878" w:rsidRPr="00D55F6F" w:rsidRDefault="00202878" w:rsidP="005318ED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107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6925341F" w14:textId="77777777" w:rsidR="00202878" w:rsidRPr="00D55F6F" w:rsidRDefault="00202878" w:rsidP="005318ED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75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534D88F0" w14:textId="77777777" w:rsidR="00202878" w:rsidRPr="00D55F6F" w:rsidRDefault="00202878" w:rsidP="005318ED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160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14:paraId="608B4CCE" w14:textId="77777777" w:rsidR="00202878" w:rsidRPr="00D55F6F" w:rsidRDefault="00202878" w:rsidP="005318ED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163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5B0E7112" w14:textId="77777777" w:rsidR="00202878" w:rsidRPr="00D55F6F" w:rsidRDefault="00202878" w:rsidP="005318ED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232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5414B181" w14:textId="77777777" w:rsidR="00202878" w:rsidRPr="00D55F6F" w:rsidRDefault="00202878" w:rsidP="005318ED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204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38EA8645" w14:textId="77777777" w:rsidR="00202878" w:rsidRPr="00D55F6F" w:rsidRDefault="00202878" w:rsidP="005318ED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190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14:paraId="182DC7D5" w14:textId="77777777" w:rsidR="00202878" w:rsidRPr="00D55F6F" w:rsidRDefault="00202878" w:rsidP="005318ED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199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2F57E3C9" w14:textId="77777777" w:rsidR="00202878" w:rsidRPr="00D55F6F" w:rsidRDefault="00202878" w:rsidP="005318ED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215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59CA72B4" w14:textId="77777777" w:rsidR="00202878" w:rsidRPr="00D55F6F" w:rsidRDefault="00202878" w:rsidP="005318ED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213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0DA4E2FE" w14:textId="7A69F66E" w:rsidR="00202878" w:rsidRPr="00D55F6F" w:rsidRDefault="00202878" w:rsidP="005318ED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205</w:t>
            </w:r>
          </w:p>
        </w:tc>
        <w:tc>
          <w:tcPr>
            <w:tcW w:w="850" w:type="dxa"/>
          </w:tcPr>
          <w:p w14:paraId="6919750D" w14:textId="77777777" w:rsidR="00202878" w:rsidRPr="00D55F6F" w:rsidRDefault="00202878" w:rsidP="005318ED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</w:p>
        </w:tc>
      </w:tr>
      <w:tr w:rsidR="00202878" w:rsidRPr="00D55F6F" w14:paraId="0E653C86" w14:textId="10AC5DD3" w:rsidTr="00202878">
        <w:trPr>
          <w:trHeight w:val="290"/>
          <w:jc w:val="center"/>
        </w:trPr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F38473" w14:textId="77777777" w:rsidR="00202878" w:rsidRPr="00D55F6F" w:rsidRDefault="00202878" w:rsidP="005318ED">
            <w:pPr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 xml:space="preserve">С53 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2D329A" w14:textId="77777777" w:rsidR="00202878" w:rsidRPr="00D55F6F" w:rsidRDefault="00202878" w:rsidP="005318ED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259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FB1D54" w14:textId="77777777" w:rsidR="00202878" w:rsidRPr="00D55F6F" w:rsidRDefault="00202878" w:rsidP="005318ED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272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A1021F" w14:textId="77777777" w:rsidR="00202878" w:rsidRPr="00D55F6F" w:rsidRDefault="00202878" w:rsidP="005318ED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281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DB3A9A" w14:textId="77777777" w:rsidR="00202878" w:rsidRPr="00D55F6F" w:rsidRDefault="00202878" w:rsidP="005318ED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247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63E987" w14:textId="77777777" w:rsidR="00202878" w:rsidRPr="00D55F6F" w:rsidRDefault="00202878" w:rsidP="005318ED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274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02DA1A" w14:textId="77777777" w:rsidR="00202878" w:rsidRPr="00D55F6F" w:rsidRDefault="00202878" w:rsidP="005318ED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245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75ED3D" w14:textId="77777777" w:rsidR="00202878" w:rsidRPr="00D55F6F" w:rsidRDefault="00202878" w:rsidP="005318ED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267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1B162C" w14:textId="77777777" w:rsidR="00202878" w:rsidRPr="00D55F6F" w:rsidRDefault="00202878" w:rsidP="005318ED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301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2E8E17" w14:textId="77777777" w:rsidR="00202878" w:rsidRPr="00D55F6F" w:rsidRDefault="00202878" w:rsidP="005318ED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246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0E0F14" w14:textId="77777777" w:rsidR="00202878" w:rsidRPr="00D55F6F" w:rsidRDefault="00202878" w:rsidP="005318ED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248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39FAEA7" w14:textId="4E1FC555" w:rsidR="00202878" w:rsidRPr="00D55F6F" w:rsidRDefault="00202878" w:rsidP="005318ED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262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3F9822EC" w14:textId="77777777" w:rsidR="00202878" w:rsidRPr="00D55F6F" w:rsidRDefault="00202878" w:rsidP="005318ED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</w:p>
        </w:tc>
      </w:tr>
      <w:tr w:rsidR="00202878" w:rsidRPr="00D55F6F" w14:paraId="62A06915" w14:textId="4A808536" w:rsidTr="00202878">
        <w:trPr>
          <w:trHeight w:val="290"/>
          <w:jc w:val="center"/>
        </w:trPr>
        <w:tc>
          <w:tcPr>
            <w:tcW w:w="1134" w:type="dxa"/>
            <w:tcBorders>
              <w:bottom w:val="thinThickThinLargeGap" w:sz="24" w:space="0" w:color="auto"/>
            </w:tcBorders>
            <w:shd w:val="clear" w:color="auto" w:fill="auto"/>
            <w:noWrap/>
            <w:vAlign w:val="center"/>
            <w:hideMark/>
          </w:tcPr>
          <w:p w14:paraId="5CCF9461" w14:textId="77777777" w:rsidR="00202878" w:rsidRPr="00D55F6F" w:rsidRDefault="00202878" w:rsidP="00516307">
            <w:pPr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  <w:lang w:eastAsia="uk-UA"/>
              </w:rPr>
              <w:t>D06/C53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000000" w:fill="F98C71"/>
            <w:noWrap/>
            <w:vAlign w:val="bottom"/>
            <w:hideMark/>
          </w:tcPr>
          <w:p w14:paraId="227C33D1" w14:textId="659E6546" w:rsidR="00202878" w:rsidRPr="00D55F6F" w:rsidRDefault="00202878" w:rsidP="00516307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0,41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000000" w:fill="F8696B"/>
            <w:noWrap/>
            <w:vAlign w:val="bottom"/>
            <w:hideMark/>
          </w:tcPr>
          <w:p w14:paraId="11DCA5F5" w14:textId="02F63C5E" w:rsidR="00202878" w:rsidRPr="00D55F6F" w:rsidRDefault="00202878" w:rsidP="00516307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0,28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000000" w:fill="FCB97A"/>
            <w:noWrap/>
            <w:vAlign w:val="bottom"/>
            <w:hideMark/>
          </w:tcPr>
          <w:p w14:paraId="58D750FD" w14:textId="4C5D2F12" w:rsidR="00202878" w:rsidRPr="00D55F6F" w:rsidRDefault="00202878" w:rsidP="00516307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0,57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000000" w:fill="FDD27F"/>
            <w:noWrap/>
            <w:vAlign w:val="bottom"/>
            <w:hideMark/>
          </w:tcPr>
          <w:p w14:paraId="574AE176" w14:textId="10B69A4B" w:rsidR="00202878" w:rsidRPr="00D55F6F" w:rsidRDefault="00202878" w:rsidP="00516307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0,66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000000" w:fill="88C97E"/>
            <w:noWrap/>
            <w:vAlign w:val="bottom"/>
            <w:hideMark/>
          </w:tcPr>
          <w:p w14:paraId="6EB846C1" w14:textId="556EE62C" w:rsidR="00202878" w:rsidRPr="00D55F6F" w:rsidRDefault="00202878" w:rsidP="00516307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0,85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000000" w:fill="A0D07F"/>
            <w:noWrap/>
            <w:vAlign w:val="bottom"/>
            <w:hideMark/>
          </w:tcPr>
          <w:p w14:paraId="2E7F409E" w14:textId="623F0F2F" w:rsidR="00202878" w:rsidRPr="00D55F6F" w:rsidRDefault="00202878" w:rsidP="00516307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0,83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000000" w:fill="FEDF81"/>
            <w:noWrap/>
            <w:vAlign w:val="bottom"/>
            <w:hideMark/>
          </w:tcPr>
          <w:p w14:paraId="62DEB374" w14:textId="4B021936" w:rsidR="00202878" w:rsidRPr="00D55F6F" w:rsidRDefault="00202878" w:rsidP="00516307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0,71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000000" w:fill="FDD27F"/>
            <w:noWrap/>
            <w:vAlign w:val="bottom"/>
            <w:hideMark/>
          </w:tcPr>
          <w:p w14:paraId="149762FA" w14:textId="23DA1C5A" w:rsidR="00202878" w:rsidRPr="00D55F6F" w:rsidRDefault="00202878" w:rsidP="00516307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0,66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000000" w:fill="70C27C"/>
            <w:noWrap/>
            <w:vAlign w:val="bottom"/>
            <w:hideMark/>
          </w:tcPr>
          <w:p w14:paraId="0EBCD1A3" w14:textId="6BECE440" w:rsidR="00202878" w:rsidRPr="00D55F6F" w:rsidRDefault="00202878" w:rsidP="00516307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0,87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000000" w:fill="7CC57D"/>
            <w:noWrap/>
            <w:vAlign w:val="bottom"/>
            <w:hideMark/>
          </w:tcPr>
          <w:p w14:paraId="7CC31242" w14:textId="09CB2189" w:rsidR="00202878" w:rsidRPr="00D55F6F" w:rsidRDefault="00202878" w:rsidP="00516307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0,86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DBE182"/>
            <w:vAlign w:val="bottom"/>
          </w:tcPr>
          <w:p w14:paraId="2E191A0C" w14:textId="2A2C6CED" w:rsidR="00202878" w:rsidRPr="00D55F6F" w:rsidRDefault="00202878" w:rsidP="00516307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0,78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DBE182"/>
          </w:tcPr>
          <w:p w14:paraId="3F833B6A" w14:textId="77777777" w:rsidR="00202878" w:rsidRPr="00D55F6F" w:rsidRDefault="00202878" w:rsidP="00516307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</w:p>
        </w:tc>
      </w:tr>
      <w:tr w:rsidR="00202878" w:rsidRPr="00D55F6F" w14:paraId="4958A7C3" w14:textId="288B2056" w:rsidTr="00202878">
        <w:trPr>
          <w:trHeight w:val="239"/>
          <w:jc w:val="center"/>
        </w:trPr>
        <w:tc>
          <w:tcPr>
            <w:tcW w:w="1134" w:type="dxa"/>
            <w:tcBorders>
              <w:top w:val="thinThickThinLargeGap" w:sz="24" w:space="0" w:color="auto"/>
            </w:tcBorders>
            <w:shd w:val="clear" w:color="auto" w:fill="FFFFFF"/>
            <w:vAlign w:val="center"/>
          </w:tcPr>
          <w:p w14:paraId="3EEC3541" w14:textId="77777777" w:rsidR="00202878" w:rsidRPr="00D55F6F" w:rsidRDefault="00202878" w:rsidP="005318ED">
            <w:pPr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Рік</w:t>
            </w:r>
          </w:p>
        </w:tc>
        <w:tc>
          <w:tcPr>
            <w:tcW w:w="709" w:type="dxa"/>
            <w:tcBorders>
              <w:top w:val="thinThickThinLargeGap" w:sz="24" w:space="0" w:color="auto"/>
            </w:tcBorders>
            <w:shd w:val="clear" w:color="auto" w:fill="auto"/>
            <w:noWrap/>
            <w:vAlign w:val="center"/>
          </w:tcPr>
          <w:p w14:paraId="06C3C44D" w14:textId="46835FB0" w:rsidR="00202878" w:rsidRPr="00D55F6F" w:rsidRDefault="00202878" w:rsidP="005318ED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2011</w:t>
            </w:r>
          </w:p>
        </w:tc>
        <w:tc>
          <w:tcPr>
            <w:tcW w:w="709" w:type="dxa"/>
            <w:tcBorders>
              <w:top w:val="thinThickThinLargeGap" w:sz="24" w:space="0" w:color="auto"/>
            </w:tcBorders>
            <w:shd w:val="clear" w:color="auto" w:fill="auto"/>
            <w:noWrap/>
            <w:vAlign w:val="center"/>
          </w:tcPr>
          <w:p w14:paraId="1F4E6E9A" w14:textId="38FAC4DF" w:rsidR="00202878" w:rsidRPr="00D55F6F" w:rsidRDefault="00202878" w:rsidP="005318ED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2012</w:t>
            </w:r>
          </w:p>
        </w:tc>
        <w:tc>
          <w:tcPr>
            <w:tcW w:w="709" w:type="dxa"/>
            <w:tcBorders>
              <w:top w:val="thinThickThinLargeGap" w:sz="24" w:space="0" w:color="auto"/>
            </w:tcBorders>
            <w:shd w:val="clear" w:color="auto" w:fill="auto"/>
            <w:noWrap/>
            <w:vAlign w:val="center"/>
          </w:tcPr>
          <w:p w14:paraId="1EF5DF5E" w14:textId="075F6200" w:rsidR="00202878" w:rsidRPr="00D55F6F" w:rsidRDefault="00202878" w:rsidP="005318ED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2013</w:t>
            </w:r>
          </w:p>
        </w:tc>
        <w:tc>
          <w:tcPr>
            <w:tcW w:w="708" w:type="dxa"/>
            <w:tcBorders>
              <w:top w:val="thinThickThinLargeGap" w:sz="24" w:space="0" w:color="auto"/>
            </w:tcBorders>
            <w:shd w:val="clear" w:color="auto" w:fill="auto"/>
            <w:noWrap/>
            <w:vAlign w:val="center"/>
          </w:tcPr>
          <w:p w14:paraId="5986CF52" w14:textId="713F5C4F" w:rsidR="00202878" w:rsidRPr="00D55F6F" w:rsidRDefault="00202878" w:rsidP="005318ED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2014</w:t>
            </w:r>
          </w:p>
        </w:tc>
        <w:tc>
          <w:tcPr>
            <w:tcW w:w="709" w:type="dxa"/>
            <w:tcBorders>
              <w:top w:val="thinThickThinLargeGap" w:sz="24" w:space="0" w:color="auto"/>
            </w:tcBorders>
            <w:shd w:val="clear" w:color="auto" w:fill="auto"/>
            <w:noWrap/>
            <w:vAlign w:val="center"/>
          </w:tcPr>
          <w:p w14:paraId="23CC6325" w14:textId="26C53963" w:rsidR="00202878" w:rsidRPr="00D55F6F" w:rsidRDefault="00202878" w:rsidP="005318ED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2015</w:t>
            </w:r>
          </w:p>
        </w:tc>
        <w:tc>
          <w:tcPr>
            <w:tcW w:w="709" w:type="dxa"/>
            <w:tcBorders>
              <w:top w:val="thinThickThinLargeGap" w:sz="24" w:space="0" w:color="auto"/>
            </w:tcBorders>
            <w:shd w:val="clear" w:color="auto" w:fill="auto"/>
            <w:noWrap/>
            <w:vAlign w:val="center"/>
          </w:tcPr>
          <w:p w14:paraId="73043A8F" w14:textId="77375A03" w:rsidR="00202878" w:rsidRPr="00D55F6F" w:rsidRDefault="00202878" w:rsidP="005318ED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2016</w:t>
            </w:r>
          </w:p>
        </w:tc>
        <w:tc>
          <w:tcPr>
            <w:tcW w:w="709" w:type="dxa"/>
            <w:tcBorders>
              <w:top w:val="thinThickThinLargeGap" w:sz="24" w:space="0" w:color="auto"/>
            </w:tcBorders>
            <w:shd w:val="clear" w:color="auto" w:fill="auto"/>
            <w:noWrap/>
            <w:vAlign w:val="center"/>
          </w:tcPr>
          <w:p w14:paraId="04478207" w14:textId="21851722" w:rsidR="00202878" w:rsidRPr="00D55F6F" w:rsidRDefault="00202878" w:rsidP="005318ED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2017</w:t>
            </w:r>
          </w:p>
        </w:tc>
        <w:tc>
          <w:tcPr>
            <w:tcW w:w="708" w:type="dxa"/>
            <w:tcBorders>
              <w:top w:val="thinThickThinLargeGap" w:sz="24" w:space="0" w:color="auto"/>
            </w:tcBorders>
            <w:shd w:val="clear" w:color="auto" w:fill="auto"/>
            <w:noWrap/>
            <w:vAlign w:val="center"/>
          </w:tcPr>
          <w:p w14:paraId="4654069B" w14:textId="09D53884" w:rsidR="00202878" w:rsidRPr="00D55F6F" w:rsidRDefault="00202878" w:rsidP="005318ED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2018</w:t>
            </w:r>
          </w:p>
        </w:tc>
        <w:tc>
          <w:tcPr>
            <w:tcW w:w="709" w:type="dxa"/>
            <w:tcBorders>
              <w:top w:val="thinThickThinLargeGap" w:sz="24" w:space="0" w:color="auto"/>
            </w:tcBorders>
            <w:shd w:val="clear" w:color="auto" w:fill="auto"/>
            <w:noWrap/>
            <w:vAlign w:val="center"/>
          </w:tcPr>
          <w:p w14:paraId="208E4DC4" w14:textId="53E5C62A" w:rsidR="00202878" w:rsidRPr="00D55F6F" w:rsidRDefault="00202878" w:rsidP="005318ED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2019</w:t>
            </w:r>
          </w:p>
        </w:tc>
        <w:tc>
          <w:tcPr>
            <w:tcW w:w="709" w:type="dxa"/>
            <w:tcBorders>
              <w:top w:val="thinThickThinLargeGap" w:sz="24" w:space="0" w:color="auto"/>
            </w:tcBorders>
            <w:shd w:val="clear" w:color="auto" w:fill="auto"/>
            <w:noWrap/>
            <w:vAlign w:val="center"/>
          </w:tcPr>
          <w:p w14:paraId="0E4A096F" w14:textId="4EC00CF6" w:rsidR="00202878" w:rsidRPr="00D55F6F" w:rsidRDefault="00202878" w:rsidP="005318ED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2020</w:t>
            </w:r>
          </w:p>
        </w:tc>
        <w:tc>
          <w:tcPr>
            <w:tcW w:w="850" w:type="dxa"/>
            <w:tcBorders>
              <w:top w:val="thinThickThinLargeGap" w:sz="24" w:space="0" w:color="auto"/>
            </w:tcBorders>
            <w:shd w:val="clear" w:color="auto" w:fill="auto"/>
          </w:tcPr>
          <w:p w14:paraId="3A6B3FCA" w14:textId="748815BE" w:rsidR="00202878" w:rsidRPr="00D55F6F" w:rsidRDefault="00202878" w:rsidP="005318ED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  <w:lang w:eastAsia="uk-UA"/>
              </w:rPr>
              <w:t>2021</w:t>
            </w:r>
          </w:p>
        </w:tc>
        <w:tc>
          <w:tcPr>
            <w:tcW w:w="850" w:type="dxa"/>
            <w:tcBorders>
              <w:top w:val="thinThickThinLargeGap" w:sz="24" w:space="0" w:color="auto"/>
            </w:tcBorders>
          </w:tcPr>
          <w:p w14:paraId="7C643A03" w14:textId="47572FE1" w:rsidR="00202878" w:rsidRPr="00D55F6F" w:rsidRDefault="00202878" w:rsidP="005318ED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  <w:lang w:eastAsia="uk-UA"/>
              </w:rPr>
              <w:t>2022</w:t>
            </w:r>
          </w:p>
        </w:tc>
      </w:tr>
      <w:tr w:rsidR="00202878" w:rsidRPr="00D55F6F" w14:paraId="7F52FFCD" w14:textId="2C127CD4" w:rsidTr="00202878">
        <w:trPr>
          <w:trHeight w:val="290"/>
          <w:jc w:val="center"/>
        </w:trPr>
        <w:tc>
          <w:tcPr>
            <w:tcW w:w="1134" w:type="dxa"/>
            <w:shd w:val="clear" w:color="auto" w:fill="FFFFFF"/>
            <w:vAlign w:val="center"/>
          </w:tcPr>
          <w:p w14:paraId="6928C5C5" w14:textId="77777777" w:rsidR="00202878" w:rsidRPr="00D55F6F" w:rsidRDefault="00202878" w:rsidP="005318ED">
            <w:pPr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proofErr w:type="spellStart"/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Са</w:t>
            </w:r>
            <w:proofErr w:type="spellEnd"/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 xml:space="preserve"> </w:t>
            </w:r>
            <w:proofErr w:type="spellStart"/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in</w:t>
            </w:r>
            <w:proofErr w:type="spellEnd"/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 xml:space="preserve"> </w:t>
            </w:r>
            <w:proofErr w:type="spellStart"/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situ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5C37FFEA" w14:textId="30F02B86" w:rsidR="00202878" w:rsidRPr="00D55F6F" w:rsidRDefault="00202878" w:rsidP="005318ED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181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6B619CAE" w14:textId="08C28D99" w:rsidR="00202878" w:rsidRPr="00D55F6F" w:rsidRDefault="00202878" w:rsidP="005318ED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159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1AC4B5E6" w14:textId="2ABED8DC" w:rsidR="00202878" w:rsidRPr="00D55F6F" w:rsidRDefault="00202878" w:rsidP="005318ED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181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0783079C" w14:textId="76924530" w:rsidR="00202878" w:rsidRPr="00D55F6F" w:rsidRDefault="00202878" w:rsidP="005318ED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185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48C790FC" w14:textId="64753766" w:rsidR="00202878" w:rsidRPr="00D55F6F" w:rsidRDefault="00202878" w:rsidP="005318ED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191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2B11FEEC" w14:textId="7FDB32B8" w:rsidR="00202878" w:rsidRPr="00D55F6F" w:rsidRDefault="00202878" w:rsidP="005318ED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165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6C6D625F" w14:textId="1735C7EA" w:rsidR="00202878" w:rsidRPr="00D55F6F" w:rsidRDefault="00202878" w:rsidP="005318ED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158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3B63D105" w14:textId="05431448" w:rsidR="00202878" w:rsidRPr="00D55F6F" w:rsidRDefault="00202878" w:rsidP="005318ED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215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7F56860D" w14:textId="796DD170" w:rsidR="00202878" w:rsidRPr="00D55F6F" w:rsidRDefault="00202878" w:rsidP="005318ED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231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3561ADBD" w14:textId="4D04117A" w:rsidR="00202878" w:rsidRPr="00D55F6F" w:rsidRDefault="00202878" w:rsidP="005318ED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125</w:t>
            </w:r>
          </w:p>
        </w:tc>
        <w:tc>
          <w:tcPr>
            <w:tcW w:w="850" w:type="dxa"/>
            <w:shd w:val="clear" w:color="auto" w:fill="auto"/>
          </w:tcPr>
          <w:p w14:paraId="6AC0F105" w14:textId="2EFD1045" w:rsidR="00202878" w:rsidRPr="00D55F6F" w:rsidRDefault="00202878" w:rsidP="005318ED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81</w:t>
            </w:r>
          </w:p>
        </w:tc>
        <w:tc>
          <w:tcPr>
            <w:tcW w:w="850" w:type="dxa"/>
          </w:tcPr>
          <w:p w14:paraId="5C4B8EAE" w14:textId="040948E3" w:rsidR="00202878" w:rsidRPr="00D55F6F" w:rsidRDefault="00202878" w:rsidP="005318ED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97</w:t>
            </w:r>
          </w:p>
        </w:tc>
      </w:tr>
      <w:tr w:rsidR="00202878" w:rsidRPr="00D55F6F" w14:paraId="61037EC1" w14:textId="59AD95DB" w:rsidTr="00202878">
        <w:trPr>
          <w:trHeight w:val="290"/>
          <w:jc w:val="center"/>
        </w:trPr>
        <w:tc>
          <w:tcPr>
            <w:tcW w:w="1134" w:type="dxa"/>
            <w:shd w:val="clear" w:color="auto" w:fill="FFFFFF"/>
            <w:vAlign w:val="center"/>
          </w:tcPr>
          <w:p w14:paraId="2E2C5B01" w14:textId="77777777" w:rsidR="00202878" w:rsidRPr="00D55F6F" w:rsidRDefault="00202878" w:rsidP="005318ED">
            <w:pPr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 xml:space="preserve">С53 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76ABEED5" w14:textId="0508BA3D" w:rsidR="00202878" w:rsidRPr="00D55F6F" w:rsidRDefault="00202878" w:rsidP="005318ED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234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3CF6476F" w14:textId="3ADD7613" w:rsidR="00202878" w:rsidRPr="00D55F6F" w:rsidRDefault="00202878" w:rsidP="005318ED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267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4F1F3016" w14:textId="5D078E6B" w:rsidR="00202878" w:rsidRPr="00D55F6F" w:rsidRDefault="00202878" w:rsidP="005318ED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229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7A848FC2" w14:textId="05EF7EB5" w:rsidR="00202878" w:rsidRPr="00D55F6F" w:rsidRDefault="00202878" w:rsidP="005318ED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227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4A8C0887" w14:textId="4FDCA571" w:rsidR="00202878" w:rsidRPr="00D55F6F" w:rsidRDefault="00202878" w:rsidP="005318ED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236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792FF10A" w14:textId="5EC3C906" w:rsidR="00202878" w:rsidRPr="00D55F6F" w:rsidRDefault="00202878" w:rsidP="005318ED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240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3F3F1035" w14:textId="1803D761" w:rsidR="00202878" w:rsidRPr="00D55F6F" w:rsidRDefault="00202878" w:rsidP="005318ED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272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715D9997" w14:textId="666A62CD" w:rsidR="00202878" w:rsidRPr="00D55F6F" w:rsidRDefault="00202878" w:rsidP="005318ED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288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2EDA3BFA" w14:textId="1A5D4604" w:rsidR="00202878" w:rsidRPr="00D55F6F" w:rsidRDefault="00202878" w:rsidP="005318ED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264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053BC50F" w14:textId="009798F4" w:rsidR="00202878" w:rsidRPr="00D55F6F" w:rsidRDefault="00202878" w:rsidP="005318ED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194</w:t>
            </w:r>
          </w:p>
        </w:tc>
        <w:tc>
          <w:tcPr>
            <w:tcW w:w="850" w:type="dxa"/>
            <w:shd w:val="clear" w:color="auto" w:fill="auto"/>
          </w:tcPr>
          <w:p w14:paraId="06E344F3" w14:textId="1541945B" w:rsidR="00202878" w:rsidRPr="00D55F6F" w:rsidRDefault="00202878" w:rsidP="005318ED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231</w:t>
            </w:r>
          </w:p>
        </w:tc>
        <w:tc>
          <w:tcPr>
            <w:tcW w:w="850" w:type="dxa"/>
          </w:tcPr>
          <w:p w14:paraId="735ADAEE" w14:textId="710030D8" w:rsidR="00202878" w:rsidRPr="00D55F6F" w:rsidRDefault="00202878" w:rsidP="005318ED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196</w:t>
            </w:r>
          </w:p>
        </w:tc>
      </w:tr>
      <w:tr w:rsidR="00202878" w:rsidRPr="00D55F6F" w14:paraId="03FBB1A0" w14:textId="7F8DDDA2" w:rsidTr="00202878">
        <w:trPr>
          <w:trHeight w:val="290"/>
          <w:jc w:val="center"/>
        </w:trPr>
        <w:tc>
          <w:tcPr>
            <w:tcW w:w="1134" w:type="dxa"/>
            <w:shd w:val="clear" w:color="auto" w:fill="FFFFFF"/>
            <w:vAlign w:val="center"/>
          </w:tcPr>
          <w:p w14:paraId="5E2295B1" w14:textId="77777777" w:rsidR="00202878" w:rsidRPr="00D55F6F" w:rsidRDefault="00202878" w:rsidP="00516307">
            <w:pPr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  <w:lang w:eastAsia="uk-UA"/>
              </w:rPr>
              <w:t>D06/C53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000000" w:fill="E7E583"/>
            <w:noWrap/>
            <w:vAlign w:val="bottom"/>
          </w:tcPr>
          <w:p w14:paraId="6FD5907F" w14:textId="7CC2F3E2" w:rsidR="00202878" w:rsidRPr="00D55F6F" w:rsidRDefault="00202878" w:rsidP="00516307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0,77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000000" w:fill="FCC17C"/>
            <w:noWrap/>
            <w:vAlign w:val="bottom"/>
          </w:tcPr>
          <w:p w14:paraId="6F15593C" w14:textId="1CF01117" w:rsidR="00202878" w:rsidRPr="00D55F6F" w:rsidRDefault="00202878" w:rsidP="00516307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0,6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000000" w:fill="CFDE82"/>
            <w:noWrap/>
            <w:vAlign w:val="bottom"/>
          </w:tcPr>
          <w:p w14:paraId="210D51CD" w14:textId="7A19A0F8" w:rsidR="00202878" w:rsidRPr="00D55F6F" w:rsidRDefault="00202878" w:rsidP="00516307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0,79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000000" w:fill="B7D780"/>
            <w:noWrap/>
            <w:vAlign w:val="bottom"/>
          </w:tcPr>
          <w:p w14:paraId="1707FAD2" w14:textId="1772FB4B" w:rsidR="00202878" w:rsidRPr="00D55F6F" w:rsidRDefault="00202878" w:rsidP="00516307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0,81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000000" w:fill="B7D780"/>
            <w:noWrap/>
            <w:vAlign w:val="bottom"/>
          </w:tcPr>
          <w:p w14:paraId="282DF97F" w14:textId="13E558CD" w:rsidR="00202878" w:rsidRPr="00D55F6F" w:rsidRDefault="00202878" w:rsidP="00516307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0,81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000000" w:fill="FEDA80"/>
            <w:noWrap/>
            <w:vAlign w:val="bottom"/>
          </w:tcPr>
          <w:p w14:paraId="06C94140" w14:textId="07A37345" w:rsidR="00202878" w:rsidRPr="00D55F6F" w:rsidRDefault="00202878" w:rsidP="00516307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0,69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000000" w:fill="FCBB7A"/>
            <w:noWrap/>
            <w:vAlign w:val="bottom"/>
          </w:tcPr>
          <w:p w14:paraId="71D8EBFE" w14:textId="5452C906" w:rsidR="00202878" w:rsidRPr="00D55F6F" w:rsidRDefault="00202878" w:rsidP="00516307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0,58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000000" w:fill="FFEB84"/>
            <w:noWrap/>
            <w:vAlign w:val="bottom"/>
          </w:tcPr>
          <w:p w14:paraId="29E274DF" w14:textId="44C2F90C" w:rsidR="00202878" w:rsidRPr="00D55F6F" w:rsidRDefault="00202878" w:rsidP="00516307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0,75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000000" w:fill="63BE7B"/>
            <w:noWrap/>
            <w:vAlign w:val="bottom"/>
          </w:tcPr>
          <w:p w14:paraId="6FAA63C1" w14:textId="52CCDB80" w:rsidR="00202878" w:rsidRPr="00D55F6F" w:rsidRDefault="00202878" w:rsidP="00516307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0,88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000000" w:fill="FDCC7E"/>
            <w:noWrap/>
            <w:vAlign w:val="bottom"/>
          </w:tcPr>
          <w:p w14:paraId="76C1CDA9" w14:textId="5C0F1ACD" w:rsidR="00202878" w:rsidRPr="00D55F6F" w:rsidRDefault="00202878" w:rsidP="00516307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0,64</w:t>
            </w:r>
          </w:p>
        </w:tc>
        <w:tc>
          <w:tcPr>
            <w:tcW w:w="850" w:type="dxa"/>
            <w:tcBorders>
              <w:bottom w:val="nil"/>
            </w:tcBorders>
            <w:shd w:val="clear" w:color="auto" w:fill="FF0000"/>
          </w:tcPr>
          <w:p w14:paraId="3153090C" w14:textId="459B403A" w:rsidR="00202878" w:rsidRPr="00D55F6F" w:rsidRDefault="00202878" w:rsidP="00516307">
            <w:pPr>
              <w:jc w:val="center"/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  <w:lang w:eastAsia="uk-UA"/>
              </w:rPr>
              <w:t>0,</w:t>
            </w:r>
            <w:r w:rsidRPr="00D55F6F"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  <w:shd w:val="clear" w:color="auto" w:fill="FF0000"/>
                <w:lang w:eastAsia="uk-UA"/>
              </w:rPr>
              <w:t>35</w:t>
            </w:r>
          </w:p>
        </w:tc>
        <w:tc>
          <w:tcPr>
            <w:tcW w:w="850" w:type="dxa"/>
            <w:tcBorders>
              <w:bottom w:val="nil"/>
            </w:tcBorders>
            <w:shd w:val="clear" w:color="auto" w:fill="FF0000"/>
          </w:tcPr>
          <w:p w14:paraId="007C95C1" w14:textId="6CAC1342" w:rsidR="00202878" w:rsidRPr="00D55F6F" w:rsidRDefault="00202878" w:rsidP="00516307">
            <w:pPr>
              <w:jc w:val="center"/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  <w:lang w:eastAsia="uk-UA"/>
              </w:rPr>
              <w:t>0,49</w:t>
            </w:r>
          </w:p>
        </w:tc>
      </w:tr>
    </w:tbl>
    <w:p w14:paraId="0F42A4CA" w14:textId="77777777" w:rsidR="00202878" w:rsidRPr="00D55F6F" w:rsidRDefault="00202878" w:rsidP="00202878">
      <w:pPr>
        <w:spacing w:after="120"/>
        <w:jc w:val="both"/>
        <w:rPr>
          <w:rFonts w:asciiTheme="minorHAnsi" w:hAnsiTheme="minorHAnsi" w:cstheme="minorHAnsi"/>
          <w:sz w:val="24"/>
          <w:szCs w:val="24"/>
        </w:rPr>
      </w:pPr>
    </w:p>
    <w:p w14:paraId="1D925830" w14:textId="48FC39CF" w:rsidR="00202878" w:rsidRPr="00D55F6F" w:rsidRDefault="00202878" w:rsidP="00202878">
      <w:pPr>
        <w:spacing w:after="120"/>
        <w:jc w:val="both"/>
        <w:rPr>
          <w:rFonts w:asciiTheme="minorHAnsi" w:hAnsiTheme="minorHAnsi" w:cstheme="minorHAnsi"/>
          <w:sz w:val="24"/>
          <w:szCs w:val="24"/>
        </w:rPr>
      </w:pPr>
      <w:r w:rsidRPr="00D55F6F">
        <w:rPr>
          <w:rFonts w:asciiTheme="minorHAnsi" w:hAnsiTheme="minorHAnsi" w:cstheme="minorHAnsi"/>
          <w:b/>
          <w:sz w:val="24"/>
          <w:szCs w:val="24"/>
        </w:rPr>
        <w:t>Відсоток морфологічної в</w:t>
      </w:r>
      <w:r w:rsidR="001D61EE" w:rsidRPr="00D55F6F">
        <w:rPr>
          <w:rFonts w:asciiTheme="minorHAnsi" w:hAnsiTheme="minorHAnsi" w:cstheme="minorHAnsi"/>
          <w:b/>
          <w:sz w:val="24"/>
          <w:szCs w:val="24"/>
        </w:rPr>
        <w:t>ерифікаці</w:t>
      </w:r>
      <w:r w:rsidRPr="00D55F6F">
        <w:rPr>
          <w:rFonts w:asciiTheme="minorHAnsi" w:hAnsiTheme="minorHAnsi" w:cstheme="minorHAnsi"/>
          <w:b/>
          <w:sz w:val="24"/>
          <w:szCs w:val="24"/>
        </w:rPr>
        <w:t>ї</w:t>
      </w:r>
      <w:r w:rsidR="00136F07" w:rsidRPr="00D55F6F">
        <w:rPr>
          <w:rFonts w:asciiTheme="minorHAnsi" w:hAnsiTheme="minorHAnsi" w:cstheme="minorHAnsi"/>
          <w:bCs/>
          <w:sz w:val="24"/>
          <w:szCs w:val="24"/>
        </w:rPr>
        <w:t xml:space="preserve"> –</w:t>
      </w:r>
      <w:r w:rsidR="00EB7536" w:rsidRPr="00D55F6F">
        <w:rPr>
          <w:rFonts w:asciiTheme="minorHAnsi" w:hAnsiTheme="minorHAnsi" w:cstheme="minorHAnsi"/>
          <w:bCs/>
          <w:sz w:val="24"/>
          <w:szCs w:val="24"/>
        </w:rPr>
        <w:t xml:space="preserve"> </w:t>
      </w:r>
      <w:r w:rsidRPr="00D55F6F">
        <w:rPr>
          <w:rFonts w:asciiTheme="minorHAnsi" w:hAnsiTheme="minorHAnsi" w:cstheme="minorHAnsi"/>
          <w:bCs/>
          <w:sz w:val="24"/>
          <w:szCs w:val="24"/>
        </w:rPr>
        <w:t xml:space="preserve">84,4% (82,2%, </w:t>
      </w:r>
      <w:r w:rsidR="00EB7536" w:rsidRPr="00D55F6F">
        <w:rPr>
          <w:rFonts w:asciiTheme="minorHAnsi" w:hAnsiTheme="minorHAnsi" w:cstheme="minorHAnsi"/>
          <w:bCs/>
          <w:sz w:val="24"/>
          <w:szCs w:val="24"/>
        </w:rPr>
        <w:t>81</w:t>
      </w:r>
      <w:r w:rsidR="00EB7536" w:rsidRPr="00D55F6F">
        <w:rPr>
          <w:rFonts w:asciiTheme="minorHAnsi" w:hAnsiTheme="minorHAnsi" w:cstheme="minorHAnsi"/>
          <w:sz w:val="24"/>
          <w:szCs w:val="24"/>
        </w:rPr>
        <w:t>,1%</w:t>
      </w:r>
      <w:r w:rsidRPr="00D55F6F">
        <w:rPr>
          <w:rFonts w:asciiTheme="minorHAnsi" w:hAnsiTheme="minorHAnsi" w:cstheme="minorHAnsi"/>
          <w:sz w:val="24"/>
          <w:szCs w:val="24"/>
        </w:rPr>
        <w:t>)</w:t>
      </w:r>
      <w:r w:rsidR="001D61EE" w:rsidRPr="00D55F6F">
        <w:rPr>
          <w:rFonts w:asciiTheme="minorHAnsi" w:hAnsiTheme="minorHAnsi" w:cstheme="minorHAnsi"/>
          <w:sz w:val="24"/>
          <w:szCs w:val="24"/>
        </w:rPr>
        <w:t>.</w:t>
      </w:r>
      <w:r w:rsidR="00136F07" w:rsidRPr="00D55F6F">
        <w:rPr>
          <w:rFonts w:asciiTheme="minorHAnsi" w:hAnsiTheme="minorHAnsi" w:cstheme="minorHAnsi"/>
          <w:sz w:val="24"/>
          <w:szCs w:val="24"/>
        </w:rPr>
        <w:t xml:space="preserve"> </w:t>
      </w:r>
    </w:p>
    <w:p w14:paraId="34867036" w14:textId="77777777" w:rsidR="00202878" w:rsidRPr="00D55F6F" w:rsidRDefault="00202878" w:rsidP="009756CC">
      <w:pPr>
        <w:pStyle w:val="21"/>
        <w:spacing w:line="360" w:lineRule="auto"/>
        <w:ind w:firstLine="0"/>
        <w:jc w:val="both"/>
        <w:rPr>
          <w:rFonts w:asciiTheme="minorHAnsi" w:hAnsiTheme="minorHAnsi" w:cstheme="minorHAnsi"/>
          <w:b/>
          <w:sz w:val="24"/>
          <w:szCs w:val="24"/>
        </w:rPr>
      </w:pPr>
    </w:p>
    <w:p w14:paraId="430B45C8" w14:textId="5E09AEDE" w:rsidR="001D61EE" w:rsidRPr="00D55F6F" w:rsidRDefault="001D61EE" w:rsidP="009756CC">
      <w:pPr>
        <w:pStyle w:val="21"/>
        <w:spacing w:line="360" w:lineRule="auto"/>
        <w:ind w:firstLine="0"/>
        <w:jc w:val="both"/>
        <w:rPr>
          <w:rFonts w:asciiTheme="minorHAnsi" w:hAnsiTheme="minorHAnsi" w:cstheme="minorHAnsi"/>
          <w:b/>
          <w:sz w:val="24"/>
          <w:szCs w:val="24"/>
        </w:rPr>
      </w:pPr>
      <w:r w:rsidRPr="00D55F6F">
        <w:rPr>
          <w:rFonts w:asciiTheme="minorHAnsi" w:hAnsiTheme="minorHAnsi" w:cstheme="minorHAnsi"/>
          <w:b/>
          <w:sz w:val="24"/>
          <w:szCs w:val="24"/>
        </w:rPr>
        <w:t>Лікування.</w:t>
      </w:r>
    </w:p>
    <w:p w14:paraId="2280F029" w14:textId="4638E68B" w:rsidR="001D61EE" w:rsidRPr="00D55F6F" w:rsidRDefault="001D61EE" w:rsidP="009756CC">
      <w:pPr>
        <w:pStyle w:val="21"/>
        <w:spacing w:line="360" w:lineRule="auto"/>
        <w:ind w:firstLine="0"/>
        <w:jc w:val="both"/>
        <w:rPr>
          <w:rFonts w:asciiTheme="minorHAnsi" w:hAnsiTheme="minorHAnsi" w:cstheme="minorHAnsi"/>
          <w:sz w:val="24"/>
          <w:szCs w:val="24"/>
        </w:rPr>
      </w:pPr>
      <w:r w:rsidRPr="00D55F6F">
        <w:rPr>
          <w:rFonts w:asciiTheme="minorHAnsi" w:hAnsiTheme="minorHAnsi" w:cstheme="minorHAnsi"/>
          <w:sz w:val="24"/>
          <w:szCs w:val="24"/>
        </w:rPr>
        <w:t>У 20</w:t>
      </w:r>
      <w:r w:rsidR="001750C9" w:rsidRPr="00D55F6F">
        <w:rPr>
          <w:rFonts w:asciiTheme="minorHAnsi" w:hAnsiTheme="minorHAnsi" w:cstheme="minorHAnsi"/>
          <w:sz w:val="24"/>
          <w:szCs w:val="24"/>
        </w:rPr>
        <w:t>2</w:t>
      </w:r>
      <w:r w:rsidR="008F5965" w:rsidRPr="00D55F6F">
        <w:rPr>
          <w:rFonts w:asciiTheme="minorHAnsi" w:hAnsiTheme="minorHAnsi" w:cstheme="minorHAnsi"/>
          <w:sz w:val="24"/>
          <w:szCs w:val="24"/>
        </w:rPr>
        <w:t>2</w:t>
      </w:r>
      <w:r w:rsidR="001750C9" w:rsidRPr="00D55F6F">
        <w:rPr>
          <w:rFonts w:asciiTheme="minorHAnsi" w:hAnsiTheme="minorHAnsi" w:cstheme="minorHAnsi"/>
          <w:sz w:val="24"/>
          <w:szCs w:val="24"/>
        </w:rPr>
        <w:t xml:space="preserve"> </w:t>
      </w:r>
      <w:r w:rsidRPr="00D55F6F">
        <w:rPr>
          <w:rFonts w:asciiTheme="minorHAnsi" w:hAnsiTheme="minorHAnsi" w:cstheme="minorHAnsi"/>
          <w:sz w:val="24"/>
          <w:szCs w:val="24"/>
        </w:rPr>
        <w:t>р. отримал</w:t>
      </w:r>
      <w:r w:rsidR="00D4155A" w:rsidRPr="00D55F6F">
        <w:rPr>
          <w:rFonts w:asciiTheme="minorHAnsi" w:hAnsiTheme="minorHAnsi" w:cstheme="minorHAnsi"/>
          <w:sz w:val="24"/>
          <w:szCs w:val="24"/>
        </w:rPr>
        <w:t>и</w:t>
      </w:r>
      <w:r w:rsidRPr="00D55F6F">
        <w:rPr>
          <w:rFonts w:asciiTheme="minorHAnsi" w:hAnsiTheme="minorHAnsi" w:cstheme="minorHAnsi"/>
          <w:sz w:val="24"/>
          <w:szCs w:val="24"/>
        </w:rPr>
        <w:t xml:space="preserve"> </w:t>
      </w:r>
      <w:r w:rsidRPr="00D55F6F">
        <w:rPr>
          <w:rFonts w:asciiTheme="minorHAnsi" w:hAnsiTheme="minorHAnsi" w:cstheme="minorHAnsi"/>
          <w:b/>
          <w:sz w:val="24"/>
          <w:szCs w:val="24"/>
        </w:rPr>
        <w:t>лікування</w:t>
      </w:r>
      <w:r w:rsidRPr="00D55F6F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r w:rsidR="008F5965" w:rsidRPr="00D55F6F">
        <w:rPr>
          <w:rFonts w:asciiTheme="minorHAnsi" w:hAnsiTheme="minorHAnsi" w:cstheme="minorHAnsi"/>
          <w:b/>
          <w:bCs/>
          <w:sz w:val="24"/>
          <w:szCs w:val="24"/>
        </w:rPr>
        <w:t>5229</w:t>
      </w:r>
      <w:r w:rsidR="007F272E" w:rsidRPr="00D55F6F">
        <w:rPr>
          <w:rFonts w:asciiTheme="minorHAnsi" w:hAnsiTheme="minorHAnsi" w:cstheme="minorHAnsi"/>
          <w:sz w:val="24"/>
          <w:szCs w:val="24"/>
        </w:rPr>
        <w:t xml:space="preserve"> </w:t>
      </w:r>
      <w:r w:rsidRPr="00D55F6F">
        <w:rPr>
          <w:rFonts w:asciiTheme="minorHAnsi" w:hAnsiTheme="minorHAnsi" w:cstheme="minorHAnsi"/>
          <w:sz w:val="24"/>
          <w:szCs w:val="24"/>
        </w:rPr>
        <w:t xml:space="preserve">первинно виявлених онкологічних хворих, що становить </w:t>
      </w:r>
      <w:bookmarkStart w:id="1" w:name="_Hlk63601067"/>
      <w:r w:rsidR="00EB7536" w:rsidRPr="00D55F6F">
        <w:rPr>
          <w:rFonts w:asciiTheme="minorHAnsi" w:hAnsiTheme="minorHAnsi" w:cstheme="minorHAnsi"/>
          <w:b/>
          <w:sz w:val="24"/>
          <w:szCs w:val="24"/>
        </w:rPr>
        <w:t>7</w:t>
      </w:r>
      <w:r w:rsidR="008F5965" w:rsidRPr="00D55F6F">
        <w:rPr>
          <w:rFonts w:asciiTheme="minorHAnsi" w:hAnsiTheme="minorHAnsi" w:cstheme="minorHAnsi"/>
          <w:b/>
          <w:sz w:val="24"/>
          <w:szCs w:val="24"/>
        </w:rPr>
        <w:t>4,3</w:t>
      </w:r>
      <w:r w:rsidR="007F272E" w:rsidRPr="00D55F6F">
        <w:rPr>
          <w:rFonts w:asciiTheme="minorHAnsi" w:hAnsiTheme="minorHAnsi" w:cstheme="minorHAnsi"/>
          <w:b/>
          <w:sz w:val="24"/>
          <w:szCs w:val="24"/>
        </w:rPr>
        <w:t>%</w:t>
      </w:r>
      <w:r w:rsidR="007F272E" w:rsidRPr="00D55F6F">
        <w:rPr>
          <w:rFonts w:asciiTheme="minorHAnsi" w:hAnsiTheme="minorHAnsi" w:cstheme="minorHAnsi"/>
          <w:sz w:val="24"/>
          <w:szCs w:val="24"/>
        </w:rPr>
        <w:t xml:space="preserve"> </w:t>
      </w:r>
      <w:bookmarkEnd w:id="1"/>
      <w:r w:rsidRPr="00D55F6F">
        <w:rPr>
          <w:rFonts w:asciiTheme="minorHAnsi" w:hAnsiTheme="minorHAnsi" w:cstheme="minorHAnsi"/>
          <w:sz w:val="24"/>
          <w:szCs w:val="24"/>
        </w:rPr>
        <w:t>(</w:t>
      </w:r>
      <w:r w:rsidR="008F5965" w:rsidRPr="00D55F6F">
        <w:rPr>
          <w:rFonts w:asciiTheme="minorHAnsi" w:hAnsiTheme="minorHAnsi" w:cstheme="minorHAnsi"/>
          <w:sz w:val="24"/>
          <w:szCs w:val="24"/>
        </w:rPr>
        <w:t xml:space="preserve">73,0%, </w:t>
      </w:r>
      <w:r w:rsidR="00EB7536" w:rsidRPr="00D55F6F">
        <w:rPr>
          <w:rFonts w:asciiTheme="minorHAnsi" w:hAnsiTheme="minorHAnsi" w:cstheme="minorHAnsi"/>
          <w:sz w:val="24"/>
          <w:szCs w:val="24"/>
        </w:rPr>
        <w:t>69</w:t>
      </w:r>
      <w:r w:rsidR="0073371F" w:rsidRPr="00D55F6F">
        <w:rPr>
          <w:rFonts w:asciiTheme="minorHAnsi" w:hAnsiTheme="minorHAnsi" w:cstheme="minorHAnsi"/>
          <w:sz w:val="24"/>
          <w:szCs w:val="24"/>
        </w:rPr>
        <w:t>,4%</w:t>
      </w:r>
      <w:r w:rsidRPr="00D55F6F">
        <w:rPr>
          <w:rFonts w:asciiTheme="minorHAnsi" w:hAnsiTheme="minorHAnsi" w:cstheme="minorHAnsi"/>
          <w:sz w:val="24"/>
          <w:szCs w:val="24"/>
        </w:rPr>
        <w:t>)</w:t>
      </w:r>
      <w:r w:rsidR="0073371F" w:rsidRPr="00D55F6F">
        <w:rPr>
          <w:rFonts w:asciiTheme="minorHAnsi" w:hAnsiTheme="minorHAnsi" w:cstheme="minorHAnsi"/>
          <w:sz w:val="24"/>
          <w:szCs w:val="24"/>
        </w:rPr>
        <w:t>.</w:t>
      </w:r>
    </w:p>
    <w:p w14:paraId="478A1AF4" w14:textId="77777777" w:rsidR="001D61EE" w:rsidRPr="005E2835" w:rsidRDefault="001D61EE" w:rsidP="009756CC">
      <w:pPr>
        <w:spacing w:line="360" w:lineRule="auto"/>
        <w:jc w:val="both"/>
        <w:rPr>
          <w:rFonts w:asciiTheme="minorHAnsi" w:hAnsiTheme="minorHAnsi" w:cstheme="minorHAnsi"/>
          <w:b/>
          <w:sz w:val="24"/>
          <w:szCs w:val="24"/>
        </w:rPr>
      </w:pPr>
      <w:r w:rsidRPr="005E2835">
        <w:rPr>
          <w:rFonts w:asciiTheme="minorHAnsi" w:hAnsiTheme="minorHAnsi" w:cstheme="minorHAnsi"/>
          <w:b/>
          <w:sz w:val="24"/>
          <w:szCs w:val="24"/>
        </w:rPr>
        <w:t>Охоплення лікуванням локалізацій</w:t>
      </w:r>
      <w:r w:rsidR="0041488C" w:rsidRPr="005E2835">
        <w:rPr>
          <w:rFonts w:asciiTheme="minorHAnsi" w:hAnsiTheme="minorHAnsi" w:cstheme="minorHAnsi"/>
          <w:b/>
          <w:sz w:val="24"/>
          <w:szCs w:val="24"/>
        </w:rPr>
        <w:t>, %</w:t>
      </w:r>
      <w:r w:rsidRPr="005E2835">
        <w:rPr>
          <w:rFonts w:asciiTheme="minorHAnsi" w:hAnsiTheme="minorHAnsi" w:cstheme="minorHAnsi"/>
          <w:b/>
          <w:sz w:val="24"/>
          <w:szCs w:val="24"/>
        </w:rPr>
        <w:t>:</w:t>
      </w:r>
    </w:p>
    <w:tbl>
      <w:tblPr>
        <w:tblW w:w="10065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82"/>
        <w:gridCol w:w="1021"/>
        <w:gridCol w:w="992"/>
        <w:gridCol w:w="850"/>
        <w:gridCol w:w="851"/>
        <w:gridCol w:w="992"/>
        <w:gridCol w:w="992"/>
        <w:gridCol w:w="993"/>
        <w:gridCol w:w="992"/>
      </w:tblGrid>
      <w:tr w:rsidR="005E2835" w:rsidRPr="00D55F6F" w14:paraId="61FA3278" w14:textId="77777777" w:rsidTr="005E2835">
        <w:trPr>
          <w:trHeight w:val="300"/>
        </w:trPr>
        <w:tc>
          <w:tcPr>
            <w:tcW w:w="2382" w:type="dxa"/>
            <w:shd w:val="clear" w:color="auto" w:fill="auto"/>
            <w:noWrap/>
            <w:vAlign w:val="bottom"/>
            <w:hideMark/>
          </w:tcPr>
          <w:p w14:paraId="42F064D8" w14:textId="77777777" w:rsidR="005E2835" w:rsidRPr="00D55F6F" w:rsidRDefault="005E2835" w:rsidP="00954A99">
            <w:pPr>
              <w:rPr>
                <w:rFonts w:asciiTheme="minorHAnsi" w:hAnsiTheme="minorHAnsi" w:cstheme="minorHAnsi"/>
                <w:sz w:val="24"/>
                <w:szCs w:val="24"/>
                <w:lang w:eastAsia="uk-UA"/>
              </w:rPr>
            </w:pPr>
          </w:p>
        </w:tc>
        <w:tc>
          <w:tcPr>
            <w:tcW w:w="1021" w:type="dxa"/>
          </w:tcPr>
          <w:p w14:paraId="433C7585" w14:textId="7843C611" w:rsidR="005E2835" w:rsidRPr="00D55F6F" w:rsidRDefault="005E2835" w:rsidP="005E2835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2022р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B59820C" w14:textId="249DDC07" w:rsidR="005E2835" w:rsidRPr="00D55F6F" w:rsidRDefault="005E2835" w:rsidP="005E2835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2021р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14:paraId="53DEB616" w14:textId="4A5151AF" w:rsidR="005E2835" w:rsidRPr="00D55F6F" w:rsidRDefault="005E2835" w:rsidP="005E2835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2020р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21FC5EE2" w14:textId="2E4FD8CF" w:rsidR="005E2835" w:rsidRPr="00D55F6F" w:rsidRDefault="005E2835" w:rsidP="005E2835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2019р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9D0C55D" w14:textId="0B984207" w:rsidR="005E2835" w:rsidRPr="00D55F6F" w:rsidRDefault="005E2835" w:rsidP="00954A99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2018р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93062A5" w14:textId="754AEEC2" w:rsidR="005E2835" w:rsidRPr="00D55F6F" w:rsidRDefault="005E2835" w:rsidP="00954A99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20</w:t>
            </w:r>
            <w:r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17р</w:t>
            </w:r>
          </w:p>
        </w:tc>
        <w:tc>
          <w:tcPr>
            <w:tcW w:w="993" w:type="dxa"/>
            <w:shd w:val="clear" w:color="auto" w:fill="auto"/>
            <w:noWrap/>
            <w:vAlign w:val="bottom"/>
            <w:hideMark/>
          </w:tcPr>
          <w:p w14:paraId="20450FF6" w14:textId="1E24078F" w:rsidR="005E2835" w:rsidRPr="00D55F6F" w:rsidRDefault="005E2835" w:rsidP="005E2835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2016р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48216CE" w14:textId="0C8ECC7D" w:rsidR="005E2835" w:rsidRPr="00D55F6F" w:rsidRDefault="005E2835" w:rsidP="005E2835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2015р</w:t>
            </w:r>
          </w:p>
        </w:tc>
      </w:tr>
      <w:tr w:rsidR="005E2835" w:rsidRPr="00D55F6F" w14:paraId="04E828F8" w14:textId="77777777" w:rsidTr="005E2835">
        <w:trPr>
          <w:trHeight w:val="300"/>
        </w:trPr>
        <w:tc>
          <w:tcPr>
            <w:tcW w:w="2382" w:type="dxa"/>
            <w:shd w:val="clear" w:color="auto" w:fill="auto"/>
            <w:noWrap/>
            <w:vAlign w:val="bottom"/>
            <w:hideMark/>
          </w:tcPr>
          <w:p w14:paraId="566F232C" w14:textId="75E39F07" w:rsidR="005E2835" w:rsidRPr="00D55F6F" w:rsidRDefault="005E2835" w:rsidP="00954A99">
            <w:pPr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 xml:space="preserve"> Щитовидної залози </w:t>
            </w:r>
          </w:p>
        </w:tc>
        <w:tc>
          <w:tcPr>
            <w:tcW w:w="1021" w:type="dxa"/>
          </w:tcPr>
          <w:p w14:paraId="0DC05B78" w14:textId="25F76B31" w:rsidR="005E2835" w:rsidRPr="00D55F6F" w:rsidRDefault="005E2835" w:rsidP="00954A99">
            <w:pPr>
              <w:jc w:val="right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90,5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0A53950" w14:textId="01755812" w:rsidR="005E2835" w:rsidRPr="00D55F6F" w:rsidRDefault="005E2835" w:rsidP="00954A99">
            <w:pPr>
              <w:jc w:val="right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95,1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14:paraId="5D945BDF" w14:textId="77777777" w:rsidR="005E2835" w:rsidRPr="00D55F6F" w:rsidRDefault="005E2835" w:rsidP="00954A99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96,3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1F95617E" w14:textId="77777777" w:rsidR="005E2835" w:rsidRPr="00D55F6F" w:rsidRDefault="005E2835" w:rsidP="00954A99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94,7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0C9D7CB" w14:textId="77777777" w:rsidR="005E2835" w:rsidRPr="00D55F6F" w:rsidRDefault="005E2835" w:rsidP="00954A99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93,2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A68695B" w14:textId="77777777" w:rsidR="005E2835" w:rsidRPr="00D55F6F" w:rsidRDefault="005E2835" w:rsidP="00954A99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94</w:t>
            </w:r>
          </w:p>
        </w:tc>
        <w:tc>
          <w:tcPr>
            <w:tcW w:w="993" w:type="dxa"/>
            <w:shd w:val="clear" w:color="auto" w:fill="auto"/>
            <w:noWrap/>
            <w:vAlign w:val="bottom"/>
            <w:hideMark/>
          </w:tcPr>
          <w:p w14:paraId="329E7D09" w14:textId="77777777" w:rsidR="005E2835" w:rsidRPr="00D55F6F" w:rsidRDefault="005E2835" w:rsidP="00954A99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92,3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52F85DC" w14:textId="77777777" w:rsidR="005E2835" w:rsidRPr="00D55F6F" w:rsidRDefault="005E2835" w:rsidP="00954A99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96,6</w:t>
            </w:r>
          </w:p>
        </w:tc>
      </w:tr>
      <w:tr w:rsidR="005E2835" w:rsidRPr="00D55F6F" w14:paraId="44FB5630" w14:textId="77777777" w:rsidTr="005E2835">
        <w:trPr>
          <w:trHeight w:val="300"/>
        </w:trPr>
        <w:tc>
          <w:tcPr>
            <w:tcW w:w="2382" w:type="dxa"/>
            <w:shd w:val="clear" w:color="auto" w:fill="auto"/>
            <w:noWrap/>
            <w:vAlign w:val="bottom"/>
            <w:hideMark/>
          </w:tcPr>
          <w:p w14:paraId="59786BB6" w14:textId="3858CC13" w:rsidR="005E2835" w:rsidRPr="00D55F6F" w:rsidRDefault="005E2835" w:rsidP="00954A99">
            <w:pPr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 xml:space="preserve"> Губи </w:t>
            </w:r>
          </w:p>
        </w:tc>
        <w:tc>
          <w:tcPr>
            <w:tcW w:w="1021" w:type="dxa"/>
          </w:tcPr>
          <w:p w14:paraId="3AE94D3C" w14:textId="5B72F523" w:rsidR="005E2835" w:rsidRPr="00D55F6F" w:rsidRDefault="005E2835" w:rsidP="00954A99">
            <w:pPr>
              <w:jc w:val="right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92,9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BC9191A" w14:textId="2781D586" w:rsidR="005E2835" w:rsidRPr="00D55F6F" w:rsidRDefault="005E2835" w:rsidP="00954A99">
            <w:pPr>
              <w:jc w:val="right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93,2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14:paraId="6CD5018A" w14:textId="77777777" w:rsidR="005E2835" w:rsidRPr="00D55F6F" w:rsidRDefault="005E2835" w:rsidP="00954A99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80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42A8F827" w14:textId="77777777" w:rsidR="005E2835" w:rsidRPr="00D55F6F" w:rsidRDefault="005E2835" w:rsidP="00954A99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87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744D518" w14:textId="77777777" w:rsidR="005E2835" w:rsidRPr="00D55F6F" w:rsidRDefault="005E2835" w:rsidP="00954A99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84,8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6AFED42" w14:textId="77777777" w:rsidR="005E2835" w:rsidRPr="00D55F6F" w:rsidRDefault="005E2835" w:rsidP="00954A99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75,9</w:t>
            </w:r>
          </w:p>
        </w:tc>
        <w:tc>
          <w:tcPr>
            <w:tcW w:w="993" w:type="dxa"/>
            <w:shd w:val="clear" w:color="auto" w:fill="auto"/>
            <w:noWrap/>
            <w:vAlign w:val="bottom"/>
            <w:hideMark/>
          </w:tcPr>
          <w:p w14:paraId="362DDA43" w14:textId="77777777" w:rsidR="005E2835" w:rsidRPr="00D55F6F" w:rsidRDefault="005E2835" w:rsidP="00954A99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79,3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81B1BA7" w14:textId="77777777" w:rsidR="005E2835" w:rsidRPr="00D55F6F" w:rsidRDefault="005E2835" w:rsidP="00954A99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93,1</w:t>
            </w:r>
          </w:p>
        </w:tc>
      </w:tr>
      <w:tr w:rsidR="005E2835" w:rsidRPr="00D55F6F" w14:paraId="485DBA5D" w14:textId="77777777" w:rsidTr="005E2835">
        <w:trPr>
          <w:trHeight w:val="300"/>
        </w:trPr>
        <w:tc>
          <w:tcPr>
            <w:tcW w:w="2382" w:type="dxa"/>
            <w:shd w:val="clear" w:color="auto" w:fill="auto"/>
            <w:noWrap/>
            <w:vAlign w:val="bottom"/>
            <w:hideMark/>
          </w:tcPr>
          <w:p w14:paraId="792659C2" w14:textId="5D9B29F4" w:rsidR="005E2835" w:rsidRPr="00D55F6F" w:rsidRDefault="005E2835" w:rsidP="00954A99">
            <w:pPr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 xml:space="preserve"> Сечового міхура </w:t>
            </w:r>
          </w:p>
        </w:tc>
        <w:tc>
          <w:tcPr>
            <w:tcW w:w="1021" w:type="dxa"/>
          </w:tcPr>
          <w:p w14:paraId="20908F99" w14:textId="63F4AB67" w:rsidR="005E2835" w:rsidRPr="00D55F6F" w:rsidRDefault="005E2835" w:rsidP="00954A99">
            <w:pPr>
              <w:jc w:val="right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88,5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F4E5E03" w14:textId="2344C6EF" w:rsidR="005E2835" w:rsidRPr="00D55F6F" w:rsidRDefault="005E2835" w:rsidP="00954A99">
            <w:pPr>
              <w:jc w:val="right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90,3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14:paraId="0C7980B8" w14:textId="77777777" w:rsidR="005E2835" w:rsidRPr="00D55F6F" w:rsidRDefault="005E2835" w:rsidP="00954A99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87,3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2C4BCE57" w14:textId="77777777" w:rsidR="005E2835" w:rsidRPr="00D55F6F" w:rsidRDefault="005E2835" w:rsidP="00954A99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92,5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3379B9F" w14:textId="77777777" w:rsidR="005E2835" w:rsidRPr="00D55F6F" w:rsidRDefault="005E2835" w:rsidP="00954A99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84,7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75A0F8F" w14:textId="77777777" w:rsidR="005E2835" w:rsidRPr="00D55F6F" w:rsidRDefault="005E2835" w:rsidP="00954A99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84</w:t>
            </w:r>
          </w:p>
        </w:tc>
        <w:tc>
          <w:tcPr>
            <w:tcW w:w="993" w:type="dxa"/>
            <w:shd w:val="clear" w:color="auto" w:fill="auto"/>
            <w:noWrap/>
            <w:vAlign w:val="bottom"/>
            <w:hideMark/>
          </w:tcPr>
          <w:p w14:paraId="1513B0E7" w14:textId="77777777" w:rsidR="005E2835" w:rsidRPr="00D55F6F" w:rsidRDefault="005E2835" w:rsidP="00954A99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88,2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F763A21" w14:textId="77777777" w:rsidR="005E2835" w:rsidRPr="00D55F6F" w:rsidRDefault="005E2835" w:rsidP="00954A99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85,3</w:t>
            </w:r>
          </w:p>
        </w:tc>
      </w:tr>
      <w:tr w:rsidR="005E2835" w:rsidRPr="00D55F6F" w14:paraId="050FE0F7" w14:textId="77777777" w:rsidTr="005E2835">
        <w:trPr>
          <w:trHeight w:val="300"/>
        </w:trPr>
        <w:tc>
          <w:tcPr>
            <w:tcW w:w="2382" w:type="dxa"/>
            <w:shd w:val="clear" w:color="auto" w:fill="auto"/>
            <w:noWrap/>
            <w:vAlign w:val="bottom"/>
            <w:hideMark/>
          </w:tcPr>
          <w:p w14:paraId="4EC35195" w14:textId="03F4B530" w:rsidR="005E2835" w:rsidRPr="00D55F6F" w:rsidRDefault="005E2835" w:rsidP="00954A99">
            <w:pPr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 xml:space="preserve"> Інші ЗН шкіри</w:t>
            </w:r>
          </w:p>
        </w:tc>
        <w:tc>
          <w:tcPr>
            <w:tcW w:w="1021" w:type="dxa"/>
          </w:tcPr>
          <w:p w14:paraId="419FDF95" w14:textId="39FE5C80" w:rsidR="005E2835" w:rsidRPr="00D55F6F" w:rsidRDefault="005E2835" w:rsidP="00954A99">
            <w:pPr>
              <w:jc w:val="right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92,8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61DAC21" w14:textId="64E1B313" w:rsidR="005E2835" w:rsidRPr="00D55F6F" w:rsidRDefault="005E2835" w:rsidP="00954A99">
            <w:pPr>
              <w:jc w:val="right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89,8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14:paraId="2B613027" w14:textId="77777777" w:rsidR="005E2835" w:rsidRPr="00D55F6F" w:rsidRDefault="005E2835" w:rsidP="00954A99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81,8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4A810A8E" w14:textId="77777777" w:rsidR="005E2835" w:rsidRPr="00D55F6F" w:rsidRDefault="005E2835" w:rsidP="00954A99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83,4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37EC0E0" w14:textId="77777777" w:rsidR="005E2835" w:rsidRPr="00D55F6F" w:rsidRDefault="005E2835" w:rsidP="00954A99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82,3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0BA42AB" w14:textId="77777777" w:rsidR="005E2835" w:rsidRPr="00D55F6F" w:rsidRDefault="005E2835" w:rsidP="00954A99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90</w:t>
            </w:r>
          </w:p>
        </w:tc>
        <w:tc>
          <w:tcPr>
            <w:tcW w:w="993" w:type="dxa"/>
            <w:shd w:val="clear" w:color="auto" w:fill="auto"/>
            <w:noWrap/>
            <w:vAlign w:val="bottom"/>
            <w:hideMark/>
          </w:tcPr>
          <w:p w14:paraId="449C662C" w14:textId="77777777" w:rsidR="005E2835" w:rsidRPr="00D55F6F" w:rsidRDefault="005E2835" w:rsidP="00954A99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89,6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F088DD6" w14:textId="77777777" w:rsidR="005E2835" w:rsidRPr="00D55F6F" w:rsidRDefault="005E2835" w:rsidP="00954A99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86,9</w:t>
            </w:r>
          </w:p>
        </w:tc>
      </w:tr>
      <w:tr w:rsidR="005E2835" w:rsidRPr="00D55F6F" w14:paraId="124C53DB" w14:textId="77777777" w:rsidTr="005E2835">
        <w:trPr>
          <w:trHeight w:val="300"/>
        </w:trPr>
        <w:tc>
          <w:tcPr>
            <w:tcW w:w="2382" w:type="dxa"/>
            <w:shd w:val="clear" w:color="auto" w:fill="auto"/>
            <w:noWrap/>
            <w:vAlign w:val="bottom"/>
            <w:hideMark/>
          </w:tcPr>
          <w:p w14:paraId="4D361ED9" w14:textId="7946673F" w:rsidR="005E2835" w:rsidRPr="00D55F6F" w:rsidRDefault="005E2835" w:rsidP="00954A99">
            <w:pPr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 xml:space="preserve"> Тіла матки</w:t>
            </w:r>
          </w:p>
        </w:tc>
        <w:tc>
          <w:tcPr>
            <w:tcW w:w="1021" w:type="dxa"/>
          </w:tcPr>
          <w:p w14:paraId="1C078BD7" w14:textId="2014639E" w:rsidR="005E2835" w:rsidRPr="00D55F6F" w:rsidRDefault="005E2835" w:rsidP="00954A99">
            <w:pPr>
              <w:jc w:val="right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90,4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04A50BC" w14:textId="2D511E63" w:rsidR="005E2835" w:rsidRPr="00D55F6F" w:rsidRDefault="005E2835" w:rsidP="00954A99">
            <w:pPr>
              <w:jc w:val="right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89,7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14:paraId="2E081756" w14:textId="77777777" w:rsidR="005E2835" w:rsidRPr="00D55F6F" w:rsidRDefault="005E2835" w:rsidP="00954A99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90,8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07740C52" w14:textId="77777777" w:rsidR="005E2835" w:rsidRPr="00D55F6F" w:rsidRDefault="005E2835" w:rsidP="00954A99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89,8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A09639C" w14:textId="77777777" w:rsidR="005E2835" w:rsidRPr="00D55F6F" w:rsidRDefault="005E2835" w:rsidP="00954A99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88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53F0588" w14:textId="77777777" w:rsidR="005E2835" w:rsidRPr="00D55F6F" w:rsidRDefault="005E2835" w:rsidP="00954A99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84,7</w:t>
            </w:r>
          </w:p>
        </w:tc>
        <w:tc>
          <w:tcPr>
            <w:tcW w:w="993" w:type="dxa"/>
            <w:shd w:val="clear" w:color="auto" w:fill="auto"/>
            <w:noWrap/>
            <w:vAlign w:val="bottom"/>
            <w:hideMark/>
          </w:tcPr>
          <w:p w14:paraId="7DC3EC2C" w14:textId="77777777" w:rsidR="005E2835" w:rsidRPr="00D55F6F" w:rsidRDefault="005E2835" w:rsidP="00954A99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86,5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04855E9" w14:textId="77777777" w:rsidR="005E2835" w:rsidRPr="00D55F6F" w:rsidRDefault="005E2835" w:rsidP="00954A99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86,5</w:t>
            </w:r>
          </w:p>
        </w:tc>
      </w:tr>
      <w:tr w:rsidR="005E2835" w:rsidRPr="00D55F6F" w14:paraId="0B961AA9" w14:textId="77777777" w:rsidTr="005E2835">
        <w:trPr>
          <w:trHeight w:val="300"/>
        </w:trPr>
        <w:tc>
          <w:tcPr>
            <w:tcW w:w="2382" w:type="dxa"/>
            <w:shd w:val="clear" w:color="auto" w:fill="auto"/>
            <w:noWrap/>
            <w:vAlign w:val="bottom"/>
            <w:hideMark/>
          </w:tcPr>
          <w:p w14:paraId="1539B6E7" w14:textId="1CF3CE01" w:rsidR="005E2835" w:rsidRPr="00D55F6F" w:rsidRDefault="005E2835" w:rsidP="00954A99">
            <w:pPr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 xml:space="preserve"> Меланома</w:t>
            </w:r>
          </w:p>
        </w:tc>
        <w:tc>
          <w:tcPr>
            <w:tcW w:w="1021" w:type="dxa"/>
          </w:tcPr>
          <w:p w14:paraId="717F3E28" w14:textId="6892542D" w:rsidR="005E2835" w:rsidRPr="00D55F6F" w:rsidRDefault="005E2835" w:rsidP="00954A99">
            <w:pPr>
              <w:jc w:val="right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94,8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22A7430" w14:textId="688C82B5" w:rsidR="005E2835" w:rsidRPr="00D55F6F" w:rsidRDefault="005E2835" w:rsidP="00954A99">
            <w:pPr>
              <w:jc w:val="right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87,4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14:paraId="11B83F17" w14:textId="77777777" w:rsidR="005E2835" w:rsidRPr="00D55F6F" w:rsidRDefault="005E2835" w:rsidP="00954A99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80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64590D2D" w14:textId="77777777" w:rsidR="005E2835" w:rsidRPr="00D55F6F" w:rsidRDefault="005E2835" w:rsidP="00954A99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86,7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75B5D8D" w14:textId="77777777" w:rsidR="005E2835" w:rsidRPr="00D55F6F" w:rsidRDefault="005E2835" w:rsidP="00954A99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89,2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720BAC6" w14:textId="77777777" w:rsidR="005E2835" w:rsidRPr="00D55F6F" w:rsidRDefault="005E2835" w:rsidP="00954A99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92,7</w:t>
            </w:r>
          </w:p>
        </w:tc>
        <w:tc>
          <w:tcPr>
            <w:tcW w:w="993" w:type="dxa"/>
            <w:shd w:val="clear" w:color="auto" w:fill="auto"/>
            <w:noWrap/>
            <w:vAlign w:val="bottom"/>
            <w:hideMark/>
          </w:tcPr>
          <w:p w14:paraId="5DA9FB85" w14:textId="77777777" w:rsidR="005E2835" w:rsidRPr="00D55F6F" w:rsidRDefault="005E2835" w:rsidP="00954A99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85,3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D2302FE" w14:textId="77777777" w:rsidR="005E2835" w:rsidRPr="00D55F6F" w:rsidRDefault="005E2835" w:rsidP="00954A99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82,6</w:t>
            </w:r>
          </w:p>
        </w:tc>
      </w:tr>
      <w:tr w:rsidR="005E2835" w:rsidRPr="00D55F6F" w14:paraId="4E6F6F57" w14:textId="77777777" w:rsidTr="005E2835">
        <w:trPr>
          <w:trHeight w:val="300"/>
        </w:trPr>
        <w:tc>
          <w:tcPr>
            <w:tcW w:w="2382" w:type="dxa"/>
            <w:shd w:val="clear" w:color="auto" w:fill="auto"/>
            <w:noWrap/>
            <w:vAlign w:val="bottom"/>
            <w:hideMark/>
          </w:tcPr>
          <w:p w14:paraId="18897042" w14:textId="473F725C" w:rsidR="005E2835" w:rsidRPr="00D55F6F" w:rsidRDefault="005E2835" w:rsidP="00954A99">
            <w:pPr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 xml:space="preserve"> Простати</w:t>
            </w:r>
          </w:p>
        </w:tc>
        <w:tc>
          <w:tcPr>
            <w:tcW w:w="1021" w:type="dxa"/>
          </w:tcPr>
          <w:p w14:paraId="0EFB99E1" w14:textId="15042CCF" w:rsidR="005E2835" w:rsidRPr="00D55F6F" w:rsidRDefault="005E2835" w:rsidP="00954A99">
            <w:pPr>
              <w:jc w:val="right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85,5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BA4438E" w14:textId="39806DA8" w:rsidR="005E2835" w:rsidRPr="00D55F6F" w:rsidRDefault="005E2835" w:rsidP="00954A99">
            <w:pPr>
              <w:jc w:val="right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84,8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14:paraId="17C0858A" w14:textId="77777777" w:rsidR="005E2835" w:rsidRPr="00D55F6F" w:rsidRDefault="005E2835" w:rsidP="00954A99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82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4FCFC8C9" w14:textId="77777777" w:rsidR="005E2835" w:rsidRPr="00D55F6F" w:rsidRDefault="005E2835" w:rsidP="00954A99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86,1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156B610" w14:textId="77777777" w:rsidR="005E2835" w:rsidRPr="00D55F6F" w:rsidRDefault="005E2835" w:rsidP="00954A99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85,2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69364FF" w14:textId="77777777" w:rsidR="005E2835" w:rsidRPr="00D55F6F" w:rsidRDefault="005E2835" w:rsidP="00954A99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81,2</w:t>
            </w:r>
          </w:p>
        </w:tc>
        <w:tc>
          <w:tcPr>
            <w:tcW w:w="993" w:type="dxa"/>
            <w:shd w:val="clear" w:color="auto" w:fill="auto"/>
            <w:noWrap/>
            <w:vAlign w:val="bottom"/>
            <w:hideMark/>
          </w:tcPr>
          <w:p w14:paraId="7F9654BD" w14:textId="77777777" w:rsidR="005E2835" w:rsidRPr="00D55F6F" w:rsidRDefault="005E2835" w:rsidP="00954A99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84,4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53DC927" w14:textId="77777777" w:rsidR="005E2835" w:rsidRPr="00D55F6F" w:rsidRDefault="005E2835" w:rsidP="00954A99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85,5</w:t>
            </w:r>
          </w:p>
        </w:tc>
      </w:tr>
      <w:tr w:rsidR="005E2835" w:rsidRPr="00D55F6F" w14:paraId="3A95B169" w14:textId="77777777" w:rsidTr="005E2835">
        <w:trPr>
          <w:trHeight w:val="300"/>
        </w:trPr>
        <w:tc>
          <w:tcPr>
            <w:tcW w:w="2382" w:type="dxa"/>
            <w:shd w:val="clear" w:color="auto" w:fill="auto"/>
            <w:noWrap/>
            <w:vAlign w:val="bottom"/>
            <w:hideMark/>
          </w:tcPr>
          <w:p w14:paraId="240F2B82" w14:textId="33925C5C" w:rsidR="005E2835" w:rsidRPr="00D55F6F" w:rsidRDefault="005E2835" w:rsidP="00954A99">
            <w:pPr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 xml:space="preserve"> Грудної залози </w:t>
            </w:r>
          </w:p>
        </w:tc>
        <w:tc>
          <w:tcPr>
            <w:tcW w:w="1021" w:type="dxa"/>
          </w:tcPr>
          <w:p w14:paraId="0ACC9EB7" w14:textId="35E29BC3" w:rsidR="005E2835" w:rsidRPr="00D55F6F" w:rsidRDefault="005E2835" w:rsidP="00954A99">
            <w:pPr>
              <w:jc w:val="right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84,9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504D7F7" w14:textId="654B0A07" w:rsidR="005E2835" w:rsidRPr="00D55F6F" w:rsidRDefault="005E2835" w:rsidP="00954A99">
            <w:pPr>
              <w:jc w:val="right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84,1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14:paraId="55DE1258" w14:textId="77777777" w:rsidR="005E2835" w:rsidRPr="00D55F6F" w:rsidRDefault="005E2835" w:rsidP="00954A99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84,6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43729E4C" w14:textId="77777777" w:rsidR="005E2835" w:rsidRPr="00D55F6F" w:rsidRDefault="005E2835" w:rsidP="00954A99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82,7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F2FABC5" w14:textId="77777777" w:rsidR="005E2835" w:rsidRPr="00D55F6F" w:rsidRDefault="005E2835" w:rsidP="00954A99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82,9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2DD5619" w14:textId="77777777" w:rsidR="005E2835" w:rsidRPr="00D55F6F" w:rsidRDefault="005E2835" w:rsidP="00954A99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82,9</w:t>
            </w:r>
          </w:p>
        </w:tc>
        <w:tc>
          <w:tcPr>
            <w:tcW w:w="993" w:type="dxa"/>
            <w:shd w:val="clear" w:color="auto" w:fill="auto"/>
            <w:noWrap/>
            <w:vAlign w:val="bottom"/>
            <w:hideMark/>
          </w:tcPr>
          <w:p w14:paraId="003CB309" w14:textId="77777777" w:rsidR="005E2835" w:rsidRPr="00D55F6F" w:rsidRDefault="005E2835" w:rsidP="00954A99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86,3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3AD0B5B" w14:textId="77777777" w:rsidR="005E2835" w:rsidRPr="00D55F6F" w:rsidRDefault="005E2835" w:rsidP="00954A99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84,5</w:t>
            </w:r>
          </w:p>
        </w:tc>
      </w:tr>
      <w:tr w:rsidR="005E2835" w:rsidRPr="00D55F6F" w14:paraId="0E7D259E" w14:textId="77777777" w:rsidTr="005E2835">
        <w:trPr>
          <w:trHeight w:val="300"/>
        </w:trPr>
        <w:tc>
          <w:tcPr>
            <w:tcW w:w="2382" w:type="dxa"/>
            <w:shd w:val="clear" w:color="auto" w:fill="auto"/>
            <w:noWrap/>
            <w:vAlign w:val="bottom"/>
            <w:hideMark/>
          </w:tcPr>
          <w:p w14:paraId="1BC3DD84" w14:textId="4AB60C18" w:rsidR="005E2835" w:rsidRPr="00D55F6F" w:rsidRDefault="005E2835" w:rsidP="00954A99">
            <w:pPr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 xml:space="preserve"> Пряма кишка</w:t>
            </w:r>
          </w:p>
        </w:tc>
        <w:tc>
          <w:tcPr>
            <w:tcW w:w="1021" w:type="dxa"/>
          </w:tcPr>
          <w:p w14:paraId="5A313F3C" w14:textId="2ED8316D" w:rsidR="005E2835" w:rsidRPr="00D55F6F" w:rsidRDefault="005E2835" w:rsidP="00954A99">
            <w:pPr>
              <w:jc w:val="right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79,6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415D8A9" w14:textId="66F182BB" w:rsidR="005E2835" w:rsidRPr="00D55F6F" w:rsidRDefault="005E2835" w:rsidP="00954A99">
            <w:pPr>
              <w:jc w:val="right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82,7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14:paraId="15259EB8" w14:textId="77777777" w:rsidR="005E2835" w:rsidRPr="00D55F6F" w:rsidRDefault="005E2835" w:rsidP="00954A99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71,1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5F46ABB8" w14:textId="77777777" w:rsidR="005E2835" w:rsidRPr="00D55F6F" w:rsidRDefault="005E2835" w:rsidP="00954A99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79,5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536987F" w14:textId="77777777" w:rsidR="005E2835" w:rsidRPr="00D55F6F" w:rsidRDefault="005E2835" w:rsidP="00954A99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76,2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A851423" w14:textId="77777777" w:rsidR="005E2835" w:rsidRPr="00D55F6F" w:rsidRDefault="005E2835" w:rsidP="00954A99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74,3</w:t>
            </w:r>
          </w:p>
        </w:tc>
        <w:tc>
          <w:tcPr>
            <w:tcW w:w="993" w:type="dxa"/>
            <w:shd w:val="clear" w:color="auto" w:fill="auto"/>
            <w:noWrap/>
            <w:vAlign w:val="bottom"/>
            <w:hideMark/>
          </w:tcPr>
          <w:p w14:paraId="2E622795" w14:textId="77777777" w:rsidR="005E2835" w:rsidRPr="00D55F6F" w:rsidRDefault="005E2835" w:rsidP="00954A99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71,2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69540B2" w14:textId="77777777" w:rsidR="005E2835" w:rsidRPr="00D55F6F" w:rsidRDefault="005E2835" w:rsidP="00954A99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73,4</w:t>
            </w:r>
          </w:p>
        </w:tc>
      </w:tr>
      <w:tr w:rsidR="005E2835" w:rsidRPr="00D55F6F" w14:paraId="5820BF2E" w14:textId="77777777" w:rsidTr="005E2835">
        <w:trPr>
          <w:trHeight w:val="300"/>
        </w:trPr>
        <w:tc>
          <w:tcPr>
            <w:tcW w:w="2382" w:type="dxa"/>
            <w:shd w:val="clear" w:color="auto" w:fill="auto"/>
            <w:noWrap/>
            <w:vAlign w:val="bottom"/>
            <w:hideMark/>
          </w:tcPr>
          <w:p w14:paraId="7218C4FC" w14:textId="1A2008F6" w:rsidR="005E2835" w:rsidRPr="00D55F6F" w:rsidRDefault="005E2835" w:rsidP="00954A99">
            <w:pPr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 xml:space="preserve"> Гортані </w:t>
            </w:r>
          </w:p>
        </w:tc>
        <w:tc>
          <w:tcPr>
            <w:tcW w:w="1021" w:type="dxa"/>
          </w:tcPr>
          <w:p w14:paraId="60A9C8AA" w14:textId="46BCA61B" w:rsidR="005E2835" w:rsidRPr="00D55F6F" w:rsidRDefault="005E2835" w:rsidP="00954A99">
            <w:pPr>
              <w:jc w:val="right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76,7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B49E64B" w14:textId="2E53D1F1" w:rsidR="005E2835" w:rsidRPr="00D55F6F" w:rsidRDefault="005E2835" w:rsidP="00954A99">
            <w:pPr>
              <w:jc w:val="right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82,6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14:paraId="1D1490B5" w14:textId="77777777" w:rsidR="005E2835" w:rsidRPr="00D55F6F" w:rsidRDefault="005E2835" w:rsidP="00954A99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81,9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390031D7" w14:textId="77777777" w:rsidR="005E2835" w:rsidRPr="00D55F6F" w:rsidRDefault="005E2835" w:rsidP="00954A99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85,4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784E6E3" w14:textId="77777777" w:rsidR="005E2835" w:rsidRPr="00D55F6F" w:rsidRDefault="005E2835" w:rsidP="00954A99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79,6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09A6DE1" w14:textId="77777777" w:rsidR="005E2835" w:rsidRPr="00D55F6F" w:rsidRDefault="005E2835" w:rsidP="00954A99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83,8</w:t>
            </w:r>
          </w:p>
        </w:tc>
        <w:tc>
          <w:tcPr>
            <w:tcW w:w="993" w:type="dxa"/>
            <w:shd w:val="clear" w:color="auto" w:fill="auto"/>
            <w:noWrap/>
            <w:vAlign w:val="bottom"/>
            <w:hideMark/>
          </w:tcPr>
          <w:p w14:paraId="5F761B4A" w14:textId="77777777" w:rsidR="005E2835" w:rsidRPr="00D55F6F" w:rsidRDefault="005E2835" w:rsidP="00954A99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80,6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101DBD2" w14:textId="77777777" w:rsidR="005E2835" w:rsidRPr="00D55F6F" w:rsidRDefault="005E2835" w:rsidP="00954A99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85,4</w:t>
            </w:r>
          </w:p>
        </w:tc>
      </w:tr>
      <w:tr w:rsidR="005E2835" w:rsidRPr="00D55F6F" w14:paraId="77380AC4" w14:textId="77777777" w:rsidTr="005E2835">
        <w:trPr>
          <w:trHeight w:val="300"/>
        </w:trPr>
        <w:tc>
          <w:tcPr>
            <w:tcW w:w="2382" w:type="dxa"/>
            <w:shd w:val="clear" w:color="auto" w:fill="auto"/>
            <w:noWrap/>
            <w:vAlign w:val="bottom"/>
            <w:hideMark/>
          </w:tcPr>
          <w:p w14:paraId="7B53310F" w14:textId="50C722F2" w:rsidR="005E2835" w:rsidRPr="00D55F6F" w:rsidRDefault="005E2835" w:rsidP="00954A99">
            <w:pPr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 xml:space="preserve"> Шийки матки </w:t>
            </w:r>
          </w:p>
        </w:tc>
        <w:tc>
          <w:tcPr>
            <w:tcW w:w="1021" w:type="dxa"/>
          </w:tcPr>
          <w:p w14:paraId="21ADA7D9" w14:textId="6660EAA4" w:rsidR="005E2835" w:rsidRPr="00D55F6F" w:rsidRDefault="005E2835" w:rsidP="00954A99">
            <w:pPr>
              <w:jc w:val="right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81,6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18DF520" w14:textId="6C8411D9" w:rsidR="005E2835" w:rsidRPr="00D55F6F" w:rsidRDefault="005E2835" w:rsidP="00954A99">
            <w:pPr>
              <w:jc w:val="right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81,9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14:paraId="7E019D05" w14:textId="77777777" w:rsidR="005E2835" w:rsidRPr="00D55F6F" w:rsidRDefault="005E2835" w:rsidP="00954A99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83,8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1EF1C533" w14:textId="77777777" w:rsidR="005E2835" w:rsidRPr="00D55F6F" w:rsidRDefault="005E2835" w:rsidP="00954A99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88,3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C26FD16" w14:textId="77777777" w:rsidR="005E2835" w:rsidRPr="00D55F6F" w:rsidRDefault="005E2835" w:rsidP="00954A99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86,3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EC7FA60" w14:textId="77777777" w:rsidR="005E2835" w:rsidRPr="00D55F6F" w:rsidRDefault="005E2835" w:rsidP="00954A99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86,6</w:t>
            </w:r>
          </w:p>
        </w:tc>
        <w:tc>
          <w:tcPr>
            <w:tcW w:w="993" w:type="dxa"/>
            <w:shd w:val="clear" w:color="auto" w:fill="auto"/>
            <w:noWrap/>
            <w:vAlign w:val="bottom"/>
            <w:hideMark/>
          </w:tcPr>
          <w:p w14:paraId="18DD165C" w14:textId="77777777" w:rsidR="005E2835" w:rsidRPr="00D55F6F" w:rsidRDefault="005E2835" w:rsidP="00954A99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85,8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4AF86F5" w14:textId="77777777" w:rsidR="005E2835" w:rsidRPr="00D55F6F" w:rsidRDefault="005E2835" w:rsidP="00954A99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87,8</w:t>
            </w:r>
          </w:p>
        </w:tc>
      </w:tr>
      <w:tr w:rsidR="005E2835" w:rsidRPr="00D55F6F" w14:paraId="7262735B" w14:textId="77777777" w:rsidTr="005E2835">
        <w:trPr>
          <w:trHeight w:val="300"/>
        </w:trPr>
        <w:tc>
          <w:tcPr>
            <w:tcW w:w="2382" w:type="dxa"/>
            <w:shd w:val="clear" w:color="auto" w:fill="auto"/>
            <w:noWrap/>
            <w:vAlign w:val="bottom"/>
            <w:hideMark/>
          </w:tcPr>
          <w:p w14:paraId="3C020813" w14:textId="474B3272" w:rsidR="005E2835" w:rsidRPr="00D55F6F" w:rsidRDefault="005E2835" w:rsidP="00954A99">
            <w:pPr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 xml:space="preserve"> Яєчників</w:t>
            </w:r>
          </w:p>
        </w:tc>
        <w:tc>
          <w:tcPr>
            <w:tcW w:w="1021" w:type="dxa"/>
          </w:tcPr>
          <w:p w14:paraId="6FF799AE" w14:textId="449FF2CB" w:rsidR="005E2835" w:rsidRPr="00D55F6F" w:rsidRDefault="005E2835" w:rsidP="00954A99">
            <w:pPr>
              <w:jc w:val="right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84,8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4FC98F2" w14:textId="1E0CE69B" w:rsidR="005E2835" w:rsidRPr="00D55F6F" w:rsidRDefault="005E2835" w:rsidP="00954A99">
            <w:pPr>
              <w:jc w:val="right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80,9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14:paraId="59843FCC" w14:textId="77777777" w:rsidR="005E2835" w:rsidRPr="00D55F6F" w:rsidRDefault="005E2835" w:rsidP="00954A99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77,7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419064AE" w14:textId="77777777" w:rsidR="005E2835" w:rsidRPr="00D55F6F" w:rsidRDefault="005E2835" w:rsidP="00954A99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84,7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B732C71" w14:textId="77777777" w:rsidR="005E2835" w:rsidRPr="00D55F6F" w:rsidRDefault="005E2835" w:rsidP="00954A99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79,1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C7CE4F5" w14:textId="77777777" w:rsidR="005E2835" w:rsidRPr="00D55F6F" w:rsidRDefault="005E2835" w:rsidP="00954A99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79,5</w:t>
            </w:r>
          </w:p>
        </w:tc>
        <w:tc>
          <w:tcPr>
            <w:tcW w:w="993" w:type="dxa"/>
            <w:shd w:val="clear" w:color="auto" w:fill="auto"/>
            <w:noWrap/>
            <w:vAlign w:val="bottom"/>
            <w:hideMark/>
          </w:tcPr>
          <w:p w14:paraId="0E687927" w14:textId="77777777" w:rsidR="005E2835" w:rsidRPr="00D55F6F" w:rsidRDefault="005E2835" w:rsidP="00954A99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82,3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8FC813E" w14:textId="77777777" w:rsidR="005E2835" w:rsidRPr="00D55F6F" w:rsidRDefault="005E2835" w:rsidP="00954A99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86,3</w:t>
            </w:r>
          </w:p>
        </w:tc>
      </w:tr>
      <w:tr w:rsidR="005E2835" w:rsidRPr="00D55F6F" w14:paraId="3515A8DB" w14:textId="77777777" w:rsidTr="005E2835">
        <w:trPr>
          <w:trHeight w:val="300"/>
        </w:trPr>
        <w:tc>
          <w:tcPr>
            <w:tcW w:w="2382" w:type="dxa"/>
            <w:shd w:val="clear" w:color="auto" w:fill="auto"/>
            <w:noWrap/>
            <w:vAlign w:val="bottom"/>
            <w:hideMark/>
          </w:tcPr>
          <w:p w14:paraId="43834F1D" w14:textId="480D69B3" w:rsidR="005E2835" w:rsidRPr="00D55F6F" w:rsidRDefault="005E2835" w:rsidP="00954A99">
            <w:pPr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 xml:space="preserve"> Ободова кишка</w:t>
            </w:r>
          </w:p>
        </w:tc>
        <w:tc>
          <w:tcPr>
            <w:tcW w:w="1021" w:type="dxa"/>
          </w:tcPr>
          <w:p w14:paraId="14C452EB" w14:textId="45332564" w:rsidR="005E2835" w:rsidRPr="00D55F6F" w:rsidRDefault="005E2835" w:rsidP="00954A99">
            <w:pPr>
              <w:jc w:val="right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78,1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F7ED4D1" w14:textId="75568F4C" w:rsidR="005E2835" w:rsidRPr="00D55F6F" w:rsidRDefault="005E2835" w:rsidP="00954A99">
            <w:pPr>
              <w:jc w:val="right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78,2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14:paraId="5FB72220" w14:textId="77777777" w:rsidR="005E2835" w:rsidRPr="00D55F6F" w:rsidRDefault="005E2835" w:rsidP="00954A99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69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0FA51B6A" w14:textId="77777777" w:rsidR="005E2835" w:rsidRPr="00D55F6F" w:rsidRDefault="005E2835" w:rsidP="00954A99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71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C1979AA" w14:textId="77777777" w:rsidR="005E2835" w:rsidRPr="00D55F6F" w:rsidRDefault="005E2835" w:rsidP="00954A99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72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85D4587" w14:textId="77777777" w:rsidR="005E2835" w:rsidRPr="00D55F6F" w:rsidRDefault="005E2835" w:rsidP="00954A99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69,1</w:t>
            </w:r>
          </w:p>
        </w:tc>
        <w:tc>
          <w:tcPr>
            <w:tcW w:w="993" w:type="dxa"/>
            <w:shd w:val="clear" w:color="auto" w:fill="auto"/>
            <w:noWrap/>
            <w:vAlign w:val="bottom"/>
            <w:hideMark/>
          </w:tcPr>
          <w:p w14:paraId="7D410C8E" w14:textId="77777777" w:rsidR="005E2835" w:rsidRPr="00D55F6F" w:rsidRDefault="005E2835" w:rsidP="00954A99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67,3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38B8C7C" w14:textId="77777777" w:rsidR="005E2835" w:rsidRPr="00D55F6F" w:rsidRDefault="005E2835" w:rsidP="00954A99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68,9</w:t>
            </w:r>
          </w:p>
        </w:tc>
      </w:tr>
      <w:tr w:rsidR="005E2835" w:rsidRPr="00D55F6F" w14:paraId="3BF0DB10" w14:textId="77777777" w:rsidTr="005E2835">
        <w:trPr>
          <w:trHeight w:val="300"/>
        </w:trPr>
        <w:tc>
          <w:tcPr>
            <w:tcW w:w="2382" w:type="dxa"/>
            <w:shd w:val="clear" w:color="auto" w:fill="auto"/>
            <w:noWrap/>
            <w:vAlign w:val="bottom"/>
            <w:hideMark/>
          </w:tcPr>
          <w:p w14:paraId="1AFBA71D" w14:textId="4262868B" w:rsidR="005E2835" w:rsidRPr="00D55F6F" w:rsidRDefault="005E2835" w:rsidP="00954A99">
            <w:pPr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 xml:space="preserve"> Нирки </w:t>
            </w:r>
          </w:p>
        </w:tc>
        <w:tc>
          <w:tcPr>
            <w:tcW w:w="1021" w:type="dxa"/>
          </w:tcPr>
          <w:p w14:paraId="06F9A3BF" w14:textId="7EC80BAB" w:rsidR="005E2835" w:rsidRPr="00D55F6F" w:rsidRDefault="005E2835" w:rsidP="00954A99">
            <w:pPr>
              <w:jc w:val="right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79,9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346B6F0" w14:textId="4AADC209" w:rsidR="005E2835" w:rsidRPr="00D55F6F" w:rsidRDefault="005E2835" w:rsidP="00954A99">
            <w:pPr>
              <w:jc w:val="right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76,7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14:paraId="0AE4DFE5" w14:textId="77777777" w:rsidR="005E2835" w:rsidRPr="00D55F6F" w:rsidRDefault="005E2835" w:rsidP="00954A99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70,8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096E0B58" w14:textId="77777777" w:rsidR="005E2835" w:rsidRPr="00D55F6F" w:rsidRDefault="005E2835" w:rsidP="00954A99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73,7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DB5D674" w14:textId="77777777" w:rsidR="005E2835" w:rsidRPr="00D55F6F" w:rsidRDefault="005E2835" w:rsidP="00954A99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79,9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3F115C8" w14:textId="77777777" w:rsidR="005E2835" w:rsidRPr="00D55F6F" w:rsidRDefault="005E2835" w:rsidP="00954A99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73</w:t>
            </w:r>
          </w:p>
        </w:tc>
        <w:tc>
          <w:tcPr>
            <w:tcW w:w="993" w:type="dxa"/>
            <w:shd w:val="clear" w:color="auto" w:fill="auto"/>
            <w:noWrap/>
            <w:vAlign w:val="bottom"/>
            <w:hideMark/>
          </w:tcPr>
          <w:p w14:paraId="72DD53DF" w14:textId="77777777" w:rsidR="005E2835" w:rsidRPr="00D55F6F" w:rsidRDefault="005E2835" w:rsidP="00954A99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73,6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FE79763" w14:textId="77777777" w:rsidR="005E2835" w:rsidRPr="00D55F6F" w:rsidRDefault="005E2835" w:rsidP="00954A99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70,8</w:t>
            </w:r>
          </w:p>
        </w:tc>
      </w:tr>
      <w:tr w:rsidR="005E2835" w:rsidRPr="00D55F6F" w14:paraId="726849C5" w14:textId="77777777" w:rsidTr="005E2835">
        <w:trPr>
          <w:trHeight w:val="300"/>
        </w:trPr>
        <w:tc>
          <w:tcPr>
            <w:tcW w:w="2382" w:type="dxa"/>
            <w:shd w:val="clear" w:color="auto" w:fill="auto"/>
            <w:noWrap/>
            <w:vAlign w:val="bottom"/>
            <w:hideMark/>
          </w:tcPr>
          <w:p w14:paraId="2210BE78" w14:textId="0AFB7EC2" w:rsidR="005E2835" w:rsidRPr="00D55F6F" w:rsidRDefault="005E2835" w:rsidP="00954A99">
            <w:pPr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 xml:space="preserve"> Порожнини рота </w:t>
            </w:r>
          </w:p>
        </w:tc>
        <w:tc>
          <w:tcPr>
            <w:tcW w:w="1021" w:type="dxa"/>
          </w:tcPr>
          <w:p w14:paraId="002D6F88" w14:textId="4DD3A9D0" w:rsidR="005E2835" w:rsidRPr="00D55F6F" w:rsidRDefault="005E2835" w:rsidP="00954A99">
            <w:pPr>
              <w:jc w:val="right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71,3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767CA45" w14:textId="320B8D03" w:rsidR="005E2835" w:rsidRPr="00D55F6F" w:rsidRDefault="005E2835" w:rsidP="00954A99">
            <w:pPr>
              <w:jc w:val="right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75,8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14:paraId="63C7C09C" w14:textId="77777777" w:rsidR="005E2835" w:rsidRPr="00D55F6F" w:rsidRDefault="005E2835" w:rsidP="00954A99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81,6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01351125" w14:textId="77777777" w:rsidR="005E2835" w:rsidRPr="00D55F6F" w:rsidRDefault="005E2835" w:rsidP="00954A99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81,2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BDF5E34" w14:textId="77777777" w:rsidR="005E2835" w:rsidRPr="00D55F6F" w:rsidRDefault="005E2835" w:rsidP="00954A99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81,1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32DDFB5" w14:textId="77777777" w:rsidR="005E2835" w:rsidRPr="00D55F6F" w:rsidRDefault="005E2835" w:rsidP="00954A99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83</w:t>
            </w:r>
          </w:p>
        </w:tc>
        <w:tc>
          <w:tcPr>
            <w:tcW w:w="993" w:type="dxa"/>
            <w:shd w:val="clear" w:color="auto" w:fill="auto"/>
            <w:noWrap/>
            <w:vAlign w:val="bottom"/>
            <w:hideMark/>
          </w:tcPr>
          <w:p w14:paraId="41EC2102" w14:textId="77777777" w:rsidR="005E2835" w:rsidRPr="00D55F6F" w:rsidRDefault="005E2835" w:rsidP="00954A99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81,6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ABB261E" w14:textId="77777777" w:rsidR="005E2835" w:rsidRPr="00D55F6F" w:rsidRDefault="005E2835" w:rsidP="00954A99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86,3</w:t>
            </w:r>
          </w:p>
        </w:tc>
      </w:tr>
      <w:tr w:rsidR="005E2835" w:rsidRPr="00D55F6F" w14:paraId="167E6629" w14:textId="77777777" w:rsidTr="005E2835">
        <w:trPr>
          <w:trHeight w:val="300"/>
        </w:trPr>
        <w:tc>
          <w:tcPr>
            <w:tcW w:w="2382" w:type="dxa"/>
            <w:shd w:val="clear" w:color="auto" w:fill="auto"/>
            <w:noWrap/>
            <w:vAlign w:val="bottom"/>
            <w:hideMark/>
          </w:tcPr>
          <w:p w14:paraId="25E300CE" w14:textId="3EA71303" w:rsidR="005E2835" w:rsidRPr="00D55F6F" w:rsidRDefault="005E2835" w:rsidP="00954A99">
            <w:pPr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 xml:space="preserve"> Стравохід</w:t>
            </w:r>
          </w:p>
        </w:tc>
        <w:tc>
          <w:tcPr>
            <w:tcW w:w="1021" w:type="dxa"/>
          </w:tcPr>
          <w:p w14:paraId="5BC7BD6F" w14:textId="54BC8318" w:rsidR="005E2835" w:rsidRPr="00D55F6F" w:rsidRDefault="005E2835" w:rsidP="00954A99">
            <w:pPr>
              <w:jc w:val="right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54,3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0A2AA97" w14:textId="6A1C53CD" w:rsidR="005E2835" w:rsidRPr="00D55F6F" w:rsidRDefault="005E2835" w:rsidP="00954A99">
            <w:pPr>
              <w:jc w:val="right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55,3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14:paraId="4B772ED5" w14:textId="77777777" w:rsidR="005E2835" w:rsidRPr="00D55F6F" w:rsidRDefault="005E2835" w:rsidP="00954A99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43,9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364C8243" w14:textId="77777777" w:rsidR="005E2835" w:rsidRPr="00D55F6F" w:rsidRDefault="005E2835" w:rsidP="00954A99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51,5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02E18DC" w14:textId="77777777" w:rsidR="005E2835" w:rsidRPr="00D55F6F" w:rsidRDefault="005E2835" w:rsidP="00954A99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46,2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37C8590" w14:textId="77777777" w:rsidR="005E2835" w:rsidRPr="00D55F6F" w:rsidRDefault="005E2835" w:rsidP="00954A99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44,7</w:t>
            </w:r>
          </w:p>
        </w:tc>
        <w:tc>
          <w:tcPr>
            <w:tcW w:w="993" w:type="dxa"/>
            <w:shd w:val="clear" w:color="auto" w:fill="auto"/>
            <w:noWrap/>
            <w:vAlign w:val="bottom"/>
            <w:hideMark/>
          </w:tcPr>
          <w:p w14:paraId="0B1CD6C2" w14:textId="77777777" w:rsidR="005E2835" w:rsidRPr="00D55F6F" w:rsidRDefault="005E2835" w:rsidP="00954A99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47,5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C678440" w14:textId="77777777" w:rsidR="005E2835" w:rsidRPr="00D55F6F" w:rsidRDefault="005E2835" w:rsidP="00954A99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41,7</w:t>
            </w:r>
          </w:p>
        </w:tc>
      </w:tr>
      <w:tr w:rsidR="005E2835" w:rsidRPr="00D55F6F" w14:paraId="1B880D66" w14:textId="77777777" w:rsidTr="005E2835">
        <w:trPr>
          <w:trHeight w:val="300"/>
        </w:trPr>
        <w:tc>
          <w:tcPr>
            <w:tcW w:w="2382" w:type="dxa"/>
            <w:shd w:val="clear" w:color="auto" w:fill="auto"/>
            <w:noWrap/>
            <w:vAlign w:val="bottom"/>
            <w:hideMark/>
          </w:tcPr>
          <w:p w14:paraId="0A21F9EE" w14:textId="6518CCFF" w:rsidR="005E2835" w:rsidRPr="00D55F6F" w:rsidRDefault="005E2835" w:rsidP="00954A99">
            <w:pPr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 xml:space="preserve"> Шлунок</w:t>
            </w:r>
          </w:p>
        </w:tc>
        <w:tc>
          <w:tcPr>
            <w:tcW w:w="1021" w:type="dxa"/>
          </w:tcPr>
          <w:p w14:paraId="5F6DC3D7" w14:textId="2B6E3AE5" w:rsidR="005E2835" w:rsidRPr="00D55F6F" w:rsidRDefault="005E2835" w:rsidP="00954A99">
            <w:pPr>
              <w:jc w:val="right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53,7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47DDA6E" w14:textId="18BB2B03" w:rsidR="005E2835" w:rsidRPr="00D55F6F" w:rsidRDefault="005E2835" w:rsidP="00954A99">
            <w:pPr>
              <w:jc w:val="right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52,8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14:paraId="7B3185EC" w14:textId="77777777" w:rsidR="005E2835" w:rsidRPr="00D55F6F" w:rsidRDefault="005E2835" w:rsidP="00954A99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43,1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35EBB861" w14:textId="77777777" w:rsidR="005E2835" w:rsidRPr="00D55F6F" w:rsidRDefault="005E2835" w:rsidP="00954A99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38,8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F0D2EA4" w14:textId="77777777" w:rsidR="005E2835" w:rsidRPr="00D55F6F" w:rsidRDefault="005E2835" w:rsidP="00954A99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48,6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7C31568" w14:textId="77777777" w:rsidR="005E2835" w:rsidRPr="00D55F6F" w:rsidRDefault="005E2835" w:rsidP="00954A99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42,3</w:t>
            </w:r>
          </w:p>
        </w:tc>
        <w:tc>
          <w:tcPr>
            <w:tcW w:w="993" w:type="dxa"/>
            <w:shd w:val="clear" w:color="auto" w:fill="auto"/>
            <w:noWrap/>
            <w:vAlign w:val="bottom"/>
            <w:hideMark/>
          </w:tcPr>
          <w:p w14:paraId="021909BB" w14:textId="77777777" w:rsidR="005E2835" w:rsidRPr="00D55F6F" w:rsidRDefault="005E2835" w:rsidP="00954A99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41,1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5970156" w14:textId="77777777" w:rsidR="005E2835" w:rsidRPr="00D55F6F" w:rsidRDefault="005E2835" w:rsidP="00954A99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43,8</w:t>
            </w:r>
          </w:p>
        </w:tc>
      </w:tr>
      <w:tr w:rsidR="005E2835" w:rsidRPr="00D55F6F" w14:paraId="3FDE5BC1" w14:textId="77777777" w:rsidTr="005E2835">
        <w:trPr>
          <w:trHeight w:val="300"/>
        </w:trPr>
        <w:tc>
          <w:tcPr>
            <w:tcW w:w="2382" w:type="dxa"/>
            <w:shd w:val="clear" w:color="auto" w:fill="auto"/>
            <w:noWrap/>
            <w:vAlign w:val="bottom"/>
            <w:hideMark/>
          </w:tcPr>
          <w:p w14:paraId="4D76B78E" w14:textId="037D4881" w:rsidR="005E2835" w:rsidRPr="00D55F6F" w:rsidRDefault="005E2835" w:rsidP="00954A99">
            <w:pPr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 xml:space="preserve"> Трахеї, легені</w:t>
            </w:r>
          </w:p>
        </w:tc>
        <w:tc>
          <w:tcPr>
            <w:tcW w:w="1021" w:type="dxa"/>
          </w:tcPr>
          <w:p w14:paraId="21BC353D" w14:textId="661042E2" w:rsidR="005E2835" w:rsidRPr="00D55F6F" w:rsidRDefault="005E2835" w:rsidP="00954A99">
            <w:pPr>
              <w:jc w:val="right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38,2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E6C9096" w14:textId="10FF0053" w:rsidR="005E2835" w:rsidRPr="00D55F6F" w:rsidRDefault="005E2835" w:rsidP="00954A99">
            <w:pPr>
              <w:jc w:val="right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39,2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14:paraId="05F3A7B5" w14:textId="77777777" w:rsidR="005E2835" w:rsidRPr="00D55F6F" w:rsidRDefault="005E2835" w:rsidP="00954A99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43,6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6F757CBA" w14:textId="77777777" w:rsidR="005E2835" w:rsidRPr="00D55F6F" w:rsidRDefault="005E2835" w:rsidP="00954A99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44,9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93EF1B2" w14:textId="77777777" w:rsidR="005E2835" w:rsidRPr="00D55F6F" w:rsidRDefault="005E2835" w:rsidP="00954A99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42,6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ECAF289" w14:textId="77777777" w:rsidR="005E2835" w:rsidRPr="00D55F6F" w:rsidRDefault="005E2835" w:rsidP="00954A99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43</w:t>
            </w:r>
          </w:p>
        </w:tc>
        <w:tc>
          <w:tcPr>
            <w:tcW w:w="993" w:type="dxa"/>
            <w:shd w:val="clear" w:color="auto" w:fill="auto"/>
            <w:noWrap/>
            <w:vAlign w:val="bottom"/>
            <w:hideMark/>
          </w:tcPr>
          <w:p w14:paraId="5AC74670" w14:textId="77777777" w:rsidR="005E2835" w:rsidRPr="00D55F6F" w:rsidRDefault="005E2835" w:rsidP="00954A99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39,7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9E61A45" w14:textId="77777777" w:rsidR="005E2835" w:rsidRPr="00D55F6F" w:rsidRDefault="005E2835" w:rsidP="00954A99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</w:pPr>
            <w:r w:rsidRPr="00D55F6F">
              <w:rPr>
                <w:rFonts w:asciiTheme="minorHAnsi" w:hAnsiTheme="minorHAnsi" w:cstheme="minorHAnsi"/>
                <w:color w:val="000000"/>
                <w:sz w:val="24"/>
                <w:szCs w:val="24"/>
                <w:lang w:eastAsia="uk-UA"/>
              </w:rPr>
              <w:t>47,9</w:t>
            </w:r>
          </w:p>
        </w:tc>
      </w:tr>
    </w:tbl>
    <w:p w14:paraId="3B0E6C00" w14:textId="77777777" w:rsidR="00084677" w:rsidRPr="00D55F6F" w:rsidRDefault="00107079" w:rsidP="00084677">
      <w:pPr>
        <w:spacing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D55F6F">
        <w:rPr>
          <w:rFonts w:asciiTheme="minorHAnsi" w:hAnsiTheme="minorHAnsi" w:cstheme="minorHAnsi"/>
          <w:b/>
          <w:sz w:val="24"/>
          <w:szCs w:val="24"/>
        </w:rPr>
        <w:lastRenderedPageBreak/>
        <w:t>Комплексне та комбіноване лікування</w:t>
      </w:r>
      <w:r w:rsidRPr="00D55F6F">
        <w:rPr>
          <w:rFonts w:asciiTheme="minorHAnsi" w:hAnsiTheme="minorHAnsi" w:cstheme="minorHAnsi"/>
          <w:sz w:val="24"/>
          <w:szCs w:val="24"/>
        </w:rPr>
        <w:t xml:space="preserve"> отримали </w:t>
      </w:r>
      <w:r w:rsidR="00B632D2" w:rsidRPr="00D55F6F">
        <w:rPr>
          <w:rFonts w:asciiTheme="minorHAnsi" w:hAnsiTheme="minorHAnsi" w:cstheme="minorHAnsi"/>
          <w:b/>
          <w:sz w:val="24"/>
          <w:szCs w:val="24"/>
        </w:rPr>
        <w:t>1468</w:t>
      </w:r>
      <w:r w:rsidR="00B632D2" w:rsidRPr="00D55F6F">
        <w:rPr>
          <w:rFonts w:asciiTheme="minorHAnsi" w:hAnsiTheme="minorHAnsi" w:cstheme="minorHAnsi"/>
          <w:sz w:val="24"/>
          <w:szCs w:val="24"/>
        </w:rPr>
        <w:t xml:space="preserve"> </w:t>
      </w:r>
      <w:r w:rsidRPr="00D55F6F">
        <w:rPr>
          <w:rFonts w:asciiTheme="minorHAnsi" w:hAnsiTheme="minorHAnsi" w:cstheme="minorHAnsi"/>
          <w:b/>
          <w:sz w:val="24"/>
          <w:szCs w:val="24"/>
        </w:rPr>
        <w:t>1</w:t>
      </w:r>
      <w:r w:rsidR="007958AC" w:rsidRPr="00D55F6F">
        <w:rPr>
          <w:rFonts w:asciiTheme="minorHAnsi" w:hAnsiTheme="minorHAnsi" w:cstheme="minorHAnsi"/>
          <w:b/>
          <w:sz w:val="24"/>
          <w:szCs w:val="24"/>
        </w:rPr>
        <w:t>610</w:t>
      </w:r>
      <w:r w:rsidRPr="00D55F6F">
        <w:rPr>
          <w:rFonts w:asciiTheme="minorHAnsi" w:hAnsiTheme="minorHAnsi" w:cstheme="minorHAnsi"/>
          <w:sz w:val="24"/>
          <w:szCs w:val="24"/>
        </w:rPr>
        <w:t xml:space="preserve"> вперше виявлених хворих, що становить </w:t>
      </w:r>
      <w:r w:rsidR="00B632D2" w:rsidRPr="00D55F6F">
        <w:rPr>
          <w:rFonts w:asciiTheme="minorHAnsi" w:hAnsiTheme="minorHAnsi" w:cstheme="minorHAnsi"/>
          <w:b/>
          <w:sz w:val="24"/>
          <w:szCs w:val="24"/>
        </w:rPr>
        <w:t>28.0%</w:t>
      </w:r>
      <w:r w:rsidR="00B632D2" w:rsidRPr="00D55F6F">
        <w:rPr>
          <w:rFonts w:asciiTheme="minorHAnsi" w:hAnsiTheme="minorHAnsi" w:cstheme="minorHAnsi"/>
          <w:sz w:val="24"/>
          <w:szCs w:val="24"/>
        </w:rPr>
        <w:t xml:space="preserve"> (</w:t>
      </w:r>
      <w:r w:rsidR="007958AC" w:rsidRPr="00D55F6F">
        <w:rPr>
          <w:rFonts w:asciiTheme="minorHAnsi" w:hAnsiTheme="minorHAnsi" w:cstheme="minorHAnsi"/>
          <w:sz w:val="24"/>
          <w:szCs w:val="24"/>
        </w:rPr>
        <w:t xml:space="preserve">31,1% </w:t>
      </w:r>
      <w:r w:rsidR="00B632D2" w:rsidRPr="00D55F6F">
        <w:rPr>
          <w:rFonts w:asciiTheme="minorHAnsi" w:hAnsiTheme="minorHAnsi" w:cstheme="minorHAnsi"/>
          <w:sz w:val="24"/>
          <w:szCs w:val="24"/>
        </w:rPr>
        <w:t xml:space="preserve">у </w:t>
      </w:r>
      <w:r w:rsidR="007958AC" w:rsidRPr="00D55F6F">
        <w:rPr>
          <w:rFonts w:asciiTheme="minorHAnsi" w:hAnsiTheme="minorHAnsi" w:cstheme="minorHAnsi"/>
          <w:sz w:val="24"/>
          <w:szCs w:val="24"/>
        </w:rPr>
        <w:t>202</w:t>
      </w:r>
      <w:r w:rsidR="00B632D2" w:rsidRPr="00D55F6F">
        <w:rPr>
          <w:rFonts w:asciiTheme="minorHAnsi" w:hAnsiTheme="minorHAnsi" w:cstheme="minorHAnsi"/>
          <w:sz w:val="24"/>
          <w:szCs w:val="24"/>
        </w:rPr>
        <w:t>1р.)</w:t>
      </w:r>
      <w:r w:rsidRPr="00D55F6F">
        <w:rPr>
          <w:rFonts w:asciiTheme="minorHAnsi" w:hAnsiTheme="minorHAnsi" w:cstheme="minorHAnsi"/>
          <w:sz w:val="24"/>
          <w:szCs w:val="24"/>
        </w:rPr>
        <w:t xml:space="preserve">. Лише хірургічне лікування – </w:t>
      </w:r>
      <w:r w:rsidR="00B632D2" w:rsidRPr="00D55F6F">
        <w:rPr>
          <w:rFonts w:asciiTheme="minorHAnsi" w:hAnsiTheme="minorHAnsi" w:cstheme="minorHAnsi"/>
          <w:sz w:val="24"/>
          <w:szCs w:val="24"/>
        </w:rPr>
        <w:t>41,2% (</w:t>
      </w:r>
      <w:r w:rsidR="007958AC" w:rsidRPr="00D55F6F">
        <w:rPr>
          <w:rFonts w:asciiTheme="minorHAnsi" w:hAnsiTheme="minorHAnsi" w:cstheme="minorHAnsi"/>
          <w:sz w:val="24"/>
          <w:szCs w:val="24"/>
        </w:rPr>
        <w:t>43,0</w:t>
      </w:r>
      <w:r w:rsidR="00B632D2" w:rsidRPr="00D55F6F">
        <w:rPr>
          <w:rFonts w:asciiTheme="minorHAnsi" w:hAnsiTheme="minorHAnsi" w:cstheme="minorHAnsi"/>
          <w:sz w:val="24"/>
          <w:szCs w:val="24"/>
        </w:rPr>
        <w:t xml:space="preserve">% </w:t>
      </w:r>
      <w:r w:rsidRPr="00D55F6F">
        <w:rPr>
          <w:rFonts w:asciiTheme="minorHAnsi" w:hAnsiTheme="minorHAnsi" w:cstheme="minorHAnsi"/>
          <w:sz w:val="24"/>
          <w:szCs w:val="24"/>
        </w:rPr>
        <w:t xml:space="preserve"> у 20</w:t>
      </w:r>
      <w:r w:rsidR="007958AC" w:rsidRPr="00D55F6F">
        <w:rPr>
          <w:rFonts w:asciiTheme="minorHAnsi" w:hAnsiTheme="minorHAnsi" w:cstheme="minorHAnsi"/>
          <w:sz w:val="24"/>
          <w:szCs w:val="24"/>
        </w:rPr>
        <w:t>2</w:t>
      </w:r>
      <w:r w:rsidR="00B632D2" w:rsidRPr="00D55F6F">
        <w:rPr>
          <w:rFonts w:asciiTheme="minorHAnsi" w:hAnsiTheme="minorHAnsi" w:cstheme="minorHAnsi"/>
          <w:sz w:val="24"/>
          <w:szCs w:val="24"/>
        </w:rPr>
        <w:t>1</w:t>
      </w:r>
      <w:r w:rsidRPr="00D55F6F">
        <w:rPr>
          <w:rFonts w:asciiTheme="minorHAnsi" w:hAnsiTheme="minorHAnsi" w:cstheme="minorHAnsi"/>
          <w:sz w:val="24"/>
          <w:szCs w:val="24"/>
        </w:rPr>
        <w:t>р.).</w:t>
      </w:r>
      <w:r w:rsidR="006D688B" w:rsidRPr="00D55F6F">
        <w:rPr>
          <w:rFonts w:asciiTheme="minorHAnsi" w:hAnsiTheme="minorHAnsi" w:cstheme="minorHAnsi"/>
          <w:sz w:val="24"/>
          <w:szCs w:val="24"/>
        </w:rPr>
        <w:t xml:space="preserve"> Відмовились від лікування 44 хворих. Мали </w:t>
      </w:r>
      <w:proofErr w:type="spellStart"/>
      <w:r w:rsidR="006D688B" w:rsidRPr="00D55F6F">
        <w:rPr>
          <w:rFonts w:asciiTheme="minorHAnsi" w:hAnsiTheme="minorHAnsi" w:cstheme="minorHAnsi"/>
          <w:sz w:val="24"/>
          <w:szCs w:val="24"/>
        </w:rPr>
        <w:t>протипокази</w:t>
      </w:r>
      <w:proofErr w:type="spellEnd"/>
      <w:r w:rsidR="006D688B" w:rsidRPr="00D55F6F">
        <w:rPr>
          <w:rFonts w:asciiTheme="minorHAnsi" w:hAnsiTheme="minorHAnsi" w:cstheme="minorHAnsi"/>
          <w:sz w:val="24"/>
          <w:szCs w:val="24"/>
        </w:rPr>
        <w:t xml:space="preserve"> до лікування 17 хворих. </w:t>
      </w:r>
      <w:r w:rsidR="00CF2C8F" w:rsidRPr="00D55F6F">
        <w:rPr>
          <w:rFonts w:asciiTheme="minorHAnsi" w:hAnsiTheme="minorHAnsi" w:cstheme="minorHAnsi"/>
          <w:sz w:val="24"/>
          <w:szCs w:val="24"/>
        </w:rPr>
        <w:t>В</w:t>
      </w:r>
      <w:r w:rsidR="001D61EE" w:rsidRPr="00D55F6F">
        <w:rPr>
          <w:rFonts w:asciiTheme="minorHAnsi" w:hAnsiTheme="minorHAnsi" w:cstheme="minorHAnsi"/>
          <w:sz w:val="24"/>
          <w:szCs w:val="24"/>
        </w:rPr>
        <w:t xml:space="preserve"> ЛДОРЛДЦ </w:t>
      </w:r>
      <w:r w:rsidR="00B632D2" w:rsidRPr="00D55F6F">
        <w:rPr>
          <w:rFonts w:asciiTheme="minorHAnsi" w:hAnsiTheme="minorHAnsi" w:cstheme="minorHAnsi"/>
          <w:sz w:val="24"/>
          <w:szCs w:val="24"/>
        </w:rPr>
        <w:t>проліковано 60</w:t>
      </w:r>
      <w:r w:rsidR="007958AC" w:rsidRPr="00D55F6F">
        <w:rPr>
          <w:rFonts w:asciiTheme="minorHAnsi" w:hAnsiTheme="minorHAnsi" w:cstheme="minorHAnsi"/>
          <w:sz w:val="24"/>
          <w:szCs w:val="24"/>
        </w:rPr>
        <w:t>,</w:t>
      </w:r>
      <w:r w:rsidR="00B632D2" w:rsidRPr="00D55F6F">
        <w:rPr>
          <w:rFonts w:asciiTheme="minorHAnsi" w:hAnsiTheme="minorHAnsi" w:cstheme="minorHAnsi"/>
          <w:sz w:val="24"/>
          <w:szCs w:val="24"/>
        </w:rPr>
        <w:t>0</w:t>
      </w:r>
      <w:r w:rsidR="007958AC" w:rsidRPr="00D55F6F">
        <w:rPr>
          <w:rFonts w:asciiTheme="minorHAnsi" w:hAnsiTheme="minorHAnsi" w:cstheme="minorHAnsi"/>
          <w:sz w:val="24"/>
          <w:szCs w:val="24"/>
        </w:rPr>
        <w:t xml:space="preserve">% </w:t>
      </w:r>
      <w:r w:rsidR="00B632D2" w:rsidRPr="00D55F6F">
        <w:rPr>
          <w:rFonts w:asciiTheme="minorHAnsi" w:hAnsiTheme="minorHAnsi" w:cstheme="minorHAnsi"/>
          <w:sz w:val="24"/>
          <w:szCs w:val="24"/>
        </w:rPr>
        <w:t xml:space="preserve">хворих. Загалом у спеціалізованих онкологічних установах </w:t>
      </w:r>
      <w:r w:rsidR="006D688B" w:rsidRPr="00D55F6F">
        <w:rPr>
          <w:rFonts w:asciiTheme="minorHAnsi" w:hAnsiTheme="minorHAnsi" w:cstheme="minorHAnsi"/>
          <w:sz w:val="24"/>
          <w:szCs w:val="24"/>
        </w:rPr>
        <w:t>лікування отримали</w:t>
      </w:r>
      <w:r w:rsidR="00B632D2" w:rsidRPr="00D55F6F">
        <w:rPr>
          <w:rFonts w:asciiTheme="minorHAnsi" w:hAnsiTheme="minorHAnsi" w:cstheme="minorHAnsi"/>
          <w:sz w:val="24"/>
          <w:szCs w:val="24"/>
        </w:rPr>
        <w:t xml:space="preserve"> </w:t>
      </w:r>
      <w:r w:rsidR="006D688B" w:rsidRPr="00D55F6F">
        <w:rPr>
          <w:rFonts w:asciiTheme="minorHAnsi" w:hAnsiTheme="minorHAnsi" w:cstheme="minorHAnsi"/>
          <w:sz w:val="24"/>
          <w:szCs w:val="24"/>
        </w:rPr>
        <w:t>68,0% пацієнтів.</w:t>
      </w:r>
    </w:p>
    <w:p w14:paraId="7095F4CD" w14:textId="77777777" w:rsidR="00084677" w:rsidRPr="00D55F6F" w:rsidRDefault="00084677" w:rsidP="00084677">
      <w:pPr>
        <w:spacing w:line="360" w:lineRule="auto"/>
        <w:jc w:val="both"/>
        <w:rPr>
          <w:rFonts w:asciiTheme="minorHAnsi" w:hAnsiTheme="minorHAnsi" w:cstheme="minorHAnsi"/>
          <w:sz w:val="24"/>
          <w:szCs w:val="24"/>
        </w:rPr>
      </w:pPr>
    </w:p>
    <w:p w14:paraId="3AFAE698" w14:textId="50F20AD2" w:rsidR="001D61EE" w:rsidRPr="00D55F6F" w:rsidRDefault="001D61EE" w:rsidP="00084677">
      <w:pPr>
        <w:spacing w:line="360" w:lineRule="auto"/>
        <w:jc w:val="both"/>
        <w:rPr>
          <w:rFonts w:asciiTheme="minorHAnsi" w:hAnsiTheme="minorHAnsi" w:cstheme="minorHAnsi"/>
          <w:b/>
          <w:sz w:val="24"/>
          <w:szCs w:val="24"/>
        </w:rPr>
      </w:pPr>
      <w:r w:rsidRPr="00D55F6F">
        <w:rPr>
          <w:rFonts w:asciiTheme="minorHAnsi" w:hAnsiTheme="minorHAnsi" w:cstheme="minorHAnsi"/>
          <w:b/>
          <w:sz w:val="24"/>
          <w:szCs w:val="24"/>
        </w:rPr>
        <w:t>Смертність.</w:t>
      </w:r>
    </w:p>
    <w:p w14:paraId="466D28D7" w14:textId="7FB3B3EC" w:rsidR="001D61EE" w:rsidRPr="00D55F6F" w:rsidRDefault="001D61EE" w:rsidP="009756CC">
      <w:pPr>
        <w:spacing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D55F6F">
        <w:rPr>
          <w:rFonts w:asciiTheme="minorHAnsi" w:hAnsiTheme="minorHAnsi" w:cstheme="minorHAnsi"/>
          <w:sz w:val="24"/>
          <w:szCs w:val="24"/>
        </w:rPr>
        <w:t>Смертність від ЗН у 20</w:t>
      </w:r>
      <w:r w:rsidR="00084677" w:rsidRPr="00D55F6F">
        <w:rPr>
          <w:rFonts w:asciiTheme="minorHAnsi" w:hAnsiTheme="minorHAnsi" w:cstheme="minorHAnsi"/>
          <w:sz w:val="24"/>
          <w:szCs w:val="24"/>
        </w:rPr>
        <w:t>22</w:t>
      </w:r>
      <w:r w:rsidRPr="00D55F6F">
        <w:rPr>
          <w:rFonts w:asciiTheme="minorHAnsi" w:hAnsiTheme="minorHAnsi" w:cstheme="minorHAnsi"/>
          <w:sz w:val="24"/>
          <w:szCs w:val="24"/>
        </w:rPr>
        <w:t xml:space="preserve">р. становила </w:t>
      </w:r>
      <w:r w:rsidR="00084677" w:rsidRPr="00D55F6F">
        <w:rPr>
          <w:rFonts w:asciiTheme="minorHAnsi" w:hAnsiTheme="minorHAnsi" w:cstheme="minorHAnsi"/>
          <w:b/>
          <w:sz w:val="24"/>
          <w:szCs w:val="24"/>
        </w:rPr>
        <w:t>112,4</w:t>
      </w:r>
      <w:r w:rsidR="00E41DAC" w:rsidRPr="00D55F6F">
        <w:rPr>
          <w:rFonts w:asciiTheme="minorHAnsi" w:hAnsiTheme="minorHAnsi" w:cstheme="minorHAnsi"/>
          <w:b/>
          <w:sz w:val="24"/>
          <w:szCs w:val="24"/>
        </w:rPr>
        <w:t xml:space="preserve"> </w:t>
      </w:r>
      <w:r w:rsidRPr="00D55F6F">
        <w:rPr>
          <w:rFonts w:asciiTheme="minorHAnsi" w:hAnsiTheme="minorHAnsi" w:cstheme="minorHAnsi"/>
          <w:b/>
          <w:sz w:val="24"/>
          <w:szCs w:val="24"/>
        </w:rPr>
        <w:t>на 100 тис.</w:t>
      </w:r>
      <w:r w:rsidRPr="00D55F6F">
        <w:rPr>
          <w:rFonts w:asciiTheme="minorHAnsi" w:hAnsiTheme="minorHAnsi" w:cstheme="minorHAnsi"/>
          <w:sz w:val="24"/>
          <w:szCs w:val="24"/>
        </w:rPr>
        <w:t xml:space="preserve"> (</w:t>
      </w:r>
      <w:r w:rsidR="00084677" w:rsidRPr="00D55F6F">
        <w:rPr>
          <w:rFonts w:asciiTheme="minorHAnsi" w:hAnsiTheme="minorHAnsi" w:cstheme="minorHAnsi"/>
          <w:sz w:val="24"/>
          <w:szCs w:val="24"/>
        </w:rPr>
        <w:t>127,6,</w:t>
      </w:r>
      <w:r w:rsidR="00084677" w:rsidRPr="00D55F6F">
        <w:rPr>
          <w:rFonts w:asciiTheme="minorHAnsi" w:hAnsiTheme="minorHAnsi" w:cstheme="minorHAnsi"/>
          <w:b/>
          <w:sz w:val="24"/>
          <w:szCs w:val="24"/>
        </w:rPr>
        <w:t xml:space="preserve"> </w:t>
      </w:r>
      <w:r w:rsidR="00CF2C8F" w:rsidRPr="00D55F6F">
        <w:rPr>
          <w:rFonts w:asciiTheme="minorHAnsi" w:hAnsiTheme="minorHAnsi" w:cstheme="minorHAnsi"/>
          <w:sz w:val="24"/>
          <w:szCs w:val="24"/>
        </w:rPr>
        <w:t>131,2</w:t>
      </w:r>
      <w:r w:rsidRPr="00D55F6F">
        <w:rPr>
          <w:rFonts w:asciiTheme="minorHAnsi" w:hAnsiTheme="minorHAnsi" w:cstheme="minorHAnsi"/>
          <w:sz w:val="24"/>
          <w:szCs w:val="24"/>
        </w:rPr>
        <w:t xml:space="preserve">). Всього від ЗН за 12 місяців минулого року </w:t>
      </w:r>
      <w:r w:rsidRPr="00D55F6F">
        <w:rPr>
          <w:rFonts w:asciiTheme="minorHAnsi" w:hAnsiTheme="minorHAnsi" w:cstheme="minorHAnsi"/>
          <w:b/>
          <w:sz w:val="24"/>
          <w:szCs w:val="24"/>
        </w:rPr>
        <w:t>померло</w:t>
      </w:r>
      <w:r w:rsidRPr="00D55F6F">
        <w:rPr>
          <w:rFonts w:asciiTheme="minorHAnsi" w:hAnsiTheme="minorHAnsi" w:cstheme="minorHAnsi"/>
          <w:sz w:val="24"/>
          <w:szCs w:val="24"/>
        </w:rPr>
        <w:t xml:space="preserve"> </w:t>
      </w:r>
      <w:r w:rsidR="00084677" w:rsidRPr="00D55F6F">
        <w:rPr>
          <w:rFonts w:asciiTheme="minorHAnsi" w:hAnsiTheme="minorHAnsi" w:cstheme="minorHAnsi"/>
          <w:b/>
          <w:sz w:val="24"/>
          <w:szCs w:val="24"/>
        </w:rPr>
        <w:t>2776</w:t>
      </w:r>
      <w:r w:rsidR="006663C3" w:rsidRPr="00D55F6F">
        <w:rPr>
          <w:rFonts w:asciiTheme="minorHAnsi" w:hAnsiTheme="minorHAnsi" w:cstheme="minorHAnsi"/>
          <w:sz w:val="24"/>
          <w:szCs w:val="24"/>
        </w:rPr>
        <w:t xml:space="preserve"> </w:t>
      </w:r>
      <w:r w:rsidRPr="00D55F6F">
        <w:rPr>
          <w:rFonts w:asciiTheme="minorHAnsi" w:hAnsiTheme="minorHAnsi" w:cstheme="minorHAnsi"/>
          <w:b/>
          <w:sz w:val="24"/>
          <w:szCs w:val="24"/>
        </w:rPr>
        <w:t>хв</w:t>
      </w:r>
      <w:r w:rsidRPr="00D55F6F">
        <w:rPr>
          <w:rFonts w:asciiTheme="minorHAnsi" w:hAnsiTheme="minorHAnsi" w:cstheme="minorHAnsi"/>
          <w:sz w:val="24"/>
          <w:szCs w:val="24"/>
        </w:rPr>
        <w:t>.</w:t>
      </w:r>
      <w:r w:rsidR="0004482C" w:rsidRPr="00D55F6F">
        <w:rPr>
          <w:rFonts w:asciiTheme="minorHAnsi" w:hAnsiTheme="minorHAnsi" w:cstheme="minorHAnsi"/>
          <w:sz w:val="24"/>
          <w:szCs w:val="24"/>
        </w:rPr>
        <w:t>, (</w:t>
      </w:r>
      <w:r w:rsidR="00CF2C8F" w:rsidRPr="00D55F6F">
        <w:rPr>
          <w:rFonts w:asciiTheme="minorHAnsi" w:hAnsiTheme="minorHAnsi" w:cstheme="minorHAnsi"/>
          <w:sz w:val="24"/>
          <w:szCs w:val="24"/>
        </w:rPr>
        <w:t>1</w:t>
      </w:r>
      <w:r w:rsidR="00084677" w:rsidRPr="00D55F6F">
        <w:rPr>
          <w:rFonts w:asciiTheme="minorHAnsi" w:hAnsiTheme="minorHAnsi" w:cstheme="minorHAnsi"/>
          <w:sz w:val="24"/>
          <w:szCs w:val="24"/>
        </w:rPr>
        <w:t>6</w:t>
      </w:r>
      <w:r w:rsidR="00CF2C8F" w:rsidRPr="00D55F6F">
        <w:rPr>
          <w:rFonts w:asciiTheme="minorHAnsi" w:hAnsiTheme="minorHAnsi" w:cstheme="minorHAnsi"/>
          <w:sz w:val="24"/>
          <w:szCs w:val="24"/>
        </w:rPr>
        <w:t>4</w:t>
      </w:r>
      <w:r w:rsidR="00084677" w:rsidRPr="00D55F6F">
        <w:rPr>
          <w:rFonts w:asciiTheme="minorHAnsi" w:hAnsiTheme="minorHAnsi" w:cstheme="minorHAnsi"/>
          <w:sz w:val="24"/>
          <w:szCs w:val="24"/>
        </w:rPr>
        <w:t>2</w:t>
      </w:r>
      <w:r w:rsidR="006663C3" w:rsidRPr="00D55F6F">
        <w:rPr>
          <w:rFonts w:asciiTheme="minorHAnsi" w:hAnsiTheme="minorHAnsi" w:cstheme="minorHAnsi"/>
          <w:sz w:val="24"/>
          <w:szCs w:val="24"/>
        </w:rPr>
        <w:t xml:space="preserve"> </w:t>
      </w:r>
      <w:r w:rsidRPr="00D55F6F">
        <w:rPr>
          <w:rFonts w:asciiTheme="minorHAnsi" w:hAnsiTheme="minorHAnsi" w:cstheme="minorHAnsi"/>
          <w:sz w:val="24"/>
          <w:szCs w:val="24"/>
        </w:rPr>
        <w:t>чо</w:t>
      </w:r>
      <w:r w:rsidR="00084677" w:rsidRPr="00D55F6F">
        <w:rPr>
          <w:rFonts w:asciiTheme="minorHAnsi" w:hAnsiTheme="minorHAnsi" w:cstheme="minorHAnsi"/>
          <w:sz w:val="24"/>
          <w:szCs w:val="24"/>
        </w:rPr>
        <w:t>л</w:t>
      </w:r>
      <w:r w:rsidR="00006AD5" w:rsidRPr="00D55F6F">
        <w:rPr>
          <w:rFonts w:asciiTheme="minorHAnsi" w:hAnsiTheme="minorHAnsi" w:cstheme="minorHAnsi"/>
          <w:sz w:val="24"/>
          <w:szCs w:val="24"/>
        </w:rPr>
        <w:t>о</w:t>
      </w:r>
      <w:r w:rsidR="00084677" w:rsidRPr="00D55F6F">
        <w:rPr>
          <w:rFonts w:asciiTheme="minorHAnsi" w:hAnsiTheme="minorHAnsi" w:cstheme="minorHAnsi"/>
          <w:sz w:val="24"/>
          <w:szCs w:val="24"/>
        </w:rPr>
        <w:t>віка</w:t>
      </w:r>
      <w:r w:rsidRPr="00D55F6F">
        <w:rPr>
          <w:rFonts w:asciiTheme="minorHAnsi" w:hAnsiTheme="minorHAnsi" w:cstheme="minorHAnsi"/>
          <w:sz w:val="24"/>
          <w:szCs w:val="24"/>
        </w:rPr>
        <w:t xml:space="preserve"> та </w:t>
      </w:r>
      <w:r w:rsidR="00084677" w:rsidRPr="00D55F6F">
        <w:rPr>
          <w:rFonts w:asciiTheme="minorHAnsi" w:hAnsiTheme="minorHAnsi" w:cstheme="minorHAnsi"/>
          <w:sz w:val="24"/>
          <w:szCs w:val="24"/>
        </w:rPr>
        <w:t>1124 жін</w:t>
      </w:r>
      <w:r w:rsidR="0004482C" w:rsidRPr="00D55F6F">
        <w:rPr>
          <w:rFonts w:asciiTheme="minorHAnsi" w:hAnsiTheme="minorHAnsi" w:cstheme="minorHAnsi"/>
          <w:sz w:val="24"/>
          <w:szCs w:val="24"/>
        </w:rPr>
        <w:t>к</w:t>
      </w:r>
      <w:r w:rsidR="00084677" w:rsidRPr="00D55F6F">
        <w:rPr>
          <w:rFonts w:asciiTheme="minorHAnsi" w:hAnsiTheme="minorHAnsi" w:cstheme="minorHAnsi"/>
          <w:sz w:val="24"/>
          <w:szCs w:val="24"/>
        </w:rPr>
        <w:t>и</w:t>
      </w:r>
      <w:r w:rsidR="0046584C" w:rsidRPr="00D55F6F">
        <w:rPr>
          <w:rFonts w:asciiTheme="minorHAnsi" w:hAnsiTheme="minorHAnsi" w:cstheme="minorHAnsi"/>
          <w:sz w:val="24"/>
          <w:szCs w:val="24"/>
        </w:rPr>
        <w:t>).</w:t>
      </w:r>
      <w:r w:rsidRPr="00D55F6F">
        <w:rPr>
          <w:rFonts w:asciiTheme="minorHAnsi" w:hAnsiTheme="minorHAnsi" w:cstheme="minorHAnsi"/>
          <w:sz w:val="24"/>
          <w:szCs w:val="24"/>
        </w:rPr>
        <w:t xml:space="preserve"> </w:t>
      </w:r>
      <w:r w:rsidR="00006AD5" w:rsidRPr="00D55F6F">
        <w:rPr>
          <w:rFonts w:asciiTheme="minorHAnsi" w:hAnsiTheme="minorHAnsi" w:cstheme="minorHAnsi"/>
          <w:sz w:val="24"/>
          <w:szCs w:val="24"/>
        </w:rPr>
        <w:t>М</w:t>
      </w:r>
      <w:r w:rsidRPr="00D55F6F">
        <w:rPr>
          <w:rFonts w:asciiTheme="minorHAnsi" w:hAnsiTheme="minorHAnsi" w:cstheme="minorHAnsi"/>
          <w:sz w:val="24"/>
          <w:szCs w:val="24"/>
        </w:rPr>
        <w:t>инул</w:t>
      </w:r>
      <w:r w:rsidR="00006AD5" w:rsidRPr="00D55F6F">
        <w:rPr>
          <w:rFonts w:asciiTheme="minorHAnsi" w:hAnsiTheme="minorHAnsi" w:cstheme="minorHAnsi"/>
          <w:sz w:val="24"/>
          <w:szCs w:val="24"/>
        </w:rPr>
        <w:t>ого</w:t>
      </w:r>
      <w:r w:rsidRPr="00D55F6F">
        <w:rPr>
          <w:rFonts w:asciiTheme="minorHAnsi" w:hAnsiTheme="minorHAnsi" w:cstheme="minorHAnsi"/>
          <w:sz w:val="24"/>
          <w:szCs w:val="24"/>
        </w:rPr>
        <w:t xml:space="preserve"> рок</w:t>
      </w:r>
      <w:r w:rsidR="00006AD5" w:rsidRPr="00D55F6F">
        <w:rPr>
          <w:rFonts w:asciiTheme="minorHAnsi" w:hAnsiTheme="minorHAnsi" w:cstheme="minorHAnsi"/>
          <w:sz w:val="24"/>
          <w:szCs w:val="24"/>
        </w:rPr>
        <w:t>у 3163 особи</w:t>
      </w:r>
      <w:r w:rsidRPr="00D55F6F">
        <w:rPr>
          <w:rFonts w:asciiTheme="minorHAnsi" w:hAnsiTheme="minorHAnsi" w:cstheme="minorHAnsi"/>
          <w:sz w:val="24"/>
          <w:szCs w:val="24"/>
        </w:rPr>
        <w:t xml:space="preserve">. </w:t>
      </w:r>
    </w:p>
    <w:p w14:paraId="64C48EDA" w14:textId="35A32DFC" w:rsidR="001D61EE" w:rsidRPr="00D55F6F" w:rsidRDefault="001D61EE" w:rsidP="009756CC">
      <w:pPr>
        <w:spacing w:line="360" w:lineRule="auto"/>
        <w:jc w:val="both"/>
        <w:rPr>
          <w:rFonts w:asciiTheme="minorHAnsi" w:hAnsiTheme="minorHAnsi" w:cstheme="minorHAnsi"/>
          <w:b/>
          <w:sz w:val="24"/>
          <w:szCs w:val="24"/>
        </w:rPr>
      </w:pPr>
      <w:r w:rsidRPr="00D55F6F">
        <w:rPr>
          <w:rFonts w:asciiTheme="minorHAnsi" w:hAnsiTheme="minorHAnsi" w:cstheme="minorHAnsi"/>
          <w:sz w:val="24"/>
          <w:szCs w:val="24"/>
        </w:rPr>
        <w:t>До 1 року</w:t>
      </w:r>
      <w:r w:rsidR="0046584C" w:rsidRPr="00D55F6F">
        <w:rPr>
          <w:rFonts w:asciiTheme="minorHAnsi" w:hAnsiTheme="minorHAnsi" w:cstheme="minorHAnsi"/>
          <w:sz w:val="24"/>
          <w:szCs w:val="24"/>
        </w:rPr>
        <w:t xml:space="preserve"> з дати встановлення діагнозу</w:t>
      </w:r>
      <w:r w:rsidRPr="00D55F6F">
        <w:rPr>
          <w:rFonts w:asciiTheme="minorHAnsi" w:hAnsiTheme="minorHAnsi" w:cstheme="minorHAnsi"/>
          <w:sz w:val="24"/>
          <w:szCs w:val="24"/>
        </w:rPr>
        <w:t xml:space="preserve"> померл</w:t>
      </w:r>
      <w:r w:rsidR="0046584C" w:rsidRPr="00D55F6F">
        <w:rPr>
          <w:rFonts w:asciiTheme="minorHAnsi" w:hAnsiTheme="minorHAnsi" w:cstheme="minorHAnsi"/>
          <w:sz w:val="24"/>
          <w:szCs w:val="24"/>
        </w:rPr>
        <w:t>и</w:t>
      </w:r>
      <w:r w:rsidRPr="00D55F6F">
        <w:rPr>
          <w:rFonts w:asciiTheme="minorHAnsi" w:hAnsiTheme="minorHAnsi" w:cstheme="minorHAnsi"/>
          <w:sz w:val="24"/>
          <w:szCs w:val="24"/>
        </w:rPr>
        <w:t xml:space="preserve"> – </w:t>
      </w:r>
      <w:r w:rsidR="00006AD5" w:rsidRPr="00D55F6F">
        <w:rPr>
          <w:rFonts w:asciiTheme="minorHAnsi" w:hAnsiTheme="minorHAnsi" w:cstheme="minorHAnsi"/>
          <w:b/>
          <w:sz w:val="24"/>
          <w:szCs w:val="24"/>
        </w:rPr>
        <w:t>1558</w:t>
      </w:r>
      <w:r w:rsidR="00006AD5" w:rsidRPr="00D55F6F">
        <w:rPr>
          <w:rFonts w:asciiTheme="minorHAnsi" w:hAnsiTheme="minorHAnsi" w:cstheme="minorHAnsi"/>
          <w:sz w:val="24"/>
          <w:szCs w:val="24"/>
        </w:rPr>
        <w:t xml:space="preserve"> осіб </w:t>
      </w:r>
      <w:r w:rsidRPr="00D55F6F">
        <w:rPr>
          <w:rFonts w:asciiTheme="minorHAnsi" w:hAnsiTheme="minorHAnsi" w:cstheme="minorHAnsi"/>
          <w:sz w:val="24"/>
          <w:szCs w:val="24"/>
        </w:rPr>
        <w:t>(</w:t>
      </w:r>
      <w:r w:rsidR="00006AD5" w:rsidRPr="00D55F6F">
        <w:rPr>
          <w:rFonts w:asciiTheme="minorHAnsi" w:hAnsiTheme="minorHAnsi" w:cstheme="minorHAnsi"/>
          <w:sz w:val="24"/>
          <w:szCs w:val="24"/>
        </w:rPr>
        <w:t>1019</w:t>
      </w:r>
      <w:r w:rsidRPr="00D55F6F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D55F6F">
        <w:rPr>
          <w:rFonts w:asciiTheme="minorHAnsi" w:hAnsiTheme="minorHAnsi" w:cstheme="minorHAnsi"/>
          <w:sz w:val="24"/>
          <w:szCs w:val="24"/>
        </w:rPr>
        <w:t>чол</w:t>
      </w:r>
      <w:proofErr w:type="spellEnd"/>
      <w:r w:rsidRPr="00D55F6F">
        <w:rPr>
          <w:rFonts w:asciiTheme="minorHAnsi" w:hAnsiTheme="minorHAnsi" w:cstheme="minorHAnsi"/>
          <w:sz w:val="24"/>
          <w:szCs w:val="24"/>
        </w:rPr>
        <w:t xml:space="preserve">. та </w:t>
      </w:r>
      <w:r w:rsidR="00057B0B" w:rsidRPr="00D55F6F">
        <w:rPr>
          <w:rFonts w:asciiTheme="minorHAnsi" w:hAnsiTheme="minorHAnsi" w:cstheme="minorHAnsi"/>
          <w:sz w:val="24"/>
          <w:szCs w:val="24"/>
        </w:rPr>
        <w:t>5</w:t>
      </w:r>
      <w:r w:rsidR="00006AD5" w:rsidRPr="00D55F6F">
        <w:rPr>
          <w:rFonts w:asciiTheme="minorHAnsi" w:hAnsiTheme="minorHAnsi" w:cstheme="minorHAnsi"/>
          <w:sz w:val="24"/>
          <w:szCs w:val="24"/>
        </w:rPr>
        <w:t>3</w:t>
      </w:r>
      <w:r w:rsidR="0046584C" w:rsidRPr="00D55F6F">
        <w:rPr>
          <w:rFonts w:asciiTheme="minorHAnsi" w:hAnsiTheme="minorHAnsi" w:cstheme="minorHAnsi"/>
          <w:sz w:val="24"/>
          <w:szCs w:val="24"/>
        </w:rPr>
        <w:t>9</w:t>
      </w:r>
      <w:r w:rsidRPr="00D55F6F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D55F6F">
        <w:rPr>
          <w:rFonts w:asciiTheme="minorHAnsi" w:hAnsiTheme="minorHAnsi" w:cstheme="minorHAnsi"/>
          <w:sz w:val="24"/>
          <w:szCs w:val="24"/>
        </w:rPr>
        <w:t>жін</w:t>
      </w:r>
      <w:proofErr w:type="spellEnd"/>
      <w:r w:rsidRPr="00D55F6F">
        <w:rPr>
          <w:rFonts w:asciiTheme="minorHAnsi" w:hAnsiTheme="minorHAnsi" w:cstheme="minorHAnsi"/>
          <w:sz w:val="24"/>
          <w:szCs w:val="24"/>
        </w:rPr>
        <w:t xml:space="preserve">.), що складає </w:t>
      </w:r>
      <w:r w:rsidR="00006AD5" w:rsidRPr="00D55F6F">
        <w:rPr>
          <w:rFonts w:asciiTheme="minorHAnsi" w:hAnsiTheme="minorHAnsi" w:cstheme="minorHAnsi"/>
          <w:b/>
          <w:sz w:val="24"/>
          <w:szCs w:val="24"/>
        </w:rPr>
        <w:t>22,0%</w:t>
      </w:r>
      <w:r w:rsidR="00006AD5" w:rsidRPr="00D55F6F">
        <w:rPr>
          <w:rFonts w:asciiTheme="minorHAnsi" w:hAnsiTheme="minorHAnsi" w:cstheme="minorHAnsi"/>
          <w:sz w:val="24"/>
          <w:szCs w:val="24"/>
        </w:rPr>
        <w:t xml:space="preserve">. У минулому році </w:t>
      </w:r>
      <w:r w:rsidR="0046584C" w:rsidRPr="00D55F6F">
        <w:rPr>
          <w:rFonts w:asciiTheme="minorHAnsi" w:hAnsiTheme="minorHAnsi" w:cstheme="minorHAnsi"/>
          <w:b/>
          <w:bCs/>
          <w:sz w:val="24"/>
          <w:szCs w:val="24"/>
        </w:rPr>
        <w:t>23,0</w:t>
      </w:r>
      <w:r w:rsidR="0046584C" w:rsidRPr="00D55F6F">
        <w:rPr>
          <w:rFonts w:asciiTheme="minorHAnsi" w:hAnsiTheme="minorHAnsi" w:cstheme="minorHAnsi"/>
          <w:b/>
          <w:sz w:val="24"/>
          <w:szCs w:val="24"/>
        </w:rPr>
        <w:t>%</w:t>
      </w:r>
      <w:r w:rsidRPr="00D55F6F">
        <w:rPr>
          <w:rFonts w:asciiTheme="minorHAnsi" w:hAnsiTheme="minorHAnsi" w:cstheme="minorHAnsi"/>
          <w:b/>
          <w:sz w:val="24"/>
          <w:szCs w:val="24"/>
        </w:rPr>
        <w:t xml:space="preserve">. </w:t>
      </w:r>
    </w:p>
    <w:p w14:paraId="35FDF88B" w14:textId="77777777" w:rsidR="009756CC" w:rsidRPr="00D55F6F" w:rsidRDefault="009756CC" w:rsidP="009756CC">
      <w:pPr>
        <w:jc w:val="both"/>
        <w:rPr>
          <w:rFonts w:asciiTheme="minorHAnsi" w:hAnsiTheme="minorHAnsi" w:cstheme="minorHAnsi"/>
          <w:sz w:val="24"/>
          <w:szCs w:val="24"/>
        </w:rPr>
      </w:pPr>
    </w:p>
    <w:p w14:paraId="63A93DB9" w14:textId="78321FE1" w:rsidR="001D61EE" w:rsidRPr="00D55F6F" w:rsidRDefault="001D61EE" w:rsidP="009756CC">
      <w:pPr>
        <w:jc w:val="both"/>
        <w:rPr>
          <w:rFonts w:asciiTheme="minorHAnsi" w:hAnsiTheme="minorHAnsi" w:cstheme="minorHAnsi"/>
          <w:sz w:val="24"/>
          <w:szCs w:val="24"/>
        </w:rPr>
      </w:pPr>
      <w:r w:rsidRPr="00D55F6F">
        <w:rPr>
          <w:rFonts w:asciiTheme="minorHAnsi" w:hAnsiTheme="minorHAnsi" w:cstheme="minorHAnsi"/>
          <w:sz w:val="24"/>
          <w:szCs w:val="24"/>
        </w:rPr>
        <w:t xml:space="preserve">Найвища </w:t>
      </w:r>
      <w:r w:rsidRPr="00D55F6F">
        <w:rPr>
          <w:rFonts w:asciiTheme="minorHAnsi" w:hAnsiTheme="minorHAnsi" w:cstheme="minorHAnsi"/>
          <w:b/>
          <w:sz w:val="24"/>
          <w:szCs w:val="24"/>
        </w:rPr>
        <w:t>смертність до року</w:t>
      </w:r>
      <w:r w:rsidRPr="00D55F6F">
        <w:rPr>
          <w:rFonts w:asciiTheme="minorHAnsi" w:hAnsiTheme="minorHAnsi" w:cstheme="minorHAnsi"/>
          <w:sz w:val="24"/>
          <w:szCs w:val="24"/>
        </w:rPr>
        <w:t xml:space="preserve"> характерна для локалізацій ЗН:</w:t>
      </w:r>
    </w:p>
    <w:p w14:paraId="066BFF69" w14:textId="77777777" w:rsidR="009756CC" w:rsidRPr="00D55F6F" w:rsidRDefault="009756CC" w:rsidP="009756CC">
      <w:pPr>
        <w:jc w:val="both"/>
        <w:rPr>
          <w:rFonts w:asciiTheme="minorHAnsi" w:hAnsiTheme="minorHAnsi" w:cstheme="minorHAnsi"/>
          <w:sz w:val="24"/>
          <w:szCs w:val="24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11"/>
        <w:gridCol w:w="992"/>
        <w:gridCol w:w="992"/>
        <w:gridCol w:w="992"/>
        <w:gridCol w:w="992"/>
        <w:gridCol w:w="992"/>
        <w:gridCol w:w="992"/>
      </w:tblGrid>
      <w:tr w:rsidR="00006AD5" w:rsidRPr="00D55F6F" w14:paraId="13543657" w14:textId="496BE26E" w:rsidTr="00ED1A61">
        <w:tc>
          <w:tcPr>
            <w:tcW w:w="4111" w:type="dxa"/>
            <w:shd w:val="clear" w:color="auto" w:fill="auto"/>
          </w:tcPr>
          <w:p w14:paraId="2DCC6194" w14:textId="77777777" w:rsidR="00006AD5" w:rsidRPr="00D55F6F" w:rsidRDefault="00006AD5" w:rsidP="00006AD5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auto"/>
          </w:tcPr>
          <w:p w14:paraId="1A56E9CE" w14:textId="62BCB9C1" w:rsidR="00006AD5" w:rsidRPr="00D55F6F" w:rsidRDefault="00006AD5" w:rsidP="00006AD5">
            <w:pPr>
              <w:jc w:val="both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b/>
                <w:sz w:val="24"/>
                <w:szCs w:val="24"/>
              </w:rPr>
              <w:t>2022р.</w:t>
            </w:r>
          </w:p>
        </w:tc>
        <w:tc>
          <w:tcPr>
            <w:tcW w:w="992" w:type="dxa"/>
          </w:tcPr>
          <w:p w14:paraId="75BF963E" w14:textId="75C63A4B" w:rsidR="00006AD5" w:rsidRPr="00D55F6F" w:rsidRDefault="00006AD5" w:rsidP="00006AD5">
            <w:pPr>
              <w:jc w:val="both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bCs/>
                <w:sz w:val="24"/>
                <w:szCs w:val="24"/>
              </w:rPr>
              <w:t>2021 р.</w:t>
            </w:r>
          </w:p>
        </w:tc>
        <w:tc>
          <w:tcPr>
            <w:tcW w:w="992" w:type="dxa"/>
          </w:tcPr>
          <w:p w14:paraId="509FFEAC" w14:textId="5708555C" w:rsidR="00006AD5" w:rsidRPr="00D55F6F" w:rsidRDefault="00006AD5" w:rsidP="00006AD5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bCs/>
                <w:sz w:val="24"/>
                <w:szCs w:val="24"/>
              </w:rPr>
              <w:t>2020 р.</w:t>
            </w:r>
          </w:p>
        </w:tc>
        <w:tc>
          <w:tcPr>
            <w:tcW w:w="992" w:type="dxa"/>
          </w:tcPr>
          <w:p w14:paraId="2E4B7400" w14:textId="0F126B03" w:rsidR="00006AD5" w:rsidRPr="00D55F6F" w:rsidRDefault="00006AD5" w:rsidP="00006AD5">
            <w:pPr>
              <w:jc w:val="both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sz w:val="24"/>
                <w:szCs w:val="24"/>
              </w:rPr>
              <w:t>2019 р.</w:t>
            </w:r>
          </w:p>
        </w:tc>
        <w:tc>
          <w:tcPr>
            <w:tcW w:w="992" w:type="dxa"/>
          </w:tcPr>
          <w:p w14:paraId="4B4AB17B" w14:textId="2770D295" w:rsidR="00006AD5" w:rsidRPr="00D55F6F" w:rsidRDefault="00006AD5" w:rsidP="00006AD5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bCs/>
                <w:sz w:val="24"/>
                <w:szCs w:val="24"/>
              </w:rPr>
              <w:t>2018 р.</w:t>
            </w:r>
          </w:p>
        </w:tc>
        <w:tc>
          <w:tcPr>
            <w:tcW w:w="992" w:type="dxa"/>
          </w:tcPr>
          <w:p w14:paraId="4ADA75DE" w14:textId="5EADC425" w:rsidR="00006AD5" w:rsidRPr="00D55F6F" w:rsidRDefault="00006AD5" w:rsidP="00006AD5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sz w:val="24"/>
                <w:szCs w:val="24"/>
              </w:rPr>
              <w:t>2017 р.</w:t>
            </w:r>
          </w:p>
        </w:tc>
      </w:tr>
      <w:tr w:rsidR="00006AD5" w:rsidRPr="00D55F6F" w14:paraId="596639BC" w14:textId="39E8B2AB" w:rsidTr="00ED1A61">
        <w:tc>
          <w:tcPr>
            <w:tcW w:w="4111" w:type="dxa"/>
            <w:shd w:val="clear" w:color="auto" w:fill="auto"/>
          </w:tcPr>
          <w:p w14:paraId="20B56B6B" w14:textId="77777777" w:rsidR="00006AD5" w:rsidRPr="00D55F6F" w:rsidRDefault="00006AD5" w:rsidP="00006AD5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sz w:val="24"/>
                <w:szCs w:val="24"/>
              </w:rPr>
              <w:t>Печінки</w:t>
            </w:r>
          </w:p>
        </w:tc>
        <w:tc>
          <w:tcPr>
            <w:tcW w:w="992" w:type="dxa"/>
            <w:shd w:val="clear" w:color="auto" w:fill="auto"/>
          </w:tcPr>
          <w:p w14:paraId="186AEF2C" w14:textId="5BCC739C" w:rsidR="00006AD5" w:rsidRPr="00D55F6F" w:rsidRDefault="00D55F6F" w:rsidP="00006AD5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sz w:val="24"/>
                <w:szCs w:val="24"/>
              </w:rPr>
              <w:t>61,0%</w:t>
            </w:r>
          </w:p>
        </w:tc>
        <w:tc>
          <w:tcPr>
            <w:tcW w:w="992" w:type="dxa"/>
          </w:tcPr>
          <w:p w14:paraId="0CD92264" w14:textId="50B741F6" w:rsidR="00006AD5" w:rsidRPr="00D55F6F" w:rsidRDefault="00006AD5" w:rsidP="00006AD5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bCs/>
                <w:sz w:val="24"/>
                <w:szCs w:val="24"/>
              </w:rPr>
              <w:t>63,4%</w:t>
            </w:r>
          </w:p>
        </w:tc>
        <w:tc>
          <w:tcPr>
            <w:tcW w:w="992" w:type="dxa"/>
          </w:tcPr>
          <w:p w14:paraId="2275EAC8" w14:textId="51F3B0F9" w:rsidR="00006AD5" w:rsidRPr="00D55F6F" w:rsidRDefault="00006AD5" w:rsidP="00006AD5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sz w:val="24"/>
                <w:szCs w:val="24"/>
              </w:rPr>
              <w:t>56,3%</w:t>
            </w:r>
          </w:p>
        </w:tc>
        <w:tc>
          <w:tcPr>
            <w:tcW w:w="992" w:type="dxa"/>
          </w:tcPr>
          <w:p w14:paraId="6C1BEA63" w14:textId="24F9E93F" w:rsidR="00006AD5" w:rsidRPr="00D55F6F" w:rsidRDefault="00006AD5" w:rsidP="00006AD5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sz w:val="24"/>
                <w:szCs w:val="24"/>
              </w:rPr>
              <w:t>50,0%</w:t>
            </w:r>
          </w:p>
        </w:tc>
        <w:tc>
          <w:tcPr>
            <w:tcW w:w="992" w:type="dxa"/>
          </w:tcPr>
          <w:p w14:paraId="6E20A916" w14:textId="1FADDD9F" w:rsidR="00006AD5" w:rsidRPr="00D55F6F" w:rsidRDefault="00006AD5" w:rsidP="00006AD5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sz w:val="24"/>
                <w:szCs w:val="24"/>
              </w:rPr>
              <w:t>48,3%</w:t>
            </w:r>
          </w:p>
        </w:tc>
        <w:tc>
          <w:tcPr>
            <w:tcW w:w="992" w:type="dxa"/>
          </w:tcPr>
          <w:p w14:paraId="2F1B2EFA" w14:textId="0B87A70F" w:rsidR="00006AD5" w:rsidRPr="00D55F6F" w:rsidRDefault="00006AD5" w:rsidP="00006AD5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sz w:val="24"/>
                <w:szCs w:val="24"/>
              </w:rPr>
              <w:t>66,1%</w:t>
            </w:r>
          </w:p>
        </w:tc>
      </w:tr>
      <w:tr w:rsidR="00006AD5" w:rsidRPr="00D55F6F" w14:paraId="56143B0B" w14:textId="40E5F307" w:rsidTr="00ED1A61">
        <w:tc>
          <w:tcPr>
            <w:tcW w:w="4111" w:type="dxa"/>
            <w:shd w:val="clear" w:color="auto" w:fill="auto"/>
          </w:tcPr>
          <w:p w14:paraId="41C1B777" w14:textId="77777777" w:rsidR="00006AD5" w:rsidRPr="00D55F6F" w:rsidRDefault="00006AD5" w:rsidP="00006AD5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sz w:val="24"/>
                <w:szCs w:val="24"/>
              </w:rPr>
              <w:t>Підшлункова залоза</w:t>
            </w:r>
          </w:p>
        </w:tc>
        <w:tc>
          <w:tcPr>
            <w:tcW w:w="992" w:type="dxa"/>
            <w:shd w:val="clear" w:color="auto" w:fill="auto"/>
          </w:tcPr>
          <w:p w14:paraId="0E00F719" w14:textId="0A9F9C14" w:rsidR="00006AD5" w:rsidRPr="00D55F6F" w:rsidRDefault="00006AD5" w:rsidP="00006AD5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sz w:val="24"/>
                <w:szCs w:val="24"/>
              </w:rPr>
              <w:t>59,1%</w:t>
            </w:r>
          </w:p>
        </w:tc>
        <w:tc>
          <w:tcPr>
            <w:tcW w:w="992" w:type="dxa"/>
          </w:tcPr>
          <w:p w14:paraId="551CFABD" w14:textId="216A57CE" w:rsidR="00006AD5" w:rsidRPr="00D55F6F" w:rsidRDefault="00006AD5" w:rsidP="00006AD5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bCs/>
                <w:sz w:val="24"/>
                <w:szCs w:val="24"/>
              </w:rPr>
              <w:t>54,9%</w:t>
            </w:r>
          </w:p>
        </w:tc>
        <w:tc>
          <w:tcPr>
            <w:tcW w:w="992" w:type="dxa"/>
          </w:tcPr>
          <w:p w14:paraId="0608CB22" w14:textId="01091951" w:rsidR="00006AD5" w:rsidRPr="00D55F6F" w:rsidRDefault="00006AD5" w:rsidP="00006AD5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sz w:val="24"/>
                <w:szCs w:val="24"/>
              </w:rPr>
              <w:t>59,8%</w:t>
            </w:r>
          </w:p>
        </w:tc>
        <w:tc>
          <w:tcPr>
            <w:tcW w:w="992" w:type="dxa"/>
          </w:tcPr>
          <w:p w14:paraId="24E971B0" w14:textId="20BCCCC8" w:rsidR="00006AD5" w:rsidRPr="00D55F6F" w:rsidRDefault="00006AD5" w:rsidP="00006AD5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sz w:val="24"/>
                <w:szCs w:val="24"/>
              </w:rPr>
              <w:t>60,5%</w:t>
            </w:r>
          </w:p>
        </w:tc>
        <w:tc>
          <w:tcPr>
            <w:tcW w:w="992" w:type="dxa"/>
          </w:tcPr>
          <w:p w14:paraId="05D726BE" w14:textId="05FBB8B3" w:rsidR="00006AD5" w:rsidRPr="00D55F6F" w:rsidRDefault="00006AD5" w:rsidP="00006AD5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sz w:val="24"/>
                <w:szCs w:val="24"/>
              </w:rPr>
              <w:t>60,5%</w:t>
            </w:r>
          </w:p>
        </w:tc>
        <w:tc>
          <w:tcPr>
            <w:tcW w:w="992" w:type="dxa"/>
          </w:tcPr>
          <w:p w14:paraId="50A934F3" w14:textId="7603AB7F" w:rsidR="00006AD5" w:rsidRPr="00D55F6F" w:rsidRDefault="00006AD5" w:rsidP="00006AD5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sz w:val="24"/>
                <w:szCs w:val="24"/>
              </w:rPr>
              <w:t>73,9%</w:t>
            </w:r>
          </w:p>
        </w:tc>
      </w:tr>
      <w:tr w:rsidR="00D55F6F" w:rsidRPr="00D55F6F" w14:paraId="6034A6F7" w14:textId="06612D37" w:rsidTr="00ED1A61">
        <w:tc>
          <w:tcPr>
            <w:tcW w:w="4111" w:type="dxa"/>
            <w:shd w:val="clear" w:color="auto" w:fill="auto"/>
          </w:tcPr>
          <w:p w14:paraId="612A0157" w14:textId="11CE2B78" w:rsidR="00D55F6F" w:rsidRPr="00D55F6F" w:rsidRDefault="00D55F6F" w:rsidP="00D55F6F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sz w:val="24"/>
                <w:szCs w:val="24"/>
              </w:rPr>
              <w:t>Легені</w:t>
            </w:r>
          </w:p>
        </w:tc>
        <w:tc>
          <w:tcPr>
            <w:tcW w:w="992" w:type="dxa"/>
            <w:shd w:val="clear" w:color="auto" w:fill="auto"/>
          </w:tcPr>
          <w:p w14:paraId="192CA14C" w14:textId="2D6654AA" w:rsidR="00D55F6F" w:rsidRPr="00D55F6F" w:rsidRDefault="00D55F6F" w:rsidP="00D55F6F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sz w:val="24"/>
                <w:szCs w:val="24"/>
              </w:rPr>
              <w:t>57,5%</w:t>
            </w:r>
          </w:p>
        </w:tc>
        <w:tc>
          <w:tcPr>
            <w:tcW w:w="992" w:type="dxa"/>
          </w:tcPr>
          <w:p w14:paraId="5282420F" w14:textId="49CACED4" w:rsidR="00D55F6F" w:rsidRPr="00D55F6F" w:rsidRDefault="00D55F6F" w:rsidP="00D55F6F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bCs/>
                <w:sz w:val="24"/>
                <w:szCs w:val="24"/>
              </w:rPr>
              <w:t>52,9%</w:t>
            </w:r>
          </w:p>
        </w:tc>
        <w:tc>
          <w:tcPr>
            <w:tcW w:w="992" w:type="dxa"/>
          </w:tcPr>
          <w:p w14:paraId="44D95532" w14:textId="046D8964" w:rsidR="00D55F6F" w:rsidRPr="00D55F6F" w:rsidRDefault="00D55F6F" w:rsidP="00D55F6F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sz w:val="24"/>
                <w:szCs w:val="24"/>
              </w:rPr>
              <w:t>49,2%</w:t>
            </w:r>
          </w:p>
        </w:tc>
        <w:tc>
          <w:tcPr>
            <w:tcW w:w="992" w:type="dxa"/>
          </w:tcPr>
          <w:p w14:paraId="697DE12B" w14:textId="793C63CB" w:rsidR="00D55F6F" w:rsidRPr="00D55F6F" w:rsidRDefault="00D55F6F" w:rsidP="00D55F6F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sz w:val="24"/>
                <w:szCs w:val="24"/>
              </w:rPr>
              <w:t>53,4%</w:t>
            </w:r>
          </w:p>
        </w:tc>
        <w:tc>
          <w:tcPr>
            <w:tcW w:w="992" w:type="dxa"/>
          </w:tcPr>
          <w:p w14:paraId="5E863BED" w14:textId="1CCD51DE" w:rsidR="00D55F6F" w:rsidRPr="00D55F6F" w:rsidRDefault="00D55F6F" w:rsidP="00D55F6F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sz w:val="24"/>
                <w:szCs w:val="24"/>
              </w:rPr>
              <w:t>54,9%</w:t>
            </w:r>
          </w:p>
        </w:tc>
        <w:tc>
          <w:tcPr>
            <w:tcW w:w="992" w:type="dxa"/>
          </w:tcPr>
          <w:p w14:paraId="59104FC6" w14:textId="0BCA7384" w:rsidR="00D55F6F" w:rsidRPr="00D55F6F" w:rsidRDefault="00D55F6F" w:rsidP="00D55F6F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sz w:val="24"/>
                <w:szCs w:val="24"/>
              </w:rPr>
              <w:t>59,3%</w:t>
            </w:r>
          </w:p>
        </w:tc>
      </w:tr>
      <w:tr w:rsidR="00D55F6F" w:rsidRPr="00D55F6F" w14:paraId="49B37F18" w14:textId="61D152FE" w:rsidTr="00ED1A61">
        <w:tc>
          <w:tcPr>
            <w:tcW w:w="4111" w:type="dxa"/>
            <w:shd w:val="clear" w:color="auto" w:fill="auto"/>
          </w:tcPr>
          <w:p w14:paraId="5EF64113" w14:textId="77777777" w:rsidR="00D55F6F" w:rsidRPr="00D55F6F" w:rsidRDefault="00D55F6F" w:rsidP="00D55F6F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sz w:val="24"/>
                <w:szCs w:val="24"/>
              </w:rPr>
              <w:t>Стравоходу</w:t>
            </w:r>
          </w:p>
        </w:tc>
        <w:tc>
          <w:tcPr>
            <w:tcW w:w="992" w:type="dxa"/>
            <w:shd w:val="clear" w:color="auto" w:fill="auto"/>
          </w:tcPr>
          <w:p w14:paraId="6C671592" w14:textId="0DF45F54" w:rsidR="00D55F6F" w:rsidRPr="00D55F6F" w:rsidRDefault="00D55F6F" w:rsidP="00D55F6F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sz w:val="24"/>
                <w:szCs w:val="24"/>
              </w:rPr>
              <w:t>55,3%</w:t>
            </w:r>
          </w:p>
        </w:tc>
        <w:tc>
          <w:tcPr>
            <w:tcW w:w="992" w:type="dxa"/>
          </w:tcPr>
          <w:p w14:paraId="60B6B39E" w14:textId="1C3AA63E" w:rsidR="00D55F6F" w:rsidRPr="00D55F6F" w:rsidRDefault="00D55F6F" w:rsidP="00D55F6F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bCs/>
                <w:sz w:val="24"/>
                <w:szCs w:val="24"/>
              </w:rPr>
              <w:t>53,7%</w:t>
            </w:r>
          </w:p>
        </w:tc>
        <w:tc>
          <w:tcPr>
            <w:tcW w:w="992" w:type="dxa"/>
          </w:tcPr>
          <w:p w14:paraId="64670737" w14:textId="6A2D2378" w:rsidR="00D55F6F" w:rsidRPr="00D55F6F" w:rsidRDefault="00D55F6F" w:rsidP="00D55F6F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sz w:val="24"/>
                <w:szCs w:val="24"/>
              </w:rPr>
              <w:t>65,3%</w:t>
            </w:r>
          </w:p>
        </w:tc>
        <w:tc>
          <w:tcPr>
            <w:tcW w:w="992" w:type="dxa"/>
          </w:tcPr>
          <w:p w14:paraId="7157BB79" w14:textId="60A63C60" w:rsidR="00D55F6F" w:rsidRPr="00D55F6F" w:rsidRDefault="00D55F6F" w:rsidP="00D55F6F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sz w:val="24"/>
                <w:szCs w:val="24"/>
              </w:rPr>
              <w:t>63,0%</w:t>
            </w:r>
          </w:p>
        </w:tc>
        <w:tc>
          <w:tcPr>
            <w:tcW w:w="992" w:type="dxa"/>
          </w:tcPr>
          <w:p w14:paraId="027502FB" w14:textId="1D341008" w:rsidR="00D55F6F" w:rsidRPr="00D55F6F" w:rsidRDefault="00D55F6F" w:rsidP="00D55F6F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sz w:val="24"/>
                <w:szCs w:val="24"/>
              </w:rPr>
              <w:t>56,3%</w:t>
            </w:r>
          </w:p>
        </w:tc>
        <w:tc>
          <w:tcPr>
            <w:tcW w:w="992" w:type="dxa"/>
          </w:tcPr>
          <w:p w14:paraId="3669C1FA" w14:textId="5EB5E091" w:rsidR="00D55F6F" w:rsidRPr="00D55F6F" w:rsidRDefault="00D55F6F" w:rsidP="00D55F6F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sz w:val="24"/>
                <w:szCs w:val="24"/>
              </w:rPr>
              <w:t>64,2%</w:t>
            </w:r>
          </w:p>
        </w:tc>
      </w:tr>
      <w:tr w:rsidR="00D55F6F" w:rsidRPr="00D55F6F" w14:paraId="5333F6D4" w14:textId="12435649" w:rsidTr="00ED1A61">
        <w:tc>
          <w:tcPr>
            <w:tcW w:w="4111" w:type="dxa"/>
            <w:shd w:val="clear" w:color="auto" w:fill="auto"/>
          </w:tcPr>
          <w:p w14:paraId="061F9BB5" w14:textId="07A57078" w:rsidR="00D55F6F" w:rsidRPr="00D55F6F" w:rsidRDefault="00D55F6F" w:rsidP="00D55F6F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r w:rsidRPr="00D55F6F">
              <w:rPr>
                <w:rFonts w:asciiTheme="minorHAnsi" w:hAnsiTheme="minorHAnsi" w:cstheme="minorHAnsi"/>
                <w:sz w:val="24"/>
                <w:szCs w:val="24"/>
              </w:rPr>
              <w:t>Шлунка</w:t>
            </w:r>
            <w:proofErr w:type="spellEnd"/>
          </w:p>
        </w:tc>
        <w:tc>
          <w:tcPr>
            <w:tcW w:w="992" w:type="dxa"/>
            <w:shd w:val="clear" w:color="auto" w:fill="auto"/>
          </w:tcPr>
          <w:p w14:paraId="025D5FE1" w14:textId="70D85BFF" w:rsidR="00D55F6F" w:rsidRPr="00D55F6F" w:rsidRDefault="00D55F6F" w:rsidP="00D55F6F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sz w:val="24"/>
                <w:szCs w:val="24"/>
              </w:rPr>
              <w:t>43,2%</w:t>
            </w:r>
          </w:p>
        </w:tc>
        <w:tc>
          <w:tcPr>
            <w:tcW w:w="992" w:type="dxa"/>
          </w:tcPr>
          <w:p w14:paraId="468217D8" w14:textId="374E2C84" w:rsidR="00D55F6F" w:rsidRPr="00D55F6F" w:rsidRDefault="00D55F6F" w:rsidP="00D55F6F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bCs/>
                <w:sz w:val="24"/>
                <w:szCs w:val="24"/>
              </w:rPr>
              <w:t>53,8%</w:t>
            </w:r>
          </w:p>
        </w:tc>
        <w:tc>
          <w:tcPr>
            <w:tcW w:w="992" w:type="dxa"/>
          </w:tcPr>
          <w:p w14:paraId="323239BF" w14:textId="4D0E8690" w:rsidR="00D55F6F" w:rsidRPr="00D55F6F" w:rsidRDefault="00D55F6F" w:rsidP="00D55F6F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sz w:val="24"/>
                <w:szCs w:val="24"/>
              </w:rPr>
              <w:t>40,9%</w:t>
            </w:r>
          </w:p>
        </w:tc>
        <w:tc>
          <w:tcPr>
            <w:tcW w:w="992" w:type="dxa"/>
          </w:tcPr>
          <w:p w14:paraId="5D2B3A88" w14:textId="414D2E82" w:rsidR="00D55F6F" w:rsidRPr="00D55F6F" w:rsidRDefault="00D55F6F" w:rsidP="00D55F6F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sz w:val="24"/>
                <w:szCs w:val="24"/>
              </w:rPr>
              <w:t>43,5%</w:t>
            </w:r>
          </w:p>
        </w:tc>
        <w:tc>
          <w:tcPr>
            <w:tcW w:w="992" w:type="dxa"/>
          </w:tcPr>
          <w:p w14:paraId="41BFD16A" w14:textId="48FE1628" w:rsidR="00D55F6F" w:rsidRPr="00D55F6F" w:rsidRDefault="00D55F6F" w:rsidP="00D55F6F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sz w:val="24"/>
                <w:szCs w:val="24"/>
              </w:rPr>
              <w:t>46,6%</w:t>
            </w:r>
          </w:p>
        </w:tc>
        <w:tc>
          <w:tcPr>
            <w:tcW w:w="992" w:type="dxa"/>
          </w:tcPr>
          <w:p w14:paraId="3C51E66B" w14:textId="56A4C9B5" w:rsidR="00D55F6F" w:rsidRPr="00D55F6F" w:rsidRDefault="00D55F6F" w:rsidP="00D55F6F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D55F6F">
              <w:rPr>
                <w:rFonts w:asciiTheme="minorHAnsi" w:hAnsiTheme="minorHAnsi" w:cstheme="minorHAnsi"/>
                <w:sz w:val="24"/>
                <w:szCs w:val="24"/>
              </w:rPr>
              <w:t>49,6%</w:t>
            </w:r>
          </w:p>
        </w:tc>
      </w:tr>
    </w:tbl>
    <w:p w14:paraId="6D00EB8A" w14:textId="77777777" w:rsidR="001D61EE" w:rsidRPr="00D55F6F" w:rsidRDefault="001D61EE" w:rsidP="000C12D3">
      <w:pPr>
        <w:jc w:val="both"/>
        <w:rPr>
          <w:rFonts w:asciiTheme="minorHAnsi" w:hAnsiTheme="minorHAnsi" w:cstheme="minorHAnsi"/>
          <w:sz w:val="24"/>
          <w:szCs w:val="24"/>
        </w:rPr>
      </w:pPr>
      <w:r w:rsidRPr="00D55F6F">
        <w:rPr>
          <w:rFonts w:asciiTheme="minorHAnsi" w:hAnsiTheme="minorHAnsi" w:cstheme="minorHAnsi"/>
          <w:sz w:val="24"/>
          <w:szCs w:val="24"/>
        </w:rPr>
        <w:tab/>
      </w:r>
    </w:p>
    <w:p w14:paraId="5758F97A" w14:textId="297AB810" w:rsidR="001D61EE" w:rsidRPr="00D55F6F" w:rsidRDefault="001D61EE" w:rsidP="000C12D3">
      <w:pPr>
        <w:jc w:val="both"/>
        <w:rPr>
          <w:rFonts w:asciiTheme="minorHAnsi" w:hAnsiTheme="minorHAnsi" w:cstheme="minorHAnsi"/>
          <w:sz w:val="24"/>
          <w:szCs w:val="24"/>
        </w:rPr>
      </w:pPr>
      <w:r w:rsidRPr="00D55F6F">
        <w:rPr>
          <w:rFonts w:asciiTheme="minorHAnsi" w:hAnsiTheme="minorHAnsi" w:cstheme="minorHAnsi"/>
          <w:sz w:val="24"/>
          <w:szCs w:val="24"/>
        </w:rPr>
        <w:t xml:space="preserve">Для локалізацій що входять до </w:t>
      </w:r>
      <w:r w:rsidRPr="00D55F6F">
        <w:rPr>
          <w:rFonts w:asciiTheme="minorHAnsi" w:hAnsiTheme="minorHAnsi" w:cstheme="minorHAnsi"/>
          <w:b/>
          <w:sz w:val="24"/>
          <w:szCs w:val="24"/>
        </w:rPr>
        <w:t>програми скринінгу</w:t>
      </w:r>
      <w:r w:rsidRPr="00D55F6F">
        <w:rPr>
          <w:rFonts w:asciiTheme="minorHAnsi" w:hAnsiTheme="minorHAnsi" w:cstheme="minorHAnsi"/>
          <w:sz w:val="24"/>
          <w:szCs w:val="24"/>
        </w:rPr>
        <w:t xml:space="preserve"> </w:t>
      </w:r>
      <w:r w:rsidRPr="00D55F6F">
        <w:rPr>
          <w:rFonts w:asciiTheme="minorHAnsi" w:hAnsiTheme="minorHAnsi" w:cstheme="minorHAnsi"/>
          <w:b/>
          <w:sz w:val="24"/>
          <w:szCs w:val="24"/>
        </w:rPr>
        <w:t>смертність до року</w:t>
      </w:r>
      <w:r w:rsidRPr="00D55F6F">
        <w:rPr>
          <w:rFonts w:asciiTheme="minorHAnsi" w:hAnsiTheme="minorHAnsi" w:cstheme="minorHAnsi"/>
          <w:sz w:val="24"/>
          <w:szCs w:val="24"/>
        </w:rPr>
        <w:t xml:space="preserve"> становила</w:t>
      </w:r>
    </w:p>
    <w:p w14:paraId="63F40811" w14:textId="77777777" w:rsidR="00B817E4" w:rsidRPr="00D55F6F" w:rsidRDefault="00B817E4" w:rsidP="000C12D3">
      <w:pPr>
        <w:jc w:val="both"/>
        <w:rPr>
          <w:rFonts w:asciiTheme="minorHAnsi" w:hAnsiTheme="minorHAnsi" w:cstheme="minorHAnsi"/>
          <w:sz w:val="24"/>
          <w:szCs w:val="24"/>
        </w:rPr>
      </w:pPr>
    </w:p>
    <w:p w14:paraId="0B67B057" w14:textId="76608FDB" w:rsidR="001D61EE" w:rsidRPr="00D55F6F" w:rsidRDefault="00C5490F" w:rsidP="00C5490F">
      <w:pPr>
        <w:tabs>
          <w:tab w:val="left" w:pos="2552"/>
          <w:tab w:val="left" w:pos="3686"/>
          <w:tab w:val="left" w:pos="4678"/>
          <w:tab w:val="left" w:pos="5812"/>
          <w:tab w:val="left" w:pos="7088"/>
        </w:tabs>
        <w:jc w:val="both"/>
        <w:rPr>
          <w:rFonts w:asciiTheme="minorHAnsi" w:hAnsiTheme="minorHAnsi" w:cstheme="minorHAnsi"/>
          <w:sz w:val="24"/>
          <w:szCs w:val="24"/>
        </w:rPr>
      </w:pPr>
      <w:r w:rsidRPr="00D55F6F">
        <w:rPr>
          <w:rFonts w:asciiTheme="minorHAnsi" w:hAnsiTheme="minorHAnsi" w:cstheme="minorHAnsi"/>
          <w:sz w:val="24"/>
          <w:szCs w:val="24"/>
        </w:rPr>
        <w:tab/>
      </w:r>
      <w:r w:rsidR="00D55F6F" w:rsidRPr="00D55F6F">
        <w:rPr>
          <w:rFonts w:asciiTheme="minorHAnsi" w:hAnsiTheme="minorHAnsi" w:cstheme="minorHAnsi"/>
          <w:sz w:val="24"/>
          <w:szCs w:val="24"/>
        </w:rPr>
        <w:t>2022</w:t>
      </w:r>
      <w:r w:rsidR="00D55F6F" w:rsidRPr="00D55F6F">
        <w:rPr>
          <w:rFonts w:asciiTheme="minorHAnsi" w:hAnsiTheme="minorHAnsi" w:cstheme="minorHAnsi"/>
          <w:sz w:val="24"/>
          <w:szCs w:val="24"/>
        </w:rPr>
        <w:tab/>
      </w:r>
      <w:r w:rsidR="009479FD" w:rsidRPr="00D55F6F">
        <w:rPr>
          <w:rFonts w:asciiTheme="minorHAnsi" w:hAnsiTheme="minorHAnsi" w:cstheme="minorHAnsi"/>
          <w:sz w:val="24"/>
          <w:szCs w:val="24"/>
        </w:rPr>
        <w:t>2021</w:t>
      </w:r>
      <w:r w:rsidR="009479FD" w:rsidRPr="00D55F6F">
        <w:rPr>
          <w:rFonts w:asciiTheme="minorHAnsi" w:hAnsiTheme="minorHAnsi" w:cstheme="minorHAnsi"/>
          <w:sz w:val="24"/>
          <w:szCs w:val="24"/>
        </w:rPr>
        <w:tab/>
      </w:r>
      <w:r w:rsidR="00D55F6F" w:rsidRPr="00D55F6F">
        <w:rPr>
          <w:rFonts w:asciiTheme="minorHAnsi" w:hAnsiTheme="minorHAnsi" w:cstheme="minorHAnsi"/>
          <w:sz w:val="24"/>
          <w:szCs w:val="24"/>
        </w:rPr>
        <w:t>2020</w:t>
      </w:r>
      <w:r w:rsidR="00D55F6F" w:rsidRPr="00D55F6F">
        <w:rPr>
          <w:rFonts w:asciiTheme="minorHAnsi" w:hAnsiTheme="minorHAnsi" w:cstheme="minorHAnsi"/>
          <w:sz w:val="24"/>
          <w:szCs w:val="24"/>
        </w:rPr>
        <w:tab/>
        <w:t>2019</w:t>
      </w:r>
      <w:r w:rsidR="00D55F6F" w:rsidRPr="00D55F6F">
        <w:rPr>
          <w:rFonts w:asciiTheme="minorHAnsi" w:hAnsiTheme="minorHAnsi" w:cstheme="minorHAnsi"/>
          <w:sz w:val="24"/>
          <w:szCs w:val="24"/>
        </w:rPr>
        <w:tab/>
        <w:t>2018</w:t>
      </w:r>
      <w:r w:rsidR="00D55F6F" w:rsidRPr="00D55F6F">
        <w:rPr>
          <w:rFonts w:asciiTheme="minorHAnsi" w:hAnsiTheme="minorHAnsi" w:cstheme="minorHAnsi"/>
          <w:sz w:val="24"/>
          <w:szCs w:val="24"/>
        </w:rPr>
        <w:tab/>
        <w:t>2017</w:t>
      </w:r>
    </w:p>
    <w:p w14:paraId="23E4A61D" w14:textId="206079C4" w:rsidR="003316FE" w:rsidRPr="00D55F6F" w:rsidRDefault="003316FE" w:rsidP="006443C4">
      <w:pPr>
        <w:numPr>
          <w:ilvl w:val="0"/>
          <w:numId w:val="7"/>
        </w:numPr>
        <w:tabs>
          <w:tab w:val="clear" w:pos="1440"/>
          <w:tab w:val="left" w:pos="426"/>
          <w:tab w:val="left" w:pos="2552"/>
          <w:tab w:val="left" w:pos="3686"/>
          <w:tab w:val="left" w:pos="4678"/>
          <w:tab w:val="left" w:pos="5812"/>
          <w:tab w:val="left" w:pos="7088"/>
        </w:tabs>
        <w:ind w:left="426"/>
        <w:jc w:val="both"/>
        <w:rPr>
          <w:rFonts w:asciiTheme="minorHAnsi" w:hAnsiTheme="minorHAnsi" w:cstheme="minorHAnsi"/>
          <w:bCs/>
          <w:sz w:val="24"/>
          <w:szCs w:val="24"/>
        </w:rPr>
      </w:pPr>
      <w:r w:rsidRPr="00D55F6F">
        <w:rPr>
          <w:rFonts w:asciiTheme="minorHAnsi" w:hAnsiTheme="minorHAnsi" w:cstheme="minorHAnsi"/>
          <w:sz w:val="24"/>
          <w:szCs w:val="24"/>
        </w:rPr>
        <w:t>Грудна залоза</w:t>
      </w:r>
      <w:r w:rsidRPr="00D55F6F">
        <w:rPr>
          <w:rFonts w:asciiTheme="minorHAnsi" w:hAnsiTheme="minorHAnsi" w:cstheme="minorHAnsi"/>
          <w:sz w:val="24"/>
          <w:szCs w:val="24"/>
        </w:rPr>
        <w:tab/>
      </w:r>
      <w:r w:rsidR="00D55F6F" w:rsidRPr="00D55F6F">
        <w:rPr>
          <w:rFonts w:asciiTheme="minorHAnsi" w:hAnsiTheme="minorHAnsi" w:cstheme="minorHAnsi"/>
          <w:sz w:val="24"/>
          <w:szCs w:val="24"/>
        </w:rPr>
        <w:t>5,5%</w:t>
      </w:r>
      <w:r w:rsidR="00D55F6F" w:rsidRPr="00D55F6F">
        <w:rPr>
          <w:rFonts w:asciiTheme="minorHAnsi" w:hAnsiTheme="minorHAnsi" w:cstheme="minorHAnsi"/>
          <w:sz w:val="24"/>
          <w:szCs w:val="24"/>
        </w:rPr>
        <w:tab/>
      </w:r>
      <w:r w:rsidR="009479FD" w:rsidRPr="00D55F6F">
        <w:rPr>
          <w:rFonts w:asciiTheme="minorHAnsi" w:hAnsiTheme="minorHAnsi" w:cstheme="minorHAnsi"/>
          <w:sz w:val="24"/>
          <w:szCs w:val="24"/>
        </w:rPr>
        <w:t>3,2%</w:t>
      </w:r>
      <w:r w:rsidR="009479FD" w:rsidRPr="00D55F6F">
        <w:rPr>
          <w:rFonts w:asciiTheme="minorHAnsi" w:hAnsiTheme="minorHAnsi" w:cstheme="minorHAnsi"/>
          <w:sz w:val="24"/>
          <w:szCs w:val="24"/>
        </w:rPr>
        <w:tab/>
      </w:r>
      <w:r w:rsidR="006443C4" w:rsidRPr="00D55F6F">
        <w:rPr>
          <w:rFonts w:asciiTheme="minorHAnsi" w:hAnsiTheme="minorHAnsi" w:cstheme="minorHAnsi"/>
          <w:sz w:val="24"/>
          <w:szCs w:val="24"/>
        </w:rPr>
        <w:t>4,2%</w:t>
      </w:r>
      <w:r w:rsidR="006443C4" w:rsidRPr="00D55F6F">
        <w:rPr>
          <w:rFonts w:asciiTheme="minorHAnsi" w:hAnsiTheme="minorHAnsi" w:cstheme="minorHAnsi"/>
          <w:sz w:val="24"/>
          <w:szCs w:val="24"/>
        </w:rPr>
        <w:tab/>
      </w:r>
      <w:r w:rsidR="00A33C52" w:rsidRPr="00D55F6F">
        <w:rPr>
          <w:rFonts w:asciiTheme="minorHAnsi" w:hAnsiTheme="minorHAnsi" w:cstheme="minorHAnsi"/>
          <w:sz w:val="24"/>
          <w:szCs w:val="24"/>
        </w:rPr>
        <w:t>4,6%</w:t>
      </w:r>
      <w:r w:rsidR="00A33C52" w:rsidRPr="00D55F6F">
        <w:rPr>
          <w:rFonts w:asciiTheme="minorHAnsi" w:hAnsiTheme="minorHAnsi" w:cstheme="minorHAnsi"/>
          <w:sz w:val="24"/>
          <w:szCs w:val="24"/>
        </w:rPr>
        <w:tab/>
      </w:r>
      <w:r w:rsidR="00D55F6F" w:rsidRPr="00D55F6F">
        <w:rPr>
          <w:rFonts w:asciiTheme="minorHAnsi" w:hAnsiTheme="minorHAnsi" w:cstheme="minorHAnsi"/>
          <w:bCs/>
          <w:sz w:val="24"/>
          <w:szCs w:val="24"/>
        </w:rPr>
        <w:t>5,1%</w:t>
      </w:r>
      <w:r w:rsidR="00D55F6F" w:rsidRPr="00D55F6F">
        <w:rPr>
          <w:rFonts w:asciiTheme="minorHAnsi" w:hAnsiTheme="minorHAnsi" w:cstheme="minorHAnsi"/>
          <w:bCs/>
          <w:sz w:val="24"/>
          <w:szCs w:val="24"/>
        </w:rPr>
        <w:tab/>
        <w:t>5,7%</w:t>
      </w:r>
    </w:p>
    <w:p w14:paraId="486A342F" w14:textId="0E42900B" w:rsidR="00523E2A" w:rsidRPr="00D55F6F" w:rsidRDefault="001D61EE" w:rsidP="00CA45A4">
      <w:pPr>
        <w:numPr>
          <w:ilvl w:val="0"/>
          <w:numId w:val="7"/>
        </w:numPr>
        <w:tabs>
          <w:tab w:val="clear" w:pos="1440"/>
          <w:tab w:val="left" w:pos="426"/>
          <w:tab w:val="left" w:pos="2552"/>
          <w:tab w:val="left" w:pos="3686"/>
          <w:tab w:val="left" w:pos="4678"/>
          <w:tab w:val="left" w:pos="5812"/>
          <w:tab w:val="left" w:pos="7088"/>
        </w:tabs>
        <w:ind w:left="426"/>
        <w:jc w:val="both"/>
        <w:rPr>
          <w:rFonts w:asciiTheme="minorHAnsi" w:hAnsiTheme="minorHAnsi" w:cstheme="minorHAnsi"/>
          <w:sz w:val="24"/>
          <w:szCs w:val="24"/>
        </w:rPr>
      </w:pPr>
      <w:r w:rsidRPr="00D55F6F">
        <w:rPr>
          <w:rFonts w:asciiTheme="minorHAnsi" w:hAnsiTheme="minorHAnsi" w:cstheme="minorHAnsi"/>
          <w:bCs/>
          <w:sz w:val="24"/>
          <w:szCs w:val="24"/>
        </w:rPr>
        <w:t>Шийка матки</w:t>
      </w:r>
      <w:r w:rsidR="0004482C" w:rsidRPr="00D55F6F">
        <w:rPr>
          <w:rFonts w:asciiTheme="minorHAnsi" w:hAnsiTheme="minorHAnsi" w:cstheme="minorHAnsi"/>
          <w:bCs/>
          <w:sz w:val="24"/>
          <w:szCs w:val="24"/>
        </w:rPr>
        <w:tab/>
      </w:r>
      <w:r w:rsidR="00D55F6F" w:rsidRPr="00D55F6F">
        <w:rPr>
          <w:rFonts w:asciiTheme="minorHAnsi" w:hAnsiTheme="minorHAnsi" w:cstheme="minorHAnsi"/>
          <w:bCs/>
          <w:sz w:val="24"/>
          <w:szCs w:val="24"/>
        </w:rPr>
        <w:t>13,6%</w:t>
      </w:r>
      <w:r w:rsidR="00D55F6F" w:rsidRPr="00D55F6F">
        <w:rPr>
          <w:rFonts w:asciiTheme="minorHAnsi" w:hAnsiTheme="minorHAnsi" w:cstheme="minorHAnsi"/>
          <w:bCs/>
          <w:sz w:val="24"/>
          <w:szCs w:val="24"/>
        </w:rPr>
        <w:tab/>
      </w:r>
      <w:r w:rsidR="009479FD" w:rsidRPr="00D55F6F">
        <w:rPr>
          <w:rFonts w:asciiTheme="minorHAnsi" w:hAnsiTheme="minorHAnsi" w:cstheme="minorHAnsi"/>
          <w:bCs/>
          <w:sz w:val="24"/>
          <w:szCs w:val="24"/>
        </w:rPr>
        <w:t>9,7%</w:t>
      </w:r>
      <w:r w:rsidR="009479FD" w:rsidRPr="00D55F6F">
        <w:rPr>
          <w:rFonts w:asciiTheme="minorHAnsi" w:hAnsiTheme="minorHAnsi" w:cstheme="minorHAnsi"/>
          <w:bCs/>
          <w:sz w:val="24"/>
          <w:szCs w:val="24"/>
        </w:rPr>
        <w:tab/>
      </w:r>
      <w:r w:rsidR="006443C4" w:rsidRPr="00D55F6F">
        <w:rPr>
          <w:rFonts w:asciiTheme="minorHAnsi" w:hAnsiTheme="minorHAnsi" w:cstheme="minorHAnsi"/>
          <w:bCs/>
          <w:sz w:val="24"/>
          <w:szCs w:val="24"/>
        </w:rPr>
        <w:t>8,6%</w:t>
      </w:r>
      <w:r w:rsidR="006443C4" w:rsidRPr="00D55F6F">
        <w:rPr>
          <w:rFonts w:asciiTheme="minorHAnsi" w:hAnsiTheme="minorHAnsi" w:cstheme="minorHAnsi"/>
          <w:bCs/>
          <w:sz w:val="24"/>
          <w:szCs w:val="24"/>
        </w:rPr>
        <w:tab/>
      </w:r>
      <w:r w:rsidR="00A33C52" w:rsidRPr="00D55F6F">
        <w:rPr>
          <w:rFonts w:asciiTheme="minorHAnsi" w:hAnsiTheme="minorHAnsi" w:cstheme="minorHAnsi"/>
          <w:bCs/>
          <w:sz w:val="24"/>
          <w:szCs w:val="24"/>
        </w:rPr>
        <w:t>12,7%</w:t>
      </w:r>
      <w:r w:rsidR="00A33C52" w:rsidRPr="00D55F6F">
        <w:rPr>
          <w:rFonts w:asciiTheme="minorHAnsi" w:hAnsiTheme="minorHAnsi" w:cstheme="minorHAnsi"/>
          <w:bCs/>
          <w:sz w:val="24"/>
          <w:szCs w:val="24"/>
        </w:rPr>
        <w:tab/>
      </w:r>
      <w:r w:rsidR="003316FE" w:rsidRPr="00D55F6F">
        <w:rPr>
          <w:rFonts w:asciiTheme="minorHAnsi" w:hAnsiTheme="minorHAnsi" w:cstheme="minorHAnsi"/>
          <w:bCs/>
          <w:sz w:val="24"/>
          <w:szCs w:val="24"/>
        </w:rPr>
        <w:t>6,5%</w:t>
      </w:r>
      <w:r w:rsidR="003316FE" w:rsidRPr="00D55F6F">
        <w:rPr>
          <w:rFonts w:asciiTheme="minorHAnsi" w:hAnsiTheme="minorHAnsi" w:cstheme="minorHAnsi"/>
          <w:sz w:val="24"/>
          <w:szCs w:val="24"/>
        </w:rPr>
        <w:tab/>
      </w:r>
      <w:r w:rsidR="0004482C" w:rsidRPr="00D55F6F">
        <w:rPr>
          <w:rFonts w:asciiTheme="minorHAnsi" w:hAnsiTheme="minorHAnsi" w:cstheme="minorHAnsi"/>
          <w:sz w:val="24"/>
          <w:szCs w:val="24"/>
        </w:rPr>
        <w:t>15,9%</w:t>
      </w:r>
    </w:p>
    <w:p w14:paraId="76DA35BA" w14:textId="2C4C10E4" w:rsidR="00523E2A" w:rsidRPr="00D55F6F" w:rsidRDefault="00523E2A" w:rsidP="00CA45A4">
      <w:pPr>
        <w:rPr>
          <w:rFonts w:asciiTheme="minorHAnsi" w:hAnsiTheme="minorHAnsi" w:cstheme="minorHAnsi"/>
          <w:sz w:val="24"/>
          <w:szCs w:val="24"/>
        </w:rPr>
      </w:pPr>
    </w:p>
    <w:p w14:paraId="7D30B917" w14:textId="5139A562" w:rsidR="00523E2A" w:rsidRPr="00D55F6F" w:rsidRDefault="00523E2A" w:rsidP="00CA45A4">
      <w:pPr>
        <w:rPr>
          <w:rFonts w:asciiTheme="minorHAnsi" w:hAnsiTheme="minorHAnsi" w:cstheme="minorHAnsi"/>
          <w:sz w:val="24"/>
          <w:szCs w:val="24"/>
        </w:rPr>
      </w:pPr>
    </w:p>
    <w:p w14:paraId="2B8A8E86" w14:textId="7D8A700F" w:rsidR="00523E2A" w:rsidRPr="00D55F6F" w:rsidRDefault="00523E2A" w:rsidP="00CA45A4">
      <w:pPr>
        <w:rPr>
          <w:rFonts w:asciiTheme="minorHAnsi" w:hAnsiTheme="minorHAnsi" w:cstheme="minorHAnsi"/>
          <w:sz w:val="24"/>
          <w:szCs w:val="24"/>
        </w:rPr>
      </w:pPr>
    </w:p>
    <w:p w14:paraId="42F9F74B" w14:textId="0A90DE3A" w:rsidR="00523E2A" w:rsidRPr="00D55F6F" w:rsidRDefault="00523E2A" w:rsidP="00CA45A4">
      <w:pPr>
        <w:rPr>
          <w:rFonts w:asciiTheme="minorHAnsi" w:hAnsiTheme="minorHAnsi" w:cstheme="minorHAnsi"/>
          <w:sz w:val="24"/>
          <w:szCs w:val="24"/>
        </w:rPr>
      </w:pPr>
    </w:p>
    <w:p w14:paraId="72AA12B6" w14:textId="019CC070" w:rsidR="00523E2A" w:rsidRPr="00D55F6F" w:rsidRDefault="00523E2A" w:rsidP="00CA45A4">
      <w:pPr>
        <w:rPr>
          <w:rFonts w:asciiTheme="minorHAnsi" w:hAnsiTheme="minorHAnsi" w:cstheme="minorHAnsi"/>
          <w:sz w:val="24"/>
          <w:szCs w:val="24"/>
        </w:rPr>
      </w:pPr>
    </w:p>
    <w:p w14:paraId="758F46F3" w14:textId="14A1D650" w:rsidR="00523E2A" w:rsidRPr="00D55F6F" w:rsidRDefault="00523E2A" w:rsidP="00CA45A4">
      <w:pPr>
        <w:rPr>
          <w:rFonts w:asciiTheme="minorHAnsi" w:hAnsiTheme="minorHAnsi" w:cstheme="minorHAnsi"/>
          <w:sz w:val="24"/>
          <w:szCs w:val="24"/>
        </w:rPr>
      </w:pPr>
    </w:p>
    <w:p w14:paraId="1FA767A6" w14:textId="744001B3" w:rsidR="00523E2A" w:rsidRPr="00D55F6F" w:rsidRDefault="00523E2A" w:rsidP="00CA45A4">
      <w:pPr>
        <w:rPr>
          <w:rFonts w:asciiTheme="minorHAnsi" w:hAnsiTheme="minorHAnsi" w:cstheme="minorHAnsi"/>
          <w:sz w:val="24"/>
          <w:szCs w:val="24"/>
        </w:rPr>
      </w:pPr>
    </w:p>
    <w:p w14:paraId="568E2B49" w14:textId="271F61B8" w:rsidR="00523E2A" w:rsidRPr="00D55F6F" w:rsidRDefault="00523E2A" w:rsidP="00CA45A4">
      <w:pPr>
        <w:rPr>
          <w:rFonts w:asciiTheme="minorHAnsi" w:hAnsiTheme="minorHAnsi" w:cstheme="minorHAnsi"/>
          <w:sz w:val="24"/>
          <w:szCs w:val="24"/>
        </w:rPr>
      </w:pPr>
    </w:p>
    <w:p w14:paraId="79F48D48" w14:textId="35DD0143" w:rsidR="00523E2A" w:rsidRPr="00D55F6F" w:rsidRDefault="00523E2A" w:rsidP="00CA45A4">
      <w:pPr>
        <w:rPr>
          <w:rFonts w:asciiTheme="minorHAnsi" w:hAnsiTheme="minorHAnsi" w:cstheme="minorHAnsi"/>
          <w:sz w:val="24"/>
          <w:szCs w:val="24"/>
        </w:rPr>
      </w:pPr>
    </w:p>
    <w:p w14:paraId="7A8635C9" w14:textId="09CA670B" w:rsidR="00523E2A" w:rsidRPr="00D55F6F" w:rsidRDefault="00523E2A" w:rsidP="00CA45A4">
      <w:pPr>
        <w:rPr>
          <w:rFonts w:asciiTheme="minorHAnsi" w:hAnsiTheme="minorHAnsi" w:cstheme="minorHAnsi"/>
          <w:sz w:val="24"/>
          <w:szCs w:val="24"/>
        </w:rPr>
      </w:pPr>
    </w:p>
    <w:p w14:paraId="34DFD0C3" w14:textId="0958926C" w:rsidR="00523E2A" w:rsidRPr="00D55F6F" w:rsidRDefault="00523E2A" w:rsidP="00CA45A4">
      <w:pPr>
        <w:rPr>
          <w:rFonts w:asciiTheme="minorHAnsi" w:hAnsiTheme="minorHAnsi" w:cstheme="minorHAnsi"/>
          <w:sz w:val="24"/>
          <w:szCs w:val="24"/>
        </w:rPr>
      </w:pPr>
    </w:p>
    <w:p w14:paraId="25F5FAF3" w14:textId="68A8FB37" w:rsidR="00523E2A" w:rsidRPr="00D55F6F" w:rsidRDefault="00523E2A" w:rsidP="00CA45A4">
      <w:pPr>
        <w:rPr>
          <w:rFonts w:asciiTheme="minorHAnsi" w:hAnsiTheme="minorHAnsi" w:cstheme="minorHAnsi"/>
          <w:sz w:val="24"/>
          <w:szCs w:val="24"/>
        </w:rPr>
      </w:pPr>
    </w:p>
    <w:p w14:paraId="35BA5D00" w14:textId="498E91AE" w:rsidR="00523E2A" w:rsidRPr="00D55F6F" w:rsidRDefault="00523E2A" w:rsidP="00CA45A4">
      <w:pPr>
        <w:rPr>
          <w:rFonts w:asciiTheme="minorHAnsi" w:hAnsiTheme="minorHAnsi" w:cstheme="minorHAnsi"/>
          <w:sz w:val="24"/>
          <w:szCs w:val="24"/>
        </w:rPr>
      </w:pPr>
    </w:p>
    <w:p w14:paraId="7D77A164" w14:textId="717769B8" w:rsidR="00523E2A" w:rsidRPr="00D55F6F" w:rsidRDefault="00523E2A" w:rsidP="00CA45A4">
      <w:pPr>
        <w:rPr>
          <w:rFonts w:asciiTheme="minorHAnsi" w:hAnsiTheme="minorHAnsi" w:cstheme="minorHAnsi"/>
          <w:sz w:val="24"/>
          <w:szCs w:val="24"/>
        </w:rPr>
      </w:pPr>
    </w:p>
    <w:p w14:paraId="0D1FA35F" w14:textId="11CB19CE" w:rsidR="00523E2A" w:rsidRPr="00D55F6F" w:rsidRDefault="00523E2A" w:rsidP="00CA45A4">
      <w:pPr>
        <w:rPr>
          <w:rFonts w:asciiTheme="minorHAnsi" w:hAnsiTheme="minorHAnsi" w:cstheme="minorHAnsi"/>
          <w:sz w:val="24"/>
          <w:szCs w:val="24"/>
        </w:rPr>
      </w:pPr>
    </w:p>
    <w:p w14:paraId="3E9D2826" w14:textId="20FA8B1F" w:rsidR="005E2835" w:rsidRDefault="005E2835" w:rsidP="005B2E69">
      <w:pPr>
        <w:pStyle w:val="1"/>
        <w:spacing w:after="120" w:line="360" w:lineRule="auto"/>
        <w:rPr>
          <w:rFonts w:asciiTheme="minorHAnsi" w:hAnsiTheme="minorHAnsi" w:cstheme="minorHAnsi"/>
          <w:sz w:val="24"/>
          <w:szCs w:val="24"/>
        </w:rPr>
      </w:pPr>
    </w:p>
    <w:p w14:paraId="46B7E29A" w14:textId="77777777" w:rsidR="005E2835" w:rsidRPr="005E2835" w:rsidRDefault="005E2835" w:rsidP="005E2835"/>
    <w:p w14:paraId="79BA52BF" w14:textId="77777777" w:rsidR="005E2835" w:rsidRDefault="005E2835" w:rsidP="005B2E69">
      <w:pPr>
        <w:pStyle w:val="1"/>
        <w:spacing w:after="120" w:line="360" w:lineRule="auto"/>
        <w:rPr>
          <w:rFonts w:asciiTheme="minorHAnsi" w:hAnsiTheme="minorHAnsi" w:cstheme="minorHAnsi"/>
          <w:sz w:val="24"/>
          <w:szCs w:val="24"/>
        </w:rPr>
      </w:pPr>
    </w:p>
    <w:p w14:paraId="5E745EB6" w14:textId="5BD44726" w:rsidR="001D61EE" w:rsidRPr="00D55F6F" w:rsidRDefault="001D61EE" w:rsidP="005B2E69">
      <w:pPr>
        <w:pStyle w:val="1"/>
        <w:spacing w:after="120" w:line="360" w:lineRule="auto"/>
        <w:rPr>
          <w:rFonts w:asciiTheme="minorHAnsi" w:hAnsiTheme="minorHAnsi" w:cstheme="minorHAnsi"/>
          <w:sz w:val="24"/>
          <w:szCs w:val="24"/>
        </w:rPr>
      </w:pPr>
      <w:r w:rsidRPr="00D55F6F">
        <w:rPr>
          <w:rFonts w:asciiTheme="minorHAnsi" w:hAnsiTheme="minorHAnsi" w:cstheme="minorHAnsi"/>
          <w:sz w:val="24"/>
          <w:szCs w:val="24"/>
        </w:rPr>
        <w:t>ВИСНОВКИ</w:t>
      </w:r>
    </w:p>
    <w:p w14:paraId="31624DAD" w14:textId="5592B4CF" w:rsidR="00371E1B" w:rsidRDefault="00ED1A61" w:rsidP="009966BB">
      <w:pPr>
        <w:numPr>
          <w:ilvl w:val="0"/>
          <w:numId w:val="1"/>
        </w:numPr>
        <w:tabs>
          <w:tab w:val="clear" w:pos="360"/>
          <w:tab w:val="left" w:pos="567"/>
        </w:tabs>
        <w:spacing w:after="120"/>
        <w:ind w:left="567" w:hanging="567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Рівень захворюваності порівняно з минулим роком суттєво не змінився. Однак, </w:t>
      </w:r>
      <w:r w:rsidR="00DB553A">
        <w:rPr>
          <w:rFonts w:asciiTheme="minorHAnsi" w:hAnsiTheme="minorHAnsi" w:cstheme="minorHAnsi"/>
          <w:sz w:val="24"/>
          <w:szCs w:val="24"/>
        </w:rPr>
        <w:t>в порівняні</w:t>
      </w:r>
      <w:r>
        <w:rPr>
          <w:rFonts w:asciiTheme="minorHAnsi" w:hAnsiTheme="minorHAnsi" w:cstheme="minorHAnsi"/>
          <w:sz w:val="24"/>
          <w:szCs w:val="24"/>
        </w:rPr>
        <w:t xml:space="preserve"> з </w:t>
      </w:r>
      <w:r w:rsidR="00DB553A">
        <w:rPr>
          <w:rFonts w:asciiTheme="minorHAnsi" w:hAnsiTheme="minorHAnsi" w:cstheme="minorHAnsi"/>
          <w:sz w:val="24"/>
          <w:szCs w:val="24"/>
        </w:rPr>
        <w:t>даними 2014 – 2019 року, протягом останніх трьох років щорічно наявний недобір на рівні 15-20%.</w:t>
      </w:r>
    </w:p>
    <w:p w14:paraId="0C634646" w14:textId="5A7F98D5" w:rsidR="00371E1B" w:rsidRDefault="002F68D7" w:rsidP="004147D4">
      <w:pPr>
        <w:numPr>
          <w:ilvl w:val="0"/>
          <w:numId w:val="1"/>
        </w:numPr>
        <w:tabs>
          <w:tab w:val="clear" w:pos="360"/>
          <w:tab w:val="left" w:pos="567"/>
        </w:tabs>
        <w:spacing w:after="120"/>
        <w:ind w:left="567" w:hanging="567"/>
        <w:jc w:val="both"/>
        <w:rPr>
          <w:rFonts w:asciiTheme="minorHAnsi" w:hAnsiTheme="minorHAnsi" w:cstheme="minorHAnsi"/>
          <w:sz w:val="24"/>
          <w:szCs w:val="24"/>
        </w:rPr>
      </w:pPr>
      <w:r w:rsidRPr="00EC0EF3">
        <w:rPr>
          <w:rFonts w:asciiTheme="minorHAnsi" w:hAnsiTheme="minorHAnsi" w:cstheme="minorHAnsi"/>
          <w:sz w:val="24"/>
          <w:szCs w:val="24"/>
        </w:rPr>
        <w:t xml:space="preserve">Продовжується скорочення діагностування </w:t>
      </w:r>
      <w:proofErr w:type="spellStart"/>
      <w:r w:rsidRPr="00EC0EF3">
        <w:rPr>
          <w:rFonts w:asciiTheme="minorHAnsi" w:hAnsiTheme="minorHAnsi" w:cstheme="minorHAnsi"/>
          <w:sz w:val="24"/>
          <w:szCs w:val="24"/>
        </w:rPr>
        <w:t>онкопатології</w:t>
      </w:r>
      <w:proofErr w:type="spellEnd"/>
      <w:r w:rsidRPr="00EC0EF3">
        <w:rPr>
          <w:rFonts w:asciiTheme="minorHAnsi" w:hAnsiTheme="minorHAnsi" w:cstheme="minorHAnsi"/>
          <w:sz w:val="24"/>
          <w:szCs w:val="24"/>
        </w:rPr>
        <w:t xml:space="preserve"> у ранніх стадіях. З 2018 року на початкових стадіях діагностується не більше 45% </w:t>
      </w:r>
      <w:proofErr w:type="spellStart"/>
      <w:r w:rsidRPr="00EC0EF3">
        <w:rPr>
          <w:rFonts w:asciiTheme="minorHAnsi" w:hAnsiTheme="minorHAnsi" w:cstheme="minorHAnsi"/>
          <w:sz w:val="24"/>
          <w:szCs w:val="24"/>
        </w:rPr>
        <w:t>онкопатології</w:t>
      </w:r>
      <w:proofErr w:type="spellEnd"/>
      <w:r w:rsidRPr="00EC0EF3">
        <w:rPr>
          <w:rFonts w:asciiTheme="minorHAnsi" w:hAnsiTheme="minorHAnsi" w:cstheme="minorHAnsi"/>
          <w:sz w:val="24"/>
          <w:szCs w:val="24"/>
        </w:rPr>
        <w:t>. До 2018р. цей показник становив понад 50%.</w:t>
      </w:r>
      <w:r w:rsidR="00E21CB5" w:rsidRPr="00EC0EF3">
        <w:rPr>
          <w:rFonts w:asciiTheme="minorHAnsi" w:hAnsiTheme="minorHAnsi" w:cstheme="minorHAnsi"/>
          <w:sz w:val="24"/>
          <w:szCs w:val="24"/>
        </w:rPr>
        <w:t xml:space="preserve"> </w:t>
      </w:r>
      <w:r w:rsidR="00EC0EF3">
        <w:rPr>
          <w:rFonts w:asciiTheme="minorHAnsi" w:hAnsiTheme="minorHAnsi" w:cstheme="minorHAnsi"/>
          <w:sz w:val="24"/>
          <w:szCs w:val="24"/>
        </w:rPr>
        <w:t>Наслідком цього є зростання занедбано</w:t>
      </w:r>
      <w:r w:rsidR="00A9718A" w:rsidRPr="00EC0EF3">
        <w:rPr>
          <w:rFonts w:asciiTheme="minorHAnsi" w:hAnsiTheme="minorHAnsi" w:cstheme="minorHAnsi"/>
          <w:sz w:val="24"/>
          <w:szCs w:val="24"/>
        </w:rPr>
        <w:t>ст</w:t>
      </w:r>
      <w:r w:rsidR="00EC0EF3">
        <w:rPr>
          <w:rFonts w:asciiTheme="minorHAnsi" w:hAnsiTheme="minorHAnsi" w:cstheme="minorHAnsi"/>
          <w:sz w:val="24"/>
          <w:szCs w:val="24"/>
        </w:rPr>
        <w:t>і по більшості локалізацій.</w:t>
      </w:r>
    </w:p>
    <w:p w14:paraId="578BA5BA" w14:textId="41975AB4" w:rsidR="00371E1B" w:rsidRPr="00EC0EF3" w:rsidRDefault="00F40C45" w:rsidP="00F40C45">
      <w:pPr>
        <w:numPr>
          <w:ilvl w:val="0"/>
          <w:numId w:val="1"/>
        </w:numPr>
        <w:tabs>
          <w:tab w:val="clear" w:pos="360"/>
          <w:tab w:val="left" w:pos="567"/>
        </w:tabs>
        <w:spacing w:after="120"/>
        <w:ind w:left="567" w:hanging="567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Тривожним є поступове скорочення частки діагностування</w:t>
      </w:r>
      <w:r w:rsidR="007965EA" w:rsidRPr="00EC0EF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>
        <w:rPr>
          <w:rFonts w:asciiTheme="minorHAnsi" w:hAnsiTheme="minorHAnsi" w:cstheme="minorHAnsi"/>
          <w:sz w:val="24"/>
          <w:szCs w:val="24"/>
        </w:rPr>
        <w:t>онкопатології</w:t>
      </w:r>
      <w:proofErr w:type="spellEnd"/>
      <w:r w:rsidR="007965EA" w:rsidRPr="00EC0EF3">
        <w:rPr>
          <w:rFonts w:asciiTheme="minorHAnsi" w:hAnsiTheme="minorHAnsi" w:cstheme="minorHAnsi"/>
          <w:sz w:val="24"/>
          <w:szCs w:val="24"/>
        </w:rPr>
        <w:t xml:space="preserve"> при профіл</w:t>
      </w:r>
      <w:r>
        <w:rPr>
          <w:rFonts w:asciiTheme="minorHAnsi" w:hAnsiTheme="minorHAnsi" w:cstheme="minorHAnsi"/>
          <w:sz w:val="24"/>
          <w:szCs w:val="24"/>
        </w:rPr>
        <w:t>актичних оглядах</w:t>
      </w:r>
      <w:r w:rsidR="007965EA" w:rsidRPr="00EC0EF3">
        <w:rPr>
          <w:rFonts w:asciiTheme="minorHAnsi" w:hAnsiTheme="minorHAnsi" w:cstheme="minorHAnsi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 xml:space="preserve">з </w:t>
      </w:r>
      <w:r w:rsidRPr="00EC0EF3">
        <w:rPr>
          <w:rFonts w:asciiTheme="minorHAnsi" w:hAnsiTheme="minorHAnsi" w:cstheme="minorHAnsi"/>
          <w:sz w:val="24"/>
          <w:szCs w:val="24"/>
        </w:rPr>
        <w:t>26-27%</w:t>
      </w:r>
      <w:r w:rsidR="0021038F">
        <w:rPr>
          <w:rFonts w:asciiTheme="minorHAnsi" w:hAnsiTheme="minorHAnsi" w:cstheme="minorHAnsi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у «</w:t>
      </w:r>
      <w:proofErr w:type="spellStart"/>
      <w:r>
        <w:rPr>
          <w:rFonts w:asciiTheme="minorHAnsi" w:hAnsiTheme="minorHAnsi" w:cstheme="minorHAnsi"/>
          <w:sz w:val="24"/>
          <w:szCs w:val="24"/>
        </w:rPr>
        <w:t>допандемійні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» </w:t>
      </w:r>
      <w:r w:rsidR="000B5D06" w:rsidRPr="00EC0EF3">
        <w:rPr>
          <w:rFonts w:asciiTheme="minorHAnsi" w:hAnsiTheme="minorHAnsi" w:cstheme="minorHAnsi"/>
          <w:sz w:val="24"/>
          <w:szCs w:val="24"/>
        </w:rPr>
        <w:t>роки</w:t>
      </w:r>
      <w:r>
        <w:rPr>
          <w:rFonts w:asciiTheme="minorHAnsi" w:hAnsiTheme="minorHAnsi" w:cstheme="minorHAnsi"/>
          <w:sz w:val="24"/>
          <w:szCs w:val="24"/>
        </w:rPr>
        <w:t xml:space="preserve"> до </w:t>
      </w:r>
      <w:r>
        <w:rPr>
          <w:rFonts w:asciiTheme="minorHAnsi" w:hAnsiTheme="minorHAnsi" w:cstheme="minorHAnsi"/>
          <w:sz w:val="24"/>
          <w:szCs w:val="24"/>
        </w:rPr>
        <w:t>17,2</w:t>
      </w:r>
      <w:r w:rsidRPr="00EC0EF3">
        <w:rPr>
          <w:rFonts w:asciiTheme="minorHAnsi" w:hAnsiTheme="minorHAnsi" w:cstheme="minorHAnsi"/>
          <w:sz w:val="24"/>
          <w:szCs w:val="24"/>
        </w:rPr>
        <w:t>%</w:t>
      </w:r>
      <w:r w:rsidR="0021038F">
        <w:rPr>
          <w:rFonts w:asciiTheme="minorHAnsi" w:hAnsiTheme="minorHAnsi" w:cstheme="minorHAnsi"/>
          <w:sz w:val="24"/>
          <w:szCs w:val="24"/>
        </w:rPr>
        <w:t xml:space="preserve"> у 2022р., та 18%  у 2021р.</w:t>
      </w:r>
    </w:p>
    <w:p w14:paraId="560C33D4" w14:textId="4CCBA0A8" w:rsidR="00A22113" w:rsidRDefault="00371E1B" w:rsidP="009966BB">
      <w:pPr>
        <w:numPr>
          <w:ilvl w:val="0"/>
          <w:numId w:val="1"/>
        </w:numPr>
        <w:tabs>
          <w:tab w:val="clear" w:pos="360"/>
          <w:tab w:val="left" w:pos="567"/>
        </w:tabs>
        <w:spacing w:after="120"/>
        <w:ind w:left="567" w:hanging="567"/>
        <w:jc w:val="both"/>
        <w:rPr>
          <w:rFonts w:asciiTheme="minorHAnsi" w:hAnsiTheme="minorHAnsi" w:cstheme="minorHAnsi"/>
          <w:sz w:val="24"/>
          <w:szCs w:val="24"/>
        </w:rPr>
      </w:pPr>
      <w:r w:rsidRPr="00D55F6F">
        <w:rPr>
          <w:rFonts w:asciiTheme="minorHAnsi" w:hAnsiTheme="minorHAnsi" w:cstheme="minorHAnsi"/>
          <w:sz w:val="24"/>
          <w:szCs w:val="24"/>
        </w:rPr>
        <w:t xml:space="preserve">Рівень охоплення спеціальним лікуванням, в т. ч. комбінованим </w:t>
      </w:r>
      <w:r w:rsidR="0072563D">
        <w:rPr>
          <w:rFonts w:asciiTheme="minorHAnsi" w:hAnsiTheme="minorHAnsi" w:cstheme="minorHAnsi"/>
          <w:sz w:val="24"/>
          <w:szCs w:val="24"/>
        </w:rPr>
        <w:t xml:space="preserve">наближений до </w:t>
      </w:r>
      <w:r w:rsidR="00714261">
        <w:rPr>
          <w:rFonts w:asciiTheme="minorHAnsi" w:hAnsiTheme="minorHAnsi" w:cstheme="minorHAnsi"/>
          <w:sz w:val="24"/>
          <w:szCs w:val="24"/>
        </w:rPr>
        <w:t>показник</w:t>
      </w:r>
      <w:r w:rsidR="0072563D">
        <w:rPr>
          <w:rFonts w:asciiTheme="minorHAnsi" w:hAnsiTheme="minorHAnsi" w:cstheme="minorHAnsi"/>
          <w:sz w:val="24"/>
          <w:szCs w:val="24"/>
        </w:rPr>
        <w:t>ів</w:t>
      </w:r>
      <w:r w:rsidR="00714261">
        <w:rPr>
          <w:rFonts w:asciiTheme="minorHAnsi" w:hAnsiTheme="minorHAnsi" w:cstheme="minorHAnsi"/>
          <w:sz w:val="24"/>
          <w:szCs w:val="24"/>
        </w:rPr>
        <w:t xml:space="preserve"> минулих років</w:t>
      </w:r>
      <w:r w:rsidR="0003231F" w:rsidRPr="00D55F6F">
        <w:rPr>
          <w:rFonts w:asciiTheme="minorHAnsi" w:hAnsiTheme="minorHAnsi" w:cstheme="minorHAnsi"/>
          <w:sz w:val="24"/>
          <w:szCs w:val="24"/>
        </w:rPr>
        <w:t xml:space="preserve">. На два відсотки менше хворих прооперовано в спеціалізованих лікарнях. </w:t>
      </w:r>
    </w:p>
    <w:p w14:paraId="1F391C7A" w14:textId="1325E312" w:rsidR="00AE09E3" w:rsidRDefault="00AE09E3" w:rsidP="009966BB">
      <w:pPr>
        <w:numPr>
          <w:ilvl w:val="0"/>
          <w:numId w:val="1"/>
        </w:numPr>
        <w:tabs>
          <w:tab w:val="clear" w:pos="360"/>
          <w:tab w:val="left" w:pos="567"/>
        </w:tabs>
        <w:spacing w:after="120"/>
        <w:ind w:left="567" w:hanging="567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Зниження смертності від ЗН протягом останніх років є наслідком відсутності доступу до даних </w:t>
      </w:r>
      <w:bookmarkStart w:id="2" w:name="_GoBack"/>
      <w:bookmarkEnd w:id="2"/>
      <w:r>
        <w:rPr>
          <w:rFonts w:asciiTheme="minorHAnsi" w:hAnsiTheme="minorHAnsi" w:cstheme="minorHAnsi"/>
          <w:sz w:val="24"/>
          <w:szCs w:val="24"/>
        </w:rPr>
        <w:t xml:space="preserve">демографічних реєстрів. Зважаючи на дані </w:t>
      </w:r>
      <w:proofErr w:type="spellStart"/>
      <w:r>
        <w:rPr>
          <w:rFonts w:asciiTheme="minorHAnsi" w:hAnsiTheme="minorHAnsi" w:cstheme="minorHAnsi"/>
          <w:sz w:val="24"/>
          <w:szCs w:val="24"/>
        </w:rPr>
        <w:t>Держстатистики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можна припустити, що  реальна смертність у канцер-реєстрі мала б бути вищою приблизно на 25%.</w:t>
      </w:r>
    </w:p>
    <w:p w14:paraId="741F7463" w14:textId="1B5A2100" w:rsidR="00371E1B" w:rsidRPr="00D55F6F" w:rsidRDefault="00371E1B" w:rsidP="00371E1B">
      <w:pPr>
        <w:tabs>
          <w:tab w:val="left" w:pos="567"/>
        </w:tabs>
        <w:spacing w:after="120"/>
        <w:ind w:left="567" w:hanging="720"/>
        <w:jc w:val="both"/>
        <w:rPr>
          <w:rFonts w:asciiTheme="minorHAnsi" w:hAnsiTheme="minorHAnsi" w:cstheme="minorHAnsi"/>
          <w:sz w:val="24"/>
          <w:szCs w:val="24"/>
        </w:rPr>
      </w:pPr>
      <w:r w:rsidRPr="00D55F6F">
        <w:rPr>
          <w:rFonts w:asciiTheme="minorHAnsi" w:hAnsiTheme="minorHAnsi" w:cstheme="minorHAnsi"/>
          <w:sz w:val="24"/>
          <w:szCs w:val="24"/>
        </w:rPr>
        <w:tab/>
      </w:r>
    </w:p>
    <w:p w14:paraId="06DFBA3B" w14:textId="59DFA9DE" w:rsidR="00A51529" w:rsidRPr="00D55F6F" w:rsidRDefault="002D5472" w:rsidP="00B76AFE">
      <w:pPr>
        <w:widowControl w:val="0"/>
        <w:ind w:firstLine="567"/>
        <w:jc w:val="both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t>в. о. з</w:t>
      </w:r>
      <w:r w:rsidR="0003231F" w:rsidRPr="00D55F6F">
        <w:rPr>
          <w:rFonts w:asciiTheme="minorHAnsi" w:hAnsiTheme="minorHAnsi" w:cstheme="minorHAnsi"/>
          <w:b/>
          <w:sz w:val="24"/>
          <w:szCs w:val="24"/>
        </w:rPr>
        <w:t>аступник</w:t>
      </w:r>
      <w:r>
        <w:rPr>
          <w:rFonts w:asciiTheme="minorHAnsi" w:hAnsiTheme="minorHAnsi" w:cstheme="minorHAnsi"/>
          <w:b/>
          <w:sz w:val="24"/>
          <w:szCs w:val="24"/>
        </w:rPr>
        <w:t>а</w:t>
      </w:r>
      <w:r w:rsidR="0003231F" w:rsidRPr="00D55F6F">
        <w:rPr>
          <w:rFonts w:asciiTheme="minorHAnsi" w:hAnsiTheme="minorHAnsi" w:cstheme="minorHAnsi"/>
          <w:b/>
          <w:sz w:val="24"/>
          <w:szCs w:val="24"/>
        </w:rPr>
        <w:t xml:space="preserve"> г</w:t>
      </w:r>
      <w:r w:rsidR="00A51529" w:rsidRPr="00D55F6F">
        <w:rPr>
          <w:rFonts w:asciiTheme="minorHAnsi" w:hAnsiTheme="minorHAnsi" w:cstheme="minorHAnsi"/>
          <w:b/>
          <w:sz w:val="24"/>
          <w:szCs w:val="24"/>
        </w:rPr>
        <w:t>енеральн</w:t>
      </w:r>
      <w:r w:rsidR="0003231F" w:rsidRPr="00D55F6F">
        <w:rPr>
          <w:rFonts w:asciiTheme="minorHAnsi" w:hAnsiTheme="minorHAnsi" w:cstheme="minorHAnsi"/>
          <w:b/>
          <w:sz w:val="24"/>
          <w:szCs w:val="24"/>
        </w:rPr>
        <w:t>ого</w:t>
      </w:r>
      <w:r w:rsidR="00A51529" w:rsidRPr="00D55F6F">
        <w:rPr>
          <w:rFonts w:asciiTheme="minorHAnsi" w:hAnsiTheme="minorHAnsi" w:cstheme="minorHAnsi"/>
          <w:b/>
          <w:sz w:val="24"/>
          <w:szCs w:val="24"/>
        </w:rPr>
        <w:t xml:space="preserve"> директор</w:t>
      </w:r>
      <w:r w:rsidR="0003231F" w:rsidRPr="00D55F6F">
        <w:rPr>
          <w:rFonts w:asciiTheme="minorHAnsi" w:hAnsiTheme="minorHAnsi" w:cstheme="minorHAnsi"/>
          <w:b/>
          <w:sz w:val="24"/>
          <w:szCs w:val="24"/>
        </w:rPr>
        <w:t>а</w:t>
      </w:r>
      <w:r w:rsidR="00E47835" w:rsidRPr="00D55F6F">
        <w:rPr>
          <w:rFonts w:asciiTheme="minorHAnsi" w:hAnsiTheme="minorHAnsi" w:cstheme="minorHAnsi"/>
          <w:b/>
          <w:sz w:val="24"/>
          <w:szCs w:val="24"/>
        </w:rPr>
        <w:t xml:space="preserve"> </w:t>
      </w:r>
    </w:p>
    <w:p w14:paraId="218DEDF6" w14:textId="62D60998" w:rsidR="00E47835" w:rsidRPr="00D55F6F" w:rsidRDefault="00C0070A" w:rsidP="00B76AFE">
      <w:pPr>
        <w:widowControl w:val="0"/>
        <w:tabs>
          <w:tab w:val="left" w:pos="8364"/>
        </w:tabs>
        <w:ind w:firstLine="567"/>
        <w:jc w:val="both"/>
        <w:rPr>
          <w:rFonts w:asciiTheme="minorHAnsi" w:hAnsiTheme="minorHAnsi" w:cstheme="minorHAnsi"/>
          <w:b/>
          <w:sz w:val="24"/>
          <w:szCs w:val="24"/>
        </w:rPr>
      </w:pPr>
      <w:r w:rsidRPr="00D55F6F">
        <w:rPr>
          <w:rFonts w:asciiTheme="minorHAnsi" w:hAnsiTheme="minorHAnsi" w:cstheme="minorHAnsi"/>
          <w:b/>
          <w:sz w:val="24"/>
          <w:szCs w:val="24"/>
        </w:rPr>
        <w:t>КНП ЛОР ЛОРЛДЦ</w:t>
      </w:r>
    </w:p>
    <w:p w14:paraId="4306DB92" w14:textId="474FD27D" w:rsidR="0003231F" w:rsidRPr="00D55F6F" w:rsidRDefault="0003231F" w:rsidP="00B76AFE">
      <w:pPr>
        <w:widowControl w:val="0"/>
        <w:tabs>
          <w:tab w:val="left" w:pos="8364"/>
        </w:tabs>
        <w:ind w:firstLine="567"/>
        <w:jc w:val="both"/>
        <w:rPr>
          <w:rFonts w:asciiTheme="minorHAnsi" w:hAnsiTheme="minorHAnsi" w:cstheme="minorHAnsi"/>
          <w:b/>
          <w:sz w:val="24"/>
          <w:szCs w:val="24"/>
        </w:rPr>
      </w:pPr>
      <w:r w:rsidRPr="00D55F6F">
        <w:rPr>
          <w:rFonts w:asciiTheme="minorHAnsi" w:hAnsiTheme="minorHAnsi" w:cstheme="minorHAnsi"/>
          <w:b/>
          <w:sz w:val="24"/>
          <w:szCs w:val="24"/>
        </w:rPr>
        <w:t xml:space="preserve">з </w:t>
      </w:r>
      <w:proofErr w:type="spellStart"/>
      <w:r w:rsidRPr="00D55F6F">
        <w:rPr>
          <w:rFonts w:asciiTheme="minorHAnsi" w:hAnsiTheme="minorHAnsi" w:cstheme="minorHAnsi"/>
          <w:b/>
          <w:sz w:val="24"/>
          <w:szCs w:val="24"/>
        </w:rPr>
        <w:t>оргметодроботи</w:t>
      </w:r>
      <w:proofErr w:type="spellEnd"/>
      <w:r w:rsidRPr="00D55F6F">
        <w:rPr>
          <w:rFonts w:asciiTheme="minorHAnsi" w:hAnsiTheme="minorHAnsi" w:cstheme="minorHAnsi"/>
          <w:b/>
          <w:sz w:val="24"/>
          <w:szCs w:val="24"/>
        </w:rPr>
        <w:tab/>
      </w:r>
      <w:r w:rsidR="002D5472">
        <w:rPr>
          <w:rFonts w:asciiTheme="minorHAnsi" w:hAnsiTheme="minorHAnsi" w:cstheme="minorHAnsi"/>
          <w:b/>
          <w:sz w:val="24"/>
          <w:szCs w:val="24"/>
        </w:rPr>
        <w:t xml:space="preserve">В. </w:t>
      </w:r>
      <w:proofErr w:type="spellStart"/>
      <w:r w:rsidR="002D5472">
        <w:rPr>
          <w:rFonts w:asciiTheme="minorHAnsi" w:hAnsiTheme="minorHAnsi" w:cstheme="minorHAnsi"/>
          <w:b/>
          <w:sz w:val="24"/>
          <w:szCs w:val="24"/>
        </w:rPr>
        <w:t>Лудчак</w:t>
      </w:r>
      <w:proofErr w:type="spellEnd"/>
    </w:p>
    <w:sectPr w:rsidR="0003231F" w:rsidRPr="00D55F6F" w:rsidSect="009756CC">
      <w:footerReference w:type="default" r:id="rId8"/>
      <w:type w:val="continuous"/>
      <w:pgSz w:w="11906" w:h="16838"/>
      <w:pgMar w:top="851" w:right="707" w:bottom="426" w:left="993" w:header="708" w:footer="14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4048EB0" w14:textId="77777777" w:rsidR="00AF3E4C" w:rsidRDefault="00AF3E4C" w:rsidP="00D4155A">
      <w:r>
        <w:separator/>
      </w:r>
    </w:p>
  </w:endnote>
  <w:endnote w:type="continuationSeparator" w:id="0">
    <w:p w14:paraId="13F7179D" w14:textId="77777777" w:rsidR="00AF3E4C" w:rsidRDefault="00AF3E4C" w:rsidP="00D415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AF5EB2F" w14:textId="3A7478E9" w:rsidR="00ED1A61" w:rsidRDefault="00ED1A61">
    <w:pPr>
      <w:pStyle w:val="ae"/>
      <w:jc w:val="center"/>
    </w:pPr>
    <w:r>
      <w:fldChar w:fldCharType="begin"/>
    </w:r>
    <w:r>
      <w:instrText>PAGE   \* MERGEFORMAT</w:instrText>
    </w:r>
    <w:r>
      <w:fldChar w:fldCharType="separate"/>
    </w:r>
    <w:r w:rsidR="0072563D">
      <w:rPr>
        <w:noProof/>
      </w:rPr>
      <w:t>5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2250F3C" w14:textId="77777777" w:rsidR="00AF3E4C" w:rsidRDefault="00AF3E4C" w:rsidP="00D4155A">
      <w:r>
        <w:separator/>
      </w:r>
    </w:p>
  </w:footnote>
  <w:footnote w:type="continuationSeparator" w:id="0">
    <w:p w14:paraId="088F6A67" w14:textId="77777777" w:rsidR="00AF3E4C" w:rsidRDefault="00AF3E4C" w:rsidP="00D4155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663C3A"/>
    <w:multiLevelType w:val="hybridMultilevel"/>
    <w:tmpl w:val="71DEE82A"/>
    <w:lvl w:ilvl="0" w:tplc="0422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" w15:restartNumberingAfterBreak="0">
    <w:nsid w:val="10554B04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2" w15:restartNumberingAfterBreak="0">
    <w:nsid w:val="18261AA0"/>
    <w:multiLevelType w:val="hybridMultilevel"/>
    <w:tmpl w:val="35A084FA"/>
    <w:lvl w:ilvl="0" w:tplc="D7C661BC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CD2F3D8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784212A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8D6B9DE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562D988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E903298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35025E8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4B68166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2CE0694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4110B9"/>
    <w:multiLevelType w:val="hybridMultilevel"/>
    <w:tmpl w:val="8800EA5C"/>
    <w:lvl w:ilvl="0" w:tplc="717AED8A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B46C29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D0030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3A8A40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DA296C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48A0A1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736387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A44376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BBEF51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44435E"/>
    <w:multiLevelType w:val="hybridMultilevel"/>
    <w:tmpl w:val="466E8018"/>
    <w:lvl w:ilvl="0" w:tplc="AC54917C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798C278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C5C7982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888A82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B382BEA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6CA5946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AF022FA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D4A0C8C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BD0CA10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E26B71"/>
    <w:multiLevelType w:val="hybridMultilevel"/>
    <w:tmpl w:val="226013FC"/>
    <w:lvl w:ilvl="0" w:tplc="267A5E82">
      <w:start w:val="1"/>
      <w:numFmt w:val="bullet"/>
      <w:lvlText w:val="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1" w:tplc="130E6D0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B9BA8D4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18235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A2CF37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AC3279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796727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292415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C0F4080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497F43"/>
    <w:multiLevelType w:val="hybridMultilevel"/>
    <w:tmpl w:val="DF30E5E0"/>
    <w:lvl w:ilvl="0" w:tplc="61F42672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688AE4A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D22BD22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DE41BEA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A02D4FA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B84F028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BAABD58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8EECE56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E769D9A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CA65A8"/>
    <w:multiLevelType w:val="hybridMultilevel"/>
    <w:tmpl w:val="6A1055C8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ECF47DB"/>
    <w:multiLevelType w:val="hybridMultilevel"/>
    <w:tmpl w:val="CD1EB53A"/>
    <w:lvl w:ilvl="0" w:tplc="0422000F">
      <w:start w:val="1"/>
      <w:numFmt w:val="decimal"/>
      <w:lvlText w:val="%1."/>
      <w:lvlJc w:val="left"/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83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55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27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99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1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3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15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876" w:hanging="360"/>
      </w:pPr>
      <w:rPr>
        <w:rFonts w:ascii="Wingdings" w:hAnsi="Wingdings" w:hint="default"/>
      </w:rPr>
    </w:lvl>
  </w:abstractNum>
  <w:abstractNum w:abstractNumId="9" w15:restartNumberingAfterBreak="0">
    <w:nsid w:val="3ED65759"/>
    <w:multiLevelType w:val="hybridMultilevel"/>
    <w:tmpl w:val="7DC2E484"/>
    <w:lvl w:ilvl="0" w:tplc="136A1B90">
      <w:numFmt w:val="bullet"/>
      <w:lvlText w:val="-"/>
      <w:lvlJc w:val="left"/>
      <w:pPr>
        <w:tabs>
          <w:tab w:val="num" w:pos="1437"/>
        </w:tabs>
        <w:ind w:left="1437" w:hanging="870"/>
      </w:pPr>
      <w:rPr>
        <w:rFonts w:ascii="Times New Roman" w:eastAsia="Times New Roman" w:hAnsi="Times New Roman" w:hint="default"/>
      </w:rPr>
    </w:lvl>
    <w:lvl w:ilvl="1" w:tplc="E3D64B08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</w:rPr>
    </w:lvl>
    <w:lvl w:ilvl="2" w:tplc="E1C2699E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</w:rPr>
    </w:lvl>
    <w:lvl w:ilvl="3" w:tplc="3314EEFE" w:tentative="1">
      <w:start w:val="1"/>
      <w:numFmt w:val="bullet"/>
      <w:lvlText w:val=""/>
      <w:lvlJc w:val="left"/>
      <w:pPr>
        <w:tabs>
          <w:tab w:val="num" w:pos="3087"/>
        </w:tabs>
        <w:ind w:left="3087" w:hanging="360"/>
      </w:pPr>
      <w:rPr>
        <w:rFonts w:ascii="Symbol" w:hAnsi="Symbol" w:hint="default"/>
      </w:rPr>
    </w:lvl>
    <w:lvl w:ilvl="4" w:tplc="20108C20" w:tentative="1">
      <w:start w:val="1"/>
      <w:numFmt w:val="bullet"/>
      <w:lvlText w:val="o"/>
      <w:lvlJc w:val="left"/>
      <w:pPr>
        <w:tabs>
          <w:tab w:val="num" w:pos="3807"/>
        </w:tabs>
        <w:ind w:left="3807" w:hanging="360"/>
      </w:pPr>
      <w:rPr>
        <w:rFonts w:ascii="Courier New" w:hAnsi="Courier New" w:hint="default"/>
      </w:rPr>
    </w:lvl>
    <w:lvl w:ilvl="5" w:tplc="45F09C3C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</w:rPr>
    </w:lvl>
    <w:lvl w:ilvl="6" w:tplc="1F08D9F4" w:tentative="1">
      <w:start w:val="1"/>
      <w:numFmt w:val="bullet"/>
      <w:lvlText w:val=""/>
      <w:lvlJc w:val="left"/>
      <w:pPr>
        <w:tabs>
          <w:tab w:val="num" w:pos="5247"/>
        </w:tabs>
        <w:ind w:left="5247" w:hanging="360"/>
      </w:pPr>
      <w:rPr>
        <w:rFonts w:ascii="Symbol" w:hAnsi="Symbol" w:hint="default"/>
      </w:rPr>
    </w:lvl>
    <w:lvl w:ilvl="7" w:tplc="E38C2800" w:tentative="1">
      <w:start w:val="1"/>
      <w:numFmt w:val="bullet"/>
      <w:lvlText w:val="o"/>
      <w:lvlJc w:val="left"/>
      <w:pPr>
        <w:tabs>
          <w:tab w:val="num" w:pos="5967"/>
        </w:tabs>
        <w:ind w:left="5967" w:hanging="360"/>
      </w:pPr>
      <w:rPr>
        <w:rFonts w:ascii="Courier New" w:hAnsi="Courier New" w:hint="default"/>
      </w:rPr>
    </w:lvl>
    <w:lvl w:ilvl="8" w:tplc="09A2EE32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</w:rPr>
    </w:lvl>
  </w:abstractNum>
  <w:abstractNum w:abstractNumId="10" w15:restartNumberingAfterBreak="0">
    <w:nsid w:val="44077EB2"/>
    <w:multiLevelType w:val="hybridMultilevel"/>
    <w:tmpl w:val="A3CC7BF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DA1540"/>
    <w:multiLevelType w:val="hybridMultilevel"/>
    <w:tmpl w:val="EA48643A"/>
    <w:lvl w:ilvl="0" w:tplc="0422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2" w15:restartNumberingAfterBreak="0">
    <w:nsid w:val="50DD699B"/>
    <w:multiLevelType w:val="hybridMultilevel"/>
    <w:tmpl w:val="522E3FF4"/>
    <w:lvl w:ilvl="0" w:tplc="0422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3" w15:restartNumberingAfterBreak="0">
    <w:nsid w:val="52012E94"/>
    <w:multiLevelType w:val="hybridMultilevel"/>
    <w:tmpl w:val="53043290"/>
    <w:lvl w:ilvl="0" w:tplc="3FFC1978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2300BE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DCAA00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114903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10EB35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07EB6A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E6A1E2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71C636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AAE824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4817E16"/>
    <w:multiLevelType w:val="hybridMultilevel"/>
    <w:tmpl w:val="BB30AF3C"/>
    <w:lvl w:ilvl="0" w:tplc="0422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22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22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22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D313727"/>
    <w:multiLevelType w:val="hybridMultilevel"/>
    <w:tmpl w:val="1DFA8AC4"/>
    <w:lvl w:ilvl="0" w:tplc="F6F0D7CA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DC4CD036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4C6C2A1C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C480195A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DED4F2F6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4D10B534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30F48972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3BEE75E6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900A4F9E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6" w15:restartNumberingAfterBreak="0">
    <w:nsid w:val="70E4399C"/>
    <w:multiLevelType w:val="hybridMultilevel"/>
    <w:tmpl w:val="AE3E2802"/>
    <w:lvl w:ilvl="0" w:tplc="0422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7" w15:restartNumberingAfterBreak="0">
    <w:nsid w:val="715C22FE"/>
    <w:multiLevelType w:val="hybridMultilevel"/>
    <w:tmpl w:val="DB90E4DA"/>
    <w:lvl w:ilvl="0" w:tplc="04220001">
      <w:start w:val="1"/>
      <w:numFmt w:val="bullet"/>
      <w:lvlText w:val=""/>
      <w:lvlJc w:val="left"/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8CB687C"/>
    <w:multiLevelType w:val="hybridMultilevel"/>
    <w:tmpl w:val="3B92C8A8"/>
    <w:lvl w:ilvl="0" w:tplc="8E98EC08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51AC39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3D408F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1BCFEA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DAA1B4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860C6C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CBEE65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5B65EC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B7A459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A637DF2"/>
    <w:multiLevelType w:val="hybridMultilevel"/>
    <w:tmpl w:val="21204A0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9"/>
  </w:num>
  <w:num w:numId="3">
    <w:abstractNumId w:val="5"/>
  </w:num>
  <w:num w:numId="4">
    <w:abstractNumId w:val="11"/>
  </w:num>
  <w:num w:numId="5">
    <w:abstractNumId w:val="14"/>
  </w:num>
  <w:num w:numId="6">
    <w:abstractNumId w:val="12"/>
  </w:num>
  <w:num w:numId="7">
    <w:abstractNumId w:val="16"/>
  </w:num>
  <w:num w:numId="8">
    <w:abstractNumId w:val="0"/>
  </w:num>
  <w:num w:numId="9">
    <w:abstractNumId w:val="2"/>
  </w:num>
  <w:num w:numId="10">
    <w:abstractNumId w:val="4"/>
  </w:num>
  <w:num w:numId="11">
    <w:abstractNumId w:val="6"/>
  </w:num>
  <w:num w:numId="12">
    <w:abstractNumId w:val="19"/>
  </w:num>
  <w:num w:numId="13">
    <w:abstractNumId w:val="17"/>
  </w:num>
  <w:num w:numId="14">
    <w:abstractNumId w:val="15"/>
  </w:num>
  <w:num w:numId="15">
    <w:abstractNumId w:val="13"/>
  </w:num>
  <w:num w:numId="16">
    <w:abstractNumId w:val="3"/>
  </w:num>
  <w:num w:numId="17">
    <w:abstractNumId w:val="18"/>
  </w:num>
  <w:num w:numId="18">
    <w:abstractNumId w:val="7"/>
  </w:num>
  <w:num w:numId="19">
    <w:abstractNumId w:val="8"/>
  </w:num>
  <w:num w:numId="2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26BF"/>
    <w:rsid w:val="000003A3"/>
    <w:rsid w:val="00006AD5"/>
    <w:rsid w:val="000111C2"/>
    <w:rsid w:val="00012321"/>
    <w:rsid w:val="00012518"/>
    <w:rsid w:val="0001734A"/>
    <w:rsid w:val="00020674"/>
    <w:rsid w:val="00021CAA"/>
    <w:rsid w:val="00022378"/>
    <w:rsid w:val="00023229"/>
    <w:rsid w:val="00027859"/>
    <w:rsid w:val="00027A9C"/>
    <w:rsid w:val="0003231F"/>
    <w:rsid w:val="000342D5"/>
    <w:rsid w:val="000372C8"/>
    <w:rsid w:val="0004482C"/>
    <w:rsid w:val="00044BF1"/>
    <w:rsid w:val="0004535D"/>
    <w:rsid w:val="0004605F"/>
    <w:rsid w:val="000470FD"/>
    <w:rsid w:val="0005074A"/>
    <w:rsid w:val="00054687"/>
    <w:rsid w:val="000553A4"/>
    <w:rsid w:val="000561DC"/>
    <w:rsid w:val="0005678A"/>
    <w:rsid w:val="00056D52"/>
    <w:rsid w:val="000577F4"/>
    <w:rsid w:val="00057B0B"/>
    <w:rsid w:val="000652AE"/>
    <w:rsid w:val="0006542F"/>
    <w:rsid w:val="00065808"/>
    <w:rsid w:val="00075E02"/>
    <w:rsid w:val="000804DC"/>
    <w:rsid w:val="00084677"/>
    <w:rsid w:val="000851D3"/>
    <w:rsid w:val="00093D47"/>
    <w:rsid w:val="00094BF8"/>
    <w:rsid w:val="000A2085"/>
    <w:rsid w:val="000B00F1"/>
    <w:rsid w:val="000B120B"/>
    <w:rsid w:val="000B1F87"/>
    <w:rsid w:val="000B409B"/>
    <w:rsid w:val="000B5D06"/>
    <w:rsid w:val="000B5F15"/>
    <w:rsid w:val="000C12D3"/>
    <w:rsid w:val="000D17FF"/>
    <w:rsid w:val="000D1A3C"/>
    <w:rsid w:val="000D3D6B"/>
    <w:rsid w:val="000D4EA1"/>
    <w:rsid w:val="000D6A50"/>
    <w:rsid w:val="000D7D10"/>
    <w:rsid w:val="000E1D48"/>
    <w:rsid w:val="000E5329"/>
    <w:rsid w:val="000E5AFE"/>
    <w:rsid w:val="000E6573"/>
    <w:rsid w:val="000F0578"/>
    <w:rsid w:val="000F23CD"/>
    <w:rsid w:val="000F3358"/>
    <w:rsid w:val="000F5D12"/>
    <w:rsid w:val="000F781C"/>
    <w:rsid w:val="00100F1A"/>
    <w:rsid w:val="00101457"/>
    <w:rsid w:val="00101B2B"/>
    <w:rsid w:val="00103C34"/>
    <w:rsid w:val="001051B0"/>
    <w:rsid w:val="0010692C"/>
    <w:rsid w:val="00107079"/>
    <w:rsid w:val="00111521"/>
    <w:rsid w:val="00112238"/>
    <w:rsid w:val="00113D92"/>
    <w:rsid w:val="00114595"/>
    <w:rsid w:val="00117EE2"/>
    <w:rsid w:val="00120893"/>
    <w:rsid w:val="00124BEC"/>
    <w:rsid w:val="00125933"/>
    <w:rsid w:val="001275DD"/>
    <w:rsid w:val="0013035B"/>
    <w:rsid w:val="001343AF"/>
    <w:rsid w:val="00134868"/>
    <w:rsid w:val="00134AAF"/>
    <w:rsid w:val="00134CE6"/>
    <w:rsid w:val="00136F07"/>
    <w:rsid w:val="0013719B"/>
    <w:rsid w:val="00137D0D"/>
    <w:rsid w:val="00140C53"/>
    <w:rsid w:val="00141374"/>
    <w:rsid w:val="00141D6A"/>
    <w:rsid w:val="00142157"/>
    <w:rsid w:val="001423DD"/>
    <w:rsid w:val="0014390C"/>
    <w:rsid w:val="00143C6C"/>
    <w:rsid w:val="001443E5"/>
    <w:rsid w:val="00152A53"/>
    <w:rsid w:val="0016142D"/>
    <w:rsid w:val="00162B3E"/>
    <w:rsid w:val="0016395A"/>
    <w:rsid w:val="00170E2C"/>
    <w:rsid w:val="00174AF2"/>
    <w:rsid w:val="001750C9"/>
    <w:rsid w:val="00176830"/>
    <w:rsid w:val="00176E6A"/>
    <w:rsid w:val="001828EA"/>
    <w:rsid w:val="00192B87"/>
    <w:rsid w:val="00196188"/>
    <w:rsid w:val="001A0983"/>
    <w:rsid w:val="001A267C"/>
    <w:rsid w:val="001A5DB6"/>
    <w:rsid w:val="001B040F"/>
    <w:rsid w:val="001B183A"/>
    <w:rsid w:val="001B38EA"/>
    <w:rsid w:val="001B4C70"/>
    <w:rsid w:val="001B5C9A"/>
    <w:rsid w:val="001B60D0"/>
    <w:rsid w:val="001C0CD2"/>
    <w:rsid w:val="001C10F3"/>
    <w:rsid w:val="001C22C8"/>
    <w:rsid w:val="001C5E4D"/>
    <w:rsid w:val="001C7C33"/>
    <w:rsid w:val="001D254B"/>
    <w:rsid w:val="001D4DA1"/>
    <w:rsid w:val="001D4E39"/>
    <w:rsid w:val="001D61EE"/>
    <w:rsid w:val="001E06C6"/>
    <w:rsid w:val="001E1303"/>
    <w:rsid w:val="001E1681"/>
    <w:rsid w:val="001E47B3"/>
    <w:rsid w:val="001E7E69"/>
    <w:rsid w:val="001F20D7"/>
    <w:rsid w:val="001F26BF"/>
    <w:rsid w:val="001F3605"/>
    <w:rsid w:val="001F3798"/>
    <w:rsid w:val="001F5921"/>
    <w:rsid w:val="001F603F"/>
    <w:rsid w:val="002006AA"/>
    <w:rsid w:val="0020196F"/>
    <w:rsid w:val="00202878"/>
    <w:rsid w:val="00205185"/>
    <w:rsid w:val="0021038F"/>
    <w:rsid w:val="00224D5F"/>
    <w:rsid w:val="002303FB"/>
    <w:rsid w:val="00232BAF"/>
    <w:rsid w:val="00232FDD"/>
    <w:rsid w:val="00233C5F"/>
    <w:rsid w:val="00234E22"/>
    <w:rsid w:val="00236E25"/>
    <w:rsid w:val="00242086"/>
    <w:rsid w:val="00242899"/>
    <w:rsid w:val="00251BA4"/>
    <w:rsid w:val="0025410B"/>
    <w:rsid w:val="00263807"/>
    <w:rsid w:val="00265616"/>
    <w:rsid w:val="002663E8"/>
    <w:rsid w:val="00271560"/>
    <w:rsid w:val="00272662"/>
    <w:rsid w:val="002805F8"/>
    <w:rsid w:val="00282898"/>
    <w:rsid w:val="00284444"/>
    <w:rsid w:val="00285B7A"/>
    <w:rsid w:val="00291480"/>
    <w:rsid w:val="00296234"/>
    <w:rsid w:val="002A0015"/>
    <w:rsid w:val="002A07B1"/>
    <w:rsid w:val="002B04D0"/>
    <w:rsid w:val="002B1FAE"/>
    <w:rsid w:val="002B74B5"/>
    <w:rsid w:val="002C6925"/>
    <w:rsid w:val="002C6D56"/>
    <w:rsid w:val="002D5472"/>
    <w:rsid w:val="002F140F"/>
    <w:rsid w:val="002F5BC3"/>
    <w:rsid w:val="002F68D7"/>
    <w:rsid w:val="00301137"/>
    <w:rsid w:val="0030149F"/>
    <w:rsid w:val="003032CC"/>
    <w:rsid w:val="00303F70"/>
    <w:rsid w:val="00311986"/>
    <w:rsid w:val="00313A08"/>
    <w:rsid w:val="00313A22"/>
    <w:rsid w:val="00314BF2"/>
    <w:rsid w:val="00315D3B"/>
    <w:rsid w:val="003160B8"/>
    <w:rsid w:val="00317F67"/>
    <w:rsid w:val="00320B3C"/>
    <w:rsid w:val="00326307"/>
    <w:rsid w:val="0032641A"/>
    <w:rsid w:val="00326E2B"/>
    <w:rsid w:val="00327066"/>
    <w:rsid w:val="003316FE"/>
    <w:rsid w:val="00333395"/>
    <w:rsid w:val="003339D3"/>
    <w:rsid w:val="00336845"/>
    <w:rsid w:val="00337774"/>
    <w:rsid w:val="003447CE"/>
    <w:rsid w:val="00345FD0"/>
    <w:rsid w:val="00346028"/>
    <w:rsid w:val="00346934"/>
    <w:rsid w:val="00352521"/>
    <w:rsid w:val="00354618"/>
    <w:rsid w:val="00363CF1"/>
    <w:rsid w:val="00365D04"/>
    <w:rsid w:val="00366E1C"/>
    <w:rsid w:val="00371E1B"/>
    <w:rsid w:val="003727ED"/>
    <w:rsid w:val="00376857"/>
    <w:rsid w:val="00380CCD"/>
    <w:rsid w:val="00383A91"/>
    <w:rsid w:val="003907E9"/>
    <w:rsid w:val="00396D86"/>
    <w:rsid w:val="00397584"/>
    <w:rsid w:val="003A03A4"/>
    <w:rsid w:val="003A0B94"/>
    <w:rsid w:val="003B02F0"/>
    <w:rsid w:val="003B1F34"/>
    <w:rsid w:val="003B2749"/>
    <w:rsid w:val="003B5129"/>
    <w:rsid w:val="003C00ED"/>
    <w:rsid w:val="003C0F2B"/>
    <w:rsid w:val="003C1042"/>
    <w:rsid w:val="003C49F6"/>
    <w:rsid w:val="003C779D"/>
    <w:rsid w:val="003C7B4B"/>
    <w:rsid w:val="003C7CD2"/>
    <w:rsid w:val="003E19D5"/>
    <w:rsid w:val="003E2104"/>
    <w:rsid w:val="003E3915"/>
    <w:rsid w:val="003E41B3"/>
    <w:rsid w:val="003F0DE6"/>
    <w:rsid w:val="003F1D5C"/>
    <w:rsid w:val="003F2850"/>
    <w:rsid w:val="003F429B"/>
    <w:rsid w:val="003F4C82"/>
    <w:rsid w:val="003F545D"/>
    <w:rsid w:val="0040190A"/>
    <w:rsid w:val="00405367"/>
    <w:rsid w:val="0041488C"/>
    <w:rsid w:val="00414BB1"/>
    <w:rsid w:val="00416F7C"/>
    <w:rsid w:val="00420164"/>
    <w:rsid w:val="00422157"/>
    <w:rsid w:val="0042260A"/>
    <w:rsid w:val="004244E5"/>
    <w:rsid w:val="00426A38"/>
    <w:rsid w:val="00427347"/>
    <w:rsid w:val="00427FEE"/>
    <w:rsid w:val="00432673"/>
    <w:rsid w:val="00437088"/>
    <w:rsid w:val="0044062B"/>
    <w:rsid w:val="004418B1"/>
    <w:rsid w:val="00443445"/>
    <w:rsid w:val="00453390"/>
    <w:rsid w:val="00453AD1"/>
    <w:rsid w:val="00453D7B"/>
    <w:rsid w:val="00455319"/>
    <w:rsid w:val="004608F5"/>
    <w:rsid w:val="00463DF0"/>
    <w:rsid w:val="0046584C"/>
    <w:rsid w:val="0046633B"/>
    <w:rsid w:val="004703A1"/>
    <w:rsid w:val="00475943"/>
    <w:rsid w:val="00476E00"/>
    <w:rsid w:val="00482FBD"/>
    <w:rsid w:val="00483858"/>
    <w:rsid w:val="0048641E"/>
    <w:rsid w:val="00486504"/>
    <w:rsid w:val="00491756"/>
    <w:rsid w:val="004B13AE"/>
    <w:rsid w:val="004B28E3"/>
    <w:rsid w:val="004B3B17"/>
    <w:rsid w:val="004B4AE7"/>
    <w:rsid w:val="004B50B3"/>
    <w:rsid w:val="004B6D86"/>
    <w:rsid w:val="004B7A64"/>
    <w:rsid w:val="004C0F2B"/>
    <w:rsid w:val="004C50DC"/>
    <w:rsid w:val="004C6622"/>
    <w:rsid w:val="004C69BD"/>
    <w:rsid w:val="004C78B4"/>
    <w:rsid w:val="004D6942"/>
    <w:rsid w:val="004E3154"/>
    <w:rsid w:val="004E3B08"/>
    <w:rsid w:val="004E5497"/>
    <w:rsid w:val="004E5F9A"/>
    <w:rsid w:val="004F0C5B"/>
    <w:rsid w:val="004F4A7E"/>
    <w:rsid w:val="00501DCA"/>
    <w:rsid w:val="00502B4E"/>
    <w:rsid w:val="00503300"/>
    <w:rsid w:val="00514330"/>
    <w:rsid w:val="00514681"/>
    <w:rsid w:val="005154F0"/>
    <w:rsid w:val="00516307"/>
    <w:rsid w:val="00523E2A"/>
    <w:rsid w:val="00524393"/>
    <w:rsid w:val="005244E2"/>
    <w:rsid w:val="00527DBA"/>
    <w:rsid w:val="005318ED"/>
    <w:rsid w:val="00531DD6"/>
    <w:rsid w:val="00533B34"/>
    <w:rsid w:val="00535F44"/>
    <w:rsid w:val="0054064A"/>
    <w:rsid w:val="00542A1B"/>
    <w:rsid w:val="00543A1B"/>
    <w:rsid w:val="00546BDD"/>
    <w:rsid w:val="0054750F"/>
    <w:rsid w:val="00553717"/>
    <w:rsid w:val="005549D8"/>
    <w:rsid w:val="00566AA9"/>
    <w:rsid w:val="005747D1"/>
    <w:rsid w:val="0058267B"/>
    <w:rsid w:val="00582DB7"/>
    <w:rsid w:val="0058377F"/>
    <w:rsid w:val="00584C52"/>
    <w:rsid w:val="0058651F"/>
    <w:rsid w:val="00587436"/>
    <w:rsid w:val="00591BB3"/>
    <w:rsid w:val="00592A50"/>
    <w:rsid w:val="00597389"/>
    <w:rsid w:val="005A4416"/>
    <w:rsid w:val="005B2E69"/>
    <w:rsid w:val="005B391F"/>
    <w:rsid w:val="005B5C9E"/>
    <w:rsid w:val="005B6E3B"/>
    <w:rsid w:val="005B72B5"/>
    <w:rsid w:val="005C0479"/>
    <w:rsid w:val="005C1DF2"/>
    <w:rsid w:val="005C255B"/>
    <w:rsid w:val="005C28D8"/>
    <w:rsid w:val="005C3430"/>
    <w:rsid w:val="005C45C2"/>
    <w:rsid w:val="005C55DE"/>
    <w:rsid w:val="005C56D8"/>
    <w:rsid w:val="005C58B4"/>
    <w:rsid w:val="005D1354"/>
    <w:rsid w:val="005D189B"/>
    <w:rsid w:val="005E2835"/>
    <w:rsid w:val="005E57CF"/>
    <w:rsid w:val="005E6393"/>
    <w:rsid w:val="005F1F72"/>
    <w:rsid w:val="00600BDE"/>
    <w:rsid w:val="006015D0"/>
    <w:rsid w:val="00602B9B"/>
    <w:rsid w:val="0060332F"/>
    <w:rsid w:val="00610DF5"/>
    <w:rsid w:val="00610FDF"/>
    <w:rsid w:val="00622FF3"/>
    <w:rsid w:val="00632933"/>
    <w:rsid w:val="0063537B"/>
    <w:rsid w:val="00642966"/>
    <w:rsid w:val="006443C4"/>
    <w:rsid w:val="00647726"/>
    <w:rsid w:val="00650798"/>
    <w:rsid w:val="0065081E"/>
    <w:rsid w:val="0065274B"/>
    <w:rsid w:val="00653571"/>
    <w:rsid w:val="006543E2"/>
    <w:rsid w:val="006573CD"/>
    <w:rsid w:val="00660305"/>
    <w:rsid w:val="006608D9"/>
    <w:rsid w:val="006663C3"/>
    <w:rsid w:val="00666EEB"/>
    <w:rsid w:val="006702F1"/>
    <w:rsid w:val="00670884"/>
    <w:rsid w:val="0067237C"/>
    <w:rsid w:val="0067453B"/>
    <w:rsid w:val="00677B74"/>
    <w:rsid w:val="006909D2"/>
    <w:rsid w:val="00691F6A"/>
    <w:rsid w:val="0069359B"/>
    <w:rsid w:val="0069442C"/>
    <w:rsid w:val="006A7838"/>
    <w:rsid w:val="006B1473"/>
    <w:rsid w:val="006B3764"/>
    <w:rsid w:val="006B4247"/>
    <w:rsid w:val="006B4431"/>
    <w:rsid w:val="006C04BB"/>
    <w:rsid w:val="006C0FD1"/>
    <w:rsid w:val="006C2309"/>
    <w:rsid w:val="006C68CA"/>
    <w:rsid w:val="006C7C71"/>
    <w:rsid w:val="006D15C6"/>
    <w:rsid w:val="006D3D8D"/>
    <w:rsid w:val="006D688B"/>
    <w:rsid w:val="006D7531"/>
    <w:rsid w:val="006E1DD9"/>
    <w:rsid w:val="006E74B8"/>
    <w:rsid w:val="006F2670"/>
    <w:rsid w:val="006F4641"/>
    <w:rsid w:val="007109B6"/>
    <w:rsid w:val="00710F27"/>
    <w:rsid w:val="00711A70"/>
    <w:rsid w:val="00714261"/>
    <w:rsid w:val="00716F7E"/>
    <w:rsid w:val="00724CCD"/>
    <w:rsid w:val="00724DFD"/>
    <w:rsid w:val="0072563D"/>
    <w:rsid w:val="0072703B"/>
    <w:rsid w:val="0073371F"/>
    <w:rsid w:val="00736D17"/>
    <w:rsid w:val="0073748C"/>
    <w:rsid w:val="00740DA2"/>
    <w:rsid w:val="007417D2"/>
    <w:rsid w:val="007425AC"/>
    <w:rsid w:val="00743813"/>
    <w:rsid w:val="00743A52"/>
    <w:rsid w:val="00746BA1"/>
    <w:rsid w:val="00747BF4"/>
    <w:rsid w:val="007501B2"/>
    <w:rsid w:val="007506EC"/>
    <w:rsid w:val="00751FC0"/>
    <w:rsid w:val="00752AF6"/>
    <w:rsid w:val="00752FFF"/>
    <w:rsid w:val="00762B9D"/>
    <w:rsid w:val="00766178"/>
    <w:rsid w:val="00771F44"/>
    <w:rsid w:val="007748D9"/>
    <w:rsid w:val="0077629B"/>
    <w:rsid w:val="007765B6"/>
    <w:rsid w:val="00777CAB"/>
    <w:rsid w:val="00785EF3"/>
    <w:rsid w:val="00787AA9"/>
    <w:rsid w:val="007958AC"/>
    <w:rsid w:val="007965EA"/>
    <w:rsid w:val="007A1472"/>
    <w:rsid w:val="007A2C06"/>
    <w:rsid w:val="007A4191"/>
    <w:rsid w:val="007B11AC"/>
    <w:rsid w:val="007B3BF3"/>
    <w:rsid w:val="007B5271"/>
    <w:rsid w:val="007B7364"/>
    <w:rsid w:val="007C0102"/>
    <w:rsid w:val="007C0F4E"/>
    <w:rsid w:val="007C118E"/>
    <w:rsid w:val="007C6073"/>
    <w:rsid w:val="007C7446"/>
    <w:rsid w:val="007C799A"/>
    <w:rsid w:val="007D0A22"/>
    <w:rsid w:val="007D1C9A"/>
    <w:rsid w:val="007D3751"/>
    <w:rsid w:val="007D375D"/>
    <w:rsid w:val="007D61F2"/>
    <w:rsid w:val="007E087B"/>
    <w:rsid w:val="007E7AF9"/>
    <w:rsid w:val="007F025D"/>
    <w:rsid w:val="007F062B"/>
    <w:rsid w:val="007F0B4A"/>
    <w:rsid w:val="007F272E"/>
    <w:rsid w:val="007F6401"/>
    <w:rsid w:val="00800956"/>
    <w:rsid w:val="00800C0E"/>
    <w:rsid w:val="008027FA"/>
    <w:rsid w:val="00804B30"/>
    <w:rsid w:val="00804B38"/>
    <w:rsid w:val="00810432"/>
    <w:rsid w:val="00811648"/>
    <w:rsid w:val="0081325D"/>
    <w:rsid w:val="00815F12"/>
    <w:rsid w:val="008236A8"/>
    <w:rsid w:val="00823763"/>
    <w:rsid w:val="008268BD"/>
    <w:rsid w:val="00830C61"/>
    <w:rsid w:val="00835321"/>
    <w:rsid w:val="00836112"/>
    <w:rsid w:val="0084041C"/>
    <w:rsid w:val="00842D11"/>
    <w:rsid w:val="00844A0F"/>
    <w:rsid w:val="0085555C"/>
    <w:rsid w:val="0086194D"/>
    <w:rsid w:val="00861EF3"/>
    <w:rsid w:val="00862859"/>
    <w:rsid w:val="0086546E"/>
    <w:rsid w:val="00865ADD"/>
    <w:rsid w:val="00865AE2"/>
    <w:rsid w:val="00866DD9"/>
    <w:rsid w:val="00867819"/>
    <w:rsid w:val="00870DC8"/>
    <w:rsid w:val="00875844"/>
    <w:rsid w:val="00875DAF"/>
    <w:rsid w:val="00877526"/>
    <w:rsid w:val="00880CD7"/>
    <w:rsid w:val="00880E29"/>
    <w:rsid w:val="0088598E"/>
    <w:rsid w:val="00887522"/>
    <w:rsid w:val="00887D66"/>
    <w:rsid w:val="0089597B"/>
    <w:rsid w:val="008977B2"/>
    <w:rsid w:val="008A1165"/>
    <w:rsid w:val="008A6724"/>
    <w:rsid w:val="008A79A8"/>
    <w:rsid w:val="008A7F43"/>
    <w:rsid w:val="008B72C7"/>
    <w:rsid w:val="008C2864"/>
    <w:rsid w:val="008C6E5D"/>
    <w:rsid w:val="008D4840"/>
    <w:rsid w:val="008D493F"/>
    <w:rsid w:val="008D7809"/>
    <w:rsid w:val="008E3147"/>
    <w:rsid w:val="008E64F4"/>
    <w:rsid w:val="008F49A0"/>
    <w:rsid w:val="008F5965"/>
    <w:rsid w:val="008F71F2"/>
    <w:rsid w:val="00901B7A"/>
    <w:rsid w:val="009109CF"/>
    <w:rsid w:val="009124BE"/>
    <w:rsid w:val="00912AAB"/>
    <w:rsid w:val="009157FA"/>
    <w:rsid w:val="00920A06"/>
    <w:rsid w:val="00923942"/>
    <w:rsid w:val="00927AA1"/>
    <w:rsid w:val="009311D1"/>
    <w:rsid w:val="0093435A"/>
    <w:rsid w:val="00937B1D"/>
    <w:rsid w:val="00940988"/>
    <w:rsid w:val="009479FD"/>
    <w:rsid w:val="00954A99"/>
    <w:rsid w:val="0096027A"/>
    <w:rsid w:val="00962E13"/>
    <w:rsid w:val="00963012"/>
    <w:rsid w:val="00964969"/>
    <w:rsid w:val="00966D79"/>
    <w:rsid w:val="00967BC5"/>
    <w:rsid w:val="009738CB"/>
    <w:rsid w:val="009756CC"/>
    <w:rsid w:val="00982399"/>
    <w:rsid w:val="009828BF"/>
    <w:rsid w:val="009844F8"/>
    <w:rsid w:val="00986640"/>
    <w:rsid w:val="00987ED7"/>
    <w:rsid w:val="00990231"/>
    <w:rsid w:val="0099029D"/>
    <w:rsid w:val="00995DEE"/>
    <w:rsid w:val="009966BB"/>
    <w:rsid w:val="00997468"/>
    <w:rsid w:val="009A014F"/>
    <w:rsid w:val="009A459F"/>
    <w:rsid w:val="009A7211"/>
    <w:rsid w:val="009B042A"/>
    <w:rsid w:val="009B1B28"/>
    <w:rsid w:val="009B1D32"/>
    <w:rsid w:val="009B3806"/>
    <w:rsid w:val="009B4761"/>
    <w:rsid w:val="009B6BF9"/>
    <w:rsid w:val="009C2CAD"/>
    <w:rsid w:val="009C5C05"/>
    <w:rsid w:val="009C5CC6"/>
    <w:rsid w:val="009C6CBA"/>
    <w:rsid w:val="009D0ABD"/>
    <w:rsid w:val="009D0F1F"/>
    <w:rsid w:val="009D15DA"/>
    <w:rsid w:val="009D2467"/>
    <w:rsid w:val="009D71E6"/>
    <w:rsid w:val="009D7B5F"/>
    <w:rsid w:val="009E0D02"/>
    <w:rsid w:val="009E0D5D"/>
    <w:rsid w:val="009E20D9"/>
    <w:rsid w:val="009E2611"/>
    <w:rsid w:val="009E3D71"/>
    <w:rsid w:val="009E4B28"/>
    <w:rsid w:val="009E5F99"/>
    <w:rsid w:val="009E68AE"/>
    <w:rsid w:val="009E6CB0"/>
    <w:rsid w:val="009F405A"/>
    <w:rsid w:val="009F5D86"/>
    <w:rsid w:val="00A02248"/>
    <w:rsid w:val="00A06246"/>
    <w:rsid w:val="00A1298F"/>
    <w:rsid w:val="00A1499A"/>
    <w:rsid w:val="00A177A9"/>
    <w:rsid w:val="00A200A9"/>
    <w:rsid w:val="00A21866"/>
    <w:rsid w:val="00A22113"/>
    <w:rsid w:val="00A26533"/>
    <w:rsid w:val="00A2672A"/>
    <w:rsid w:val="00A33459"/>
    <w:rsid w:val="00A33C52"/>
    <w:rsid w:val="00A34FA4"/>
    <w:rsid w:val="00A36E8B"/>
    <w:rsid w:val="00A42177"/>
    <w:rsid w:val="00A42BAF"/>
    <w:rsid w:val="00A44D08"/>
    <w:rsid w:val="00A46DD3"/>
    <w:rsid w:val="00A51529"/>
    <w:rsid w:val="00A5483D"/>
    <w:rsid w:val="00A55B40"/>
    <w:rsid w:val="00A565C4"/>
    <w:rsid w:val="00A56A10"/>
    <w:rsid w:val="00A65BB8"/>
    <w:rsid w:val="00A66140"/>
    <w:rsid w:val="00A67108"/>
    <w:rsid w:val="00A67F15"/>
    <w:rsid w:val="00A75111"/>
    <w:rsid w:val="00A80BEE"/>
    <w:rsid w:val="00A81D4B"/>
    <w:rsid w:val="00A828B4"/>
    <w:rsid w:val="00A83B77"/>
    <w:rsid w:val="00A85796"/>
    <w:rsid w:val="00A90879"/>
    <w:rsid w:val="00A91D0B"/>
    <w:rsid w:val="00A922B7"/>
    <w:rsid w:val="00A923E4"/>
    <w:rsid w:val="00A9718A"/>
    <w:rsid w:val="00AA202A"/>
    <w:rsid w:val="00AA2ADD"/>
    <w:rsid w:val="00AA3714"/>
    <w:rsid w:val="00AB0053"/>
    <w:rsid w:val="00AB0CBF"/>
    <w:rsid w:val="00AB57FB"/>
    <w:rsid w:val="00AB69DF"/>
    <w:rsid w:val="00AC16D9"/>
    <w:rsid w:val="00AD1C46"/>
    <w:rsid w:val="00AD21C8"/>
    <w:rsid w:val="00AD3875"/>
    <w:rsid w:val="00AD56C0"/>
    <w:rsid w:val="00AD78BA"/>
    <w:rsid w:val="00AE09E3"/>
    <w:rsid w:val="00AE0AC0"/>
    <w:rsid w:val="00AE17B9"/>
    <w:rsid w:val="00AE33E3"/>
    <w:rsid w:val="00AE3EFF"/>
    <w:rsid w:val="00AF0750"/>
    <w:rsid w:val="00AF07A8"/>
    <w:rsid w:val="00AF272F"/>
    <w:rsid w:val="00AF38A7"/>
    <w:rsid w:val="00AF3E4C"/>
    <w:rsid w:val="00AF3F27"/>
    <w:rsid w:val="00AF56A1"/>
    <w:rsid w:val="00AF6320"/>
    <w:rsid w:val="00AF65A2"/>
    <w:rsid w:val="00AF746B"/>
    <w:rsid w:val="00B004A9"/>
    <w:rsid w:val="00B02687"/>
    <w:rsid w:val="00B04B13"/>
    <w:rsid w:val="00B05339"/>
    <w:rsid w:val="00B068C7"/>
    <w:rsid w:val="00B07392"/>
    <w:rsid w:val="00B07B6B"/>
    <w:rsid w:val="00B134F7"/>
    <w:rsid w:val="00B1444B"/>
    <w:rsid w:val="00B1448F"/>
    <w:rsid w:val="00B213D9"/>
    <w:rsid w:val="00B24C7A"/>
    <w:rsid w:val="00B24E9A"/>
    <w:rsid w:val="00B2620F"/>
    <w:rsid w:val="00B274CD"/>
    <w:rsid w:val="00B27BD9"/>
    <w:rsid w:val="00B32A12"/>
    <w:rsid w:val="00B32EDE"/>
    <w:rsid w:val="00B33E78"/>
    <w:rsid w:val="00B352B2"/>
    <w:rsid w:val="00B3682F"/>
    <w:rsid w:val="00B36DB4"/>
    <w:rsid w:val="00B379D9"/>
    <w:rsid w:val="00B46BCE"/>
    <w:rsid w:val="00B477F4"/>
    <w:rsid w:val="00B501DC"/>
    <w:rsid w:val="00B51BBE"/>
    <w:rsid w:val="00B51CEE"/>
    <w:rsid w:val="00B529D5"/>
    <w:rsid w:val="00B53887"/>
    <w:rsid w:val="00B558E2"/>
    <w:rsid w:val="00B57713"/>
    <w:rsid w:val="00B602AF"/>
    <w:rsid w:val="00B632D2"/>
    <w:rsid w:val="00B67186"/>
    <w:rsid w:val="00B7087F"/>
    <w:rsid w:val="00B71B6C"/>
    <w:rsid w:val="00B73D9C"/>
    <w:rsid w:val="00B73E6C"/>
    <w:rsid w:val="00B76AFE"/>
    <w:rsid w:val="00B80B5B"/>
    <w:rsid w:val="00B817E4"/>
    <w:rsid w:val="00B87172"/>
    <w:rsid w:val="00B878EF"/>
    <w:rsid w:val="00B90888"/>
    <w:rsid w:val="00B90D56"/>
    <w:rsid w:val="00B91DAB"/>
    <w:rsid w:val="00BA77D0"/>
    <w:rsid w:val="00BB0362"/>
    <w:rsid w:val="00BB0E55"/>
    <w:rsid w:val="00BB4021"/>
    <w:rsid w:val="00BB54D7"/>
    <w:rsid w:val="00BC1396"/>
    <w:rsid w:val="00BC40B6"/>
    <w:rsid w:val="00BC6D74"/>
    <w:rsid w:val="00BD0E95"/>
    <w:rsid w:val="00BD2DA1"/>
    <w:rsid w:val="00BD6409"/>
    <w:rsid w:val="00BE1E06"/>
    <w:rsid w:val="00BE1E7A"/>
    <w:rsid w:val="00BE2F5D"/>
    <w:rsid w:val="00BE6FBF"/>
    <w:rsid w:val="00BF0130"/>
    <w:rsid w:val="00BF0725"/>
    <w:rsid w:val="00BF42FB"/>
    <w:rsid w:val="00BF449D"/>
    <w:rsid w:val="00BF779A"/>
    <w:rsid w:val="00C0070A"/>
    <w:rsid w:val="00C03DC7"/>
    <w:rsid w:val="00C03F5A"/>
    <w:rsid w:val="00C04F8D"/>
    <w:rsid w:val="00C05D4B"/>
    <w:rsid w:val="00C066E6"/>
    <w:rsid w:val="00C06D68"/>
    <w:rsid w:val="00C07D7E"/>
    <w:rsid w:val="00C07E33"/>
    <w:rsid w:val="00C12AC1"/>
    <w:rsid w:val="00C203DE"/>
    <w:rsid w:val="00C2167E"/>
    <w:rsid w:val="00C24540"/>
    <w:rsid w:val="00C24E19"/>
    <w:rsid w:val="00C267A6"/>
    <w:rsid w:val="00C27123"/>
    <w:rsid w:val="00C27484"/>
    <w:rsid w:val="00C27540"/>
    <w:rsid w:val="00C33760"/>
    <w:rsid w:val="00C34647"/>
    <w:rsid w:val="00C357DA"/>
    <w:rsid w:val="00C37D30"/>
    <w:rsid w:val="00C42CD1"/>
    <w:rsid w:val="00C44175"/>
    <w:rsid w:val="00C46C6C"/>
    <w:rsid w:val="00C5029D"/>
    <w:rsid w:val="00C50AE8"/>
    <w:rsid w:val="00C5490F"/>
    <w:rsid w:val="00C54F83"/>
    <w:rsid w:val="00C57966"/>
    <w:rsid w:val="00C72592"/>
    <w:rsid w:val="00C7279F"/>
    <w:rsid w:val="00C72E7D"/>
    <w:rsid w:val="00C81FA4"/>
    <w:rsid w:val="00C82216"/>
    <w:rsid w:val="00C83078"/>
    <w:rsid w:val="00C86203"/>
    <w:rsid w:val="00C86A28"/>
    <w:rsid w:val="00C877EE"/>
    <w:rsid w:val="00C87CB9"/>
    <w:rsid w:val="00C938BD"/>
    <w:rsid w:val="00C9527D"/>
    <w:rsid w:val="00C96AE1"/>
    <w:rsid w:val="00C976A0"/>
    <w:rsid w:val="00CA0FED"/>
    <w:rsid w:val="00CA1FAF"/>
    <w:rsid w:val="00CA22D9"/>
    <w:rsid w:val="00CA45A4"/>
    <w:rsid w:val="00CA549F"/>
    <w:rsid w:val="00CA6EA0"/>
    <w:rsid w:val="00CB3310"/>
    <w:rsid w:val="00CB3A7B"/>
    <w:rsid w:val="00CB70E2"/>
    <w:rsid w:val="00CC1D6D"/>
    <w:rsid w:val="00CC403D"/>
    <w:rsid w:val="00CC49AC"/>
    <w:rsid w:val="00CC7D1F"/>
    <w:rsid w:val="00CD11BC"/>
    <w:rsid w:val="00CE08DD"/>
    <w:rsid w:val="00CE19BF"/>
    <w:rsid w:val="00CE3118"/>
    <w:rsid w:val="00CE699C"/>
    <w:rsid w:val="00CE6C63"/>
    <w:rsid w:val="00CE7E82"/>
    <w:rsid w:val="00CF2C8F"/>
    <w:rsid w:val="00CF3733"/>
    <w:rsid w:val="00CF3960"/>
    <w:rsid w:val="00CF3E57"/>
    <w:rsid w:val="00CF4317"/>
    <w:rsid w:val="00CF753F"/>
    <w:rsid w:val="00D01FAC"/>
    <w:rsid w:val="00D04796"/>
    <w:rsid w:val="00D04CE7"/>
    <w:rsid w:val="00D077D0"/>
    <w:rsid w:val="00D137CC"/>
    <w:rsid w:val="00D20860"/>
    <w:rsid w:val="00D20CFD"/>
    <w:rsid w:val="00D22502"/>
    <w:rsid w:val="00D2664F"/>
    <w:rsid w:val="00D3590F"/>
    <w:rsid w:val="00D35BD3"/>
    <w:rsid w:val="00D4155A"/>
    <w:rsid w:val="00D50E8A"/>
    <w:rsid w:val="00D52642"/>
    <w:rsid w:val="00D52DE8"/>
    <w:rsid w:val="00D55F6F"/>
    <w:rsid w:val="00D57A11"/>
    <w:rsid w:val="00D60772"/>
    <w:rsid w:val="00D62203"/>
    <w:rsid w:val="00D64483"/>
    <w:rsid w:val="00D65C3D"/>
    <w:rsid w:val="00D662A1"/>
    <w:rsid w:val="00D76199"/>
    <w:rsid w:val="00D90F5E"/>
    <w:rsid w:val="00D930F3"/>
    <w:rsid w:val="00D9599B"/>
    <w:rsid w:val="00D97BB7"/>
    <w:rsid w:val="00DA0591"/>
    <w:rsid w:val="00DA1F4A"/>
    <w:rsid w:val="00DA418B"/>
    <w:rsid w:val="00DA7BBD"/>
    <w:rsid w:val="00DB4DF7"/>
    <w:rsid w:val="00DB553A"/>
    <w:rsid w:val="00DB6101"/>
    <w:rsid w:val="00DB6738"/>
    <w:rsid w:val="00DB7F5D"/>
    <w:rsid w:val="00DC2A56"/>
    <w:rsid w:val="00DC30DA"/>
    <w:rsid w:val="00DC39AA"/>
    <w:rsid w:val="00DC671D"/>
    <w:rsid w:val="00DD048D"/>
    <w:rsid w:val="00DD64D0"/>
    <w:rsid w:val="00DD6C05"/>
    <w:rsid w:val="00DD7008"/>
    <w:rsid w:val="00DE0603"/>
    <w:rsid w:val="00DE17B1"/>
    <w:rsid w:val="00DE19A5"/>
    <w:rsid w:val="00DE297F"/>
    <w:rsid w:val="00DE350A"/>
    <w:rsid w:val="00DE59B0"/>
    <w:rsid w:val="00DF3F06"/>
    <w:rsid w:val="00DF41AC"/>
    <w:rsid w:val="00E011FF"/>
    <w:rsid w:val="00E025C3"/>
    <w:rsid w:val="00E11F89"/>
    <w:rsid w:val="00E15679"/>
    <w:rsid w:val="00E16D2F"/>
    <w:rsid w:val="00E21AE5"/>
    <w:rsid w:val="00E21CB5"/>
    <w:rsid w:val="00E23034"/>
    <w:rsid w:val="00E25605"/>
    <w:rsid w:val="00E26D18"/>
    <w:rsid w:val="00E27E4F"/>
    <w:rsid w:val="00E36D80"/>
    <w:rsid w:val="00E378DB"/>
    <w:rsid w:val="00E4184A"/>
    <w:rsid w:val="00E41DAC"/>
    <w:rsid w:val="00E421DA"/>
    <w:rsid w:val="00E42843"/>
    <w:rsid w:val="00E47182"/>
    <w:rsid w:val="00E47835"/>
    <w:rsid w:val="00E47B79"/>
    <w:rsid w:val="00E51E8A"/>
    <w:rsid w:val="00E52718"/>
    <w:rsid w:val="00E54560"/>
    <w:rsid w:val="00E55742"/>
    <w:rsid w:val="00E60C94"/>
    <w:rsid w:val="00E620AB"/>
    <w:rsid w:val="00E709B1"/>
    <w:rsid w:val="00E76D1A"/>
    <w:rsid w:val="00E8414D"/>
    <w:rsid w:val="00E85BAD"/>
    <w:rsid w:val="00E86C69"/>
    <w:rsid w:val="00E90F66"/>
    <w:rsid w:val="00E91006"/>
    <w:rsid w:val="00E91246"/>
    <w:rsid w:val="00E92F85"/>
    <w:rsid w:val="00EA306C"/>
    <w:rsid w:val="00EB02C1"/>
    <w:rsid w:val="00EB405B"/>
    <w:rsid w:val="00EB7536"/>
    <w:rsid w:val="00EC0EF3"/>
    <w:rsid w:val="00EC52A4"/>
    <w:rsid w:val="00EC7D57"/>
    <w:rsid w:val="00ED07AF"/>
    <w:rsid w:val="00ED1A61"/>
    <w:rsid w:val="00ED47C3"/>
    <w:rsid w:val="00ED4967"/>
    <w:rsid w:val="00ED6141"/>
    <w:rsid w:val="00ED76D6"/>
    <w:rsid w:val="00ED7FD6"/>
    <w:rsid w:val="00EE036F"/>
    <w:rsid w:val="00EE19A0"/>
    <w:rsid w:val="00EE240D"/>
    <w:rsid w:val="00EE366E"/>
    <w:rsid w:val="00EE6550"/>
    <w:rsid w:val="00EE777F"/>
    <w:rsid w:val="00EF30C0"/>
    <w:rsid w:val="00EF7AE8"/>
    <w:rsid w:val="00F07091"/>
    <w:rsid w:val="00F10D2F"/>
    <w:rsid w:val="00F10FBB"/>
    <w:rsid w:val="00F1187D"/>
    <w:rsid w:val="00F134D1"/>
    <w:rsid w:val="00F21F31"/>
    <w:rsid w:val="00F22DD5"/>
    <w:rsid w:val="00F30527"/>
    <w:rsid w:val="00F31F04"/>
    <w:rsid w:val="00F33632"/>
    <w:rsid w:val="00F352A9"/>
    <w:rsid w:val="00F40C45"/>
    <w:rsid w:val="00F42F36"/>
    <w:rsid w:val="00F45124"/>
    <w:rsid w:val="00F45AA2"/>
    <w:rsid w:val="00F5442B"/>
    <w:rsid w:val="00F55FB0"/>
    <w:rsid w:val="00F56562"/>
    <w:rsid w:val="00F56DE2"/>
    <w:rsid w:val="00F646B3"/>
    <w:rsid w:val="00F67C12"/>
    <w:rsid w:val="00F7016E"/>
    <w:rsid w:val="00F72CED"/>
    <w:rsid w:val="00F74377"/>
    <w:rsid w:val="00F74708"/>
    <w:rsid w:val="00F74C67"/>
    <w:rsid w:val="00F753A1"/>
    <w:rsid w:val="00F85939"/>
    <w:rsid w:val="00F97A52"/>
    <w:rsid w:val="00FA0026"/>
    <w:rsid w:val="00FA0A3A"/>
    <w:rsid w:val="00FA298E"/>
    <w:rsid w:val="00FB209D"/>
    <w:rsid w:val="00FB5478"/>
    <w:rsid w:val="00FB5AC5"/>
    <w:rsid w:val="00FC30BD"/>
    <w:rsid w:val="00FC3267"/>
    <w:rsid w:val="00FC3B76"/>
    <w:rsid w:val="00FC477A"/>
    <w:rsid w:val="00FC4DDC"/>
    <w:rsid w:val="00FC566C"/>
    <w:rsid w:val="00FC592F"/>
    <w:rsid w:val="00FD16DA"/>
    <w:rsid w:val="00FD2734"/>
    <w:rsid w:val="00FD7943"/>
    <w:rsid w:val="00FE4C6E"/>
    <w:rsid w:val="00FE5116"/>
    <w:rsid w:val="00FF1B22"/>
    <w:rsid w:val="00FF3369"/>
    <w:rsid w:val="00FF36E1"/>
    <w:rsid w:val="00FF3EAC"/>
    <w:rsid w:val="00FF5A64"/>
    <w:rsid w:val="00FF5F35"/>
    <w:rsid w:val="00FF6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58691FB"/>
  <w15:chartTrackingRefBased/>
  <w15:docId w15:val="{73446879-FA40-4412-9CE4-51AB7FD90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1">
    <w:lsdException w:name="Normal" w:locked="1" w:qFormat="1"/>
    <w:lsdException w:name="heading 1" w:locked="1" w:qFormat="1"/>
    <w:lsdException w:name="heading 2" w:locked="1" w:qFormat="1"/>
    <w:lsdException w:name="heading 3" w:lock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footer" w:uiPriority="99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2620F"/>
    <w:rPr>
      <w:sz w:val="26"/>
      <w:lang w:eastAsia="ru-RU"/>
    </w:rPr>
  </w:style>
  <w:style w:type="paragraph" w:styleId="1">
    <w:name w:val="heading 1"/>
    <w:basedOn w:val="a"/>
    <w:next w:val="a"/>
    <w:link w:val="10"/>
    <w:qFormat/>
    <w:rsid w:val="00174AF2"/>
    <w:pPr>
      <w:keepNext/>
      <w:ind w:firstLine="720"/>
      <w:jc w:val="center"/>
      <w:outlineLvl w:val="0"/>
    </w:pPr>
    <w:rPr>
      <w:b/>
      <w:sz w:val="34"/>
    </w:rPr>
  </w:style>
  <w:style w:type="paragraph" w:styleId="2">
    <w:name w:val="heading 2"/>
    <w:basedOn w:val="a"/>
    <w:next w:val="a"/>
    <w:link w:val="20"/>
    <w:qFormat/>
    <w:rsid w:val="00174AF2"/>
    <w:pPr>
      <w:keepNext/>
      <w:spacing w:line="360" w:lineRule="auto"/>
      <w:ind w:left="720"/>
      <w:jc w:val="both"/>
      <w:outlineLvl w:val="1"/>
    </w:pPr>
    <w:rPr>
      <w:b/>
    </w:rPr>
  </w:style>
  <w:style w:type="paragraph" w:styleId="3">
    <w:name w:val="heading 3"/>
    <w:basedOn w:val="a"/>
    <w:next w:val="a"/>
    <w:link w:val="30"/>
    <w:qFormat/>
    <w:rsid w:val="00174AF2"/>
    <w:pPr>
      <w:keepNext/>
      <w:jc w:val="center"/>
      <w:outlineLvl w:val="2"/>
    </w:pPr>
    <w:rPr>
      <w:rFonts w:ascii="Arial" w:hAnsi="Arial"/>
      <w:b/>
      <w:color w:val="000000"/>
      <w:sz w:val="20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locked/>
    <w:rsid w:val="00ED7FD6"/>
    <w:rPr>
      <w:rFonts w:ascii="Cambria" w:hAnsi="Cambria" w:cs="Times New Roman"/>
      <w:b/>
      <w:bCs/>
      <w:kern w:val="32"/>
      <w:sz w:val="32"/>
      <w:szCs w:val="32"/>
      <w:lang w:val="x-none" w:eastAsia="ru-RU"/>
    </w:rPr>
  </w:style>
  <w:style w:type="character" w:customStyle="1" w:styleId="20">
    <w:name w:val="Заголовок 2 Знак"/>
    <w:link w:val="2"/>
    <w:semiHidden/>
    <w:locked/>
    <w:rsid w:val="00ED7FD6"/>
    <w:rPr>
      <w:rFonts w:ascii="Cambria" w:hAnsi="Cambria" w:cs="Times New Roman"/>
      <w:b/>
      <w:bCs/>
      <w:i/>
      <w:iCs/>
      <w:sz w:val="28"/>
      <w:szCs w:val="28"/>
      <w:lang w:val="x-none" w:eastAsia="ru-RU"/>
    </w:rPr>
  </w:style>
  <w:style w:type="character" w:customStyle="1" w:styleId="30">
    <w:name w:val="Заголовок 3 Знак"/>
    <w:link w:val="3"/>
    <w:semiHidden/>
    <w:locked/>
    <w:rsid w:val="00ED7FD6"/>
    <w:rPr>
      <w:rFonts w:ascii="Cambria" w:hAnsi="Cambria" w:cs="Times New Roman"/>
      <w:b/>
      <w:bCs/>
      <w:sz w:val="26"/>
      <w:szCs w:val="26"/>
      <w:lang w:val="x-none" w:eastAsia="ru-RU"/>
    </w:rPr>
  </w:style>
  <w:style w:type="paragraph" w:styleId="a3">
    <w:name w:val="Body Text Indent"/>
    <w:basedOn w:val="a"/>
    <w:link w:val="a4"/>
    <w:rsid w:val="00174AF2"/>
    <w:pPr>
      <w:ind w:right="752" w:firstLine="720"/>
    </w:pPr>
  </w:style>
  <w:style w:type="character" w:customStyle="1" w:styleId="a4">
    <w:name w:val="Основний текст з відступом Знак"/>
    <w:link w:val="a3"/>
    <w:semiHidden/>
    <w:locked/>
    <w:rsid w:val="00ED7FD6"/>
    <w:rPr>
      <w:rFonts w:cs="Times New Roman"/>
      <w:sz w:val="20"/>
      <w:szCs w:val="20"/>
      <w:lang w:val="x-none" w:eastAsia="ru-RU"/>
    </w:rPr>
  </w:style>
  <w:style w:type="paragraph" w:styleId="21">
    <w:name w:val="Body Text Indent 2"/>
    <w:basedOn w:val="a"/>
    <w:link w:val="22"/>
    <w:rsid w:val="00174AF2"/>
    <w:pPr>
      <w:ind w:firstLine="720"/>
    </w:pPr>
  </w:style>
  <w:style w:type="character" w:customStyle="1" w:styleId="22">
    <w:name w:val="Основний текст з відступом 2 Знак"/>
    <w:link w:val="21"/>
    <w:semiHidden/>
    <w:locked/>
    <w:rsid w:val="00ED7FD6"/>
    <w:rPr>
      <w:rFonts w:cs="Times New Roman"/>
      <w:sz w:val="20"/>
      <w:szCs w:val="20"/>
      <w:lang w:val="x-none" w:eastAsia="ru-RU"/>
    </w:rPr>
  </w:style>
  <w:style w:type="paragraph" w:styleId="31">
    <w:name w:val="Body Text Indent 3"/>
    <w:basedOn w:val="a"/>
    <w:link w:val="32"/>
    <w:rsid w:val="00174AF2"/>
    <w:pPr>
      <w:ind w:firstLine="720"/>
      <w:jc w:val="center"/>
    </w:pPr>
    <w:rPr>
      <w:b/>
      <w:sz w:val="30"/>
    </w:rPr>
  </w:style>
  <w:style w:type="character" w:customStyle="1" w:styleId="32">
    <w:name w:val="Основний текст з відступом 3 Знак"/>
    <w:link w:val="31"/>
    <w:semiHidden/>
    <w:locked/>
    <w:rsid w:val="00ED7FD6"/>
    <w:rPr>
      <w:rFonts w:cs="Times New Roman"/>
      <w:sz w:val="16"/>
      <w:szCs w:val="16"/>
      <w:lang w:val="x-none" w:eastAsia="ru-RU"/>
    </w:rPr>
  </w:style>
  <w:style w:type="paragraph" w:styleId="a5">
    <w:name w:val="Body Text"/>
    <w:basedOn w:val="a"/>
    <w:link w:val="a6"/>
    <w:rsid w:val="00174AF2"/>
    <w:pPr>
      <w:spacing w:line="360" w:lineRule="auto"/>
      <w:jc w:val="both"/>
    </w:pPr>
  </w:style>
  <w:style w:type="character" w:customStyle="1" w:styleId="a6">
    <w:name w:val="Основний текст Знак"/>
    <w:link w:val="a5"/>
    <w:semiHidden/>
    <w:locked/>
    <w:rsid w:val="00ED7FD6"/>
    <w:rPr>
      <w:rFonts w:cs="Times New Roman"/>
      <w:sz w:val="20"/>
      <w:szCs w:val="20"/>
      <w:lang w:val="x-none" w:eastAsia="ru-RU"/>
    </w:rPr>
  </w:style>
  <w:style w:type="table" w:styleId="a7">
    <w:name w:val="Table Grid"/>
    <w:basedOn w:val="a1"/>
    <w:rsid w:val="00C81F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semiHidden/>
    <w:rsid w:val="00600BDE"/>
    <w:rPr>
      <w:rFonts w:ascii="Tahoma" w:hAnsi="Tahoma" w:cs="Tahoma"/>
      <w:sz w:val="16"/>
      <w:szCs w:val="16"/>
    </w:rPr>
  </w:style>
  <w:style w:type="character" w:customStyle="1" w:styleId="a9">
    <w:name w:val="Текст у виносці Знак"/>
    <w:link w:val="a8"/>
    <w:semiHidden/>
    <w:locked/>
    <w:rsid w:val="00ED7FD6"/>
    <w:rPr>
      <w:rFonts w:cs="Times New Roman"/>
      <w:sz w:val="2"/>
      <w:lang w:val="x-none" w:eastAsia="ru-RU"/>
    </w:rPr>
  </w:style>
  <w:style w:type="paragraph" w:styleId="aa">
    <w:name w:val="Document Map"/>
    <w:basedOn w:val="a"/>
    <w:link w:val="ab"/>
    <w:rsid w:val="00502B4E"/>
    <w:rPr>
      <w:rFonts w:ascii="Tahoma" w:hAnsi="Tahoma" w:cs="Tahoma"/>
      <w:sz w:val="16"/>
      <w:szCs w:val="16"/>
    </w:rPr>
  </w:style>
  <w:style w:type="character" w:customStyle="1" w:styleId="ab">
    <w:name w:val="Схема документа Знак"/>
    <w:link w:val="aa"/>
    <w:locked/>
    <w:rsid w:val="00502B4E"/>
    <w:rPr>
      <w:rFonts w:ascii="Tahoma" w:hAnsi="Tahoma" w:cs="Tahoma"/>
      <w:sz w:val="16"/>
      <w:szCs w:val="16"/>
      <w:lang w:val="x-none" w:eastAsia="ru-RU"/>
    </w:rPr>
  </w:style>
  <w:style w:type="paragraph" w:styleId="ac">
    <w:name w:val="header"/>
    <w:basedOn w:val="a"/>
    <w:link w:val="ad"/>
    <w:rsid w:val="00D4155A"/>
    <w:pPr>
      <w:tabs>
        <w:tab w:val="center" w:pos="4819"/>
        <w:tab w:val="right" w:pos="9639"/>
      </w:tabs>
    </w:pPr>
  </w:style>
  <w:style w:type="character" w:customStyle="1" w:styleId="ad">
    <w:name w:val="Верхній колонтитул Знак"/>
    <w:link w:val="ac"/>
    <w:rsid w:val="00D4155A"/>
    <w:rPr>
      <w:sz w:val="26"/>
      <w:lang w:eastAsia="ru-RU"/>
    </w:rPr>
  </w:style>
  <w:style w:type="paragraph" w:styleId="ae">
    <w:name w:val="footer"/>
    <w:basedOn w:val="a"/>
    <w:link w:val="af"/>
    <w:uiPriority w:val="99"/>
    <w:rsid w:val="00D4155A"/>
    <w:pPr>
      <w:tabs>
        <w:tab w:val="center" w:pos="4819"/>
        <w:tab w:val="right" w:pos="9639"/>
      </w:tabs>
    </w:pPr>
  </w:style>
  <w:style w:type="character" w:customStyle="1" w:styleId="af">
    <w:name w:val="Нижній колонтитул Знак"/>
    <w:link w:val="ae"/>
    <w:uiPriority w:val="99"/>
    <w:rsid w:val="00D4155A"/>
    <w:rPr>
      <w:sz w:val="26"/>
      <w:lang w:eastAsia="ru-RU"/>
    </w:rPr>
  </w:style>
  <w:style w:type="character" w:styleId="af0">
    <w:name w:val="annotation reference"/>
    <w:rsid w:val="00B602AF"/>
    <w:rPr>
      <w:sz w:val="16"/>
      <w:szCs w:val="16"/>
    </w:rPr>
  </w:style>
  <w:style w:type="paragraph" w:styleId="af1">
    <w:name w:val="annotation text"/>
    <w:basedOn w:val="a"/>
    <w:link w:val="af2"/>
    <w:rsid w:val="00B602AF"/>
    <w:rPr>
      <w:sz w:val="20"/>
    </w:rPr>
  </w:style>
  <w:style w:type="character" w:customStyle="1" w:styleId="af2">
    <w:name w:val="Текст примітки Знак"/>
    <w:link w:val="af1"/>
    <w:rsid w:val="00B602AF"/>
    <w:rPr>
      <w:lang w:eastAsia="ru-RU"/>
    </w:rPr>
  </w:style>
  <w:style w:type="paragraph" w:styleId="af3">
    <w:name w:val="annotation subject"/>
    <w:basedOn w:val="af1"/>
    <w:next w:val="af1"/>
    <w:link w:val="af4"/>
    <w:rsid w:val="00B602AF"/>
    <w:rPr>
      <w:b/>
      <w:bCs/>
    </w:rPr>
  </w:style>
  <w:style w:type="character" w:customStyle="1" w:styleId="af4">
    <w:name w:val="Тема примітки Знак"/>
    <w:link w:val="af3"/>
    <w:rsid w:val="00B602AF"/>
    <w:rPr>
      <w:b/>
      <w:bCs/>
      <w:lang w:eastAsia="ru-RU"/>
    </w:rPr>
  </w:style>
  <w:style w:type="table" w:styleId="33">
    <w:name w:val="Plain Table 3"/>
    <w:basedOn w:val="a1"/>
    <w:uiPriority w:val="43"/>
    <w:rsid w:val="00963012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11">
    <w:name w:val="Plain Table 1"/>
    <w:basedOn w:val="a1"/>
    <w:uiPriority w:val="41"/>
    <w:rsid w:val="009756CC"/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03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91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69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9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36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44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843633">
          <w:marLeft w:val="85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747177">
          <w:marLeft w:val="85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95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2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77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44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3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09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0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9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94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01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9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29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29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7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0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92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21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8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46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8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11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74276">
          <w:marLeft w:val="85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471265">
          <w:marLeft w:val="85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741236">
          <w:marLeft w:val="85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299EE5-3442-4CE9-951E-78207E060A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648</TotalTime>
  <Pages>5</Pages>
  <Words>5439</Words>
  <Characters>3101</Characters>
  <Application>Microsoft Office Word</Application>
  <DocSecurity>0</DocSecurity>
  <Lines>25</Lines>
  <Paragraphs>17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>Аналіз рівня захворюваності, спеціального лікування та смертності від злоякісних новоутворів</vt:lpstr>
    </vt:vector>
  </TitlesOfParts>
  <Company>RePack by SPecialiST</Company>
  <LinksUpToDate>false</LinksUpToDate>
  <CharactersWithSpaces>8523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Аналіз рівня захворюваності, спеціального лікування та смертності від злоякісних новоутворів</dc:title>
  <dc:subject/>
  <dc:creator>IRA</dc:creator>
  <cp:keywords/>
  <dc:description/>
  <cp:lastModifiedBy>RePack by Diakov</cp:lastModifiedBy>
  <cp:revision>6</cp:revision>
  <cp:lastPrinted>2022-02-03T15:17:00Z</cp:lastPrinted>
  <dcterms:created xsi:type="dcterms:W3CDTF">2023-01-27T11:12:00Z</dcterms:created>
  <dcterms:modified xsi:type="dcterms:W3CDTF">2023-01-28T17:19:00Z</dcterms:modified>
</cp:coreProperties>
</file>