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076EA4" w14:paraId="3C599E4D" w14:textId="77777777" w:rsidTr="00B43D63">
        <w:tc>
          <w:tcPr>
            <w:tcW w:w="9756" w:type="dxa"/>
          </w:tcPr>
          <w:p w14:paraId="513A8C9E" w14:textId="77777777" w:rsidR="00076EA4" w:rsidRPr="00525C75" w:rsidRDefault="0034197F" w:rsidP="00076E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56883A8A" w14:textId="77777777" w:rsidR="00034EFA" w:rsidRPr="00034EFA" w:rsidRDefault="00034EFA" w:rsidP="009F007B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433AA85C" w14:textId="77777777" w:rsidR="00076EA4" w:rsidRPr="00B43D63" w:rsidRDefault="0034197F" w:rsidP="00522BDD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076EA4" w14:paraId="13965F17" w14:textId="77777777" w:rsidTr="00B43D63">
        <w:tc>
          <w:tcPr>
            <w:tcW w:w="9756" w:type="dxa"/>
          </w:tcPr>
          <w:p w14:paraId="551AB162" w14:textId="77777777" w:rsidR="0034197F" w:rsidRDefault="0034197F" w:rsidP="00076E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3EC64" w14:textId="77777777" w:rsidR="00076EA4" w:rsidRPr="00C76D70" w:rsidRDefault="00076EA4" w:rsidP="00D5738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Юрія Руфа,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="009F007B" w:rsidRPr="006555B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360B8D5" w14:textId="301E8EFB" w:rsidR="0034197F" w:rsidRDefault="0034197F" w:rsidP="00D5738C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-mail: </w:t>
            </w:r>
            <w:r w:rsidR="00827B93" w:rsidRPr="00827B9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lvivphc.miac@gmail.com</w:t>
            </w:r>
            <w:r w:rsidR="00827B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76EA4"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509F8AA3" w14:textId="77777777" w:rsidR="00076EA4" w:rsidRPr="00F97539" w:rsidRDefault="00076EA4" w:rsidP="00D5738C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0ACAC0F6" w14:textId="77777777" w:rsidR="009F6D2A" w:rsidRPr="009F007B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595"/>
        <w:gridCol w:w="820"/>
        <w:gridCol w:w="516"/>
        <w:gridCol w:w="517"/>
        <w:gridCol w:w="451"/>
        <w:gridCol w:w="445"/>
        <w:gridCol w:w="1357"/>
        <w:gridCol w:w="519"/>
        <w:gridCol w:w="1465"/>
      </w:tblGrid>
      <w:tr w:rsidR="009F007B" w14:paraId="7F8F1473" w14:textId="77777777" w:rsidTr="0098791F">
        <w:tc>
          <w:tcPr>
            <w:tcW w:w="1507" w:type="dxa"/>
            <w:tcBorders>
              <w:bottom w:val="single" w:sz="4" w:space="0" w:color="auto"/>
            </w:tcBorders>
          </w:tcPr>
          <w:p w14:paraId="1F595B69" w14:textId="6385A6DC" w:rsidR="009F007B" w:rsidRPr="00C76D70" w:rsidRDefault="00AE21E4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D015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13ED6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813ED6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</w:p>
        </w:tc>
        <w:tc>
          <w:tcPr>
            <w:tcW w:w="564" w:type="dxa"/>
          </w:tcPr>
          <w:p w14:paraId="42148DE8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2994D10E" w14:textId="2CC87D50" w:rsidR="009F007B" w:rsidRPr="00C76D70" w:rsidRDefault="008926DA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1757</w:t>
            </w:r>
            <w:r w:rsidR="00813ED6">
              <w:rPr>
                <w:rFonts w:ascii="Times New Roman" w:hAnsi="Times New Roman" w:cs="Times New Roman"/>
                <w:sz w:val="24"/>
                <w:szCs w:val="24"/>
              </w:rPr>
              <w:t>/02.0</w:t>
            </w:r>
            <w:r w:rsidR="00BD34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0" w:type="dxa"/>
          </w:tcPr>
          <w:p w14:paraId="4D24BC6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155CD613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258D46C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37E1431E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57D8B548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2FAF6DC3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7812AD2D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7F8A814B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1089DF" w14:textId="77777777" w:rsidR="009F007B" w:rsidRDefault="009F007B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458" w:type="dxa"/>
        <w:tblInd w:w="5497" w:type="dxa"/>
        <w:tblLayout w:type="fixed"/>
        <w:tblLook w:val="01E0" w:firstRow="1" w:lastRow="1" w:firstColumn="1" w:lastColumn="1" w:noHBand="0" w:noVBand="0"/>
      </w:tblPr>
      <w:tblGrid>
        <w:gridCol w:w="4458"/>
      </w:tblGrid>
      <w:tr w:rsidR="00813ED6" w:rsidRPr="00734DF8" w14:paraId="0E894A73" w14:textId="77777777" w:rsidTr="00813ED6">
        <w:trPr>
          <w:trHeight w:val="996"/>
        </w:trPr>
        <w:tc>
          <w:tcPr>
            <w:tcW w:w="4458" w:type="dxa"/>
          </w:tcPr>
          <w:p w14:paraId="54D1C7B2" w14:textId="77777777" w:rsidR="00813ED6" w:rsidRDefault="00813ED6" w:rsidP="0001461A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B21B26E" w14:textId="77777777" w:rsidR="00CE1F55" w:rsidRDefault="00813ED6" w:rsidP="0001461A">
            <w:pPr>
              <w:spacing w:after="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6A6A1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Керівникам </w:t>
            </w:r>
            <w:r w:rsidR="00CE1F5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стаціонарних </w:t>
            </w:r>
          </w:p>
          <w:p w14:paraId="0EE6DDA5" w14:textId="401983C8" w:rsidR="00813ED6" w:rsidRPr="006A6A11" w:rsidRDefault="00813ED6" w:rsidP="0001461A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6A6A11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 xml:space="preserve">закладів охорони здоров’я </w:t>
            </w:r>
          </w:p>
        </w:tc>
      </w:tr>
    </w:tbl>
    <w:p w14:paraId="43F9DBF8" w14:textId="77777777" w:rsidR="006555BE" w:rsidRPr="00734DF8" w:rsidRDefault="006555BE" w:rsidP="006555B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37889CA" w14:textId="77777777" w:rsidR="006555BE" w:rsidRPr="00734DF8" w:rsidRDefault="006555BE" w:rsidP="006555BE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24AFC47" w14:textId="6F98DB1D" w:rsidR="006555BE" w:rsidRPr="00483469" w:rsidRDefault="006555BE" w:rsidP="00CE1F55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6"/>
          <w:szCs w:val="26"/>
        </w:rPr>
      </w:pPr>
      <w:r w:rsidRPr="00483469">
        <w:rPr>
          <w:rFonts w:ascii="Times New Roman" w:hAnsi="Times New Roman" w:cs="Times New Roman"/>
          <w:b/>
          <w:i/>
          <w:sz w:val="26"/>
          <w:szCs w:val="26"/>
        </w:rPr>
        <w:t xml:space="preserve">Щодо </w:t>
      </w:r>
      <w:r w:rsidR="00CE1F55">
        <w:rPr>
          <w:rFonts w:ascii="Times New Roman" w:hAnsi="Times New Roman" w:cs="Times New Roman"/>
          <w:b/>
          <w:i/>
          <w:sz w:val="26"/>
          <w:szCs w:val="26"/>
        </w:rPr>
        <w:t>стану відкриття аптек</w:t>
      </w:r>
    </w:p>
    <w:p w14:paraId="158C71AB" w14:textId="77777777" w:rsidR="00495122" w:rsidRPr="00483469" w:rsidRDefault="00495122" w:rsidP="00495122">
      <w:pPr>
        <w:spacing w:after="150" w:line="360" w:lineRule="auto"/>
        <w:ind w:left="284"/>
      </w:pPr>
    </w:p>
    <w:p w14:paraId="34A3F293" w14:textId="44540C26" w:rsidR="004A3407" w:rsidRPr="004A3407" w:rsidRDefault="004A3407" w:rsidP="004A340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A3407">
        <w:rPr>
          <w:rFonts w:ascii="Times New Roman" w:hAnsi="Times New Roman" w:cs="Times New Roman"/>
          <w:sz w:val="26"/>
          <w:szCs w:val="26"/>
        </w:rPr>
        <w:t>На виконання листа Департаменту охорони здоров’я Львівської ОДА від 08.09.2025</w:t>
      </w:r>
      <w:r>
        <w:rPr>
          <w:rFonts w:ascii="Times New Roman" w:hAnsi="Times New Roman" w:cs="Times New Roman"/>
          <w:sz w:val="26"/>
          <w:szCs w:val="26"/>
        </w:rPr>
        <w:t>р.</w:t>
      </w:r>
      <w:r w:rsidRPr="004A3407">
        <w:rPr>
          <w:rFonts w:ascii="Times New Roman" w:hAnsi="Times New Roman" w:cs="Times New Roman"/>
          <w:sz w:val="26"/>
          <w:szCs w:val="26"/>
        </w:rPr>
        <w:t xml:space="preserve"> №22-4008/0/2-25, пункт 1, просимо оновити інформацію щодо стану відкриття аптек як структурних підрозділів закладів охорони здоров’я Львівської області, які надають стаціонарну медичну допомогу.</w:t>
      </w:r>
    </w:p>
    <w:p w14:paraId="104E7DEA" w14:textId="670C4AB5" w:rsidR="004A3407" w:rsidRPr="006346E6" w:rsidRDefault="004A3407" w:rsidP="004A340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A3407">
        <w:rPr>
          <w:rFonts w:ascii="Times New Roman" w:hAnsi="Times New Roman" w:cs="Times New Roman"/>
          <w:sz w:val="26"/>
          <w:szCs w:val="26"/>
        </w:rPr>
        <w:t xml:space="preserve">Інформацію необхідно оновити за посиланням </w:t>
      </w:r>
      <w:hyperlink r:id="rId6" w:history="1">
        <w:r w:rsidRPr="000A698D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https://tinyu</w:t>
        </w:r>
        <w:r w:rsidRPr="000A698D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r</w:t>
        </w:r>
        <w:r w:rsidRPr="000A698D">
          <w:rPr>
            <w:rStyle w:val="a8"/>
            <w:rFonts w:ascii="Times New Roman" w:hAnsi="Times New Roman" w:cs="Times New Roman"/>
            <w:b/>
            <w:bCs/>
            <w:sz w:val="26"/>
            <w:szCs w:val="26"/>
          </w:rPr>
          <w:t>l.com/3a9u9685</w:t>
        </w:r>
      </w:hyperlink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A3407">
        <w:rPr>
          <w:rFonts w:ascii="Times New Roman" w:hAnsi="Times New Roman" w:cs="Times New Roman"/>
          <w:sz w:val="26"/>
          <w:szCs w:val="26"/>
        </w:rPr>
        <w:t xml:space="preserve">до </w:t>
      </w:r>
      <w:r w:rsidRPr="006346E6">
        <w:rPr>
          <w:rFonts w:ascii="Times New Roman" w:hAnsi="Times New Roman" w:cs="Times New Roman"/>
          <w:b/>
          <w:bCs/>
          <w:sz w:val="26"/>
          <w:szCs w:val="26"/>
        </w:rPr>
        <w:t xml:space="preserve">12:00 </w:t>
      </w:r>
      <w:r w:rsidRPr="006346E6">
        <w:rPr>
          <w:rFonts w:ascii="Times New Roman" w:hAnsi="Times New Roman" w:cs="Times New Roman"/>
          <w:b/>
          <w:bCs/>
          <w:sz w:val="26"/>
          <w:szCs w:val="26"/>
        </w:rPr>
        <w:t xml:space="preserve">год. </w:t>
      </w:r>
      <w:r w:rsidRPr="006346E6">
        <w:rPr>
          <w:rFonts w:ascii="Times New Roman" w:hAnsi="Times New Roman" w:cs="Times New Roman"/>
          <w:b/>
          <w:bCs/>
          <w:sz w:val="26"/>
          <w:szCs w:val="26"/>
        </w:rPr>
        <w:t>12.09.2025</w:t>
      </w:r>
      <w:r w:rsidRPr="006346E6">
        <w:rPr>
          <w:rFonts w:ascii="Times New Roman" w:hAnsi="Times New Roman" w:cs="Times New Roman"/>
          <w:b/>
          <w:bCs/>
          <w:sz w:val="26"/>
          <w:szCs w:val="26"/>
        </w:rPr>
        <w:t>р</w:t>
      </w:r>
      <w:r w:rsidRPr="006346E6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BDE7B71" w14:textId="16E20F8E" w:rsidR="0098791F" w:rsidRDefault="004A3407" w:rsidP="004A340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4A3407">
        <w:rPr>
          <w:rFonts w:ascii="Times New Roman" w:hAnsi="Times New Roman" w:cs="Times New Roman"/>
          <w:sz w:val="26"/>
          <w:szCs w:val="26"/>
        </w:rPr>
        <w:t xml:space="preserve">В подальшому просимо оновлювати зазначену інформацію </w:t>
      </w:r>
      <w:r w:rsidRPr="004A3407">
        <w:rPr>
          <w:rFonts w:ascii="Times New Roman" w:hAnsi="Times New Roman" w:cs="Times New Roman"/>
          <w:b/>
          <w:bCs/>
          <w:sz w:val="26"/>
          <w:szCs w:val="26"/>
        </w:rPr>
        <w:t>щомісяця до 12-го</w:t>
      </w:r>
      <w:r w:rsidRPr="004A3407">
        <w:rPr>
          <w:rFonts w:ascii="Times New Roman" w:hAnsi="Times New Roman" w:cs="Times New Roman"/>
          <w:sz w:val="26"/>
          <w:szCs w:val="26"/>
        </w:rPr>
        <w:t xml:space="preserve"> числа місяця, наступного за звітним.</w:t>
      </w:r>
    </w:p>
    <w:p w14:paraId="063758C3" w14:textId="0542266A" w:rsidR="00A21A70" w:rsidRDefault="00A21A70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5C86362" w14:textId="03998D42" w:rsidR="00811E43" w:rsidRDefault="00811E43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4CCCA9C" w14:textId="77777777" w:rsidR="00811E43" w:rsidRPr="00483469" w:rsidRDefault="00811E43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1339365" w14:textId="78A196F5" w:rsidR="006555BE" w:rsidRPr="00483469" w:rsidRDefault="006555BE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3469">
        <w:rPr>
          <w:rFonts w:ascii="Times New Roman" w:hAnsi="Times New Roman" w:cs="Times New Roman"/>
          <w:b/>
          <w:bCs/>
          <w:sz w:val="26"/>
          <w:szCs w:val="26"/>
        </w:rPr>
        <w:t>В.о директора</w:t>
      </w:r>
      <w:r w:rsidRPr="0048346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            Богдан Х</w:t>
      </w:r>
      <w:r w:rsidR="00C56EB4" w:rsidRPr="00483469">
        <w:rPr>
          <w:rFonts w:ascii="Times New Roman" w:hAnsi="Times New Roman" w:cs="Times New Roman"/>
          <w:b/>
          <w:bCs/>
          <w:sz w:val="26"/>
          <w:szCs w:val="26"/>
        </w:rPr>
        <w:t>ОБЗЕЙ</w:t>
      </w:r>
    </w:p>
    <w:p w14:paraId="6A293F52" w14:textId="146633E6" w:rsidR="00AE21E4" w:rsidRDefault="00AE21E4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FE1C849" w14:textId="03CD682C" w:rsidR="0098791F" w:rsidRDefault="0098791F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2216AE" w14:textId="52097083" w:rsidR="0098791F" w:rsidRPr="000A698D" w:rsidRDefault="000A698D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A698D">
        <w:rPr>
          <w:rFonts w:ascii="Times New Roman" w:hAnsi="Times New Roman" w:cs="Times New Roman"/>
          <w:sz w:val="20"/>
          <w:szCs w:val="20"/>
        </w:rPr>
        <w:t>І.Зикова</w:t>
      </w:r>
    </w:p>
    <w:p w14:paraId="4F2E443B" w14:textId="448659BA" w:rsidR="000A698D" w:rsidRPr="000A698D" w:rsidRDefault="000A698D" w:rsidP="006555BE">
      <w:pPr>
        <w:tabs>
          <w:tab w:val="left" w:pos="5520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A698D">
        <w:rPr>
          <w:rFonts w:ascii="Times New Roman" w:hAnsi="Times New Roman" w:cs="Times New Roman"/>
          <w:sz w:val="20"/>
          <w:szCs w:val="20"/>
        </w:rPr>
        <w:t>0685406053</w:t>
      </w:r>
    </w:p>
    <w:p w14:paraId="288600DC" w14:textId="1A5DEB62" w:rsidR="009F007B" w:rsidRPr="00483469" w:rsidRDefault="009F007B" w:rsidP="000A698D">
      <w:pPr>
        <w:spacing w:after="0" w:line="240" w:lineRule="auto"/>
        <w:ind w:left="147"/>
        <w:rPr>
          <w:rFonts w:ascii="Times New Roman" w:hAnsi="Times New Roman" w:cs="Times New Roman"/>
          <w:sz w:val="24"/>
          <w:szCs w:val="24"/>
        </w:rPr>
      </w:pPr>
    </w:p>
    <w:p w14:paraId="5EFB68AE" w14:textId="77777777" w:rsidR="00483469" w:rsidRPr="00483469" w:rsidRDefault="00483469">
      <w:pPr>
        <w:spacing w:after="0" w:line="240" w:lineRule="auto"/>
        <w:ind w:left="147"/>
        <w:jc w:val="center"/>
        <w:rPr>
          <w:rFonts w:ascii="Times New Roman" w:hAnsi="Times New Roman" w:cs="Times New Roman"/>
          <w:sz w:val="24"/>
          <w:szCs w:val="24"/>
        </w:rPr>
      </w:pPr>
    </w:p>
    <w:sectPr w:rsidR="00483469" w:rsidRPr="00483469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1E7"/>
    <w:rsid w:val="0001443D"/>
    <w:rsid w:val="00034EFA"/>
    <w:rsid w:val="0004415C"/>
    <w:rsid w:val="00045CB8"/>
    <w:rsid w:val="0007297A"/>
    <w:rsid w:val="00076EA4"/>
    <w:rsid w:val="00077775"/>
    <w:rsid w:val="000A698D"/>
    <w:rsid w:val="000D2004"/>
    <w:rsid w:val="00147EC4"/>
    <w:rsid w:val="00174B6E"/>
    <w:rsid w:val="001B728B"/>
    <w:rsid w:val="001D3405"/>
    <w:rsid w:val="002246C7"/>
    <w:rsid w:val="00266541"/>
    <w:rsid w:val="0028349F"/>
    <w:rsid w:val="002B3980"/>
    <w:rsid w:val="002F2E2C"/>
    <w:rsid w:val="0034197F"/>
    <w:rsid w:val="00355634"/>
    <w:rsid w:val="0039457F"/>
    <w:rsid w:val="004663E0"/>
    <w:rsid w:val="00483469"/>
    <w:rsid w:val="00495122"/>
    <w:rsid w:val="004A3407"/>
    <w:rsid w:val="004D1571"/>
    <w:rsid w:val="004D7537"/>
    <w:rsid w:val="004E4B59"/>
    <w:rsid w:val="004F0376"/>
    <w:rsid w:val="004F3ABC"/>
    <w:rsid w:val="00501A9E"/>
    <w:rsid w:val="00522BDD"/>
    <w:rsid w:val="00525C75"/>
    <w:rsid w:val="005308E1"/>
    <w:rsid w:val="00531FB0"/>
    <w:rsid w:val="00536070"/>
    <w:rsid w:val="0056080E"/>
    <w:rsid w:val="0058772C"/>
    <w:rsid w:val="00592456"/>
    <w:rsid w:val="005E3F41"/>
    <w:rsid w:val="006040C6"/>
    <w:rsid w:val="00617BAB"/>
    <w:rsid w:val="006346E6"/>
    <w:rsid w:val="006555BE"/>
    <w:rsid w:val="00676AD2"/>
    <w:rsid w:val="006A6A11"/>
    <w:rsid w:val="006F10DA"/>
    <w:rsid w:val="00742E63"/>
    <w:rsid w:val="00755C3B"/>
    <w:rsid w:val="007E6D75"/>
    <w:rsid w:val="00802E30"/>
    <w:rsid w:val="00811E43"/>
    <w:rsid w:val="00813ED6"/>
    <w:rsid w:val="00827B93"/>
    <w:rsid w:val="008926DA"/>
    <w:rsid w:val="008A51C7"/>
    <w:rsid w:val="0098041F"/>
    <w:rsid w:val="00984D21"/>
    <w:rsid w:val="0098791F"/>
    <w:rsid w:val="009A0450"/>
    <w:rsid w:val="009C0769"/>
    <w:rsid w:val="009F007B"/>
    <w:rsid w:val="009F6D2A"/>
    <w:rsid w:val="00A12F51"/>
    <w:rsid w:val="00A164C9"/>
    <w:rsid w:val="00A21A70"/>
    <w:rsid w:val="00A73CDA"/>
    <w:rsid w:val="00A9783D"/>
    <w:rsid w:val="00AE21E4"/>
    <w:rsid w:val="00AF70C0"/>
    <w:rsid w:val="00B15994"/>
    <w:rsid w:val="00B43D63"/>
    <w:rsid w:val="00B4735F"/>
    <w:rsid w:val="00B629F5"/>
    <w:rsid w:val="00BB76C5"/>
    <w:rsid w:val="00BD34DA"/>
    <w:rsid w:val="00C12D36"/>
    <w:rsid w:val="00C25E0E"/>
    <w:rsid w:val="00C460B3"/>
    <w:rsid w:val="00C56EB4"/>
    <w:rsid w:val="00C65FB8"/>
    <w:rsid w:val="00C76D70"/>
    <w:rsid w:val="00C811A7"/>
    <w:rsid w:val="00C940DC"/>
    <w:rsid w:val="00CA6140"/>
    <w:rsid w:val="00CB6C9B"/>
    <w:rsid w:val="00CE1F55"/>
    <w:rsid w:val="00CF485E"/>
    <w:rsid w:val="00D11CF8"/>
    <w:rsid w:val="00D1269D"/>
    <w:rsid w:val="00D17B6D"/>
    <w:rsid w:val="00D23B88"/>
    <w:rsid w:val="00D531DC"/>
    <w:rsid w:val="00D5738C"/>
    <w:rsid w:val="00DD015A"/>
    <w:rsid w:val="00DD2807"/>
    <w:rsid w:val="00DE0022"/>
    <w:rsid w:val="00E20C2B"/>
    <w:rsid w:val="00E73B8A"/>
    <w:rsid w:val="00E90545"/>
    <w:rsid w:val="00EA2916"/>
    <w:rsid w:val="00EB254A"/>
    <w:rsid w:val="00ED6274"/>
    <w:rsid w:val="00F2288D"/>
    <w:rsid w:val="00F97539"/>
    <w:rsid w:val="00FC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2487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0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character" w:styleId="aa">
    <w:name w:val="Unresolved Mention"/>
    <w:basedOn w:val="a0"/>
    <w:uiPriority w:val="99"/>
    <w:semiHidden/>
    <w:unhideWhenUsed/>
    <w:rsid w:val="00A12F51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6346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inyurl.com/3a9u968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94ED9-9962-4640-AB75-68720218A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685</Words>
  <Characters>391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Zikova_I</cp:lastModifiedBy>
  <cp:revision>12</cp:revision>
  <cp:lastPrinted>2025-09-09T07:36:00Z</cp:lastPrinted>
  <dcterms:created xsi:type="dcterms:W3CDTF">2025-09-09T07:09:00Z</dcterms:created>
  <dcterms:modified xsi:type="dcterms:W3CDTF">2025-09-09T08:05:00Z</dcterms:modified>
</cp:coreProperties>
</file>