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923C20" w:rsidP="322110BF" w:rsidRDefault="7C923C20" w14:paraId="398E8005" w14:textId="62182327">
      <w:pPr>
        <w:pStyle w:val="Title"/>
        <w:bidi w:val="0"/>
      </w:pPr>
      <w:r w:rsidR="7C923C20">
        <w:rPr/>
        <w:t>Test report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22110BF" w:rsidTr="322110BF" w14:paraId="7801DA72">
        <w:trPr>
          <w:trHeight w:val="300"/>
        </w:trPr>
        <w:tc>
          <w:tcPr>
            <w:tcW w:w="2340" w:type="dxa"/>
            <w:tcMar/>
          </w:tcPr>
          <w:p w:rsidR="7C923C20" w:rsidP="322110BF" w:rsidRDefault="7C923C20" w14:paraId="4310518D" w14:textId="5F4640FC">
            <w:pPr>
              <w:pStyle w:val="Normal"/>
            </w:pPr>
            <w:r w:rsidR="7C923C20">
              <w:rPr/>
              <w:t>Test number</w:t>
            </w:r>
          </w:p>
        </w:tc>
        <w:tc>
          <w:tcPr>
            <w:tcW w:w="2340" w:type="dxa"/>
            <w:tcMar/>
          </w:tcPr>
          <w:p w:rsidR="322110BF" w:rsidP="322110BF" w:rsidRDefault="322110BF" w14:paraId="5F5DF162" w14:textId="278C2269">
            <w:pPr>
              <w:pStyle w:val="Normal"/>
            </w:pPr>
          </w:p>
        </w:tc>
        <w:tc>
          <w:tcPr>
            <w:tcW w:w="2340" w:type="dxa"/>
            <w:tcMar/>
          </w:tcPr>
          <w:p w:rsidR="7C923C20" w:rsidP="322110BF" w:rsidRDefault="7C923C20" w14:paraId="0446C63A" w14:textId="0D668AAE">
            <w:pPr>
              <w:pStyle w:val="Normal"/>
            </w:pPr>
            <w:r w:rsidR="7C923C20">
              <w:rPr/>
              <w:t>Test name</w:t>
            </w:r>
          </w:p>
        </w:tc>
        <w:tc>
          <w:tcPr>
            <w:tcW w:w="2340" w:type="dxa"/>
            <w:tcMar/>
          </w:tcPr>
          <w:p w:rsidR="322110BF" w:rsidP="322110BF" w:rsidRDefault="322110BF" w14:paraId="7A3E6EFE" w14:textId="278C2269">
            <w:pPr>
              <w:pStyle w:val="Normal"/>
            </w:pPr>
          </w:p>
        </w:tc>
      </w:tr>
      <w:tr w:rsidR="322110BF" w:rsidTr="322110BF" w14:paraId="12D7C60D">
        <w:trPr>
          <w:trHeight w:val="300"/>
        </w:trPr>
        <w:tc>
          <w:tcPr>
            <w:tcW w:w="2340" w:type="dxa"/>
            <w:tcMar/>
          </w:tcPr>
          <w:p w:rsidR="7C923C20" w:rsidP="322110BF" w:rsidRDefault="7C923C20" w14:paraId="52BF7198" w14:textId="07AA0574">
            <w:pPr>
              <w:pStyle w:val="Normal"/>
            </w:pPr>
            <w:r w:rsidR="7C923C20">
              <w:rPr/>
              <w:t>Test date</w:t>
            </w:r>
          </w:p>
        </w:tc>
        <w:tc>
          <w:tcPr>
            <w:tcW w:w="2340" w:type="dxa"/>
            <w:tcMar/>
          </w:tcPr>
          <w:p w:rsidR="322110BF" w:rsidP="322110BF" w:rsidRDefault="322110BF" w14:paraId="55FEAF11" w14:textId="1D138B66">
            <w:pPr>
              <w:pStyle w:val="Normal"/>
            </w:pPr>
          </w:p>
        </w:tc>
        <w:tc>
          <w:tcPr>
            <w:tcW w:w="2340" w:type="dxa"/>
            <w:tcMar/>
          </w:tcPr>
          <w:p w:rsidR="7C923C20" w:rsidP="322110BF" w:rsidRDefault="7C923C20" w14:paraId="46F99212" w14:textId="1DD46A77">
            <w:pPr>
              <w:pStyle w:val="Normal"/>
            </w:pPr>
            <w:r w:rsidR="7C923C20">
              <w:rPr/>
              <w:t>Tester</w:t>
            </w:r>
          </w:p>
        </w:tc>
        <w:tc>
          <w:tcPr>
            <w:tcW w:w="2340" w:type="dxa"/>
            <w:tcMar/>
          </w:tcPr>
          <w:p w:rsidR="322110BF" w:rsidP="322110BF" w:rsidRDefault="322110BF" w14:paraId="79943EA2" w14:textId="278C2269">
            <w:pPr>
              <w:pStyle w:val="Normal"/>
            </w:pPr>
          </w:p>
        </w:tc>
      </w:tr>
      <w:tr w:rsidR="322110BF" w:rsidTr="322110BF" w14:paraId="2A130471">
        <w:trPr>
          <w:trHeight w:val="300"/>
        </w:trPr>
        <w:tc>
          <w:tcPr>
            <w:tcW w:w="2340" w:type="dxa"/>
            <w:tcMar/>
          </w:tcPr>
          <w:p w:rsidR="7C923C20" w:rsidP="322110BF" w:rsidRDefault="7C923C20" w14:paraId="4F3DF4CF" w14:textId="313B0ACF">
            <w:pPr>
              <w:pStyle w:val="Normal"/>
            </w:pPr>
            <w:r w:rsidR="7C923C20">
              <w:rPr/>
              <w:t>Test status</w:t>
            </w:r>
          </w:p>
        </w:tc>
        <w:tc>
          <w:tcPr>
            <w:tcW w:w="2340" w:type="dxa"/>
            <w:tcMar/>
          </w:tcPr>
          <w:p w:rsidR="7C923C20" w:rsidP="322110BF" w:rsidRDefault="7C923C20" w14:paraId="0522A382" w14:textId="3A46CA47">
            <w:pPr>
              <w:pStyle w:val="Normal"/>
            </w:pPr>
            <w:r w:rsidR="7C923C20">
              <w:rPr/>
              <w:t>passing/failing</w:t>
            </w:r>
          </w:p>
        </w:tc>
        <w:tc>
          <w:tcPr>
            <w:tcW w:w="2340" w:type="dxa"/>
            <w:tcMar/>
          </w:tcPr>
          <w:p w:rsidR="7C923C20" w:rsidP="322110BF" w:rsidRDefault="7C923C20" w14:paraId="0307E7B9" w14:textId="688E2A81">
            <w:pPr>
              <w:pStyle w:val="Normal"/>
            </w:pPr>
            <w:r w:rsidR="7C923C20">
              <w:rPr/>
              <w:t>Test fail step</w:t>
            </w:r>
          </w:p>
          <w:p w:rsidR="7C923C20" w:rsidP="322110BF" w:rsidRDefault="7C923C20" w14:paraId="2B69E5BA" w14:textId="5040D873">
            <w:pPr>
              <w:pStyle w:val="Normal"/>
            </w:pPr>
            <w:r w:rsidR="7C923C20">
              <w:rPr/>
              <w:t>(if applicable)</w:t>
            </w:r>
          </w:p>
        </w:tc>
        <w:tc>
          <w:tcPr>
            <w:tcW w:w="2340" w:type="dxa"/>
            <w:tcMar/>
          </w:tcPr>
          <w:p w:rsidR="322110BF" w:rsidP="322110BF" w:rsidRDefault="322110BF" w14:paraId="4C2E3FBD" w14:textId="771C3515">
            <w:pPr>
              <w:pStyle w:val="Normal"/>
            </w:pPr>
          </w:p>
        </w:tc>
      </w:tr>
    </w:tbl>
    <w:p w:rsidR="322110BF" w:rsidP="322110BF" w:rsidRDefault="322110BF" w14:paraId="3B11CA7C" w14:textId="75283B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C923C20" w:rsidP="322110BF" w:rsidRDefault="7C923C20" w14:paraId="663BE1F7" w14:textId="15C259E5">
      <w:pPr>
        <w:pStyle w:val="Heading2"/>
        <w:bidi w:val="0"/>
      </w:pPr>
      <w:r w:rsidR="7C923C20">
        <w:rPr/>
        <w:t>Reproduction steps:</w:t>
      </w:r>
    </w:p>
    <w:p w:rsidR="322110BF" w:rsidP="322110BF" w:rsidRDefault="322110BF" w14:paraId="6550065D" w14:textId="46FA07A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410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DF95A"/>
    <w:rsid w:val="06597514"/>
    <w:rsid w:val="0D3DF95A"/>
    <w:rsid w:val="253641DD"/>
    <w:rsid w:val="322110BF"/>
    <w:rsid w:val="55D02398"/>
    <w:rsid w:val="72890AC0"/>
    <w:rsid w:val="7C92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F95A"/>
  <w15:chartTrackingRefBased/>
  <w15:docId w15:val="{6CCFA1F0-7130-4AE5-A4D6-3EB84B22E2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2110B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22110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22110B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745d344f034e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2026-01-04T13:32:34.5716635Z</dcterms:created>
  <dcterms:modified xsi:type="dcterms:W3CDTF">2026-01-04T13:35:52.1230180Z</dcterms:modified>
  <dc:creator>Jakub Novák (student C4c)</dc:creator>
  <lastModifiedBy>Jakub Novák (student C4c)</lastModifiedBy>
</coreProperties>
</file>