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2349" w14:textId="6FAEE081" w:rsidR="00214CB9" w:rsidRDefault="00701C16" w:rsidP="00701C16">
      <w:pPr>
        <w:jc w:val="center"/>
        <w:rPr>
          <w:b/>
          <w:bCs/>
        </w:rPr>
      </w:pPr>
      <w:r>
        <w:rPr>
          <w:b/>
          <w:bCs/>
        </w:rPr>
        <w:t>M7 nmr 5-6</w:t>
      </w:r>
    </w:p>
    <w:p w14:paraId="718E83F5" w14:textId="095ECDC0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5. `.gitignore` (File/Folder yang Tidak Perlu Dilacak)</w:t>
      </w:r>
    </w:p>
    <w:p w14:paraId="03695255" w14:textId="28C0A410" w:rsidR="00701C16" w:rsidRPr="00701C16" w:rsidRDefault="00701C16" w:rsidP="00701C16">
      <w:r w:rsidRPr="00701C16">
        <w:rPr>
          <w:b/>
          <w:bCs/>
        </w:rPr>
        <w:t xml:space="preserve">Maksudnya: </w:t>
      </w:r>
      <w:r w:rsidRPr="00701C16">
        <w:t xml:space="preserve">File khusus untuk memberi tahu Git agar mengabaikan file/folder tertentu (seperti file rahasia, </w:t>
      </w:r>
      <w:r w:rsidRPr="00701C16">
        <w:rPr>
          <w:b/>
          <w:bCs/>
        </w:rPr>
        <w:t>cache</w:t>
      </w:r>
      <w:r w:rsidRPr="00701C16">
        <w:t xml:space="preserve">, atau folder </w:t>
      </w:r>
      <w:r w:rsidRPr="00701C16">
        <w:rPr>
          <w:b/>
          <w:bCs/>
        </w:rPr>
        <w:t>build</w:t>
      </w:r>
      <w:r w:rsidRPr="00701C16">
        <w:t>) agar tidak ikut tersimpan ke dalam repositori.</w:t>
      </w:r>
    </w:p>
    <w:p w14:paraId="7A8831F6" w14:textId="21DDBF7B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Cara praktis di PowerShell:</w:t>
      </w:r>
    </w:p>
    <w:p w14:paraId="55F19537" w14:textId="77777777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1. Ketik perintah `New-Item .gitignore` untuk membuat filenya.</w:t>
      </w:r>
    </w:p>
    <w:p w14:paraId="5BFF4892" w14:textId="3B0383CA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2. Buka file tersebut lalu tuliskan nama file atau folder yang ingin diabaikan.</w:t>
      </w:r>
    </w:p>
    <w:p w14:paraId="6B8FEA5E" w14:textId="3F6532B4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6. Konvensi Pesan Commit yang Baik</w:t>
      </w:r>
    </w:p>
    <w:p w14:paraId="0B1F167B" w14:textId="52AB6D88" w:rsidR="00701C16" w:rsidRPr="00701C16" w:rsidRDefault="00701C16" w:rsidP="00701C16">
      <w:r w:rsidRPr="00701C16">
        <w:rPr>
          <w:b/>
          <w:bCs/>
        </w:rPr>
        <w:t xml:space="preserve">Maksudnya: </w:t>
      </w:r>
      <w:r w:rsidRPr="00701C16">
        <w:t>Pesan commit harus</w:t>
      </w:r>
      <w:r w:rsidRPr="00701C16">
        <w:rPr>
          <w:b/>
          <w:bCs/>
        </w:rPr>
        <w:t xml:space="preserve"> singkat, jelas, dan menggunakan kata kerja </w:t>
      </w:r>
      <w:r w:rsidRPr="00701C16">
        <w:t>(contoh: `"Tambah skema perpustakaan"`), bukan kata yang tidak jelas seperti `"update"`, `"fix"`, atau `"asdf"`.</w:t>
      </w:r>
    </w:p>
    <w:p w14:paraId="42AE29C0" w14:textId="51231FF6" w:rsidR="00701C16" w:rsidRPr="00701C16" w:rsidRDefault="00701C16" w:rsidP="00701C16">
      <w:r w:rsidRPr="00701C16">
        <w:rPr>
          <w:b/>
          <w:bCs/>
        </w:rPr>
        <w:t xml:space="preserve">Tujuannya: </w:t>
      </w:r>
      <w:r w:rsidRPr="00701C16">
        <w:t>Agar riwayat `git log` bersih dan mudah dibaca layaknya cerita perkembangan proyek oleh orang lain atau pembimbingmu.</w:t>
      </w:r>
    </w:p>
    <w:p w14:paraId="2C055059" w14:textId="77777777" w:rsidR="00701C16" w:rsidRDefault="00701C16" w:rsidP="00701C16">
      <w:pPr>
        <w:rPr>
          <w:b/>
          <w:bCs/>
        </w:rPr>
      </w:pPr>
    </w:p>
    <w:p w14:paraId="3B7BEE00" w14:textId="7EB41A8A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Uji Diri</w:t>
      </w:r>
    </w:p>
    <w:p w14:paraId="1C665C34" w14:textId="76468773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Apa beda `git add` dan `git commit`?</w:t>
      </w:r>
    </w:p>
    <w:p w14:paraId="1DEC0771" w14:textId="66927788" w:rsidR="00701C16" w:rsidRPr="00701C16" w:rsidRDefault="00701C16" w:rsidP="00701C16">
      <w:r w:rsidRPr="00701C16">
        <w:rPr>
          <w:b/>
          <w:bCs/>
        </w:rPr>
        <w:t xml:space="preserve">* `git add`: </w:t>
      </w:r>
      <w:r w:rsidRPr="00701C16">
        <w:t xml:space="preserve">Berfungsi untuk memilih dan memasukkan perubahan file ke </w:t>
      </w:r>
      <w:r w:rsidRPr="00701C16">
        <w:rPr>
          <w:b/>
          <w:bCs/>
        </w:rPr>
        <w:t>staging area</w:t>
      </w:r>
      <w:r w:rsidRPr="00701C16">
        <w:t xml:space="preserve"> (tahap persiapan sebelum disimpan).</w:t>
      </w:r>
    </w:p>
    <w:p w14:paraId="4E05CE1C" w14:textId="1C0092A5" w:rsidR="00701C16" w:rsidRPr="00701C16" w:rsidRDefault="00701C16" w:rsidP="00701C16">
      <w:r w:rsidRPr="00701C16">
        <w:rPr>
          <w:b/>
          <w:bCs/>
        </w:rPr>
        <w:t xml:space="preserve">* `git commit`: </w:t>
      </w:r>
      <w:r w:rsidRPr="00701C16">
        <w:t xml:space="preserve">Berfungsi untuk menyimpan perubahan dari </w:t>
      </w:r>
      <w:r w:rsidRPr="00701C16">
        <w:rPr>
          <w:b/>
          <w:bCs/>
        </w:rPr>
        <w:t>staging area</w:t>
      </w:r>
      <w:r w:rsidRPr="00701C16">
        <w:t xml:space="preserve"> secara permanen ke dalam riwayat Git dengan menyertakan pesan keterangan.</w:t>
      </w:r>
    </w:p>
    <w:p w14:paraId="4FC0F99D" w14:textId="22653EF0" w:rsidR="00701C16" w:rsidRPr="00701C16" w:rsidRDefault="00701C16" w:rsidP="00701C16">
      <w:pPr>
        <w:rPr>
          <w:b/>
          <w:bCs/>
        </w:rPr>
      </w:pPr>
      <w:r w:rsidRPr="00701C16">
        <w:rPr>
          <w:b/>
          <w:bCs/>
        </w:rPr>
        <w:t>Kenapa `git status` disebut teman utama?</w:t>
      </w:r>
    </w:p>
    <w:p w14:paraId="2B541ECB" w14:textId="7DE735FA" w:rsidR="00701C16" w:rsidRPr="00701C16" w:rsidRDefault="00701C16" w:rsidP="00701C16">
      <w:r w:rsidRPr="00701C16">
        <w:t>Karena perintah ini sangat sering digunakan untuk mengecek kondisi direktori kerja kita setiap saat (melihat file apa saja yang sudah di-</w:t>
      </w:r>
      <w:r w:rsidRPr="00701C16">
        <w:rPr>
          <w:b/>
          <w:bCs/>
        </w:rPr>
        <w:t>add</w:t>
      </w:r>
      <w:r w:rsidRPr="00701C16">
        <w:t>, belum di</w:t>
      </w:r>
      <w:r w:rsidRPr="00701C16">
        <w:rPr>
          <w:b/>
          <w:bCs/>
        </w:rPr>
        <w:t>-track</w:t>
      </w:r>
      <w:r w:rsidRPr="00701C16">
        <w:t>, atau memastikan status repositori dalam keadaan bersih/aman) sebelum melanjutkan perintah berikutnya.</w:t>
      </w:r>
    </w:p>
    <w:sectPr w:rsidR="00701C16" w:rsidRPr="00701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16"/>
    <w:rsid w:val="0015005C"/>
    <w:rsid w:val="00214CB9"/>
    <w:rsid w:val="00701C16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49C98"/>
  <w15:chartTrackingRefBased/>
  <w15:docId w15:val="{7EDB7C50-6E99-418D-BD16-0CFCE72E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2026-07-31T04:41:00Z</dcterms:created>
  <dcterms:modified xsi:type="dcterms:W3CDTF">2026-07-31T04:46:00Z</dcterms:modified>
</cp:coreProperties>
</file>