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B6B1" w14:textId="77777777" w:rsidR="001B1529" w:rsidRDefault="001B1529" w:rsidP="001B1529">
      <w:pPr>
        <w:jc w:val="both"/>
        <w:rPr>
          <w:rFonts w:ascii="Arial" w:hAnsi="Arial" w:cs="Arial"/>
          <w:sz w:val="26"/>
          <w:szCs w:val="26"/>
        </w:rPr>
      </w:pPr>
    </w:p>
    <w:p w14:paraId="0BC5729B" w14:textId="77777777" w:rsidR="001B1529" w:rsidRDefault="001B1529" w:rsidP="001B1529">
      <w:pPr>
        <w:jc w:val="both"/>
        <w:rPr>
          <w:rFonts w:ascii="Arial" w:hAnsi="Arial" w:cs="Arial"/>
          <w:sz w:val="26"/>
          <w:szCs w:val="26"/>
        </w:rPr>
      </w:pPr>
    </w:p>
    <w:p w14:paraId="30CA50AB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C8577FA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7589315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C0F3743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EC7ECBE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76D201F9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5EBC49BF" w14:textId="77777777" w:rsidR="00765F03" w:rsidRDefault="00765F03" w:rsidP="00765F03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064F3C5A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2DE2128E" w14:textId="77777777" w:rsidR="00477D16" w:rsidRPr="004C583D" w:rsidRDefault="00477D16" w:rsidP="00477D16">
      <w:pPr>
        <w:ind w:left="5245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4C583D">
        <w:rPr>
          <w:rFonts w:ascii="Arial" w:hAnsi="Arial" w:cs="Arial"/>
          <w:b/>
          <w:bCs/>
          <w:sz w:val="26"/>
          <w:szCs w:val="26"/>
          <w:lang w:val="uz-Cyrl-UZ"/>
        </w:rPr>
        <w:t xml:space="preserve">Самарқанд вилояти ҳокими </w:t>
      </w:r>
    </w:p>
    <w:p w14:paraId="54EE9ADD" w14:textId="103DA76C" w:rsidR="00477D16" w:rsidRPr="004C583D" w:rsidRDefault="001D7ABA" w:rsidP="00477D16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</w:rPr>
        <w:t>Э</w:t>
      </w:r>
      <w:r w:rsidR="00477D16" w:rsidRPr="004C583D">
        <w:rPr>
          <w:rFonts w:ascii="Arial" w:hAnsi="Arial" w:cs="Arial"/>
          <w:b/>
          <w:bCs/>
          <w:sz w:val="26"/>
          <w:szCs w:val="26"/>
          <w:lang w:val="uz-Cyrl-UZ"/>
        </w:rPr>
        <w:t>.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О</w:t>
      </w:r>
      <w:r w:rsidRPr="001D7ABA">
        <w:rPr>
          <w:rFonts w:ascii="Arial" w:hAnsi="Arial" w:cs="Arial"/>
          <w:b/>
          <w:bCs/>
          <w:sz w:val="26"/>
          <w:szCs w:val="26"/>
        </w:rPr>
        <w:t>.</w:t>
      </w:r>
      <w:r w:rsidR="00477D16" w:rsidRPr="004C583D">
        <w:rPr>
          <w:rFonts w:ascii="Arial" w:hAnsi="Arial" w:cs="Arial"/>
          <w:b/>
          <w:bCs/>
          <w:sz w:val="26"/>
          <w:szCs w:val="26"/>
          <w:lang w:val="uz-Cyrl-UZ"/>
        </w:rPr>
        <w:t xml:space="preserve"> Турдимовга</w:t>
      </w:r>
    </w:p>
    <w:p w14:paraId="60B802D9" w14:textId="77777777" w:rsidR="00477D16" w:rsidRPr="004C583D" w:rsidRDefault="00477D16" w:rsidP="00477D16">
      <w:pPr>
        <w:ind w:left="5387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0E52349F" w14:textId="77777777" w:rsidR="00477D16" w:rsidRPr="004C583D" w:rsidRDefault="00477D16" w:rsidP="00477D16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Эркинжон Оқбўтаевич, </w:t>
      </w:r>
    </w:p>
    <w:p w14:paraId="4E34FD8A" w14:textId="77777777" w:rsidR="00026791" w:rsidRPr="00FF273C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5FBC6123" w14:textId="464DB4F9" w:rsidR="00250439" w:rsidRPr="004C583D" w:rsidRDefault="00250439" w:rsidP="00FF273C">
      <w:pPr>
        <w:spacing w:before="80" w:after="80"/>
        <w:ind w:firstLine="706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AF4D52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октябр</w:t>
      </w:r>
      <w:r w:rsidR="003D6378"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ь </w:t>
      </w: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ойида Самарқанд вилояти аҳолиси орасида сўровнома ўтказилди. </w:t>
      </w:r>
    </w:p>
    <w:p w14:paraId="5022A1DF" w14:textId="58E75BFF" w:rsidR="00BE49FA" w:rsidRPr="004C583D" w:rsidRDefault="00250439" w:rsidP="00FF273C">
      <w:pPr>
        <w:spacing w:before="80" w:after="80"/>
        <w:ind w:firstLine="709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</w:p>
    <w:p w14:paraId="780876D1" w14:textId="64A6D308" w:rsidR="00947938" w:rsidRPr="004C583D" w:rsidRDefault="00CC5108" w:rsidP="00FF273C">
      <w:pPr>
        <w:pStyle w:val="a8"/>
        <w:shd w:val="clear" w:color="auto" w:fill="FFFFFF"/>
        <w:spacing w:before="80" w:beforeAutospacing="0" w:after="8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D407A8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D73FB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 </w:t>
      </w:r>
      <w:r w:rsidR="00AB65DE" w:rsidRPr="00AB65DE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Булунғур</w:t>
      </w:r>
      <w:r w:rsidR="00FE5F3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AB65DE" w:rsidRPr="00AB65DE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Каттақўрғон шаҳри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AB65DE" w:rsidRPr="00AB65DE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Нуробод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AB65DE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ва</w:t>
      </w:r>
      <w:r w:rsidR="00AB65DE" w:rsidRPr="00AB65DE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Ургут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9A3EAF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3167A7EE" w14:textId="6333BC3E" w:rsidR="00D407A8" w:rsidRPr="004C583D" w:rsidRDefault="00D407A8" w:rsidP="00FF273C">
      <w:pPr>
        <w:pStyle w:val="a8"/>
        <w:shd w:val="clear" w:color="auto" w:fill="FFFFFF"/>
        <w:spacing w:before="80" w:beforeAutospacing="0" w:after="8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иш ўринлари сони кўпайишини кўрсатганлар улуши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-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142C49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3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8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. 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br/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9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 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иштирокчи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иш ўринлари сони камайган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ини билдирган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.</w:t>
      </w:r>
      <w:r w:rsidR="004617EE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Тойлоқ (26%), Ургут (14%) ва Пахтачида (14%) иш ўринлари сони пасайишини кўрсатганлар улуши бошқа туманларга нисбатан юқори</w:t>
      </w:r>
      <w:r w:rsidR="00574DFB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DF645B5" w14:textId="01104A41" w:rsidR="004C583D" w:rsidRPr="004C583D" w:rsidRDefault="00D407A8" w:rsidP="00FF273C">
      <w:pPr>
        <w:pStyle w:val="a8"/>
        <w:shd w:val="clear" w:color="auto" w:fill="FFFFFF"/>
        <w:spacing w:before="80" w:beforeAutospacing="0" w:after="8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5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0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%ни ташкил этган.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Бунда туман ҳокими фаолиятига салбий баҳо берганлар Нуробод (20%), Жомбой (14%) ва Пайариқда (14%) нисбатан кўп</w:t>
      </w:r>
      <w:r w:rsidR="00F82B45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093F400A" w14:textId="4A1A5835" w:rsidR="00374677" w:rsidRPr="004C583D" w:rsidRDefault="00CC5108" w:rsidP="00FF273C">
      <w:pPr>
        <w:pStyle w:val="a8"/>
        <w:shd w:val="clear" w:color="auto" w:fill="FFFFFF"/>
        <w:spacing w:before="80" w:beforeAutospacing="0" w:after="8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bookmarkStart w:id="0" w:name="_Hlk62578727"/>
      <w:r w:rsidR="005B154E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Иштиҳон (42%) </w:t>
      </w:r>
      <w:r w:rsidR="00900620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Самарқанд</w:t>
      </w:r>
      <w:r w:rsidR="0090062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(42%) </w:t>
      </w:r>
      <w:r w:rsidR="0090062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газ таъминоти, Каттақўрғон шаҳри (43%) </w:t>
      </w:r>
      <w:r w:rsidR="00F93507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Нуробод</w:t>
      </w:r>
      <w:r w:rsidR="00F9350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(22%) ичимлик суви, </w:t>
      </w:r>
      <w:r w:rsidR="003F118F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Пастдарғом (33%), Жомбой (30%) </w:t>
      </w:r>
      <w:r w:rsidR="003F118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3F118F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Нуробод</w:t>
      </w:r>
      <w:r w:rsidR="003F118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3F118F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(28%) ички йўллар ҳолати,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Пахтачи (19%), </w:t>
      </w:r>
      <w:r w:rsidR="0090062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Нуробод (15%)</w:t>
      </w:r>
      <w:r w:rsidR="0090062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туманларида </w:t>
      </w:r>
      <w:r w:rsidR="00AF712D" w:rsidRPr="00AF712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иш ўринлари, Жомбой (9%) ва Самарқанд шаҳрида (8%) электр энергия таъминоти, Булунғур (9%) ва Оқдарёда (7%)  инфратузилма билан боғлиқ ҳолатлар энг катта муаммолар сифатида қайд этилган</w:t>
      </w:r>
      <w:r w:rsidR="000C64E1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7A676AA" w14:textId="1C68A357" w:rsidR="00BE49FA" w:rsidRPr="00FF273C" w:rsidRDefault="00BE49FA" w:rsidP="00FF273C">
      <w:pPr>
        <w:pStyle w:val="a8"/>
        <w:shd w:val="clear" w:color="auto" w:fill="FFFFFF"/>
        <w:spacing w:before="80" w:beforeAutospacing="0" w:after="80" w:afterAutospacing="0"/>
        <w:ind w:firstLine="54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bookmarkStart w:id="1" w:name="_Hlk98251499"/>
      <w:r w:rsidRPr="004C583D">
        <w:rPr>
          <w:rFonts w:ascii="Arial" w:hAnsi="Arial" w:cs="Arial"/>
          <w:sz w:val="26"/>
          <w:szCs w:val="26"/>
          <w:lang w:val="uz-Cyrl-UZ"/>
        </w:rPr>
        <w:t>-</w:t>
      </w:r>
      <w:r w:rsidR="00720212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5D55EB" w:rsidRPr="005D55E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даромади пасайишини қайд этганлар кўрсаткичи бўйича </w:t>
      </w:r>
      <w:r w:rsid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Пахтачи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FF273C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</w:t>
      </w:r>
      <w:r w:rsid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2</w:t>
      </w:r>
      <w:r w:rsidR="00FF273C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</w:t>
      </w:r>
      <w:r w:rsid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и</w:t>
      </w:r>
      <w:r w:rsidR="00FF273C" w:rsidRP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 ўринлари сони камайиши</w:t>
      </w:r>
      <w:r w:rsidR="005D55EB" w:rsidRPr="005D55E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бўйича </w:t>
      </w:r>
      <w:r w:rsidR="005D55EB" w:rsidRP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Тойлоқ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5D55EB" w:rsidRP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(26%)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республика</w:t>
      </w:r>
      <w:r w:rsidR="00157F9A"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бўйича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энг ёмон ҳолат</w:t>
      </w:r>
      <w:r w:rsidR="00FF273C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лар</w:t>
      </w:r>
      <w:r w:rsidR="00E35540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дан бири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  <w:r w:rsidR="00E35540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кузатилди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.</w:t>
      </w:r>
    </w:p>
    <w:bookmarkEnd w:id="0"/>
    <w:bookmarkEnd w:id="1"/>
    <w:p w14:paraId="565F65E4" w14:textId="105B3DC8" w:rsidR="00250439" w:rsidRPr="004C583D" w:rsidRDefault="00876249" w:rsidP="00FF273C">
      <w:pPr>
        <w:spacing w:before="80" w:after="80"/>
        <w:ind w:firstLine="720"/>
        <w:jc w:val="both"/>
        <w:rPr>
          <w:rFonts w:ascii="Arial" w:hAnsi="Arial" w:cs="Arial"/>
          <w:sz w:val="26"/>
          <w:szCs w:val="26"/>
          <w:lang w:val="uz-Cyrl-UZ"/>
        </w:rPr>
      </w:pPr>
      <w:r w:rsidRPr="004C583D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Пахтачи</w:t>
      </w:r>
      <w:r w:rsidR="00E3554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</w:t>
      </w:r>
      <w:r w:rsidR="00FF273C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F273C" w:rsidRP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Тойлоқ</w:t>
      </w:r>
      <w:r w:rsidR="00FF273C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</w:t>
      </w:r>
      <w:r w:rsidR="00FF273C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лар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и </w:t>
      </w:r>
      <w:r w:rsidR="00250439" w:rsidRPr="004C583D">
        <w:rPr>
          <w:rFonts w:ascii="Arial" w:hAnsi="Arial" w:cs="Arial"/>
          <w:sz w:val="26"/>
          <w:szCs w:val="26"/>
          <w:lang w:val="uz-Cyrl-UZ"/>
        </w:rPr>
        <w:t>иқтисодий</w:t>
      </w:r>
      <w:r w:rsidR="00F02C55">
        <w:rPr>
          <w:rFonts w:ascii="Arial" w:hAnsi="Arial" w:cs="Arial"/>
          <w:sz w:val="26"/>
          <w:szCs w:val="26"/>
          <w:lang w:val="uz-Cyrl-UZ"/>
        </w:rPr>
        <w:t>-</w:t>
      </w:r>
      <w:r w:rsidR="00250439" w:rsidRPr="004C583D">
        <w:rPr>
          <w:rFonts w:ascii="Arial" w:hAnsi="Arial" w:cs="Arial"/>
          <w:sz w:val="26"/>
          <w:szCs w:val="26"/>
          <w:lang w:val="uz-Cyrl-UZ"/>
        </w:rPr>
        <w:t>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4F68DE0C" w14:textId="3BF4EFF2" w:rsidR="00876249" w:rsidRDefault="00250439" w:rsidP="00FF273C">
      <w:pPr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  <w:r w:rsidR="00876249" w:rsidRPr="00157F9A">
        <w:rPr>
          <w:rFonts w:ascii="Arial" w:hAnsi="Arial" w:cs="Arial"/>
          <w:sz w:val="28"/>
          <w:szCs w:val="28"/>
          <w:lang w:val="uz-Cyrl-UZ"/>
        </w:rPr>
        <w:t>.</w:t>
      </w:r>
    </w:p>
    <w:p w14:paraId="3EA5F6F9" w14:textId="77777777" w:rsidR="00FF273C" w:rsidRPr="00250439" w:rsidRDefault="00FF273C" w:rsidP="00FF273C">
      <w:pPr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Pr="00157F9A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4C583D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47245F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39F8"/>
    <w:rsid w:val="00014411"/>
    <w:rsid w:val="00026791"/>
    <w:rsid w:val="0004552B"/>
    <w:rsid w:val="00047775"/>
    <w:rsid w:val="000563DF"/>
    <w:rsid w:val="00056402"/>
    <w:rsid w:val="00082B1F"/>
    <w:rsid w:val="000C64E1"/>
    <w:rsid w:val="000D70B2"/>
    <w:rsid w:val="000E2CA0"/>
    <w:rsid w:val="000F0713"/>
    <w:rsid w:val="000F3514"/>
    <w:rsid w:val="00112D89"/>
    <w:rsid w:val="00120618"/>
    <w:rsid w:val="00134A6B"/>
    <w:rsid w:val="00142C49"/>
    <w:rsid w:val="00153EB1"/>
    <w:rsid w:val="00157F9A"/>
    <w:rsid w:val="001735E8"/>
    <w:rsid w:val="0019419E"/>
    <w:rsid w:val="001B1529"/>
    <w:rsid w:val="001B35BE"/>
    <w:rsid w:val="001D7ABA"/>
    <w:rsid w:val="00250439"/>
    <w:rsid w:val="0027049A"/>
    <w:rsid w:val="00271177"/>
    <w:rsid w:val="00273B68"/>
    <w:rsid w:val="002A54A5"/>
    <w:rsid w:val="002B4B97"/>
    <w:rsid w:val="002C0664"/>
    <w:rsid w:val="00301A37"/>
    <w:rsid w:val="003038AC"/>
    <w:rsid w:val="00337BA3"/>
    <w:rsid w:val="00351FD6"/>
    <w:rsid w:val="00352413"/>
    <w:rsid w:val="003615F9"/>
    <w:rsid w:val="00374677"/>
    <w:rsid w:val="00387E81"/>
    <w:rsid w:val="003C2C35"/>
    <w:rsid w:val="003C2D8A"/>
    <w:rsid w:val="003C5B24"/>
    <w:rsid w:val="003D6378"/>
    <w:rsid w:val="003F118F"/>
    <w:rsid w:val="003F5FBC"/>
    <w:rsid w:val="00423E36"/>
    <w:rsid w:val="00444E45"/>
    <w:rsid w:val="00453B3F"/>
    <w:rsid w:val="004617EE"/>
    <w:rsid w:val="004651AC"/>
    <w:rsid w:val="004705A4"/>
    <w:rsid w:val="0047245F"/>
    <w:rsid w:val="00477D16"/>
    <w:rsid w:val="00485D35"/>
    <w:rsid w:val="004A3E82"/>
    <w:rsid w:val="004B20D1"/>
    <w:rsid w:val="004C583D"/>
    <w:rsid w:val="004D0462"/>
    <w:rsid w:val="004D4DCF"/>
    <w:rsid w:val="004F11C8"/>
    <w:rsid w:val="00503F8C"/>
    <w:rsid w:val="00520382"/>
    <w:rsid w:val="005333E6"/>
    <w:rsid w:val="00574DFB"/>
    <w:rsid w:val="005762BB"/>
    <w:rsid w:val="00582269"/>
    <w:rsid w:val="00593E4B"/>
    <w:rsid w:val="00595433"/>
    <w:rsid w:val="005B154E"/>
    <w:rsid w:val="005C74D0"/>
    <w:rsid w:val="005D55EB"/>
    <w:rsid w:val="0060566E"/>
    <w:rsid w:val="00654A75"/>
    <w:rsid w:val="00660BBB"/>
    <w:rsid w:val="00675EA7"/>
    <w:rsid w:val="00680948"/>
    <w:rsid w:val="006A653C"/>
    <w:rsid w:val="006A694F"/>
    <w:rsid w:val="006E60B1"/>
    <w:rsid w:val="00720212"/>
    <w:rsid w:val="0072399D"/>
    <w:rsid w:val="0074183D"/>
    <w:rsid w:val="00761975"/>
    <w:rsid w:val="00765F03"/>
    <w:rsid w:val="00776EDD"/>
    <w:rsid w:val="007825C9"/>
    <w:rsid w:val="00792448"/>
    <w:rsid w:val="00793BE0"/>
    <w:rsid w:val="00793EBB"/>
    <w:rsid w:val="00795D5A"/>
    <w:rsid w:val="007E20A3"/>
    <w:rsid w:val="007E5E3D"/>
    <w:rsid w:val="00801BAB"/>
    <w:rsid w:val="008126ED"/>
    <w:rsid w:val="00815FC8"/>
    <w:rsid w:val="008343A3"/>
    <w:rsid w:val="00860FDE"/>
    <w:rsid w:val="008745AA"/>
    <w:rsid w:val="00876249"/>
    <w:rsid w:val="00876E16"/>
    <w:rsid w:val="00882891"/>
    <w:rsid w:val="00895E4E"/>
    <w:rsid w:val="00896721"/>
    <w:rsid w:val="008B344F"/>
    <w:rsid w:val="008D50E3"/>
    <w:rsid w:val="008E789A"/>
    <w:rsid w:val="008F063C"/>
    <w:rsid w:val="00900620"/>
    <w:rsid w:val="009030AD"/>
    <w:rsid w:val="009145FA"/>
    <w:rsid w:val="00924512"/>
    <w:rsid w:val="00925A2C"/>
    <w:rsid w:val="00947938"/>
    <w:rsid w:val="00956BEC"/>
    <w:rsid w:val="00965850"/>
    <w:rsid w:val="00966EE3"/>
    <w:rsid w:val="00974437"/>
    <w:rsid w:val="009811F8"/>
    <w:rsid w:val="009A3EAF"/>
    <w:rsid w:val="009E33C2"/>
    <w:rsid w:val="009E7A78"/>
    <w:rsid w:val="009F07DD"/>
    <w:rsid w:val="009F0DD1"/>
    <w:rsid w:val="00A36899"/>
    <w:rsid w:val="00A400C6"/>
    <w:rsid w:val="00A404C2"/>
    <w:rsid w:val="00A44BF0"/>
    <w:rsid w:val="00A56424"/>
    <w:rsid w:val="00A808D3"/>
    <w:rsid w:val="00A91F57"/>
    <w:rsid w:val="00A92343"/>
    <w:rsid w:val="00AA259B"/>
    <w:rsid w:val="00AA5887"/>
    <w:rsid w:val="00AA66A6"/>
    <w:rsid w:val="00AB65DE"/>
    <w:rsid w:val="00AB76F1"/>
    <w:rsid w:val="00AE4611"/>
    <w:rsid w:val="00AF0567"/>
    <w:rsid w:val="00AF4D52"/>
    <w:rsid w:val="00AF712D"/>
    <w:rsid w:val="00B04AF6"/>
    <w:rsid w:val="00B22258"/>
    <w:rsid w:val="00B2688F"/>
    <w:rsid w:val="00B31ACF"/>
    <w:rsid w:val="00B86F3A"/>
    <w:rsid w:val="00B96838"/>
    <w:rsid w:val="00BA072D"/>
    <w:rsid w:val="00BC7BA8"/>
    <w:rsid w:val="00BE49FA"/>
    <w:rsid w:val="00C06723"/>
    <w:rsid w:val="00C114E3"/>
    <w:rsid w:val="00C15ACF"/>
    <w:rsid w:val="00C42982"/>
    <w:rsid w:val="00C91EB7"/>
    <w:rsid w:val="00C92A28"/>
    <w:rsid w:val="00CA52EC"/>
    <w:rsid w:val="00CC5108"/>
    <w:rsid w:val="00CE3EB3"/>
    <w:rsid w:val="00CF2D5D"/>
    <w:rsid w:val="00CF4633"/>
    <w:rsid w:val="00CF57C7"/>
    <w:rsid w:val="00D016AE"/>
    <w:rsid w:val="00D407A8"/>
    <w:rsid w:val="00D50CA4"/>
    <w:rsid w:val="00D558EA"/>
    <w:rsid w:val="00D73FBC"/>
    <w:rsid w:val="00D801D0"/>
    <w:rsid w:val="00D81565"/>
    <w:rsid w:val="00DC3B5B"/>
    <w:rsid w:val="00E216C8"/>
    <w:rsid w:val="00E35540"/>
    <w:rsid w:val="00E4614B"/>
    <w:rsid w:val="00E5164F"/>
    <w:rsid w:val="00E71FDA"/>
    <w:rsid w:val="00EA7E5B"/>
    <w:rsid w:val="00F02C55"/>
    <w:rsid w:val="00F41DAD"/>
    <w:rsid w:val="00F50C85"/>
    <w:rsid w:val="00F55087"/>
    <w:rsid w:val="00F67D7B"/>
    <w:rsid w:val="00F75602"/>
    <w:rsid w:val="00F819C7"/>
    <w:rsid w:val="00F82B45"/>
    <w:rsid w:val="00F85100"/>
    <w:rsid w:val="00F93507"/>
    <w:rsid w:val="00FC5613"/>
    <w:rsid w:val="00FE5F3C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29</cp:revision>
  <cp:lastPrinted>2020-08-29T09:07:00Z</cp:lastPrinted>
  <dcterms:created xsi:type="dcterms:W3CDTF">2022-08-27T09:47:00Z</dcterms:created>
  <dcterms:modified xsi:type="dcterms:W3CDTF">2022-11-29T05:48:00Z</dcterms:modified>
</cp:coreProperties>
</file>