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EEF" w:rsidRDefault="001F09EC">
      <w:pPr>
        <w:pStyle w:val="normal"/>
        <w:spacing w:after="20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0"/>
          <w:szCs w:val="20"/>
          <w:lang w:val="ru-RU"/>
        </w:rPr>
        <w:drawing>
          <wp:inline distT="0" distB="0" distL="0" distR="0">
            <wp:extent cx="5731200" cy="9144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EEF" w:rsidRDefault="001F09EC">
      <w:pPr>
        <w:pStyle w:val="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664EEF" w:rsidRDefault="00664EEF">
      <w:pPr>
        <w:pStyle w:val="normal"/>
        <w:spacing w:after="20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64EEF" w:rsidRDefault="00664EEF">
      <w:pPr>
        <w:pStyle w:val="normal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spacing w:line="360" w:lineRule="auto"/>
        <w:ind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КУРСОВОЙ ПРОЕКТ</w:t>
      </w:r>
    </w:p>
    <w:p w:rsidR="00664EEF" w:rsidRDefault="001F09EC">
      <w:pPr>
        <w:pStyle w:val="normal"/>
        <w:spacing w:line="360" w:lineRule="auto"/>
        <w:ind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МДК.01.02  “Прикладное программирование”</w:t>
      </w:r>
    </w:p>
    <w:p w:rsidR="00664EEF" w:rsidRDefault="001F09EC">
      <w:pPr>
        <w:pStyle w:val="normal"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Тема: "Разработка абстрактного типа данных “Множество””</w:t>
      </w:r>
    </w:p>
    <w:p w:rsidR="00664EEF" w:rsidRDefault="00664EEF">
      <w:pPr>
        <w:pStyle w:val="normal"/>
        <w:spacing w:line="360" w:lineRule="auto"/>
        <w:ind w:right="-143"/>
        <w:rPr>
          <w:rFonts w:ascii="Times New Roman" w:eastAsia="Times New Roman" w:hAnsi="Times New Roman" w:cs="Times New Roman"/>
          <w:sz w:val="26"/>
          <w:szCs w:val="26"/>
        </w:rPr>
      </w:pPr>
    </w:p>
    <w:p w:rsidR="00664EEF" w:rsidRDefault="001F09EC">
      <w:pPr>
        <w:pStyle w:val="normal"/>
        <w:spacing w:line="360" w:lineRule="auto"/>
        <w:ind w:left="4818" w:right="-1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664EEF" w:rsidRDefault="001F09EC">
      <w:pPr>
        <w:pStyle w:val="normal"/>
        <w:spacing w:line="360" w:lineRule="auto"/>
        <w:ind w:left="5244" w:right="-1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Гусятинер Леонид Борисович.</w:t>
      </w:r>
    </w:p>
    <w:p w:rsidR="00664EEF" w:rsidRDefault="001F09EC">
      <w:pPr>
        <w:pStyle w:val="normal"/>
        <w:spacing w:line="360" w:lineRule="auto"/>
        <w:ind w:left="4818" w:right="-1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студент: </w:t>
      </w:r>
    </w:p>
    <w:p w:rsidR="00664EEF" w:rsidRDefault="001F09EC">
      <w:pPr>
        <w:pStyle w:val="normal"/>
        <w:spacing w:line="360" w:lineRule="auto"/>
        <w:ind w:left="5244" w:right="-1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Соколов Ярослав Алексеевич </w:t>
      </w:r>
    </w:p>
    <w:p w:rsidR="00664EEF" w:rsidRDefault="001F09EC">
      <w:pPr>
        <w:pStyle w:val="normal"/>
        <w:spacing w:line="360" w:lineRule="auto"/>
        <w:ind w:left="4818" w:right="-1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П2-17</w:t>
      </w:r>
    </w:p>
    <w:p w:rsidR="00664EEF" w:rsidRDefault="001F09EC">
      <w:pPr>
        <w:pStyle w:val="normal"/>
        <w:spacing w:line="360" w:lineRule="auto"/>
        <w:ind w:left="4956" w:right="-143" w:firstLine="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_____________________(подпись)</w:t>
      </w:r>
    </w:p>
    <w:p w:rsidR="00664EEF" w:rsidRDefault="001F09EC">
      <w:pPr>
        <w:pStyle w:val="normal"/>
        <w:spacing w:line="360" w:lineRule="auto"/>
        <w:ind w:left="4956" w:right="-143" w:firstLine="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 (Дата сдачи работы)</w:t>
      </w:r>
    </w:p>
    <w:p w:rsidR="00664EEF" w:rsidRDefault="00664EEF">
      <w:pPr>
        <w:pStyle w:val="normal"/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664EEF">
      <w:pPr>
        <w:pStyle w:val="normal"/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664EEF">
      <w:pPr>
        <w:pStyle w:val="normal"/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664EEF">
      <w:pPr>
        <w:pStyle w:val="normal"/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664EEF">
      <w:pPr>
        <w:pStyle w:val="normal"/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664EEF">
      <w:pPr>
        <w:pStyle w:val="normal"/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spacing w:after="20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Королев, 2020</w:t>
      </w:r>
      <w:r>
        <w:br w:type="page"/>
      </w:r>
    </w:p>
    <w:p w:rsidR="00664EEF" w:rsidRDefault="001F09EC">
      <w:pPr>
        <w:pStyle w:val="normal"/>
        <w:spacing w:after="200" w:line="360" w:lineRule="auto"/>
        <w:ind w:right="-14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Оглавление:</w:t>
      </w:r>
    </w:p>
    <w:sdt>
      <w:sdtPr>
        <w:id w:val="931592"/>
        <w:docPartObj>
          <w:docPartGallery w:val="Table of Contents"/>
          <w:docPartUnique/>
        </w:docPartObj>
      </w:sdtPr>
      <w:sdtContent>
        <w:p w:rsidR="001F09EC" w:rsidRDefault="00664EEF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 w:rsidR="001F09EC">
            <w:instrText xml:space="preserve"> TOC \h \u \z </w:instrText>
          </w:r>
          <w:r>
            <w:fldChar w:fldCharType="separate"/>
          </w:r>
          <w:hyperlink w:anchor="_Toc43717476" w:history="1">
            <w:r w:rsidR="001F09EC"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 w:rsidR="001F09EC">
              <w:rPr>
                <w:noProof/>
                <w:webHidden/>
              </w:rPr>
              <w:tab/>
            </w:r>
            <w:r w:rsidR="001F09EC">
              <w:rPr>
                <w:noProof/>
                <w:webHidden/>
              </w:rPr>
              <w:fldChar w:fldCharType="begin"/>
            </w:r>
            <w:r w:rsidR="001F09EC">
              <w:rPr>
                <w:noProof/>
                <w:webHidden/>
              </w:rPr>
              <w:instrText xml:space="preserve"> PAGEREF _Toc43717476 \h </w:instrText>
            </w:r>
            <w:r w:rsidR="001F09EC">
              <w:rPr>
                <w:noProof/>
                <w:webHidden/>
              </w:rPr>
            </w:r>
            <w:r w:rsidR="001F09EC">
              <w:rPr>
                <w:noProof/>
                <w:webHidden/>
              </w:rPr>
              <w:fldChar w:fldCharType="separate"/>
            </w:r>
            <w:r w:rsidR="001F09EC">
              <w:rPr>
                <w:noProof/>
                <w:webHidden/>
              </w:rPr>
              <w:t>2</w:t>
            </w:r>
            <w:r w:rsidR="001F09EC">
              <w:rPr>
                <w:noProof/>
                <w:webHidden/>
              </w:rPr>
              <w:fldChar w:fldCharType="end"/>
            </w:r>
          </w:hyperlink>
        </w:p>
        <w:p w:rsidR="001F09EC" w:rsidRDefault="001F09EC">
          <w:pPr>
            <w:pStyle w:val="10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717477" w:history="1"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Глава 1.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EC" w:rsidRDefault="001F09EC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717478" w:history="1"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EC" w:rsidRDefault="001F09EC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717479" w:history="1"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Описание существующих разработок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EC" w:rsidRDefault="001F09EC">
          <w:pPr>
            <w:pStyle w:val="10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717480" w:history="1"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Глава 2.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EC" w:rsidRDefault="001F09EC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717481" w:history="1"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EC" w:rsidRDefault="001F09EC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717482" w:history="1"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Выбор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EC" w:rsidRDefault="001F09EC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717483" w:history="1"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EC" w:rsidRDefault="001F09EC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717484" w:history="1"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EC" w:rsidRDefault="001F09EC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717485" w:history="1"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EC" w:rsidRDefault="001F09EC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717486" w:history="1"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Описания спецификаций к модулям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EC" w:rsidRDefault="001F09EC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717487" w:history="1"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Описание модулей: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EC" w:rsidRDefault="001F09EC">
          <w:pPr>
            <w:pStyle w:val="20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717488" w:history="1"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Описание текстовых наборов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EC" w:rsidRDefault="001F09EC">
          <w:pPr>
            <w:pStyle w:val="20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717489" w:history="1"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2.11.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Описание применения средств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EC" w:rsidRDefault="001F09EC">
          <w:pPr>
            <w:pStyle w:val="20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717490" w:history="1"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2.12.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Анализ оптимальности использования памяти и быстродействия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EC" w:rsidRDefault="001F09EC">
          <w:pPr>
            <w:pStyle w:val="10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717491" w:history="1"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Глава 3.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Глава 3. Эксплуатационная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EC" w:rsidRDefault="001F09EC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717492" w:history="1"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Руководство по установке для Системного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EC" w:rsidRDefault="001F09EC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717493" w:history="1"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EC" w:rsidRDefault="001F09EC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717494" w:history="1"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Список литературы и интернет-источников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EC" w:rsidRDefault="001F09EC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717495" w:history="1">
            <w:r w:rsidRPr="00733F50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EEF" w:rsidRDefault="00664EEF">
          <w:pPr>
            <w:pStyle w:val="normal"/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:rsidR="00664EEF" w:rsidRDefault="00664EEF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spacing w:after="20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664EEF" w:rsidRDefault="00664EEF">
      <w:pPr>
        <w:pStyle w:val="normal"/>
        <w:spacing w:after="20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1"/>
        <w:spacing w:after="200" w:line="360" w:lineRule="auto"/>
        <w:ind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Toc43717476"/>
      <w:r>
        <w:rPr>
          <w:rFonts w:ascii="Times New Roman" w:eastAsia="Times New Roman" w:hAnsi="Times New Roman" w:cs="Times New Roman"/>
          <w:b/>
          <w:sz w:val="32"/>
          <w:szCs w:val="32"/>
        </w:rPr>
        <w:t>Введение</w:t>
      </w:r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664EEF" w:rsidRDefault="001F09EC">
      <w:pPr>
        <w:pStyle w:val="normal"/>
        <w:spacing w:after="200"/>
        <w:ind w:right="-14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Мир с каждым днём </w:t>
      </w:r>
      <w:r w:rsidR="00A92CF7">
        <w:rPr>
          <w:rFonts w:ascii="Times New Roman" w:eastAsia="Times New Roman" w:hAnsi="Times New Roman" w:cs="Times New Roman"/>
          <w:sz w:val="28"/>
          <w:szCs w:val="28"/>
        </w:rPr>
        <w:t>меняется,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появляются новые технологии, но всё новое основывается на более ранних открытиях и изобретениях. Информационные технологии не являются исключением и одним из важных элементов являются множества. </w:t>
      </w:r>
    </w:p>
    <w:p w:rsidR="00664EEF" w:rsidRDefault="001F09EC">
      <w:pPr>
        <w:pStyle w:val="normal"/>
        <w:spacing w:after="200"/>
        <w:ind w:right="-14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мной была поставлена перед собой цель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реализовать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операции над множествами для того, чтобы лучше понимать данный материал и в будущем иметь возможность реализовать функционал операций над множествами в своем приложении.</w:t>
      </w:r>
    </w:p>
    <w:p w:rsidR="00664EEF" w:rsidRDefault="001F09EC">
      <w:pPr>
        <w:pStyle w:val="normal"/>
        <w:spacing w:after="200"/>
        <w:ind w:right="-14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для реализации своей идеи я использовал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Dev-C++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является свободным интегрированной средой разработки приложений для языков программирования “C/C++”</w:t>
      </w:r>
    </w:p>
    <w:p w:rsidR="00664EEF" w:rsidRDefault="001F09EC">
      <w:pPr>
        <w:pStyle w:val="normal"/>
        <w:spacing w:after="200"/>
        <w:ind w:right="-14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первой части будут рассмотрены: </w:t>
      </w:r>
    </w:p>
    <w:p w:rsidR="00664EEF" w:rsidRDefault="001F09EC">
      <w:pPr>
        <w:pStyle w:val="normal"/>
        <w:numPr>
          <w:ilvl w:val="0"/>
          <w:numId w:val="19"/>
        </w:numPr>
        <w:ind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Предметная область </w:t>
      </w:r>
    </w:p>
    <w:p w:rsidR="00664EEF" w:rsidRDefault="001F09EC">
      <w:pPr>
        <w:pStyle w:val="normal"/>
        <w:numPr>
          <w:ilvl w:val="0"/>
          <w:numId w:val="19"/>
        </w:numPr>
        <w:spacing w:after="200"/>
        <w:ind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Существующие решения. </w:t>
      </w:r>
    </w:p>
    <w:p w:rsidR="00664EEF" w:rsidRDefault="001F09EC">
      <w:pPr>
        <w:pStyle w:val="normal"/>
        <w:spacing w:after="200"/>
        <w:ind w:right="-14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второй части будут рассмотрены: </w:t>
      </w:r>
    </w:p>
    <w:p w:rsidR="00664EEF" w:rsidRDefault="001F09EC">
      <w:pPr>
        <w:pStyle w:val="normal"/>
        <w:spacing w:after="200"/>
        <w:ind w:right="-14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прецедентов, Выбор инструментов, Проектирования сценария, Описание главного модуля, Описание модулей, Описание тестовых наборов модулей, Описание применения средств отладки, Анализ оптимальности использования памяти и быстродействия.</w:t>
      </w:r>
    </w:p>
    <w:p w:rsidR="00664EEF" w:rsidRDefault="001F09EC">
      <w:pPr>
        <w:pStyle w:val="normal"/>
        <w:spacing w:after="200"/>
        <w:ind w:right="-14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третьей части будет освещено взаимодействие пользователя с программой, приведены изображения графических окон программы и сообщения оператору. </w:t>
      </w:r>
    </w:p>
    <w:p w:rsidR="00664EEF" w:rsidRDefault="001F09EC">
      <w:pPr>
        <w:pStyle w:val="normal"/>
        <w:spacing w:after="200"/>
        <w:ind w:right="-14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заключении будут сделаны общие выводы, о получившемся проекте и полученных знаниях при разработке проекта.</w:t>
      </w:r>
    </w:p>
    <w:p w:rsidR="00664EEF" w:rsidRDefault="001F09EC">
      <w:pPr>
        <w:pStyle w:val="normal"/>
        <w:spacing w:after="200"/>
        <w:ind w:right="-14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осуществления обозначенных целей служат следующие задачи:</w:t>
      </w:r>
    </w:p>
    <w:p w:rsidR="00664EEF" w:rsidRDefault="001F09EC">
      <w:pPr>
        <w:pStyle w:val="normal"/>
        <w:numPr>
          <w:ilvl w:val="0"/>
          <w:numId w:val="8"/>
        </w:numPr>
        <w:ind w:right="-1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теоретического материала и готовых решений</w:t>
      </w:r>
    </w:p>
    <w:p w:rsidR="00664EEF" w:rsidRDefault="001F09EC">
      <w:pPr>
        <w:pStyle w:val="normal"/>
        <w:numPr>
          <w:ilvl w:val="0"/>
          <w:numId w:val="8"/>
        </w:numPr>
        <w:ind w:right="-1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программы и её функции</w:t>
      </w:r>
    </w:p>
    <w:p w:rsidR="00664EEF" w:rsidRDefault="001F09EC">
      <w:pPr>
        <w:pStyle w:val="normal"/>
        <w:numPr>
          <w:ilvl w:val="0"/>
          <w:numId w:val="8"/>
        </w:numPr>
        <w:ind w:right="-1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Написание кода программы</w:t>
      </w:r>
    </w:p>
    <w:p w:rsidR="00664EEF" w:rsidRDefault="001F09EC">
      <w:pPr>
        <w:pStyle w:val="normal"/>
        <w:numPr>
          <w:ilvl w:val="0"/>
          <w:numId w:val="8"/>
        </w:numPr>
        <w:ind w:right="-1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руководства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br w:type="page"/>
      </w:r>
    </w:p>
    <w:p w:rsidR="00664EEF" w:rsidRDefault="001F09EC">
      <w:pPr>
        <w:pStyle w:val="1"/>
        <w:numPr>
          <w:ilvl w:val="0"/>
          <w:numId w:val="18"/>
        </w:numPr>
        <w:spacing w:before="0" w:after="0" w:line="360" w:lineRule="auto"/>
        <w:ind w:right="-143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Toc43717477"/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Теоретическая часть</w:t>
      </w:r>
      <w:bookmarkEnd w:id="1"/>
    </w:p>
    <w:p w:rsidR="00664EEF" w:rsidRDefault="001F09EC">
      <w:pPr>
        <w:pStyle w:val="2"/>
        <w:numPr>
          <w:ilvl w:val="1"/>
          <w:numId w:val="18"/>
        </w:numPr>
        <w:spacing w:before="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43717478"/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предметной области</w:t>
      </w:r>
      <w:bookmarkEnd w:id="2"/>
    </w:p>
    <w:p w:rsidR="00664EEF" w:rsidRDefault="001F09EC">
      <w:pPr>
        <w:pStyle w:val="normal"/>
        <w:numPr>
          <w:ilvl w:val="2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Множество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является одним из ключевых понятий математики. Оно является математическим объектом, который является набором, совокупностью, собранием каких-либо объектов, которые называются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элементами </w:t>
      </w:r>
      <w:r>
        <w:rPr>
          <w:rFonts w:ascii="Times New Roman" w:eastAsia="Times New Roman" w:hAnsi="Times New Roman" w:cs="Times New Roman"/>
          <w:sz w:val="28"/>
          <w:szCs w:val="28"/>
        </w:rPr>
        <w:t>этого множества и обладают общим для всех их характеристическим свойством.</w:t>
      </w:r>
    </w:p>
    <w:p w:rsidR="00664EEF" w:rsidRDefault="001F09EC">
      <w:pPr>
        <w:pStyle w:val="normal"/>
        <w:numPr>
          <w:ilvl w:val="2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Элемент множества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Объект, из которых состоит множество.</w:t>
      </w:r>
    </w:p>
    <w:p w:rsidR="00664EEF" w:rsidRDefault="001F09EC">
      <w:pPr>
        <w:pStyle w:val="normal"/>
        <w:numPr>
          <w:ilvl w:val="2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Пересечение множеств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 это множество, которому принадлежат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только те элементы, которые одновременно принадлежат всем данным множествам.</w:t>
      </w:r>
    </w:p>
    <w:p w:rsidR="00664EEF" w:rsidRDefault="001F09EC">
      <w:pPr>
        <w:pStyle w:val="normal"/>
        <w:numPr>
          <w:ilvl w:val="2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Объединение множеств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множество, содержащее в себе все элементы исходных множеств.</w:t>
      </w:r>
    </w:p>
    <w:p w:rsidR="00664EEF" w:rsidRDefault="001F09EC">
      <w:pPr>
        <w:pStyle w:val="normal"/>
        <w:numPr>
          <w:ilvl w:val="2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Разность двух множеств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это операция, результатом которой является множество, в которое входят все элементы первого множества, не входящие во второе множество. </w:t>
      </w:r>
    </w:p>
    <w:p w:rsidR="00664EEF" w:rsidRDefault="001F09EC">
      <w:pPr>
        <w:pStyle w:val="normal"/>
        <w:numPr>
          <w:ilvl w:val="2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Симметрическая разность двух множеств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это операция, результатом которой является новое множество, включающее все элементы исходных множеств, не принадлежащие одновременно обоим исходным множествам.</w:t>
      </w:r>
      <w:r>
        <w:br w:type="page"/>
      </w:r>
    </w:p>
    <w:p w:rsidR="00664EEF" w:rsidRDefault="001F09EC">
      <w:pPr>
        <w:pStyle w:val="2"/>
        <w:numPr>
          <w:ilvl w:val="1"/>
          <w:numId w:val="18"/>
        </w:numPr>
        <w:spacing w:before="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Toc43717479"/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существующих разработок</w:t>
      </w:r>
      <w:bookmarkEnd w:id="3"/>
    </w:p>
    <w:p w:rsidR="00664EEF" w:rsidRDefault="001F09E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реализаций множества.</w:t>
      </w:r>
    </w:p>
    <w:p w:rsidR="001F09EC" w:rsidRPr="005808EB" w:rsidRDefault="001F09EC" w:rsidP="005808EB">
      <w:pPr>
        <w:pStyle w:val="normal"/>
        <w:ind w:left="7371"/>
        <w:rPr>
          <w:sz w:val="24"/>
          <w:szCs w:val="24"/>
          <w:lang w:val="ru-RU"/>
        </w:rPr>
      </w:pPr>
      <w:r w:rsidRPr="005808EB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Таблица 1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664E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Название языка программирования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Операции над множествами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Описание</w:t>
            </w:r>
          </w:p>
        </w:tc>
      </w:tr>
      <w:tr w:rsidR="00664EE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Pascal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widowControl w:val="0"/>
              <w:spacing w:line="240" w:lineRule="auto"/>
            </w:pPr>
            <w:r>
              <w:t>Объединение множеств</w:t>
            </w:r>
          </w:p>
        </w:tc>
      </w:tr>
      <w:tr w:rsidR="00664E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widowControl w:val="0"/>
              <w:spacing w:line="240" w:lineRule="auto"/>
            </w:pPr>
            <w:r>
              <w:t xml:space="preserve">Пересечение множеств </w:t>
            </w:r>
          </w:p>
        </w:tc>
      </w:tr>
      <w:tr w:rsidR="00664E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widowControl w:val="0"/>
              <w:spacing w:line="240" w:lineRule="auto"/>
            </w:pPr>
            <w:r>
              <w:t xml:space="preserve">Разность множеств </w:t>
            </w:r>
          </w:p>
        </w:tc>
      </w:tr>
      <w:tr w:rsidR="00664E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  <w:color w:val="3B3B3B"/>
                <w:sz w:val="24"/>
                <w:szCs w:val="24"/>
                <w:highlight w:val="white"/>
              </w:rPr>
              <w:t>&gt;=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after="200"/>
              <w:ind w:right="-143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является множество “B” подмножеством “A</w:t>
            </w:r>
          </w:p>
        </w:tc>
      </w:tr>
      <w:tr w:rsidR="00664EE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Python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union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Объединение множеств</w:t>
            </w:r>
          </w:p>
        </w:tc>
      </w:tr>
      <w:tr w:rsidR="00664E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intersection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Пересечение множеств </w:t>
            </w:r>
          </w:p>
        </w:tc>
      </w:tr>
      <w:tr w:rsidR="00664E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</w:pPr>
            <w:proofErr w:type="spellStart"/>
            <w:r>
              <w:t>difference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Разность множеств </w:t>
            </w:r>
          </w:p>
        </w:tc>
      </w:tr>
      <w:tr w:rsidR="00664E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</w:pPr>
            <w:proofErr w:type="spellStart"/>
            <w:r>
              <w:t>symmetric_difference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Симметричная разность</w:t>
            </w:r>
          </w:p>
        </w:tc>
      </w:tr>
      <w:tr w:rsidR="00664E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</w:pPr>
            <w:r>
              <w:t>&gt;=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after="200"/>
              <w:ind w:right="-143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является множество “B” подмножеством “A”</w:t>
            </w:r>
          </w:p>
        </w:tc>
      </w:tr>
      <w:tr w:rsidR="00664EEF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Выводы: Реализованный тип данных множество упрощает и ускоряет работу с множествами, что делает его востребованным так множества активно используются в информационных технологиях</w:t>
            </w:r>
            <w:proofErr w:type="gramStart"/>
            <w:r w:rsidR="00A92CF7" w:rsidRPr="00A92CF7">
              <w:rPr>
                <w:lang w:val="ru-RU"/>
              </w:rPr>
              <w:t>.</w:t>
            </w:r>
            <w:proofErr w:type="gramEnd"/>
            <w:r w:rsidR="00A92CF7">
              <w:t xml:space="preserve"> </w:t>
            </w:r>
            <w:r w:rsidR="00A92CF7">
              <w:rPr>
                <w:lang w:val="ru-RU"/>
              </w:rPr>
              <w:t>Н</w:t>
            </w:r>
            <w:r w:rsidR="00A92CF7">
              <w:t>апример,</w:t>
            </w:r>
            <w:r>
              <w:t xml:space="preserve"> для моделирования </w:t>
            </w:r>
            <w:r>
              <w:rPr>
                <w:color w:val="183741"/>
                <w:sz w:val="24"/>
                <w:szCs w:val="24"/>
              </w:rPr>
              <w:t>объектов реального мира и компактного отображения сложных логических взаимоотношений или для 2d и 3d графики.</w:t>
            </w:r>
          </w:p>
        </w:tc>
      </w:tr>
    </w:tbl>
    <w:p w:rsidR="00664EEF" w:rsidRDefault="00664EEF">
      <w:pPr>
        <w:pStyle w:val="normal"/>
      </w:pPr>
    </w:p>
    <w:p w:rsidR="00664EEF" w:rsidRDefault="001F09EC">
      <w:pPr>
        <w:pStyle w:val="1"/>
        <w:numPr>
          <w:ilvl w:val="0"/>
          <w:numId w:val="18"/>
        </w:numPr>
        <w:spacing w:before="240" w:after="0" w:line="360" w:lineRule="auto"/>
        <w:ind w:right="-143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Toc43717480"/>
      <w:r>
        <w:rPr>
          <w:rFonts w:ascii="Times New Roman" w:eastAsia="Times New Roman" w:hAnsi="Times New Roman" w:cs="Times New Roman"/>
          <w:b/>
          <w:sz w:val="32"/>
          <w:szCs w:val="32"/>
        </w:rPr>
        <w:t>Проектная часть</w:t>
      </w:r>
      <w:bookmarkEnd w:id="4"/>
    </w:p>
    <w:p w:rsidR="00664EEF" w:rsidRDefault="001F09EC">
      <w:pPr>
        <w:pStyle w:val="2"/>
        <w:numPr>
          <w:ilvl w:val="1"/>
          <w:numId w:val="18"/>
        </w:numPr>
        <w:spacing w:before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oc43717481"/>
      <w:r>
        <w:rPr>
          <w:rFonts w:ascii="Times New Roman" w:eastAsia="Times New Roman" w:hAnsi="Times New Roman" w:cs="Times New Roman"/>
          <w:b/>
          <w:sz w:val="28"/>
          <w:szCs w:val="28"/>
        </w:rPr>
        <w:t>Диаграмма прецедентов</w:t>
      </w:r>
      <w:bookmarkEnd w:id="5"/>
    </w:p>
    <w:p w:rsidR="005808EB" w:rsidRDefault="001F09EC" w:rsidP="005808EB">
      <w:pPr>
        <w:pStyle w:val="normal"/>
        <w:keepNext/>
      </w:pPr>
      <w:r>
        <w:rPr>
          <w:noProof/>
          <w:lang w:val="ru-RU"/>
        </w:rPr>
        <w:drawing>
          <wp:inline distT="114300" distB="114300" distL="114300" distR="114300">
            <wp:extent cx="6515295" cy="3767138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295" cy="3767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EEF" w:rsidRPr="005808EB" w:rsidRDefault="005808EB" w:rsidP="005808EB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808EB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808E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808EB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808E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92CF7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5808E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808E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808EB">
        <w:rPr>
          <w:rFonts w:ascii="Times New Roman" w:hAnsi="Times New Roman" w:cs="Times New Roman"/>
          <w:color w:val="auto"/>
          <w:sz w:val="24"/>
          <w:szCs w:val="24"/>
          <w:lang w:val="ru-RU"/>
        </w:rPr>
        <w:t>Диаграмма прецедентов</w:t>
      </w:r>
    </w:p>
    <w:p w:rsidR="00664EEF" w:rsidRDefault="001F09EC">
      <w:pPr>
        <w:pStyle w:val="2"/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lnxbz9" w:colFirst="0" w:colLast="0"/>
      <w:bookmarkEnd w:id="6"/>
      <w:r>
        <w:br w:type="page"/>
      </w:r>
    </w:p>
    <w:p w:rsidR="00664EEF" w:rsidRDefault="001F09EC">
      <w:pPr>
        <w:pStyle w:val="2"/>
        <w:numPr>
          <w:ilvl w:val="1"/>
          <w:numId w:val="18"/>
        </w:numPr>
        <w:spacing w:before="0" w:after="20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Toc43717482"/>
      <w:r>
        <w:rPr>
          <w:rFonts w:ascii="Times New Roman" w:eastAsia="Times New Roman" w:hAnsi="Times New Roman" w:cs="Times New Roman"/>
          <w:b/>
          <w:sz w:val="28"/>
          <w:szCs w:val="28"/>
        </w:rPr>
        <w:t>Выбор инструментов</w:t>
      </w:r>
      <w:bookmarkEnd w:id="7"/>
    </w:p>
    <w:p w:rsidR="00664EEF" w:rsidRDefault="001F09E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Сравнение сред разработки </w:t>
      </w:r>
    </w:p>
    <w:p w:rsidR="005808EB" w:rsidRPr="005808EB" w:rsidRDefault="005808EB" w:rsidP="005808EB">
      <w:pPr>
        <w:pStyle w:val="normal"/>
        <w:ind w:left="7371"/>
        <w:rPr>
          <w:sz w:val="24"/>
          <w:szCs w:val="24"/>
          <w:lang w:val="ru-RU"/>
        </w:rPr>
      </w:pPr>
      <w:r w:rsidRPr="005808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94"/>
        <w:gridCol w:w="2955"/>
        <w:gridCol w:w="2610"/>
        <w:gridCol w:w="1170"/>
      </w:tblGrid>
      <w:tr w:rsidR="00664EEF"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среды разработки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от 1 до 5</w:t>
            </w:r>
          </w:p>
        </w:tc>
      </w:tr>
      <w:tr w:rsidR="00664EEF">
        <w:trPr>
          <w:trHeight w:val="540"/>
        </w:trPr>
        <w:tc>
          <w:tcPr>
            <w:tcW w:w="229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Eclipse</w:t>
            </w:r>
            <w:proofErr w:type="spellEnd"/>
          </w:p>
        </w:tc>
        <w:tc>
          <w:tcPr>
            <w:tcW w:w="29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Свободная интегрированная среда разработки модульных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кроссплатформенных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приложений. Развивается и поддерживается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Eclipse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Foundation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Распространяется с лицензией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Eclipse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Public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License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(EPL)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Доступность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64EEF">
        <w:trPr>
          <w:trHeight w:val="510"/>
        </w:trPr>
        <w:tc>
          <w:tcPr>
            <w:tcW w:w="229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spacing w:line="240" w:lineRule="auto"/>
            </w:pPr>
          </w:p>
        </w:tc>
        <w:tc>
          <w:tcPr>
            <w:tcW w:w="29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64EEF">
        <w:trPr>
          <w:trHeight w:val="420"/>
        </w:trPr>
        <w:tc>
          <w:tcPr>
            <w:tcW w:w="229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spacing w:line="240" w:lineRule="auto"/>
            </w:pPr>
          </w:p>
        </w:tc>
        <w:tc>
          <w:tcPr>
            <w:tcW w:w="29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Документация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64EEF">
        <w:trPr>
          <w:trHeight w:val="495"/>
        </w:trPr>
        <w:tc>
          <w:tcPr>
            <w:tcW w:w="229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NetBeans</w:t>
            </w:r>
            <w:proofErr w:type="spellEnd"/>
          </w:p>
        </w:tc>
        <w:tc>
          <w:tcPr>
            <w:tcW w:w="29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NetBeans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IDE — свободная интегрированная среда разработки приложений. </w:t>
            </w:r>
          </w:p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Проект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NetBeans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IDE поддерживается и спонсируется компанией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Oracle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однако разработка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NetBeans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ведется независимым сообществом разработчиков-энтузиастов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NetBeans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Community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и компанией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NetBeans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Доступность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64EEF">
        <w:trPr>
          <w:trHeight w:val="675"/>
        </w:trPr>
        <w:tc>
          <w:tcPr>
            <w:tcW w:w="229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29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64EEF">
        <w:trPr>
          <w:trHeight w:val="440"/>
        </w:trPr>
        <w:tc>
          <w:tcPr>
            <w:tcW w:w="229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29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Документация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64EEF">
        <w:trPr>
          <w:trHeight w:val="440"/>
        </w:trPr>
        <w:tc>
          <w:tcPr>
            <w:tcW w:w="229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Visual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Studio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29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Visual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Studio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редактор исходного кода, разработанный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macOS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Позиционируется как «лёгкий» редактор кода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кроссплатформенной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разработки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облачных приложений. Включает в себя отладчик, инструменты для работы 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подсветку синтаксиса,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IntelliSense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средства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рефакторинга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Имеет широкие возможности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кастомизации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проприетарной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лицензией.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Доступность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64EEF">
        <w:trPr>
          <w:trHeight w:val="440"/>
        </w:trPr>
        <w:tc>
          <w:tcPr>
            <w:tcW w:w="229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29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64EEF">
        <w:trPr>
          <w:trHeight w:val="440"/>
        </w:trPr>
        <w:tc>
          <w:tcPr>
            <w:tcW w:w="229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29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Документация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64EEF">
        <w:trPr>
          <w:trHeight w:val="440"/>
        </w:trPr>
        <w:tc>
          <w:tcPr>
            <w:tcW w:w="229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Code::Block</w:t>
            </w:r>
            <w:proofErr w:type="spellEnd"/>
          </w:p>
        </w:tc>
        <w:tc>
          <w:tcPr>
            <w:tcW w:w="29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Code::Blocks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свободная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кроссплатформенная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среда разработки.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Code::Blocks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написана на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++ и использует библиотеку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wxWidgets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Имея открытую архитектуру, может масштабироваться за счёт подключаемых модулей.</w:t>
            </w:r>
          </w:p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Поддерживается и разрабатывается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Code::Blocks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Распространяется по лицензии GNU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Public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License</w:t>
            </w:r>
            <w:proofErr w:type="spell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Доступность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64EEF">
        <w:trPr>
          <w:trHeight w:val="440"/>
        </w:trPr>
        <w:tc>
          <w:tcPr>
            <w:tcW w:w="229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29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64EEF">
        <w:trPr>
          <w:trHeight w:val="440"/>
        </w:trPr>
        <w:tc>
          <w:tcPr>
            <w:tcW w:w="229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29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Документация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64EEF">
        <w:trPr>
          <w:trHeight w:val="440"/>
        </w:trPr>
        <w:tc>
          <w:tcPr>
            <w:tcW w:w="229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Atom</w:t>
            </w:r>
            <w:proofErr w:type="spellEnd"/>
          </w:p>
        </w:tc>
        <w:tc>
          <w:tcPr>
            <w:tcW w:w="29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Atom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— бесплатный текстовый редактор с открытым исходным кодом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macOS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поддержкой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плагинов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написанных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Node.js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и встраиваемых под управлением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Большинство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плагинов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имеют статус свободного программного обеспечения, разрабатываются и поддерживаются сообществом.</w:t>
            </w:r>
          </w:p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Поддерживается и разрабатывается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Распространяется по лицензии MIT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Доступность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64EEF">
        <w:trPr>
          <w:trHeight w:val="440"/>
        </w:trPr>
        <w:tc>
          <w:tcPr>
            <w:tcW w:w="229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29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64EEF">
        <w:trPr>
          <w:trHeight w:val="510"/>
        </w:trPr>
        <w:tc>
          <w:tcPr>
            <w:tcW w:w="229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29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Документация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64EEF">
        <w:trPr>
          <w:trHeight w:val="440"/>
        </w:trPr>
        <w:tc>
          <w:tcPr>
            <w:tcW w:w="229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C++</w:t>
            </w:r>
          </w:p>
        </w:tc>
        <w:tc>
          <w:tcPr>
            <w:tcW w:w="29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Dev-C++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свободная интегрированная среда разработки приложений для языков программирования C/C++. В дистрибутив входит компилятор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MinGW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Сам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Dev-C++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написан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Delphi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Разрабатывался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Bloodshed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Software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Orwell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Распространяется согласно GPL.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Доступность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64EEF">
        <w:trPr>
          <w:trHeight w:val="440"/>
        </w:trPr>
        <w:tc>
          <w:tcPr>
            <w:tcW w:w="229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29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64EEF">
        <w:trPr>
          <w:trHeight w:val="440"/>
        </w:trPr>
        <w:tc>
          <w:tcPr>
            <w:tcW w:w="229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29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664EE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Документация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64EEF">
        <w:trPr>
          <w:trHeight w:val="440"/>
        </w:trPr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Итог:</w:t>
            </w:r>
          </w:p>
        </w:tc>
        <w:tc>
          <w:tcPr>
            <w:tcW w:w="67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EEF" w:rsidRDefault="001F09EC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 выбрал для себя среду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C++, так как она наиболее простая в использовани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 имеет лишнего функционала, который захламляет среду) меньшую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затратность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ресурсам системы и имеет хорошую скорость сборки проектов. В сумме даёт очень хорошие условия для создания небольших проектов.</w:t>
            </w:r>
          </w:p>
        </w:tc>
      </w:tr>
    </w:tbl>
    <w:p w:rsidR="00664EEF" w:rsidRDefault="00664EEF">
      <w:pPr>
        <w:pStyle w:val="normal"/>
      </w:pPr>
    </w:p>
    <w:p w:rsidR="00664EEF" w:rsidRDefault="001F09EC">
      <w:pPr>
        <w:pStyle w:val="2"/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oqapkb7fu6d" w:colFirst="0" w:colLast="0"/>
      <w:bookmarkEnd w:id="8"/>
      <w:r>
        <w:br w:type="page"/>
      </w:r>
    </w:p>
    <w:p w:rsidR="00664EEF" w:rsidRDefault="001F09EC">
      <w:pPr>
        <w:pStyle w:val="2"/>
        <w:numPr>
          <w:ilvl w:val="1"/>
          <w:numId w:val="18"/>
        </w:numPr>
        <w:spacing w:before="0" w:after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43717483"/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сценария</w:t>
      </w:r>
      <w:bookmarkEnd w:id="9"/>
    </w:p>
    <w:p w:rsidR="00664EEF" w:rsidRDefault="001F09EC">
      <w:pPr>
        <w:pStyle w:val="normal"/>
        <w:numPr>
          <w:ilvl w:val="2"/>
          <w:numId w:val="18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flow</w:t>
      </w:r>
      <w:proofErr w:type="spellEnd"/>
    </w:p>
    <w:p w:rsidR="005808EB" w:rsidRDefault="001F09EC" w:rsidP="005808EB">
      <w:pPr>
        <w:pStyle w:val="normal"/>
        <w:keepNext/>
        <w:ind w:left="-992"/>
      </w:pPr>
      <w:r>
        <w:rPr>
          <w:noProof/>
          <w:lang w:val="ru-RU"/>
        </w:rPr>
        <w:drawing>
          <wp:inline distT="114300" distB="114300" distL="114300" distR="114300">
            <wp:extent cx="7117448" cy="5862638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7448" cy="586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EEF" w:rsidRPr="005808EB" w:rsidRDefault="005808EB" w:rsidP="005808EB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808EB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808E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808EB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808E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92CF7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5808E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808E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Pr="005808EB">
        <w:rPr>
          <w:rFonts w:ascii="Times New Roman" w:hAnsi="Times New Roman" w:cs="Times New Roman"/>
          <w:color w:val="auto"/>
          <w:sz w:val="24"/>
          <w:szCs w:val="24"/>
          <w:lang w:val="en-US"/>
        </w:rPr>
        <w:t>User flow</w:t>
      </w:r>
    </w:p>
    <w:p w:rsidR="00664EEF" w:rsidRDefault="001F09EC">
      <w:pPr>
        <w:pStyle w:val="2"/>
        <w:spacing w:after="200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xvlv6ixzcfhk" w:colFirst="0" w:colLast="0"/>
      <w:bookmarkEnd w:id="10"/>
      <w:r>
        <w:br w:type="page"/>
      </w:r>
    </w:p>
    <w:p w:rsidR="00664EEF" w:rsidRDefault="001F09EC">
      <w:pPr>
        <w:pStyle w:val="2"/>
        <w:numPr>
          <w:ilvl w:val="1"/>
          <w:numId w:val="18"/>
        </w:num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Toc43717484"/>
      <w:r>
        <w:rPr>
          <w:rFonts w:ascii="Times New Roman" w:eastAsia="Times New Roman" w:hAnsi="Times New Roman" w:cs="Times New Roman"/>
          <w:b/>
          <w:sz w:val="28"/>
          <w:szCs w:val="28"/>
        </w:rPr>
        <w:t>Диаграмма классов</w:t>
      </w:r>
      <w:bookmarkEnd w:id="11"/>
    </w:p>
    <w:p w:rsidR="005808EB" w:rsidRDefault="001F09EC" w:rsidP="005808EB">
      <w:pPr>
        <w:pStyle w:val="normal"/>
        <w:keepNext/>
        <w:ind w:left="1440" w:hanging="144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979223" cy="569118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9223" cy="5691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EEF" w:rsidRPr="005808EB" w:rsidRDefault="005808EB" w:rsidP="005808EB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808EB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808E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808EB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808E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92CF7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5808E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Диаграмма классов</w:t>
      </w:r>
    </w:p>
    <w:p w:rsidR="00664EEF" w:rsidRDefault="001F09EC">
      <w:pPr>
        <w:pStyle w:val="normal"/>
        <w:ind w:left="1440"/>
      </w:pPr>
      <w:r>
        <w:br w:type="page"/>
      </w:r>
    </w:p>
    <w:p w:rsidR="00664EEF" w:rsidRDefault="001F09EC">
      <w:pPr>
        <w:pStyle w:val="2"/>
        <w:numPr>
          <w:ilvl w:val="1"/>
          <w:numId w:val="18"/>
        </w:num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Toc43717485"/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главного модуля</w:t>
      </w:r>
      <w:bookmarkEnd w:id="12"/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Главный модуль состоит из 3 частей:</w:t>
      </w:r>
    </w:p>
    <w:p w:rsidR="00664EEF" w:rsidRDefault="001F09EC">
      <w:pPr>
        <w:pStyle w:val="normal"/>
        <w:numPr>
          <w:ilvl w:val="0"/>
          <w:numId w:val="3"/>
        </w:numPr>
        <w:ind w:left="11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 множеств</w:t>
      </w:r>
    </w:p>
    <w:p w:rsidR="00664EEF" w:rsidRDefault="001F09EC">
      <w:pPr>
        <w:pStyle w:val="normal"/>
        <w:numPr>
          <w:ilvl w:val="0"/>
          <w:numId w:val="3"/>
        </w:numPr>
        <w:ind w:left="11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Циклическая часть</w:t>
      </w:r>
    </w:p>
    <w:p w:rsidR="00664EEF" w:rsidRDefault="001F09EC">
      <w:pPr>
        <w:pStyle w:val="normal"/>
        <w:numPr>
          <w:ilvl w:val="0"/>
          <w:numId w:val="3"/>
        </w:numPr>
        <w:ind w:left="11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действия</w:t>
      </w: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Запрос множе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ств</w:t>
      </w:r>
      <w:r w:rsidR="00A92CF7" w:rsidRPr="00A92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едставлен: Получением структуры из функционального модуля.</w:t>
      </w:r>
    </w:p>
    <w:p w:rsidR="00664EEF" w:rsidRDefault="001F09EC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Запроса множеств:</w:t>
      </w:r>
    </w:p>
    <w:p w:rsidR="00664EEF" w:rsidRDefault="00664EEF">
      <w:pPr>
        <w:pStyle w:val="normal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4EEF" w:rsidRDefault="001F09E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Set_A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();//Получение множеств от пользователя </w:t>
      </w:r>
    </w:p>
    <w:p w:rsidR="00664EEF" w:rsidRDefault="001F09E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64EEF" w:rsidRDefault="001F09E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Set_B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();//Получение множеств от пользователя </w:t>
      </w:r>
    </w:p>
    <w:p w:rsidR="00664EEF" w:rsidRDefault="00664EEF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64EEF" w:rsidRDefault="001F09EC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Циклическая часть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циклом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исполняться пока не изменится флаг.</w:t>
      </w:r>
    </w:p>
    <w:p w:rsidR="00664EEF" w:rsidRDefault="00664EEF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Выбор действий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представлен: Оператором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который поступает выбранное действие.</w:t>
      </w:r>
    </w:p>
    <w:p w:rsidR="00664EEF" w:rsidRDefault="001F09EC">
      <w:pPr>
        <w:pStyle w:val="normal"/>
        <w:ind w:left="-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Выбор действия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4EEF" w:rsidRDefault="00664EEF">
      <w:pPr>
        <w:pStyle w:val="normal"/>
        <w:ind w:left="-708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ind w:left="-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7 -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"\n Action =");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d",&amp;action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){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Выбор действия с множествами </w:t>
      </w:r>
      <w:proofErr w:type="gramEnd"/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1: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addition(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Set_A,Set_B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));// </w:t>
      </w:r>
      <w:r>
        <w:rPr>
          <w:rFonts w:ascii="Times New Roman" w:eastAsia="Times New Roman" w:hAnsi="Times New Roman" w:cs="Times New Roman"/>
          <w:sz w:val="24"/>
          <w:szCs w:val="24"/>
        </w:rPr>
        <w:t>Объединение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множеств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2: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disjunction(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Set_A,Set_B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));//</w:t>
      </w:r>
      <w:r>
        <w:rPr>
          <w:rFonts w:ascii="Times New Roman" w:eastAsia="Times New Roman" w:hAnsi="Times New Roman" w:cs="Times New Roman"/>
          <w:sz w:val="24"/>
          <w:szCs w:val="24"/>
        </w:rPr>
        <w:t>Пересечение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множеств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3: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n%d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\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n",equality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Set_A,Set_B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));//</w:t>
      </w:r>
      <w:r>
        <w:rPr>
          <w:rFonts w:ascii="Times New Roman" w:eastAsia="Times New Roman" w:hAnsi="Times New Roman" w:cs="Times New Roman"/>
          <w:sz w:val="24"/>
          <w:szCs w:val="24"/>
        </w:rPr>
        <w:t>Проверка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равенство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множеств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4: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difference(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Set_A,Set_B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));//</w:t>
      </w:r>
      <w:r>
        <w:rPr>
          <w:rFonts w:ascii="Times New Roman" w:eastAsia="Times New Roman" w:hAnsi="Times New Roman" w:cs="Times New Roman"/>
          <w:sz w:val="24"/>
          <w:szCs w:val="24"/>
        </w:rPr>
        <w:t>Разность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множеств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5: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show(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symmetrical_difference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Set_A,Set_B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));//</w:t>
      </w:r>
      <w:r>
        <w:rPr>
          <w:rFonts w:ascii="Times New Roman" w:eastAsia="Times New Roman" w:hAnsi="Times New Roman" w:cs="Times New Roman"/>
          <w:sz w:val="24"/>
          <w:szCs w:val="24"/>
        </w:rPr>
        <w:t>Симметричная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разность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множеств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6: 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n%d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\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n",subset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Set_A,Set_B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));// </w:t>
      </w:r>
      <w:r>
        <w:rPr>
          <w:rFonts w:ascii="Times New Roman" w:eastAsia="Times New Roman" w:hAnsi="Times New Roman" w:cs="Times New Roman"/>
          <w:sz w:val="24"/>
          <w:szCs w:val="24"/>
        </w:rPr>
        <w:t>Проверка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является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множество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'B' </w:t>
      </w:r>
      <w:r>
        <w:rPr>
          <w:rFonts w:ascii="Times New Roman" w:eastAsia="Times New Roman" w:hAnsi="Times New Roman" w:cs="Times New Roman"/>
          <w:sz w:val="24"/>
          <w:szCs w:val="24"/>
        </w:rPr>
        <w:t>подмножеством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'A'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7: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"\n1 -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Unionem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sets; 2 -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Intersectio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sets; 3 - Checking the equality of sets;");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"\n4 - Difference of sets; 5 - Symmetric difference of sets; 6 - Check if the set 'B' is a subset of 'A';\n8 - exit.\n");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default :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 = 1; return 0;</w:t>
      </w:r>
    </w:p>
    <w:p w:rsidR="00664EEF" w:rsidRPr="001F09EC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64EEF" w:rsidRDefault="001F09EC">
      <w:pPr>
        <w:pStyle w:val="normal"/>
        <w:ind w:left="-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64EEF" w:rsidRDefault="00664EEF">
      <w:pPr>
        <w:pStyle w:val="normal"/>
        <w:ind w:left="-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Доступные действия: </w:t>
      </w:r>
    </w:p>
    <w:p w:rsidR="00664EEF" w:rsidRDefault="001F09EC">
      <w:pPr>
        <w:pStyle w:val="normal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Вызов процедуры Объединения множеств </w:t>
      </w:r>
    </w:p>
    <w:p w:rsidR="00664EEF" w:rsidRDefault="001F09EC">
      <w:pPr>
        <w:pStyle w:val="normal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Вызов процедуры Пересечение множеств</w:t>
      </w:r>
    </w:p>
    <w:p w:rsidR="00664EEF" w:rsidRDefault="001F09EC">
      <w:pPr>
        <w:pStyle w:val="normal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Вызов процедуры Проверка на равенство множеств</w:t>
      </w:r>
    </w:p>
    <w:p w:rsidR="00664EEF" w:rsidRDefault="001F09EC">
      <w:pPr>
        <w:pStyle w:val="normal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Вызов процедуры Разность множеств</w:t>
      </w:r>
    </w:p>
    <w:p w:rsidR="00664EEF" w:rsidRDefault="001F09EC">
      <w:pPr>
        <w:pStyle w:val="normal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Вызов процедуры Симметричная разность множеств</w:t>
      </w:r>
    </w:p>
    <w:p w:rsidR="00664EEF" w:rsidRDefault="001F09EC">
      <w:pPr>
        <w:pStyle w:val="normal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Вызов процедуры Проверка является множество 'B' подмножеством 'A'</w:t>
      </w:r>
    </w:p>
    <w:p w:rsidR="00664EEF" w:rsidRDefault="001F09EC">
      <w:pPr>
        <w:pStyle w:val="normal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Вызов справочной информации о действиях</w:t>
      </w:r>
    </w:p>
    <w:p w:rsidR="00664EEF" w:rsidRDefault="001F09EC">
      <w:pPr>
        <w:pStyle w:val="normal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 из программы</w:t>
      </w:r>
    </w:p>
    <w:p w:rsidR="00664EEF" w:rsidRDefault="001F09EC">
      <w:pPr>
        <w:pStyle w:val="normal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664EEF" w:rsidRDefault="001F09EC">
      <w:pPr>
        <w:pStyle w:val="2"/>
        <w:numPr>
          <w:ilvl w:val="1"/>
          <w:numId w:val="18"/>
        </w:num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Toc43717486"/>
      <w:r>
        <w:rPr>
          <w:rFonts w:ascii="Times New Roman" w:eastAsia="Times New Roman" w:hAnsi="Times New Roman" w:cs="Times New Roman"/>
          <w:b/>
          <w:sz w:val="28"/>
          <w:szCs w:val="28"/>
        </w:rPr>
        <w:t>Описания спецификаций к модулям</w:t>
      </w:r>
      <w:bookmarkEnd w:id="13"/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Типы модулей:</w:t>
      </w:r>
    </w:p>
    <w:p w:rsidR="00664EEF" w:rsidRDefault="001F09EC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считывания из консоли;</w:t>
      </w:r>
    </w:p>
    <w:p w:rsidR="00664EEF" w:rsidRDefault="00A92CF7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Модуль,</w:t>
      </w:r>
      <w:r w:rsidR="001F09EC">
        <w:rPr>
          <w:rFonts w:ascii="Times New Roman" w:eastAsia="Times New Roman" w:hAnsi="Times New Roman" w:cs="Times New Roman"/>
          <w:sz w:val="28"/>
          <w:szCs w:val="28"/>
        </w:rPr>
        <w:t xml:space="preserve"> возвращающий множество;</w:t>
      </w:r>
    </w:p>
    <w:p w:rsidR="00664EEF" w:rsidRDefault="00A92CF7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Модуль,</w:t>
      </w:r>
      <w:r w:rsidR="001F09EC">
        <w:rPr>
          <w:rFonts w:ascii="Times New Roman" w:eastAsia="Times New Roman" w:hAnsi="Times New Roman" w:cs="Times New Roman"/>
          <w:sz w:val="28"/>
          <w:szCs w:val="28"/>
        </w:rPr>
        <w:t xml:space="preserve"> возвращающий </w:t>
      </w:r>
      <w:proofErr w:type="spellStart"/>
      <w:r w:rsidR="001F09EC"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 w:rsidR="001F09EC">
        <w:rPr>
          <w:rFonts w:ascii="Times New Roman" w:eastAsia="Times New Roman" w:hAnsi="Times New Roman" w:cs="Times New Roman"/>
          <w:sz w:val="28"/>
          <w:szCs w:val="28"/>
        </w:rPr>
        <w:t xml:space="preserve"> значение;</w:t>
      </w:r>
    </w:p>
    <w:p w:rsidR="00664EEF" w:rsidRDefault="001F09EC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 вывода множества в консоль. </w:t>
      </w:r>
    </w:p>
    <w:p w:rsidR="00664EEF" w:rsidRDefault="00664EEF">
      <w:pPr>
        <w:pStyle w:val="normal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считывания из консоли:</w:t>
      </w:r>
    </w:p>
    <w:p w:rsidR="00664EEF" w:rsidRDefault="001F09EC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Строка, состоящая из одного символа элементов множества, которые не повторяются  и разделены пробелом.   </w:t>
      </w:r>
    </w:p>
    <w:p w:rsidR="00664EEF" w:rsidRDefault="00664EE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Выходные данные: Структура, состоящая из массива и его размера. </w:t>
      </w:r>
    </w:p>
    <w:p w:rsidR="00664EEF" w:rsidRDefault="00664EEF">
      <w:pPr>
        <w:pStyle w:val="normal"/>
        <w:ind w:left="566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A92CF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Модуль,</w:t>
      </w:r>
      <w:r w:rsidR="001F09EC">
        <w:rPr>
          <w:rFonts w:ascii="Times New Roman" w:eastAsia="Times New Roman" w:hAnsi="Times New Roman" w:cs="Times New Roman"/>
          <w:sz w:val="28"/>
          <w:szCs w:val="28"/>
        </w:rPr>
        <w:t xml:space="preserve"> возвращающий множество:</w:t>
      </w:r>
    </w:p>
    <w:p w:rsidR="00664EEF" w:rsidRDefault="00664EEF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Две структуры, состоящие  из массива и его размера.   </w:t>
      </w:r>
    </w:p>
    <w:p w:rsidR="00664EEF" w:rsidRDefault="00664EE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Выходные данные: Структура, состоящая из массива и его размера. </w:t>
      </w:r>
    </w:p>
    <w:p w:rsidR="00664EEF" w:rsidRDefault="00664EEF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Модуль, возвращающий 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значение:</w:t>
      </w:r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64EEF" w:rsidRDefault="001F09EC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Две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структуры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состоящие  из массива и его размера.   </w:t>
      </w:r>
    </w:p>
    <w:p w:rsidR="00664EEF" w:rsidRDefault="00664EE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Выходные данные: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значение. </w:t>
      </w:r>
    </w:p>
    <w:p w:rsidR="00664EEF" w:rsidRDefault="00664EEF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 вывода множества в консоль: </w:t>
      </w:r>
    </w:p>
    <w:p w:rsidR="00664EEF" w:rsidRDefault="001F09EC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</w:t>
      </w:r>
      <w:r w:rsidR="00A92CF7">
        <w:rPr>
          <w:rFonts w:ascii="Times New Roman" w:eastAsia="Times New Roman" w:hAnsi="Times New Roman" w:cs="Times New Roman"/>
          <w:sz w:val="28"/>
          <w:szCs w:val="28"/>
        </w:rPr>
        <w:t>Структура,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состоящая  из массива и его размера.   </w:t>
      </w:r>
    </w:p>
    <w:p w:rsidR="00664EEF" w:rsidRDefault="00664EE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Выходные данные: Выводит в консоль множество.</w:t>
      </w:r>
    </w:p>
    <w:p w:rsidR="00664EEF" w:rsidRDefault="00664EEF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664EEF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664EEF" w:rsidRDefault="001F09EC">
      <w:pPr>
        <w:pStyle w:val="2"/>
        <w:numPr>
          <w:ilvl w:val="1"/>
          <w:numId w:val="18"/>
        </w:num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Toc43717487"/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модулей:</w:t>
      </w:r>
      <w:bookmarkEnd w:id="14"/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Список модулей: </w:t>
      </w:r>
    </w:p>
    <w:p w:rsidR="00664EEF" w:rsidRDefault="001F09EC">
      <w:pPr>
        <w:pStyle w:val="normal"/>
        <w:numPr>
          <w:ilvl w:val="0"/>
          <w:numId w:val="22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(Отображение результата)</w:t>
      </w:r>
    </w:p>
    <w:p w:rsidR="00664EEF" w:rsidRDefault="001F09EC">
      <w:pPr>
        <w:pStyle w:val="normal"/>
        <w:numPr>
          <w:ilvl w:val="0"/>
          <w:numId w:val="22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get_array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(Получение множеств от пользователя)  </w:t>
      </w:r>
    </w:p>
    <w:p w:rsidR="00664EEF" w:rsidRDefault="001F09EC">
      <w:pPr>
        <w:pStyle w:val="normal"/>
        <w:numPr>
          <w:ilvl w:val="0"/>
          <w:numId w:val="22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addition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(Объединение множеств) </w:t>
      </w:r>
    </w:p>
    <w:p w:rsidR="00664EEF" w:rsidRDefault="001F09EC">
      <w:pPr>
        <w:pStyle w:val="normal"/>
        <w:numPr>
          <w:ilvl w:val="0"/>
          <w:numId w:val="22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disjunction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(Пересечение множеств) </w:t>
      </w:r>
    </w:p>
    <w:p w:rsidR="00664EEF" w:rsidRDefault="001F09EC">
      <w:pPr>
        <w:pStyle w:val="normal"/>
        <w:numPr>
          <w:ilvl w:val="0"/>
          <w:numId w:val="22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equality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(Проверка на равенство множеств)</w:t>
      </w:r>
    </w:p>
    <w:p w:rsidR="00664EEF" w:rsidRDefault="001F09EC">
      <w:pPr>
        <w:pStyle w:val="normal"/>
        <w:numPr>
          <w:ilvl w:val="0"/>
          <w:numId w:val="22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difference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(Разность множеств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</w:p>
    <w:p w:rsidR="00664EEF" w:rsidRDefault="001F09EC">
      <w:pPr>
        <w:pStyle w:val="normal"/>
        <w:numPr>
          <w:ilvl w:val="0"/>
          <w:numId w:val="22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symmetrical_difference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(Симметричная разность множеств)</w:t>
      </w:r>
    </w:p>
    <w:p w:rsidR="00664EEF" w:rsidRDefault="001F09EC">
      <w:pPr>
        <w:pStyle w:val="normal"/>
        <w:numPr>
          <w:ilvl w:val="0"/>
          <w:numId w:val="22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subset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(Проверка является множество 'B' подмножеством 'A')</w:t>
      </w:r>
    </w:p>
    <w:p w:rsidR="00664EEF" w:rsidRDefault="00664EEF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(Отображение результата) описание: Функция получает множество представленное структурой. Если полученный массив из структуры пустой, то он выводит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состоит из:</w:t>
      </w:r>
    </w:p>
    <w:p w:rsidR="00664EEF" w:rsidRDefault="001F09EC">
      <w:pPr>
        <w:pStyle w:val="normal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Проверки на пустой массив</w:t>
      </w:r>
    </w:p>
    <w:p w:rsidR="00664EEF" w:rsidRDefault="001F09EC">
      <w:pPr>
        <w:pStyle w:val="normal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Вывода полученного массива</w:t>
      </w:r>
    </w:p>
    <w:p w:rsidR="00664EEF" w:rsidRDefault="00664EEF">
      <w:pPr>
        <w:pStyle w:val="normal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4EEF" w:rsidRDefault="00664EE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){//Отображение результата </w:t>
      </w:r>
      <w:proofErr w:type="gramEnd"/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Set_set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=");</w:t>
      </w: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data.size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 0){</w:t>
      </w:r>
      <w:proofErr w:type="gramEnd"/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++){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"%c ", </w:t>
      </w:r>
      <w:proofErr w:type="spell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data.set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"\n");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("Empty\n");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free(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data.set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);//</w:t>
      </w:r>
      <w:r>
        <w:rPr>
          <w:rFonts w:ascii="Times New Roman" w:eastAsia="Times New Roman" w:hAnsi="Times New Roman" w:cs="Times New Roman"/>
          <w:sz w:val="28"/>
          <w:szCs w:val="28"/>
        </w:rPr>
        <w:t>Очищаем</w:t>
      </w: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память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664EEF" w:rsidRPr="001F09EC" w:rsidRDefault="00664EEF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64EEF" w:rsidRPr="001F09EC" w:rsidRDefault="00664EEF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09EC">
        <w:rPr>
          <w:lang w:val="en-US"/>
        </w:rPr>
        <w:br w:type="page"/>
      </w:r>
    </w:p>
    <w:p w:rsidR="00664EEF" w:rsidRPr="001F09EC" w:rsidRDefault="00664EEF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get_array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(Получение множеств от пользователя) описание: Получает из консоли строку.</w:t>
      </w:r>
    </w:p>
    <w:p w:rsidR="00664EEF" w:rsidRDefault="00664EE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 выполняет следующие действия: </w:t>
      </w:r>
    </w:p>
    <w:p w:rsidR="00664EEF" w:rsidRDefault="001F09EC">
      <w:pPr>
        <w:pStyle w:val="normal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Выделяет подстроку массив;</w:t>
      </w:r>
    </w:p>
    <w:p w:rsidR="00664EEF" w:rsidRDefault="001F09EC">
      <w:pPr>
        <w:pStyle w:val="normal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Заполняет её элементами множества.</w:t>
      </w:r>
    </w:p>
    <w:p w:rsidR="00664EEF" w:rsidRDefault="00664EEF">
      <w:pPr>
        <w:pStyle w:val="normal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get_array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состоит из:</w:t>
      </w:r>
    </w:p>
    <w:p w:rsidR="00664EEF" w:rsidRDefault="001F09EC">
      <w:pPr>
        <w:pStyle w:val="normal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Считывания строк из консоли;</w:t>
      </w:r>
    </w:p>
    <w:p w:rsidR="00664EEF" w:rsidRDefault="001F09EC">
      <w:pPr>
        <w:pStyle w:val="normal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Выделение памяти под массив;</w:t>
      </w:r>
    </w:p>
    <w:p w:rsidR="00664EEF" w:rsidRDefault="001F09EC">
      <w:pPr>
        <w:pStyle w:val="normal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Разделения строки и записи её в массив. </w:t>
      </w:r>
    </w:p>
    <w:p w:rsidR="00664EEF" w:rsidRDefault="00664EEF">
      <w:pPr>
        <w:pStyle w:val="normal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get_array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64EEF" w:rsidRDefault="00664EEF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4EEF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get_array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(){//Получение множеств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пользвателя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</w:p>
    <w:p w:rsidR="00664EEF" w:rsidRPr="001F09EC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char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in_size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];</w:t>
      </w:r>
    </w:p>
    <w:p w:rsidR="00664EEF" w:rsidRPr="001F09EC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char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*token, *last;</w:t>
      </w:r>
    </w:p>
    <w:p w:rsidR="00664EEF" w:rsidRPr="001F09EC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data;</w:t>
      </w:r>
    </w:p>
    <w:p w:rsidR="00664EEF" w:rsidRPr="001F09EC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</w:p>
    <w:p w:rsidR="00664EEF" w:rsidRPr="001F09EC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"Enter set");</w:t>
      </w:r>
    </w:p>
    <w:p w:rsidR="00664EEF" w:rsidRPr="001F09EC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"\n Set =");</w:t>
      </w:r>
    </w:p>
    <w:p w:rsidR="00664EEF" w:rsidRPr="001F09EC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gets(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);//</w:t>
      </w:r>
      <w:r>
        <w:rPr>
          <w:rFonts w:ascii="Times New Roman" w:eastAsia="Times New Roman" w:hAnsi="Times New Roman" w:cs="Times New Roman"/>
          <w:sz w:val="24"/>
          <w:szCs w:val="24"/>
        </w:rPr>
        <w:t>Получаем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строку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data.set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(char*</w:t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malloc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*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));//</w:t>
      </w:r>
      <w:r>
        <w:rPr>
          <w:rFonts w:ascii="Times New Roman" w:eastAsia="Times New Roman" w:hAnsi="Times New Roman" w:cs="Times New Roman"/>
          <w:sz w:val="24"/>
          <w:szCs w:val="24"/>
        </w:rPr>
        <w:t>Выделяем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место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под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моссив</w:t>
      </w:r>
      <w:proofErr w:type="spellEnd"/>
    </w:p>
    <w:p w:rsidR="00664EEF" w:rsidRPr="001F09EC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token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strtok_r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, " ", &amp;last);</w:t>
      </w:r>
    </w:p>
    <w:p w:rsidR="00664EEF" w:rsidRPr="001F09EC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NULL)//Записываем строку в массив </w:t>
      </w:r>
      <w:proofErr w:type="gramEnd"/>
    </w:p>
    <w:p w:rsidR="00664EEF" w:rsidRPr="001F09EC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664EEF" w:rsidRPr="001F09EC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data.set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 = *token;</w:t>
      </w:r>
    </w:p>
    <w:p w:rsidR="00664EEF" w:rsidRPr="001F09EC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token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strtok_r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(NULL, " ", &amp;last);</w:t>
      </w:r>
    </w:p>
    <w:p w:rsidR="00664EEF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data.size++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64EEF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64EEF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64EEF" w:rsidRDefault="001F09EC">
      <w:pPr>
        <w:pStyle w:val="normal"/>
        <w:ind w:left="-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>
        <w:br w:type="page"/>
      </w: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addition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(Объединение множеств) описание: Функция получает два множества представленные структурами.</w:t>
      </w:r>
    </w:p>
    <w:p w:rsidR="00664EEF" w:rsidRDefault="00664EE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 выполняет следующие действия: </w:t>
      </w:r>
    </w:p>
    <w:p w:rsidR="00664EEF" w:rsidRDefault="001F09EC">
      <w:pPr>
        <w:pStyle w:val="normal"/>
        <w:numPr>
          <w:ilvl w:val="0"/>
          <w:numId w:val="15"/>
        </w:num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Вычисляет размер итогового массива; </w:t>
      </w:r>
    </w:p>
    <w:p w:rsidR="00664EEF" w:rsidRDefault="001F09EC">
      <w:pPr>
        <w:pStyle w:val="normal"/>
        <w:numPr>
          <w:ilvl w:val="0"/>
          <w:numId w:val="15"/>
        </w:num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Выделяет место под массив; заполняет его элементами первого множества;</w:t>
      </w:r>
    </w:p>
    <w:p w:rsidR="00664EEF" w:rsidRDefault="001F09EC">
      <w:pPr>
        <w:pStyle w:val="normal"/>
        <w:numPr>
          <w:ilvl w:val="0"/>
          <w:numId w:val="15"/>
        </w:num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Заполняет его элементами второго </w:t>
      </w:r>
      <w:r w:rsidR="00A92CF7">
        <w:rPr>
          <w:rFonts w:ascii="Times New Roman" w:eastAsia="Times New Roman" w:hAnsi="Times New Roman" w:cs="Times New Roman"/>
          <w:sz w:val="28"/>
          <w:szCs w:val="28"/>
        </w:rPr>
        <w:t>множества,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подходят по условию.</w:t>
      </w:r>
    </w:p>
    <w:p w:rsidR="00664EEF" w:rsidRDefault="00664EE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addition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состоит из:</w:t>
      </w:r>
    </w:p>
    <w:p w:rsidR="00664EEF" w:rsidRDefault="001F09EC">
      <w:pPr>
        <w:pStyle w:val="normal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Вычисления размера итогового массива</w:t>
      </w:r>
    </w:p>
    <w:p w:rsidR="00664EEF" w:rsidRDefault="001F09EC">
      <w:pPr>
        <w:pStyle w:val="normal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Выделения места под итоговый массив</w:t>
      </w:r>
    </w:p>
    <w:p w:rsidR="00664EEF" w:rsidRDefault="001F09EC">
      <w:pPr>
        <w:pStyle w:val="normal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Заполнения массива элементами первого множества</w:t>
      </w:r>
    </w:p>
    <w:p w:rsidR="00664EEF" w:rsidRDefault="001F09EC">
      <w:pPr>
        <w:pStyle w:val="normal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Заполнения массива элементами второго множества</w:t>
      </w:r>
    </w:p>
    <w:p w:rsidR="00664EEF" w:rsidRDefault="00664EEF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addition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64EEF" w:rsidRDefault="00664EEF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addition(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){// </w:t>
      </w:r>
      <w:r>
        <w:rPr>
          <w:rFonts w:ascii="Times New Roman" w:eastAsia="Times New Roman" w:hAnsi="Times New Roman" w:cs="Times New Roman"/>
          <w:sz w:val="24"/>
          <w:szCs w:val="24"/>
        </w:rPr>
        <w:t>Объединение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множеств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char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*work;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 = 0;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data;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++){//</w:t>
      </w:r>
      <w:r>
        <w:rPr>
          <w:rFonts w:ascii="Times New Roman" w:eastAsia="Times New Roman" w:hAnsi="Times New Roman" w:cs="Times New Roman"/>
          <w:sz w:val="24"/>
          <w:szCs w:val="24"/>
        </w:rPr>
        <w:t>Вычисляем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размер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итогово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моссива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 j++){</w:t>
      </w:r>
    </w:p>
    <w:p w:rsidR="00664EEF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(Set_A.set[j] !=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Set_B.set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 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(k ==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){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++;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k=0; 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data.set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(char*</w:t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malloc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));//</w:t>
      </w:r>
      <w:r>
        <w:rPr>
          <w:rFonts w:ascii="Times New Roman" w:eastAsia="Times New Roman" w:hAnsi="Times New Roman" w:cs="Times New Roman"/>
          <w:sz w:val="24"/>
          <w:szCs w:val="24"/>
        </w:rPr>
        <w:t>Выделяем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место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под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массив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k = 0;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++)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data.set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]=Set_A.set[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];//</w:t>
      </w:r>
      <w:r>
        <w:rPr>
          <w:rFonts w:ascii="Times New Roman" w:eastAsia="Times New Roman" w:hAnsi="Times New Roman" w:cs="Times New Roman"/>
          <w:sz w:val="24"/>
          <w:szCs w:val="24"/>
        </w:rPr>
        <w:t>Заполняем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массив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первым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множеством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++)//</w:t>
      </w:r>
      <w:r>
        <w:rPr>
          <w:rFonts w:ascii="Times New Roman" w:eastAsia="Times New Roman" w:hAnsi="Times New Roman" w:cs="Times New Roman"/>
          <w:sz w:val="24"/>
          <w:szCs w:val="24"/>
        </w:rPr>
        <w:t>Заполняем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массив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вторым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множеством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 j++)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:rsidR="00664EEF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(Set_A.set[j] !=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Set_B.set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 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(k ==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data.set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]=Set_B.set[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];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++;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k=0; 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data; //</w:t>
      </w:r>
      <w:r>
        <w:rPr>
          <w:rFonts w:ascii="Times New Roman" w:eastAsia="Times New Roman" w:hAnsi="Times New Roman" w:cs="Times New Roman"/>
          <w:sz w:val="24"/>
          <w:szCs w:val="24"/>
        </w:rPr>
        <w:t>Возвращаем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free(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data.set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);//</w:t>
      </w:r>
      <w:r>
        <w:rPr>
          <w:rFonts w:ascii="Times New Roman" w:eastAsia="Times New Roman" w:hAnsi="Times New Roman" w:cs="Times New Roman"/>
          <w:sz w:val="24"/>
          <w:szCs w:val="24"/>
        </w:rPr>
        <w:t>Очищаем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память</w:t>
      </w:r>
    </w:p>
    <w:p w:rsidR="00664EEF" w:rsidRPr="001F09EC" w:rsidRDefault="001F09EC">
      <w:pPr>
        <w:pStyle w:val="normal"/>
        <w:ind w:left="-141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664EEF" w:rsidRPr="001F09EC" w:rsidRDefault="00664EEF">
      <w:pPr>
        <w:pStyle w:val="normal"/>
        <w:ind w:left="-141" w:hanging="4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64EEF" w:rsidRPr="001F09EC" w:rsidRDefault="00664EEF">
      <w:pPr>
        <w:pStyle w:val="normal"/>
        <w:ind w:left="-425" w:firstLine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64EEF" w:rsidRPr="001F09EC" w:rsidRDefault="001F09EC">
      <w:pPr>
        <w:pStyle w:val="normal"/>
        <w:ind w:left="-425" w:firstLine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09EC">
        <w:rPr>
          <w:lang w:val="en-US"/>
        </w:rPr>
        <w:br w:type="page"/>
      </w: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disjunction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(Пересечение множеств)  описание: Функция получает два множества представленные структурами.</w:t>
      </w:r>
    </w:p>
    <w:p w:rsidR="00664EEF" w:rsidRDefault="00664EE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 выполняет следующие действия: </w:t>
      </w:r>
    </w:p>
    <w:p w:rsidR="00664EEF" w:rsidRDefault="001F09EC">
      <w:pPr>
        <w:pStyle w:val="normal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Вычисляет размер итогового массива, выделяет место под массив;</w:t>
      </w:r>
    </w:p>
    <w:p w:rsidR="00664EEF" w:rsidRDefault="001F09EC">
      <w:pPr>
        <w:pStyle w:val="normal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Заполняет его элементами первого множества и заполняет его элементами второго множества, которые подходят по условию.</w:t>
      </w:r>
    </w:p>
    <w:p w:rsidR="00664EEF" w:rsidRDefault="00664EEF">
      <w:pPr>
        <w:pStyle w:val="normal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disjunction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состоит из:</w:t>
      </w:r>
    </w:p>
    <w:p w:rsidR="00664EEF" w:rsidRDefault="001F09EC">
      <w:pPr>
        <w:pStyle w:val="normal"/>
        <w:numPr>
          <w:ilvl w:val="0"/>
          <w:numId w:val="4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Вычисления размера итогового массива</w:t>
      </w:r>
    </w:p>
    <w:p w:rsidR="00664EEF" w:rsidRDefault="001F09EC">
      <w:pPr>
        <w:pStyle w:val="normal"/>
        <w:numPr>
          <w:ilvl w:val="0"/>
          <w:numId w:val="4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Выделения места под итоговый массив</w:t>
      </w:r>
    </w:p>
    <w:p w:rsidR="00664EEF" w:rsidRDefault="001F09EC">
      <w:pPr>
        <w:pStyle w:val="normal"/>
        <w:numPr>
          <w:ilvl w:val="0"/>
          <w:numId w:val="4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Заполнения массива элементами первого множества</w:t>
      </w:r>
    </w:p>
    <w:p w:rsidR="00664EEF" w:rsidRDefault="001F09EC">
      <w:pPr>
        <w:pStyle w:val="normal"/>
        <w:numPr>
          <w:ilvl w:val="0"/>
          <w:numId w:val="4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Заполнения массива элементами второго множества</w:t>
      </w:r>
    </w:p>
    <w:p w:rsidR="00664EEF" w:rsidRDefault="00664EEF">
      <w:pPr>
        <w:pStyle w:val="normal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disjunction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64EEF" w:rsidRDefault="00664EEF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disjunction(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){//</w:t>
      </w:r>
      <w:r>
        <w:rPr>
          <w:rFonts w:ascii="Times New Roman" w:eastAsia="Times New Roman" w:hAnsi="Times New Roman" w:cs="Times New Roman"/>
          <w:sz w:val="24"/>
          <w:szCs w:val="24"/>
        </w:rPr>
        <w:t>Пересечение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множеств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char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*work;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data;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++){//</w:t>
      </w:r>
      <w:r>
        <w:rPr>
          <w:rFonts w:ascii="Times New Roman" w:eastAsia="Times New Roman" w:hAnsi="Times New Roman" w:cs="Times New Roman"/>
          <w:sz w:val="24"/>
          <w:szCs w:val="24"/>
        </w:rPr>
        <w:t>Вычисляем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размер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итогово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моссива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 j++){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(Set_A.set[j] == Set_B.set[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])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++;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data.set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(char*</w:t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malloc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));//</w:t>
      </w:r>
      <w:r>
        <w:rPr>
          <w:rFonts w:ascii="Times New Roman" w:eastAsia="Times New Roman" w:hAnsi="Times New Roman" w:cs="Times New Roman"/>
          <w:sz w:val="24"/>
          <w:szCs w:val="24"/>
        </w:rPr>
        <w:t>Выделяем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место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под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моссив</w:t>
      </w:r>
      <w:proofErr w:type="spellEnd"/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++)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data.set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]=Set_A.set[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];//</w:t>
      </w:r>
      <w:r>
        <w:rPr>
          <w:rFonts w:ascii="Times New Roman" w:eastAsia="Times New Roman" w:hAnsi="Times New Roman" w:cs="Times New Roman"/>
          <w:sz w:val="24"/>
          <w:szCs w:val="24"/>
        </w:rPr>
        <w:t>Заполняем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моссив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первым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множеством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++)//</w:t>
      </w:r>
      <w:r>
        <w:rPr>
          <w:rFonts w:ascii="Times New Roman" w:eastAsia="Times New Roman" w:hAnsi="Times New Roman" w:cs="Times New Roman"/>
          <w:sz w:val="24"/>
          <w:szCs w:val="24"/>
        </w:rPr>
        <w:t>Заполняем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моссив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вторым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множеством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 j++)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(Set_A.set[j] == Set_B.set[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])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data.set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]=Set_B.set[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];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++;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data; //</w:t>
      </w:r>
      <w:r>
        <w:rPr>
          <w:rFonts w:ascii="Times New Roman" w:eastAsia="Times New Roman" w:hAnsi="Times New Roman" w:cs="Times New Roman"/>
          <w:sz w:val="24"/>
          <w:szCs w:val="24"/>
        </w:rPr>
        <w:t>Возвращаем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free(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data.set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);//</w:t>
      </w:r>
      <w:r>
        <w:rPr>
          <w:rFonts w:ascii="Times New Roman" w:eastAsia="Times New Roman" w:hAnsi="Times New Roman" w:cs="Times New Roman"/>
          <w:sz w:val="24"/>
          <w:szCs w:val="24"/>
        </w:rPr>
        <w:t>Очищаем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память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664EEF" w:rsidRPr="001F09EC" w:rsidRDefault="00664EEF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64EEF" w:rsidRPr="001F09EC" w:rsidRDefault="00664EEF">
      <w:pPr>
        <w:pStyle w:val="normal"/>
        <w:ind w:left="-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64EEF" w:rsidRPr="001F09EC" w:rsidRDefault="001F09EC">
      <w:pPr>
        <w:pStyle w:val="normal"/>
        <w:rPr>
          <w:lang w:val="en-US"/>
        </w:rPr>
      </w:pPr>
      <w:r w:rsidRPr="001F09EC">
        <w:rPr>
          <w:lang w:val="en-US"/>
        </w:rPr>
        <w:br w:type="page"/>
      </w: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equality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(Проверка на равенство множеств)  описание: Функция получает два множества представленные структурами.</w:t>
      </w:r>
    </w:p>
    <w:p w:rsidR="00664EEF" w:rsidRDefault="00664EE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 выполняет следующие действия: </w:t>
      </w:r>
    </w:p>
    <w:p w:rsidR="00664EEF" w:rsidRDefault="001F09EC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Поэлементно сравнивает множества;</w:t>
      </w:r>
    </w:p>
    <w:p w:rsidR="00664EEF" w:rsidRDefault="001F09EC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Возвращает результат посредством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значения</w:t>
      </w:r>
      <w:r w:rsidR="00A92C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64EEF" w:rsidRDefault="00664EEF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equality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состоит из:</w:t>
      </w:r>
    </w:p>
    <w:p w:rsidR="00664EEF" w:rsidRDefault="001F09EC">
      <w:pPr>
        <w:pStyle w:val="normal"/>
        <w:numPr>
          <w:ilvl w:val="0"/>
          <w:numId w:val="20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Поэлементного сравнения </w:t>
      </w:r>
    </w:p>
    <w:p w:rsidR="00664EEF" w:rsidRDefault="001F09EC">
      <w:pPr>
        <w:pStyle w:val="normal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Вывода результата</w:t>
      </w:r>
    </w:p>
    <w:p w:rsidR="00664EEF" w:rsidRDefault="00664EEF">
      <w:pPr>
        <w:pStyle w:val="normal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equality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equality(</w:t>
      </w:r>
      <w:proofErr w:type="spell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Set_A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Set_B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){//</w:t>
      </w:r>
      <w:r>
        <w:rPr>
          <w:rFonts w:ascii="Times New Roman" w:eastAsia="Times New Roman" w:hAnsi="Times New Roman" w:cs="Times New Roman"/>
          <w:sz w:val="28"/>
          <w:szCs w:val="28"/>
        </w:rPr>
        <w:t>Проверка</w:t>
      </w: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равенство</w:t>
      </w: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множеств</w:t>
      </w: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Set_B.size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Проверям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равенство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элементно</w:t>
      </w:r>
      <w:proofErr w:type="spellEnd"/>
      <w:proofErr w:type="gramEnd"/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; j++){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(Set_A.set[j] == Set_B.set[</w:t>
      </w:r>
      <w:proofErr w:type="spell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]) k++;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} 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664EEF" w:rsidRPr="001F09EC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(k = </w:t>
      </w:r>
      <w:proofErr w:type="spell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Set_B.size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Set_B.size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) return true;</w:t>
      </w: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64EEF" w:rsidRDefault="00664EEF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4EEF" w:rsidRDefault="00664EEF">
      <w:pPr>
        <w:pStyle w:val="normal"/>
        <w:ind w:hanging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difference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(Разность множеств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описание: Функция получает две </w:t>
      </w:r>
      <w:r w:rsidR="00A92CF7">
        <w:rPr>
          <w:rFonts w:ascii="Times New Roman" w:eastAsia="Times New Roman" w:hAnsi="Times New Roman" w:cs="Times New Roman"/>
          <w:sz w:val="28"/>
          <w:szCs w:val="28"/>
        </w:rPr>
        <w:t>структуры,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состоят из массива и его размера.</w:t>
      </w:r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Затем выполняет следующие действия: </w:t>
      </w:r>
    </w:p>
    <w:p w:rsidR="00664EEF" w:rsidRDefault="00664EEF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Вычисляет размер итогового массива полученного в результате разности;</w:t>
      </w:r>
    </w:p>
    <w:p w:rsidR="00664EEF" w:rsidRDefault="001F09EC">
      <w:pPr>
        <w:pStyle w:val="normal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Выделяет место под массив; </w:t>
      </w:r>
    </w:p>
    <w:p w:rsidR="00664EEF" w:rsidRDefault="001F09EC">
      <w:pPr>
        <w:pStyle w:val="normal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Заполняет его элементами, которые не входят в первый массив.</w:t>
      </w:r>
    </w:p>
    <w:p w:rsidR="00664EEF" w:rsidRDefault="00664EEF">
      <w:pPr>
        <w:pStyle w:val="normal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difference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состоит из:</w:t>
      </w:r>
    </w:p>
    <w:p w:rsidR="00664EEF" w:rsidRDefault="001F09E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Вычисления размера итогового массива</w:t>
      </w:r>
    </w:p>
    <w:p w:rsidR="00664EEF" w:rsidRDefault="001F09E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Выделения места под итоговый массив</w:t>
      </w:r>
    </w:p>
    <w:p w:rsidR="00664EEF" w:rsidRDefault="001F09E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Заполнение массива</w:t>
      </w:r>
    </w:p>
    <w:p w:rsidR="00664EEF" w:rsidRDefault="00664EEF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difference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64EEF" w:rsidRDefault="00664EEF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difference(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){//</w:t>
      </w:r>
      <w:r>
        <w:rPr>
          <w:rFonts w:ascii="Times New Roman" w:eastAsia="Times New Roman" w:hAnsi="Times New Roman" w:cs="Times New Roman"/>
          <w:sz w:val="24"/>
          <w:szCs w:val="24"/>
        </w:rPr>
        <w:t>Разность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множеств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char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*work;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 = 0 ;</w:t>
      </w:r>
    </w:p>
    <w:p w:rsidR="00664EEF" w:rsidRPr="001F09EC" w:rsidRDefault="00664EEF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data;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</w:p>
    <w:p w:rsidR="00664EEF" w:rsidRPr="001F09EC" w:rsidRDefault="00664EEF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++){//</w:t>
      </w:r>
      <w:r>
        <w:rPr>
          <w:rFonts w:ascii="Times New Roman" w:eastAsia="Times New Roman" w:hAnsi="Times New Roman" w:cs="Times New Roman"/>
          <w:sz w:val="24"/>
          <w:szCs w:val="24"/>
        </w:rPr>
        <w:t>Вычисляем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размер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итогово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моссива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 j++){</w:t>
      </w:r>
    </w:p>
    <w:p w:rsidR="00664EEF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(Set_A.set[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!=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Set_B.set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 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(k ==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++;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k=0;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data.set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(char*</w:t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malloc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));//</w:t>
      </w:r>
      <w:r>
        <w:rPr>
          <w:rFonts w:ascii="Times New Roman" w:eastAsia="Times New Roman" w:hAnsi="Times New Roman" w:cs="Times New Roman"/>
          <w:sz w:val="24"/>
          <w:szCs w:val="24"/>
        </w:rPr>
        <w:t>Выделяем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место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под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моссив</w:t>
      </w:r>
      <w:proofErr w:type="spellEnd"/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k = 0;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++)//</w:t>
      </w:r>
      <w:r>
        <w:rPr>
          <w:rFonts w:ascii="Times New Roman" w:eastAsia="Times New Roman" w:hAnsi="Times New Roman" w:cs="Times New Roman"/>
          <w:sz w:val="24"/>
          <w:szCs w:val="24"/>
        </w:rPr>
        <w:t>Заполняем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моссив</w:t>
      </w:r>
      <w:proofErr w:type="spellEnd"/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 j++)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:rsidR="00664EEF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(Set_A.set[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!=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Set_B.set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==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){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data.set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]=Set_A.set[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];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++;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k = 0; 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data; //</w:t>
      </w:r>
      <w:r>
        <w:rPr>
          <w:rFonts w:ascii="Times New Roman" w:eastAsia="Times New Roman" w:hAnsi="Times New Roman" w:cs="Times New Roman"/>
          <w:sz w:val="24"/>
          <w:szCs w:val="24"/>
        </w:rPr>
        <w:t>Возвращаем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free(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data.set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);//</w:t>
      </w:r>
      <w:r>
        <w:rPr>
          <w:rFonts w:ascii="Times New Roman" w:eastAsia="Times New Roman" w:hAnsi="Times New Roman" w:cs="Times New Roman"/>
          <w:sz w:val="24"/>
          <w:szCs w:val="24"/>
        </w:rPr>
        <w:t>Очищаем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память</w:t>
      </w:r>
    </w:p>
    <w:p w:rsidR="00664EEF" w:rsidRPr="001F09EC" w:rsidRDefault="001F09EC">
      <w:pPr>
        <w:pStyle w:val="normal"/>
        <w:ind w:left="-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664EEF" w:rsidRPr="001F09EC" w:rsidRDefault="001F09EC">
      <w:pPr>
        <w:pStyle w:val="normal"/>
        <w:ind w:left="-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F09EC">
        <w:rPr>
          <w:lang w:val="en-US"/>
        </w:rPr>
        <w:br w:type="page"/>
      </w: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symmetrical_difference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(Симметричная разность множеств)  описание: Функция получает две </w:t>
      </w:r>
      <w:r w:rsidR="00A92CF7">
        <w:rPr>
          <w:rFonts w:ascii="Times New Roman" w:eastAsia="Times New Roman" w:hAnsi="Times New Roman" w:cs="Times New Roman"/>
          <w:sz w:val="28"/>
          <w:szCs w:val="28"/>
        </w:rPr>
        <w:t>структуры,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состоят из массива и его размера.</w:t>
      </w:r>
    </w:p>
    <w:p w:rsidR="00664EEF" w:rsidRDefault="00664EE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 выполняет следующие действия:</w:t>
      </w:r>
    </w:p>
    <w:p w:rsidR="00664EEF" w:rsidRDefault="001F09EC">
      <w:pPr>
        <w:pStyle w:val="normal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Вычисляет размер итогового массива полученного в результате симметричной разности;</w:t>
      </w:r>
    </w:p>
    <w:p w:rsidR="00664EEF" w:rsidRDefault="001F09EC">
      <w:pPr>
        <w:pStyle w:val="normal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Выделяет место под массив;</w:t>
      </w:r>
    </w:p>
    <w:p w:rsidR="00664EEF" w:rsidRDefault="001F09EC">
      <w:pPr>
        <w:pStyle w:val="normal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Заполняет его элементами двух множе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ств кр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оме тех, которые присутствуют в обоих множествах.</w:t>
      </w:r>
    </w:p>
    <w:p w:rsidR="00664EEF" w:rsidRDefault="00664EE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symmetrical_difference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состоит из:</w:t>
      </w:r>
    </w:p>
    <w:p w:rsidR="00664EEF" w:rsidRDefault="001F09E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Вычисления размера итогового массива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.1</w:t>
      </w:r>
    </w:p>
    <w:p w:rsidR="00664EEF" w:rsidRDefault="001F09E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Вычисления размера итогового массива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.2</w:t>
      </w:r>
    </w:p>
    <w:p w:rsidR="00664EEF" w:rsidRDefault="001F09E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Заполнения массива первым множеством </w:t>
      </w:r>
    </w:p>
    <w:p w:rsidR="00664EEF" w:rsidRDefault="001F09E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Заполнения массива вторым множеством </w:t>
      </w:r>
    </w:p>
    <w:p w:rsidR="00664EEF" w:rsidRDefault="00664EEF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symmetrical_difference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64EEF" w:rsidRDefault="00664EEF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symmetrical_difference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){//</w:t>
      </w:r>
      <w:r>
        <w:rPr>
          <w:rFonts w:ascii="Times New Roman" w:eastAsia="Times New Roman" w:hAnsi="Times New Roman" w:cs="Times New Roman"/>
          <w:sz w:val="24"/>
          <w:szCs w:val="24"/>
        </w:rPr>
        <w:t>Симметричная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разность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множеств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char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*work;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 = 0 ;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data;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++){//</w:t>
      </w:r>
      <w:r>
        <w:rPr>
          <w:rFonts w:ascii="Times New Roman" w:eastAsia="Times New Roman" w:hAnsi="Times New Roman" w:cs="Times New Roman"/>
          <w:sz w:val="24"/>
          <w:szCs w:val="24"/>
        </w:rPr>
        <w:t>Вычисляем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размер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итогово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моссива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.1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 j++){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(Set_A.set[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 != Set_B.set[j]) k++;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(k ==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++;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k=0;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++){//</w:t>
      </w:r>
      <w:r>
        <w:rPr>
          <w:rFonts w:ascii="Times New Roman" w:eastAsia="Times New Roman" w:hAnsi="Times New Roman" w:cs="Times New Roman"/>
          <w:sz w:val="24"/>
          <w:szCs w:val="24"/>
        </w:rPr>
        <w:t>Вычисляем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размер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итогово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моссива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.2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 j++){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(Set_A.set[j] != Set_B.set[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]) k++;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(k ==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++;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k=0;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data.set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(char*</w:t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malloc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));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k = 0;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++)//</w:t>
      </w:r>
      <w:r>
        <w:rPr>
          <w:rFonts w:ascii="Times New Roman" w:eastAsia="Times New Roman" w:hAnsi="Times New Roman" w:cs="Times New Roman"/>
          <w:sz w:val="24"/>
          <w:szCs w:val="24"/>
        </w:rPr>
        <w:t>Заполняем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массив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первым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множеством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 j++)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(Set_A.set[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 != Set_B.set[j]) k++;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==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){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data.set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]=Set_A.set[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];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++;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k = 0; 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664EEF" w:rsidRPr="001F09EC" w:rsidRDefault="00664EEF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++)//</w:t>
      </w:r>
      <w:r>
        <w:rPr>
          <w:rFonts w:ascii="Times New Roman" w:eastAsia="Times New Roman" w:hAnsi="Times New Roman" w:cs="Times New Roman"/>
          <w:sz w:val="24"/>
          <w:szCs w:val="24"/>
        </w:rPr>
        <w:t>Заполняем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массив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вторым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множеством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; j++)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(Set_B.set[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 != Set_A.set[j]) k++;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==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){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data.set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]=Set_B.set[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];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data.size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++;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k = 0; 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data; //</w:t>
      </w:r>
      <w:r>
        <w:rPr>
          <w:rFonts w:ascii="Times New Roman" w:eastAsia="Times New Roman" w:hAnsi="Times New Roman" w:cs="Times New Roman"/>
          <w:sz w:val="24"/>
          <w:szCs w:val="24"/>
        </w:rPr>
        <w:t>Возвращаем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free(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data.set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);//</w:t>
      </w:r>
      <w:r>
        <w:rPr>
          <w:rFonts w:ascii="Times New Roman" w:eastAsia="Times New Roman" w:hAnsi="Times New Roman" w:cs="Times New Roman"/>
          <w:sz w:val="24"/>
          <w:szCs w:val="24"/>
        </w:rPr>
        <w:t>Очищаем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память</w:t>
      </w:r>
    </w:p>
    <w:p w:rsidR="00664EEF" w:rsidRPr="001F09EC" w:rsidRDefault="001F09EC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Pr="001F09EC">
        <w:rPr>
          <w:lang w:val="en-US"/>
        </w:rPr>
        <w:br w:type="page"/>
      </w:r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subset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(Проверка является множество 'B' подмножеством 'A')  описание: Функция получает две </w:t>
      </w:r>
      <w:r w:rsidR="00A92CF7">
        <w:rPr>
          <w:rFonts w:ascii="Times New Roman" w:eastAsia="Times New Roman" w:hAnsi="Times New Roman" w:cs="Times New Roman"/>
          <w:sz w:val="28"/>
          <w:szCs w:val="28"/>
        </w:rPr>
        <w:t>структуры,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состоят из массива и его размера.</w:t>
      </w:r>
    </w:p>
    <w:p w:rsidR="00664EEF" w:rsidRDefault="00664EE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 выполняет следующие действия: </w:t>
      </w:r>
    </w:p>
    <w:p w:rsidR="00664EEF" w:rsidRDefault="001F09EC">
      <w:pPr>
        <w:pStyle w:val="normal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Поэлементно сравнивает множества;</w:t>
      </w:r>
    </w:p>
    <w:p w:rsidR="00664EEF" w:rsidRDefault="001F09EC">
      <w:pPr>
        <w:pStyle w:val="normal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 выводит результат.</w:t>
      </w:r>
    </w:p>
    <w:p w:rsidR="00664EEF" w:rsidRDefault="00664EEF">
      <w:pPr>
        <w:pStyle w:val="normal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subset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состоит из:</w:t>
      </w:r>
    </w:p>
    <w:p w:rsidR="00664EEF" w:rsidRDefault="001F09EC">
      <w:pPr>
        <w:pStyle w:val="normal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Поэлементного сравнения</w:t>
      </w:r>
    </w:p>
    <w:p w:rsidR="00664EEF" w:rsidRDefault="001F09EC">
      <w:pPr>
        <w:pStyle w:val="normal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Вывода результата</w:t>
      </w:r>
    </w:p>
    <w:p w:rsidR="00664EEF" w:rsidRDefault="00664EEF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subset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64EEF" w:rsidRDefault="00664EEF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4EEF" w:rsidRPr="001F09EC" w:rsidRDefault="001F09EC">
      <w:pPr>
        <w:pStyle w:val="normal"/>
        <w:ind w:left="-56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subset(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){// </w:t>
      </w:r>
      <w:r>
        <w:rPr>
          <w:rFonts w:ascii="Times New Roman" w:eastAsia="Times New Roman" w:hAnsi="Times New Roman" w:cs="Times New Roman"/>
          <w:sz w:val="24"/>
          <w:szCs w:val="24"/>
        </w:rPr>
        <w:t>Проверка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является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множество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'B' </w:t>
      </w:r>
      <w:r>
        <w:rPr>
          <w:rFonts w:ascii="Times New Roman" w:eastAsia="Times New Roman" w:hAnsi="Times New Roman" w:cs="Times New Roman"/>
          <w:sz w:val="24"/>
          <w:szCs w:val="24"/>
        </w:rPr>
        <w:t>подмножеством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'A'</w:t>
      </w:r>
    </w:p>
    <w:p w:rsidR="00664EEF" w:rsidRPr="001F09EC" w:rsidRDefault="001F09EC">
      <w:pPr>
        <w:pStyle w:val="normal"/>
        <w:ind w:left="-56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 = 0;</w:t>
      </w:r>
    </w:p>
    <w:p w:rsidR="00664EEF" w:rsidRPr="001F09EC" w:rsidRDefault="001F09EC">
      <w:pPr>
        <w:pStyle w:val="normal"/>
        <w:ind w:left="-56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664EEF" w:rsidRPr="001F09EC" w:rsidRDefault="001F09EC">
      <w:pPr>
        <w:pStyle w:val="normal"/>
        <w:ind w:left="-56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++)//</w:t>
      </w:r>
      <w:r>
        <w:rPr>
          <w:rFonts w:ascii="Times New Roman" w:eastAsia="Times New Roman" w:hAnsi="Times New Roman" w:cs="Times New Roman"/>
          <w:sz w:val="24"/>
          <w:szCs w:val="24"/>
        </w:rPr>
        <w:t>Поэлементно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сравниваем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множества</w:t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4EEF" w:rsidRPr="001F09EC" w:rsidRDefault="001F09EC">
      <w:pPr>
        <w:pStyle w:val="normal"/>
        <w:ind w:left="-56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; j++){</w:t>
      </w:r>
    </w:p>
    <w:p w:rsidR="00664EEF" w:rsidRPr="001F09EC" w:rsidRDefault="001F09EC">
      <w:pPr>
        <w:pStyle w:val="normal"/>
        <w:ind w:left="-56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Set_A.set[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] == Set_B.set[j]) k++;</w:t>
      </w:r>
    </w:p>
    <w:p w:rsidR="00664EEF" w:rsidRPr="001F09EC" w:rsidRDefault="001F09EC">
      <w:pPr>
        <w:pStyle w:val="normal"/>
        <w:ind w:left="-56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664EEF" w:rsidRPr="001F09EC" w:rsidRDefault="001F09EC">
      <w:pPr>
        <w:pStyle w:val="normal"/>
        <w:ind w:left="-56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== </w:t>
      </w:r>
      <w:proofErr w:type="spellStart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Set_B.size</w:t>
      </w:r>
      <w:proofErr w:type="spellEnd"/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>) return true;</w:t>
      </w:r>
    </w:p>
    <w:p w:rsidR="00664EEF" w:rsidRDefault="001F09EC">
      <w:pPr>
        <w:pStyle w:val="normal"/>
        <w:ind w:left="-566"/>
        <w:rPr>
          <w:rFonts w:ascii="Times New Roman" w:eastAsia="Times New Roman" w:hAnsi="Times New Roman" w:cs="Times New Roman"/>
          <w:sz w:val="24"/>
          <w:szCs w:val="24"/>
        </w:rPr>
      </w:pPr>
      <w:r w:rsidRPr="001F09E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64EEF" w:rsidRDefault="001F09EC">
      <w:pPr>
        <w:pStyle w:val="normal"/>
        <w:ind w:left="-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64EEF" w:rsidRDefault="001F09EC">
      <w:pPr>
        <w:pStyle w:val="normal"/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664EEF" w:rsidRDefault="001F09EC">
      <w:pPr>
        <w:pStyle w:val="2"/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Toc43717488"/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текстовых наборов модулей</w:t>
      </w:r>
      <w:bookmarkEnd w:id="15"/>
    </w:p>
    <w:p w:rsidR="00664EEF" w:rsidRDefault="001F09EC">
      <w:pPr>
        <w:pStyle w:val="normal"/>
        <w:numPr>
          <w:ilvl w:val="2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Тестовый набор 1:</w:t>
      </w:r>
    </w:p>
    <w:p w:rsidR="005808EB" w:rsidRDefault="001F09EC" w:rsidP="005808EB">
      <w:pPr>
        <w:pStyle w:val="normal"/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965700"/>
            <wp:effectExtent l="19050" t="0" r="285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EEF" w:rsidRPr="005808EB" w:rsidRDefault="005808EB" w:rsidP="005808EB">
      <w:pPr>
        <w:pStyle w:val="aa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 w:rsidRPr="005808EB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808E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808EB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808E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92CF7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5808E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808E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Тестовый набор 1</w:t>
      </w:r>
    </w:p>
    <w:p w:rsidR="00664EEF" w:rsidRDefault="001F09EC">
      <w:pPr>
        <w:pStyle w:val="normal"/>
        <w:numPr>
          <w:ilvl w:val="2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664EEF" w:rsidRDefault="001F09EC">
      <w:pPr>
        <w:pStyle w:val="normal"/>
        <w:numPr>
          <w:ilvl w:val="2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Тестовый набор 2:</w:t>
      </w:r>
    </w:p>
    <w:p w:rsidR="005808EB" w:rsidRDefault="001F09EC" w:rsidP="005808EB">
      <w:pPr>
        <w:pStyle w:val="normal"/>
        <w:keepNext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9022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08EB" w:rsidRPr="005808EB" w:rsidRDefault="005808EB" w:rsidP="005808EB">
      <w:pPr>
        <w:pStyle w:val="aa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 w:rsidRPr="005808EB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>5 Тестовый набор 2</w:t>
      </w:r>
    </w:p>
    <w:p w:rsidR="00664EEF" w:rsidRDefault="001F09EC">
      <w:pPr>
        <w:pStyle w:val="normal"/>
        <w:numPr>
          <w:ilvl w:val="2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664EEF" w:rsidRDefault="001F09EC">
      <w:pPr>
        <w:pStyle w:val="normal"/>
        <w:numPr>
          <w:ilvl w:val="2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Тестовый набор 3:</w:t>
      </w:r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9149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08EB" w:rsidRPr="005808EB" w:rsidRDefault="005808EB" w:rsidP="005808EB">
      <w:pPr>
        <w:pStyle w:val="aa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 w:rsidRPr="005808EB">
        <w:rPr>
          <w:rFonts w:ascii="Times New Roman" w:hAnsi="Times New Roman" w:cs="Times New Roman"/>
          <w:color w:val="auto"/>
          <w:sz w:val="24"/>
          <w:szCs w:val="24"/>
        </w:rPr>
        <w:t>Рисунок</w:t>
      </w:r>
      <w:r w:rsidR="00A92CF7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6</w:t>
      </w:r>
      <w:r w:rsidRPr="005808E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Тестовый набор </w:t>
      </w:r>
      <w:r w:rsidR="00A92CF7">
        <w:rPr>
          <w:rFonts w:ascii="Times New Roman" w:hAnsi="Times New Roman" w:cs="Times New Roman"/>
          <w:color w:val="auto"/>
          <w:sz w:val="24"/>
          <w:szCs w:val="24"/>
          <w:lang w:val="ru-RU"/>
        </w:rPr>
        <w:t>3</w:t>
      </w:r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664EEF" w:rsidRDefault="001F09EC">
      <w:pPr>
        <w:pStyle w:val="2"/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Toc43717489"/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применения средств отладки</w:t>
      </w:r>
      <w:bookmarkEnd w:id="16"/>
    </w:p>
    <w:p w:rsidR="00664EEF" w:rsidRDefault="00664EEF">
      <w:pPr>
        <w:pStyle w:val="normal"/>
        <w:numPr>
          <w:ilvl w:val="2"/>
          <w:numId w:val="18"/>
        </w:numPr>
      </w:pPr>
    </w:p>
    <w:p w:rsidR="00664EEF" w:rsidRDefault="001F09EC">
      <w:pPr>
        <w:pStyle w:val="2"/>
        <w:numPr>
          <w:ilvl w:val="1"/>
          <w:numId w:val="18"/>
        </w:numPr>
        <w:spacing w:before="0" w:after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Toc43717490"/>
      <w:r>
        <w:rPr>
          <w:rFonts w:ascii="Times New Roman" w:eastAsia="Times New Roman" w:hAnsi="Times New Roman" w:cs="Times New Roman"/>
          <w:b/>
          <w:sz w:val="28"/>
          <w:szCs w:val="28"/>
        </w:rPr>
        <w:t>Анализ оптимальности использования памяти и быстродействия</w:t>
      </w:r>
      <w:bookmarkEnd w:id="17"/>
    </w:p>
    <w:p w:rsidR="00664EEF" w:rsidRDefault="001F09EC">
      <w:pPr>
        <w:pStyle w:val="normal"/>
        <w:numPr>
          <w:ilvl w:val="2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Проект:</w:t>
      </w:r>
    </w:p>
    <w:p w:rsidR="00664EEF" w:rsidRPr="001F09EC" w:rsidRDefault="001F09EC">
      <w:pPr>
        <w:pStyle w:val="normal"/>
        <w:ind w:left="2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</w:t>
      </w: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компилятора</w:t>
      </w:r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: Output Size: 135</w:t>
      </w:r>
      <w:proofErr w:type="gramStart"/>
      <w:r w:rsidR="00A92CF7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A92CF7"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3515625</w:t>
      </w:r>
      <w:proofErr w:type="gram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>KiB</w:t>
      </w:r>
      <w:proofErr w:type="spellEnd"/>
      <w:r w:rsidRPr="001F0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Compilation Time: 0,19s </w:t>
      </w:r>
    </w:p>
    <w:p w:rsidR="00664EEF" w:rsidRDefault="001F09EC">
      <w:pPr>
        <w:pStyle w:val="normal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Максимальная нагрузка Загрузка ЦП 0,4% </w:t>
      </w:r>
    </w:p>
    <w:p w:rsidR="00664EEF" w:rsidRDefault="001F09EC">
      <w:pPr>
        <w:pStyle w:val="normal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Максимальная общая нагрузка на оперативную память 7,4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мб</w:t>
      </w:r>
      <w:proofErr w:type="spellEnd"/>
    </w:p>
    <w:p w:rsidR="00664EEF" w:rsidRDefault="001F09EC">
      <w:pPr>
        <w:pStyle w:val="normal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Максимальная нагрузка раздельно: </w:t>
      </w:r>
    </w:p>
    <w:p w:rsidR="00A92CF7" w:rsidRDefault="001F09EC" w:rsidP="00A92CF7">
      <w:pPr>
        <w:pStyle w:val="normal"/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910138" cy="513852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513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CF7" w:rsidRPr="005808EB" w:rsidRDefault="00A92CF7" w:rsidP="00A92CF7">
      <w:pPr>
        <w:pStyle w:val="aa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 w:rsidRPr="005808EB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>7</w:t>
      </w:r>
      <w:r w:rsidRPr="005808E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>Максимальная нагрузка раздельно</w:t>
      </w:r>
    </w:p>
    <w:p w:rsidR="00664EEF" w:rsidRDefault="00664EEF">
      <w:pPr>
        <w:pStyle w:val="normal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numPr>
          <w:ilvl w:val="2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Пустая программа:</w:t>
      </w:r>
    </w:p>
    <w:p w:rsidR="00664EEF" w:rsidRDefault="001F09EC">
      <w:pPr>
        <w:pStyle w:val="normal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Информация от компилятора: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127,931640625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KiB</w:t>
      </w:r>
      <w:proofErr w:type="spellEnd"/>
    </w:p>
    <w:p w:rsidR="00664EEF" w:rsidRDefault="001F09EC">
      <w:pPr>
        <w:pStyle w:val="normal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Compilation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0,25s</w:t>
      </w:r>
    </w:p>
    <w:p w:rsidR="00664EEF" w:rsidRDefault="001F09EC">
      <w:pPr>
        <w:pStyle w:val="normal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Максимальная нагрузка Загрузка ЦП 0,1% </w:t>
      </w:r>
    </w:p>
    <w:p w:rsidR="00664EEF" w:rsidRDefault="001F09EC">
      <w:pPr>
        <w:pStyle w:val="normal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Максимальная общая нагрузка на оперативную память 6,5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мб</w:t>
      </w:r>
      <w:proofErr w:type="spellEnd"/>
    </w:p>
    <w:p w:rsidR="00664EEF" w:rsidRDefault="001F09EC">
      <w:pPr>
        <w:pStyle w:val="normal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Максимальная нагрузка раздельно: </w:t>
      </w:r>
    </w:p>
    <w:p w:rsidR="00664EEF" w:rsidRDefault="001F09E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68651" cy="661988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651" cy="661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CF7" w:rsidRPr="005808EB" w:rsidRDefault="00A92CF7" w:rsidP="00A92CF7">
      <w:pPr>
        <w:pStyle w:val="aa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 w:rsidRPr="005808EB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>8</w:t>
      </w:r>
      <w:r w:rsidRPr="005808E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>Максимальная нагрузка раздельно</w:t>
      </w:r>
    </w:p>
    <w:p w:rsidR="00664EEF" w:rsidRDefault="001F09EC">
      <w:pPr>
        <w:pStyle w:val="normal"/>
        <w:numPr>
          <w:ilvl w:val="2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Итог: Программа получилась не </w:t>
      </w:r>
      <w:r w:rsidR="00A92CF7">
        <w:rPr>
          <w:rFonts w:ascii="Times New Roman" w:eastAsia="Times New Roman" w:hAnsi="Times New Roman" w:cs="Times New Roman"/>
          <w:sz w:val="28"/>
          <w:szCs w:val="28"/>
        </w:rPr>
        <w:t>ресурсно-затратной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 что делает её универсальной, так как она будет хорошо работать и на мощных </w:t>
      </w:r>
      <w:r w:rsidR="00A92CF7">
        <w:rPr>
          <w:rFonts w:ascii="Times New Roman" w:eastAsia="Times New Roman" w:hAnsi="Times New Roman" w:cs="Times New Roman"/>
          <w:sz w:val="28"/>
          <w:szCs w:val="28"/>
        </w:rPr>
        <w:t>системах,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 и на слабых.</w:t>
      </w:r>
      <w:r>
        <w:br w:type="page"/>
      </w:r>
    </w:p>
    <w:p w:rsidR="00664EEF" w:rsidRDefault="001F09EC">
      <w:pPr>
        <w:pStyle w:val="1"/>
        <w:numPr>
          <w:ilvl w:val="0"/>
          <w:numId w:val="18"/>
        </w:numPr>
        <w:spacing w:before="0" w:after="0" w:line="360" w:lineRule="auto"/>
        <w:ind w:right="-143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8" w:name="_Toc43717491"/>
      <w:r>
        <w:rPr>
          <w:rFonts w:ascii="Times New Roman" w:eastAsia="Times New Roman" w:hAnsi="Times New Roman" w:cs="Times New Roman"/>
          <w:b/>
          <w:sz w:val="32"/>
          <w:szCs w:val="32"/>
        </w:rPr>
        <w:t>Глава 3. Эксплуатационная часть</w:t>
      </w:r>
      <w:bookmarkEnd w:id="18"/>
    </w:p>
    <w:p w:rsidR="00664EEF" w:rsidRDefault="001F09EC">
      <w:pPr>
        <w:pStyle w:val="2"/>
        <w:numPr>
          <w:ilvl w:val="1"/>
          <w:numId w:val="18"/>
        </w:numPr>
        <w:spacing w:before="0" w:after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Toc43717492"/>
      <w:r>
        <w:rPr>
          <w:rFonts w:ascii="Times New Roman" w:eastAsia="Times New Roman" w:hAnsi="Times New Roman" w:cs="Times New Roman"/>
          <w:b/>
          <w:sz w:val="28"/>
          <w:szCs w:val="28"/>
        </w:rPr>
        <w:t>Руководство по установке для Системного Администратора</w:t>
      </w:r>
      <w:bookmarkEnd w:id="19"/>
    </w:p>
    <w:p w:rsidR="00664EEF" w:rsidRDefault="001F09EC">
      <w:pPr>
        <w:pStyle w:val="normal"/>
        <w:numPr>
          <w:ilvl w:val="2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Заходим на </w:t>
      </w:r>
      <w:hyperlink r:id="rId1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https://github.com/DestroyerWorld/Coursework</w:t>
        </w:r>
      </w:hyperlink>
    </w:p>
    <w:p w:rsidR="00664EEF" w:rsidRDefault="001F09EC">
      <w:pPr>
        <w:pStyle w:val="normal"/>
        <w:numPr>
          <w:ilvl w:val="2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Скачиваем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out.zip</w:t>
      </w:r>
      <w:proofErr w:type="spellEnd"/>
    </w:p>
    <w:p w:rsidR="00664EEF" w:rsidRDefault="001F09E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397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92CF7" w:rsidRPr="00A92CF7" w:rsidRDefault="00A92CF7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92CF7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Pr="00A92CF7">
        <w:rPr>
          <w:rFonts w:ascii="Times New Roman" w:hAnsi="Times New Roman" w:cs="Times New Roman"/>
          <w:b/>
          <w:sz w:val="24"/>
          <w:szCs w:val="24"/>
          <w:lang w:val="ru-RU"/>
        </w:rPr>
        <w:t>9 скачивание файла</w:t>
      </w:r>
    </w:p>
    <w:p w:rsidR="00664EEF" w:rsidRDefault="001F09EC">
      <w:pPr>
        <w:pStyle w:val="normal"/>
        <w:numPr>
          <w:ilvl w:val="2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Распаковываем папку</w:t>
      </w:r>
    </w:p>
    <w:p w:rsidR="00664EEF" w:rsidRDefault="001F09EC">
      <w:pPr>
        <w:pStyle w:val="normal"/>
        <w:numPr>
          <w:ilvl w:val="2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Запускаем start.exe  </w:t>
      </w:r>
    </w:p>
    <w:p w:rsidR="00664EEF" w:rsidRDefault="001F09E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193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EEF" w:rsidRPr="00A92CF7" w:rsidRDefault="00A92CF7" w:rsidP="00A92CF7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92CF7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10</w:t>
      </w:r>
      <w:r w:rsidRPr="00A92CF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запуск программы</w:t>
      </w:r>
      <w:bookmarkStart w:id="20" w:name="_2bn6wsx" w:colFirst="0" w:colLast="0"/>
      <w:bookmarkEnd w:id="20"/>
    </w:p>
    <w:p w:rsidR="00664EEF" w:rsidRDefault="001F09EC">
      <w:pPr>
        <w:pStyle w:val="1"/>
        <w:spacing w:before="4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1" w:name="_j20e9023kny" w:colFirst="0" w:colLast="0"/>
      <w:bookmarkEnd w:id="21"/>
      <w:r>
        <w:br w:type="page"/>
      </w:r>
    </w:p>
    <w:p w:rsidR="00664EEF" w:rsidRDefault="001F09EC">
      <w:pPr>
        <w:pStyle w:val="1"/>
        <w:spacing w:before="4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2" w:name="_Toc43717493"/>
      <w:r>
        <w:rPr>
          <w:rFonts w:ascii="Times New Roman" w:eastAsia="Times New Roman" w:hAnsi="Times New Roman" w:cs="Times New Roman"/>
          <w:b/>
          <w:sz w:val="32"/>
          <w:szCs w:val="32"/>
        </w:rPr>
        <w:t>Заключение</w:t>
      </w:r>
      <w:bookmarkEnd w:id="22"/>
    </w:p>
    <w:p w:rsidR="00664EEF" w:rsidRDefault="001F09EC">
      <w:pPr>
        <w:pStyle w:val="normal"/>
        <w:spacing w:before="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данном курсовом проекте были реализованы функции:</w:t>
      </w:r>
    </w:p>
    <w:p w:rsidR="00664EEF" w:rsidRDefault="001F09EC">
      <w:pPr>
        <w:pStyle w:val="normal"/>
        <w:numPr>
          <w:ilvl w:val="0"/>
          <w:numId w:val="22"/>
        </w:numPr>
        <w:ind w:left="17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(Отображение результата)</w:t>
      </w:r>
    </w:p>
    <w:p w:rsidR="00664EEF" w:rsidRDefault="001F09EC">
      <w:pPr>
        <w:pStyle w:val="normal"/>
        <w:numPr>
          <w:ilvl w:val="0"/>
          <w:numId w:val="22"/>
        </w:numPr>
        <w:ind w:left="17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get_array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(Получение множеств от пользователя)  </w:t>
      </w:r>
    </w:p>
    <w:p w:rsidR="00664EEF" w:rsidRDefault="001F09EC">
      <w:pPr>
        <w:pStyle w:val="normal"/>
        <w:numPr>
          <w:ilvl w:val="0"/>
          <w:numId w:val="22"/>
        </w:numPr>
        <w:ind w:left="17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addition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(Объединение множеств) </w:t>
      </w:r>
    </w:p>
    <w:p w:rsidR="00664EEF" w:rsidRDefault="001F09EC">
      <w:pPr>
        <w:pStyle w:val="normal"/>
        <w:numPr>
          <w:ilvl w:val="0"/>
          <w:numId w:val="22"/>
        </w:numPr>
        <w:ind w:left="17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disjunction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(Пересечение множеств) </w:t>
      </w:r>
    </w:p>
    <w:p w:rsidR="00664EEF" w:rsidRDefault="001F09EC">
      <w:pPr>
        <w:pStyle w:val="normal"/>
        <w:numPr>
          <w:ilvl w:val="0"/>
          <w:numId w:val="22"/>
        </w:numPr>
        <w:ind w:left="17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equality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(Проверка на равенство множеств)</w:t>
      </w:r>
    </w:p>
    <w:p w:rsidR="00664EEF" w:rsidRDefault="001F09EC">
      <w:pPr>
        <w:pStyle w:val="normal"/>
        <w:numPr>
          <w:ilvl w:val="0"/>
          <w:numId w:val="22"/>
        </w:numPr>
        <w:ind w:left="17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difference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(Разность множеств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</w:p>
    <w:p w:rsidR="00664EEF" w:rsidRDefault="001F09EC">
      <w:pPr>
        <w:pStyle w:val="normal"/>
        <w:numPr>
          <w:ilvl w:val="0"/>
          <w:numId w:val="22"/>
        </w:numPr>
        <w:ind w:left="17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symmetrical_difference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(Симметричная разность множеств)</w:t>
      </w:r>
    </w:p>
    <w:p w:rsidR="00664EEF" w:rsidRDefault="001F09EC">
      <w:pPr>
        <w:pStyle w:val="normal"/>
        <w:numPr>
          <w:ilvl w:val="0"/>
          <w:numId w:val="22"/>
        </w:numPr>
        <w:ind w:left="17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subset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(Проверка является множество 'B' подмножеством 'A')</w:t>
      </w:r>
    </w:p>
    <w:p w:rsidR="00664EEF" w:rsidRDefault="00664EEF">
      <w:pPr>
        <w:pStyle w:val="normal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664EEF" w:rsidRDefault="001F09EC">
      <w:pPr>
        <w:pStyle w:val="normal"/>
        <w:spacing w:before="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результате проделанной работы был получен опыт по созданию разработке абстрактного типа данных, также были закреплены </w:t>
      </w:r>
      <w:r w:rsidR="00A92CF7">
        <w:rPr>
          <w:rFonts w:ascii="Times New Roman" w:eastAsia="Times New Roman" w:hAnsi="Times New Roman" w:cs="Times New Roman"/>
          <w:sz w:val="28"/>
          <w:szCs w:val="28"/>
        </w:rPr>
        <w:t>знания,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такое множество, элемент множества, пересечение множеств, проверка на равенство множеств, проверка на равенство множеств,  разность двух множеств, симметричная разность множеств. </w:t>
      </w:r>
    </w:p>
    <w:p w:rsidR="00664EEF" w:rsidRDefault="001F09EC">
      <w:pPr>
        <w:pStyle w:val="normal"/>
        <w:spacing w:before="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A92CF7">
        <w:rPr>
          <w:rFonts w:ascii="Times New Roman" w:eastAsia="Times New Roman" w:hAnsi="Times New Roman" w:cs="Times New Roman"/>
          <w:sz w:val="28"/>
          <w:szCs w:val="28"/>
        </w:rPr>
        <w:t>считаю,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данный курсовой проект является успешным и его потенциал в развитие ещё не исчерпан. </w:t>
      </w:r>
      <w:r>
        <w:br w:type="page"/>
      </w:r>
    </w:p>
    <w:p w:rsidR="00664EEF" w:rsidRDefault="001F09EC">
      <w:pPr>
        <w:pStyle w:val="1"/>
        <w:spacing w:before="4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3" w:name="_Toc43717494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Список литературы и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интернет-источников</w:t>
      </w:r>
      <w:bookmarkEnd w:id="23"/>
      <w:proofErr w:type="spellEnd"/>
      <w:proofErr w:type="gramEnd"/>
    </w:p>
    <w:p w:rsidR="00664EEF" w:rsidRDefault="001F09EC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Литература:</w:t>
      </w:r>
    </w:p>
    <w:p w:rsidR="00664EEF" w:rsidRDefault="001F09EC">
      <w:pPr>
        <w:pStyle w:val="normal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Виленкин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 Я. Рассказы о множествах. 3-е издание, 2005 год.</w:t>
      </w:r>
    </w:p>
    <w:p w:rsidR="00664EEF" w:rsidRDefault="001F09EC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Интернет-источники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664EEF" w:rsidRDefault="00664EEF">
      <w:pPr>
        <w:pStyle w:val="normal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19">
        <w:r w:rsidR="001F09E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https://ru.wikipedia.org/wiki/Множество</w:t>
        </w:r>
      </w:hyperlink>
    </w:p>
    <w:p w:rsidR="00664EEF" w:rsidRDefault="00664EEF">
      <w:pPr>
        <w:pStyle w:val="normal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20">
        <w:r w:rsidR="001F09E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https://ru.wikipedia.org/wiki/Пересечение_множеств</w:t>
        </w:r>
      </w:hyperlink>
    </w:p>
    <w:p w:rsidR="00664EEF" w:rsidRDefault="00664EEF">
      <w:pPr>
        <w:pStyle w:val="normal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21">
        <w:r w:rsidR="001F09E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https://ru.wikipedia.org/wiki/Объединение_множеств</w:t>
        </w:r>
      </w:hyperlink>
    </w:p>
    <w:p w:rsidR="00664EEF" w:rsidRDefault="00664EEF">
      <w:pPr>
        <w:pStyle w:val="normal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22">
        <w:r w:rsidR="001F09E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https://ru.wikipedia.org/wiki/Разность_множеств</w:t>
        </w:r>
      </w:hyperlink>
    </w:p>
    <w:p w:rsidR="00664EEF" w:rsidRDefault="00664EEF">
      <w:pPr>
        <w:pStyle w:val="normal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23">
        <w:r w:rsidR="001F09E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https://ru.wikipedia.org/wiki/Симметрическая_разность</w:t>
        </w:r>
      </w:hyperlink>
    </w:p>
    <w:p w:rsidR="00664EEF" w:rsidRDefault="00664EEF">
      <w:pPr>
        <w:pStyle w:val="normal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24">
        <w:r w:rsidR="001F09E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https://pas1.ru/set0</w:t>
        </w:r>
      </w:hyperlink>
    </w:p>
    <w:p w:rsidR="00664EEF" w:rsidRDefault="00664EEF">
      <w:pPr>
        <w:pStyle w:val="normal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25" w:anchor="set-union">
        <w:r w:rsidR="001F09E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https://python-scripts.com/sets#set-union</w:t>
        </w:r>
      </w:hyperlink>
    </w:p>
    <w:p w:rsidR="00664EEF" w:rsidRDefault="001F09EC">
      <w:pPr>
        <w:pStyle w:val="normal"/>
      </w:pPr>
      <w:r>
        <w:br w:type="page"/>
      </w:r>
    </w:p>
    <w:p w:rsidR="00664EEF" w:rsidRDefault="001F09EC">
      <w:pPr>
        <w:pStyle w:val="1"/>
        <w:spacing w:before="4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4" w:name="_Toc43717495"/>
      <w:r>
        <w:rPr>
          <w:rFonts w:ascii="Times New Roman" w:eastAsia="Times New Roman" w:hAnsi="Times New Roman" w:cs="Times New Roman"/>
          <w:b/>
          <w:sz w:val="32"/>
          <w:szCs w:val="32"/>
        </w:rPr>
        <w:t>Приложения</w:t>
      </w:r>
      <w:bookmarkEnd w:id="24"/>
    </w:p>
    <w:p w:rsidR="00664EEF" w:rsidRDefault="00664EEF">
      <w:pPr>
        <w:pStyle w:val="normal"/>
        <w:keepNext/>
        <w:keepLines/>
        <w:spacing w:before="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niqpl043dmjq" w:colFirst="0" w:colLast="0"/>
      <w:bookmarkEnd w:id="25"/>
    </w:p>
    <w:p w:rsidR="00664EEF" w:rsidRDefault="00664EEF">
      <w:pPr>
        <w:pStyle w:val="normal"/>
      </w:pPr>
    </w:p>
    <w:sectPr w:rsidR="00664EEF" w:rsidSect="00664EEF">
      <w:headerReference w:type="default" r:id="rId26"/>
      <w:footerReference w:type="default" r:id="rId27"/>
      <w:headerReference w:type="first" r:id="rId28"/>
      <w:footerReference w:type="first" r:id="rId2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9EC" w:rsidRDefault="001F09EC" w:rsidP="00664EEF">
      <w:pPr>
        <w:spacing w:line="240" w:lineRule="auto"/>
      </w:pPr>
      <w:r>
        <w:separator/>
      </w:r>
    </w:p>
  </w:endnote>
  <w:endnote w:type="continuationSeparator" w:id="1">
    <w:p w:rsidR="001F09EC" w:rsidRDefault="001F09EC" w:rsidP="00664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9EC" w:rsidRDefault="001F09EC">
    <w:pPr>
      <w:pStyle w:val="normal"/>
      <w:jc w:val="center"/>
    </w:pPr>
    <w:fldSimple w:instr="PAGE">
      <w:r w:rsidR="00A92CF7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9EC" w:rsidRDefault="001F09EC">
    <w:pPr>
      <w:pStyle w:val="normal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9EC" w:rsidRDefault="001F09EC" w:rsidP="00664EEF">
      <w:pPr>
        <w:spacing w:line="240" w:lineRule="auto"/>
      </w:pPr>
      <w:r>
        <w:separator/>
      </w:r>
    </w:p>
  </w:footnote>
  <w:footnote w:type="continuationSeparator" w:id="1">
    <w:p w:rsidR="001F09EC" w:rsidRDefault="001F09EC" w:rsidP="00664E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9EC" w:rsidRDefault="001F09EC">
    <w:pPr>
      <w:pStyle w:val="normal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9EC" w:rsidRDefault="001F09EC">
    <w:pPr>
      <w:pStyle w:val="normal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5647"/>
    <w:multiLevelType w:val="multilevel"/>
    <w:tmpl w:val="4D0888D6"/>
    <w:lvl w:ilvl="0">
      <w:start w:val="1"/>
      <w:numFmt w:val="decimal"/>
      <w:lvlText w:val="Глава %1."/>
      <w:lvlJc w:val="right"/>
      <w:pPr>
        <w:ind w:left="1559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082763D3"/>
    <w:multiLevelType w:val="multilevel"/>
    <w:tmpl w:val="A4E2FC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88F149F"/>
    <w:multiLevelType w:val="multilevel"/>
    <w:tmpl w:val="8DBAA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C86679F"/>
    <w:multiLevelType w:val="multilevel"/>
    <w:tmpl w:val="B0121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E506E01"/>
    <w:multiLevelType w:val="multilevel"/>
    <w:tmpl w:val="C8E20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43E5D55"/>
    <w:multiLevelType w:val="multilevel"/>
    <w:tmpl w:val="A0BCD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9221970"/>
    <w:multiLevelType w:val="multilevel"/>
    <w:tmpl w:val="3FC4BFD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nsid w:val="39E65ABC"/>
    <w:multiLevelType w:val="multilevel"/>
    <w:tmpl w:val="4C4A1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13302D9"/>
    <w:multiLevelType w:val="multilevel"/>
    <w:tmpl w:val="E9A85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3F07FE7"/>
    <w:multiLevelType w:val="multilevel"/>
    <w:tmpl w:val="32C89242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0">
    <w:nsid w:val="4628362D"/>
    <w:multiLevelType w:val="multilevel"/>
    <w:tmpl w:val="4CFE1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72351D1"/>
    <w:multiLevelType w:val="multilevel"/>
    <w:tmpl w:val="E6D4E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79027FB"/>
    <w:multiLevelType w:val="multilevel"/>
    <w:tmpl w:val="EFE854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4B163F70"/>
    <w:multiLevelType w:val="multilevel"/>
    <w:tmpl w:val="C1FEA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B22243F"/>
    <w:multiLevelType w:val="multilevel"/>
    <w:tmpl w:val="6E565B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59BF4522"/>
    <w:multiLevelType w:val="multilevel"/>
    <w:tmpl w:val="E51A99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5FDF43CE"/>
    <w:multiLevelType w:val="multilevel"/>
    <w:tmpl w:val="E1C26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2B61C70"/>
    <w:multiLevelType w:val="multilevel"/>
    <w:tmpl w:val="7744E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4165D20"/>
    <w:multiLevelType w:val="multilevel"/>
    <w:tmpl w:val="A7FCE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9B87F9E"/>
    <w:multiLevelType w:val="multilevel"/>
    <w:tmpl w:val="32EE3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C7D33AB"/>
    <w:multiLevelType w:val="multilevel"/>
    <w:tmpl w:val="E47E7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C8F677F"/>
    <w:multiLevelType w:val="multilevel"/>
    <w:tmpl w:val="7AD83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7914376B"/>
    <w:multiLevelType w:val="multilevel"/>
    <w:tmpl w:val="7B168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6"/>
  </w:num>
  <w:num w:numId="5">
    <w:abstractNumId w:val="22"/>
  </w:num>
  <w:num w:numId="6">
    <w:abstractNumId w:val="19"/>
  </w:num>
  <w:num w:numId="7">
    <w:abstractNumId w:val="18"/>
  </w:num>
  <w:num w:numId="8">
    <w:abstractNumId w:val="17"/>
  </w:num>
  <w:num w:numId="9">
    <w:abstractNumId w:val="15"/>
  </w:num>
  <w:num w:numId="10">
    <w:abstractNumId w:val="10"/>
  </w:num>
  <w:num w:numId="11">
    <w:abstractNumId w:val="4"/>
  </w:num>
  <w:num w:numId="12">
    <w:abstractNumId w:val="21"/>
  </w:num>
  <w:num w:numId="13">
    <w:abstractNumId w:val="1"/>
  </w:num>
  <w:num w:numId="14">
    <w:abstractNumId w:val="2"/>
  </w:num>
  <w:num w:numId="15">
    <w:abstractNumId w:val="12"/>
  </w:num>
  <w:num w:numId="16">
    <w:abstractNumId w:val="7"/>
  </w:num>
  <w:num w:numId="17">
    <w:abstractNumId w:val="11"/>
  </w:num>
  <w:num w:numId="18">
    <w:abstractNumId w:val="0"/>
  </w:num>
  <w:num w:numId="19">
    <w:abstractNumId w:val="20"/>
  </w:num>
  <w:num w:numId="20">
    <w:abstractNumId w:val="13"/>
  </w:num>
  <w:num w:numId="21">
    <w:abstractNumId w:val="5"/>
  </w:num>
  <w:num w:numId="22">
    <w:abstractNumId w:val="14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4EEF"/>
    <w:rsid w:val="001F09EC"/>
    <w:rsid w:val="005808EB"/>
    <w:rsid w:val="00664EEF"/>
    <w:rsid w:val="00A92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64E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64E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64E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64E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64EE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64E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64EEF"/>
  </w:style>
  <w:style w:type="table" w:customStyle="1" w:styleId="TableNormal">
    <w:name w:val="Table Normal"/>
    <w:rsid w:val="00664E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64EE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64EE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664EE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64EE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F09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09EC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1F09E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F09EC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F09EC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5808EB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E%D0%B1%D1%8A%D0%B5%D0%B4%D0%B8%D0%BD%D0%B5%D0%BD%D0%B8%D0%B5_%D0%BC%D0%BD%D0%BE%D0%B6%D0%B5%D1%81%D1%82%D0%B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python-scripts.com/se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stroyerWorld/Coursework" TargetMode="External"/><Relationship Id="rId20" Type="http://schemas.openxmlformats.org/officeDocument/2006/relationships/hyperlink" Target="https://ru.wikipedia.org/wiki/%D0%9F%D0%B5%D1%80%D0%B5%D1%81%D0%B5%D1%87%D0%B5%D0%BD%D0%B8%D0%B5_%D0%BC%D0%BD%D0%BE%D0%B6%D0%B5%D1%81%D1%82%D0%B2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pas1.ru/set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ru.wikipedia.org/wiki/%D0%A1%D0%B8%D0%BC%D0%BC%D0%B5%D1%82%D1%80%D0%B8%D1%87%D0%B5%D1%81%D0%BA%D0%B0%D1%8F_%D1%80%D0%B0%D0%B7%D0%BD%D0%BE%D1%81%D1%82%D1%8C" TargetMode="External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%D0%9C%D0%BD%D0%BE%D0%B6%D0%B5%D1%81%D1%82%D0%B2%D0%B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u.wikipedia.org/wiki/%D0%A0%D0%B0%D0%B7%D0%BD%D0%BE%D1%81%D1%82%D1%8C_%D0%BC%D0%BD%D0%BE%D0%B6%D0%B5%D1%81%D1%82%D0%B2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36</Pages>
  <Words>3545</Words>
  <Characters>20211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2</cp:revision>
  <dcterms:created xsi:type="dcterms:W3CDTF">2020-06-22T08:49:00Z</dcterms:created>
  <dcterms:modified xsi:type="dcterms:W3CDTF">2020-06-22T08:49:00Z</dcterms:modified>
</cp:coreProperties>
</file>