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85563C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1150470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4E1438">
        <w:rPr>
          <w:color w:val="000000"/>
          <w:sz w:val="28"/>
          <w:szCs w:val="28"/>
        </w:rPr>
        <w:t>используемый язык</w:t>
      </w:r>
      <w:r w:rsidR="004E1438" w:rsidRPr="004E1438">
        <w:rPr>
          <w:color w:val="000000"/>
          <w:sz w:val="28"/>
          <w:szCs w:val="28"/>
        </w:rPr>
        <w:t>:</w:t>
      </w:r>
      <w:r w:rsidR="00C063DA">
        <w:rPr>
          <w:color w:val="000000"/>
          <w:sz w:val="28"/>
          <w:szCs w:val="28"/>
        </w:rPr>
        <w:t xml:space="preserve"> </w:t>
      </w:r>
      <w:r w:rsidR="004E1438">
        <w:rPr>
          <w:color w:val="000000"/>
          <w:sz w:val="28"/>
          <w:szCs w:val="28"/>
          <w:lang w:val="en-US"/>
        </w:rPr>
        <w:t>System</w:t>
      </w:r>
      <w:r w:rsidR="00C063DA">
        <w:rPr>
          <w:color w:val="000000"/>
          <w:sz w:val="28"/>
          <w:szCs w:val="28"/>
        </w:rPr>
        <w:t>Verilog</w:t>
      </w:r>
      <w:r w:rsidR="004E1438" w:rsidRPr="004E1438">
        <w:rPr>
          <w:color w:val="000000"/>
          <w:sz w:val="28"/>
          <w:szCs w:val="28"/>
        </w:rPr>
        <w:t xml:space="preserve">, </w:t>
      </w:r>
      <w:r w:rsidR="004E1438">
        <w:rPr>
          <w:color w:val="000000"/>
          <w:sz w:val="28"/>
          <w:szCs w:val="28"/>
        </w:rPr>
        <w:t>к</w:t>
      </w:r>
      <w:r w:rsidR="00C063DA">
        <w:rPr>
          <w:color w:val="000000"/>
          <w:sz w:val="28"/>
          <w:szCs w:val="28"/>
        </w:rPr>
        <w:t>омпиляция и симуляция</w:t>
      </w:r>
      <w:r w:rsidR="007F5F0A" w:rsidRPr="007F5F0A">
        <w:rPr>
          <w:color w:val="000000"/>
          <w:sz w:val="28"/>
          <w:szCs w:val="28"/>
        </w:rPr>
        <w:t xml:space="preserve"> </w:t>
      </w:r>
      <w:r w:rsidR="007F5F0A">
        <w:rPr>
          <w:color w:val="000000"/>
          <w:sz w:val="28"/>
          <w:szCs w:val="28"/>
        </w:rPr>
        <w:t>–</w:t>
      </w:r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</w:t>
      </w:r>
      <w:r w:rsidR="004E1438" w:rsidRPr="004E1438">
        <w:rPr>
          <w:color w:val="000000"/>
          <w:sz w:val="28"/>
          <w:szCs w:val="28"/>
        </w:rPr>
        <w:t>2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7BE5BC80" w14:textId="29009248" w:rsidR="00305560" w:rsidRPr="00305560" w:rsidRDefault="003536B5" w:rsidP="00C52FF9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  <w:r w:rsidR="00C52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1</w:t>
      </w:r>
      <w:bookmarkStart w:id="0" w:name="_GoBack"/>
      <w:bookmarkEnd w:id="0"/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1752C0F7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03D86F87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51A0D1DA" w:rsidR="00DC456F" w:rsidRPr="00C52FF9" w:rsidRDefault="000A071C" w:rsidP="00B43B05">
      <w:r>
        <w:rPr>
          <w:lang w:val="en-US"/>
        </w:rPr>
        <w:t>CPU</w:t>
      </w:r>
      <w:r>
        <w:t xml:space="preserve"> встроен в </w:t>
      </w:r>
      <w:r>
        <w:rPr>
          <w:lang w:val="en-US"/>
        </w:rPr>
        <w:t>testbench</w:t>
      </w:r>
    </w:p>
    <w:p w14:paraId="36B26374" w14:textId="79F468C5" w:rsidR="0056587D" w:rsidRDefault="0056587D" w:rsidP="00B43B05">
      <w:r w:rsidRPr="0056587D">
        <w:rPr>
          <w:noProof/>
        </w:rPr>
        <w:drawing>
          <wp:anchor distT="0" distB="0" distL="114300" distR="114300" simplePos="0" relativeHeight="251659264" behindDoc="0" locked="0" layoutInCell="1" allowOverlap="1" wp14:anchorId="55A7FFA0" wp14:editId="29066F2C">
            <wp:simplePos x="0" y="0"/>
            <wp:positionH relativeFrom="page">
              <wp:posOffset>504190</wp:posOffset>
            </wp:positionH>
            <wp:positionV relativeFrom="page">
              <wp:posOffset>5579110</wp:posOffset>
            </wp:positionV>
            <wp:extent cx="6695440" cy="4723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</w:p>
    <w:p w14:paraId="30645770" w14:textId="4C86AA81" w:rsidR="0085563C" w:rsidRPr="0085563C" w:rsidRDefault="0085563C" w:rsidP="00B43B05">
      <w:r>
        <w:lastRenderedPageBreak/>
        <w:t>Переход на следующую итерацию цикла +</w:t>
      </w:r>
      <w:r w:rsidRPr="0085563C">
        <w:t>#2</w:t>
      </w:r>
      <w:r>
        <w:t xml:space="preserve"> лишних оставим</w:t>
      </w:r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165C"/>
    <w:rsid w:val="000359C4"/>
    <w:rsid w:val="00052D8C"/>
    <w:rsid w:val="000630B2"/>
    <w:rsid w:val="000654D9"/>
    <w:rsid w:val="0007321F"/>
    <w:rsid w:val="00077D63"/>
    <w:rsid w:val="00095EF0"/>
    <w:rsid w:val="000A071C"/>
    <w:rsid w:val="000C7257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E1438"/>
    <w:rsid w:val="004F10BD"/>
    <w:rsid w:val="005036B6"/>
    <w:rsid w:val="005039E6"/>
    <w:rsid w:val="00507121"/>
    <w:rsid w:val="00551FBA"/>
    <w:rsid w:val="0056587D"/>
    <w:rsid w:val="0057267D"/>
    <w:rsid w:val="005A3A8E"/>
    <w:rsid w:val="005C5CA0"/>
    <w:rsid w:val="005D0DA7"/>
    <w:rsid w:val="005D6043"/>
    <w:rsid w:val="005E027C"/>
    <w:rsid w:val="005F51CC"/>
    <w:rsid w:val="005F78BE"/>
    <w:rsid w:val="00620431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5F0A"/>
    <w:rsid w:val="007F67A5"/>
    <w:rsid w:val="00801917"/>
    <w:rsid w:val="00815A78"/>
    <w:rsid w:val="008415C6"/>
    <w:rsid w:val="0085563C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52FF9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CF7AE9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3F09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64FF6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181</cp:revision>
  <dcterms:created xsi:type="dcterms:W3CDTF">2022-11-19T09:03:00Z</dcterms:created>
  <dcterms:modified xsi:type="dcterms:W3CDTF">2022-12-03T17:06:00Z</dcterms:modified>
</cp:coreProperties>
</file>