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7785B" w14:textId="77777777" w:rsidR="001D64E8" w:rsidRDefault="003C4350" w:rsidP="003C4350">
      <w:pPr>
        <w:pStyle w:val="u1"/>
        <w:rPr>
          <w:lang w:val="en-US"/>
        </w:rPr>
      </w:pPr>
      <w:r>
        <w:rPr>
          <w:lang w:val="en-US"/>
        </w:rPr>
        <w:t>Báo cáo tuần 6</w:t>
      </w:r>
    </w:p>
    <w:p w14:paraId="5A8629FE" w14:textId="77777777" w:rsidR="0030650D" w:rsidRDefault="0030650D" w:rsidP="0030650D">
      <w:pPr>
        <w:pStyle w:val="oancuaDanhsach"/>
        <w:rPr>
          <w:lang w:val="en-US"/>
        </w:rPr>
      </w:pPr>
      <w:r>
        <w:rPr>
          <w:lang w:val="en-US"/>
        </w:rPr>
        <w:t>SV</w:t>
      </w:r>
      <w:r w:rsidR="003C4350">
        <w:rPr>
          <w:lang w:val="en-US"/>
        </w:rPr>
        <w:t xml:space="preserve">: </w:t>
      </w:r>
    </w:p>
    <w:p w14:paraId="70812F59" w14:textId="4F754DB9" w:rsidR="003C4350" w:rsidRDefault="003C4350" w:rsidP="0030650D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Nguyễn Thành Đạt</w:t>
      </w:r>
      <w:r w:rsidR="0030650D">
        <w:rPr>
          <w:lang w:val="en-US"/>
        </w:rPr>
        <w:t xml:space="preserve"> - 20115507</w:t>
      </w:r>
    </w:p>
    <w:p w14:paraId="5B3FA006" w14:textId="156ABB3A" w:rsidR="0030650D" w:rsidRDefault="0030650D" w:rsidP="0030650D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Ngô Văn Thủy - 20115767</w:t>
      </w:r>
    </w:p>
    <w:p w14:paraId="1FC03F50" w14:textId="20CC61F7" w:rsidR="003C4350" w:rsidRDefault="003C4350" w:rsidP="0030650D">
      <w:pPr>
        <w:pStyle w:val="oancuaDanhsach"/>
        <w:rPr>
          <w:lang w:val="en-US"/>
        </w:rPr>
      </w:pPr>
      <w:r>
        <w:rPr>
          <w:lang w:val="en-US"/>
        </w:rPr>
        <w:t xml:space="preserve">Nội dung: Vẽ các biểu đồ tương tác , biểu đồ lớp phân tích các chức năng </w:t>
      </w:r>
      <w:r w:rsidR="0030650D">
        <w:rPr>
          <w:lang w:val="en-US"/>
        </w:rPr>
        <w:t>liên quan tới nhân viên</w:t>
      </w:r>
    </w:p>
    <w:p w14:paraId="5AF991DB" w14:textId="77777777" w:rsidR="001D11EE" w:rsidRDefault="001D11EE" w:rsidP="001D11EE">
      <w:pPr>
        <w:pStyle w:val="oancuaDanhsach"/>
        <w:rPr>
          <w:lang w:val="en-US"/>
        </w:rPr>
      </w:pPr>
    </w:p>
    <w:p w14:paraId="73B46D92" w14:textId="5ED2836A" w:rsidR="00FC4A5B" w:rsidRPr="001D11EE" w:rsidRDefault="001D11EE" w:rsidP="001D11EE">
      <w:pPr>
        <w:pStyle w:val="oancuaDanhsach"/>
        <w:numPr>
          <w:ilvl w:val="0"/>
          <w:numId w:val="2"/>
        </w:numPr>
        <w:rPr>
          <w:lang w:val="en-US"/>
        </w:rPr>
      </w:pPr>
      <w:r w:rsidRPr="001D11EE">
        <w:rPr>
          <w:lang w:val="en-US"/>
        </w:rPr>
        <w:t>Biểu đồ tương tác</w:t>
      </w:r>
    </w:p>
    <w:p w14:paraId="62F40741" w14:textId="0375AD88" w:rsidR="001D11EE" w:rsidRDefault="001D11EE" w:rsidP="001D11EE">
      <w:pPr>
        <w:pStyle w:val="oancuaDanhsach"/>
        <w:rPr>
          <w:lang w:val="en-US"/>
        </w:rPr>
      </w:pPr>
    </w:p>
    <w:p w14:paraId="548EE424" w14:textId="79B6F15B" w:rsidR="001D11EE" w:rsidRDefault="0019005B" w:rsidP="001D11EE">
      <w:pPr>
        <w:pStyle w:val="oancuaDanhsach"/>
        <w:rPr>
          <w:lang w:val="en-US"/>
        </w:rPr>
      </w:pPr>
      <w:r>
        <w:rPr>
          <w:lang w:val="en-US"/>
        </w:rPr>
        <w:t>Đặ</w:t>
      </w:r>
      <w:r w:rsidR="007E5956">
        <w:rPr>
          <w:lang w:val="en-US"/>
        </w:rPr>
        <w:t>t phòng qua điện thoại</w:t>
      </w:r>
      <w:r w:rsidR="00291D29">
        <w:rPr>
          <w:lang w:val="en-US"/>
        </w:rPr>
        <w:t xml:space="preserve"> hoặc trực tiếp</w:t>
      </w:r>
    </w:p>
    <w:p w14:paraId="0C031EF1" w14:textId="77777777" w:rsidR="007E5956" w:rsidRDefault="007E5956" w:rsidP="001D11EE">
      <w:pPr>
        <w:pStyle w:val="oancuaDanhsach"/>
        <w:rPr>
          <w:lang w:val="en-US"/>
        </w:rPr>
      </w:pPr>
    </w:p>
    <w:p w14:paraId="001CA17B" w14:textId="62B0B427" w:rsidR="0019005B" w:rsidRPr="001D11EE" w:rsidRDefault="007E5956" w:rsidP="001D11EE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2FFC38B3" wp14:editId="2822982D">
            <wp:extent cx="5731510" cy="4298950"/>
            <wp:effectExtent l="0" t="0" r="254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1A9A" w14:textId="6EC6C782" w:rsidR="001D11EE" w:rsidRDefault="001D11EE" w:rsidP="00FC4A5B">
      <w:pPr>
        <w:rPr>
          <w:lang w:val="en-US"/>
        </w:rPr>
      </w:pPr>
    </w:p>
    <w:p w14:paraId="5AE0BCC3" w14:textId="6CABD97D" w:rsidR="007E5956" w:rsidRDefault="007E5956" w:rsidP="007E59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viên lấy thông tin từ khách hàng</w:t>
      </w:r>
      <w:r w:rsidR="00291D29">
        <w:rPr>
          <w:lang w:val="en-US"/>
        </w:rPr>
        <w:t>.</w:t>
      </w:r>
    </w:p>
    <w:p w14:paraId="7F98DC3B" w14:textId="4E995DAF" w:rsidR="007E5956" w:rsidRDefault="007E5956" w:rsidP="007E59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viên kiểm tra phòng trống , kiểm tra xem có phải là khách quen không</w:t>
      </w:r>
      <w:r w:rsidR="00291D29">
        <w:rPr>
          <w:lang w:val="en-US"/>
        </w:rPr>
        <w:t>.</w:t>
      </w:r>
    </w:p>
    <w:p w14:paraId="4105D570" w14:textId="299B8711" w:rsidR="007E5956" w:rsidRDefault="007E5956" w:rsidP="007E59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Hệ thống trả về thông tin ( thông tin về khách quen, kết quả phòng trống …)</w:t>
      </w:r>
      <w:r w:rsidR="00291D29">
        <w:rPr>
          <w:lang w:val="en-US"/>
        </w:rPr>
        <w:t>.</w:t>
      </w:r>
    </w:p>
    <w:p w14:paraId="43698E18" w14:textId="30A79F6B" w:rsidR="007E5956" w:rsidRDefault="007E5956" w:rsidP="007E59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Nhân viên yêu cầu khách đặt cọc và nhận đặt cọc nếu không phải khách quen</w:t>
      </w:r>
      <w:r w:rsidR="00291D29">
        <w:rPr>
          <w:lang w:val="en-US"/>
        </w:rPr>
        <w:t>.</w:t>
      </w:r>
    </w:p>
    <w:p w14:paraId="1DF83EAB" w14:textId="17C3853A" w:rsidR="007E5956" w:rsidRDefault="007E5956" w:rsidP="007E59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viên tạo đơn đặt phòng</w:t>
      </w:r>
      <w:r w:rsidR="00291D29">
        <w:rPr>
          <w:lang w:val="en-US"/>
        </w:rPr>
        <w:t>, lấy kết quả và thông báo cho khách hàng.</w:t>
      </w:r>
    </w:p>
    <w:p w14:paraId="42DABC71" w14:textId="4AA4094B" w:rsidR="00291D29" w:rsidRDefault="00291D29" w:rsidP="00291D29">
      <w:pPr>
        <w:rPr>
          <w:lang w:val="en-US"/>
        </w:rPr>
      </w:pPr>
    </w:p>
    <w:p w14:paraId="12055FE9" w14:textId="2DDFC0F8" w:rsidR="00291D29" w:rsidRDefault="00291D29" w:rsidP="00291D29">
      <w:pPr>
        <w:ind w:firstLine="360"/>
        <w:rPr>
          <w:lang w:val="en-US"/>
        </w:rPr>
      </w:pPr>
      <w:r>
        <w:rPr>
          <w:lang w:val="en-US"/>
        </w:rPr>
        <w:t>Tìm kiếm thông tin</w:t>
      </w:r>
    </w:p>
    <w:p w14:paraId="7BFABED6" w14:textId="5D78024A" w:rsidR="00291D29" w:rsidRDefault="00291D29" w:rsidP="00291D29">
      <w:pPr>
        <w:ind w:firstLine="360"/>
        <w:rPr>
          <w:lang w:val="en-US"/>
        </w:rPr>
      </w:pPr>
    </w:p>
    <w:p w14:paraId="5FFCB61C" w14:textId="527D300E" w:rsidR="00291D29" w:rsidRDefault="00291D29" w:rsidP="00291D29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3FB771A6" wp14:editId="03BBB0E0">
            <wp:extent cx="5731510" cy="2988945"/>
            <wp:effectExtent l="0" t="0" r="254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925" w14:textId="5AB140D0" w:rsidR="00291D29" w:rsidRDefault="00291D29" w:rsidP="00291D29">
      <w:pPr>
        <w:ind w:firstLine="360"/>
        <w:rPr>
          <w:lang w:val="en-US"/>
        </w:rPr>
      </w:pPr>
    </w:p>
    <w:p w14:paraId="5D1047A6" w14:textId="657DDF40" w:rsidR="00291D29" w:rsidRDefault="00291D29" w:rsidP="00291D29">
      <w:pPr>
        <w:ind w:firstLine="360"/>
        <w:rPr>
          <w:lang w:val="en-US"/>
        </w:rPr>
      </w:pPr>
      <w:r>
        <w:rPr>
          <w:lang w:val="en-US"/>
        </w:rPr>
        <w:t>Khi nhân viên muốn tra cứu một thông tin ( tìm kiếm phòng trống, kiểm tra danh sách khách quen, kiểm tra thông tin đặt phòng, tìm kiếm thông tin khách hàng …)</w:t>
      </w:r>
    </w:p>
    <w:p w14:paraId="28EA821A" w14:textId="6EFA1BC5" w:rsidR="00291D29" w:rsidRDefault="00291D29" w:rsidP="00291D2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viên gửi yêu cầu tới server.</w:t>
      </w:r>
    </w:p>
    <w:p w14:paraId="50B29A50" w14:textId="0A300345" w:rsidR="00291D29" w:rsidRDefault="00291D29" w:rsidP="00291D2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thực hiện lệnh tìm kiếm trong CSDL.</w:t>
      </w:r>
    </w:p>
    <w:p w14:paraId="517EDD7E" w14:textId="5C74DC30" w:rsidR="00291D29" w:rsidRDefault="00291D29" w:rsidP="00291D2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CSDL trả dữ liệu cho server xử lý.</w:t>
      </w:r>
    </w:p>
    <w:p w14:paraId="0E737529" w14:textId="4E6BB4B4" w:rsidR="00291D29" w:rsidRDefault="00291D29" w:rsidP="00F26111">
      <w:pPr>
        <w:pStyle w:val="oancuaDanhsach"/>
        <w:numPr>
          <w:ilvl w:val="0"/>
          <w:numId w:val="1"/>
        </w:numPr>
        <w:rPr>
          <w:lang w:val="en-US"/>
        </w:rPr>
      </w:pPr>
      <w:r w:rsidRPr="00291D29">
        <w:rPr>
          <w:lang w:val="en-US"/>
        </w:rPr>
        <w:t>Server trả kết quả cho nhân viên.</w:t>
      </w:r>
    </w:p>
    <w:p w14:paraId="15002DDE" w14:textId="77777777" w:rsidR="00291D29" w:rsidRPr="00291D29" w:rsidRDefault="00291D29" w:rsidP="00291D29">
      <w:pPr>
        <w:pStyle w:val="oancuaDanhsach"/>
        <w:rPr>
          <w:lang w:val="en-US"/>
        </w:rPr>
      </w:pPr>
    </w:p>
    <w:p w14:paraId="0606E408" w14:textId="3CF04F3D" w:rsidR="00FC4A5B" w:rsidRPr="001D11EE" w:rsidRDefault="001D11EE" w:rsidP="001D11EE">
      <w:pPr>
        <w:pStyle w:val="oancuaDanhsach"/>
        <w:numPr>
          <w:ilvl w:val="0"/>
          <w:numId w:val="2"/>
        </w:numPr>
        <w:rPr>
          <w:lang w:val="en-US"/>
        </w:rPr>
      </w:pPr>
      <w:r w:rsidRPr="001D11EE">
        <w:rPr>
          <w:lang w:val="en-US"/>
        </w:rPr>
        <w:t xml:space="preserve"> Biểu đồ lớp phân tích</w:t>
      </w:r>
    </w:p>
    <w:p w14:paraId="233B76E0" w14:textId="3C1A9EA8" w:rsidR="001D11EE" w:rsidRPr="00FC4A5B" w:rsidRDefault="00643934" w:rsidP="00FC4A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455EDB" wp14:editId="5454F0DE">
            <wp:extent cx="5600700" cy="42005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49A7D8" w14:textId="77777777" w:rsidR="003C4350" w:rsidRPr="003C4350" w:rsidRDefault="003C4350" w:rsidP="003C4350">
      <w:pPr>
        <w:ind w:left="360"/>
        <w:rPr>
          <w:lang w:val="en-US"/>
        </w:rPr>
      </w:pPr>
    </w:p>
    <w:sectPr w:rsidR="003C4350" w:rsidRPr="003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06CB"/>
    <w:multiLevelType w:val="hybridMultilevel"/>
    <w:tmpl w:val="A8BA6652"/>
    <w:lvl w:ilvl="0" w:tplc="4DE6E1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56B8"/>
    <w:multiLevelType w:val="hybridMultilevel"/>
    <w:tmpl w:val="B97C3E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D67"/>
    <w:multiLevelType w:val="hybridMultilevel"/>
    <w:tmpl w:val="F03E38AA"/>
    <w:lvl w:ilvl="0" w:tplc="0D2232FA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03"/>
    <w:rsid w:val="0019005B"/>
    <w:rsid w:val="001D11EE"/>
    <w:rsid w:val="001D64E8"/>
    <w:rsid w:val="00291D29"/>
    <w:rsid w:val="0030650D"/>
    <w:rsid w:val="003C4350"/>
    <w:rsid w:val="00643934"/>
    <w:rsid w:val="007C3B03"/>
    <w:rsid w:val="007E5956"/>
    <w:rsid w:val="00AB49A9"/>
    <w:rsid w:val="00F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0C3E6"/>
  <w15:chartTrackingRefBased/>
  <w15:docId w15:val="{B925E9D8-36DE-4241-906B-BB02C053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C4350"/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3C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C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C435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C4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C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3</cp:revision>
  <dcterms:created xsi:type="dcterms:W3CDTF">2015-09-27T19:00:00Z</dcterms:created>
  <dcterms:modified xsi:type="dcterms:W3CDTF">2015-09-27T19:08:00Z</dcterms:modified>
</cp:coreProperties>
</file>