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E2131C8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D965812" wp14:editId="40711147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4FC86AE2" w14:textId="77777777" w:rsidTr="0035359D">
        <w:trPr>
          <w:trHeight w:val="358"/>
        </w:trPr>
        <w:tc>
          <w:tcPr>
            <w:tcW w:w="738" w:type="pct"/>
          </w:tcPr>
          <w:p w14:paraId="1A7F9D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2CB7CC8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222EB0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743283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50F1CA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6E7F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C4FE31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F89F3BD" w14:textId="77777777" w:rsidTr="0035359D">
        <w:trPr>
          <w:trHeight w:val="358"/>
        </w:trPr>
        <w:tc>
          <w:tcPr>
            <w:tcW w:w="738" w:type="pct"/>
          </w:tcPr>
          <w:p w14:paraId="56B9457A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EF14167" wp14:editId="4866F3AB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0503C3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F1416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14:paraId="6F0503C3" w14:textId="77777777"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1CAB504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7334AB4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469AE4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F3E226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4DBB94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03AEC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5D467F91" w14:textId="77777777" w:rsidTr="0035359D">
        <w:trPr>
          <w:trHeight w:val="358"/>
        </w:trPr>
        <w:tc>
          <w:tcPr>
            <w:tcW w:w="738" w:type="pct"/>
          </w:tcPr>
          <w:p w14:paraId="4A5878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F173E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79C0DC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76E8CA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5BBC4F4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23AA8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F543A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498C274" w14:textId="77777777" w:rsidR="007E616F" w:rsidRDefault="004143E3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09ECC80" wp14:editId="57181B1F">
                <wp:simplePos x="0" y="0"/>
                <wp:positionH relativeFrom="column">
                  <wp:posOffset>-245343</wp:posOffset>
                </wp:positionH>
                <wp:positionV relativeFrom="paragraph">
                  <wp:posOffset>3414646</wp:posOffset>
                </wp:positionV>
                <wp:extent cx="4689446" cy="4798502"/>
                <wp:effectExtent l="0" t="0" r="0" b="571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9446" cy="47985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7A89743" w14:textId="77777777" w:rsidR="004143E3" w:rsidRDefault="000921B4">
                            <w:r>
                              <w:rPr>
                                <w:noProof/>
                              </w:rPr>
                              <w:pict w14:anchorId="43EC2FE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5" type="#_x0000_t75" alt="HeadReport_Payment" style="width:323.9pt;height:364.3pt;mso-width-percent:0;mso-height-percent:0;mso-width-percent:0;mso-height-percent:0">
                                  <v:imagedata r:id="rId7" o:title="HeadReport_Paymen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309ECC80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7" type="#_x0000_t202" style="position:absolute;left:0;text-align:left;margin-left:-19.3pt;margin-top:268.85pt;width:369.25pt;height:377.85pt;z-index:25167360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" filled="f" stroked="f" strokeweight=".5pt">
                <v:textbox style="mso-fit-shape-to-text:t">
                  <w:txbxContent>
                    <w:p w14:paraId="57A89743" w14:textId="77777777" w:rsidR="004143E3" w:rsidRDefault="000921B4">
                      <w:r>
                        <w:rPr>
                          <w:noProof/>
                        </w:rPr>
                        <w:pict w14:anchorId="43EC2FE5">
                          <v:shape id="_x0000_i1025" type="#_x0000_t75" alt="HeadReport_Payment" style="width:323.9pt;height:364.3pt;mso-width-percent:0;mso-height-percent:0;mso-width-percent:0;mso-height-percent:0">
                            <v:imagedata r:id="rId7" o:title="HeadReport_Paymen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1D131157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2368C1BF" w14:textId="77777777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2D55F2F" wp14:editId="5EB16FA1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6F3560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55F2F" id="Text Box 41" o:spid="_x0000_s1028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DKXiGD4QAAAAsBAAAPAAAAAAAAAAAA&#10;AAAAAIsEAABkcnMvZG93bnJldi54bWxQSwUGAAAAAAQABADzAAAAmQUAAAAA&#10;" filled="f" stroked="f" strokeweight=".5pt">
                      <v:textbox>
                        <w:txbxContent>
                          <w:p w14:paraId="4C6F3560" w14:textId="77777777"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4DD7B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3FD9AEC8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4ACF7CCB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7F8CF28B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1CAA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40099615" w14:textId="77777777" w:rsidR="00906418" w:rsidRDefault="00906418" w:rsidP="00906418">
            <w:pPr>
              <w:ind w:left="709" w:right="708"/>
            </w:pPr>
          </w:p>
        </w:tc>
      </w:tr>
      <w:tr w:rsidR="00906418" w14:paraId="1E8D7359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14F3576F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66DEF1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52799D1E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7D9D8B6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338EE2F1" w14:textId="77777777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14605C" wp14:editId="79C986AA">
                      <wp:simplePos x="0" y="0"/>
                      <wp:positionH relativeFrom="column">
                        <wp:posOffset>447675</wp:posOffset>
                      </wp:positionH>
                      <wp:positionV relativeFrom="paragraph">
                        <wp:posOffset>729615</wp:posOffset>
                      </wp:positionV>
                      <wp:extent cx="4082415" cy="626745"/>
                      <wp:effectExtent l="0" t="0" r="0" b="1905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82415" cy="62674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727DA8" w14:textId="4B731303" w:rsidR="00EF3FA6" w:rsidRPr="00EF3FA6" w:rsidRDefault="00EF3FA6" w:rsidP="00A343F2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814605C" id="Text Box 1" o:spid="_x0000_s1029" type="#_x0000_t202" style="position:absolute;left:0;text-align:left;margin-left:35.25pt;margin-top:57.45pt;width:321.45pt;height:49.3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" filled="f" stroked="f" strokeweight=".5pt">
                      <v:textbox>
                        <w:txbxContent>
                          <w:p w14:paraId="25727DA8" w14:textId="4B731303" w:rsidR="00EF3FA6" w:rsidRPr="00EF3FA6" w:rsidRDefault="00EF3FA6" w:rsidP="00A343F2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BA50794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</w:tc>
        <w:tc>
          <w:tcPr>
            <w:tcW w:w="3543" w:type="dxa"/>
            <w:vAlign w:val="center"/>
          </w:tcPr>
          <w:p w14:paraId="55206BF1" w14:textId="77777777" w:rsidR="00906418" w:rsidRDefault="00906418" w:rsidP="00906418">
            <w:pPr>
              <w:ind w:left="709" w:right="708"/>
            </w:pPr>
          </w:p>
        </w:tc>
      </w:tr>
      <w:tr w:rsidR="00906418" w14:paraId="2A68A6C7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B5BA7FD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64887F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079641D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12F2CD0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BD2F9B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7C17CC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</w:tc>
        <w:tc>
          <w:tcPr>
            <w:tcW w:w="3543" w:type="dxa"/>
            <w:vAlign w:val="center"/>
          </w:tcPr>
          <w:p w14:paraId="14DD903A" w14:textId="77777777" w:rsidR="00906418" w:rsidRDefault="00906418" w:rsidP="00906418">
            <w:pPr>
              <w:ind w:left="709" w:right="708"/>
            </w:pPr>
          </w:p>
        </w:tc>
      </w:tr>
      <w:tr w:rsidR="00906418" w14:paraId="2E1122A8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7B1263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214ED0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67D694A3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859F85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26B610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C75DC6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</w:p>
        </w:tc>
        <w:tc>
          <w:tcPr>
            <w:tcW w:w="3543" w:type="dxa"/>
            <w:vAlign w:val="center"/>
          </w:tcPr>
          <w:p w14:paraId="609612BE" w14:textId="77777777" w:rsidR="00906418" w:rsidRDefault="00906418" w:rsidP="00906418">
            <w:pPr>
              <w:ind w:left="709" w:right="708"/>
            </w:pPr>
          </w:p>
        </w:tc>
      </w:tr>
      <w:tr w:rsidR="00906418" w14:paraId="3A89B47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E99CC7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6ED57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050C0E35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500535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FDBF47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43E79E2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2BD6A839" w14:textId="77777777" w:rsidR="00906418" w:rsidRDefault="00906418" w:rsidP="00906418">
            <w:pPr>
              <w:ind w:left="709" w:right="708"/>
            </w:pPr>
          </w:p>
        </w:tc>
      </w:tr>
      <w:tr w:rsidR="00906418" w14:paraId="05BE950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88B33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F56278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57377634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05A66C46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7B67720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A8F2E05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71E552CD" w14:textId="77777777" w:rsidR="00906418" w:rsidRDefault="00906418" w:rsidP="00906418">
            <w:pPr>
              <w:ind w:left="709" w:right="708"/>
            </w:pPr>
          </w:p>
        </w:tc>
      </w:tr>
      <w:tr w:rsidR="00906418" w14:paraId="621D0D9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C947F3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7E0326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7EFA4459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6A985A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F9FD62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1E6ECF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[project_start]</w:t>
            </w:r>
          </w:p>
        </w:tc>
        <w:tc>
          <w:tcPr>
            <w:tcW w:w="3543" w:type="dxa"/>
            <w:vAlign w:val="center"/>
          </w:tcPr>
          <w:p w14:paraId="131D509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F37F88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07A200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82A9E4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5605FFED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50F694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146D75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5C025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[customer_address]</w:t>
            </w:r>
          </w:p>
        </w:tc>
        <w:tc>
          <w:tcPr>
            <w:tcW w:w="3543" w:type="dxa"/>
            <w:vAlign w:val="center"/>
          </w:tcPr>
          <w:p w14:paraId="676DA993" w14:textId="77777777" w:rsidR="00906418" w:rsidRDefault="00906418" w:rsidP="00906418">
            <w:pPr>
              <w:ind w:left="709" w:right="708"/>
            </w:pPr>
          </w:p>
        </w:tc>
      </w:tr>
      <w:tr w:rsidR="00906418" w14:paraId="086905A9" w14:textId="77777777" w:rsidTr="00EE0551">
        <w:trPr>
          <w:cantSplit/>
          <w:trHeight w:val="510"/>
        </w:trPr>
        <w:tc>
          <w:tcPr>
            <w:tcW w:w="7513" w:type="dxa"/>
          </w:tcPr>
          <w:p w14:paraId="6B47CDAB" w14:textId="77777777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3CAA0E8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62FC6985" w14:textId="77777777" w:rsidR="00906418" w:rsidRDefault="00906418" w:rsidP="00906418">
            <w:pPr>
              <w:ind w:left="709" w:right="708"/>
            </w:pPr>
          </w:p>
        </w:tc>
      </w:tr>
    </w:tbl>
    <w:p w14:paraId="400ADEEA" w14:textId="77777777" w:rsidR="00921056" w:rsidRDefault="00921056" w:rsidP="002A29C1">
      <w:pPr>
        <w:ind w:right="708"/>
      </w:pPr>
    </w:p>
    <w:p w14:paraId="7C168B86" w14:textId="77777777" w:rsidR="00921056" w:rsidRDefault="00921056" w:rsidP="006B3AD5">
      <w:pPr>
        <w:ind w:left="709" w:right="708"/>
      </w:pPr>
    </w:p>
    <w:p w14:paraId="07F38FB1" w14:textId="77777777" w:rsidR="00921056" w:rsidRDefault="00921056" w:rsidP="006B3AD5">
      <w:pPr>
        <w:ind w:left="709" w:right="708"/>
      </w:pPr>
    </w:p>
    <w:p w14:paraId="25DC1E18" w14:textId="77777777" w:rsidR="004478F3" w:rsidRDefault="004478F3" w:rsidP="006B3AD5">
      <w:pPr>
        <w:ind w:left="709" w:right="708"/>
      </w:pPr>
    </w:p>
    <w:p w14:paraId="087B3951" w14:textId="77777777" w:rsidR="004478F3" w:rsidRDefault="004478F3" w:rsidP="006B3AD5">
      <w:pPr>
        <w:ind w:left="709" w:right="708"/>
      </w:pPr>
    </w:p>
    <w:p w14:paraId="7A528D8C" w14:textId="77777777" w:rsidR="004478F3" w:rsidRDefault="004478F3" w:rsidP="006B3AD5">
      <w:pPr>
        <w:ind w:left="709" w:right="708"/>
      </w:pPr>
    </w:p>
    <w:p w14:paraId="4C0D2BBF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364A6841" w14:textId="77777777" w:rsidTr="004478F3">
        <w:tc>
          <w:tcPr>
            <w:tcW w:w="834" w:type="pct"/>
            <w:shd w:val="clear" w:color="auto" w:fill="D7D7D7"/>
          </w:tcPr>
          <w:p w14:paraId="305409D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30A5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E34F96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150DDC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59E53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BACCAA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CDD43A9" w14:textId="77777777" w:rsidTr="004478F3">
        <w:tc>
          <w:tcPr>
            <w:tcW w:w="834" w:type="pct"/>
            <w:shd w:val="clear" w:color="auto" w:fill="555555"/>
          </w:tcPr>
          <w:p w14:paraId="5F8E5EE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3DC9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0B53D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40D879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617C4A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8DF62C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6B621BB" w14:textId="77777777" w:rsidTr="004478F3">
        <w:tc>
          <w:tcPr>
            <w:tcW w:w="834" w:type="pct"/>
            <w:shd w:val="clear" w:color="auto" w:fill="3AB54A"/>
          </w:tcPr>
          <w:p w14:paraId="5F797C4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2A2112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79D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2B67B4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DA43A9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067BC7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438F07A" w14:textId="77777777" w:rsidR="005515EB" w:rsidRDefault="005515EB" w:rsidP="005515EB">
      <w:pPr>
        <w:ind w:right="708"/>
      </w:pPr>
    </w:p>
    <w:p w14:paraId="276E6797" w14:textId="77777777" w:rsidR="00E05635" w:rsidRDefault="00E05635" w:rsidP="005515EB">
      <w:pPr>
        <w:ind w:right="708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3A65580E" wp14:editId="2DC31ABA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0EC8C264" w14:textId="77777777" w:rsidTr="00D22468">
        <w:tc>
          <w:tcPr>
            <w:tcW w:w="611" w:type="pct"/>
          </w:tcPr>
          <w:p w14:paraId="5188DB9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A5CA0C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E91786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4DC47C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05F0E0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D60A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25AC1C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E2F2901" w14:textId="77777777" w:rsidTr="00D22468">
        <w:tc>
          <w:tcPr>
            <w:tcW w:w="611" w:type="pct"/>
          </w:tcPr>
          <w:p w14:paraId="46D63A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39558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336D870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0BE17A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641B9BE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38BE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5F760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2D190DA" w14:textId="77777777" w:rsidTr="00D22468">
        <w:tc>
          <w:tcPr>
            <w:tcW w:w="611" w:type="pct"/>
          </w:tcPr>
          <w:p w14:paraId="1244D77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760BC5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3C9A34B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02E500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2657255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841560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D8F057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CAEE750" w14:textId="77777777" w:rsidR="00E05635" w:rsidRDefault="00E05635" w:rsidP="006B3AD5">
      <w:pPr>
        <w:pStyle w:val="PlainText"/>
        <w:ind w:left="709" w:right="708"/>
        <w:jc w:val="center"/>
      </w:pPr>
    </w:p>
    <w:p w14:paraId="0CECEC77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78384334" w14:textId="4D2D1D93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Pr="004143E3">
        <w:rPr>
          <w:rFonts w:ascii="PSL Display" w:hAnsi="PSL Display" w:cs="PSL Display"/>
          <w:b/>
          <w:bCs/>
          <w:sz w:val="32"/>
          <w:szCs w:val="32"/>
        </w:rPr>
        <w:t>[Project</w:t>
      </w:r>
      <w:r w:rsidR="00486216" w:rsidRPr="004143E3">
        <w:rPr>
          <w:rFonts w:ascii="PSL Display" w:hAnsi="PSL Display" w:cs="PSL Display"/>
          <w:b/>
          <w:bCs/>
          <w:sz w:val="32"/>
          <w:szCs w:val="32"/>
        </w:rPr>
        <w:t>_type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EA4291" w:rsidRPr="004143E3">
        <w:rPr>
          <w:rFonts w:ascii="PSL Display" w:hAnsi="PSL Display" w:cs="PSL Display"/>
          <w:b/>
          <w:bCs/>
          <w:sz w:val="32"/>
          <w:szCs w:val="32"/>
        </w:rPr>
        <w:t>[a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rea]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  <w:r w:rsidR="006F76FE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</w:p>
    <w:p w14:paraId="21772804" w14:textId="77777777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>])</w:t>
      </w:r>
    </w:p>
    <w:p w14:paraId="7346DA52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252"/>
        <w:gridCol w:w="425"/>
      </w:tblGrid>
      <w:tr w:rsidR="00F24C9E" w:rsidRPr="004143E3" w14:paraId="2795362F" w14:textId="77777777" w:rsidTr="00A343F2">
        <w:tc>
          <w:tcPr>
            <w:tcW w:w="993" w:type="dxa"/>
            <w:shd w:val="clear" w:color="auto" w:fill="E7E6E6" w:themeFill="background2"/>
          </w:tcPr>
          <w:p w14:paraId="003276D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2B053A05" w14:textId="2E246F6F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E22BCB">
              <w:rPr>
                <w:rFonts w:ascii="PSL Display" w:hAnsi="PSL Display" w:cs="PSL Display"/>
                <w:sz w:val="32"/>
                <w:szCs w:val="32"/>
              </w:rPr>
              <w:t>15</w:t>
            </w:r>
            <w:r w:rsidR="00F11B7A" w:rsidRPr="00E22BCB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028FA298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B5D5BBD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9BBC26D" w14:textId="77777777" w:rsidTr="00A343F2">
        <w:tc>
          <w:tcPr>
            <w:tcW w:w="993" w:type="dxa"/>
          </w:tcPr>
          <w:p w14:paraId="224C6F5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958DE6E" w14:textId="2456C177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วัน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</w:t>
            </w:r>
            <w:r w:rsidR="006275C0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15A23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4A02D54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5ABB8DA" w14:textId="77777777" w:rsidTr="00A343F2">
        <w:tc>
          <w:tcPr>
            <w:tcW w:w="993" w:type="dxa"/>
            <w:shd w:val="clear" w:color="auto" w:fill="E7E6E6" w:themeFill="background2"/>
          </w:tcPr>
          <w:p w14:paraId="631EC90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2F1408C9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2EA1D3A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142405C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0DA60BB" w14:textId="77777777" w:rsidTr="00A343F2">
        <w:tc>
          <w:tcPr>
            <w:tcW w:w="993" w:type="dxa"/>
          </w:tcPr>
          <w:p w14:paraId="17DF5C3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EE1555D" w14:textId="20F00E6E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ฐานราก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>ตอม่อ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คานคอดิน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5594B1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445CA2B2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846D127" w14:textId="77777777" w:rsidTr="00A343F2">
        <w:tc>
          <w:tcPr>
            <w:tcW w:w="993" w:type="dxa"/>
            <w:shd w:val="clear" w:color="auto" w:fill="E7E6E6" w:themeFill="background2"/>
          </w:tcPr>
          <w:p w14:paraId="44BDA62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3A9BCCD5" w14:textId="1AB51460" w:rsidR="00F24C9E" w:rsidRPr="004143E3" w:rsidRDefault="00F11B7A" w:rsidP="00F11B7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>5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060DD6B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BF3851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9015DC4" w14:textId="77777777" w:rsidTr="00A343F2">
        <w:tc>
          <w:tcPr>
            <w:tcW w:w="993" w:type="dxa"/>
          </w:tcPr>
          <w:p w14:paraId="3FD2854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A50EDC3" w14:textId="5C2982C2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เทพื้นชั้น</w:t>
            </w:r>
            <w:r>
              <w:rPr>
                <w:rFonts w:ascii="PSL Display" w:hAnsi="PSL Display" w:cs="PSL Display"/>
                <w:sz w:val="32"/>
                <w:szCs w:val="32"/>
              </w:rPr>
              <w:t>1,</w:t>
            </w:r>
            <w:r w:rsidR="00D52A1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โครงสร้างทั้งหมด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5DBDFE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5CEA711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3763196" w14:textId="77777777" w:rsidTr="00A343F2">
        <w:tc>
          <w:tcPr>
            <w:tcW w:w="993" w:type="dxa"/>
            <w:shd w:val="clear" w:color="auto" w:fill="E7E6E6" w:themeFill="background2"/>
          </w:tcPr>
          <w:p w14:paraId="3476FCF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53D2BA76" w14:textId="6162A28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D52A1B">
              <w:rPr>
                <w:rFonts w:ascii="PSL Display" w:hAnsi="PSL Display" w:cs="PSL Display"/>
                <w:sz w:val="32"/>
                <w:szCs w:val="32"/>
              </w:rPr>
              <w:t>0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564825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28E490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0C78BB9" w14:textId="77777777" w:rsidTr="00A343F2">
        <w:tc>
          <w:tcPr>
            <w:tcW w:w="993" w:type="dxa"/>
          </w:tcPr>
          <w:p w14:paraId="4859278D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F4F20D2" w14:textId="7A50E1EA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โครงหลังคา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 + 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มุงหลังคา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39AACE8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68C24B1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4DE649A" w14:textId="77777777" w:rsidTr="00A343F2">
        <w:tc>
          <w:tcPr>
            <w:tcW w:w="993" w:type="dxa"/>
            <w:shd w:val="clear" w:color="auto" w:fill="E7E6E6" w:themeFill="background2"/>
          </w:tcPr>
          <w:p w14:paraId="0247EDE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1C7FA65F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81E407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B9D193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59EA291E" w14:textId="77777777" w:rsidTr="00A343F2">
        <w:tc>
          <w:tcPr>
            <w:tcW w:w="993" w:type="dxa"/>
          </w:tcPr>
          <w:p w14:paraId="62C60BD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2C0EACE" w14:textId="4E299A60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–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วางระบ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>บท่อ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ไฟ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>–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วางระบบ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ประปา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DFCC76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057AFA8A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12FB587" w14:textId="77777777" w:rsidTr="00A343F2">
        <w:tc>
          <w:tcPr>
            <w:tcW w:w="993" w:type="dxa"/>
            <w:shd w:val="clear" w:color="auto" w:fill="E7E6E6" w:themeFill="background2"/>
          </w:tcPr>
          <w:p w14:paraId="07384B7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15B355AB" w14:textId="45A7A563" w:rsidR="00F24C9E" w:rsidRPr="004143E3" w:rsidRDefault="005531A6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10 </w:t>
            </w:r>
            <w:r w:rsidR="00F11B7A"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BEA414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4D66D6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453ADCF6" w14:textId="77777777" w:rsidTr="00A343F2">
        <w:tc>
          <w:tcPr>
            <w:tcW w:w="993" w:type="dxa"/>
          </w:tcPr>
          <w:p w14:paraId="0E53BCD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80FBF8" w14:textId="78FF586A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</w:t>
            </w:r>
            <w:r w:rsidR="005531A6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5531A6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เทฟุตบาท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84F2DD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309E554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5C39723" w14:textId="77777777" w:rsidTr="00A343F2">
        <w:tc>
          <w:tcPr>
            <w:tcW w:w="993" w:type="dxa"/>
            <w:shd w:val="clear" w:color="auto" w:fill="E7E6E6" w:themeFill="background2"/>
          </w:tcPr>
          <w:p w14:paraId="7E3BA47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5121D7BA" w14:textId="07276F6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D52A1B">
              <w:rPr>
                <w:rFonts w:ascii="PSL Display" w:hAnsi="PSL Display" w:cs="PSL Display"/>
                <w:sz w:val="32"/>
                <w:szCs w:val="32"/>
              </w:rPr>
              <w:t>5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A5DDAB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D9C06F5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1ED3BEA3" w14:textId="77777777" w:rsidTr="00A343F2">
        <w:tc>
          <w:tcPr>
            <w:tcW w:w="993" w:type="dxa"/>
          </w:tcPr>
          <w:p w14:paraId="3B89BAA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DCBA26B" w14:textId="2D580FB3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>ฝ้าเพดาน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>งาน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ร้อยสายไฟ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ฟ้า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7822AA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64EE237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06B9714" w14:textId="77777777" w:rsidTr="00A343F2">
        <w:tc>
          <w:tcPr>
            <w:tcW w:w="993" w:type="dxa"/>
            <w:shd w:val="clear" w:color="auto" w:fill="E7E6E6" w:themeFill="background2"/>
          </w:tcPr>
          <w:p w14:paraId="3C4539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46B5E5C5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4B3C999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EDE478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300337B" w14:textId="77777777" w:rsidTr="00A343F2">
        <w:tc>
          <w:tcPr>
            <w:tcW w:w="993" w:type="dxa"/>
          </w:tcPr>
          <w:p w14:paraId="1A8FD69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B2785FE" w14:textId="02B7B1B8" w:rsidR="00F24C9E" w:rsidRPr="004143E3" w:rsidRDefault="00862252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สีรองพื้น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D52A1B">
              <w:rPr>
                <w:rFonts w:ascii="PSL Display" w:hAnsi="PSL Display" w:cs="PSL Display" w:hint="cs"/>
                <w:sz w:val="32"/>
                <w:szCs w:val="32"/>
                <w:cs/>
              </w:rPr>
              <w:t>งานคานคอดินรั้ว</w:t>
            </w:r>
            <w:r w:rsidR="00D52A1B">
              <w:rPr>
                <w:rFonts w:ascii="PSL Display" w:hAnsi="PSL Display" w:cs="PSL Display"/>
                <w:sz w:val="32"/>
                <w:szCs w:val="32"/>
              </w:rPr>
              <w:t>,</w:t>
            </w:r>
            <w:r w:rsidR="00D52A1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วางระบบระบายน้ำ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564C2AC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4311F56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C95B88C" w14:textId="77777777" w:rsidTr="00A343F2">
        <w:tc>
          <w:tcPr>
            <w:tcW w:w="993" w:type="dxa"/>
            <w:shd w:val="clear" w:color="auto" w:fill="E7E6E6" w:themeFill="background2"/>
          </w:tcPr>
          <w:p w14:paraId="59C3BEF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4581D5EF" w14:textId="265F02CC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20F90140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BB1BC6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674B40A" w14:textId="77777777" w:rsidTr="00A343F2">
        <w:tc>
          <w:tcPr>
            <w:tcW w:w="993" w:type="dxa"/>
          </w:tcPr>
          <w:p w14:paraId="56D5B9B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0434A32" w14:textId="75E19678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านกระเบื้อง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70%,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งานสี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80%,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ติดสุขภัณฑ์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50%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082456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70ACF66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5F4C22C" w14:textId="77777777" w:rsidTr="00A343F2">
        <w:tc>
          <w:tcPr>
            <w:tcW w:w="993" w:type="dxa"/>
            <w:shd w:val="clear" w:color="auto" w:fill="E7E6E6" w:themeFill="background2"/>
          </w:tcPr>
          <w:p w14:paraId="362BC48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ED079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130879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DCEEA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74A1C585" w14:textId="77777777" w:rsidTr="00A343F2">
        <w:tc>
          <w:tcPr>
            <w:tcW w:w="993" w:type="dxa"/>
          </w:tcPr>
          <w:p w14:paraId="39C9CB3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78F9F1F1" w14:textId="77777777" w:rsidR="00F24C9E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="00A342EF">
              <w:rPr>
                <w:rFonts w:ascii="PSL Display" w:hAnsi="PSL Display" w:cs="PSL Display" w:hint="cs"/>
                <w:sz w:val="32"/>
                <w:szCs w:val="32"/>
                <w:cs/>
              </w:rPr>
              <w:t>ประตูหน้าต่าง งานสี และงานเบ็ดเตล็ด แล้วเสร็จทั้งหมด</w:t>
            </w:r>
          </w:p>
          <w:p w14:paraId="7A76C39A" w14:textId="77777777" w:rsidR="00A342EF" w:rsidRDefault="00A342EF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งานกระเบื้อง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งานติดสุขภัณฑ์แล้วเสร็จ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งานดวงโคม</w:t>
            </w:r>
            <w:r w:rsidR="006275C0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แล้วเสร็จ </w:t>
            </w:r>
            <w:r w:rsidR="006275C0">
              <w:rPr>
                <w:rFonts w:ascii="PSL Display" w:hAnsi="PSL Display" w:cs="PSL Display"/>
                <w:sz w:val="32"/>
                <w:szCs w:val="32"/>
              </w:rPr>
              <w:t>100%</w:t>
            </w:r>
          </w:p>
          <w:p w14:paraId="229896EF" w14:textId="77777777" w:rsidR="00190848" w:rsidRDefault="00190848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6B1B2749" w14:textId="77777777" w:rsidR="00190848" w:rsidRDefault="00190848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3DF6359D" w14:textId="77777777" w:rsidR="00190848" w:rsidRDefault="00190848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0D866796" w14:textId="0BBF1E33" w:rsidR="00190848" w:rsidRPr="004143E3" w:rsidRDefault="00190848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252" w:type="dxa"/>
          </w:tcPr>
          <w:p w14:paraId="78408E1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lastRenderedPageBreak/>
              <w:t>([Term10Text])</w:t>
            </w:r>
          </w:p>
        </w:tc>
        <w:tc>
          <w:tcPr>
            <w:tcW w:w="425" w:type="dxa"/>
          </w:tcPr>
          <w:p w14:paraId="5F986684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:rsidRPr="004143E3" w14:paraId="77B72010" w14:textId="77777777" w:rsidTr="00A343F2">
        <w:trPr>
          <w:trHeight w:val="216"/>
        </w:trPr>
        <w:tc>
          <w:tcPr>
            <w:tcW w:w="11198" w:type="dxa"/>
            <w:gridSpan w:val="4"/>
            <w:tcBorders>
              <w:bottom w:val="single" w:sz="24" w:space="0" w:color="00B050"/>
            </w:tcBorders>
          </w:tcPr>
          <w:p w14:paraId="0D3CFCB3" w14:textId="77777777" w:rsidR="0004703C" w:rsidRPr="004143E3" w:rsidRDefault="0004703C" w:rsidP="00C266B1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4755F921" w14:textId="77777777" w:rsidR="0004703C" w:rsidRPr="004143E3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48432F72" w14:textId="77777777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4143E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  <w:bookmarkStart w:id="0" w:name="_GoBack"/>
      <w:bookmarkEnd w:id="0"/>
    </w:p>
    <w:p w14:paraId="547FF4B1" w14:textId="77777777" w:rsidR="00A1528E" w:rsidRDefault="00A1528E" w:rsidP="00A1528E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65408" behindDoc="1" locked="0" layoutInCell="1" allowOverlap="1" wp14:anchorId="7C19EBFF" wp14:editId="613B1E46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70A6D7A8" w14:textId="77777777" w:rsidTr="00065C37">
        <w:tc>
          <w:tcPr>
            <w:tcW w:w="569" w:type="pct"/>
          </w:tcPr>
          <w:p w14:paraId="4BDB00B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BB670B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10E5A2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EA606F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7266791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04134B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4090089A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116100F1" w14:textId="77777777" w:rsidTr="00065C37">
        <w:tc>
          <w:tcPr>
            <w:tcW w:w="569" w:type="pct"/>
          </w:tcPr>
          <w:p w14:paraId="4BAC2E75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77F240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96257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22828E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19B654F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2E5D41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4606E3E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7B780116" w14:textId="77777777" w:rsidTr="00065C37">
        <w:tc>
          <w:tcPr>
            <w:tcW w:w="569" w:type="pct"/>
          </w:tcPr>
          <w:p w14:paraId="516DCBA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7C29D48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6BCB0E3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67EE3A3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393C13C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50D014F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59C1D0E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45CE9AA9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22100E01" w14:textId="77777777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Pr="00065C37">
        <w:rPr>
          <w:rFonts w:ascii="PSL Display" w:hAnsi="PSL Display" w:cs="PSL Display"/>
          <w:sz w:val="32"/>
          <w:szCs w:val="32"/>
        </w:rPr>
        <w:t xml:space="preserve">[StartDate]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Pr="00065C3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065C37">
        <w:rPr>
          <w:rFonts w:ascii="PSL Display" w:hAnsi="PSL Display" w:cs="PSL Display"/>
          <w:sz w:val="32"/>
          <w:szCs w:val="32"/>
        </w:rPr>
        <w:t>StopDate</w:t>
      </w:r>
      <w:proofErr w:type="spellEnd"/>
      <w:r w:rsidRPr="00065C37">
        <w:rPr>
          <w:rFonts w:ascii="PSL Display" w:hAnsi="PSL Display" w:cs="PSL Display"/>
          <w:sz w:val="32"/>
          <w:szCs w:val="32"/>
        </w:rPr>
        <w:t xml:space="preserve">] </w:t>
      </w:r>
    </w:p>
    <w:p w14:paraId="5CF5F036" w14:textId="77777777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Pr="00065C37">
        <w:rPr>
          <w:rFonts w:ascii="PSL Display" w:hAnsi="PSL Display" w:cs="PSL Display"/>
          <w:sz w:val="32"/>
          <w:szCs w:val="32"/>
        </w:rPr>
        <w:t>[</w:t>
      </w:r>
      <w:r w:rsidR="00445688" w:rsidRPr="00065C37">
        <w:rPr>
          <w:rFonts w:ascii="PSL Display" w:hAnsi="PSL Display" w:cs="PSL Display"/>
          <w:sz w:val="32"/>
          <w:szCs w:val="32"/>
        </w:rPr>
        <w:t>month</w:t>
      </w:r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620D3C21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30C8A923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1D0D73D1" w14:textId="77777777" w:rsid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2820D312" w14:textId="77777777" w:rsidR="00EE6A95" w:rsidRPr="00824FA0" w:rsidRDefault="00EE6A95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0E4E3195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8D0E503" w14:textId="69377712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74C71825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30EE93A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4BA37FA1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A641708" w14:textId="777DD901" w:rsidR="00A1528E" w:rsidRPr="00065C37" w:rsidRDefault="00BA02AE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74624" behindDoc="0" locked="0" layoutInCell="1" allowOverlap="1" wp14:anchorId="000F2366" wp14:editId="22E71C61">
                      <wp:simplePos x="0" y="0"/>
                      <wp:positionH relativeFrom="column">
                        <wp:posOffset>398736</wp:posOffset>
                      </wp:positionH>
                      <wp:positionV relativeFrom="paragraph">
                        <wp:posOffset>4312723</wp:posOffset>
                      </wp:positionV>
                      <wp:extent cx="4546775" cy="759656"/>
                      <wp:effectExtent l="0" t="0" r="0" b="254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546775" cy="759656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C5CF6F" w14:textId="0A77D004" w:rsidR="00BA02AE" w:rsidRDefault="00BA02AE" w:rsidP="00BA02AE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หมายเหตุ </w:t>
                                  </w:r>
                                  <w:r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  <w:t xml:space="preserve">: 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      </w:r>
                                </w:p>
                                <w:p w14:paraId="3173F0DC" w14:textId="5928F420" w:rsidR="00BA02AE" w:rsidRDefault="00BA02AE" w:rsidP="00BA02AE">
                                  <w:pPr>
                                    <w:spacing w:line="240" w:lineRule="auto"/>
                                    <w:rPr>
                                      <w:rFonts w:ascii="PSL Display" w:hAnsi="PSL Display" w:cs="PSL Display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32"/>
                                      <w:szCs w:val="32"/>
                                      <w:cs/>
                                    </w:rPr>
      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      </w:r>
                                </w:p>
                                <w:p w14:paraId="3574B71C" w14:textId="77777777" w:rsidR="00BA02AE" w:rsidRDefault="00BA02AE"/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00F2366" id="Text Box 3" o:spid="_x0000_s1030" type="#_x0000_t202" style="position:absolute;margin-left:31.4pt;margin-top:339.6pt;width:358pt;height:59.8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" filled="f" stroked="f" strokeweight=".5pt">
                      <v:textbox>
                        <w:txbxContent>
                          <w:p w14:paraId="6FC5CF6F" w14:textId="0A77D004" w:rsidR="00BA02AE" w:rsidRDefault="00BA02AE" w:rsidP="00BA02AE">
                            <w:pPr>
                              <w:spacing w:line="240" w:lineRule="auto"/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หมายเหตุ </w:t>
                            </w:r>
                            <w:r>
                              <w:rPr>
                                <w:rFonts w:ascii="PSL Display" w:hAnsi="PSL Display" w:cs="PSL Display"/>
                                <w:sz w:val="32"/>
                                <w:szCs w:val="32"/>
                              </w:rPr>
                              <w:t xml:space="preserve">: </w:t>
                            </w: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>งวดงานนี้สำหรับผู้รับเหมา หรือบริษัทรับสร้างบ้านที่มีความน่าเชื่อถือเท่านั้น</w:t>
                            </w:r>
                          </w:p>
                          <w:p w14:paraId="3173F0DC" w14:textId="5928F420" w:rsidR="00BA02AE" w:rsidRDefault="00BA02AE" w:rsidP="00BA02AE">
                            <w:pPr>
                              <w:spacing w:line="240" w:lineRule="auto"/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32"/>
                                <w:szCs w:val="32"/>
                                <w:cs/>
                              </w:rPr>
                              <w:t xml:space="preserve">           และสามารถปรับเปลี่ยนได้ตามข้อตกลงของผู้ว่าจ้าง และผู้รับจ้าง</w:t>
                            </w:r>
                          </w:p>
                          <w:p w14:paraId="3574B71C" w14:textId="77777777" w:rsidR="00BA02AE" w:rsidRDefault="00BA02AE"/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168" w:type="dxa"/>
          </w:tcPr>
          <w:p w14:paraId="4CD47C0D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EA7D904" w14:textId="77777777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83D1D35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3B96614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31ED7A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143187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60EC3C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78AF3D" w14:textId="1D7AE728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3E76EC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090D9C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FF5DEB" w14:textId="4695ED02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2C2C3CF" w14:textId="388E38F6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DEA1F6" w14:textId="27A225D6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BF811F8" w14:textId="432C114E" w:rsidR="0004703C" w:rsidRPr="00065C37" w:rsidRDefault="000921B4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pict w14:anchorId="7FDD7CAD">
                <v:shape id="_x0000_s1026" type="#_x0000_t75" alt="IMG_0149" style="position:absolute;left:0;text-align:left;margin-left:120.9pt;margin-top:5.8pt;width:171.65pt;height:180.75pt;z-index:251666432;mso-wrap-edited:f;mso-width-percent:0;mso-height-percent:0;mso-position-horizontal-relative:text;mso-position-vertical-relative:text;mso-width-percent:0;mso-height-percent:0;mso-width-relative:page;mso-height-relative:page">
                  <v:imagedata r:id="rId8" o:title="IMG_0149"/>
                </v:shape>
              </w:pict>
            </w:r>
          </w:p>
          <w:p w14:paraId="46D6020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18A375" w14:textId="29738C85" w:rsidR="0004703C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50E2A4E7" w14:textId="21DD22E9" w:rsidR="00190848" w:rsidRDefault="00190848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3B911B30" w14:textId="48CCD269" w:rsidR="00190848" w:rsidRDefault="00190848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4B0D50B" w14:textId="77777777" w:rsidR="00190848" w:rsidRPr="00065C37" w:rsidRDefault="00190848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437BF9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6F7C95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5ED1EE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46CD1FD8" w14:textId="77777777" w:rsidTr="00A343F2">
        <w:tblPrEx>
          <w:jc w:val="left"/>
        </w:tblPrEx>
        <w:trPr>
          <w:gridBefore w:val="1"/>
          <w:wBefore w:w="709" w:type="dxa"/>
          <w:trHeight w:val="87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4F6454C" w14:textId="08DBE8C7" w:rsidR="0004703C" w:rsidRDefault="0004703C" w:rsidP="00065C37">
            <w:pPr>
              <w:ind w:right="708"/>
            </w:pPr>
          </w:p>
        </w:tc>
      </w:tr>
    </w:tbl>
    <w:p w14:paraId="464B73E4" w14:textId="77777777" w:rsidR="0004703C" w:rsidRPr="00065C37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[company_name] </w:t>
      </w: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14:paraId="57A9C42C" w14:textId="77777777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sectPr w:rsidR="00B103A9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DE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4703C"/>
    <w:rsid w:val="00065C37"/>
    <w:rsid w:val="000921B4"/>
    <w:rsid w:val="00190848"/>
    <w:rsid w:val="002A29C1"/>
    <w:rsid w:val="0035359D"/>
    <w:rsid w:val="004143E3"/>
    <w:rsid w:val="00445688"/>
    <w:rsid w:val="004478F3"/>
    <w:rsid w:val="00486216"/>
    <w:rsid w:val="005515EB"/>
    <w:rsid w:val="005531A6"/>
    <w:rsid w:val="006275C0"/>
    <w:rsid w:val="006B3AD5"/>
    <w:rsid w:val="006F76FE"/>
    <w:rsid w:val="007E616F"/>
    <w:rsid w:val="00815F69"/>
    <w:rsid w:val="00824FA0"/>
    <w:rsid w:val="00862252"/>
    <w:rsid w:val="008C31D2"/>
    <w:rsid w:val="00906418"/>
    <w:rsid w:val="00921056"/>
    <w:rsid w:val="009471A6"/>
    <w:rsid w:val="00976C8A"/>
    <w:rsid w:val="009C4FB2"/>
    <w:rsid w:val="00A1528E"/>
    <w:rsid w:val="00A342EF"/>
    <w:rsid w:val="00A343F2"/>
    <w:rsid w:val="00B103A9"/>
    <w:rsid w:val="00B90D2E"/>
    <w:rsid w:val="00BA02AE"/>
    <w:rsid w:val="00BD5602"/>
    <w:rsid w:val="00CE6451"/>
    <w:rsid w:val="00D22468"/>
    <w:rsid w:val="00D37C02"/>
    <w:rsid w:val="00D52A1B"/>
    <w:rsid w:val="00E05635"/>
    <w:rsid w:val="00E22BCB"/>
    <w:rsid w:val="00EA4291"/>
    <w:rsid w:val="00EE6A95"/>
    <w:rsid w:val="00EF3FA6"/>
    <w:rsid w:val="00F11B7A"/>
    <w:rsid w:val="00F24C9E"/>
    <w:rsid w:val="00F44B48"/>
    <w:rsid w:val="00F62724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043643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71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4C9BB25-38A1-624E-82E3-EB6219191F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</TotalTime>
  <Pages>4</Pages>
  <Words>398</Words>
  <Characters>2272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2665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7</cp:revision>
  <dcterms:created xsi:type="dcterms:W3CDTF">2019-01-31T06:10:00Z</dcterms:created>
  <dcterms:modified xsi:type="dcterms:W3CDTF">2019-10-12T06:11:00Z</dcterms:modified>
</cp:coreProperties>
</file>