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02BD4F52" w14:textId="77777777" w:rsidR="00921056" w:rsidRDefault="00921056" w:rsidP="006B3AD5">
      <w:pPr>
        <w:ind w:left="709" w:right="708"/>
        <w:jc w:val="right"/>
      </w:pPr>
      <w:bookmarkStart w:id="0" w:name="_GoBack"/>
      <w:bookmarkEnd w:id="0"/>
      <w:r>
        <w:rPr>
          <w:noProof/>
        </w:rPr>
        <w:drawing>
          <wp:anchor distT="0" distB="0" distL="114300" distR="114300" simplePos="0" relativeHeight="251658240" behindDoc="1" locked="0" layoutInCell="1" allowOverlap="1" wp14:anchorId="576F100B" wp14:editId="5AC74EC9">
            <wp:simplePos x="0" y="0"/>
            <wp:positionH relativeFrom="column">
              <wp:posOffset>5639435</wp:posOffset>
            </wp:positionH>
            <wp:positionV relativeFrom="paragraph">
              <wp:posOffset>0</wp:posOffset>
            </wp:positionV>
            <wp:extent cx="1349375" cy="546735"/>
            <wp:effectExtent l="0" t="0" r="3175" b="5715"/>
            <wp:wrapSquare wrapText="bothSides"/>
            <wp:docPr id="21" name="Picture 21" descr="C:\Users\sirawang\AppData\Local\Microsoft\Windows\INetCache\Content.Word\IMG_0148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tbl>
      <w:tblPr>
        <w:tblStyle w:val="TableGrid"/>
        <w:tblW w:w="5019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39"/>
        <w:gridCol w:w="1578"/>
        <w:gridCol w:w="237"/>
        <w:gridCol w:w="1871"/>
        <w:gridCol w:w="2624"/>
        <w:gridCol w:w="1578"/>
        <w:gridCol w:w="1571"/>
      </w:tblGrid>
      <w:tr w:rsidR="00E05635" w:rsidRPr="000F1250" w14:paraId="7A59C576" w14:textId="77777777" w:rsidTr="0035359D">
        <w:trPr>
          <w:trHeight w:val="358"/>
        </w:trPr>
        <w:tc>
          <w:tcPr>
            <w:tcW w:w="738" w:type="pct"/>
          </w:tcPr>
          <w:p w14:paraId="3398AED8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1" w:type="pct"/>
          </w:tcPr>
          <w:p w14:paraId="037854D7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7" w:type="pct"/>
          </w:tcPr>
          <w:p w14:paraId="3A5B6158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43" w:type="pct"/>
          </w:tcPr>
          <w:p w14:paraId="5EB2515F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82" w:type="pct"/>
            <w:shd w:val="clear" w:color="auto" w:fill="3AB54A"/>
          </w:tcPr>
          <w:p w14:paraId="79E892A2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1" w:type="pct"/>
            <w:shd w:val="clear" w:color="auto" w:fill="3AB54A"/>
          </w:tcPr>
          <w:p w14:paraId="6A4E4AFC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8" w:type="pct"/>
            <w:shd w:val="clear" w:color="auto" w:fill="3AB54A"/>
          </w:tcPr>
          <w:p w14:paraId="589F8262" w14:textId="77777777" w:rsidR="00E05635" w:rsidRPr="000F1250" w:rsidRDefault="00E05635" w:rsidP="006B3AD5">
            <w:pPr>
              <w:pStyle w:val="Header"/>
              <w:ind w:left="709" w:right="708"/>
              <w:rPr>
                <w:sz w:val="16"/>
                <w:szCs w:val="16"/>
              </w:rPr>
            </w:pPr>
          </w:p>
        </w:tc>
      </w:tr>
      <w:tr w:rsidR="00E05635" w:rsidRPr="000F1250" w14:paraId="4D47CF66" w14:textId="77777777" w:rsidTr="0035359D">
        <w:trPr>
          <w:trHeight w:val="358"/>
        </w:trPr>
        <w:tc>
          <w:tcPr>
            <w:tcW w:w="738" w:type="pct"/>
          </w:tcPr>
          <w:p w14:paraId="60F9343B" w14:textId="77777777" w:rsidR="00E05635" w:rsidRPr="000F1250" w:rsidRDefault="00EF3FA6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  <w:r w:rsidRPr="00EF3FA6"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68480" behindDoc="0" locked="0" layoutInCell="1" allowOverlap="1" wp14:anchorId="2B26583A" wp14:editId="79136F6D">
                      <wp:simplePos x="0" y="0"/>
                      <wp:positionH relativeFrom="column">
                        <wp:posOffset>265927</wp:posOffset>
                      </wp:positionH>
                      <wp:positionV relativeFrom="paragraph">
                        <wp:posOffset>236373</wp:posOffset>
                      </wp:positionV>
                      <wp:extent cx="3911600" cy="1436914"/>
                      <wp:effectExtent l="0" t="0" r="0" b="0"/>
                      <wp:wrapNone/>
                      <wp:docPr id="40" name="Text Box 40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3911600" cy="1436914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225A71BF" w14:textId="77777777" w:rsidR="00EF3FA6" w:rsidRPr="00F8410C" w:rsidRDefault="00EF3FA6" w:rsidP="00EF3FA6">
                                  <w:pPr>
                                    <w:rPr>
                                      <w:rFonts w:ascii="Gautami" w:hAnsi="Gautami" w:cs="Browallia New"/>
                                      <w:color w:val="00B050"/>
                                      <w:sz w:val="144"/>
                                      <w:szCs w:val="200"/>
                                    </w:rPr>
                                  </w:pPr>
                                  <w:r w:rsidRPr="00F8410C">
                                    <w:rPr>
                                      <w:rFonts w:ascii="Gautami" w:hAnsi="Gautami" w:cs="Browallia New"/>
                                      <w:color w:val="00B050"/>
                                      <w:sz w:val="144"/>
                                      <w:szCs w:val="200"/>
                                    </w:rPr>
                                    <w:t>Payment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type w14:anchorId="35F17FE2"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Text Box 40" o:spid="_x0000_s1026" type="#_x0000_t202" style="position:absolute;left:0;text-align:left;margin-left:20.95pt;margin-top:18.6pt;width:308pt;height:113.15pt;z-index:25166848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" filled="f" stroked="f" strokeweight=".5pt">
                      <v:textbox>
                        <w:txbxContent>
                          <w:p w:rsidR="00EF3FA6" w:rsidRPr="00F8410C" w:rsidRDefault="00EF3FA6" w:rsidP="00EF3FA6">
                            <w:pPr>
                              <w:rPr>
                                <w:rFonts w:ascii="Gautami" w:hAnsi="Gautami" w:cs="Browallia New"/>
                                <w:color w:val="00B050"/>
                                <w:sz w:val="144"/>
                                <w:szCs w:val="200"/>
                              </w:rPr>
                            </w:pPr>
                            <w:r w:rsidRPr="00F8410C">
                              <w:rPr>
                                <w:rFonts w:ascii="Gautami" w:hAnsi="Gautami" w:cs="Browallia New"/>
                                <w:color w:val="00B050"/>
                                <w:sz w:val="144"/>
                                <w:szCs w:val="200"/>
                              </w:rPr>
                              <w:t>Payment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711" w:type="pct"/>
          </w:tcPr>
          <w:p w14:paraId="535598B8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7" w:type="pct"/>
          </w:tcPr>
          <w:p w14:paraId="15D0AA28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43" w:type="pct"/>
            <w:shd w:val="clear" w:color="auto" w:fill="555555"/>
          </w:tcPr>
          <w:p w14:paraId="011C75CF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82" w:type="pct"/>
            <w:shd w:val="clear" w:color="auto" w:fill="555555"/>
          </w:tcPr>
          <w:p w14:paraId="3BE03F4C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1" w:type="pct"/>
            <w:shd w:val="clear" w:color="auto" w:fill="555555"/>
          </w:tcPr>
          <w:p w14:paraId="24E909D3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8" w:type="pct"/>
            <w:shd w:val="clear" w:color="auto" w:fill="555555"/>
          </w:tcPr>
          <w:p w14:paraId="1B2A9FF9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  <w:tr w:rsidR="00E05635" w:rsidRPr="000F1250" w14:paraId="7326B7A0" w14:textId="77777777" w:rsidTr="0035359D">
        <w:trPr>
          <w:trHeight w:val="358"/>
        </w:trPr>
        <w:tc>
          <w:tcPr>
            <w:tcW w:w="738" w:type="pct"/>
          </w:tcPr>
          <w:p w14:paraId="56EC61E2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1" w:type="pct"/>
            <w:shd w:val="clear" w:color="auto" w:fill="D7D7D7"/>
          </w:tcPr>
          <w:p w14:paraId="4573EF2C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7" w:type="pct"/>
            <w:shd w:val="clear" w:color="auto" w:fill="D7D7D7"/>
          </w:tcPr>
          <w:p w14:paraId="0BAB3D2F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43" w:type="pct"/>
            <w:shd w:val="clear" w:color="auto" w:fill="D7D7D7"/>
          </w:tcPr>
          <w:p w14:paraId="4356F184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82" w:type="pct"/>
            <w:shd w:val="clear" w:color="auto" w:fill="D7D7D7"/>
          </w:tcPr>
          <w:p w14:paraId="797C2CB1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1" w:type="pct"/>
            <w:shd w:val="clear" w:color="auto" w:fill="D7D7D7"/>
          </w:tcPr>
          <w:p w14:paraId="2BCB770A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8" w:type="pct"/>
            <w:shd w:val="clear" w:color="auto" w:fill="D7D7D7"/>
          </w:tcPr>
          <w:p w14:paraId="37A29479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</w:tbl>
    <w:p w14:paraId="2F5F74E1" w14:textId="77777777" w:rsidR="007E616F" w:rsidRDefault="004143E3" w:rsidP="006B3AD5">
      <w:pPr>
        <w:ind w:left="709" w:right="708"/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73600" behindDoc="0" locked="0" layoutInCell="1" allowOverlap="1" wp14:anchorId="79A697F0" wp14:editId="071FCF65">
                <wp:simplePos x="0" y="0"/>
                <wp:positionH relativeFrom="column">
                  <wp:posOffset>-245343</wp:posOffset>
                </wp:positionH>
                <wp:positionV relativeFrom="paragraph">
                  <wp:posOffset>3414646</wp:posOffset>
                </wp:positionV>
                <wp:extent cx="4689446" cy="4798502"/>
                <wp:effectExtent l="0" t="0" r="0" b="5715"/>
                <wp:wrapNone/>
                <wp:docPr id="5" name="Text Box 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689446" cy="4798502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2C86C806" w14:textId="77777777" w:rsidR="004143E3" w:rsidRDefault="00796621">
                            <w:r>
                              <w:pict w14:anchorId="7224C791">
                                <v:shapetype id="_x0000_t75" coordsize="21600,21600" o:spt="75" o:preferrelative="t" path="m@4@5l@4@11@9@11@9@5xe" filled="f" stroked="f">
                                  <v:stroke joinstyle="miter"/>
                                  <v:formulas>
                                    <v:f eqn="if lineDrawn pixelLineWidth 0"/>
                                    <v:f eqn="sum @0 1 0"/>
                                    <v:f eqn="sum 0 0 @1"/>
                                    <v:f eqn="prod @2 1 2"/>
                                    <v:f eqn="prod @3 21600 pixelWidth"/>
                                    <v:f eqn="prod @3 21600 pixelHeight"/>
                                    <v:f eqn="sum @0 0 1"/>
                                    <v:f eqn="prod @6 1 2"/>
                                    <v:f eqn="prod @7 21600 pixelWidth"/>
                                    <v:f eqn="sum @8 21600 0"/>
                                    <v:f eqn="prod @7 21600 pixelHeight"/>
                                    <v:f eqn="sum @10 21600 0"/>
                                  </v:formulas>
                                  <v:path o:extrusionok="f" gradientshapeok="t" o:connecttype="rect"/>
                                  <o:lock v:ext="edit" aspectratio="t"/>
                                </v:shapetype>
                                <v:shape id="_x0000_i1026" type="#_x0000_t75" style="width:324.5pt;height:365pt">
                                  <v:imagedata r:id="rId7" o:title="HeadReport_Payment"/>
                                </v:shape>
                              </w:pict>
                            </w:r>
                          </w:p>
                        </w:txbxContent>
                      </wps:txbx>
                      <wps:bodyPr rot="0" spcFirstLastPara="0" vertOverflow="overflow" horzOverflow="overflow" vert="horz" wrap="non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Text Box 5" o:spid="_x0000_s1027" type="#_x0000_t202" style="position:absolute;left:0;text-align:left;margin-left:-19.3pt;margin-top:268.85pt;width:369.25pt;height:377.85pt;z-index:251673600;visibility:visible;mso-wrap-style:non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" filled="f" stroked="f" strokeweight=".5pt">
                <v:textbox style="mso-fit-shape-to-text:t">
                  <w:txbxContent>
                    <w:p w:rsidR="004143E3" w:rsidRDefault="004143E3">
                      <w:r>
                        <w:pict>
                          <v:shape id="_x0000_i1034" type="#_x0000_t75" style="width:324.5pt;height:365pt">
                            <v:imagedata r:id="rId8" o:title="HeadReport_Payment"/>
                          </v:shape>
                        </w:pict>
                      </w:r>
                    </w:p>
                  </w:txbxContent>
                </v:textbox>
              </v:shape>
            </w:pict>
          </mc:Fallback>
        </mc:AlternateContent>
      </w:r>
    </w:p>
    <w:tbl>
      <w:tblPr>
        <w:tblStyle w:val="TableGrid"/>
        <w:tblW w:w="1459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7513"/>
        <w:gridCol w:w="3543"/>
        <w:gridCol w:w="3543"/>
      </w:tblGrid>
      <w:tr w:rsidR="00906418" w14:paraId="457F2844" w14:textId="77777777" w:rsidTr="00906418">
        <w:trPr>
          <w:cantSplit/>
          <w:trHeight w:val="510"/>
        </w:trPr>
        <w:tc>
          <w:tcPr>
            <w:tcW w:w="7513" w:type="dxa"/>
            <w:vMerge w:val="restart"/>
            <w:tcBorders>
              <w:right w:val="single" w:sz="24" w:space="0" w:color="3AB54A"/>
            </w:tcBorders>
          </w:tcPr>
          <w:p w14:paraId="7C13AA09" w14:textId="77777777" w:rsidR="00906418" w:rsidRPr="00815F69" w:rsidRDefault="00EF3FA6" w:rsidP="00906418">
            <w:pPr>
              <w:ind w:left="709" w:right="708"/>
            </w:pPr>
            <w:r w:rsidRPr="00EF3FA6">
              <w:rPr>
                <w:rFonts w:ascii="PSL Display" w:eastAsiaTheme="minorEastAsia" w:hAnsi="PSL Display" w:cs="PSL Display"/>
                <w:b/>
                <w:bCs/>
                <w:noProof/>
                <w:sz w:val="96"/>
                <w:szCs w:val="96"/>
              </w:rPr>
              <mc:AlternateContent>
                <mc:Choice Requires="wps">
                  <w:drawing>
                    <wp:anchor distT="0" distB="0" distL="114300" distR="114300" simplePos="0" relativeHeight="251670528" behindDoc="0" locked="0" layoutInCell="1" allowOverlap="1" wp14:anchorId="6A641D3F" wp14:editId="1DC2E5A3">
                      <wp:simplePos x="0" y="0"/>
                      <wp:positionH relativeFrom="column">
                        <wp:posOffset>1244132</wp:posOffset>
                      </wp:positionH>
                      <wp:positionV relativeFrom="paragraph">
                        <wp:posOffset>931980</wp:posOffset>
                      </wp:positionV>
                      <wp:extent cx="3456940" cy="744220"/>
                      <wp:effectExtent l="0" t="0" r="0" b="0"/>
                      <wp:wrapNone/>
                      <wp:docPr id="41" name="Text Box 4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3456940" cy="74422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2524DD3D" w14:textId="77777777" w:rsidR="00EF3FA6" w:rsidRPr="00FB4A44" w:rsidRDefault="00EF3FA6" w:rsidP="00EF3FA6">
                                  <w:pPr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</w:pPr>
                                  <w:r w:rsidRPr="00FB4A44"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Info</w:t>
                                  </w:r>
                                  <w:r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r</w:t>
                                  </w:r>
                                  <w:r w:rsidRPr="00FB4A44"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mation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54F16658" id="Text Box 41" o:spid="_x0000_s1028" type="#_x0000_t202" style="position:absolute;left:0;text-align:left;margin-left:97.95pt;margin-top:73.4pt;width:272.2pt;height:58.6pt;z-index:2516705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" filled="f" stroked="f" strokeweight=".5pt">
                      <v:textbox>
                        <w:txbxContent>
                          <w:p w:rsidR="00EF3FA6" w:rsidRPr="00FB4A44" w:rsidRDefault="00EF3FA6" w:rsidP="00EF3FA6">
                            <w:pPr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</w:pPr>
                            <w:r w:rsidRPr="00FB4A44"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Info</w:t>
                            </w:r>
                            <w:r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r</w:t>
                            </w:r>
                            <w:r w:rsidRPr="00FB4A44"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mation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3543" w:type="dxa"/>
          </w:tcPr>
          <w:p w14:paraId="196F145B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B90D2E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ชื่อโครงการ</w:t>
            </w:r>
          </w:p>
        </w:tc>
        <w:tc>
          <w:tcPr>
            <w:tcW w:w="3543" w:type="dxa"/>
            <w:vAlign w:val="center"/>
          </w:tcPr>
          <w:p w14:paraId="556CAEEA" w14:textId="77777777" w:rsidR="00906418" w:rsidRPr="00815F69" w:rsidRDefault="00906418" w:rsidP="00906418">
            <w:pPr>
              <w:ind w:left="709" w:right="708"/>
              <w:rPr>
                <w:b/>
                <w:bCs/>
                <w:cs/>
              </w:rPr>
            </w:pPr>
          </w:p>
        </w:tc>
      </w:tr>
      <w:tr w:rsidR="00906418" w14:paraId="7328B863" w14:textId="77777777" w:rsidTr="00906418">
        <w:trPr>
          <w:cantSplit/>
          <w:trHeight w:val="510"/>
        </w:trPr>
        <w:tc>
          <w:tcPr>
            <w:tcW w:w="7513" w:type="dxa"/>
            <w:vMerge/>
            <w:tcBorders>
              <w:right w:val="single" w:sz="24" w:space="0" w:color="3AB54A"/>
            </w:tcBorders>
          </w:tcPr>
          <w:p w14:paraId="3A3889B4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26077F6E" w14:textId="77777777" w:rsidR="00906418" w:rsidRPr="00B90D2E" w:rsidRDefault="00796621" w:rsidP="00906418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  <w:cs/>
              </w:rPr>
              <w:t xml:space="preserve">ทดสอบใบเสนอราคา </w:t>
            </w:r>
            <w:r>
              <w:rPr>
                <w:rFonts w:ascii="PSL Display" w:hAnsi="PSL Display" w:cs="PSL Display"/>
                <w:sz w:val="32"/>
                <w:szCs w:val="32"/>
              </w:rPr>
              <w:t>2</w:t>
            </w:r>
          </w:p>
        </w:tc>
        <w:tc>
          <w:tcPr>
            <w:tcW w:w="3543" w:type="dxa"/>
            <w:vAlign w:val="center"/>
          </w:tcPr>
          <w:p w14:paraId="08B06BEA" w14:textId="77777777" w:rsidR="00906418" w:rsidRDefault="00906418" w:rsidP="00906418">
            <w:pPr>
              <w:ind w:left="709" w:right="708"/>
            </w:pPr>
          </w:p>
        </w:tc>
      </w:tr>
      <w:tr w:rsidR="00906418" w14:paraId="735CACA4" w14:textId="77777777" w:rsidTr="00906418">
        <w:trPr>
          <w:cantSplit/>
          <w:trHeight w:val="510"/>
        </w:trPr>
        <w:tc>
          <w:tcPr>
            <w:tcW w:w="7513" w:type="dxa"/>
            <w:vMerge/>
            <w:vAlign w:val="center"/>
          </w:tcPr>
          <w:p w14:paraId="7C3699A2" w14:textId="77777777" w:rsidR="00906418" w:rsidRPr="00815F69" w:rsidRDefault="00906418" w:rsidP="00906418">
            <w:pPr>
              <w:ind w:left="709" w:right="708"/>
              <w:jc w:val="right"/>
              <w:rPr>
                <w:b/>
                <w:bCs/>
              </w:rPr>
            </w:pPr>
          </w:p>
        </w:tc>
        <w:tc>
          <w:tcPr>
            <w:tcW w:w="3543" w:type="dxa"/>
          </w:tcPr>
          <w:p w14:paraId="55B0DCCD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B90D2E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หมายเลขสัญญา</w:t>
            </w:r>
          </w:p>
        </w:tc>
        <w:tc>
          <w:tcPr>
            <w:tcW w:w="3543" w:type="dxa"/>
            <w:vAlign w:val="center"/>
          </w:tcPr>
          <w:p w14:paraId="7D139589" w14:textId="77777777" w:rsidR="00906418" w:rsidRDefault="00906418" w:rsidP="00906418">
            <w:pPr>
              <w:ind w:left="709" w:right="708"/>
              <w:rPr>
                <w:cs/>
              </w:rPr>
            </w:pPr>
          </w:p>
        </w:tc>
      </w:tr>
      <w:tr w:rsidR="00906418" w14:paraId="3DA613F4" w14:textId="77777777" w:rsidTr="00906418">
        <w:trPr>
          <w:cantSplit/>
          <w:trHeight w:val="510"/>
        </w:trPr>
        <w:tc>
          <w:tcPr>
            <w:tcW w:w="7513" w:type="dxa"/>
            <w:vMerge w:val="restart"/>
            <w:vAlign w:val="center"/>
          </w:tcPr>
          <w:p w14:paraId="455803CB" w14:textId="77777777" w:rsidR="00906418" w:rsidRPr="004478F3" w:rsidRDefault="00EF3FA6" w:rsidP="00906418">
            <w:pPr>
              <w:ind w:left="709" w:right="708"/>
              <w:jc w:val="right"/>
              <w:rPr>
                <w:b/>
                <w:bCs/>
                <w:sz w:val="96"/>
                <w:szCs w:val="96"/>
              </w:rPr>
            </w:pPr>
            <w:r w:rsidRPr="00EF3FA6">
              <w:rPr>
                <w:rFonts w:eastAsiaTheme="minorEastAsia"/>
                <w:noProof/>
                <w:szCs w:val="22"/>
              </w:rPr>
              <mc:AlternateContent>
                <mc:Choice Requires="wps">
                  <w:drawing>
                    <wp:anchor distT="0" distB="0" distL="114300" distR="114300" simplePos="0" relativeHeight="251672576" behindDoc="0" locked="0" layoutInCell="1" allowOverlap="1" wp14:anchorId="58F05955" wp14:editId="179FF7C9">
                      <wp:simplePos x="0" y="0"/>
                      <wp:positionH relativeFrom="column">
                        <wp:posOffset>451485</wp:posOffset>
                      </wp:positionH>
                      <wp:positionV relativeFrom="paragraph">
                        <wp:posOffset>735330</wp:posOffset>
                      </wp:positionV>
                      <wp:extent cx="4179570" cy="542925"/>
                      <wp:effectExtent l="0" t="0" r="0" b="0"/>
                      <wp:wrapNone/>
                      <wp:docPr id="1" name="Text Box 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4179570" cy="542925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7962C1F9" w14:textId="77777777" w:rsidR="00EF3FA6" w:rsidRPr="00EF3FA6" w:rsidRDefault="00F44B48" w:rsidP="00EF3FA6">
                                  <w:pPr>
                                    <w:pStyle w:val="PlainText"/>
                                    <w:ind w:right="708"/>
                                    <w:jc w:val="center"/>
                                    <w:rPr>
                                      <w:sz w:val="52"/>
                                      <w:szCs w:val="52"/>
                                    </w:rPr>
                                  </w:pPr>
                                  <w:r>
                                    <w:rPr>
                                      <w:rFonts w:ascii="PSL Display" w:hAnsi="PSL Display" w:cs="PSL Display"/>
                                      <w:sz w:val="52"/>
                                      <w:szCs w:val="52"/>
                                    </w:rPr>
                                    <w:t xml:space="preserve">    </w:t>
                                  </w:r>
                                  <w:r w:rsidR="00EF3FA6" w:rsidRPr="00EF3FA6"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52"/>
                                      <w:cs/>
                                    </w:rPr>
                                    <w:t>(</w:t>
                                  </w:r>
                                  <w:r w:rsidR="00EF3FA6" w:rsidRPr="00EF3FA6">
                                    <w:rPr>
                                      <w:rFonts w:ascii="PSL Display" w:hAnsi="PSL Display" w:cs="PSL Display"/>
                                      <w:sz w:val="52"/>
                                      <w:szCs w:val="52"/>
                                      <w:cs/>
                                    </w:rPr>
                                    <w:t>ภาคผนวก ก: การชำระเงินค่าก่อสร้าง</w:t>
                                  </w:r>
                                  <w:r w:rsidR="00EF3FA6" w:rsidRPr="00EF3FA6"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52"/>
                                      <w:cs/>
                                    </w:rPr>
                                    <w:t>)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type w14:anchorId="60B42353"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Text Box 1" o:spid="_x0000_s1029" type="#_x0000_t202" style="position:absolute;left:0;text-align:left;margin-left:35.55pt;margin-top:57.9pt;width:329.1pt;height:42.75pt;z-index:25167257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" filled="f" stroked="f" strokeweight=".5pt">
                      <v:textbox>
                        <w:txbxContent>
                          <w:p w:rsidR="00EF3FA6" w:rsidRPr="00EF3FA6" w:rsidRDefault="00F44B48" w:rsidP="00EF3FA6">
                            <w:pPr>
                              <w:pStyle w:val="PlainText"/>
                              <w:ind w:right="708"/>
                              <w:jc w:val="center"/>
                              <w:rPr>
                                <w:sz w:val="52"/>
                                <w:szCs w:val="52"/>
                              </w:rPr>
                            </w:pPr>
                            <w:r>
                              <w:rPr>
                                <w:rFonts w:ascii="PSL Display" w:hAnsi="PSL Display" w:cs="PSL Display"/>
                                <w:sz w:val="52"/>
                                <w:szCs w:val="52"/>
                              </w:rPr>
                              <w:t xml:space="preserve">    </w:t>
                            </w:r>
                            <w:r w:rsidR="00EF3FA6" w:rsidRPr="00EF3FA6">
                              <w:rPr>
                                <w:rFonts w:ascii="PSL Display" w:hAnsi="PSL Display" w:cs="PSL Display" w:hint="cs"/>
                                <w:sz w:val="52"/>
                                <w:szCs w:val="52"/>
                                <w:cs/>
                              </w:rPr>
                              <w:t>(</w:t>
                            </w:r>
                            <w:r w:rsidR="00EF3FA6" w:rsidRPr="00EF3FA6">
                              <w:rPr>
                                <w:rFonts w:ascii="PSL Display" w:hAnsi="PSL Display" w:cs="PSL Display"/>
                                <w:sz w:val="52"/>
                                <w:szCs w:val="52"/>
                                <w:cs/>
                              </w:rPr>
                              <w:t>ภาคผนวก ก: การชำระเงินค่าก่อสร้าง</w:t>
                            </w:r>
                            <w:r w:rsidR="00EF3FA6" w:rsidRPr="00EF3FA6">
                              <w:rPr>
                                <w:rFonts w:ascii="PSL Display" w:hAnsi="PSL Display" w:cs="PSL Display" w:hint="cs"/>
                                <w:sz w:val="52"/>
                                <w:szCs w:val="52"/>
                                <w:cs/>
                              </w:rPr>
                              <w:t>)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3543" w:type="dxa"/>
          </w:tcPr>
          <w:p w14:paraId="5C965218" w14:textId="77777777" w:rsidR="00906418" w:rsidRPr="00B90D2E" w:rsidRDefault="00796621" w:rsidP="00906418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CompanyOne 000063</w:t>
            </w:r>
          </w:p>
        </w:tc>
        <w:tc>
          <w:tcPr>
            <w:tcW w:w="3543" w:type="dxa"/>
            <w:vAlign w:val="center"/>
          </w:tcPr>
          <w:p w14:paraId="0DD84A46" w14:textId="77777777" w:rsidR="00906418" w:rsidRDefault="00906418" w:rsidP="00906418">
            <w:pPr>
              <w:ind w:left="709" w:right="708"/>
            </w:pPr>
          </w:p>
        </w:tc>
      </w:tr>
      <w:tr w:rsidR="00906418" w14:paraId="3450DD45" w14:textId="77777777" w:rsidTr="00906418">
        <w:trPr>
          <w:cantSplit/>
          <w:trHeight w:val="510"/>
        </w:trPr>
        <w:tc>
          <w:tcPr>
            <w:tcW w:w="7513" w:type="dxa"/>
            <w:vMerge/>
          </w:tcPr>
          <w:p w14:paraId="27585E25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04207781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B90D2E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ชื่อลูกค้า</w:t>
            </w:r>
          </w:p>
        </w:tc>
        <w:tc>
          <w:tcPr>
            <w:tcW w:w="3543" w:type="dxa"/>
            <w:vAlign w:val="center"/>
          </w:tcPr>
          <w:p w14:paraId="6C953CF8" w14:textId="77777777" w:rsidR="00906418" w:rsidRDefault="00906418" w:rsidP="00906418">
            <w:pPr>
              <w:ind w:left="709" w:right="708"/>
              <w:rPr>
                <w:cs/>
              </w:rPr>
            </w:pPr>
          </w:p>
        </w:tc>
      </w:tr>
      <w:tr w:rsidR="00906418" w14:paraId="567949B4" w14:textId="77777777" w:rsidTr="00906418">
        <w:trPr>
          <w:cantSplit/>
          <w:trHeight w:val="510"/>
        </w:trPr>
        <w:tc>
          <w:tcPr>
            <w:tcW w:w="7513" w:type="dxa"/>
            <w:vMerge/>
          </w:tcPr>
          <w:p w14:paraId="1D457E8E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0E14C2F0" w14:textId="77777777" w:rsidR="00906418" w:rsidRPr="00B90D2E" w:rsidRDefault="00796621" w:rsidP="00906418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  <w:cs/>
              </w:rPr>
              <w:t>นายอาทิตย์ เสนารักษ์</w:t>
            </w:r>
          </w:p>
        </w:tc>
        <w:tc>
          <w:tcPr>
            <w:tcW w:w="3543" w:type="dxa"/>
            <w:vAlign w:val="center"/>
          </w:tcPr>
          <w:p w14:paraId="4D873140" w14:textId="77777777" w:rsidR="00906418" w:rsidRDefault="00906418" w:rsidP="00906418">
            <w:pPr>
              <w:ind w:left="709" w:right="708"/>
            </w:pPr>
          </w:p>
        </w:tc>
      </w:tr>
      <w:tr w:rsidR="00906418" w14:paraId="7B0DA6AB" w14:textId="77777777" w:rsidTr="00906418">
        <w:trPr>
          <w:cantSplit/>
          <w:trHeight w:val="510"/>
        </w:trPr>
        <w:tc>
          <w:tcPr>
            <w:tcW w:w="7513" w:type="dxa"/>
            <w:vMerge w:val="restart"/>
          </w:tcPr>
          <w:p w14:paraId="060D55FC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48A864FC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B90D2E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ประเภทโครงการ</w:t>
            </w:r>
          </w:p>
        </w:tc>
        <w:tc>
          <w:tcPr>
            <w:tcW w:w="3543" w:type="dxa"/>
            <w:vAlign w:val="center"/>
          </w:tcPr>
          <w:p w14:paraId="7F36F97A" w14:textId="77777777" w:rsidR="00906418" w:rsidRPr="00815F69" w:rsidRDefault="00906418" w:rsidP="00906418">
            <w:pPr>
              <w:ind w:left="709" w:right="708"/>
              <w:rPr>
                <w:b/>
                <w:bCs/>
                <w:cs/>
              </w:rPr>
            </w:pPr>
          </w:p>
        </w:tc>
      </w:tr>
      <w:tr w:rsidR="00906418" w14:paraId="30CB65DA" w14:textId="77777777" w:rsidTr="00906418">
        <w:trPr>
          <w:cantSplit/>
          <w:trHeight w:val="510"/>
        </w:trPr>
        <w:tc>
          <w:tcPr>
            <w:tcW w:w="7513" w:type="dxa"/>
            <w:vMerge/>
          </w:tcPr>
          <w:p w14:paraId="55BFD6F2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3BA5E040" w14:textId="77777777" w:rsidR="00906418" w:rsidRPr="00B90D2E" w:rsidRDefault="00796621" w:rsidP="00906418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  <w:cs/>
              </w:rPr>
              <w:t xml:space="preserve">บ้าน </w:t>
            </w:r>
            <w:r>
              <w:rPr>
                <w:rFonts w:ascii="PSL Display" w:hAnsi="PSL Display" w:cs="PSL Display"/>
                <w:sz w:val="32"/>
                <w:szCs w:val="32"/>
              </w:rPr>
              <w:t xml:space="preserve">Contem 2 </w:t>
            </w:r>
            <w:r>
              <w:rPr>
                <w:rFonts w:ascii="PSL Display" w:hAnsi="PSL Display" w:cs="PSL Display"/>
                <w:sz w:val="32"/>
                <w:szCs w:val="32"/>
                <w:cs/>
              </w:rPr>
              <w:t>ชั้น</w:t>
            </w:r>
          </w:p>
        </w:tc>
        <w:tc>
          <w:tcPr>
            <w:tcW w:w="3543" w:type="dxa"/>
            <w:vAlign w:val="center"/>
          </w:tcPr>
          <w:p w14:paraId="6598C506" w14:textId="77777777" w:rsidR="00906418" w:rsidRDefault="00906418" w:rsidP="00906418">
            <w:pPr>
              <w:ind w:left="709" w:right="708"/>
            </w:pPr>
          </w:p>
        </w:tc>
      </w:tr>
      <w:tr w:rsidR="00906418" w14:paraId="11B4575D" w14:textId="77777777" w:rsidTr="00906418">
        <w:trPr>
          <w:cantSplit/>
          <w:trHeight w:val="510"/>
        </w:trPr>
        <w:tc>
          <w:tcPr>
            <w:tcW w:w="7513" w:type="dxa"/>
            <w:vMerge/>
          </w:tcPr>
          <w:p w14:paraId="060F1A8A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0C79D868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B90D2E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พื้นที่ใช้สอย</w:t>
            </w:r>
          </w:p>
        </w:tc>
        <w:tc>
          <w:tcPr>
            <w:tcW w:w="3543" w:type="dxa"/>
            <w:vAlign w:val="center"/>
          </w:tcPr>
          <w:p w14:paraId="396FD111" w14:textId="77777777" w:rsidR="00906418" w:rsidRPr="00815F69" w:rsidRDefault="00906418" w:rsidP="00906418">
            <w:pPr>
              <w:ind w:left="709" w:right="708"/>
              <w:rPr>
                <w:b/>
                <w:bCs/>
                <w:cs/>
              </w:rPr>
            </w:pPr>
          </w:p>
        </w:tc>
      </w:tr>
      <w:tr w:rsidR="00906418" w14:paraId="64E37C5D" w14:textId="77777777" w:rsidTr="00906418">
        <w:trPr>
          <w:cantSplit/>
          <w:trHeight w:val="510"/>
        </w:trPr>
        <w:tc>
          <w:tcPr>
            <w:tcW w:w="7513" w:type="dxa"/>
            <w:vMerge/>
          </w:tcPr>
          <w:p w14:paraId="4E884AA0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5DA3ACAC" w14:textId="77777777" w:rsidR="00906418" w:rsidRPr="00B90D2E" w:rsidRDefault="00796621" w:rsidP="00906418">
            <w:pPr>
              <w:ind w:left="175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72</w:t>
            </w:r>
            <w:r w:rsidR="00D37C02" w:rsidRPr="00B90D2E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D37C02" w:rsidRPr="00B90D2E">
              <w:rPr>
                <w:rFonts w:ascii="PSL Display" w:hAnsi="PSL Display" w:cs="PSL Display"/>
                <w:sz w:val="32"/>
                <w:szCs w:val="32"/>
                <w:cs/>
              </w:rPr>
              <w:t>ตารางเมตร</w:t>
            </w:r>
          </w:p>
        </w:tc>
        <w:tc>
          <w:tcPr>
            <w:tcW w:w="3543" w:type="dxa"/>
            <w:vAlign w:val="center"/>
          </w:tcPr>
          <w:p w14:paraId="6B242670" w14:textId="77777777" w:rsidR="00906418" w:rsidRDefault="00906418" w:rsidP="00906418">
            <w:pPr>
              <w:ind w:left="709" w:right="708"/>
            </w:pPr>
          </w:p>
        </w:tc>
      </w:tr>
      <w:tr w:rsidR="00906418" w14:paraId="173ABA6B" w14:textId="77777777" w:rsidTr="00906418">
        <w:trPr>
          <w:cantSplit/>
          <w:trHeight w:val="510"/>
        </w:trPr>
        <w:tc>
          <w:tcPr>
            <w:tcW w:w="7513" w:type="dxa"/>
            <w:vMerge/>
          </w:tcPr>
          <w:p w14:paraId="0626E85C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1DACCC78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B90D2E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จำนวนห้อง</w:t>
            </w:r>
          </w:p>
        </w:tc>
        <w:tc>
          <w:tcPr>
            <w:tcW w:w="3543" w:type="dxa"/>
            <w:vAlign w:val="center"/>
          </w:tcPr>
          <w:p w14:paraId="092CD02B" w14:textId="77777777" w:rsidR="00906418" w:rsidRPr="00815F69" w:rsidRDefault="00906418" w:rsidP="00906418">
            <w:pPr>
              <w:ind w:left="709" w:right="708"/>
              <w:rPr>
                <w:b/>
                <w:bCs/>
                <w:cs/>
              </w:rPr>
            </w:pPr>
          </w:p>
        </w:tc>
      </w:tr>
      <w:tr w:rsidR="00906418" w14:paraId="145AF24F" w14:textId="77777777" w:rsidTr="00906418">
        <w:trPr>
          <w:cantSplit/>
          <w:trHeight w:val="510"/>
        </w:trPr>
        <w:tc>
          <w:tcPr>
            <w:tcW w:w="7513" w:type="dxa"/>
            <w:vMerge/>
          </w:tcPr>
          <w:p w14:paraId="430E6892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1ACE90BE" w14:textId="77777777" w:rsidR="00906418" w:rsidRPr="00B90D2E" w:rsidRDefault="00796621" w:rsidP="00906418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3 </w:t>
            </w:r>
            <w:r>
              <w:rPr>
                <w:rFonts w:ascii="PSL Display" w:hAnsi="PSL Display" w:cs="PSL Display"/>
                <w:sz w:val="32"/>
                <w:szCs w:val="32"/>
                <w:cs/>
              </w:rPr>
              <w:t xml:space="preserve">ห้องนอน </w:t>
            </w:r>
            <w:r>
              <w:rPr>
                <w:rFonts w:ascii="PSL Display" w:hAnsi="PSL Display" w:cs="PSL Display"/>
                <w:sz w:val="32"/>
                <w:szCs w:val="32"/>
              </w:rPr>
              <w:t xml:space="preserve">2 </w:t>
            </w:r>
            <w:r>
              <w:rPr>
                <w:rFonts w:ascii="PSL Display" w:hAnsi="PSL Display" w:cs="PSL Display"/>
                <w:sz w:val="32"/>
                <w:szCs w:val="32"/>
                <w:cs/>
              </w:rPr>
              <w:t>ห้องน้ำ</w:t>
            </w:r>
          </w:p>
        </w:tc>
        <w:tc>
          <w:tcPr>
            <w:tcW w:w="3543" w:type="dxa"/>
            <w:vAlign w:val="center"/>
          </w:tcPr>
          <w:p w14:paraId="01938B7D" w14:textId="77777777" w:rsidR="00906418" w:rsidRDefault="00906418" w:rsidP="00906418">
            <w:pPr>
              <w:ind w:left="709" w:right="708"/>
            </w:pPr>
          </w:p>
        </w:tc>
      </w:tr>
      <w:tr w:rsidR="00906418" w14:paraId="707108AE" w14:textId="77777777" w:rsidTr="00906418">
        <w:trPr>
          <w:cantSplit/>
          <w:trHeight w:val="510"/>
        </w:trPr>
        <w:tc>
          <w:tcPr>
            <w:tcW w:w="7513" w:type="dxa"/>
            <w:vMerge/>
          </w:tcPr>
          <w:p w14:paraId="000E8783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48715E28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B90D2E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วันเริ่มต้นโครงการ</w:t>
            </w:r>
          </w:p>
        </w:tc>
        <w:tc>
          <w:tcPr>
            <w:tcW w:w="3543" w:type="dxa"/>
            <w:vAlign w:val="center"/>
          </w:tcPr>
          <w:p w14:paraId="4035F126" w14:textId="77777777" w:rsidR="00906418" w:rsidRPr="00815F69" w:rsidRDefault="00906418" w:rsidP="00906418">
            <w:pPr>
              <w:ind w:left="709" w:right="708"/>
              <w:rPr>
                <w:b/>
                <w:bCs/>
                <w:cs/>
              </w:rPr>
            </w:pPr>
          </w:p>
        </w:tc>
      </w:tr>
      <w:tr w:rsidR="00906418" w14:paraId="372708B3" w14:textId="77777777" w:rsidTr="00906418">
        <w:trPr>
          <w:cantSplit/>
          <w:trHeight w:val="510"/>
        </w:trPr>
        <w:tc>
          <w:tcPr>
            <w:tcW w:w="7513" w:type="dxa"/>
            <w:vMerge/>
          </w:tcPr>
          <w:p w14:paraId="3B66FF29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79579CC9" w14:textId="77777777" w:rsidR="00906418" w:rsidRPr="00B90D2E" w:rsidRDefault="00796621" w:rsidP="00906418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07/11/2018</w:t>
            </w:r>
          </w:p>
        </w:tc>
        <w:tc>
          <w:tcPr>
            <w:tcW w:w="3543" w:type="dxa"/>
            <w:vAlign w:val="center"/>
          </w:tcPr>
          <w:p w14:paraId="3126C381" w14:textId="77777777" w:rsidR="00906418" w:rsidRDefault="00906418" w:rsidP="00906418">
            <w:pPr>
              <w:ind w:left="709" w:right="708"/>
              <w:rPr>
                <w:cs/>
              </w:rPr>
            </w:pPr>
          </w:p>
        </w:tc>
      </w:tr>
      <w:tr w:rsidR="00906418" w14:paraId="541FE95B" w14:textId="77777777" w:rsidTr="00906418">
        <w:trPr>
          <w:cantSplit/>
          <w:trHeight w:val="510"/>
        </w:trPr>
        <w:tc>
          <w:tcPr>
            <w:tcW w:w="7513" w:type="dxa"/>
            <w:vMerge/>
          </w:tcPr>
          <w:p w14:paraId="6F8596E3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72FA76D3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B90D2E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ที่อยู่ลูกค้า</w:t>
            </w:r>
          </w:p>
        </w:tc>
        <w:tc>
          <w:tcPr>
            <w:tcW w:w="3543" w:type="dxa"/>
            <w:vAlign w:val="center"/>
          </w:tcPr>
          <w:p w14:paraId="0DAD804E" w14:textId="77777777" w:rsidR="00906418" w:rsidRPr="00815F69" w:rsidRDefault="00906418" w:rsidP="00906418">
            <w:pPr>
              <w:ind w:left="709" w:right="708"/>
              <w:rPr>
                <w:b/>
                <w:bCs/>
                <w:cs/>
              </w:rPr>
            </w:pPr>
          </w:p>
        </w:tc>
      </w:tr>
      <w:tr w:rsidR="00906418" w14:paraId="6F843CD0" w14:textId="77777777" w:rsidTr="00906418">
        <w:trPr>
          <w:cantSplit/>
          <w:trHeight w:val="510"/>
        </w:trPr>
        <w:tc>
          <w:tcPr>
            <w:tcW w:w="7513" w:type="dxa"/>
            <w:vMerge/>
          </w:tcPr>
          <w:p w14:paraId="67482AAA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56999718" w14:textId="77777777" w:rsidR="00906418" w:rsidRPr="00B90D2E" w:rsidRDefault="00796621" w:rsidP="00906418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  <w:cs/>
              </w:rPr>
              <w:t xml:space="preserve">ถนนพหลโยธิน สามเสนใน พญาไท กทม. </w:t>
            </w:r>
            <w:r>
              <w:rPr>
                <w:rFonts w:ascii="PSL Display" w:hAnsi="PSL Display" w:cs="PSL Display"/>
                <w:sz w:val="32"/>
                <w:szCs w:val="32"/>
              </w:rPr>
              <w:t>10400</w:t>
            </w:r>
          </w:p>
        </w:tc>
        <w:tc>
          <w:tcPr>
            <w:tcW w:w="3543" w:type="dxa"/>
            <w:vAlign w:val="center"/>
          </w:tcPr>
          <w:p w14:paraId="5D465DAA" w14:textId="77777777" w:rsidR="00906418" w:rsidRDefault="00906418" w:rsidP="00906418">
            <w:pPr>
              <w:ind w:left="709" w:right="708"/>
            </w:pPr>
          </w:p>
        </w:tc>
      </w:tr>
      <w:tr w:rsidR="00906418" w14:paraId="2C7AF76D" w14:textId="77777777" w:rsidTr="00EE0551">
        <w:trPr>
          <w:cantSplit/>
          <w:trHeight w:val="510"/>
        </w:trPr>
        <w:tc>
          <w:tcPr>
            <w:tcW w:w="7513" w:type="dxa"/>
          </w:tcPr>
          <w:p w14:paraId="3F1DF3A5" w14:textId="77777777" w:rsidR="00906418" w:rsidRPr="004478F3" w:rsidRDefault="00906418" w:rsidP="00906418">
            <w:pPr>
              <w:ind w:left="709" w:right="708"/>
              <w:jc w:val="center"/>
              <w:rPr>
                <w:b/>
                <w:bCs/>
                <w:cs/>
              </w:rPr>
            </w:pPr>
          </w:p>
        </w:tc>
        <w:tc>
          <w:tcPr>
            <w:tcW w:w="3543" w:type="dxa"/>
            <w:vAlign w:val="center"/>
          </w:tcPr>
          <w:p w14:paraId="7B18D2FC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  <w:vAlign w:val="center"/>
          </w:tcPr>
          <w:p w14:paraId="026309C8" w14:textId="77777777" w:rsidR="00906418" w:rsidRDefault="00906418" w:rsidP="00906418">
            <w:pPr>
              <w:ind w:left="709" w:right="708"/>
            </w:pPr>
          </w:p>
        </w:tc>
      </w:tr>
    </w:tbl>
    <w:p w14:paraId="0472EC2B" w14:textId="77777777" w:rsidR="00921056" w:rsidRDefault="00921056" w:rsidP="002A29C1">
      <w:pPr>
        <w:ind w:right="708"/>
      </w:pPr>
    </w:p>
    <w:p w14:paraId="47DAD063" w14:textId="77777777" w:rsidR="00921056" w:rsidRDefault="00921056" w:rsidP="006B3AD5">
      <w:pPr>
        <w:ind w:left="709" w:right="708"/>
      </w:pPr>
    </w:p>
    <w:p w14:paraId="30794A98" w14:textId="77777777" w:rsidR="00921056" w:rsidRDefault="00921056" w:rsidP="006B3AD5">
      <w:pPr>
        <w:ind w:left="709" w:right="708"/>
      </w:pPr>
    </w:p>
    <w:p w14:paraId="382F80E3" w14:textId="77777777" w:rsidR="004478F3" w:rsidRDefault="004478F3" w:rsidP="006B3AD5">
      <w:pPr>
        <w:ind w:left="709" w:right="708"/>
      </w:pPr>
    </w:p>
    <w:p w14:paraId="11704BE0" w14:textId="77777777" w:rsidR="004478F3" w:rsidRDefault="004478F3" w:rsidP="006B3AD5">
      <w:pPr>
        <w:ind w:left="709" w:right="708"/>
      </w:pPr>
    </w:p>
    <w:p w14:paraId="1C1B87D3" w14:textId="77777777" w:rsidR="004478F3" w:rsidRDefault="004478F3" w:rsidP="006B3AD5">
      <w:pPr>
        <w:ind w:left="709" w:right="708"/>
      </w:pPr>
    </w:p>
    <w:p w14:paraId="67366D03" w14:textId="77777777" w:rsidR="00921056" w:rsidRDefault="00921056" w:rsidP="006B3AD5">
      <w:pPr>
        <w:ind w:left="709" w:right="708"/>
      </w:pPr>
    </w:p>
    <w:tbl>
      <w:tblPr>
        <w:tblStyle w:val="TableGrid"/>
        <w:tblW w:w="5005" w:type="pct"/>
        <w:tblInd w:w="-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845"/>
        <w:gridCol w:w="1846"/>
        <w:gridCol w:w="1844"/>
        <w:gridCol w:w="1844"/>
        <w:gridCol w:w="1844"/>
        <w:gridCol w:w="1844"/>
      </w:tblGrid>
      <w:tr w:rsidR="004478F3" w:rsidRPr="004478F3" w14:paraId="1A9E33E3" w14:textId="77777777" w:rsidTr="004478F3">
        <w:tc>
          <w:tcPr>
            <w:tcW w:w="834" w:type="pct"/>
            <w:shd w:val="clear" w:color="auto" w:fill="D7D7D7"/>
          </w:tcPr>
          <w:p w14:paraId="2E00F13F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D7D7D7"/>
          </w:tcPr>
          <w:p w14:paraId="7533B99A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D7D7D7"/>
          </w:tcPr>
          <w:p w14:paraId="5C64403B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0D00F7DF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7931D0B8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07211138" w14:textId="77777777" w:rsidR="004478F3" w:rsidRPr="004478F3" w:rsidRDefault="004478F3" w:rsidP="006B3AD5">
            <w:pPr>
              <w:pStyle w:val="Header"/>
              <w:ind w:left="709" w:right="708"/>
              <w:rPr>
                <w:sz w:val="28"/>
              </w:rPr>
            </w:pPr>
          </w:p>
        </w:tc>
      </w:tr>
      <w:tr w:rsidR="004478F3" w:rsidRPr="004478F3" w14:paraId="2751F816" w14:textId="77777777" w:rsidTr="004478F3">
        <w:tc>
          <w:tcPr>
            <w:tcW w:w="834" w:type="pct"/>
            <w:shd w:val="clear" w:color="auto" w:fill="555555"/>
          </w:tcPr>
          <w:p w14:paraId="42395B30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555555"/>
          </w:tcPr>
          <w:p w14:paraId="2D6C2478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555555"/>
          </w:tcPr>
          <w:p w14:paraId="28BFD5E1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555555"/>
          </w:tcPr>
          <w:p w14:paraId="627CDAC0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6AE0D290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4DFABDD8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</w:tr>
      <w:tr w:rsidR="004478F3" w:rsidRPr="004478F3" w14:paraId="494C6282" w14:textId="77777777" w:rsidTr="004478F3">
        <w:tc>
          <w:tcPr>
            <w:tcW w:w="834" w:type="pct"/>
            <w:shd w:val="clear" w:color="auto" w:fill="3AB54A"/>
          </w:tcPr>
          <w:p w14:paraId="0EA73E0F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3AB54A"/>
          </w:tcPr>
          <w:p w14:paraId="410485AA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14:paraId="658897C8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14:paraId="4433C95E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14:paraId="11C102B4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349167EB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</w:tr>
    </w:tbl>
    <w:p w14:paraId="126C01A7" w14:textId="77777777" w:rsidR="005515EB" w:rsidRDefault="005515EB" w:rsidP="005515EB">
      <w:pPr>
        <w:ind w:right="708"/>
      </w:pPr>
    </w:p>
    <w:p w14:paraId="548810C6" w14:textId="77777777" w:rsidR="00E05635" w:rsidRDefault="00E05635" w:rsidP="005515EB">
      <w:pPr>
        <w:ind w:right="708"/>
      </w:pPr>
      <w:r>
        <w:rPr>
          <w:noProof/>
        </w:rPr>
        <w:lastRenderedPageBreak/>
        <w:drawing>
          <wp:anchor distT="0" distB="0" distL="114300" distR="114300" simplePos="0" relativeHeight="251663360" behindDoc="1" locked="0" layoutInCell="1" allowOverlap="1" wp14:anchorId="37DF7FDB" wp14:editId="1438C4A9">
            <wp:simplePos x="0" y="0"/>
            <wp:positionH relativeFrom="column">
              <wp:posOffset>5639435</wp:posOffset>
            </wp:positionH>
            <wp:positionV relativeFrom="paragraph">
              <wp:posOffset>0</wp:posOffset>
            </wp:positionV>
            <wp:extent cx="1349375" cy="546735"/>
            <wp:effectExtent l="0" t="0" r="3175" b="5715"/>
            <wp:wrapSquare wrapText="bothSides"/>
            <wp:docPr id="2" name="Picture 2" descr="C:\Users\sirawang\AppData\Local\Microsoft\Windows\INetCache\Content.Word\IMG_0148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351"/>
        <w:gridCol w:w="1811"/>
        <w:gridCol w:w="259"/>
        <w:gridCol w:w="1439"/>
        <w:gridCol w:w="3040"/>
        <w:gridCol w:w="1579"/>
        <w:gridCol w:w="1577"/>
      </w:tblGrid>
      <w:tr w:rsidR="00E05635" w:rsidRPr="000F1250" w14:paraId="4E0F8429" w14:textId="77777777" w:rsidTr="00D22468">
        <w:tc>
          <w:tcPr>
            <w:tcW w:w="611" w:type="pct"/>
          </w:tcPr>
          <w:p w14:paraId="02F8631C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19" w:type="pct"/>
          </w:tcPr>
          <w:p w14:paraId="0DFEE139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7" w:type="pct"/>
          </w:tcPr>
          <w:p w14:paraId="0612F618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51" w:type="pct"/>
          </w:tcPr>
          <w:p w14:paraId="2077AB8C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375" w:type="pct"/>
            <w:shd w:val="clear" w:color="auto" w:fill="3AB54A"/>
          </w:tcPr>
          <w:p w14:paraId="29FCCF82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3AB54A"/>
          </w:tcPr>
          <w:p w14:paraId="62B18A29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3AB54A"/>
          </w:tcPr>
          <w:p w14:paraId="500E423A" w14:textId="77777777" w:rsidR="00E05635" w:rsidRPr="000F1250" w:rsidRDefault="00E05635" w:rsidP="006B3AD5">
            <w:pPr>
              <w:pStyle w:val="Header"/>
              <w:ind w:left="709" w:right="708"/>
              <w:rPr>
                <w:sz w:val="16"/>
                <w:szCs w:val="16"/>
              </w:rPr>
            </w:pPr>
          </w:p>
        </w:tc>
      </w:tr>
      <w:tr w:rsidR="00E05635" w:rsidRPr="000F1250" w14:paraId="2393A7B9" w14:textId="77777777" w:rsidTr="00D22468">
        <w:tc>
          <w:tcPr>
            <w:tcW w:w="611" w:type="pct"/>
          </w:tcPr>
          <w:p w14:paraId="444DF19C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19" w:type="pct"/>
          </w:tcPr>
          <w:p w14:paraId="7D3AC9E8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7" w:type="pct"/>
          </w:tcPr>
          <w:p w14:paraId="5360BA1F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51" w:type="pct"/>
            <w:shd w:val="clear" w:color="auto" w:fill="555555"/>
          </w:tcPr>
          <w:p w14:paraId="40D12661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375" w:type="pct"/>
            <w:shd w:val="clear" w:color="auto" w:fill="555555"/>
          </w:tcPr>
          <w:p w14:paraId="32BA3F64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14:paraId="2E1EA53D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555555"/>
          </w:tcPr>
          <w:p w14:paraId="68B5DAB1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  <w:tr w:rsidR="00E05635" w:rsidRPr="000F1250" w14:paraId="2C94D5BF" w14:textId="77777777" w:rsidTr="00D22468">
        <w:tc>
          <w:tcPr>
            <w:tcW w:w="611" w:type="pct"/>
          </w:tcPr>
          <w:p w14:paraId="72961B80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19" w:type="pct"/>
            <w:shd w:val="clear" w:color="auto" w:fill="D7D7D7"/>
          </w:tcPr>
          <w:p w14:paraId="03A9FFA8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7" w:type="pct"/>
            <w:shd w:val="clear" w:color="auto" w:fill="D7D7D7"/>
          </w:tcPr>
          <w:p w14:paraId="2BC170C7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51" w:type="pct"/>
            <w:shd w:val="clear" w:color="auto" w:fill="D7D7D7"/>
          </w:tcPr>
          <w:p w14:paraId="3710443B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375" w:type="pct"/>
            <w:shd w:val="clear" w:color="auto" w:fill="D7D7D7"/>
          </w:tcPr>
          <w:p w14:paraId="06165F48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14:paraId="23520A73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D7D7D7"/>
          </w:tcPr>
          <w:p w14:paraId="1D67A796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</w:tbl>
    <w:p w14:paraId="64D8D953" w14:textId="77777777" w:rsidR="00E05635" w:rsidRDefault="00E05635" w:rsidP="006B3AD5">
      <w:pPr>
        <w:pStyle w:val="PlainText"/>
        <w:ind w:left="709" w:right="708"/>
        <w:jc w:val="center"/>
      </w:pPr>
    </w:p>
    <w:p w14:paraId="6E16364B" w14:textId="77777777" w:rsidR="00824FA0" w:rsidRPr="004143E3" w:rsidRDefault="00824FA0" w:rsidP="00824FA0">
      <w:pPr>
        <w:jc w:val="center"/>
        <w:rPr>
          <w:rFonts w:ascii="PSL Display" w:hAnsi="PSL Display" w:cs="PSL Display"/>
          <w:b/>
          <w:bCs/>
          <w:sz w:val="48"/>
          <w:szCs w:val="48"/>
        </w:rPr>
      </w:pPr>
      <w:r w:rsidRPr="004143E3">
        <w:rPr>
          <w:rFonts w:ascii="PSL Display" w:hAnsi="PSL Display" w:cs="PSL Display"/>
          <w:b/>
          <w:bCs/>
          <w:sz w:val="48"/>
          <w:szCs w:val="48"/>
          <w:cs/>
        </w:rPr>
        <w:t>ภาคผนวก ก: การชำระเงินค่าก่อสร้าง</w:t>
      </w:r>
    </w:p>
    <w:p w14:paraId="652DBFB9" w14:textId="77777777" w:rsidR="00F24C9E" w:rsidRPr="004143E3" w:rsidRDefault="00824FA0" w:rsidP="00824FA0">
      <w:pPr>
        <w:rPr>
          <w:rFonts w:ascii="PSL Display" w:hAnsi="PSL Display" w:cs="PSL Display"/>
          <w:b/>
          <w:bCs/>
          <w:sz w:val="32"/>
          <w:szCs w:val="32"/>
        </w:rPr>
      </w:pPr>
      <w:r w:rsidRPr="004143E3">
        <w:rPr>
          <w:rFonts w:ascii="PSL Display" w:hAnsi="PSL Display" w:cs="PSL Display"/>
          <w:sz w:val="32"/>
          <w:szCs w:val="32"/>
        </w:rPr>
        <w:t>           </w:t>
      </w:r>
      <w:r w:rsidR="00F24C9E" w:rsidRPr="004143E3">
        <w:rPr>
          <w:rFonts w:ascii="PSL Display" w:hAnsi="PSL Display" w:cs="PSL Display"/>
          <w:sz w:val="32"/>
          <w:szCs w:val="32"/>
        </w:rPr>
        <w:tab/>
      </w:r>
      <w:r w:rsidRPr="004143E3">
        <w:rPr>
          <w:rFonts w:ascii="PSL Display" w:hAnsi="PSL Display" w:cs="PSL Display"/>
          <w:b/>
          <w:bCs/>
          <w:sz w:val="32"/>
          <w:szCs w:val="32"/>
          <w:cs/>
        </w:rPr>
        <w:t>เงื่อนไขการชำระเงินค่าก่อสร้าง</w:t>
      </w:r>
      <w:r w:rsidR="00796621">
        <w:rPr>
          <w:rFonts w:ascii="PSL Display" w:hAnsi="PSL Display" w:cs="PSL Display"/>
          <w:b/>
          <w:bCs/>
          <w:sz w:val="32"/>
          <w:szCs w:val="32"/>
          <w:cs/>
        </w:rPr>
        <w:t xml:space="preserve">บ้าน </w:t>
      </w:r>
      <w:r w:rsidR="00796621">
        <w:rPr>
          <w:rFonts w:ascii="PSL Display" w:hAnsi="PSL Display" w:cs="PSL Display"/>
          <w:b/>
          <w:bCs/>
          <w:sz w:val="32"/>
          <w:szCs w:val="32"/>
        </w:rPr>
        <w:t xml:space="preserve">Contem 2 </w:t>
      </w:r>
      <w:r w:rsidR="00796621">
        <w:rPr>
          <w:rFonts w:ascii="PSL Display" w:hAnsi="PSL Display" w:cs="PSL Display"/>
          <w:b/>
          <w:bCs/>
          <w:sz w:val="32"/>
          <w:szCs w:val="32"/>
          <w:cs/>
        </w:rPr>
        <w:t>ชั้น</w:t>
      </w:r>
      <w:r w:rsidRPr="004143E3">
        <w:rPr>
          <w:rFonts w:ascii="PSL Display" w:hAnsi="PSL Display" w:cs="PSL Display"/>
          <w:b/>
          <w:bCs/>
          <w:sz w:val="32"/>
          <w:szCs w:val="32"/>
        </w:rPr>
        <w:t xml:space="preserve"> </w:t>
      </w:r>
      <w:r w:rsidRPr="004143E3">
        <w:rPr>
          <w:rFonts w:ascii="PSL Display" w:hAnsi="PSL Display" w:cs="PSL Display"/>
          <w:b/>
          <w:bCs/>
          <w:sz w:val="32"/>
          <w:szCs w:val="32"/>
          <w:cs/>
        </w:rPr>
        <w:t xml:space="preserve">พื้นที่ใช้สอย </w:t>
      </w:r>
      <w:r w:rsidR="00796621">
        <w:rPr>
          <w:rFonts w:ascii="PSL Display" w:hAnsi="PSL Display" w:cs="PSL Display"/>
          <w:b/>
          <w:bCs/>
          <w:sz w:val="32"/>
          <w:szCs w:val="32"/>
        </w:rPr>
        <w:t>72</w:t>
      </w:r>
      <w:r w:rsidRPr="004143E3">
        <w:rPr>
          <w:rFonts w:ascii="PSL Display" w:hAnsi="PSL Display" w:cs="PSL Display"/>
          <w:b/>
          <w:bCs/>
          <w:sz w:val="32"/>
          <w:szCs w:val="32"/>
        </w:rPr>
        <w:t xml:space="preserve"> </w:t>
      </w:r>
      <w:r w:rsidRPr="004143E3">
        <w:rPr>
          <w:rFonts w:ascii="PSL Display" w:hAnsi="PSL Display" w:cs="PSL Display"/>
          <w:b/>
          <w:bCs/>
          <w:sz w:val="32"/>
          <w:szCs w:val="32"/>
          <w:cs/>
        </w:rPr>
        <w:t>ตารางเมตร</w:t>
      </w:r>
    </w:p>
    <w:p w14:paraId="27210C60" w14:textId="77777777" w:rsidR="00F24C9E" w:rsidRPr="004143E3" w:rsidRDefault="00824FA0" w:rsidP="00F24C9E">
      <w:pPr>
        <w:ind w:left="720" w:firstLine="720"/>
        <w:rPr>
          <w:rFonts w:ascii="PSL Display" w:hAnsi="PSL Display" w:cs="PSL Display"/>
          <w:sz w:val="32"/>
          <w:szCs w:val="32"/>
        </w:rPr>
      </w:pPr>
      <w:r w:rsidRPr="004143E3">
        <w:rPr>
          <w:rFonts w:ascii="PSL Display" w:hAnsi="PSL Display" w:cs="PSL Display"/>
          <w:sz w:val="32"/>
          <w:szCs w:val="32"/>
          <w:cs/>
        </w:rPr>
        <w:t xml:space="preserve">ทั้ง “ผู้ว่าจ้าง” และ “ผู้รับจ้าง” ได้ตกลงราคาค่าก่อสร้าง รวมทั้งค่าวัสดุ อุปกรณ์ และค่าแรงทั้งหมด เป็นจำนวนเงินทั้งสิ้น </w:t>
      </w:r>
      <w:r w:rsidR="00796621">
        <w:rPr>
          <w:rFonts w:ascii="PSL Display" w:hAnsi="PSL Display" w:cs="PSL Display"/>
          <w:sz w:val="32"/>
          <w:szCs w:val="32"/>
        </w:rPr>
        <w:t>2,376,362</w:t>
      </w:r>
      <w:r w:rsidRPr="004143E3">
        <w:rPr>
          <w:rFonts w:ascii="PSL Display" w:hAnsi="PSL Display" w:cs="PSL Display"/>
          <w:sz w:val="32"/>
          <w:szCs w:val="32"/>
        </w:rPr>
        <w:t xml:space="preserve"> </w:t>
      </w:r>
      <w:r w:rsidRPr="004143E3">
        <w:rPr>
          <w:rFonts w:ascii="PSL Display" w:hAnsi="PSL Display" w:cs="PSL Display"/>
          <w:sz w:val="32"/>
          <w:szCs w:val="32"/>
          <w:cs/>
        </w:rPr>
        <w:t>บาท (</w:t>
      </w:r>
      <w:r w:rsidR="00796621">
        <w:rPr>
          <w:rFonts w:ascii="PSL Display" w:hAnsi="PSL Display" w:cs="PSL Display"/>
          <w:sz w:val="32"/>
          <w:szCs w:val="32"/>
          <w:cs/>
        </w:rPr>
        <w:t>สองล้านสามแสนเจ็ดหมื่นหกพันสามร้อยหกสิบสองบาทถ้วน</w:t>
      </w:r>
      <w:r w:rsidRPr="004143E3">
        <w:rPr>
          <w:rFonts w:ascii="PSL Display" w:hAnsi="PSL Display" w:cs="PSL Display"/>
          <w:sz w:val="32"/>
          <w:szCs w:val="32"/>
        </w:rPr>
        <w:t>)</w:t>
      </w:r>
    </w:p>
    <w:p w14:paraId="39E4957E" w14:textId="77777777" w:rsidR="00824FA0" w:rsidRPr="004143E3" w:rsidRDefault="00F24C9E" w:rsidP="00F24C9E">
      <w:pPr>
        <w:ind w:left="720" w:firstLine="720"/>
        <w:rPr>
          <w:rFonts w:ascii="PSL Display" w:hAnsi="PSL Display" w:cs="PSL Display"/>
          <w:sz w:val="32"/>
          <w:szCs w:val="32"/>
        </w:rPr>
      </w:pPr>
      <w:r w:rsidRPr="004143E3">
        <w:rPr>
          <w:rFonts w:ascii="PSL Display" w:hAnsi="PSL Display" w:cs="PSL Display"/>
          <w:sz w:val="32"/>
          <w:szCs w:val="32"/>
          <w:cs/>
        </w:rPr>
        <w:t xml:space="preserve"> </w:t>
      </w:r>
      <w:r w:rsidR="00824FA0" w:rsidRPr="004143E3">
        <w:rPr>
          <w:rFonts w:ascii="PSL Display" w:hAnsi="PSL Display" w:cs="PSL Display"/>
          <w:sz w:val="32"/>
          <w:szCs w:val="32"/>
          <w:cs/>
        </w:rPr>
        <w:t>โดย “ผู้ว่าจ้าง” ตกลงแบ่งชำระเงินค่าก่อสร้าง เป็นงวดๆดังนี้</w:t>
      </w: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271"/>
        <w:gridCol w:w="5528"/>
        <w:gridCol w:w="3402"/>
        <w:gridCol w:w="845"/>
      </w:tblGrid>
      <w:tr w:rsidR="00F24C9E" w:rsidRPr="004143E3" w14:paraId="70587D71" w14:textId="77777777" w:rsidTr="00A1528E">
        <w:tc>
          <w:tcPr>
            <w:tcW w:w="1271" w:type="dxa"/>
            <w:shd w:val="clear" w:color="auto" w:fill="E7E6E6" w:themeFill="background2"/>
          </w:tcPr>
          <w:p w14:paraId="1147DBB7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1</w:t>
            </w:r>
          </w:p>
        </w:tc>
        <w:tc>
          <w:tcPr>
            <w:tcW w:w="5528" w:type="dxa"/>
            <w:shd w:val="clear" w:color="auto" w:fill="E7E6E6" w:themeFill="background2"/>
          </w:tcPr>
          <w:p w14:paraId="0CC4C643" w14:textId="77777777" w:rsidR="00F24C9E" w:rsidRPr="004143E3" w:rsidRDefault="00F11B7A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20%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3402" w:type="dxa"/>
            <w:shd w:val="clear" w:color="auto" w:fill="E7E6E6" w:themeFill="background2"/>
          </w:tcPr>
          <w:p w14:paraId="73F6B674" w14:textId="77777777" w:rsidR="00F24C9E" w:rsidRPr="004143E3" w:rsidRDefault="00796621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356,400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845" w:type="dxa"/>
            <w:shd w:val="clear" w:color="auto" w:fill="E7E6E6" w:themeFill="background2"/>
          </w:tcPr>
          <w:p w14:paraId="5AC2703B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06FC500A" w14:textId="77777777" w:rsidTr="00A1528E">
        <w:tc>
          <w:tcPr>
            <w:tcW w:w="1271" w:type="dxa"/>
          </w:tcPr>
          <w:p w14:paraId="0DD15B7A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33AF21E0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เซ็นสัญญาว่าจ้างก่อสร้าง</w:t>
            </w:r>
          </w:p>
        </w:tc>
        <w:tc>
          <w:tcPr>
            <w:tcW w:w="3402" w:type="dxa"/>
          </w:tcPr>
          <w:p w14:paraId="60B35DF2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(</w:t>
            </w:r>
            <w:r w:rsidR="00796621">
              <w:rPr>
                <w:rFonts w:ascii="PSL Display" w:hAnsi="PSL Display" w:cs="PSL Display"/>
                <w:sz w:val="32"/>
                <w:szCs w:val="32"/>
                <w:cs/>
              </w:rPr>
              <w:t>สามแสนห้าหมื่นหกพันสี่ร้อยบาทถ้วน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)</w:t>
            </w:r>
          </w:p>
        </w:tc>
        <w:tc>
          <w:tcPr>
            <w:tcW w:w="845" w:type="dxa"/>
          </w:tcPr>
          <w:p w14:paraId="5C28095E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64ED3616" w14:textId="77777777" w:rsidTr="00A1528E">
        <w:tc>
          <w:tcPr>
            <w:tcW w:w="1271" w:type="dxa"/>
            <w:shd w:val="clear" w:color="auto" w:fill="E7E6E6" w:themeFill="background2"/>
          </w:tcPr>
          <w:p w14:paraId="189750E6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2</w:t>
            </w:r>
          </w:p>
        </w:tc>
        <w:tc>
          <w:tcPr>
            <w:tcW w:w="5528" w:type="dxa"/>
            <w:shd w:val="clear" w:color="auto" w:fill="E7E6E6" w:themeFill="background2"/>
          </w:tcPr>
          <w:p w14:paraId="0007430D" w14:textId="77777777" w:rsidR="00F24C9E" w:rsidRPr="004143E3" w:rsidRDefault="00F11B7A" w:rsidP="00824FA0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15%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3402" w:type="dxa"/>
            <w:shd w:val="clear" w:color="auto" w:fill="E7E6E6" w:themeFill="background2"/>
          </w:tcPr>
          <w:p w14:paraId="31A405BE" w14:textId="77777777" w:rsidR="00F24C9E" w:rsidRPr="004143E3" w:rsidRDefault="00796621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356,400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845" w:type="dxa"/>
            <w:shd w:val="clear" w:color="auto" w:fill="E7E6E6" w:themeFill="background2"/>
          </w:tcPr>
          <w:p w14:paraId="7C7D1074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3856192A" w14:textId="77777777" w:rsidTr="00A1528E">
        <w:tc>
          <w:tcPr>
            <w:tcW w:w="1271" w:type="dxa"/>
          </w:tcPr>
          <w:p w14:paraId="7B40E53F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03A79A60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ฐานรากงานคานคอดินแล้วเสร็จ</w:t>
            </w:r>
          </w:p>
        </w:tc>
        <w:tc>
          <w:tcPr>
            <w:tcW w:w="3402" w:type="dxa"/>
          </w:tcPr>
          <w:p w14:paraId="4FDA0B59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(</w:t>
            </w:r>
            <w:r w:rsidR="00796621">
              <w:rPr>
                <w:rFonts w:ascii="PSL Display" w:hAnsi="PSL Display" w:cs="PSL Display"/>
                <w:sz w:val="32"/>
                <w:szCs w:val="32"/>
                <w:cs/>
              </w:rPr>
              <w:t>สามแสนห้าหมื่นหกพันสี่ร้อยบาทถ้วน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)</w:t>
            </w:r>
          </w:p>
        </w:tc>
        <w:tc>
          <w:tcPr>
            <w:tcW w:w="845" w:type="dxa"/>
          </w:tcPr>
          <w:p w14:paraId="7AF23131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077A7F16" w14:textId="77777777" w:rsidTr="00A1528E">
        <w:tc>
          <w:tcPr>
            <w:tcW w:w="1271" w:type="dxa"/>
            <w:shd w:val="clear" w:color="auto" w:fill="E7E6E6" w:themeFill="background2"/>
          </w:tcPr>
          <w:p w14:paraId="5A103D8B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3</w:t>
            </w:r>
          </w:p>
        </w:tc>
        <w:tc>
          <w:tcPr>
            <w:tcW w:w="5528" w:type="dxa"/>
            <w:shd w:val="clear" w:color="auto" w:fill="E7E6E6" w:themeFill="background2"/>
          </w:tcPr>
          <w:p w14:paraId="3C15DCCE" w14:textId="77777777" w:rsidR="00F24C9E" w:rsidRPr="004143E3" w:rsidRDefault="00F11B7A" w:rsidP="00F11B7A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10%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3402" w:type="dxa"/>
            <w:shd w:val="clear" w:color="auto" w:fill="E7E6E6" w:themeFill="background2"/>
          </w:tcPr>
          <w:p w14:paraId="2DC4A67A" w14:textId="77777777" w:rsidR="00F24C9E" w:rsidRPr="004143E3" w:rsidRDefault="00796621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356,400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845" w:type="dxa"/>
            <w:shd w:val="clear" w:color="auto" w:fill="E7E6E6" w:themeFill="background2"/>
          </w:tcPr>
          <w:p w14:paraId="6C334F6A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6733EC55" w14:textId="77777777" w:rsidTr="00A1528E">
        <w:tc>
          <w:tcPr>
            <w:tcW w:w="1271" w:type="dxa"/>
          </w:tcPr>
          <w:p w14:paraId="016A1FED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5F576BA9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งานโครงสร้างทั้งหมดแล้วเสร็จ</w:t>
            </w:r>
          </w:p>
        </w:tc>
        <w:tc>
          <w:tcPr>
            <w:tcW w:w="3402" w:type="dxa"/>
          </w:tcPr>
          <w:p w14:paraId="37CA24D0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(</w:t>
            </w:r>
            <w:r w:rsidR="00796621">
              <w:rPr>
                <w:rFonts w:ascii="PSL Display" w:hAnsi="PSL Display" w:cs="PSL Display"/>
                <w:sz w:val="32"/>
                <w:szCs w:val="32"/>
                <w:cs/>
              </w:rPr>
              <w:t>สามแสนห้าหมื่นหกพันสี่ร้อยบาทถ้วน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)</w:t>
            </w:r>
          </w:p>
        </w:tc>
        <w:tc>
          <w:tcPr>
            <w:tcW w:w="845" w:type="dxa"/>
          </w:tcPr>
          <w:p w14:paraId="60F30C83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3CC618BD" w14:textId="77777777" w:rsidTr="00A1528E">
        <w:tc>
          <w:tcPr>
            <w:tcW w:w="1271" w:type="dxa"/>
            <w:shd w:val="clear" w:color="auto" w:fill="E7E6E6" w:themeFill="background2"/>
          </w:tcPr>
          <w:p w14:paraId="4DFE648D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4</w:t>
            </w:r>
          </w:p>
        </w:tc>
        <w:tc>
          <w:tcPr>
            <w:tcW w:w="5528" w:type="dxa"/>
            <w:shd w:val="clear" w:color="auto" w:fill="E7E6E6" w:themeFill="background2"/>
          </w:tcPr>
          <w:p w14:paraId="33644FBD" w14:textId="77777777" w:rsidR="00F24C9E" w:rsidRPr="004143E3" w:rsidRDefault="00F11B7A" w:rsidP="00824FA0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10%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3402" w:type="dxa"/>
            <w:shd w:val="clear" w:color="auto" w:fill="E7E6E6" w:themeFill="background2"/>
          </w:tcPr>
          <w:p w14:paraId="2A53C952" w14:textId="77777777" w:rsidR="00F24C9E" w:rsidRPr="004143E3" w:rsidRDefault="00796621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237,600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845" w:type="dxa"/>
            <w:shd w:val="clear" w:color="auto" w:fill="E7E6E6" w:themeFill="background2"/>
          </w:tcPr>
          <w:p w14:paraId="6B5F2973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314DC8E8" w14:textId="77777777" w:rsidTr="00A1528E">
        <w:tc>
          <w:tcPr>
            <w:tcW w:w="1271" w:type="dxa"/>
          </w:tcPr>
          <w:p w14:paraId="16AFDD29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73C420D8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งานโครงหลังคา/ยิงไม้เชิงชาย/งานพื้นคสลแล้วเสร็จ</w:t>
            </w:r>
          </w:p>
        </w:tc>
        <w:tc>
          <w:tcPr>
            <w:tcW w:w="3402" w:type="dxa"/>
          </w:tcPr>
          <w:p w14:paraId="462CEC17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(</w:t>
            </w:r>
            <w:r w:rsidR="00796621">
              <w:rPr>
                <w:rFonts w:ascii="PSL Display" w:hAnsi="PSL Display" w:cs="PSL Display"/>
                <w:sz w:val="32"/>
                <w:szCs w:val="32"/>
                <w:cs/>
              </w:rPr>
              <w:t>สองแสนสามหมื่นเจ็ดพันหกร้อยบาทถ้วน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)</w:t>
            </w:r>
          </w:p>
        </w:tc>
        <w:tc>
          <w:tcPr>
            <w:tcW w:w="845" w:type="dxa"/>
          </w:tcPr>
          <w:p w14:paraId="4469FE4E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241D60BE" w14:textId="77777777" w:rsidTr="00A1528E">
        <w:tc>
          <w:tcPr>
            <w:tcW w:w="1271" w:type="dxa"/>
            <w:shd w:val="clear" w:color="auto" w:fill="E7E6E6" w:themeFill="background2"/>
          </w:tcPr>
          <w:p w14:paraId="10214C91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5</w:t>
            </w:r>
          </w:p>
        </w:tc>
        <w:tc>
          <w:tcPr>
            <w:tcW w:w="5528" w:type="dxa"/>
            <w:shd w:val="clear" w:color="auto" w:fill="E7E6E6" w:themeFill="background2"/>
          </w:tcPr>
          <w:p w14:paraId="688319CF" w14:textId="77777777" w:rsidR="00F24C9E" w:rsidRPr="004143E3" w:rsidRDefault="00F11B7A" w:rsidP="00824FA0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5%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3402" w:type="dxa"/>
            <w:shd w:val="clear" w:color="auto" w:fill="E7E6E6" w:themeFill="background2"/>
          </w:tcPr>
          <w:p w14:paraId="088210D0" w14:textId="77777777" w:rsidR="00F24C9E" w:rsidRPr="004143E3" w:rsidRDefault="00796621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118,800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845" w:type="dxa"/>
            <w:shd w:val="clear" w:color="auto" w:fill="E7E6E6" w:themeFill="background2"/>
          </w:tcPr>
          <w:p w14:paraId="00CBC3A6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17AC51E4" w14:textId="77777777" w:rsidTr="00A1528E">
        <w:tc>
          <w:tcPr>
            <w:tcW w:w="1271" w:type="dxa"/>
          </w:tcPr>
          <w:p w14:paraId="16151DA9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431FAA0F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งานก่อผนัง/วางระบบไฟ/วางระบบน้ำแล้วเสร็จ</w:t>
            </w:r>
          </w:p>
        </w:tc>
        <w:tc>
          <w:tcPr>
            <w:tcW w:w="3402" w:type="dxa"/>
          </w:tcPr>
          <w:p w14:paraId="30CBD27C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(</w:t>
            </w:r>
            <w:r w:rsidR="00796621">
              <w:rPr>
                <w:rFonts w:ascii="PSL Display" w:hAnsi="PSL Display" w:cs="PSL Display"/>
                <w:sz w:val="32"/>
                <w:szCs w:val="32"/>
                <w:cs/>
              </w:rPr>
              <w:t>หนึ่งแสนหนึ่งหมื่นแปดพันแปดร้อยบาทถ้วน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)</w:t>
            </w:r>
          </w:p>
        </w:tc>
        <w:tc>
          <w:tcPr>
            <w:tcW w:w="845" w:type="dxa"/>
          </w:tcPr>
          <w:p w14:paraId="1656B6B7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5118C1EF" w14:textId="77777777" w:rsidTr="00A1528E">
        <w:tc>
          <w:tcPr>
            <w:tcW w:w="1271" w:type="dxa"/>
            <w:shd w:val="clear" w:color="auto" w:fill="E7E6E6" w:themeFill="background2"/>
          </w:tcPr>
          <w:p w14:paraId="48CE4F46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6</w:t>
            </w:r>
          </w:p>
        </w:tc>
        <w:tc>
          <w:tcPr>
            <w:tcW w:w="5528" w:type="dxa"/>
            <w:shd w:val="clear" w:color="auto" w:fill="E7E6E6" w:themeFill="background2"/>
          </w:tcPr>
          <w:p w14:paraId="2DC41A28" w14:textId="77777777" w:rsidR="00F24C9E" w:rsidRPr="004143E3" w:rsidRDefault="00F11B7A" w:rsidP="00824FA0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5%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3402" w:type="dxa"/>
            <w:shd w:val="clear" w:color="auto" w:fill="E7E6E6" w:themeFill="background2"/>
          </w:tcPr>
          <w:p w14:paraId="572C2F52" w14:textId="77777777" w:rsidR="00F24C9E" w:rsidRPr="004143E3" w:rsidRDefault="00796621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237,600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845" w:type="dxa"/>
            <w:shd w:val="clear" w:color="auto" w:fill="E7E6E6" w:themeFill="background2"/>
          </w:tcPr>
          <w:p w14:paraId="55203EDF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38EABEF6" w14:textId="77777777" w:rsidTr="00A1528E">
        <w:tc>
          <w:tcPr>
            <w:tcW w:w="1271" w:type="dxa"/>
          </w:tcPr>
          <w:p w14:paraId="3DD4CE42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27F98B0D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งานฉาบผนัง/งานมุงหลังคาแล้วเสร็จ</w:t>
            </w:r>
          </w:p>
        </w:tc>
        <w:tc>
          <w:tcPr>
            <w:tcW w:w="3402" w:type="dxa"/>
          </w:tcPr>
          <w:p w14:paraId="2B5839BB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(</w:t>
            </w:r>
            <w:r w:rsidR="00796621">
              <w:rPr>
                <w:rFonts w:ascii="PSL Display" w:hAnsi="PSL Display" w:cs="PSL Display"/>
                <w:sz w:val="32"/>
                <w:szCs w:val="32"/>
                <w:cs/>
              </w:rPr>
              <w:t>สองแสนสามหมื่นเจ็ดพันหกร้อยบาทถ้วน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)</w:t>
            </w:r>
          </w:p>
        </w:tc>
        <w:tc>
          <w:tcPr>
            <w:tcW w:w="845" w:type="dxa"/>
          </w:tcPr>
          <w:p w14:paraId="72AB83C3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3D8DE3E4" w14:textId="77777777" w:rsidTr="00A1528E">
        <w:tc>
          <w:tcPr>
            <w:tcW w:w="1271" w:type="dxa"/>
            <w:shd w:val="clear" w:color="auto" w:fill="E7E6E6" w:themeFill="background2"/>
          </w:tcPr>
          <w:p w14:paraId="20ACA53B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7</w:t>
            </w:r>
          </w:p>
        </w:tc>
        <w:tc>
          <w:tcPr>
            <w:tcW w:w="5528" w:type="dxa"/>
            <w:shd w:val="clear" w:color="auto" w:fill="E7E6E6" w:themeFill="background2"/>
          </w:tcPr>
          <w:p w14:paraId="1A4B9550" w14:textId="77777777" w:rsidR="00F24C9E" w:rsidRPr="004143E3" w:rsidRDefault="00F11B7A" w:rsidP="00824FA0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10%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3402" w:type="dxa"/>
            <w:shd w:val="clear" w:color="auto" w:fill="E7E6E6" w:themeFill="background2"/>
          </w:tcPr>
          <w:p w14:paraId="60ABDF79" w14:textId="77777777" w:rsidR="00F24C9E" w:rsidRPr="004143E3" w:rsidRDefault="00796621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356,400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845" w:type="dxa"/>
            <w:shd w:val="clear" w:color="auto" w:fill="E7E6E6" w:themeFill="background2"/>
          </w:tcPr>
          <w:p w14:paraId="3CA914C0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3615976D" w14:textId="77777777" w:rsidTr="00A1528E">
        <w:tc>
          <w:tcPr>
            <w:tcW w:w="1271" w:type="dxa"/>
          </w:tcPr>
          <w:p w14:paraId="076C6904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650560FE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งานสีรองพื้น/งานโครงฝ้า/ร้อยสายไฟ/วางระบบประปาแล้วเสร็จ</w:t>
            </w:r>
          </w:p>
        </w:tc>
        <w:tc>
          <w:tcPr>
            <w:tcW w:w="3402" w:type="dxa"/>
          </w:tcPr>
          <w:p w14:paraId="1A66E65D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(</w:t>
            </w:r>
            <w:r w:rsidR="00796621">
              <w:rPr>
                <w:rFonts w:ascii="PSL Display" w:hAnsi="PSL Display" w:cs="PSL Display"/>
                <w:sz w:val="32"/>
                <w:szCs w:val="32"/>
                <w:cs/>
              </w:rPr>
              <w:t>สามแสนห้าหมื่นหกพันสี่ร้อยบาทถ้วน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)</w:t>
            </w:r>
          </w:p>
        </w:tc>
        <w:tc>
          <w:tcPr>
            <w:tcW w:w="845" w:type="dxa"/>
          </w:tcPr>
          <w:p w14:paraId="78A03B73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6421DF51" w14:textId="77777777" w:rsidTr="00A1528E">
        <w:tc>
          <w:tcPr>
            <w:tcW w:w="1271" w:type="dxa"/>
            <w:shd w:val="clear" w:color="auto" w:fill="E7E6E6" w:themeFill="background2"/>
          </w:tcPr>
          <w:p w14:paraId="755EF2C2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8</w:t>
            </w:r>
          </w:p>
        </w:tc>
        <w:tc>
          <w:tcPr>
            <w:tcW w:w="5528" w:type="dxa"/>
            <w:shd w:val="clear" w:color="auto" w:fill="E7E6E6" w:themeFill="background2"/>
          </w:tcPr>
          <w:p w14:paraId="5693E53A" w14:textId="77777777" w:rsidR="00F24C9E" w:rsidRPr="004143E3" w:rsidRDefault="00F11B7A" w:rsidP="00824FA0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5%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3402" w:type="dxa"/>
            <w:shd w:val="clear" w:color="auto" w:fill="E7E6E6" w:themeFill="background2"/>
          </w:tcPr>
          <w:p w14:paraId="02CDB984" w14:textId="77777777" w:rsidR="00F24C9E" w:rsidRPr="004143E3" w:rsidRDefault="00796621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118,800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845" w:type="dxa"/>
            <w:shd w:val="clear" w:color="auto" w:fill="E7E6E6" w:themeFill="background2"/>
          </w:tcPr>
          <w:p w14:paraId="2952AF75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6BAC9F8E" w14:textId="77777777" w:rsidTr="00A1528E">
        <w:tc>
          <w:tcPr>
            <w:tcW w:w="1271" w:type="dxa"/>
          </w:tcPr>
          <w:p w14:paraId="0280FFAB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29DD0369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งานกระเบื้องแล้วเสร็จ/งานประตูหน้าต่างแล้วเสร็จ/งานฝ้าแล้วเสร็จ</w:t>
            </w:r>
          </w:p>
        </w:tc>
        <w:tc>
          <w:tcPr>
            <w:tcW w:w="3402" w:type="dxa"/>
          </w:tcPr>
          <w:p w14:paraId="1ED8A725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(</w:t>
            </w:r>
            <w:r w:rsidR="00796621">
              <w:rPr>
                <w:rFonts w:ascii="PSL Display" w:hAnsi="PSL Display" w:cs="PSL Display"/>
                <w:sz w:val="32"/>
                <w:szCs w:val="32"/>
                <w:cs/>
              </w:rPr>
              <w:t>หนึ่งแสนหนึ่งหมื่นแปดพันแปดร้อยบาทถ้วน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)</w:t>
            </w:r>
          </w:p>
        </w:tc>
        <w:tc>
          <w:tcPr>
            <w:tcW w:w="845" w:type="dxa"/>
          </w:tcPr>
          <w:p w14:paraId="7890F24E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64C1E06F" w14:textId="77777777" w:rsidTr="00A1528E">
        <w:tc>
          <w:tcPr>
            <w:tcW w:w="1271" w:type="dxa"/>
            <w:shd w:val="clear" w:color="auto" w:fill="E7E6E6" w:themeFill="background2"/>
          </w:tcPr>
          <w:p w14:paraId="5872094A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9</w:t>
            </w:r>
          </w:p>
        </w:tc>
        <w:tc>
          <w:tcPr>
            <w:tcW w:w="5528" w:type="dxa"/>
            <w:shd w:val="clear" w:color="auto" w:fill="E7E6E6" w:themeFill="background2"/>
          </w:tcPr>
          <w:p w14:paraId="29DB3BB8" w14:textId="77777777" w:rsidR="00F24C9E" w:rsidRPr="004143E3" w:rsidRDefault="00F11B7A" w:rsidP="00824FA0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15%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3402" w:type="dxa"/>
            <w:shd w:val="clear" w:color="auto" w:fill="E7E6E6" w:themeFill="background2"/>
          </w:tcPr>
          <w:p w14:paraId="5A8EC188" w14:textId="77777777" w:rsidR="00F24C9E" w:rsidRPr="004143E3" w:rsidRDefault="00796621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118,800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845" w:type="dxa"/>
            <w:shd w:val="clear" w:color="auto" w:fill="E7E6E6" w:themeFill="background2"/>
          </w:tcPr>
          <w:p w14:paraId="31A36762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44214961" w14:textId="77777777" w:rsidTr="00A1528E">
        <w:tc>
          <w:tcPr>
            <w:tcW w:w="1271" w:type="dxa"/>
          </w:tcPr>
          <w:p w14:paraId="7CCBE740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357375CA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งานสี/งานไฟ/งานสุขภัณฐ์/และงานอื่นๆแล้วเสร็จ</w:t>
            </w:r>
          </w:p>
        </w:tc>
        <w:tc>
          <w:tcPr>
            <w:tcW w:w="3402" w:type="dxa"/>
          </w:tcPr>
          <w:p w14:paraId="297AA3D2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(</w:t>
            </w:r>
            <w:r w:rsidR="00796621">
              <w:rPr>
                <w:rFonts w:ascii="PSL Display" w:hAnsi="PSL Display" w:cs="PSL Display"/>
                <w:sz w:val="32"/>
                <w:szCs w:val="32"/>
                <w:cs/>
              </w:rPr>
              <w:t>หนึ่งแสนหนึ่งหมื่นแปดพันแปดร้อยบาทถ้วน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)</w:t>
            </w:r>
          </w:p>
        </w:tc>
        <w:tc>
          <w:tcPr>
            <w:tcW w:w="845" w:type="dxa"/>
          </w:tcPr>
          <w:p w14:paraId="60EB762B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68E15563" w14:textId="77777777" w:rsidTr="00A1528E">
        <w:tc>
          <w:tcPr>
            <w:tcW w:w="1271" w:type="dxa"/>
            <w:shd w:val="clear" w:color="auto" w:fill="E7E6E6" w:themeFill="background2"/>
          </w:tcPr>
          <w:p w14:paraId="4C08EE72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10</w:t>
            </w:r>
          </w:p>
        </w:tc>
        <w:tc>
          <w:tcPr>
            <w:tcW w:w="5528" w:type="dxa"/>
            <w:shd w:val="clear" w:color="auto" w:fill="E7E6E6" w:themeFill="background2"/>
          </w:tcPr>
          <w:p w14:paraId="0DB06DF3" w14:textId="77777777" w:rsidR="00F24C9E" w:rsidRPr="004143E3" w:rsidRDefault="00F11B7A" w:rsidP="00824FA0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5%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3402" w:type="dxa"/>
            <w:shd w:val="clear" w:color="auto" w:fill="E7E6E6" w:themeFill="background2"/>
          </w:tcPr>
          <w:p w14:paraId="4476B149" w14:textId="77777777" w:rsidR="00F24C9E" w:rsidRPr="004143E3" w:rsidRDefault="00796621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119,162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845" w:type="dxa"/>
            <w:shd w:val="clear" w:color="auto" w:fill="E7E6E6" w:themeFill="background2"/>
          </w:tcPr>
          <w:p w14:paraId="187C053B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7C1A6AD9" w14:textId="77777777" w:rsidTr="00A1528E">
        <w:tc>
          <w:tcPr>
            <w:tcW w:w="1271" w:type="dxa"/>
          </w:tcPr>
          <w:p w14:paraId="2795B692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3589BF54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งานเก็บรายละเอียดส่งงาน</w:t>
            </w:r>
          </w:p>
        </w:tc>
        <w:tc>
          <w:tcPr>
            <w:tcW w:w="3402" w:type="dxa"/>
          </w:tcPr>
          <w:p w14:paraId="007DCD84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(</w:t>
            </w:r>
            <w:r w:rsidR="00796621">
              <w:rPr>
                <w:rFonts w:ascii="PSL Display" w:hAnsi="PSL Display" w:cs="PSL Display"/>
                <w:sz w:val="32"/>
                <w:szCs w:val="32"/>
                <w:cs/>
              </w:rPr>
              <w:t>หนึ่งแสนหนึ่งหมื่นเก้าพันหนึ่งร้อยหกสิบสองบาทถ้วน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)</w:t>
            </w:r>
          </w:p>
        </w:tc>
        <w:tc>
          <w:tcPr>
            <w:tcW w:w="845" w:type="dxa"/>
          </w:tcPr>
          <w:p w14:paraId="7541E5D1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</w:tbl>
    <w:p w14:paraId="1C82102E" w14:textId="77777777" w:rsidR="00F24C9E" w:rsidRDefault="00F24C9E" w:rsidP="00824FA0">
      <w:pPr>
        <w:rPr>
          <w:rFonts w:ascii="PSL Display" w:hAnsi="PSL Display" w:cs="PSL Display"/>
          <w:sz w:val="28"/>
        </w:rPr>
      </w:pPr>
    </w:p>
    <w:p w14:paraId="44B3663D" w14:textId="77777777" w:rsidR="00065C37" w:rsidRDefault="00065C37" w:rsidP="00824FA0">
      <w:pPr>
        <w:rPr>
          <w:rFonts w:ascii="PSL Display" w:hAnsi="PSL Display" w:cs="PSL Display"/>
          <w:sz w:val="28"/>
        </w:rPr>
      </w:pPr>
    </w:p>
    <w:p w14:paraId="31660E79" w14:textId="77777777" w:rsidR="00D22468" w:rsidRPr="004143E3" w:rsidRDefault="00D22468" w:rsidP="00824FA0">
      <w:pPr>
        <w:rPr>
          <w:rFonts w:ascii="PSL Display" w:hAnsi="PSL Display" w:cs="PSL Display"/>
          <w:sz w:val="28"/>
        </w:rPr>
      </w:pPr>
    </w:p>
    <w:p w14:paraId="33460968" w14:textId="77777777" w:rsidR="0004703C" w:rsidRDefault="0004703C">
      <w:pPr>
        <w:rPr>
          <w:rFonts w:ascii="PSL Display" w:hAnsi="PSL Display" w:cs="PSL Display"/>
          <w:sz w:val="28"/>
        </w:rPr>
      </w:pP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1051"/>
      </w:tblGrid>
      <w:tr w:rsidR="0004703C" w:rsidRPr="004143E3" w14:paraId="5761CE4A" w14:textId="77777777" w:rsidTr="00D22468">
        <w:trPr>
          <w:trHeight w:val="216"/>
        </w:trPr>
        <w:tc>
          <w:tcPr>
            <w:tcW w:w="11051" w:type="dxa"/>
            <w:tcBorders>
              <w:bottom w:val="single" w:sz="24" w:space="0" w:color="00B050"/>
            </w:tcBorders>
          </w:tcPr>
          <w:p w14:paraId="20E39F45" w14:textId="77777777" w:rsidR="0004703C" w:rsidRPr="004143E3" w:rsidRDefault="0004703C" w:rsidP="00C266B1">
            <w:pPr>
              <w:ind w:right="708"/>
              <w:jc w:val="center"/>
              <w:rPr>
                <w:rFonts w:ascii="PSL Display" w:hAnsi="PSL Display" w:cs="PSL Display"/>
              </w:rPr>
            </w:pPr>
          </w:p>
        </w:tc>
      </w:tr>
    </w:tbl>
    <w:p w14:paraId="5E33DDE0" w14:textId="77777777" w:rsidR="0004703C" w:rsidRPr="004143E3" w:rsidRDefault="00796621" w:rsidP="0004703C">
      <w:pPr>
        <w:pStyle w:val="PlainText"/>
        <w:ind w:right="708"/>
        <w:jc w:val="right"/>
        <w:rPr>
          <w:rFonts w:ascii="PSL Display" w:hAnsi="PSL Display" w:cs="PSL Display"/>
          <w:color w:val="595959" w:themeColor="text1" w:themeTint="A6"/>
          <w:sz w:val="28"/>
          <w:szCs w:val="28"/>
        </w:rPr>
      </w:pPr>
      <w:r>
        <w:rPr>
          <w:rFonts w:ascii="PSL Display" w:hAnsi="PSL Display" w:cs="PSL Display"/>
          <w:color w:val="595959" w:themeColor="text1" w:themeTint="A6"/>
          <w:sz w:val="28"/>
          <w:szCs w:val="28"/>
        </w:rPr>
        <w:t>Company1</w:t>
      </w:r>
      <w:r w:rsidR="0004703C" w:rsidRPr="004143E3">
        <w:rPr>
          <w:rFonts w:ascii="PSL Display" w:hAnsi="PSL Display" w:cs="PSL Display"/>
          <w:color w:val="595959" w:themeColor="text1" w:themeTint="A6"/>
          <w:sz w:val="28"/>
          <w:szCs w:val="28"/>
        </w:rPr>
        <w:t xml:space="preserve"> </w:t>
      </w:r>
      <w:r w:rsidR="0004703C" w:rsidRPr="004143E3">
        <w:rPr>
          <w:rFonts w:ascii="PSL Display" w:hAnsi="PSL Display" w:cs="PSL Display"/>
          <w:color w:val="595959" w:themeColor="text1" w:themeTint="A6"/>
          <w:sz w:val="28"/>
        </w:rPr>
        <w:t xml:space="preserve">| </w:t>
      </w:r>
      <w:r>
        <w:rPr>
          <w:rFonts w:ascii="PSL Display" w:hAnsi="PSL Display" w:cs="PSL Display"/>
          <w:color w:val="595959" w:themeColor="text1" w:themeTint="A6"/>
          <w:sz w:val="28"/>
          <w:szCs w:val="28"/>
        </w:rPr>
        <w:t xml:space="preserve">373/31 </w:t>
      </w:r>
      <w:r>
        <w:rPr>
          <w:rFonts w:ascii="PSL Display" w:hAnsi="PSL Display" w:cs="PSL Display"/>
          <w:color w:val="595959" w:themeColor="text1" w:themeTint="A6"/>
          <w:sz w:val="28"/>
          <w:szCs w:val="28"/>
          <w:cs/>
        </w:rPr>
        <w:t xml:space="preserve">ถ.สกลนคร-กาฬสินธุ์ ต.ธาตุเชิงชุม อ.เมืองสกลนคร จ.สกลนคร </w:t>
      </w:r>
      <w:r>
        <w:rPr>
          <w:rFonts w:ascii="PSL Display" w:hAnsi="PSL Display" w:cs="PSL Display"/>
          <w:color w:val="595959" w:themeColor="text1" w:themeTint="A6"/>
          <w:sz w:val="28"/>
          <w:szCs w:val="28"/>
        </w:rPr>
        <w:t>47000</w:t>
      </w:r>
    </w:p>
    <w:p w14:paraId="06D3B0EC" w14:textId="77777777" w:rsidR="0004703C" w:rsidRPr="004143E3" w:rsidRDefault="0004703C" w:rsidP="0004703C">
      <w:pPr>
        <w:ind w:left="709" w:right="708"/>
        <w:jc w:val="right"/>
        <w:rPr>
          <w:rFonts w:ascii="PSL Display" w:hAnsi="PSL Display" w:cs="PSL Display"/>
          <w:color w:val="595959" w:themeColor="text1" w:themeTint="A6"/>
          <w:sz w:val="28"/>
        </w:rPr>
      </w:pPr>
      <w:r w:rsidRPr="004143E3">
        <w:rPr>
          <w:rFonts w:ascii="PSL Display" w:hAnsi="PSL Display" w:cs="PSL Display"/>
          <w:color w:val="595959" w:themeColor="text1" w:themeTint="A6"/>
          <w:sz w:val="28"/>
        </w:rPr>
        <w:t xml:space="preserve">Tel : </w:t>
      </w:r>
      <w:r w:rsidR="00796621">
        <w:rPr>
          <w:rFonts w:ascii="PSL Display" w:hAnsi="PSL Display" w:cs="PSL Display"/>
          <w:color w:val="595959" w:themeColor="text1" w:themeTint="A6"/>
          <w:sz w:val="28"/>
        </w:rPr>
        <w:t>081-803-7774</w:t>
      </w:r>
    </w:p>
    <w:p w14:paraId="0236F959" w14:textId="77777777" w:rsidR="00A1528E" w:rsidRDefault="00A1528E">
      <w:pPr>
        <w:rPr>
          <w:rFonts w:asciiTheme="minorBidi" w:hAnsiTheme="minorBidi"/>
          <w:sz w:val="28"/>
        </w:rPr>
      </w:pPr>
    </w:p>
    <w:p w14:paraId="120873DF" w14:textId="77777777" w:rsidR="00A1528E" w:rsidRDefault="00A1528E" w:rsidP="00A1528E">
      <w:pPr>
        <w:ind w:left="709" w:right="708"/>
        <w:jc w:val="right"/>
      </w:pPr>
      <w:r>
        <w:rPr>
          <w:noProof/>
        </w:rPr>
        <w:drawing>
          <wp:anchor distT="0" distB="0" distL="114300" distR="114300" simplePos="0" relativeHeight="251665408" behindDoc="1" locked="0" layoutInCell="1" allowOverlap="1" wp14:anchorId="7554C5C4" wp14:editId="5033F0DB">
            <wp:simplePos x="0" y="0"/>
            <wp:positionH relativeFrom="column">
              <wp:posOffset>5639435</wp:posOffset>
            </wp:positionH>
            <wp:positionV relativeFrom="paragraph">
              <wp:posOffset>0</wp:posOffset>
            </wp:positionV>
            <wp:extent cx="1349375" cy="546735"/>
            <wp:effectExtent l="0" t="0" r="3175" b="5715"/>
            <wp:wrapSquare wrapText="bothSides"/>
            <wp:docPr id="6" name="Picture 6" descr="C:\Users\sirawang\AppData\Local\Microsoft\Windows\INetCache\Content.Word\IMG_0148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259"/>
        <w:gridCol w:w="1902"/>
        <w:gridCol w:w="259"/>
        <w:gridCol w:w="1530"/>
        <w:gridCol w:w="2950"/>
        <w:gridCol w:w="1579"/>
        <w:gridCol w:w="1577"/>
      </w:tblGrid>
      <w:tr w:rsidR="00A1528E" w:rsidRPr="000F1250" w14:paraId="4C3F8D9E" w14:textId="77777777" w:rsidTr="00065C37">
        <w:tc>
          <w:tcPr>
            <w:tcW w:w="569" w:type="pct"/>
          </w:tcPr>
          <w:p w14:paraId="6951EFC1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60" w:type="pct"/>
          </w:tcPr>
          <w:p w14:paraId="0767A35F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7" w:type="pct"/>
          </w:tcPr>
          <w:p w14:paraId="2DF32856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92" w:type="pct"/>
          </w:tcPr>
          <w:p w14:paraId="645F4741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334" w:type="pct"/>
            <w:shd w:val="clear" w:color="auto" w:fill="3AB54A"/>
          </w:tcPr>
          <w:p w14:paraId="363D648D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3AB54A"/>
          </w:tcPr>
          <w:p w14:paraId="6C474A30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3AB54A"/>
          </w:tcPr>
          <w:p w14:paraId="05F612E5" w14:textId="77777777" w:rsidR="00A1528E" w:rsidRPr="000F1250" w:rsidRDefault="00A1528E" w:rsidP="00271B76">
            <w:pPr>
              <w:pStyle w:val="Header"/>
              <w:ind w:left="709" w:right="708"/>
              <w:rPr>
                <w:sz w:val="16"/>
                <w:szCs w:val="16"/>
              </w:rPr>
            </w:pPr>
          </w:p>
        </w:tc>
      </w:tr>
      <w:tr w:rsidR="00A1528E" w:rsidRPr="000F1250" w14:paraId="7BC234CB" w14:textId="77777777" w:rsidTr="00065C37">
        <w:tc>
          <w:tcPr>
            <w:tcW w:w="569" w:type="pct"/>
          </w:tcPr>
          <w:p w14:paraId="3D28C99B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60" w:type="pct"/>
          </w:tcPr>
          <w:p w14:paraId="60CB05AA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7" w:type="pct"/>
          </w:tcPr>
          <w:p w14:paraId="67A53A19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92" w:type="pct"/>
            <w:shd w:val="clear" w:color="auto" w:fill="555555"/>
          </w:tcPr>
          <w:p w14:paraId="48B2CE23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334" w:type="pct"/>
            <w:shd w:val="clear" w:color="auto" w:fill="555555"/>
          </w:tcPr>
          <w:p w14:paraId="0E9AF4A0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14:paraId="69A764C8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555555"/>
          </w:tcPr>
          <w:p w14:paraId="55D23182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  <w:tr w:rsidR="00A1528E" w:rsidRPr="000F1250" w14:paraId="4181F2B9" w14:textId="77777777" w:rsidTr="00065C37">
        <w:tc>
          <w:tcPr>
            <w:tcW w:w="569" w:type="pct"/>
          </w:tcPr>
          <w:p w14:paraId="64705784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60" w:type="pct"/>
            <w:shd w:val="clear" w:color="auto" w:fill="D7D7D7"/>
          </w:tcPr>
          <w:p w14:paraId="44DA41E3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7" w:type="pct"/>
            <w:shd w:val="clear" w:color="auto" w:fill="D7D7D7"/>
          </w:tcPr>
          <w:p w14:paraId="041E80A1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92" w:type="pct"/>
            <w:shd w:val="clear" w:color="auto" w:fill="D7D7D7"/>
          </w:tcPr>
          <w:p w14:paraId="213947D4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334" w:type="pct"/>
            <w:shd w:val="clear" w:color="auto" w:fill="D7D7D7"/>
          </w:tcPr>
          <w:p w14:paraId="2D85515B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14:paraId="6E8ED284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D7D7D7"/>
          </w:tcPr>
          <w:p w14:paraId="782F1693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</w:tbl>
    <w:p w14:paraId="31497DA6" w14:textId="77777777" w:rsidR="00A1528E" w:rsidRDefault="00A1528E" w:rsidP="00A1528E">
      <w:pPr>
        <w:ind w:left="720" w:firstLine="720"/>
        <w:rPr>
          <w:rFonts w:asciiTheme="minorBidi" w:hAnsiTheme="minorBidi"/>
          <w:sz w:val="28"/>
        </w:rPr>
      </w:pPr>
    </w:p>
    <w:p w14:paraId="6B6605FF" w14:textId="77777777" w:rsidR="00065C37" w:rsidRDefault="00824FA0" w:rsidP="00A1528E">
      <w:pPr>
        <w:ind w:left="720" w:firstLine="720"/>
        <w:rPr>
          <w:rFonts w:ascii="PSL Display" w:hAnsi="PSL Display" w:cs="PSL Display"/>
          <w:sz w:val="32"/>
          <w:szCs w:val="32"/>
        </w:rPr>
      </w:pPr>
      <w:r w:rsidRPr="00065C37">
        <w:rPr>
          <w:rFonts w:ascii="PSL Display" w:hAnsi="PSL Display" w:cs="PSL Display"/>
          <w:sz w:val="32"/>
          <w:szCs w:val="32"/>
        </w:rPr>
        <w:t>“</w:t>
      </w:r>
      <w:r w:rsidRPr="00065C37">
        <w:rPr>
          <w:rFonts w:ascii="PSL Display" w:hAnsi="PSL Display" w:cs="PSL Display"/>
          <w:sz w:val="32"/>
          <w:szCs w:val="32"/>
          <w:cs/>
        </w:rPr>
        <w:t xml:space="preserve">ผู้รับจ้าง” ตกลงเริ่มทำการก่อสร้าง ในวันที่ </w:t>
      </w:r>
      <w:r w:rsidR="00796621">
        <w:rPr>
          <w:rFonts w:ascii="PSL Display" w:hAnsi="PSL Display" w:cs="PSL Display"/>
          <w:sz w:val="32"/>
          <w:szCs w:val="32"/>
        </w:rPr>
        <w:t>07/11/2018</w:t>
      </w:r>
      <w:r w:rsidRPr="00065C37">
        <w:rPr>
          <w:rFonts w:ascii="PSL Display" w:hAnsi="PSL Display" w:cs="PSL Display"/>
          <w:sz w:val="32"/>
          <w:szCs w:val="32"/>
        </w:rPr>
        <w:t xml:space="preserve"> </w:t>
      </w:r>
      <w:r w:rsidRPr="00065C37">
        <w:rPr>
          <w:rFonts w:ascii="PSL Display" w:hAnsi="PSL Display" w:cs="PSL Display"/>
          <w:sz w:val="32"/>
          <w:szCs w:val="32"/>
          <w:cs/>
        </w:rPr>
        <w:t xml:space="preserve">และจะดำเนินการให้แล้วเสร็จสมบูรณ์ภายในวันที่ </w:t>
      </w:r>
      <w:r w:rsidR="00796621">
        <w:rPr>
          <w:rFonts w:ascii="PSL Display" w:hAnsi="PSL Display" w:cs="PSL Display"/>
          <w:sz w:val="32"/>
          <w:szCs w:val="32"/>
        </w:rPr>
        <w:t>02/06/2019</w:t>
      </w:r>
      <w:r w:rsidRPr="00065C37">
        <w:rPr>
          <w:rFonts w:ascii="PSL Display" w:hAnsi="PSL Display" w:cs="PSL Display"/>
          <w:sz w:val="32"/>
          <w:szCs w:val="32"/>
        </w:rPr>
        <w:t xml:space="preserve"> </w:t>
      </w:r>
    </w:p>
    <w:p w14:paraId="4400E66C" w14:textId="77777777" w:rsidR="00A1528E" w:rsidRDefault="00824FA0" w:rsidP="00A1528E">
      <w:pPr>
        <w:ind w:left="720" w:firstLine="720"/>
        <w:rPr>
          <w:rFonts w:ascii="PSL Display" w:hAnsi="PSL Display" w:cs="PSL Display"/>
          <w:sz w:val="32"/>
          <w:szCs w:val="32"/>
        </w:rPr>
      </w:pPr>
      <w:r w:rsidRPr="00065C37">
        <w:rPr>
          <w:rFonts w:ascii="PSL Display" w:hAnsi="PSL Display" w:cs="PSL Display"/>
          <w:sz w:val="32"/>
          <w:szCs w:val="32"/>
        </w:rPr>
        <w:t>(</w:t>
      </w:r>
      <w:r w:rsidRPr="00065C37">
        <w:rPr>
          <w:rFonts w:ascii="PSL Display" w:hAnsi="PSL Display" w:cs="PSL Display"/>
          <w:sz w:val="32"/>
          <w:szCs w:val="32"/>
          <w:cs/>
        </w:rPr>
        <w:t xml:space="preserve">เป็นระยะเวลา </w:t>
      </w:r>
      <w:r w:rsidR="00796621">
        <w:rPr>
          <w:rFonts w:ascii="PSL Display" w:hAnsi="PSL Display" w:cs="PSL Display"/>
          <w:sz w:val="32"/>
          <w:szCs w:val="32"/>
        </w:rPr>
        <w:t>7</w:t>
      </w:r>
      <w:r w:rsidRPr="00065C37">
        <w:rPr>
          <w:rFonts w:ascii="PSL Display" w:hAnsi="PSL Display" w:cs="PSL Display"/>
          <w:sz w:val="32"/>
          <w:szCs w:val="32"/>
        </w:rPr>
        <w:t xml:space="preserve"> </w:t>
      </w:r>
      <w:r w:rsidRPr="00065C37">
        <w:rPr>
          <w:rFonts w:ascii="PSL Display" w:hAnsi="PSL Display" w:cs="PSL Display"/>
          <w:sz w:val="32"/>
          <w:szCs w:val="32"/>
          <w:cs/>
        </w:rPr>
        <w:t>เดือน)</w:t>
      </w:r>
    </w:p>
    <w:p w14:paraId="71948E87" w14:textId="77777777" w:rsidR="00065C37" w:rsidRPr="00065C37" w:rsidRDefault="00065C37" w:rsidP="00A1528E">
      <w:pPr>
        <w:ind w:left="720" w:firstLine="720"/>
        <w:rPr>
          <w:rFonts w:ascii="PSL Display" w:hAnsi="PSL Display" w:cs="PSL Display"/>
          <w:sz w:val="32"/>
          <w:szCs w:val="32"/>
        </w:rPr>
      </w:pPr>
    </w:p>
    <w:p w14:paraId="6B2CD451" w14:textId="77777777" w:rsidR="00824FA0" w:rsidRPr="00065C37" w:rsidRDefault="00824FA0" w:rsidP="00A1528E">
      <w:pPr>
        <w:ind w:left="720" w:firstLine="720"/>
        <w:rPr>
          <w:rFonts w:ascii="PSL Display" w:hAnsi="PSL Display" w:cs="PSL Display"/>
          <w:sz w:val="32"/>
          <w:szCs w:val="32"/>
        </w:rPr>
      </w:pPr>
      <w:r w:rsidRPr="00065C37">
        <w:rPr>
          <w:rFonts w:ascii="PSL Display" w:hAnsi="PSL Display" w:cs="PSL Display"/>
          <w:sz w:val="32"/>
          <w:szCs w:val="32"/>
        </w:rPr>
        <w:t>**</w:t>
      </w:r>
      <w:r w:rsidRPr="00065C37">
        <w:rPr>
          <w:rFonts w:ascii="PSL Display" w:hAnsi="PSL Display" w:cs="PSL Display"/>
          <w:sz w:val="32"/>
          <w:szCs w:val="32"/>
          <w:cs/>
        </w:rPr>
        <w:t>บริษัทฯ ขอสงวนสิทธิ์ในการเปลี่ยนแปลงเงื่อนไขการชำระเงินได้ตามความเหมาะสม**</w:t>
      </w:r>
    </w:p>
    <w:p w14:paraId="31DA0A42" w14:textId="77777777" w:rsidR="00824FA0" w:rsidRPr="00824FA0" w:rsidRDefault="00824FA0" w:rsidP="00824FA0">
      <w:pPr>
        <w:rPr>
          <w:rFonts w:asciiTheme="minorBidi" w:hAnsiTheme="minorBidi"/>
          <w:sz w:val="28"/>
        </w:rPr>
      </w:pPr>
    </w:p>
    <w:p w14:paraId="14C84FEF" w14:textId="77777777" w:rsidR="00824FA0" w:rsidRPr="00824FA0" w:rsidRDefault="00824FA0" w:rsidP="00B103A9">
      <w:pPr>
        <w:pStyle w:val="PlainText"/>
        <w:ind w:left="709" w:right="708"/>
        <w:jc w:val="thaiDistribute"/>
        <w:rPr>
          <w:rFonts w:asciiTheme="minorBidi" w:hAnsiTheme="minorBidi" w:cstheme="minorBidi"/>
          <w:sz w:val="28"/>
          <w:szCs w:val="28"/>
        </w:rPr>
      </w:pPr>
    </w:p>
    <w:p w14:paraId="63AF4203" w14:textId="77777777" w:rsidR="00824FA0" w:rsidRPr="00824FA0" w:rsidRDefault="00824FA0" w:rsidP="00B103A9">
      <w:pPr>
        <w:pStyle w:val="PlainText"/>
        <w:ind w:left="709" w:right="708"/>
        <w:jc w:val="thaiDistribute"/>
        <w:rPr>
          <w:rFonts w:asciiTheme="minorBidi" w:hAnsiTheme="minorBidi" w:cstheme="minorBidi"/>
          <w:sz w:val="28"/>
          <w:szCs w:val="28"/>
        </w:rPr>
      </w:pPr>
    </w:p>
    <w:p w14:paraId="55846426" w14:textId="77777777" w:rsidR="00824FA0" w:rsidRPr="00824FA0" w:rsidRDefault="00824FA0" w:rsidP="00B103A9">
      <w:pPr>
        <w:pStyle w:val="PlainText"/>
        <w:ind w:left="709" w:right="708"/>
        <w:jc w:val="thaiDistribute"/>
        <w:rPr>
          <w:rFonts w:asciiTheme="minorBidi" w:hAnsiTheme="minorBidi" w:cstheme="minorBidi"/>
          <w:sz w:val="28"/>
          <w:szCs w:val="28"/>
        </w:rPr>
      </w:pPr>
    </w:p>
    <w:tbl>
      <w:tblPr>
        <w:tblStyle w:val="TableGrid"/>
        <w:tblW w:w="0" w:type="auto"/>
        <w:jc w:val="center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709"/>
        <w:gridCol w:w="4460"/>
        <w:gridCol w:w="5168"/>
        <w:gridCol w:w="719"/>
      </w:tblGrid>
      <w:tr w:rsidR="00B103A9" w:rsidRPr="00824FA0" w14:paraId="0E4F8147" w14:textId="77777777" w:rsidTr="0004703C">
        <w:trPr>
          <w:gridAfter w:val="1"/>
          <w:wAfter w:w="719" w:type="dxa"/>
          <w:jc w:val="center"/>
        </w:trPr>
        <w:tc>
          <w:tcPr>
            <w:tcW w:w="5169" w:type="dxa"/>
            <w:gridSpan w:val="2"/>
          </w:tcPr>
          <w:p w14:paraId="5302F7B2" w14:textId="77777777" w:rsidR="00B103A9" w:rsidRPr="00065C37" w:rsidRDefault="00065C37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             </w:t>
            </w:r>
            <w:r w:rsidR="00B103A9" w:rsidRPr="00065C37">
              <w:rPr>
                <w:rFonts w:ascii="PSL Display" w:hAnsi="PSL Display" w:cs="PSL Display"/>
                <w:sz w:val="32"/>
                <w:szCs w:val="32"/>
                <w:cs/>
              </w:rPr>
              <w:t>ลงชื่อ ...................................... ผู้ว่าจ้าง</w:t>
            </w:r>
          </w:p>
          <w:p w14:paraId="33E5451A" w14:textId="77777777" w:rsidR="008C31D2" w:rsidRPr="00065C37" w:rsidRDefault="00065C37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          </w:t>
            </w:r>
            <w:r w:rsidR="00796621">
              <w:rPr>
                <w:rFonts w:ascii="PSL Display" w:hAnsi="PSL Display" w:cs="PSL Display"/>
                <w:sz w:val="32"/>
                <w:szCs w:val="32"/>
                <w:cs/>
              </w:rPr>
              <w:t>นายอาทิตย์ เสนารักษ์</w:t>
            </w:r>
          </w:p>
          <w:p w14:paraId="7D98BD53" w14:textId="77777777" w:rsidR="00A1528E" w:rsidRPr="00065C37" w:rsidRDefault="00A1528E" w:rsidP="00445688">
            <w:pPr>
              <w:pStyle w:val="PlainText"/>
              <w:ind w:right="708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5168" w:type="dxa"/>
          </w:tcPr>
          <w:p w14:paraId="67A412E9" w14:textId="77777777" w:rsidR="00B103A9" w:rsidRPr="00065C37" w:rsidRDefault="00065C37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           </w:t>
            </w:r>
            <w:r w:rsidR="00B103A9" w:rsidRPr="00065C37">
              <w:rPr>
                <w:rFonts w:ascii="PSL Display" w:hAnsi="PSL Display" w:cs="PSL Display"/>
                <w:sz w:val="32"/>
                <w:szCs w:val="32"/>
                <w:cs/>
              </w:rPr>
              <w:t>ลงชื่อ ...................................... ผู้รับจ้าง</w:t>
            </w:r>
          </w:p>
          <w:p w14:paraId="1C7654EE" w14:textId="77777777" w:rsidR="008C31D2" w:rsidRPr="00065C37" w:rsidRDefault="00065C37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           </w:t>
            </w:r>
            <w:r w:rsidR="00796621">
              <w:rPr>
                <w:rFonts w:ascii="PSL Display" w:hAnsi="PSL Display" w:cs="PSL Display"/>
                <w:sz w:val="32"/>
                <w:szCs w:val="32"/>
                <w:cs/>
              </w:rPr>
              <w:t>นายบริษัทวัน บริษัทวัน</w:t>
            </w:r>
          </w:p>
          <w:p w14:paraId="02A4F19A" w14:textId="77777777" w:rsidR="008C31D2" w:rsidRPr="00065C37" w:rsidRDefault="00065C37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            </w:t>
            </w:r>
            <w:r w:rsidR="00796621">
              <w:rPr>
                <w:rFonts w:ascii="PSL Display" w:hAnsi="PSL Display" w:cs="PSL Display"/>
                <w:sz w:val="32"/>
                <w:szCs w:val="32"/>
              </w:rPr>
              <w:t>Company</w:t>
            </w:r>
            <w:r w:rsidR="00796621">
              <w:rPr>
                <w:rFonts w:ascii="PSL Display" w:hAnsi="PSL Display" w:cs="PSL Display"/>
                <w:sz w:val="32"/>
                <w:szCs w:val="32"/>
                <w:cs/>
              </w:rPr>
              <w:t>1</w:t>
            </w:r>
          </w:p>
          <w:p w14:paraId="0CD54AD5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6DA49576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5E06B6A8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429A4431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3336DAA0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5A6E0942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4A6620B6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4B01C9FF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1EAF1A59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3E929296" w14:textId="77777777" w:rsidR="0004703C" w:rsidRPr="00065C37" w:rsidRDefault="00796621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noProof/>
                <w:sz w:val="32"/>
                <w:szCs w:val="32"/>
              </w:rPr>
              <w:pict w14:anchorId="01713612">
                <v:shape id="_x0000_s1028" type="#_x0000_t75" style="position:absolute;left:0;text-align:left;margin-left:111.6pt;margin-top:11.95pt;width:171.65pt;height:180.75pt;z-index:251666432;mso-position-horizontal-relative:text;mso-position-vertical-relative:text;mso-width-relative:page;mso-height-relative:page">
                  <v:imagedata r:id="rId9" o:title="IMG_0149"/>
                </v:shape>
              </w:pict>
            </w:r>
          </w:p>
          <w:p w14:paraId="180E5E8F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7A4E5429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29FF9C49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4E1B6BDE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0D060B34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3BE87E6A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61468F02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6AE92C25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04703C" w14:paraId="192A7576" w14:textId="77777777" w:rsidTr="0004703C">
        <w:tblPrEx>
          <w:jc w:val="left"/>
        </w:tblPrEx>
        <w:trPr>
          <w:gridBefore w:val="1"/>
          <w:wBefore w:w="709" w:type="dxa"/>
        </w:trPr>
        <w:tc>
          <w:tcPr>
            <w:tcW w:w="10347" w:type="dxa"/>
            <w:gridSpan w:val="3"/>
            <w:tcBorders>
              <w:bottom w:val="single" w:sz="24" w:space="0" w:color="00B050"/>
            </w:tcBorders>
          </w:tcPr>
          <w:p w14:paraId="1B1F41C2" w14:textId="77777777" w:rsidR="0004703C" w:rsidRDefault="0004703C" w:rsidP="00065C37">
            <w:pPr>
              <w:ind w:right="708"/>
            </w:pPr>
          </w:p>
        </w:tc>
      </w:tr>
    </w:tbl>
    <w:p w14:paraId="0CE8FC5F" w14:textId="77777777" w:rsidR="0004703C" w:rsidRPr="00065C37" w:rsidRDefault="00796621" w:rsidP="0004703C">
      <w:pPr>
        <w:pStyle w:val="PlainText"/>
        <w:ind w:right="708"/>
        <w:jc w:val="right"/>
        <w:rPr>
          <w:rFonts w:ascii="PSL Display" w:hAnsi="PSL Display" w:cs="PSL Display"/>
          <w:color w:val="595959" w:themeColor="text1" w:themeTint="A6"/>
          <w:sz w:val="28"/>
          <w:szCs w:val="28"/>
        </w:rPr>
      </w:pPr>
      <w:r>
        <w:rPr>
          <w:rFonts w:ascii="PSL Display" w:hAnsi="PSL Display" w:cs="PSL Display"/>
          <w:color w:val="595959" w:themeColor="text1" w:themeTint="A6"/>
          <w:sz w:val="28"/>
          <w:szCs w:val="28"/>
        </w:rPr>
        <w:t>Company1</w:t>
      </w:r>
      <w:r w:rsidR="0004703C" w:rsidRPr="00065C37">
        <w:rPr>
          <w:rFonts w:ascii="PSL Display" w:hAnsi="PSL Display" w:cs="PSL Display"/>
          <w:color w:val="595959" w:themeColor="text1" w:themeTint="A6"/>
          <w:sz w:val="28"/>
          <w:szCs w:val="28"/>
        </w:rPr>
        <w:t xml:space="preserve"> </w:t>
      </w:r>
      <w:r w:rsidR="0004703C" w:rsidRPr="00065C37">
        <w:rPr>
          <w:rFonts w:ascii="PSL Display" w:hAnsi="PSL Display" w:cs="PSL Display"/>
          <w:color w:val="595959" w:themeColor="text1" w:themeTint="A6"/>
          <w:sz w:val="28"/>
        </w:rPr>
        <w:t xml:space="preserve">| </w:t>
      </w:r>
      <w:r>
        <w:rPr>
          <w:rFonts w:ascii="PSL Display" w:hAnsi="PSL Display" w:cs="PSL Display"/>
          <w:color w:val="595959" w:themeColor="text1" w:themeTint="A6"/>
          <w:sz w:val="28"/>
          <w:szCs w:val="28"/>
        </w:rPr>
        <w:t xml:space="preserve">373/31 </w:t>
      </w:r>
      <w:r>
        <w:rPr>
          <w:rFonts w:ascii="PSL Display" w:hAnsi="PSL Display" w:cs="PSL Display"/>
          <w:color w:val="595959" w:themeColor="text1" w:themeTint="A6"/>
          <w:sz w:val="28"/>
          <w:szCs w:val="28"/>
          <w:cs/>
        </w:rPr>
        <w:t xml:space="preserve">ถ.สกลนคร-กาฬสินธุ์ ต.ธาตุเชิงชุม อ.เมืองสกลนคร จ.สกลนคร </w:t>
      </w:r>
      <w:r>
        <w:rPr>
          <w:rFonts w:ascii="PSL Display" w:hAnsi="PSL Display" w:cs="PSL Display"/>
          <w:color w:val="595959" w:themeColor="text1" w:themeTint="A6"/>
          <w:sz w:val="28"/>
          <w:szCs w:val="28"/>
        </w:rPr>
        <w:t>47000</w:t>
      </w:r>
    </w:p>
    <w:p w14:paraId="61268D72" w14:textId="77777777" w:rsidR="00B103A9" w:rsidRPr="00065C37" w:rsidRDefault="0004703C" w:rsidP="0004703C">
      <w:pPr>
        <w:ind w:left="709" w:right="708"/>
        <w:jc w:val="right"/>
        <w:rPr>
          <w:rFonts w:ascii="PSL Display" w:hAnsi="PSL Display" w:cs="PSL Display"/>
          <w:color w:val="595959" w:themeColor="text1" w:themeTint="A6"/>
          <w:sz w:val="28"/>
        </w:rPr>
      </w:pPr>
      <w:r w:rsidRPr="00065C37">
        <w:rPr>
          <w:rFonts w:ascii="PSL Display" w:hAnsi="PSL Display" w:cs="PSL Display"/>
          <w:color w:val="595959" w:themeColor="text1" w:themeTint="A6"/>
          <w:sz w:val="28"/>
        </w:rPr>
        <w:t xml:space="preserve">Tel : </w:t>
      </w:r>
      <w:r w:rsidR="00796621">
        <w:rPr>
          <w:rFonts w:ascii="PSL Display" w:hAnsi="PSL Display" w:cs="PSL Display"/>
          <w:color w:val="595959" w:themeColor="text1" w:themeTint="A6"/>
          <w:sz w:val="28"/>
        </w:rPr>
        <w:t>081-803-7774</w:t>
      </w:r>
    </w:p>
    <w:p w14:paraId="1F0D2C74" w14:textId="77777777" w:rsidR="00065C37" w:rsidRPr="00065C37" w:rsidRDefault="00065C37">
      <w:pPr>
        <w:ind w:left="709" w:right="708"/>
        <w:jc w:val="right"/>
        <w:rPr>
          <w:rFonts w:ascii="PSL Display" w:hAnsi="PSL Display" w:cs="PSL Display"/>
          <w:color w:val="595959" w:themeColor="text1" w:themeTint="A6"/>
          <w:sz w:val="28"/>
        </w:rPr>
      </w:pPr>
    </w:p>
    <w:sectPr w:rsidR="00065C37" w:rsidRPr="00065C37" w:rsidSect="00815F69">
      <w:pgSz w:w="11906" w:h="16838"/>
      <w:pgMar w:top="568" w:right="424" w:bottom="142" w:left="426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Gautami">
    <w:altName w:val="Gautami"/>
    <w:panose1 w:val="02000500000000000000"/>
    <w:charset w:val="00"/>
    <w:family w:val="swiss"/>
    <w:pitch w:val="variable"/>
    <w:sig w:usb0="00200003" w:usb1="00000000" w:usb2="00000000" w:usb3="00000000" w:csb0="00000001" w:csb1="00000000"/>
  </w:font>
  <w:font w:name="Browallia New">
    <w:panose1 w:val="020B0604020202020204"/>
    <w:charset w:val="00"/>
    <w:family w:val="swiss"/>
    <w:pitch w:val="variable"/>
    <w:sig w:usb0="81000003" w:usb1="00000000" w:usb2="00000000" w:usb3="00000000" w:csb0="00010001" w:csb1="00000000"/>
  </w:font>
  <w:font w:name="PSL Display">
    <w:altName w:val="Angsana New"/>
    <w:charset w:val="00"/>
    <w:family w:val="roman"/>
    <w:pitch w:val="variable"/>
    <w:sig w:usb0="81000003" w:usb1="00000000" w:usb2="00000000" w:usb3="00000000" w:csb0="00010001" w:csb1="00000000"/>
  </w:font>
  <w:font w:name="Arial Rounded MT Bold">
    <w:panose1 w:val="020F0704030504030204"/>
    <w:charset w:val="00"/>
    <w:family w:val="swiss"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21DF2DEB"/>
    <w:multiLevelType w:val="hybridMultilevel"/>
    <w:tmpl w:val="825CABC4"/>
    <w:lvl w:ilvl="0" w:tplc="0409000F">
      <w:start w:val="1"/>
      <w:numFmt w:val="decimal"/>
      <w:lvlText w:val="%1."/>
      <w:lvlJc w:val="left"/>
      <w:pPr>
        <w:ind w:left="1429" w:hanging="360"/>
      </w:pPr>
    </w:lvl>
    <w:lvl w:ilvl="1" w:tplc="04090019" w:tentative="1">
      <w:start w:val="1"/>
      <w:numFmt w:val="lowerLetter"/>
      <w:lvlText w:val="%2."/>
      <w:lvlJc w:val="left"/>
      <w:pPr>
        <w:ind w:left="2149" w:hanging="360"/>
      </w:pPr>
    </w:lvl>
    <w:lvl w:ilvl="2" w:tplc="0409001B" w:tentative="1">
      <w:start w:val="1"/>
      <w:numFmt w:val="lowerRoman"/>
      <w:lvlText w:val="%3."/>
      <w:lvlJc w:val="right"/>
      <w:pPr>
        <w:ind w:left="2869" w:hanging="180"/>
      </w:pPr>
    </w:lvl>
    <w:lvl w:ilvl="3" w:tplc="0409000F" w:tentative="1">
      <w:start w:val="1"/>
      <w:numFmt w:val="decimal"/>
      <w:lvlText w:val="%4."/>
      <w:lvlJc w:val="left"/>
      <w:pPr>
        <w:ind w:left="3589" w:hanging="360"/>
      </w:pPr>
    </w:lvl>
    <w:lvl w:ilvl="4" w:tplc="04090019" w:tentative="1">
      <w:start w:val="1"/>
      <w:numFmt w:val="lowerLetter"/>
      <w:lvlText w:val="%5."/>
      <w:lvlJc w:val="left"/>
      <w:pPr>
        <w:ind w:left="4309" w:hanging="360"/>
      </w:pPr>
    </w:lvl>
    <w:lvl w:ilvl="5" w:tplc="0409001B" w:tentative="1">
      <w:start w:val="1"/>
      <w:numFmt w:val="lowerRoman"/>
      <w:lvlText w:val="%6."/>
      <w:lvlJc w:val="right"/>
      <w:pPr>
        <w:ind w:left="5029" w:hanging="180"/>
      </w:pPr>
    </w:lvl>
    <w:lvl w:ilvl="6" w:tplc="0409000F" w:tentative="1">
      <w:start w:val="1"/>
      <w:numFmt w:val="decimal"/>
      <w:lvlText w:val="%7."/>
      <w:lvlJc w:val="left"/>
      <w:pPr>
        <w:ind w:left="5749" w:hanging="360"/>
      </w:pPr>
    </w:lvl>
    <w:lvl w:ilvl="7" w:tplc="04090019" w:tentative="1">
      <w:start w:val="1"/>
      <w:numFmt w:val="lowerLetter"/>
      <w:lvlText w:val="%8."/>
      <w:lvlJc w:val="left"/>
      <w:pPr>
        <w:ind w:left="6469" w:hanging="360"/>
      </w:pPr>
    </w:lvl>
    <w:lvl w:ilvl="8" w:tplc="040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1" w15:restartNumberingAfterBreak="0">
    <w:nsid w:val="648E5E74"/>
    <w:multiLevelType w:val="hybridMultilevel"/>
    <w:tmpl w:val="944224E8"/>
    <w:lvl w:ilvl="0" w:tplc="AE7656A6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28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6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3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0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7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4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2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92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90"/>
  <w:defaultTabStop w:val="720"/>
  <w:characterSpacingControl w:val="doNotCompress"/>
  <w:compat>
    <w:applyBreakingRules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21056"/>
    <w:rsid w:val="0004703C"/>
    <w:rsid w:val="00065C37"/>
    <w:rsid w:val="002A29C1"/>
    <w:rsid w:val="0035359D"/>
    <w:rsid w:val="004143E3"/>
    <w:rsid w:val="00445688"/>
    <w:rsid w:val="004478F3"/>
    <w:rsid w:val="00486216"/>
    <w:rsid w:val="005515EB"/>
    <w:rsid w:val="006B3AD5"/>
    <w:rsid w:val="00796621"/>
    <w:rsid w:val="007E616F"/>
    <w:rsid w:val="00815F69"/>
    <w:rsid w:val="00824FA0"/>
    <w:rsid w:val="008C31D2"/>
    <w:rsid w:val="00906418"/>
    <w:rsid w:val="00921056"/>
    <w:rsid w:val="009471A6"/>
    <w:rsid w:val="00A1528E"/>
    <w:rsid w:val="00B103A9"/>
    <w:rsid w:val="00B90D2E"/>
    <w:rsid w:val="00BD5602"/>
    <w:rsid w:val="00D22468"/>
    <w:rsid w:val="00D37C02"/>
    <w:rsid w:val="00E05635"/>
    <w:rsid w:val="00EA4291"/>
    <w:rsid w:val="00EF3FA6"/>
    <w:rsid w:val="00F11B7A"/>
    <w:rsid w:val="00F24C9E"/>
    <w:rsid w:val="00F44B48"/>
    <w:rsid w:val="00F8410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30"/>
    <o:shapelayout v:ext="edit">
      <o:idmap v:ext="edit" data="1"/>
    </o:shapelayout>
  </w:shapeDefaults>
  <w:decimalSymbol w:val="."/>
  <w:listSeparator w:val=","/>
  <w14:docId w14:val="5B3F30FD"/>
  <w15:chartTrackingRefBased/>
  <w15:docId w15:val="{6DBE0D55-13FC-4D82-8775-603BE00F560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8"/>
        <w:lang w:val="en-US" w:eastAsia="en-US" w:bidi="th-TH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921056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921056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921056"/>
  </w:style>
  <w:style w:type="table" w:styleId="TableGrid">
    <w:name w:val="Table Grid"/>
    <w:basedOn w:val="TableNormal"/>
    <w:uiPriority w:val="39"/>
    <w:rsid w:val="0092105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lainText">
    <w:name w:val="Plain Text"/>
    <w:basedOn w:val="Normal"/>
    <w:link w:val="PlainTextChar"/>
    <w:uiPriority w:val="99"/>
    <w:unhideWhenUsed/>
    <w:rsid w:val="00E05635"/>
    <w:pPr>
      <w:spacing w:after="0" w:line="240" w:lineRule="auto"/>
    </w:pPr>
    <w:rPr>
      <w:rFonts w:ascii="Tahoma" w:eastAsia="Times New Roman" w:hAnsi="Tahoma" w:cs="Tahoma"/>
      <w:szCs w:val="22"/>
    </w:rPr>
  </w:style>
  <w:style w:type="character" w:customStyle="1" w:styleId="PlainTextChar">
    <w:name w:val="Plain Text Char"/>
    <w:basedOn w:val="DefaultParagraphFont"/>
    <w:link w:val="PlainText"/>
    <w:uiPriority w:val="99"/>
    <w:rsid w:val="00E05635"/>
    <w:rPr>
      <w:rFonts w:ascii="Tahoma" w:eastAsia="Times New Roman" w:hAnsi="Tahoma" w:cs="Tahoma"/>
      <w:szCs w:val="22"/>
    </w:rPr>
  </w:style>
  <w:style w:type="table" w:styleId="PlainTable1">
    <w:name w:val="Plain Table 1"/>
    <w:basedOn w:val="TableNormal"/>
    <w:uiPriority w:val="41"/>
    <w:rsid w:val="00A1528E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5423240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2072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0.png"/><Relationship Id="rId3" Type="http://schemas.openxmlformats.org/officeDocument/2006/relationships/styles" Target="styles.xml"/><Relationship Id="rId7" Type="http://schemas.openxmlformats.org/officeDocument/2006/relationships/image" Target="media/image2.png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image" Target="media/image1.png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image" Target="media/image3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17CA5F4D-0A30-425C-B3D8-3D021133798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66</TotalTime>
  <Pages>3</Pages>
  <Words>434</Words>
  <Characters>2480</Characters>
  <Application>Microsoft Office Word</Application>
  <DocSecurity>0</DocSecurity>
  <Lines>20</Lines>
  <Paragraphs>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Advanced Info service</Company>
  <LinksUpToDate>false</LinksUpToDate>
  <CharactersWithSpaces>2909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Sira Wangtrakoon</dc:creator>
  <cp:keywords/>
  <dc:description/>
  <cp:lastModifiedBy>QSD</cp:lastModifiedBy>
  <cp:revision>22</cp:revision>
  <cp:lastPrinted>2019-02-10T08:07:00Z</cp:lastPrinted>
  <dcterms:created xsi:type="dcterms:W3CDTF">2018-08-05T04:30:00Z</dcterms:created>
  <dcterms:modified xsi:type="dcterms:W3CDTF">2019-02-10T08:07:00Z</dcterms:modified>
</cp:coreProperties>
</file>