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E4" w:rsidRDefault="000A77E4">
      <w:r>
        <w:t xml:space="preserve">Users can log in or create a new user. Update their information. Users can add courses. Rounds currently not working properly. </w:t>
      </w:r>
      <w:r w:rsidR="0021419E">
        <w:t xml:space="preserve">I have file upload but not to </w:t>
      </w:r>
      <w:proofErr w:type="spellStart"/>
      <w:r w:rsidR="0021419E">
        <w:t>tt_persons</w:t>
      </w:r>
      <w:proofErr w:type="spellEnd"/>
      <w:r w:rsidR="0021419E">
        <w:t xml:space="preserve"> database. </w:t>
      </w:r>
      <w:bookmarkStart w:id="0" w:name="_GoBack"/>
      <w:bookmarkEnd w:id="0"/>
    </w:p>
    <w:sectPr w:rsidR="000A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E4"/>
    <w:rsid w:val="000A77E4"/>
    <w:rsid w:val="002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62AE"/>
  <w15:chartTrackingRefBased/>
  <w15:docId w15:val="{AFF8434D-552A-432B-9777-7557528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R. Maschke</dc:creator>
  <cp:keywords/>
  <dc:description/>
  <cp:lastModifiedBy>Nicholas R. Maschke</cp:lastModifiedBy>
  <cp:revision>2</cp:revision>
  <dcterms:created xsi:type="dcterms:W3CDTF">2017-08-09T12:50:00Z</dcterms:created>
  <dcterms:modified xsi:type="dcterms:W3CDTF">2017-08-09T13:00:00Z</dcterms:modified>
</cp:coreProperties>
</file>