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14" w:rsidRPr="00121DDE" w:rsidRDefault="00121DDE" w:rsidP="00121DDE">
      <w:pPr>
        <w:rPr>
          <w:rtl/>
        </w:rPr>
      </w:pPr>
      <w:r>
        <w:br/>
      </w:r>
      <w:r>
        <w:rPr>
          <w:rFonts w:ascii="UICTFontTextStyleBody" w:hAnsi="UICTFontTextStyleBody"/>
          <w:color w:val="222222"/>
          <w:shd w:val="clear" w:color="auto" w:fill="FFFFFF"/>
        </w:rPr>
        <w:t>The body of Amish Patel, a famous billionaire, was found in Central Park. Just days later, Senator Miller went missing. New York is in shock, and the only link between the two is a mysterious brotherhood with dark secrets. As an investigative journalist, you’ve received cryptic letters and documents. Your job is to uncover the truth before the killer claims more victims. New York is counting on you.</w:t>
      </w:r>
      <w:bookmarkStart w:id="0" w:name="_GoBack"/>
      <w:bookmarkEnd w:id="0"/>
    </w:p>
    <w:sectPr w:rsidR="000B3F14" w:rsidRPr="0012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14"/>
    <w:rsid w:val="000B3F14"/>
    <w:rsid w:val="000D104B"/>
    <w:rsid w:val="00121DDE"/>
    <w:rsid w:val="00DD2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017C3-A838-412C-AC96-1B81E0AA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60</Words>
  <Characters>344</Characters>
  <Application>Microsoft Office Word</Application>
  <DocSecurity>0</DocSecurity>
  <Lines>2</Lines>
  <Paragraphs>1</Paragraphs>
  <ScaleCrop>false</ScaleCrop>
  <Company>diakov.net</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RePack by Diakov</cp:lastModifiedBy>
  <cp:revision>3</cp:revision>
  <dcterms:created xsi:type="dcterms:W3CDTF">2024-05-15T16:26:00Z</dcterms:created>
  <dcterms:modified xsi:type="dcterms:W3CDTF">2024-11-17T16:40:00Z</dcterms:modified>
</cp:coreProperties>
</file>