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53B998" w14:textId="3D6AED00" w:rsidR="000307E9" w:rsidRDefault="000A1773">
      <w:r>
        <w:t>Hello I am Nimish</w:t>
      </w:r>
    </w:p>
    <w:sectPr w:rsidR="000307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7E9"/>
    <w:rsid w:val="000307E9"/>
    <w:rsid w:val="000A1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5A88E"/>
  <w15:chartTrackingRefBased/>
  <w15:docId w15:val="{FFE98FBC-92BB-49A4-93F8-F116B30BD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Nimish Singhal</dc:creator>
  <cp:keywords/>
  <dc:description/>
  <cp:lastModifiedBy>Nimish Singhal</cp:lastModifiedBy>
  <cp:revision>2</cp:revision>
  <dcterms:created xsi:type="dcterms:W3CDTF">2022-02-03T06:51:00Z</dcterms:created>
  <dcterms:modified xsi:type="dcterms:W3CDTF">2022-02-03T06:52:00Z</dcterms:modified>
</cp:coreProperties>
</file>