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32B8" w14:textId="4F4A6180" w:rsidR="005A65B5" w:rsidRDefault="00230C10">
      <w:r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F70B2" wp14:editId="738B48DC">
                <wp:simplePos x="0" y="0"/>
                <wp:positionH relativeFrom="column">
                  <wp:posOffset>446405</wp:posOffset>
                </wp:positionH>
                <wp:positionV relativeFrom="paragraph">
                  <wp:posOffset>-620395</wp:posOffset>
                </wp:positionV>
                <wp:extent cx="3467100" cy="806450"/>
                <wp:effectExtent l="0" t="0" r="0" b="0"/>
                <wp:wrapNone/>
                <wp:docPr id="11980979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9B092" w14:textId="5190AAF1" w:rsidR="00626DEB" w:rsidRDefault="00626DEB" w:rsidP="00230C10">
                            <w:pPr>
                              <w:spacing w:before="240"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0105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Ton-Texter</w:t>
                            </w:r>
                          </w:p>
                          <w:p w14:paraId="6EF1BFA3" w14:textId="3ABE18F2" w:rsidR="00230C10" w:rsidRPr="007B7320" w:rsidRDefault="00230C10" w:rsidP="00230C1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B4C6E7" w:themeColor="accent1" w:themeTint="66"/>
                                <w:sz w:val="16"/>
                                <w:szCs w:val="16"/>
                              </w:rPr>
                            </w:pPr>
                            <w:r w:rsidRPr="007B7320">
                              <w:rPr>
                                <w:rFonts w:ascii="Segoe UI" w:hAnsi="Segoe UI" w:cs="Segoe UI"/>
                                <w:color w:val="B4C6E7" w:themeColor="accent1" w:themeTint="66"/>
                                <w:sz w:val="16"/>
                                <w:szCs w:val="16"/>
                              </w:rPr>
                              <w:t>Magie des textbasierten Editings</w:t>
                            </w:r>
                          </w:p>
                          <w:p w14:paraId="4E4B6222" w14:textId="40F76710" w:rsidR="00626DEB" w:rsidRDefault="006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F70B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.15pt;margin-top:-48.85pt;width:273pt;height: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" filled="f" stroked="f" strokeweight=".5pt">
                <v:textbox>
                  <w:txbxContent>
                    <w:p w14:paraId="6E39B092" w14:textId="5190AAF1" w:rsidR="00626DEB" w:rsidRDefault="00626DEB" w:rsidP="00230C10">
                      <w:pPr>
                        <w:spacing w:before="240"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01052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Ton-Texter</w:t>
                      </w:r>
                    </w:p>
                    <w:p w14:paraId="6EF1BFA3" w14:textId="3ABE18F2" w:rsidR="00230C10" w:rsidRPr="007B7320" w:rsidRDefault="00230C10" w:rsidP="00230C1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B4C6E7" w:themeColor="accent1" w:themeTint="66"/>
                          <w:sz w:val="16"/>
                          <w:szCs w:val="16"/>
                        </w:rPr>
                      </w:pPr>
                      <w:r w:rsidRPr="007B7320">
                        <w:rPr>
                          <w:rFonts w:ascii="Segoe UI" w:hAnsi="Segoe UI" w:cs="Segoe UI"/>
                          <w:color w:val="B4C6E7" w:themeColor="accent1" w:themeTint="66"/>
                          <w:sz w:val="16"/>
                          <w:szCs w:val="16"/>
                        </w:rPr>
                        <w:t>Magie des textbasierten Editings</w:t>
                      </w:r>
                    </w:p>
                    <w:p w14:paraId="4E4B6222" w14:textId="40F76710" w:rsidR="00626DEB" w:rsidRDefault="00626DEB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EDD44D3" wp14:editId="0562C8FC">
            <wp:simplePos x="0" y="0"/>
            <wp:positionH relativeFrom="column">
              <wp:posOffset>-436245</wp:posOffset>
            </wp:positionH>
            <wp:positionV relativeFrom="paragraph">
              <wp:posOffset>-614045</wp:posOffset>
            </wp:positionV>
            <wp:extent cx="674931" cy="685800"/>
            <wp:effectExtent l="0" t="0" r="0" b="0"/>
            <wp:wrapNone/>
            <wp:docPr id="1001558991" name="Grafik 3" descr="Ein Bild, das Grafiken, Clipar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8991" name="Grafik 3" descr="Ein Bild, das Grafiken, Clipart, Symbol, Grafikdesign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3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052" w:rsidRPr="00C8552B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AC1629" wp14:editId="509E0F39">
                <wp:simplePos x="0" y="0"/>
                <wp:positionH relativeFrom="page">
                  <wp:align>left</wp:align>
                </wp:positionH>
                <wp:positionV relativeFrom="paragraph">
                  <wp:posOffset>-995045</wp:posOffset>
                </wp:positionV>
                <wp:extent cx="7575550" cy="1346200"/>
                <wp:effectExtent l="0" t="0" r="25400" b="25400"/>
                <wp:wrapNone/>
                <wp:docPr id="1239997239" name="Rechteck 1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134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056D8" w14:textId="7BBF628C" w:rsidR="001F38D2" w:rsidRPr="001F38D2" w:rsidRDefault="001F38D2" w:rsidP="00230C10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1629" id="Rechteck 1" o:spid="_x0000_s1027" href="https://ton-texter.de/" style="position:absolute;margin-left:0;margin-top:-78.35pt;width:596.5pt;height:106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" o:button="t" fillcolor="black [3213]" strokecolor="black [480]" strokeweight="1pt">
                <v:fill o:detectmouseclick="t"/>
                <v:textbox>
                  <w:txbxContent>
                    <w:p w14:paraId="762056D8" w14:textId="7BBF628C" w:rsidR="001F38D2" w:rsidRPr="001F38D2" w:rsidRDefault="001F38D2" w:rsidP="00230C10">
                      <w:pPr>
                        <w:spacing w:before="24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784E2C" w14:textId="2CD08F0B" w:rsidR="00411021" w:rsidRPr="00101052" w:rsidRDefault="00411021">
      <w:pPr>
        <w:rPr>
          <w:rFonts w:ascii="Segoe UI" w:hAnsi="Segoe UI" w:cs="Segoe UI"/>
        </w:rPr>
      </w:pPr>
    </w:p>
    <w:p w14:paraId="7EEA396D" w14:textId="6D26960F" w:rsidR="00626DEB" w:rsidRPr="00230C10" w:rsidRDefault="00626DEB" w:rsidP="00626DEB">
      <w:pPr>
        <w:tabs>
          <w:tab w:val="left" w:pos="1310"/>
        </w:tabs>
        <w:rPr>
          <w:b/>
          <w:bCs/>
          <w:noProof/>
          <w:color w:val="FFFFFF" w:themeColor="background1"/>
          <w:sz w:val="28"/>
          <w:szCs w:val="28"/>
          <w:u w:val="single"/>
        </w:rPr>
      </w:pPr>
    </w:p>
    <w:p w14:paraId="038BBE0E" w14:textId="61523310" w:rsidR="00230C10" w:rsidRPr="00230C10" w:rsidRDefault="00230C10" w:rsidP="00230C10">
      <w:pPr>
        <w:rPr>
          <w:u w:val="single"/>
        </w:rPr>
      </w:pPr>
    </w:p>
    <w:sectPr w:rsidR="00230C10" w:rsidRPr="00230C10" w:rsidSect="006B1666"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C234" w14:textId="77777777" w:rsidR="006B1666" w:rsidRDefault="006B1666" w:rsidP="00C8552B">
      <w:pPr>
        <w:spacing w:after="0" w:line="240" w:lineRule="auto"/>
      </w:pPr>
      <w:r>
        <w:separator/>
      </w:r>
    </w:p>
  </w:endnote>
  <w:endnote w:type="continuationSeparator" w:id="0">
    <w:p w14:paraId="2047A6CA" w14:textId="77777777" w:rsidR="006B1666" w:rsidRDefault="006B1666" w:rsidP="00C8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B8D5" w14:textId="77777777" w:rsidR="006B1666" w:rsidRDefault="006B1666" w:rsidP="00C8552B">
      <w:pPr>
        <w:spacing w:after="0" w:line="240" w:lineRule="auto"/>
      </w:pPr>
      <w:r>
        <w:separator/>
      </w:r>
    </w:p>
  </w:footnote>
  <w:footnote w:type="continuationSeparator" w:id="0">
    <w:p w14:paraId="05B20F81" w14:textId="77777777" w:rsidR="006B1666" w:rsidRDefault="006B1666" w:rsidP="00C8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4614" w14:textId="682D979A" w:rsidR="00C8552B" w:rsidRPr="00C8552B" w:rsidRDefault="00411021" w:rsidP="001F38D2">
    <w:pPr>
      <w:pStyle w:val="Kopfzeile"/>
      <w:tabs>
        <w:tab w:val="clear" w:pos="4536"/>
        <w:tab w:val="clear" w:pos="9072"/>
        <w:tab w:val="center" w:pos="4890"/>
        <w:tab w:val="left" w:pos="5510"/>
      </w:tabs>
      <w:ind w:firstLine="708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2B"/>
    <w:rsid w:val="000308A5"/>
    <w:rsid w:val="00053686"/>
    <w:rsid w:val="000E39F1"/>
    <w:rsid w:val="00101052"/>
    <w:rsid w:val="001F38D2"/>
    <w:rsid w:val="00200BC9"/>
    <w:rsid w:val="00230C10"/>
    <w:rsid w:val="002741D1"/>
    <w:rsid w:val="00394662"/>
    <w:rsid w:val="00411021"/>
    <w:rsid w:val="00501303"/>
    <w:rsid w:val="005A65B5"/>
    <w:rsid w:val="00626DEB"/>
    <w:rsid w:val="00631460"/>
    <w:rsid w:val="00695257"/>
    <w:rsid w:val="006B1666"/>
    <w:rsid w:val="007B7320"/>
    <w:rsid w:val="0083295F"/>
    <w:rsid w:val="008A17DB"/>
    <w:rsid w:val="009211B9"/>
    <w:rsid w:val="00C1472C"/>
    <w:rsid w:val="00C8552B"/>
    <w:rsid w:val="00CC354F"/>
    <w:rsid w:val="00CF4E4A"/>
    <w:rsid w:val="00D17039"/>
    <w:rsid w:val="00D5377C"/>
    <w:rsid w:val="00EC18F8"/>
    <w:rsid w:val="00F97186"/>
    <w:rsid w:val="00FA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5AA2E"/>
  <w15:chartTrackingRefBased/>
  <w15:docId w15:val="{DEE43666-9514-4D72-9DD5-933D4239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1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5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552B"/>
  </w:style>
  <w:style w:type="paragraph" w:styleId="Fuzeile">
    <w:name w:val="footer"/>
    <w:basedOn w:val="Standard"/>
    <w:link w:val="FuzeileZchn"/>
    <w:uiPriority w:val="99"/>
    <w:unhideWhenUsed/>
    <w:rsid w:val="00C85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552B"/>
  </w:style>
  <w:style w:type="paragraph" w:styleId="Titel">
    <w:name w:val="Title"/>
    <w:basedOn w:val="Standard"/>
    <w:next w:val="Standard"/>
    <w:link w:val="TitelZchn"/>
    <w:uiPriority w:val="10"/>
    <w:qFormat/>
    <w:rsid w:val="00FA7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1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1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2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-texter.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5DFC1-3158-45E6-8C1E-787393A5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Schaber</dc:creator>
  <cp:keywords/>
  <dc:description/>
  <cp:lastModifiedBy>Nikolas Schaber</cp:lastModifiedBy>
  <cp:revision>21</cp:revision>
  <dcterms:created xsi:type="dcterms:W3CDTF">2024-01-12T20:17:00Z</dcterms:created>
  <dcterms:modified xsi:type="dcterms:W3CDTF">2024-01-25T12:05:00Z</dcterms:modified>
</cp:coreProperties>
</file>