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B9267" w14:textId="635DD210" w:rsidR="007174D3" w:rsidRDefault="00277607">
      <w:pPr>
        <w:rPr>
          <w:u w:val="single"/>
        </w:rPr>
      </w:pPr>
      <w:r>
        <w:rPr>
          <w:u w:val="single"/>
        </w:rPr>
        <w:t>Natural Language Processing Report</w:t>
      </w:r>
    </w:p>
    <w:p w14:paraId="21509365" w14:textId="03B42B4D" w:rsidR="00277607" w:rsidRDefault="00CB5FAD">
      <w:r>
        <w:t>Part A. Generative Grammars</w:t>
      </w:r>
    </w:p>
    <w:p w14:paraId="31EDE597" w14:textId="4D339A95" w:rsidR="00CB5FAD" w:rsidRPr="00CB5FAD" w:rsidRDefault="00CB5FAD">
      <w:pPr>
        <w:rPr>
          <w:b/>
          <w:bCs/>
        </w:rPr>
      </w:pPr>
      <w:r w:rsidRPr="00CB5FAD">
        <w:rPr>
          <w:b/>
          <w:bCs/>
        </w:rPr>
        <w:t>1.</w:t>
      </w:r>
    </w:p>
    <w:p w14:paraId="7F5A6619" w14:textId="5BE438A4" w:rsidR="00CB5FAD" w:rsidRDefault="00CB5FAD">
      <w:r>
        <w:t>1.</w:t>
      </w:r>
    </w:p>
    <w:p w14:paraId="5D5DCA10" w14:textId="72EA1B55" w:rsidR="00CB5FAD" w:rsidRDefault="00CB5FAD">
      <w:r>
        <w:t>2.</w:t>
      </w:r>
    </w:p>
    <w:p w14:paraId="1A2790E1" w14:textId="710CD706" w:rsidR="00CB5FAD" w:rsidRDefault="00CB5FAD">
      <w:r>
        <w:t>3.</w:t>
      </w:r>
    </w:p>
    <w:p w14:paraId="14A20668" w14:textId="26DC75C3" w:rsidR="00CB5FAD" w:rsidRDefault="00CB5FAD"/>
    <w:p w14:paraId="729E733B" w14:textId="003BF758" w:rsidR="00CB5FAD" w:rsidRDefault="00CB5FAD">
      <w:r>
        <w:rPr>
          <w:b/>
          <w:bCs/>
        </w:rPr>
        <w:t>2.</w:t>
      </w:r>
    </w:p>
    <w:p w14:paraId="178C92E9" w14:textId="1DEA53CE" w:rsidR="00CB5FAD" w:rsidRDefault="00CB5FAD">
      <w:r>
        <w:t>1.</w:t>
      </w:r>
    </w:p>
    <w:p w14:paraId="419DC97F" w14:textId="1C5C05F6" w:rsidR="00CB5FAD" w:rsidRDefault="00CB5FAD">
      <w:r>
        <w:t>2.</w:t>
      </w:r>
    </w:p>
    <w:p w14:paraId="115D80B7" w14:textId="3549F85C" w:rsidR="00CB5FAD" w:rsidRDefault="00CB5FAD">
      <w:r>
        <w:t>3.</w:t>
      </w:r>
    </w:p>
    <w:p w14:paraId="71C9B411" w14:textId="620DD76D" w:rsidR="00CB5FAD" w:rsidRDefault="00CB5FAD"/>
    <w:p w14:paraId="480E5620" w14:textId="056D0F6C" w:rsidR="00CB5FAD" w:rsidRDefault="00CB5FAD">
      <w:pPr>
        <w:rPr>
          <w:b/>
          <w:bCs/>
        </w:rPr>
      </w:pPr>
      <w:r>
        <w:rPr>
          <w:b/>
          <w:bCs/>
        </w:rPr>
        <w:t>3.</w:t>
      </w:r>
    </w:p>
    <w:p w14:paraId="43F561B3" w14:textId="11A2389A" w:rsidR="00CB5FAD" w:rsidRDefault="00CB5FAD">
      <w:r>
        <w:t>1.</w:t>
      </w:r>
    </w:p>
    <w:p w14:paraId="17621D53" w14:textId="0D4F7309" w:rsidR="00CB5FAD" w:rsidRDefault="00CB5FAD">
      <w:r>
        <w:t>2.</w:t>
      </w:r>
    </w:p>
    <w:p w14:paraId="3BFCDB8A" w14:textId="121FF28A" w:rsidR="00CB5FAD" w:rsidRDefault="00CB5FAD">
      <w:r>
        <w:t>3.</w:t>
      </w:r>
    </w:p>
    <w:p w14:paraId="6EA846BC" w14:textId="77777777" w:rsidR="00CB5FAD" w:rsidRDefault="00CB5FAD"/>
    <w:p w14:paraId="43A964E1" w14:textId="48AE99C0" w:rsidR="00CB5FAD" w:rsidRDefault="00CB5FAD">
      <w:pPr>
        <w:rPr>
          <w:b/>
          <w:bCs/>
        </w:rPr>
      </w:pPr>
      <w:r>
        <w:rPr>
          <w:b/>
          <w:bCs/>
        </w:rPr>
        <w:t>4.</w:t>
      </w:r>
    </w:p>
    <w:p w14:paraId="6D4D338A" w14:textId="080DD7B7" w:rsidR="00CB5FAD" w:rsidRDefault="00CB5FAD">
      <w:r>
        <w:t>1.</w:t>
      </w:r>
    </w:p>
    <w:p w14:paraId="161937D0" w14:textId="0424A1E0" w:rsidR="00CB5FAD" w:rsidRDefault="00CB5FAD">
      <w:r>
        <w:t>2.</w:t>
      </w:r>
    </w:p>
    <w:p w14:paraId="0C62AE5F" w14:textId="60B9E023" w:rsidR="00CB5FAD" w:rsidRDefault="00CB5FAD">
      <w:r>
        <w:t>3.</w:t>
      </w:r>
    </w:p>
    <w:p w14:paraId="55D88BBC" w14:textId="6F759026" w:rsidR="00CB5FAD" w:rsidRDefault="00CB5FAD"/>
    <w:p w14:paraId="0C27EE61" w14:textId="22592A68" w:rsidR="00CB5FAD" w:rsidRDefault="00CB5FAD">
      <w:pPr>
        <w:rPr>
          <w:b/>
          <w:bCs/>
        </w:rPr>
      </w:pPr>
      <w:r>
        <w:rPr>
          <w:b/>
          <w:bCs/>
        </w:rPr>
        <w:t>5.</w:t>
      </w:r>
    </w:p>
    <w:p w14:paraId="51BCA5DB" w14:textId="2DE0BBDF" w:rsidR="00CB5FAD" w:rsidRDefault="00CB5FAD">
      <w:r>
        <w:t>1.</w:t>
      </w:r>
    </w:p>
    <w:p w14:paraId="21943594" w14:textId="071DC386" w:rsidR="00CB5FAD" w:rsidRDefault="00CB5FAD">
      <w:r>
        <w:t>2.</w:t>
      </w:r>
    </w:p>
    <w:p w14:paraId="1BE2B33D" w14:textId="6FCD8DB8" w:rsidR="00CB5FAD" w:rsidRDefault="00CB5FAD">
      <w:r>
        <w:t>3.</w:t>
      </w:r>
    </w:p>
    <w:p w14:paraId="1E0C2CDC" w14:textId="74853629" w:rsidR="00CB5FAD" w:rsidRDefault="00CB5FAD"/>
    <w:p w14:paraId="357BCB57" w14:textId="770EC4CB" w:rsidR="00CB5FAD" w:rsidRDefault="00CB5FAD">
      <w:r>
        <w:t>Part B. Logical Grammars</w:t>
      </w:r>
    </w:p>
    <w:p w14:paraId="0CA09277" w14:textId="682D38BD" w:rsidR="00CB5FAD" w:rsidRDefault="00CB5FAD">
      <w:pPr>
        <w:rPr>
          <w:b/>
          <w:bCs/>
        </w:rPr>
      </w:pPr>
      <w:r>
        <w:rPr>
          <w:b/>
          <w:bCs/>
        </w:rPr>
        <w:t>1.</w:t>
      </w:r>
    </w:p>
    <w:p w14:paraId="29E68ADF" w14:textId="0D087357" w:rsidR="00CB5FAD" w:rsidRDefault="00CB5FAD">
      <w:r>
        <w:t>1.</w:t>
      </w:r>
    </w:p>
    <w:p w14:paraId="183D7D91" w14:textId="18F0F65F" w:rsidR="00CB5FAD" w:rsidRDefault="00CB5FAD">
      <w:r>
        <w:t>2.</w:t>
      </w:r>
    </w:p>
    <w:p w14:paraId="6F2865BD" w14:textId="37ED99C4" w:rsidR="00CB5FAD" w:rsidRDefault="00CB5FAD">
      <w:r>
        <w:lastRenderedPageBreak/>
        <w:t>3.</w:t>
      </w:r>
    </w:p>
    <w:p w14:paraId="3130BEFC" w14:textId="2D3FE10F" w:rsidR="00CB5FAD" w:rsidRDefault="00CB5FAD">
      <w:r>
        <w:t>4.</w:t>
      </w:r>
    </w:p>
    <w:p w14:paraId="06A9D984" w14:textId="4BB7B3C4" w:rsidR="00CB5FAD" w:rsidRDefault="00CB5FAD">
      <w:r>
        <w:t>5.</w:t>
      </w:r>
    </w:p>
    <w:p w14:paraId="617833FA" w14:textId="69A1A32B" w:rsidR="00CB5FAD" w:rsidRDefault="00CB5FAD">
      <w:r>
        <w:t>6.</w:t>
      </w:r>
    </w:p>
    <w:p w14:paraId="78FD9244" w14:textId="0837F290" w:rsidR="00CB5FAD" w:rsidRDefault="00CB5FAD">
      <w:r>
        <w:t>7.</w:t>
      </w:r>
    </w:p>
    <w:p w14:paraId="656137C8" w14:textId="495014C4" w:rsidR="00CB5FAD" w:rsidRDefault="00CB5FAD">
      <w:r>
        <w:t>8.</w:t>
      </w:r>
    </w:p>
    <w:p w14:paraId="69BF452D" w14:textId="77777777" w:rsidR="00CB5FAD" w:rsidRDefault="00CB5FAD">
      <w:pPr>
        <w:rPr>
          <w:b/>
          <w:bCs/>
        </w:rPr>
      </w:pPr>
    </w:p>
    <w:p w14:paraId="20398822" w14:textId="0E017A58" w:rsidR="00CB5FAD" w:rsidRDefault="00CB5FAD">
      <w:pPr>
        <w:rPr>
          <w:b/>
          <w:bCs/>
        </w:rPr>
      </w:pPr>
      <w:r>
        <w:rPr>
          <w:b/>
          <w:bCs/>
        </w:rPr>
        <w:t>2.</w:t>
      </w:r>
    </w:p>
    <w:p w14:paraId="146F544B" w14:textId="623A2168" w:rsidR="00CB5FAD" w:rsidRDefault="00CB5FAD">
      <w:r>
        <w:t>1.</w:t>
      </w:r>
    </w:p>
    <w:p w14:paraId="6B207A41" w14:textId="15F9979D" w:rsidR="00CB5FAD" w:rsidRDefault="00CB5FAD">
      <w:r>
        <w:t>2.</w:t>
      </w:r>
    </w:p>
    <w:p w14:paraId="233A12D1" w14:textId="4F5BB7DC" w:rsidR="00CB5FAD" w:rsidRDefault="00CB5FAD">
      <w:r>
        <w:t>3.</w:t>
      </w:r>
    </w:p>
    <w:p w14:paraId="0CA94A5E" w14:textId="58A30CEB" w:rsidR="00CB5FAD" w:rsidRDefault="00CB5FAD">
      <w:r>
        <w:t>4.</w:t>
      </w:r>
    </w:p>
    <w:p w14:paraId="02338318" w14:textId="0D38DC88" w:rsidR="00CB5FAD" w:rsidRDefault="00CB5FAD"/>
    <w:p w14:paraId="5970F259" w14:textId="612B23EC" w:rsidR="00CB5FAD" w:rsidRDefault="00CB5FAD">
      <w:pPr>
        <w:rPr>
          <w:b/>
          <w:bCs/>
        </w:rPr>
      </w:pPr>
      <w:r>
        <w:rPr>
          <w:b/>
          <w:bCs/>
        </w:rPr>
        <w:t>3.</w:t>
      </w:r>
    </w:p>
    <w:p w14:paraId="4F0DFC23" w14:textId="5E646D9B" w:rsidR="00CB5FAD" w:rsidRDefault="00CB5FAD">
      <w:r>
        <w:t>1.</w:t>
      </w:r>
    </w:p>
    <w:p w14:paraId="4DCDADBF" w14:textId="232BCEF7" w:rsidR="00CB5FAD" w:rsidRDefault="00CB5FAD">
      <w:r>
        <w:t>2.</w:t>
      </w:r>
    </w:p>
    <w:p w14:paraId="62AFAFAC" w14:textId="08F34071" w:rsidR="00CB5FAD" w:rsidRDefault="00CB5FAD"/>
    <w:p w14:paraId="76FBD230" w14:textId="7599E7B4" w:rsidR="00CB5FAD" w:rsidRPr="00CB5FAD" w:rsidRDefault="00CB5FAD">
      <w:pPr>
        <w:rPr>
          <w:b/>
          <w:bCs/>
        </w:rPr>
      </w:pPr>
      <w:r>
        <w:rPr>
          <w:b/>
          <w:bCs/>
        </w:rPr>
        <w:t>4.</w:t>
      </w:r>
      <w:bookmarkStart w:id="0" w:name="_GoBack"/>
      <w:bookmarkEnd w:id="0"/>
    </w:p>
    <w:sectPr w:rsidR="00CB5FAD" w:rsidRPr="00CB5FA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2F878" w14:textId="77777777" w:rsidR="009E63D8" w:rsidRDefault="009E63D8" w:rsidP="00277607">
      <w:pPr>
        <w:spacing w:after="0" w:line="240" w:lineRule="auto"/>
      </w:pPr>
      <w:r>
        <w:separator/>
      </w:r>
    </w:p>
  </w:endnote>
  <w:endnote w:type="continuationSeparator" w:id="0">
    <w:p w14:paraId="1629E634" w14:textId="77777777" w:rsidR="009E63D8" w:rsidRDefault="009E63D8" w:rsidP="0027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6EAA8" w14:textId="77777777" w:rsidR="009E63D8" w:rsidRDefault="009E63D8" w:rsidP="00277607">
      <w:pPr>
        <w:spacing w:after="0" w:line="240" w:lineRule="auto"/>
      </w:pPr>
      <w:r>
        <w:separator/>
      </w:r>
    </w:p>
  </w:footnote>
  <w:footnote w:type="continuationSeparator" w:id="0">
    <w:p w14:paraId="1CF167FE" w14:textId="77777777" w:rsidR="009E63D8" w:rsidRDefault="009E63D8" w:rsidP="00277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BB3F8" w14:textId="3FF7F309" w:rsidR="00277607" w:rsidRDefault="00277607">
    <w:pPr>
      <w:pStyle w:val="Header"/>
    </w:pPr>
    <w:r>
      <w:t>Nicholas Franklin 150402149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0E"/>
    <w:rsid w:val="00242BE4"/>
    <w:rsid w:val="00277607"/>
    <w:rsid w:val="004D1A01"/>
    <w:rsid w:val="007174D3"/>
    <w:rsid w:val="00760491"/>
    <w:rsid w:val="00965108"/>
    <w:rsid w:val="009E63D8"/>
    <w:rsid w:val="00CB5FAD"/>
    <w:rsid w:val="00E533E6"/>
    <w:rsid w:val="00FC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E5E7"/>
  <w15:chartTrackingRefBased/>
  <w15:docId w15:val="{1D2FDA27-75A0-4380-A0A9-1F0C3784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07"/>
  </w:style>
  <w:style w:type="paragraph" w:styleId="Footer">
    <w:name w:val="footer"/>
    <w:basedOn w:val="Normal"/>
    <w:link w:val="FooterChar"/>
    <w:uiPriority w:val="99"/>
    <w:unhideWhenUsed/>
    <w:rsid w:val="00277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Franklin</dc:creator>
  <cp:keywords/>
  <dc:description/>
  <cp:lastModifiedBy>Nick Franklin</cp:lastModifiedBy>
  <cp:revision>3</cp:revision>
  <dcterms:created xsi:type="dcterms:W3CDTF">2019-10-28T18:13:00Z</dcterms:created>
  <dcterms:modified xsi:type="dcterms:W3CDTF">2019-11-03T09:48:00Z</dcterms:modified>
</cp:coreProperties>
</file>