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F414D" w14:textId="77777777" w:rsidR="00C10271" w:rsidRPr="005D14D3" w:rsidRDefault="0037277B" w:rsidP="006D3844">
      <w:pPr>
        <w:tabs>
          <w:tab w:val="left" w:pos="630"/>
        </w:tabs>
        <w:rPr>
          <w:rFonts w:ascii="NikoshBAN" w:hAnsi="NikoshBAN" w:cs="NikoshBAN"/>
        </w:rPr>
      </w:pPr>
      <w:r w:rsidRPr="005D14D3">
        <w:rPr>
          <w:rFonts w:ascii="NikoshBAN" w:hAnsi="NikoshBAN" w:cs="NikoshBAN"/>
        </w:rPr>
        <w:t xml:space="preserve">বিষয়ঃ </w:t>
      </w:r>
      <w:r w:rsidR="0010671D" w:rsidRPr="005D14D3">
        <w:rPr>
          <w:rFonts w:ascii="NikoshBAN" w:hAnsi="NikoshBAN" w:cs="NikoshBAN"/>
        </w:rPr>
        <w:t>ক।</w:t>
      </w:r>
      <w:r w:rsidR="0064385F" w:rsidRPr="005D14D3">
        <w:rPr>
          <w:rFonts w:ascii="NikoshBAN" w:hAnsi="NikoshBAN" w:cs="NikoshBAN"/>
        </w:rPr>
        <w:t xml:space="preserve"> </w:t>
      </w:r>
      <w:r w:rsidR="004017CC" w:rsidRPr="005D14D3">
        <w:rPr>
          <w:rFonts w:ascii="NikoshBAN" w:hAnsi="NikoshBAN" w:cs="NikoshBAN"/>
        </w:rPr>
        <w:t xml:space="preserve">বিয়াম ক্যান্টিনে </w:t>
      </w:r>
      <w:r w:rsidR="00AC730B" w:rsidRPr="005D14D3">
        <w:rPr>
          <w:rFonts w:ascii="NikoshBAN" w:hAnsi="NikoshBAN" w:cs="NikoshBAN"/>
        </w:rPr>
        <w:t xml:space="preserve">17 নভেম্বর 2024–30 নভেম্বর </w:t>
      </w:r>
      <w:r w:rsidR="004017CC" w:rsidRPr="005D14D3">
        <w:rPr>
          <w:rFonts w:ascii="NikoshBAN" w:hAnsi="NikoshBAN" w:cs="NikoshBAN"/>
        </w:rPr>
        <w:t xml:space="preserve">২০২৪ পর্যন্ত </w:t>
      </w:r>
      <w:r w:rsidR="0010671D" w:rsidRPr="005D14D3">
        <w:rPr>
          <w:rFonts w:ascii="NikoshBAN" w:hAnsi="NikoshBAN" w:cs="NikoshBAN"/>
        </w:rPr>
        <w:t>হোস্টেল অতিথ</w:t>
      </w:r>
      <w:r w:rsidRPr="005D14D3">
        <w:rPr>
          <w:rFonts w:ascii="NikoshBAN" w:hAnsi="NikoshBAN" w:cs="NikoshBAN"/>
        </w:rPr>
        <w:t xml:space="preserve"> </w:t>
      </w:r>
      <w:r w:rsidR="004017CC" w:rsidRPr="005D14D3">
        <w:rPr>
          <w:rFonts w:ascii="NikoshBAN" w:hAnsi="NikoshBAN" w:cs="NikoshBAN"/>
        </w:rPr>
        <w:t>এবং প্রত্য</w:t>
      </w:r>
      <w:r w:rsidR="004A1B67" w:rsidRPr="005D14D3">
        <w:rPr>
          <w:rFonts w:ascii="NikoshBAN" w:hAnsi="NikoshBAN" w:cs="NikoshBAN"/>
        </w:rPr>
        <w:t xml:space="preserve">াশি </w:t>
      </w:r>
      <w:r w:rsidR="005E5277" w:rsidRPr="005D14D3">
        <w:rPr>
          <w:rFonts w:ascii="NikoshBAN" w:hAnsi="NikoshBAN" w:cs="NikoshBAN"/>
        </w:rPr>
        <w:t xml:space="preserve">প্রতিষ্ঠানের </w:t>
      </w:r>
      <w:r w:rsidR="006D3844" w:rsidRPr="005D14D3">
        <w:rPr>
          <w:rFonts w:ascii="NikoshBAN" w:hAnsi="NikoshBAN" w:cs="NikoshBAN"/>
        </w:rPr>
        <w:t xml:space="preserve">                                                                                                               </w:t>
      </w:r>
      <w:r w:rsidR="00C10271" w:rsidRPr="005D14D3">
        <w:rPr>
          <w:rFonts w:ascii="NikoshBAN" w:hAnsi="NikoshBAN" w:cs="NikoshBAN"/>
        </w:rPr>
        <w:t xml:space="preserve">            </w:t>
      </w:r>
    </w:p>
    <w:p w14:paraId="77466761" w14:textId="33A6FB45" w:rsidR="000C045C" w:rsidRPr="005D14D3" w:rsidRDefault="00C10271" w:rsidP="006D3844">
      <w:pPr>
        <w:tabs>
          <w:tab w:val="left" w:pos="630"/>
        </w:tabs>
        <w:rPr>
          <w:rFonts w:ascii="NikoshBAN" w:hAnsi="NikoshBAN" w:cs="NikoshBAN"/>
        </w:rPr>
      </w:pPr>
      <w:r w:rsidRPr="005D14D3">
        <w:rPr>
          <w:rFonts w:ascii="NikoshBAN" w:hAnsi="NikoshBAN" w:cs="NikoshBAN"/>
        </w:rPr>
        <w:t xml:space="preserve">    </w:t>
      </w:r>
      <w:r w:rsidRPr="005D14D3">
        <w:rPr>
          <w:rFonts w:ascii="NikoshBAN" w:hAnsi="NikoshBAN" w:cs="NikoshBAN"/>
        </w:rPr>
        <w:tab/>
        <w:t xml:space="preserve">   </w:t>
      </w:r>
      <w:r w:rsidR="005E5277" w:rsidRPr="005D14D3">
        <w:rPr>
          <w:rFonts w:ascii="NikoshBAN" w:hAnsi="NikoshBAN" w:cs="NikoshBAN"/>
        </w:rPr>
        <w:t>খাবারের</w:t>
      </w:r>
      <w:r w:rsidR="004017CC" w:rsidRPr="005D14D3">
        <w:rPr>
          <w:rFonts w:ascii="NikoshBAN" w:hAnsi="NikoshBAN" w:cs="NikoshBAN"/>
        </w:rPr>
        <w:t xml:space="preserve"> বিপরীতে বাজার খরচের অগ্রিম সমন্বয়।</w:t>
      </w:r>
    </w:p>
    <w:p w14:paraId="62C74144" w14:textId="383FF90F" w:rsidR="0010671D" w:rsidRPr="005D14D3" w:rsidRDefault="0010671D" w:rsidP="0010671D">
      <w:pPr>
        <w:tabs>
          <w:tab w:val="left" w:pos="630"/>
        </w:tabs>
        <w:rPr>
          <w:rFonts w:ascii="NikoshBAN" w:hAnsi="NikoshBAN" w:cs="NikoshBAN"/>
        </w:rPr>
      </w:pPr>
      <w:r w:rsidRPr="005D14D3">
        <w:rPr>
          <w:rFonts w:ascii="NikoshBAN" w:hAnsi="NikoshBAN" w:cs="NikoshBAN"/>
        </w:rPr>
        <w:t xml:space="preserve">          খ। নভেম্বর -২০২৪ মাসে ক্যান্টিনে বিয়ামের নিজস্ব জনবলের অতিরিক্ত কাজের মজুরী প্রদান।</w:t>
      </w:r>
    </w:p>
    <w:p w14:paraId="5C789922" w14:textId="77777777" w:rsidR="00C10271" w:rsidRPr="005D14D3" w:rsidRDefault="00C10271" w:rsidP="0010671D">
      <w:pPr>
        <w:tabs>
          <w:tab w:val="left" w:pos="630"/>
        </w:tabs>
        <w:rPr>
          <w:rFonts w:ascii="NikoshBAN" w:hAnsi="NikoshBAN" w:cs="NikoshBAN"/>
        </w:rPr>
      </w:pPr>
    </w:p>
    <w:p w14:paraId="1C4FF314" w14:textId="77777777" w:rsidR="0064385F" w:rsidRPr="005D14D3" w:rsidRDefault="0064385F" w:rsidP="003770A8">
      <w:pPr>
        <w:tabs>
          <w:tab w:val="left" w:pos="630"/>
        </w:tabs>
        <w:ind w:left="630" w:hanging="630"/>
        <w:rPr>
          <w:rFonts w:ascii="NikoshBAN" w:hAnsi="NikoshBAN" w:cs="NikoshBAN"/>
        </w:rPr>
      </w:pPr>
    </w:p>
    <w:p w14:paraId="5F106E60" w14:textId="6C5495A2" w:rsidR="004017CC" w:rsidRPr="005D14D3" w:rsidRDefault="0010671D" w:rsidP="0010671D">
      <w:pPr>
        <w:rPr>
          <w:rFonts w:ascii="NikoshBAN" w:hAnsi="NikoshBAN" w:cs="NikoshBAN"/>
          <w:sz w:val="36"/>
          <w:szCs w:val="36"/>
        </w:rPr>
      </w:pPr>
      <w:r w:rsidRPr="005D14D3">
        <w:rPr>
          <w:rFonts w:ascii="NikoshBAN" w:hAnsi="NikoshBAN" w:cs="NikoshBAN"/>
          <w:sz w:val="36"/>
          <w:szCs w:val="36"/>
        </w:rPr>
        <w:t>(ক)</w:t>
      </w:r>
      <w:r w:rsidR="0046577C" w:rsidRPr="005D14D3">
        <w:rPr>
          <w:rFonts w:ascii="NikoshBAN" w:hAnsi="NikoshBAN" w:cs="NikoshBAN"/>
        </w:rPr>
        <w:t xml:space="preserve">     </w:t>
      </w:r>
    </w:p>
    <w:p w14:paraId="3339F454" w14:textId="77777777" w:rsidR="00757494" w:rsidRPr="005D14D3" w:rsidRDefault="00757494" w:rsidP="007A1A2B">
      <w:pPr>
        <w:jc w:val="both"/>
        <w:rPr>
          <w:rFonts w:ascii="NikoshBAN" w:hAnsi="NikoshBAN" w:cs="NikoshBAN"/>
        </w:rPr>
      </w:pPr>
    </w:p>
    <w:p w14:paraId="75D97BAC" w14:textId="76A6EF3E" w:rsidR="008E4B93" w:rsidRPr="005D14D3" w:rsidRDefault="00842DF4" w:rsidP="007A1A2B">
      <w:pPr>
        <w:jc w:val="both"/>
        <w:rPr>
          <w:rFonts w:ascii="NikoshBAN" w:hAnsi="NikoshBAN" w:cs="NikoshBAN"/>
        </w:rPr>
      </w:pPr>
      <w:r w:rsidRPr="005D14D3">
        <w:rPr>
          <w:rFonts w:ascii="NikoshBAN" w:hAnsi="NikoshBAN" w:cs="NikoshBAN"/>
        </w:rPr>
        <w:t>5</w:t>
      </w:r>
      <w:r w:rsidR="004B6A83" w:rsidRPr="005D14D3">
        <w:rPr>
          <w:rFonts w:ascii="NikoshBAN" w:hAnsi="NikoshBAN" w:cs="NikoshBAN"/>
        </w:rPr>
        <w:t>8</w:t>
      </w:r>
      <w:r w:rsidR="00424D7B" w:rsidRPr="005D14D3">
        <w:rPr>
          <w:rFonts w:ascii="NikoshBAN" w:hAnsi="NikoshBAN" w:cs="NikoshBAN"/>
        </w:rPr>
        <w:t xml:space="preserve">। বিয়াম ক্যান্টিনে </w:t>
      </w:r>
      <w:r w:rsidR="00AC730B" w:rsidRPr="005D14D3">
        <w:rPr>
          <w:rFonts w:ascii="NikoshBAN" w:hAnsi="NikoshBAN" w:cs="NikoshBAN"/>
        </w:rPr>
        <w:t>17</w:t>
      </w:r>
      <w:r w:rsidR="00606BCD" w:rsidRPr="005D14D3">
        <w:rPr>
          <w:rFonts w:ascii="NikoshBAN" w:hAnsi="NikoshBAN" w:cs="NikoshBAN"/>
        </w:rPr>
        <w:t xml:space="preserve"> </w:t>
      </w:r>
      <w:r w:rsidR="006D6684" w:rsidRPr="005D14D3">
        <w:rPr>
          <w:rFonts w:ascii="NikoshBAN" w:hAnsi="NikoshBAN" w:cs="NikoshBAN"/>
        </w:rPr>
        <w:t>নভেম্বর</w:t>
      </w:r>
      <w:r w:rsidR="00606BCD" w:rsidRPr="005D14D3">
        <w:rPr>
          <w:rFonts w:ascii="NikoshBAN" w:hAnsi="NikoshBAN" w:cs="NikoshBAN"/>
        </w:rPr>
        <w:t xml:space="preserve"> 2024–</w:t>
      </w:r>
      <w:r w:rsidR="00AC730B" w:rsidRPr="005D14D3">
        <w:rPr>
          <w:rFonts w:ascii="NikoshBAN" w:hAnsi="NikoshBAN" w:cs="NikoshBAN"/>
        </w:rPr>
        <w:t>30</w:t>
      </w:r>
      <w:r w:rsidR="00606BCD" w:rsidRPr="005D14D3">
        <w:rPr>
          <w:rFonts w:ascii="NikoshBAN" w:hAnsi="NikoshBAN" w:cs="NikoshBAN"/>
        </w:rPr>
        <w:t xml:space="preserve"> </w:t>
      </w:r>
      <w:r w:rsidR="004E5724" w:rsidRPr="005D14D3">
        <w:rPr>
          <w:rFonts w:ascii="NikoshBAN" w:hAnsi="NikoshBAN" w:cs="NikoshBAN"/>
        </w:rPr>
        <w:t>নভেম্বর</w:t>
      </w:r>
      <w:r w:rsidR="00D16C5B" w:rsidRPr="005D14D3">
        <w:rPr>
          <w:rFonts w:ascii="NikoshBAN" w:hAnsi="NikoshBAN" w:cs="NikoshBAN"/>
        </w:rPr>
        <w:t xml:space="preserve"> ২০২৪</w:t>
      </w:r>
      <w:r w:rsidR="00983690" w:rsidRPr="005D14D3">
        <w:rPr>
          <w:rFonts w:ascii="NikoshBAN" w:hAnsi="NikoshBAN" w:cs="NikoshBAN"/>
        </w:rPr>
        <w:t xml:space="preserve"> </w:t>
      </w:r>
      <w:r w:rsidR="00670CF8" w:rsidRPr="005D14D3">
        <w:rPr>
          <w:rFonts w:ascii="NikoshBAN" w:hAnsi="NikoshBAN" w:cs="NikoshBAN"/>
        </w:rPr>
        <w:t xml:space="preserve">পর্যন্ত </w:t>
      </w:r>
      <w:r w:rsidR="000D09DC" w:rsidRPr="005D14D3">
        <w:rPr>
          <w:rFonts w:ascii="NikoshBAN" w:hAnsi="NikoshBAN" w:cs="NikoshBAN"/>
        </w:rPr>
        <w:t xml:space="preserve"> হোস্টেল অতিথির ৩ বেলা (সকাল, দুপুর এবং রাত) এবং প্রত্যাশি প্রতিষ্ঠানের চাহিদামত খাবার সরবরাহের জন্য মেন্যু প্রস্তুত করা হয় (পঃপৃঃ</w:t>
      </w:r>
      <w:r w:rsidR="006B529D" w:rsidRPr="005D14D3">
        <w:rPr>
          <w:rFonts w:ascii="NikoshBAN" w:hAnsi="NikoshBAN" w:cs="NikoshBAN"/>
        </w:rPr>
        <w:t xml:space="preserve"> </w:t>
      </w:r>
      <w:r w:rsidR="00B4680F" w:rsidRPr="005D14D3">
        <w:rPr>
          <w:rFonts w:ascii="NikoshBAN" w:hAnsi="NikoshBAN" w:cs="NikoshBAN"/>
        </w:rPr>
        <w:t>235</w:t>
      </w:r>
      <w:r w:rsidR="001F4427" w:rsidRPr="005D14D3">
        <w:rPr>
          <w:rFonts w:ascii="NikoshBAN" w:hAnsi="NikoshBAN" w:cs="NikoshBAN"/>
        </w:rPr>
        <w:t>-</w:t>
      </w:r>
      <w:r w:rsidR="00A576EE" w:rsidRPr="005D14D3">
        <w:rPr>
          <w:rFonts w:ascii="NikoshBAN" w:hAnsi="NikoshBAN" w:cs="NikoshBAN"/>
        </w:rPr>
        <w:t>2</w:t>
      </w:r>
      <w:r w:rsidR="00B4680F" w:rsidRPr="005D14D3">
        <w:rPr>
          <w:rFonts w:ascii="NikoshBAN" w:hAnsi="NikoshBAN" w:cs="NikoshBAN"/>
        </w:rPr>
        <w:t>48</w:t>
      </w:r>
      <w:r w:rsidR="000D09DC" w:rsidRPr="005D14D3">
        <w:rPr>
          <w:rFonts w:ascii="NikoshBAN" w:hAnsi="NikoshBAN" w:cs="NikoshBAN"/>
        </w:rPr>
        <w:t>)। মেন্যু অনুসারে দৈনিক কোন</w:t>
      </w:r>
      <w:r w:rsidR="00B41B01" w:rsidRPr="005D14D3">
        <w:rPr>
          <w:rFonts w:ascii="NikoshBAN" w:hAnsi="NikoshBAN" w:cs="NikoshBAN"/>
        </w:rPr>
        <w:t xml:space="preserve"> পণ্য কতটুকু প্রয়োজন সেটি নিরুপণ</w:t>
      </w:r>
      <w:r w:rsidR="000D09DC" w:rsidRPr="005D14D3">
        <w:rPr>
          <w:rFonts w:ascii="NikoshBAN" w:hAnsi="NikoshBAN" w:cs="NikoshBAN"/>
        </w:rPr>
        <w:t xml:space="preserve"> করে ক্রমানুসারে হোস্টেল অতিথি এবং প্রত্যাশি প্রতিষ্ঠানের জন্য </w:t>
      </w:r>
      <w:r w:rsidR="00AC730B" w:rsidRPr="005D14D3">
        <w:rPr>
          <w:rFonts w:ascii="NikoshBAN" w:hAnsi="NikoshBAN" w:cs="NikoshBAN"/>
        </w:rPr>
        <w:t>17 নভেম্বর 2024–30 নভেম্বর ২০২৪</w:t>
      </w:r>
      <w:r w:rsidR="00483154" w:rsidRPr="005D14D3">
        <w:rPr>
          <w:rFonts w:ascii="NikoshBAN" w:hAnsi="NikoshBAN" w:cs="NikoshBAN"/>
        </w:rPr>
        <w:t xml:space="preserve"> পর্যন্ত  ০২</w:t>
      </w:r>
      <w:r w:rsidR="000D09DC" w:rsidRPr="005D14D3">
        <w:rPr>
          <w:rFonts w:ascii="NikoshBAN" w:hAnsi="NikoshBAN" w:cs="NikoshBAN"/>
        </w:rPr>
        <w:t>টি বাজার তালিকা প্রস্তুত করা</w:t>
      </w:r>
      <w:r w:rsidR="003A0E1A" w:rsidRPr="005D14D3">
        <w:rPr>
          <w:rFonts w:ascii="NikoshBAN" w:hAnsi="NikoshBAN" w:cs="NikoshBAN"/>
        </w:rPr>
        <w:t xml:space="preserve"> হয় (পঃপৃঃ </w:t>
      </w:r>
      <w:r w:rsidR="00A576EE" w:rsidRPr="005D14D3">
        <w:rPr>
          <w:rFonts w:ascii="NikoshBAN" w:hAnsi="NikoshBAN" w:cs="NikoshBAN"/>
        </w:rPr>
        <w:t>2</w:t>
      </w:r>
      <w:r w:rsidR="00B4680F" w:rsidRPr="005D14D3">
        <w:rPr>
          <w:rFonts w:ascii="NikoshBAN" w:hAnsi="NikoshBAN" w:cs="NikoshBAN"/>
        </w:rPr>
        <w:t>49</w:t>
      </w:r>
      <w:r w:rsidR="001F4427" w:rsidRPr="005D14D3">
        <w:rPr>
          <w:rFonts w:ascii="NikoshBAN" w:hAnsi="NikoshBAN" w:cs="NikoshBAN"/>
        </w:rPr>
        <w:t>-</w:t>
      </w:r>
      <w:r w:rsidR="00A576EE" w:rsidRPr="005D14D3">
        <w:rPr>
          <w:rFonts w:ascii="NikoshBAN" w:hAnsi="NikoshBAN" w:cs="NikoshBAN"/>
        </w:rPr>
        <w:t>2</w:t>
      </w:r>
      <w:r w:rsidR="00C77C59" w:rsidRPr="005D14D3">
        <w:rPr>
          <w:rFonts w:ascii="NikoshBAN" w:hAnsi="NikoshBAN" w:cs="NikoshBAN"/>
        </w:rPr>
        <w:t>52</w:t>
      </w:r>
      <w:r w:rsidR="000D09DC" w:rsidRPr="005D14D3">
        <w:rPr>
          <w:rFonts w:ascii="NikoshBAN" w:hAnsi="NikoshBAN" w:cs="NikoshBAN"/>
        </w:rPr>
        <w:t xml:space="preserve">)। বাজার তালিকা হতে পচনশীল নয় এমন দ্রব্যাদির সাপ্তাহিক এবং পচনশীল দ্রব্যাদির দৈনিক বাজারের ব্যবস্থা করা হয় (পঃপৃঃ </w:t>
      </w:r>
      <w:r w:rsidR="00A576EE" w:rsidRPr="005D14D3">
        <w:rPr>
          <w:rFonts w:ascii="NikoshBAN" w:hAnsi="NikoshBAN" w:cs="NikoshBAN"/>
        </w:rPr>
        <w:t>2</w:t>
      </w:r>
      <w:r w:rsidR="00C77C59" w:rsidRPr="005D14D3">
        <w:rPr>
          <w:rFonts w:ascii="NikoshBAN" w:hAnsi="NikoshBAN" w:cs="NikoshBAN"/>
        </w:rPr>
        <w:t>53</w:t>
      </w:r>
      <w:r w:rsidR="007C2A42" w:rsidRPr="005D14D3">
        <w:rPr>
          <w:rFonts w:ascii="NikoshBAN" w:hAnsi="NikoshBAN" w:cs="NikoshBAN"/>
        </w:rPr>
        <w:t>-</w:t>
      </w:r>
      <w:r w:rsidR="00A576EE" w:rsidRPr="005D14D3">
        <w:rPr>
          <w:rFonts w:ascii="NikoshBAN" w:hAnsi="NikoshBAN" w:cs="NikoshBAN"/>
        </w:rPr>
        <w:t>2</w:t>
      </w:r>
      <w:r w:rsidR="00C77C59" w:rsidRPr="005D14D3">
        <w:rPr>
          <w:rFonts w:ascii="NikoshBAN" w:hAnsi="NikoshBAN" w:cs="NikoshBAN"/>
        </w:rPr>
        <w:t>55</w:t>
      </w:r>
      <w:r w:rsidR="000D09DC" w:rsidRPr="005D14D3">
        <w:rPr>
          <w:rFonts w:ascii="NikoshBAN" w:hAnsi="NikoshBAN" w:cs="NikoshBAN"/>
        </w:rPr>
        <w:t>)। হোস্টেল অতিথি অনুমানের তুলনায় কম হওয়ায় কিছু বাজার স্টোরে মজুদ রয়ে যায়। অব্যবহৃত পণ্যের পরিমাণ ও মূল্য সংক্রা</w:t>
      </w:r>
      <w:r w:rsidR="00871A4F" w:rsidRPr="005D14D3">
        <w:rPr>
          <w:rFonts w:ascii="NikoshBAN" w:hAnsi="NikoshBAN" w:cs="NikoshBAN"/>
        </w:rPr>
        <w:t>ন্ত বিবরণী নথিতে সংযুক্ত (</w:t>
      </w:r>
      <w:r w:rsidR="005C36E2" w:rsidRPr="005D14D3">
        <w:rPr>
          <w:rFonts w:ascii="NikoshBAN" w:hAnsi="NikoshBAN" w:cs="NikoshBAN"/>
        </w:rPr>
        <w:t>2</w:t>
      </w:r>
      <w:r w:rsidR="00C77C59" w:rsidRPr="005D14D3">
        <w:rPr>
          <w:rFonts w:ascii="NikoshBAN" w:hAnsi="NikoshBAN" w:cs="NikoshBAN"/>
        </w:rPr>
        <w:t>56</w:t>
      </w:r>
      <w:r w:rsidR="00847CC1" w:rsidRPr="005D14D3">
        <w:rPr>
          <w:rFonts w:ascii="NikoshBAN" w:hAnsi="NikoshBAN" w:cs="NikoshBAN"/>
        </w:rPr>
        <w:t>-</w:t>
      </w:r>
      <w:r w:rsidR="005C36E2" w:rsidRPr="005D14D3">
        <w:rPr>
          <w:rFonts w:ascii="NikoshBAN" w:hAnsi="NikoshBAN" w:cs="NikoshBAN"/>
        </w:rPr>
        <w:t>2</w:t>
      </w:r>
      <w:r w:rsidR="00C77C59" w:rsidRPr="005D14D3">
        <w:rPr>
          <w:rFonts w:ascii="NikoshBAN" w:hAnsi="NikoshBAN" w:cs="NikoshBAN"/>
        </w:rPr>
        <w:t>59</w:t>
      </w:r>
      <w:r w:rsidR="004C5162" w:rsidRPr="005D14D3">
        <w:rPr>
          <w:rFonts w:ascii="NikoshBAN" w:hAnsi="NikoshBAN" w:cs="NikoshBAN"/>
        </w:rPr>
        <w:t>)।</w:t>
      </w:r>
      <w:r w:rsidR="006A4F73" w:rsidRPr="005D14D3">
        <w:rPr>
          <w:rFonts w:ascii="NikoshBAN" w:hAnsi="NikoshBAN" w:cs="NikoshBAN"/>
        </w:rPr>
        <w:t xml:space="preserve"> </w:t>
      </w:r>
      <w:r w:rsidR="000D09DC" w:rsidRPr="005D14D3">
        <w:rPr>
          <w:rFonts w:ascii="NikoshBAN" w:hAnsi="NikoshBAN" w:cs="NikoshBAN"/>
        </w:rPr>
        <w:t>উল্লিখিত সময়ে হোস্টেল অতিথি</w:t>
      </w:r>
      <w:r w:rsidR="004C0F4B" w:rsidRPr="005D14D3">
        <w:rPr>
          <w:rFonts w:ascii="NikoshBAN" w:hAnsi="NikoshBAN" w:cs="NikoshBAN"/>
        </w:rPr>
        <w:t xml:space="preserve"> </w:t>
      </w:r>
      <w:r w:rsidR="008764B7" w:rsidRPr="005D14D3">
        <w:rPr>
          <w:rFonts w:ascii="NikoshBAN" w:hAnsi="NikoshBAN" w:cs="NikoshBAN"/>
        </w:rPr>
        <w:t>(পঃপৃঃ</w:t>
      </w:r>
      <w:r w:rsidR="00C844AB" w:rsidRPr="005D14D3">
        <w:rPr>
          <w:rFonts w:ascii="NikoshBAN" w:hAnsi="NikoshBAN" w:cs="NikoshBAN"/>
        </w:rPr>
        <w:t xml:space="preserve"> </w:t>
      </w:r>
      <w:r w:rsidR="005C36E2" w:rsidRPr="005D14D3">
        <w:rPr>
          <w:rFonts w:ascii="NikoshBAN" w:hAnsi="NikoshBAN" w:cs="NikoshBAN"/>
        </w:rPr>
        <w:t>2</w:t>
      </w:r>
      <w:r w:rsidR="007F4BE0" w:rsidRPr="005D14D3">
        <w:rPr>
          <w:rFonts w:ascii="NikoshBAN" w:hAnsi="NikoshBAN" w:cs="NikoshBAN"/>
        </w:rPr>
        <w:t>60</w:t>
      </w:r>
      <w:r w:rsidR="007C2A42" w:rsidRPr="005D14D3">
        <w:rPr>
          <w:rFonts w:ascii="NikoshBAN" w:hAnsi="NikoshBAN" w:cs="NikoshBAN"/>
        </w:rPr>
        <w:t>-</w:t>
      </w:r>
      <w:r w:rsidR="005C36E2" w:rsidRPr="005D14D3">
        <w:rPr>
          <w:rFonts w:ascii="NikoshBAN" w:hAnsi="NikoshBAN" w:cs="NikoshBAN"/>
        </w:rPr>
        <w:t>2</w:t>
      </w:r>
      <w:r w:rsidR="00251793" w:rsidRPr="005D14D3">
        <w:rPr>
          <w:rFonts w:ascii="NikoshBAN" w:hAnsi="NikoshBAN" w:cs="NikoshBAN"/>
        </w:rPr>
        <w:t>6</w:t>
      </w:r>
      <w:r w:rsidR="007F4BE0" w:rsidRPr="005D14D3">
        <w:rPr>
          <w:rFonts w:ascii="NikoshBAN" w:hAnsi="NikoshBAN" w:cs="NikoshBAN"/>
        </w:rPr>
        <w:t>1</w:t>
      </w:r>
      <w:r w:rsidR="00871A4F" w:rsidRPr="005D14D3">
        <w:rPr>
          <w:rFonts w:ascii="NikoshBAN" w:hAnsi="NikoshBAN" w:cs="NikoshBAN"/>
        </w:rPr>
        <w:t xml:space="preserve">) </w:t>
      </w:r>
      <w:r w:rsidR="00E35AC4" w:rsidRPr="005D14D3">
        <w:rPr>
          <w:rFonts w:ascii="NikoshBAN" w:hAnsi="NikoshBAN" w:cs="NikoshBAN"/>
        </w:rPr>
        <w:t>এবং বিয়ামের কর্মকর্তা/কর্মচারী</w:t>
      </w:r>
      <w:r w:rsidR="004C0F4B" w:rsidRPr="005D14D3">
        <w:rPr>
          <w:rFonts w:ascii="NikoshBAN" w:hAnsi="NikoshBAN" w:cs="NikoshBAN"/>
        </w:rPr>
        <w:t xml:space="preserve">বৃন্দের </w:t>
      </w:r>
      <w:r w:rsidR="000D09DC" w:rsidRPr="005D14D3">
        <w:rPr>
          <w:rFonts w:ascii="NikoshBAN" w:hAnsi="NikoshBAN" w:cs="NikoshBAN"/>
        </w:rPr>
        <w:t>নিকট খাবার বিক্রয়</w:t>
      </w:r>
      <w:r w:rsidR="006646DA" w:rsidRPr="005D14D3">
        <w:rPr>
          <w:rFonts w:ascii="NikoshBAN" w:hAnsi="NikoshBAN" w:cs="NikoshBAN"/>
        </w:rPr>
        <w:t xml:space="preserve"> (পঃপৃঃ </w:t>
      </w:r>
      <w:r w:rsidR="005C36E2" w:rsidRPr="005D14D3">
        <w:rPr>
          <w:rFonts w:ascii="NikoshBAN" w:hAnsi="NikoshBAN" w:cs="NikoshBAN"/>
        </w:rPr>
        <w:t>2</w:t>
      </w:r>
      <w:r w:rsidR="00251793" w:rsidRPr="005D14D3">
        <w:rPr>
          <w:rFonts w:ascii="NikoshBAN" w:hAnsi="NikoshBAN" w:cs="NikoshBAN"/>
        </w:rPr>
        <w:t>6</w:t>
      </w:r>
      <w:r w:rsidR="007F4BE0" w:rsidRPr="005D14D3">
        <w:rPr>
          <w:rFonts w:ascii="NikoshBAN" w:hAnsi="NikoshBAN" w:cs="NikoshBAN"/>
        </w:rPr>
        <w:t>2</w:t>
      </w:r>
      <w:r w:rsidR="006646DA" w:rsidRPr="005D14D3">
        <w:rPr>
          <w:rFonts w:ascii="NikoshBAN" w:hAnsi="NikoshBAN" w:cs="NikoshBAN"/>
        </w:rPr>
        <w:t xml:space="preserve">) </w:t>
      </w:r>
      <w:r w:rsidR="000D09DC" w:rsidRPr="005D14D3">
        <w:rPr>
          <w:rFonts w:ascii="NikoshBAN" w:hAnsi="NikoshBAN" w:cs="NikoshBAN"/>
        </w:rPr>
        <w:t>বাবদ প্রাপ্তির বিবরণী</w:t>
      </w:r>
      <w:r w:rsidR="00D37F05" w:rsidRPr="005D14D3">
        <w:rPr>
          <w:rFonts w:ascii="NikoshBAN" w:hAnsi="NikoshBAN" w:cs="NikoshBAN"/>
        </w:rPr>
        <w:t xml:space="preserve"> নিম্নরুপ</w:t>
      </w:r>
      <w:r w:rsidR="00186498" w:rsidRPr="005D14D3">
        <w:rPr>
          <w:rFonts w:ascii="NikoshBAN" w:hAnsi="NikoshBAN" w:cs="NikoshBAN"/>
        </w:rPr>
        <w:t>ঃ</w:t>
      </w:r>
      <w:r w:rsidR="00D37F05" w:rsidRPr="005D14D3">
        <w:rPr>
          <w:rFonts w:ascii="NikoshBAN" w:hAnsi="NikoshBAN" w:cs="NikoshBAN"/>
        </w:rPr>
        <w:t xml:space="preserve"> </w:t>
      </w:r>
    </w:p>
    <w:p w14:paraId="336A69B3" w14:textId="77777777" w:rsidR="00BF4348" w:rsidRPr="005D14D3" w:rsidRDefault="00BF4348" w:rsidP="007A1A2B">
      <w:pPr>
        <w:jc w:val="both"/>
        <w:rPr>
          <w:rFonts w:ascii="NikoshBAN" w:hAnsi="NikoshBAN" w:cs="NikoshBAN"/>
        </w:rPr>
      </w:pPr>
    </w:p>
    <w:p w14:paraId="40699164" w14:textId="77777777" w:rsidR="00B86DB3" w:rsidRPr="005D14D3" w:rsidRDefault="00B86DB3" w:rsidP="007A1A2B">
      <w:pPr>
        <w:jc w:val="both"/>
        <w:rPr>
          <w:rFonts w:ascii="NikoshBAN" w:hAnsi="NikoshBAN" w:cs="NikoshBAN"/>
        </w:rPr>
      </w:pPr>
    </w:p>
    <w:p w14:paraId="62570287" w14:textId="7DABD827" w:rsidR="004E1FB8" w:rsidRPr="005D14D3" w:rsidRDefault="00723877" w:rsidP="007A1A2B">
      <w:pPr>
        <w:jc w:val="both"/>
        <w:rPr>
          <w:rFonts w:ascii="NikoshBAN" w:hAnsi="NikoshBAN" w:cs="NikoshBAN"/>
        </w:rPr>
      </w:pPr>
      <w:r w:rsidRPr="005D14D3">
        <w:rPr>
          <w:rFonts w:ascii="NikoshBAN" w:hAnsi="NikoshBAN" w:cs="NikoshBAN"/>
        </w:rPr>
        <w:t xml:space="preserve">ক। </w:t>
      </w:r>
      <w:r w:rsidR="00BF4348" w:rsidRPr="005D14D3">
        <w:rPr>
          <w:rFonts w:ascii="NikoshBAN" w:hAnsi="NikoshBAN" w:cs="NikoshBAN"/>
        </w:rPr>
        <w:t>হোস্টেল অতিথিঃ</w:t>
      </w:r>
      <w:r w:rsidR="008827D3" w:rsidRPr="005D14D3">
        <w:rPr>
          <w:rFonts w:ascii="NikoshBAN" w:hAnsi="NikoshBAN" w:cs="NikoshBAN"/>
        </w:rPr>
        <w:t xml:space="preserve"> </w:t>
      </w:r>
    </w:p>
    <w:p w14:paraId="0041DB17" w14:textId="77777777" w:rsidR="009D4F42" w:rsidRPr="005D14D3" w:rsidRDefault="009D4F42" w:rsidP="007A1A2B">
      <w:pPr>
        <w:jc w:val="both"/>
        <w:rPr>
          <w:rFonts w:ascii="NikoshBAN" w:hAnsi="NikoshBAN" w:cs="NikoshBAN"/>
        </w:rPr>
      </w:pPr>
    </w:p>
    <w:tbl>
      <w:tblPr>
        <w:tblW w:w="5000" w:type="pct"/>
        <w:tblLook w:val="04A0" w:firstRow="1" w:lastRow="0" w:firstColumn="1" w:lastColumn="0" w:noHBand="0" w:noVBand="1"/>
      </w:tblPr>
      <w:tblGrid>
        <w:gridCol w:w="1082"/>
        <w:gridCol w:w="1433"/>
        <w:gridCol w:w="585"/>
        <w:gridCol w:w="511"/>
        <w:gridCol w:w="503"/>
        <w:gridCol w:w="503"/>
        <w:gridCol w:w="511"/>
        <w:gridCol w:w="531"/>
        <w:gridCol w:w="567"/>
        <w:gridCol w:w="604"/>
        <w:gridCol w:w="642"/>
        <w:gridCol w:w="1158"/>
      </w:tblGrid>
      <w:tr w:rsidR="005D14D3" w:rsidRPr="005D14D3" w14:paraId="57E8CD36" w14:textId="77777777" w:rsidTr="009D4F42">
        <w:trPr>
          <w:trHeight w:val="1152"/>
        </w:trPr>
        <w:tc>
          <w:tcPr>
            <w:tcW w:w="6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E401C" w14:textId="77777777" w:rsidR="009D4F42" w:rsidRPr="005D14D3" w:rsidRDefault="009D4F42">
            <w:pPr>
              <w:jc w:val="center"/>
              <w:rPr>
                <w:rFonts w:ascii="NikoshBAN" w:hAnsi="NikoshBAN" w:cs="NikoshBAN"/>
                <w:b/>
                <w:bCs/>
              </w:rPr>
            </w:pPr>
            <w:r w:rsidRPr="005D14D3">
              <w:rPr>
                <w:rFonts w:ascii="NikoshBAN" w:hAnsi="NikoshBAN" w:cs="NikoshBAN"/>
                <w:b/>
                <w:bCs/>
              </w:rPr>
              <w:t>সময়</w:t>
            </w:r>
          </w:p>
        </w:tc>
        <w:tc>
          <w:tcPr>
            <w:tcW w:w="833"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227E4C9D" w14:textId="77777777" w:rsidR="009D4F42" w:rsidRPr="005D14D3" w:rsidRDefault="009D4F42">
            <w:pPr>
              <w:jc w:val="center"/>
              <w:rPr>
                <w:rFonts w:ascii="NikoshBAN" w:hAnsi="NikoshBAN" w:cs="NikoshBAN"/>
                <w:b/>
                <w:bCs/>
              </w:rPr>
            </w:pPr>
            <w:r w:rsidRPr="005D14D3">
              <w:rPr>
                <w:rFonts w:ascii="NikoshBAN" w:hAnsi="NikoshBAN" w:cs="NikoshBAN"/>
                <w:b/>
                <w:bCs/>
              </w:rPr>
              <w:t>তারিখ</w:t>
            </w:r>
          </w:p>
        </w:tc>
        <w:tc>
          <w:tcPr>
            <w:tcW w:w="342" w:type="pct"/>
            <w:tcBorders>
              <w:top w:val="single" w:sz="4" w:space="0" w:color="auto"/>
              <w:left w:val="nil"/>
              <w:bottom w:val="nil"/>
              <w:right w:val="single" w:sz="4" w:space="0" w:color="auto"/>
            </w:tcBorders>
            <w:shd w:val="clear" w:color="auto" w:fill="auto"/>
            <w:noWrap/>
            <w:textDirection w:val="btLr"/>
            <w:vAlign w:val="center"/>
            <w:hideMark/>
          </w:tcPr>
          <w:p w14:paraId="624DDFBA" w14:textId="77777777" w:rsidR="009D4F42" w:rsidRPr="005D14D3" w:rsidRDefault="009D4F42">
            <w:pPr>
              <w:jc w:val="center"/>
              <w:rPr>
                <w:rFonts w:ascii="NikoshBAN" w:hAnsi="NikoshBAN" w:cs="NikoshBAN"/>
              </w:rPr>
            </w:pPr>
            <w:r w:rsidRPr="005D14D3">
              <w:rPr>
                <w:rFonts w:ascii="NikoshBAN" w:hAnsi="NikoshBAN" w:cs="NikoshBAN"/>
              </w:rPr>
              <w:t>17-11-2024</w:t>
            </w:r>
          </w:p>
        </w:tc>
        <w:tc>
          <w:tcPr>
            <w:tcW w:w="299" w:type="pct"/>
            <w:tcBorders>
              <w:top w:val="single" w:sz="4" w:space="0" w:color="auto"/>
              <w:left w:val="nil"/>
              <w:bottom w:val="nil"/>
              <w:right w:val="single" w:sz="4" w:space="0" w:color="auto"/>
            </w:tcBorders>
            <w:shd w:val="clear" w:color="auto" w:fill="auto"/>
            <w:noWrap/>
            <w:textDirection w:val="btLr"/>
            <w:vAlign w:val="center"/>
            <w:hideMark/>
          </w:tcPr>
          <w:p w14:paraId="608CC15A" w14:textId="77777777" w:rsidR="009D4F42" w:rsidRPr="005D14D3" w:rsidRDefault="009D4F42">
            <w:pPr>
              <w:jc w:val="center"/>
              <w:rPr>
                <w:rFonts w:ascii="NikoshBAN" w:hAnsi="NikoshBAN" w:cs="NikoshBAN"/>
              </w:rPr>
            </w:pPr>
            <w:r w:rsidRPr="005D14D3">
              <w:rPr>
                <w:rFonts w:ascii="NikoshBAN" w:hAnsi="NikoshBAN" w:cs="NikoshBAN"/>
              </w:rPr>
              <w:t>18-11-2024</w:t>
            </w:r>
          </w:p>
        </w:tc>
        <w:tc>
          <w:tcPr>
            <w:tcW w:w="288" w:type="pct"/>
            <w:tcBorders>
              <w:top w:val="single" w:sz="4" w:space="0" w:color="auto"/>
              <w:left w:val="nil"/>
              <w:bottom w:val="nil"/>
              <w:right w:val="single" w:sz="4" w:space="0" w:color="auto"/>
            </w:tcBorders>
            <w:shd w:val="clear" w:color="auto" w:fill="auto"/>
            <w:noWrap/>
            <w:textDirection w:val="btLr"/>
            <w:vAlign w:val="center"/>
            <w:hideMark/>
          </w:tcPr>
          <w:p w14:paraId="12E29149" w14:textId="77777777" w:rsidR="009D4F42" w:rsidRPr="005D14D3" w:rsidRDefault="009D4F42">
            <w:pPr>
              <w:jc w:val="center"/>
              <w:rPr>
                <w:rFonts w:ascii="NikoshBAN" w:hAnsi="NikoshBAN" w:cs="NikoshBAN"/>
              </w:rPr>
            </w:pPr>
            <w:r w:rsidRPr="005D14D3">
              <w:rPr>
                <w:rFonts w:ascii="NikoshBAN" w:hAnsi="NikoshBAN" w:cs="NikoshBAN"/>
              </w:rPr>
              <w:t>19-11-2024</w:t>
            </w:r>
          </w:p>
        </w:tc>
        <w:tc>
          <w:tcPr>
            <w:tcW w:w="269" w:type="pct"/>
            <w:tcBorders>
              <w:top w:val="single" w:sz="4" w:space="0" w:color="auto"/>
              <w:left w:val="nil"/>
              <w:bottom w:val="nil"/>
              <w:right w:val="single" w:sz="4" w:space="0" w:color="auto"/>
            </w:tcBorders>
            <w:shd w:val="clear" w:color="auto" w:fill="auto"/>
            <w:noWrap/>
            <w:textDirection w:val="btLr"/>
            <w:vAlign w:val="center"/>
            <w:hideMark/>
          </w:tcPr>
          <w:p w14:paraId="18EC4D1A" w14:textId="77777777" w:rsidR="009D4F42" w:rsidRPr="005D14D3" w:rsidRDefault="009D4F42">
            <w:pPr>
              <w:jc w:val="center"/>
              <w:rPr>
                <w:rFonts w:ascii="NikoshBAN" w:hAnsi="NikoshBAN" w:cs="NikoshBAN"/>
              </w:rPr>
            </w:pPr>
            <w:r w:rsidRPr="005D14D3">
              <w:rPr>
                <w:rFonts w:ascii="NikoshBAN" w:hAnsi="NikoshBAN" w:cs="NikoshBAN"/>
              </w:rPr>
              <w:t>20-11-2024</w:t>
            </w:r>
          </w:p>
        </w:tc>
        <w:tc>
          <w:tcPr>
            <w:tcW w:w="299" w:type="pct"/>
            <w:tcBorders>
              <w:top w:val="single" w:sz="4" w:space="0" w:color="auto"/>
              <w:left w:val="nil"/>
              <w:bottom w:val="nil"/>
              <w:right w:val="single" w:sz="4" w:space="0" w:color="auto"/>
            </w:tcBorders>
            <w:shd w:val="clear" w:color="auto" w:fill="auto"/>
            <w:noWrap/>
            <w:textDirection w:val="btLr"/>
            <w:vAlign w:val="center"/>
            <w:hideMark/>
          </w:tcPr>
          <w:p w14:paraId="3C569F09" w14:textId="77777777" w:rsidR="009D4F42" w:rsidRPr="005D14D3" w:rsidRDefault="009D4F42">
            <w:pPr>
              <w:jc w:val="center"/>
              <w:rPr>
                <w:rFonts w:ascii="NikoshBAN" w:hAnsi="NikoshBAN" w:cs="NikoshBAN"/>
              </w:rPr>
            </w:pPr>
            <w:r w:rsidRPr="005D14D3">
              <w:rPr>
                <w:rFonts w:ascii="NikoshBAN" w:hAnsi="NikoshBAN" w:cs="NikoshBAN"/>
              </w:rPr>
              <w:t>21-11-2024</w:t>
            </w:r>
          </w:p>
        </w:tc>
        <w:tc>
          <w:tcPr>
            <w:tcW w:w="310" w:type="pct"/>
            <w:tcBorders>
              <w:top w:val="single" w:sz="4" w:space="0" w:color="auto"/>
              <w:left w:val="nil"/>
              <w:bottom w:val="nil"/>
              <w:right w:val="single" w:sz="4" w:space="0" w:color="auto"/>
            </w:tcBorders>
            <w:shd w:val="clear" w:color="auto" w:fill="auto"/>
            <w:noWrap/>
            <w:textDirection w:val="btLr"/>
            <w:vAlign w:val="center"/>
            <w:hideMark/>
          </w:tcPr>
          <w:p w14:paraId="621FE5C6" w14:textId="77777777" w:rsidR="009D4F42" w:rsidRPr="005D14D3" w:rsidRDefault="009D4F42">
            <w:pPr>
              <w:jc w:val="center"/>
              <w:rPr>
                <w:rFonts w:ascii="NikoshBAN" w:hAnsi="NikoshBAN" w:cs="NikoshBAN"/>
              </w:rPr>
            </w:pPr>
            <w:r w:rsidRPr="005D14D3">
              <w:rPr>
                <w:rFonts w:ascii="NikoshBAN" w:hAnsi="NikoshBAN" w:cs="NikoshBAN"/>
              </w:rPr>
              <w:t>22-11-2024</w:t>
            </w:r>
          </w:p>
        </w:tc>
        <w:tc>
          <w:tcPr>
            <w:tcW w:w="331" w:type="pct"/>
            <w:tcBorders>
              <w:top w:val="single" w:sz="4" w:space="0" w:color="auto"/>
              <w:left w:val="nil"/>
              <w:bottom w:val="nil"/>
              <w:right w:val="single" w:sz="4" w:space="0" w:color="auto"/>
            </w:tcBorders>
            <w:shd w:val="clear" w:color="auto" w:fill="auto"/>
            <w:noWrap/>
            <w:textDirection w:val="btLr"/>
            <w:vAlign w:val="center"/>
            <w:hideMark/>
          </w:tcPr>
          <w:p w14:paraId="7CBEBE09" w14:textId="77777777" w:rsidR="009D4F42" w:rsidRPr="005D14D3" w:rsidRDefault="009D4F42">
            <w:pPr>
              <w:jc w:val="center"/>
              <w:rPr>
                <w:rFonts w:ascii="NikoshBAN" w:hAnsi="NikoshBAN" w:cs="NikoshBAN"/>
              </w:rPr>
            </w:pPr>
            <w:r w:rsidRPr="005D14D3">
              <w:rPr>
                <w:rFonts w:ascii="NikoshBAN" w:hAnsi="NikoshBAN" w:cs="NikoshBAN"/>
              </w:rPr>
              <w:t>23-11-2024</w:t>
            </w:r>
          </w:p>
        </w:tc>
        <w:tc>
          <w:tcPr>
            <w:tcW w:w="352" w:type="pct"/>
            <w:tcBorders>
              <w:top w:val="single" w:sz="4" w:space="0" w:color="auto"/>
              <w:left w:val="nil"/>
              <w:bottom w:val="nil"/>
              <w:right w:val="single" w:sz="4" w:space="0" w:color="auto"/>
            </w:tcBorders>
            <w:shd w:val="clear" w:color="auto" w:fill="auto"/>
            <w:noWrap/>
            <w:textDirection w:val="btLr"/>
            <w:vAlign w:val="center"/>
            <w:hideMark/>
          </w:tcPr>
          <w:p w14:paraId="3C8D48B2" w14:textId="77777777" w:rsidR="009D4F42" w:rsidRPr="005D14D3" w:rsidRDefault="009D4F42">
            <w:pPr>
              <w:jc w:val="center"/>
              <w:rPr>
                <w:rFonts w:ascii="NikoshBAN" w:hAnsi="NikoshBAN" w:cs="NikoshBAN"/>
              </w:rPr>
            </w:pPr>
            <w:r w:rsidRPr="005D14D3">
              <w:rPr>
                <w:rFonts w:ascii="NikoshBAN" w:hAnsi="NikoshBAN" w:cs="NikoshBAN"/>
              </w:rPr>
              <w:t>24-11-2024</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132A9E06" w14:textId="77777777" w:rsidR="009D4F42" w:rsidRPr="005D14D3" w:rsidRDefault="009D4F42">
            <w:pPr>
              <w:jc w:val="center"/>
              <w:rPr>
                <w:rFonts w:ascii="NikoshBAN" w:hAnsi="NikoshBAN" w:cs="NikoshBAN"/>
              </w:rPr>
            </w:pPr>
            <w:r w:rsidRPr="005D14D3">
              <w:rPr>
                <w:rFonts w:ascii="NikoshBAN" w:hAnsi="NikoshBAN" w:cs="NikoshBAN"/>
              </w:rPr>
              <w:t>মোট</w:t>
            </w:r>
          </w:p>
        </w:tc>
        <w:tc>
          <w:tcPr>
            <w:tcW w:w="673" w:type="pct"/>
            <w:tcBorders>
              <w:top w:val="single" w:sz="4" w:space="0" w:color="auto"/>
              <w:left w:val="nil"/>
              <w:bottom w:val="single" w:sz="4" w:space="0" w:color="auto"/>
              <w:right w:val="single" w:sz="4" w:space="0" w:color="auto"/>
            </w:tcBorders>
            <w:shd w:val="clear" w:color="auto" w:fill="auto"/>
            <w:noWrap/>
            <w:vAlign w:val="center"/>
            <w:hideMark/>
          </w:tcPr>
          <w:p w14:paraId="64FCF8FC" w14:textId="77777777" w:rsidR="009D4F42" w:rsidRPr="005D14D3" w:rsidRDefault="009D4F42">
            <w:pPr>
              <w:jc w:val="center"/>
              <w:rPr>
                <w:rFonts w:ascii="NikoshBAN" w:hAnsi="NikoshBAN" w:cs="NikoshBAN"/>
                <w:b/>
                <w:bCs/>
              </w:rPr>
            </w:pPr>
            <w:r w:rsidRPr="005D14D3">
              <w:rPr>
                <w:rFonts w:ascii="NikoshBAN" w:hAnsi="NikoshBAN" w:cs="NikoshBAN"/>
                <w:b/>
                <w:bCs/>
              </w:rPr>
              <w:t>মোট টাকা</w:t>
            </w:r>
          </w:p>
        </w:tc>
      </w:tr>
      <w:tr w:rsidR="005D14D3" w:rsidRPr="005D14D3" w14:paraId="5E7E3D5D" w14:textId="77777777" w:rsidTr="009D4F42">
        <w:trPr>
          <w:trHeight w:val="336"/>
        </w:trPr>
        <w:tc>
          <w:tcPr>
            <w:tcW w:w="630" w:type="pct"/>
            <w:tcBorders>
              <w:top w:val="nil"/>
              <w:left w:val="single" w:sz="4" w:space="0" w:color="auto"/>
              <w:bottom w:val="nil"/>
              <w:right w:val="single" w:sz="4" w:space="0" w:color="auto"/>
            </w:tcBorders>
            <w:shd w:val="clear" w:color="auto" w:fill="auto"/>
            <w:noWrap/>
            <w:vAlign w:val="center"/>
            <w:hideMark/>
          </w:tcPr>
          <w:p w14:paraId="19157F84" w14:textId="77777777" w:rsidR="009D4F42" w:rsidRPr="005D14D3" w:rsidRDefault="009D4F42">
            <w:pPr>
              <w:jc w:val="center"/>
              <w:rPr>
                <w:rFonts w:ascii="NikoshBAN" w:hAnsi="NikoshBAN" w:cs="NikoshBAN"/>
                <w:b/>
                <w:bCs/>
              </w:rPr>
            </w:pPr>
            <w:r w:rsidRPr="005D14D3">
              <w:rPr>
                <w:rFonts w:ascii="NikoshBAN" w:hAnsi="NikoshBAN" w:cs="NikoshBAN"/>
                <w:b/>
                <w:bCs/>
              </w:rPr>
              <w:t>সকাল</w:t>
            </w:r>
          </w:p>
        </w:tc>
        <w:tc>
          <w:tcPr>
            <w:tcW w:w="833" w:type="pct"/>
            <w:tcBorders>
              <w:top w:val="nil"/>
              <w:left w:val="nil"/>
              <w:bottom w:val="single" w:sz="4" w:space="0" w:color="auto"/>
              <w:right w:val="nil"/>
            </w:tcBorders>
            <w:shd w:val="clear" w:color="auto" w:fill="auto"/>
            <w:noWrap/>
            <w:vAlign w:val="center"/>
            <w:hideMark/>
          </w:tcPr>
          <w:p w14:paraId="68C997D5" w14:textId="77777777" w:rsidR="009D4F42" w:rsidRPr="005D14D3" w:rsidRDefault="009D4F42">
            <w:pPr>
              <w:rPr>
                <w:rFonts w:ascii="NikoshBAN" w:hAnsi="NikoshBAN" w:cs="NikoshBAN"/>
                <w:b/>
                <w:bCs/>
              </w:rPr>
            </w:pPr>
            <w:r w:rsidRPr="005D14D3">
              <w:rPr>
                <w:rFonts w:ascii="NikoshBAN" w:hAnsi="NikoshBAN" w:cs="NikoshBAN"/>
                <w:b/>
                <w:bCs/>
              </w:rPr>
              <w:t>সংখ্যা (৮০/-)</w:t>
            </w:r>
          </w:p>
        </w:tc>
        <w:tc>
          <w:tcPr>
            <w:tcW w:w="342" w:type="pct"/>
            <w:tcBorders>
              <w:top w:val="single" w:sz="4" w:space="0" w:color="FF0000"/>
              <w:left w:val="single" w:sz="4" w:space="0" w:color="FF0000"/>
              <w:bottom w:val="single" w:sz="4" w:space="0" w:color="auto"/>
              <w:right w:val="single" w:sz="4" w:space="0" w:color="auto"/>
            </w:tcBorders>
            <w:shd w:val="clear" w:color="auto" w:fill="auto"/>
            <w:noWrap/>
            <w:vAlign w:val="center"/>
            <w:hideMark/>
          </w:tcPr>
          <w:p w14:paraId="18D2BF04" w14:textId="77777777" w:rsidR="009D4F42" w:rsidRPr="005D14D3" w:rsidRDefault="009D4F42">
            <w:pPr>
              <w:jc w:val="center"/>
              <w:rPr>
                <w:rFonts w:ascii="NikoshBAN" w:hAnsi="NikoshBAN" w:cs="NikoshBAN"/>
              </w:rPr>
            </w:pPr>
            <w:r w:rsidRPr="005D14D3">
              <w:rPr>
                <w:rFonts w:ascii="NikoshBAN" w:hAnsi="NikoshBAN" w:cs="NikoshBAN"/>
              </w:rPr>
              <w:t>35</w:t>
            </w:r>
          </w:p>
        </w:tc>
        <w:tc>
          <w:tcPr>
            <w:tcW w:w="299" w:type="pct"/>
            <w:tcBorders>
              <w:top w:val="single" w:sz="4" w:space="0" w:color="FF0000"/>
              <w:left w:val="nil"/>
              <w:bottom w:val="single" w:sz="4" w:space="0" w:color="auto"/>
              <w:right w:val="single" w:sz="4" w:space="0" w:color="auto"/>
            </w:tcBorders>
            <w:shd w:val="clear" w:color="auto" w:fill="auto"/>
            <w:noWrap/>
            <w:vAlign w:val="center"/>
            <w:hideMark/>
          </w:tcPr>
          <w:p w14:paraId="67F6C0DC" w14:textId="77777777" w:rsidR="009D4F42" w:rsidRPr="005D14D3" w:rsidRDefault="009D4F42">
            <w:pPr>
              <w:jc w:val="center"/>
              <w:rPr>
                <w:rFonts w:ascii="NikoshBAN" w:hAnsi="NikoshBAN" w:cs="NikoshBAN"/>
              </w:rPr>
            </w:pPr>
            <w:r w:rsidRPr="005D14D3">
              <w:rPr>
                <w:rFonts w:ascii="NikoshBAN" w:hAnsi="NikoshBAN" w:cs="NikoshBAN"/>
              </w:rPr>
              <w:t>33</w:t>
            </w:r>
          </w:p>
        </w:tc>
        <w:tc>
          <w:tcPr>
            <w:tcW w:w="288" w:type="pct"/>
            <w:tcBorders>
              <w:top w:val="single" w:sz="4" w:space="0" w:color="FF0000"/>
              <w:left w:val="nil"/>
              <w:bottom w:val="single" w:sz="4" w:space="0" w:color="auto"/>
              <w:right w:val="single" w:sz="4" w:space="0" w:color="auto"/>
            </w:tcBorders>
            <w:shd w:val="clear" w:color="auto" w:fill="auto"/>
            <w:noWrap/>
            <w:vAlign w:val="center"/>
            <w:hideMark/>
          </w:tcPr>
          <w:p w14:paraId="0051B1E9" w14:textId="77777777" w:rsidR="009D4F42" w:rsidRPr="005D14D3" w:rsidRDefault="009D4F42">
            <w:pPr>
              <w:jc w:val="center"/>
              <w:rPr>
                <w:rFonts w:ascii="NikoshBAN" w:hAnsi="NikoshBAN" w:cs="NikoshBAN"/>
              </w:rPr>
            </w:pPr>
            <w:r w:rsidRPr="005D14D3">
              <w:rPr>
                <w:rFonts w:ascii="NikoshBAN" w:hAnsi="NikoshBAN" w:cs="NikoshBAN"/>
              </w:rPr>
              <w:t>22</w:t>
            </w:r>
          </w:p>
        </w:tc>
        <w:tc>
          <w:tcPr>
            <w:tcW w:w="269" w:type="pct"/>
            <w:tcBorders>
              <w:top w:val="single" w:sz="4" w:space="0" w:color="FF0000"/>
              <w:left w:val="nil"/>
              <w:bottom w:val="single" w:sz="4" w:space="0" w:color="auto"/>
              <w:right w:val="single" w:sz="4" w:space="0" w:color="auto"/>
            </w:tcBorders>
            <w:shd w:val="clear" w:color="auto" w:fill="auto"/>
            <w:noWrap/>
            <w:vAlign w:val="center"/>
            <w:hideMark/>
          </w:tcPr>
          <w:p w14:paraId="5922E008" w14:textId="77777777" w:rsidR="009D4F42" w:rsidRPr="005D14D3" w:rsidRDefault="009D4F42">
            <w:pPr>
              <w:jc w:val="center"/>
              <w:rPr>
                <w:rFonts w:ascii="NikoshBAN" w:hAnsi="NikoshBAN" w:cs="NikoshBAN"/>
              </w:rPr>
            </w:pPr>
            <w:r w:rsidRPr="005D14D3">
              <w:rPr>
                <w:rFonts w:ascii="NikoshBAN" w:hAnsi="NikoshBAN" w:cs="NikoshBAN"/>
              </w:rPr>
              <w:t>29</w:t>
            </w:r>
          </w:p>
        </w:tc>
        <w:tc>
          <w:tcPr>
            <w:tcW w:w="299" w:type="pct"/>
            <w:tcBorders>
              <w:top w:val="single" w:sz="4" w:space="0" w:color="FF0000"/>
              <w:left w:val="nil"/>
              <w:bottom w:val="single" w:sz="4" w:space="0" w:color="auto"/>
              <w:right w:val="single" w:sz="4" w:space="0" w:color="auto"/>
            </w:tcBorders>
            <w:shd w:val="clear" w:color="auto" w:fill="auto"/>
            <w:noWrap/>
            <w:vAlign w:val="center"/>
            <w:hideMark/>
          </w:tcPr>
          <w:p w14:paraId="29F96914" w14:textId="77777777" w:rsidR="009D4F42" w:rsidRPr="005D14D3" w:rsidRDefault="009D4F42">
            <w:pPr>
              <w:jc w:val="center"/>
              <w:rPr>
                <w:rFonts w:ascii="NikoshBAN" w:hAnsi="NikoshBAN" w:cs="NikoshBAN"/>
              </w:rPr>
            </w:pPr>
            <w:r w:rsidRPr="005D14D3">
              <w:rPr>
                <w:rFonts w:ascii="NikoshBAN" w:hAnsi="NikoshBAN" w:cs="NikoshBAN"/>
              </w:rPr>
              <w:t>30</w:t>
            </w:r>
          </w:p>
        </w:tc>
        <w:tc>
          <w:tcPr>
            <w:tcW w:w="310" w:type="pct"/>
            <w:tcBorders>
              <w:top w:val="single" w:sz="4" w:space="0" w:color="FF0000"/>
              <w:left w:val="nil"/>
              <w:bottom w:val="single" w:sz="4" w:space="0" w:color="auto"/>
              <w:right w:val="single" w:sz="4" w:space="0" w:color="auto"/>
            </w:tcBorders>
            <w:shd w:val="clear" w:color="auto" w:fill="auto"/>
            <w:noWrap/>
            <w:vAlign w:val="center"/>
            <w:hideMark/>
          </w:tcPr>
          <w:p w14:paraId="6040E1C8" w14:textId="77777777" w:rsidR="009D4F42" w:rsidRPr="005D14D3" w:rsidRDefault="009D4F42">
            <w:pPr>
              <w:jc w:val="center"/>
              <w:rPr>
                <w:rFonts w:ascii="NikoshBAN" w:hAnsi="NikoshBAN" w:cs="NikoshBAN"/>
              </w:rPr>
            </w:pPr>
            <w:r w:rsidRPr="005D14D3">
              <w:rPr>
                <w:rFonts w:ascii="NikoshBAN" w:hAnsi="NikoshBAN" w:cs="NikoshBAN"/>
              </w:rPr>
              <w:t>21</w:t>
            </w:r>
          </w:p>
        </w:tc>
        <w:tc>
          <w:tcPr>
            <w:tcW w:w="331" w:type="pct"/>
            <w:tcBorders>
              <w:top w:val="single" w:sz="4" w:space="0" w:color="FF0000"/>
              <w:left w:val="nil"/>
              <w:bottom w:val="single" w:sz="4" w:space="0" w:color="auto"/>
              <w:right w:val="single" w:sz="4" w:space="0" w:color="auto"/>
            </w:tcBorders>
            <w:shd w:val="clear" w:color="auto" w:fill="auto"/>
            <w:noWrap/>
            <w:vAlign w:val="center"/>
            <w:hideMark/>
          </w:tcPr>
          <w:p w14:paraId="3422945E" w14:textId="77777777" w:rsidR="009D4F42" w:rsidRPr="005D14D3" w:rsidRDefault="009D4F42">
            <w:pPr>
              <w:jc w:val="center"/>
              <w:rPr>
                <w:rFonts w:ascii="NikoshBAN" w:hAnsi="NikoshBAN" w:cs="NikoshBAN"/>
              </w:rPr>
            </w:pPr>
            <w:r w:rsidRPr="005D14D3">
              <w:rPr>
                <w:rFonts w:ascii="NikoshBAN" w:hAnsi="NikoshBAN" w:cs="NikoshBAN"/>
              </w:rPr>
              <w:t>21</w:t>
            </w:r>
          </w:p>
        </w:tc>
        <w:tc>
          <w:tcPr>
            <w:tcW w:w="352" w:type="pct"/>
            <w:tcBorders>
              <w:top w:val="single" w:sz="4" w:space="0" w:color="FF0000"/>
              <w:left w:val="nil"/>
              <w:bottom w:val="single" w:sz="4" w:space="0" w:color="auto"/>
              <w:right w:val="single" w:sz="4" w:space="0" w:color="FF0000"/>
            </w:tcBorders>
            <w:shd w:val="clear" w:color="auto" w:fill="auto"/>
            <w:noWrap/>
            <w:vAlign w:val="center"/>
            <w:hideMark/>
          </w:tcPr>
          <w:p w14:paraId="2DA2A467" w14:textId="77777777" w:rsidR="009D4F42" w:rsidRPr="005D14D3" w:rsidRDefault="009D4F42">
            <w:pPr>
              <w:jc w:val="center"/>
              <w:rPr>
                <w:rFonts w:ascii="NikoshBAN" w:hAnsi="NikoshBAN" w:cs="NikoshBAN"/>
              </w:rPr>
            </w:pPr>
            <w:r w:rsidRPr="005D14D3">
              <w:rPr>
                <w:rFonts w:ascii="NikoshBAN" w:hAnsi="NikoshBAN" w:cs="NikoshBAN"/>
              </w:rPr>
              <w:t>28</w:t>
            </w:r>
          </w:p>
        </w:tc>
        <w:tc>
          <w:tcPr>
            <w:tcW w:w="374" w:type="pct"/>
            <w:tcBorders>
              <w:top w:val="nil"/>
              <w:left w:val="nil"/>
              <w:bottom w:val="single" w:sz="4" w:space="0" w:color="auto"/>
              <w:right w:val="single" w:sz="4" w:space="0" w:color="auto"/>
            </w:tcBorders>
            <w:shd w:val="clear" w:color="auto" w:fill="auto"/>
            <w:noWrap/>
            <w:vAlign w:val="center"/>
            <w:hideMark/>
          </w:tcPr>
          <w:p w14:paraId="5389DD7B" w14:textId="77777777" w:rsidR="009D4F42" w:rsidRPr="005D14D3" w:rsidRDefault="009D4F42">
            <w:pPr>
              <w:jc w:val="center"/>
              <w:rPr>
                <w:rFonts w:ascii="NikoshBAN" w:hAnsi="NikoshBAN" w:cs="NikoshBAN"/>
                <w:b/>
                <w:bCs/>
              </w:rPr>
            </w:pPr>
            <w:r w:rsidRPr="005D14D3">
              <w:rPr>
                <w:rFonts w:ascii="NikoshBAN" w:hAnsi="NikoshBAN" w:cs="NikoshBAN"/>
                <w:b/>
                <w:bCs/>
              </w:rPr>
              <w:t>219</w:t>
            </w:r>
          </w:p>
        </w:tc>
        <w:tc>
          <w:tcPr>
            <w:tcW w:w="673" w:type="pct"/>
            <w:tcBorders>
              <w:top w:val="nil"/>
              <w:left w:val="nil"/>
              <w:bottom w:val="single" w:sz="4" w:space="0" w:color="auto"/>
              <w:right w:val="single" w:sz="4" w:space="0" w:color="auto"/>
            </w:tcBorders>
            <w:shd w:val="clear" w:color="auto" w:fill="auto"/>
            <w:noWrap/>
            <w:vAlign w:val="bottom"/>
            <w:hideMark/>
          </w:tcPr>
          <w:p w14:paraId="6B029E42" w14:textId="77777777" w:rsidR="009D4F42" w:rsidRPr="005D14D3" w:rsidRDefault="009D4F42">
            <w:pPr>
              <w:jc w:val="center"/>
              <w:rPr>
                <w:rFonts w:ascii="NikoshBAN" w:hAnsi="NikoshBAN" w:cs="NikoshBAN"/>
              </w:rPr>
            </w:pPr>
            <w:r w:rsidRPr="005D14D3">
              <w:rPr>
                <w:rFonts w:ascii="NikoshBAN" w:hAnsi="NikoshBAN" w:cs="NikoshBAN"/>
              </w:rPr>
              <w:t>১৭,৫২০/-</w:t>
            </w:r>
          </w:p>
        </w:tc>
      </w:tr>
      <w:tr w:rsidR="005D14D3" w:rsidRPr="005D14D3" w14:paraId="2E70BC74" w14:textId="77777777" w:rsidTr="009D4F42">
        <w:trPr>
          <w:trHeight w:val="336"/>
        </w:trPr>
        <w:tc>
          <w:tcPr>
            <w:tcW w:w="630" w:type="pct"/>
            <w:vMerge w:val="restart"/>
            <w:tcBorders>
              <w:top w:val="nil"/>
              <w:left w:val="single" w:sz="4" w:space="0" w:color="auto"/>
              <w:bottom w:val="nil"/>
              <w:right w:val="single" w:sz="4" w:space="0" w:color="auto"/>
            </w:tcBorders>
            <w:shd w:val="clear" w:color="auto" w:fill="auto"/>
            <w:noWrap/>
            <w:vAlign w:val="center"/>
            <w:hideMark/>
          </w:tcPr>
          <w:p w14:paraId="2C050E80" w14:textId="77777777" w:rsidR="009D4F42" w:rsidRPr="005D14D3" w:rsidRDefault="009D4F42">
            <w:pPr>
              <w:jc w:val="center"/>
              <w:rPr>
                <w:rFonts w:ascii="NikoshBAN" w:hAnsi="NikoshBAN" w:cs="NikoshBAN"/>
                <w:b/>
                <w:bCs/>
              </w:rPr>
            </w:pPr>
            <w:r w:rsidRPr="005D14D3">
              <w:rPr>
                <w:rFonts w:ascii="NikoshBAN" w:hAnsi="NikoshBAN" w:cs="NikoshBAN"/>
                <w:b/>
                <w:bCs/>
              </w:rPr>
              <w:t>দুপুর</w:t>
            </w:r>
          </w:p>
        </w:tc>
        <w:tc>
          <w:tcPr>
            <w:tcW w:w="833" w:type="pct"/>
            <w:tcBorders>
              <w:top w:val="nil"/>
              <w:left w:val="nil"/>
              <w:bottom w:val="single" w:sz="4" w:space="0" w:color="auto"/>
              <w:right w:val="nil"/>
            </w:tcBorders>
            <w:shd w:val="clear" w:color="auto" w:fill="auto"/>
            <w:noWrap/>
            <w:vAlign w:val="center"/>
            <w:hideMark/>
          </w:tcPr>
          <w:p w14:paraId="590A05B0" w14:textId="77777777" w:rsidR="009D4F42" w:rsidRPr="005D14D3" w:rsidRDefault="009D4F42">
            <w:pPr>
              <w:rPr>
                <w:rFonts w:ascii="NikoshBAN" w:hAnsi="NikoshBAN" w:cs="NikoshBAN"/>
                <w:b/>
                <w:bCs/>
              </w:rPr>
            </w:pPr>
            <w:r w:rsidRPr="005D14D3">
              <w:rPr>
                <w:rFonts w:ascii="NikoshBAN" w:hAnsi="NikoshBAN" w:cs="NikoshBAN"/>
                <w:b/>
                <w:bCs/>
              </w:rPr>
              <w:t>সংখ্যা (১৭৫/-)</w:t>
            </w:r>
          </w:p>
        </w:tc>
        <w:tc>
          <w:tcPr>
            <w:tcW w:w="342" w:type="pct"/>
            <w:tcBorders>
              <w:top w:val="nil"/>
              <w:left w:val="single" w:sz="4" w:space="0" w:color="FF0000"/>
              <w:bottom w:val="single" w:sz="4" w:space="0" w:color="auto"/>
              <w:right w:val="single" w:sz="4" w:space="0" w:color="auto"/>
            </w:tcBorders>
            <w:shd w:val="clear" w:color="auto" w:fill="auto"/>
            <w:noWrap/>
            <w:vAlign w:val="center"/>
            <w:hideMark/>
          </w:tcPr>
          <w:p w14:paraId="70890BD3" w14:textId="77777777" w:rsidR="009D4F42" w:rsidRPr="005D14D3" w:rsidRDefault="009D4F42">
            <w:pPr>
              <w:jc w:val="center"/>
              <w:rPr>
                <w:rFonts w:ascii="NikoshBAN" w:hAnsi="NikoshBAN" w:cs="NikoshBAN"/>
              </w:rPr>
            </w:pPr>
            <w:r w:rsidRPr="005D14D3">
              <w:rPr>
                <w:rFonts w:ascii="NikoshBAN" w:hAnsi="NikoshBAN" w:cs="NikoshBAN"/>
              </w:rPr>
              <w:t>22</w:t>
            </w:r>
          </w:p>
        </w:tc>
        <w:tc>
          <w:tcPr>
            <w:tcW w:w="299" w:type="pct"/>
            <w:tcBorders>
              <w:top w:val="nil"/>
              <w:left w:val="nil"/>
              <w:bottom w:val="single" w:sz="4" w:space="0" w:color="auto"/>
              <w:right w:val="single" w:sz="4" w:space="0" w:color="auto"/>
            </w:tcBorders>
            <w:shd w:val="clear" w:color="auto" w:fill="auto"/>
            <w:noWrap/>
            <w:vAlign w:val="center"/>
            <w:hideMark/>
          </w:tcPr>
          <w:p w14:paraId="54978427" w14:textId="77777777" w:rsidR="009D4F42" w:rsidRPr="005D14D3" w:rsidRDefault="009D4F42">
            <w:pPr>
              <w:jc w:val="center"/>
              <w:rPr>
                <w:rFonts w:ascii="NikoshBAN" w:hAnsi="NikoshBAN" w:cs="NikoshBAN"/>
              </w:rPr>
            </w:pPr>
            <w:r w:rsidRPr="005D14D3">
              <w:rPr>
                <w:rFonts w:ascii="NikoshBAN" w:hAnsi="NikoshBAN" w:cs="NikoshBAN"/>
              </w:rPr>
              <w:t>12</w:t>
            </w:r>
          </w:p>
        </w:tc>
        <w:tc>
          <w:tcPr>
            <w:tcW w:w="288" w:type="pct"/>
            <w:tcBorders>
              <w:top w:val="nil"/>
              <w:left w:val="nil"/>
              <w:bottom w:val="single" w:sz="4" w:space="0" w:color="auto"/>
              <w:right w:val="single" w:sz="4" w:space="0" w:color="auto"/>
            </w:tcBorders>
            <w:shd w:val="clear" w:color="auto" w:fill="auto"/>
            <w:noWrap/>
            <w:vAlign w:val="center"/>
            <w:hideMark/>
          </w:tcPr>
          <w:p w14:paraId="53B5B897" w14:textId="77777777" w:rsidR="009D4F42" w:rsidRPr="005D14D3" w:rsidRDefault="009D4F42">
            <w:pPr>
              <w:jc w:val="center"/>
              <w:rPr>
                <w:rFonts w:ascii="NikoshBAN" w:hAnsi="NikoshBAN" w:cs="NikoshBAN"/>
              </w:rPr>
            </w:pPr>
            <w:r w:rsidRPr="005D14D3">
              <w:rPr>
                <w:rFonts w:ascii="NikoshBAN" w:hAnsi="NikoshBAN" w:cs="NikoshBAN"/>
              </w:rPr>
              <w:t>3</w:t>
            </w:r>
          </w:p>
        </w:tc>
        <w:tc>
          <w:tcPr>
            <w:tcW w:w="269" w:type="pct"/>
            <w:tcBorders>
              <w:top w:val="nil"/>
              <w:left w:val="nil"/>
              <w:bottom w:val="single" w:sz="4" w:space="0" w:color="auto"/>
              <w:right w:val="single" w:sz="4" w:space="0" w:color="auto"/>
            </w:tcBorders>
            <w:shd w:val="clear" w:color="auto" w:fill="auto"/>
            <w:noWrap/>
            <w:vAlign w:val="center"/>
            <w:hideMark/>
          </w:tcPr>
          <w:p w14:paraId="7D774C52" w14:textId="77777777" w:rsidR="009D4F42" w:rsidRPr="005D14D3" w:rsidRDefault="009D4F42">
            <w:pPr>
              <w:jc w:val="center"/>
              <w:rPr>
                <w:rFonts w:ascii="NikoshBAN" w:hAnsi="NikoshBAN" w:cs="NikoshBAN"/>
              </w:rPr>
            </w:pPr>
            <w:r w:rsidRPr="005D14D3">
              <w:rPr>
                <w:rFonts w:ascii="NikoshBAN" w:hAnsi="NikoshBAN" w:cs="NikoshBAN"/>
              </w:rPr>
              <w:t>14</w:t>
            </w:r>
          </w:p>
        </w:tc>
        <w:tc>
          <w:tcPr>
            <w:tcW w:w="299" w:type="pct"/>
            <w:tcBorders>
              <w:top w:val="nil"/>
              <w:left w:val="nil"/>
              <w:bottom w:val="single" w:sz="4" w:space="0" w:color="auto"/>
              <w:right w:val="single" w:sz="4" w:space="0" w:color="auto"/>
            </w:tcBorders>
            <w:shd w:val="clear" w:color="auto" w:fill="auto"/>
            <w:noWrap/>
            <w:vAlign w:val="center"/>
            <w:hideMark/>
          </w:tcPr>
          <w:p w14:paraId="64B7F354" w14:textId="77777777" w:rsidR="009D4F42" w:rsidRPr="005D14D3" w:rsidRDefault="009D4F42">
            <w:pPr>
              <w:jc w:val="center"/>
              <w:rPr>
                <w:rFonts w:ascii="NikoshBAN" w:hAnsi="NikoshBAN" w:cs="NikoshBAN"/>
              </w:rPr>
            </w:pPr>
            <w:r w:rsidRPr="005D14D3">
              <w:rPr>
                <w:rFonts w:ascii="NikoshBAN" w:hAnsi="NikoshBAN" w:cs="NikoshBAN"/>
              </w:rPr>
              <w:t>5</w:t>
            </w:r>
          </w:p>
        </w:tc>
        <w:tc>
          <w:tcPr>
            <w:tcW w:w="310" w:type="pct"/>
            <w:tcBorders>
              <w:top w:val="nil"/>
              <w:left w:val="nil"/>
              <w:bottom w:val="single" w:sz="4" w:space="0" w:color="auto"/>
              <w:right w:val="single" w:sz="4" w:space="0" w:color="auto"/>
            </w:tcBorders>
            <w:shd w:val="clear" w:color="auto" w:fill="auto"/>
            <w:noWrap/>
            <w:vAlign w:val="center"/>
            <w:hideMark/>
          </w:tcPr>
          <w:p w14:paraId="7FFEBBFF" w14:textId="77777777" w:rsidR="009D4F42" w:rsidRPr="005D14D3" w:rsidRDefault="009D4F42">
            <w:pPr>
              <w:jc w:val="center"/>
              <w:rPr>
                <w:rFonts w:ascii="NikoshBAN" w:hAnsi="NikoshBAN" w:cs="NikoshBAN"/>
              </w:rPr>
            </w:pPr>
            <w:r w:rsidRPr="005D14D3">
              <w:rPr>
                <w:rFonts w:ascii="NikoshBAN" w:hAnsi="NikoshBAN" w:cs="NikoshBAN"/>
              </w:rPr>
              <w:t>35</w:t>
            </w:r>
          </w:p>
        </w:tc>
        <w:tc>
          <w:tcPr>
            <w:tcW w:w="331" w:type="pct"/>
            <w:tcBorders>
              <w:top w:val="nil"/>
              <w:left w:val="nil"/>
              <w:bottom w:val="single" w:sz="4" w:space="0" w:color="auto"/>
              <w:right w:val="single" w:sz="4" w:space="0" w:color="auto"/>
            </w:tcBorders>
            <w:shd w:val="clear" w:color="auto" w:fill="auto"/>
            <w:noWrap/>
            <w:vAlign w:val="center"/>
            <w:hideMark/>
          </w:tcPr>
          <w:p w14:paraId="6A7F27B6" w14:textId="77777777" w:rsidR="009D4F42" w:rsidRPr="005D14D3" w:rsidRDefault="009D4F42">
            <w:pPr>
              <w:jc w:val="center"/>
              <w:rPr>
                <w:rFonts w:ascii="NikoshBAN" w:hAnsi="NikoshBAN" w:cs="NikoshBAN"/>
              </w:rPr>
            </w:pPr>
            <w:r w:rsidRPr="005D14D3">
              <w:rPr>
                <w:rFonts w:ascii="NikoshBAN" w:hAnsi="NikoshBAN" w:cs="NikoshBAN"/>
              </w:rPr>
              <w:t>19</w:t>
            </w:r>
          </w:p>
        </w:tc>
        <w:tc>
          <w:tcPr>
            <w:tcW w:w="352" w:type="pct"/>
            <w:tcBorders>
              <w:top w:val="nil"/>
              <w:left w:val="nil"/>
              <w:bottom w:val="single" w:sz="4" w:space="0" w:color="auto"/>
              <w:right w:val="single" w:sz="4" w:space="0" w:color="FF0000"/>
            </w:tcBorders>
            <w:shd w:val="clear" w:color="auto" w:fill="auto"/>
            <w:noWrap/>
            <w:vAlign w:val="center"/>
            <w:hideMark/>
          </w:tcPr>
          <w:p w14:paraId="2B23578C" w14:textId="77777777" w:rsidR="009D4F42" w:rsidRPr="005D14D3" w:rsidRDefault="009D4F42">
            <w:pPr>
              <w:jc w:val="center"/>
              <w:rPr>
                <w:rFonts w:ascii="NikoshBAN" w:hAnsi="NikoshBAN" w:cs="NikoshBAN"/>
              </w:rPr>
            </w:pPr>
            <w:r w:rsidRPr="005D14D3">
              <w:rPr>
                <w:rFonts w:ascii="NikoshBAN" w:hAnsi="NikoshBAN" w:cs="NikoshBAN"/>
              </w:rPr>
              <w:t>6</w:t>
            </w:r>
          </w:p>
        </w:tc>
        <w:tc>
          <w:tcPr>
            <w:tcW w:w="374" w:type="pct"/>
            <w:tcBorders>
              <w:top w:val="nil"/>
              <w:left w:val="nil"/>
              <w:bottom w:val="single" w:sz="4" w:space="0" w:color="auto"/>
              <w:right w:val="single" w:sz="4" w:space="0" w:color="auto"/>
            </w:tcBorders>
            <w:shd w:val="clear" w:color="auto" w:fill="auto"/>
            <w:noWrap/>
            <w:vAlign w:val="center"/>
            <w:hideMark/>
          </w:tcPr>
          <w:p w14:paraId="05E254F4" w14:textId="77777777" w:rsidR="009D4F42" w:rsidRPr="005D14D3" w:rsidRDefault="009D4F42">
            <w:pPr>
              <w:jc w:val="center"/>
              <w:rPr>
                <w:rFonts w:ascii="NikoshBAN" w:hAnsi="NikoshBAN" w:cs="NikoshBAN"/>
                <w:b/>
                <w:bCs/>
              </w:rPr>
            </w:pPr>
            <w:r w:rsidRPr="005D14D3">
              <w:rPr>
                <w:rFonts w:ascii="NikoshBAN" w:hAnsi="NikoshBAN" w:cs="NikoshBAN"/>
                <w:b/>
                <w:bCs/>
              </w:rPr>
              <w:t>116</w:t>
            </w:r>
          </w:p>
        </w:tc>
        <w:tc>
          <w:tcPr>
            <w:tcW w:w="673" w:type="pct"/>
            <w:tcBorders>
              <w:top w:val="nil"/>
              <w:left w:val="nil"/>
              <w:bottom w:val="single" w:sz="4" w:space="0" w:color="auto"/>
              <w:right w:val="single" w:sz="4" w:space="0" w:color="auto"/>
            </w:tcBorders>
            <w:shd w:val="clear" w:color="auto" w:fill="auto"/>
            <w:noWrap/>
            <w:vAlign w:val="bottom"/>
            <w:hideMark/>
          </w:tcPr>
          <w:p w14:paraId="56E1C5DE" w14:textId="77777777" w:rsidR="009D4F42" w:rsidRPr="005D14D3" w:rsidRDefault="009D4F42">
            <w:pPr>
              <w:jc w:val="center"/>
              <w:rPr>
                <w:rFonts w:ascii="NikoshBAN" w:hAnsi="NikoshBAN" w:cs="NikoshBAN"/>
              </w:rPr>
            </w:pPr>
            <w:r w:rsidRPr="005D14D3">
              <w:rPr>
                <w:rFonts w:ascii="NikoshBAN" w:hAnsi="NikoshBAN" w:cs="NikoshBAN"/>
              </w:rPr>
              <w:t>২০,৩০০/-</w:t>
            </w:r>
          </w:p>
        </w:tc>
      </w:tr>
      <w:tr w:rsidR="005D14D3" w:rsidRPr="005D14D3" w14:paraId="39FB928A" w14:textId="77777777" w:rsidTr="009D4F42">
        <w:trPr>
          <w:trHeight w:val="336"/>
        </w:trPr>
        <w:tc>
          <w:tcPr>
            <w:tcW w:w="630" w:type="pct"/>
            <w:vMerge/>
            <w:tcBorders>
              <w:top w:val="nil"/>
              <w:left w:val="single" w:sz="4" w:space="0" w:color="auto"/>
              <w:bottom w:val="nil"/>
              <w:right w:val="single" w:sz="4" w:space="0" w:color="auto"/>
            </w:tcBorders>
            <w:vAlign w:val="center"/>
            <w:hideMark/>
          </w:tcPr>
          <w:p w14:paraId="35FA69B6" w14:textId="77777777" w:rsidR="009D4F42" w:rsidRPr="005D14D3" w:rsidRDefault="009D4F42">
            <w:pPr>
              <w:rPr>
                <w:rFonts w:ascii="NikoshBAN" w:hAnsi="NikoshBAN" w:cs="NikoshBAN"/>
                <w:b/>
                <w:bCs/>
              </w:rPr>
            </w:pPr>
          </w:p>
        </w:tc>
        <w:tc>
          <w:tcPr>
            <w:tcW w:w="833" w:type="pct"/>
            <w:tcBorders>
              <w:top w:val="nil"/>
              <w:left w:val="nil"/>
              <w:bottom w:val="single" w:sz="4" w:space="0" w:color="auto"/>
              <w:right w:val="nil"/>
            </w:tcBorders>
            <w:shd w:val="clear" w:color="auto" w:fill="auto"/>
            <w:noWrap/>
            <w:vAlign w:val="center"/>
            <w:hideMark/>
          </w:tcPr>
          <w:p w14:paraId="62B62E1A" w14:textId="77777777" w:rsidR="009D4F42" w:rsidRPr="005D14D3" w:rsidRDefault="009D4F42">
            <w:pPr>
              <w:rPr>
                <w:rFonts w:ascii="NikoshBAN" w:hAnsi="NikoshBAN" w:cs="NikoshBAN"/>
                <w:b/>
                <w:bCs/>
              </w:rPr>
            </w:pPr>
            <w:r w:rsidRPr="005D14D3">
              <w:rPr>
                <w:rFonts w:ascii="NikoshBAN" w:hAnsi="NikoshBAN" w:cs="NikoshBAN"/>
                <w:b/>
                <w:bCs/>
              </w:rPr>
              <w:t>সংখ্যা (১২০/-)</w:t>
            </w:r>
          </w:p>
        </w:tc>
        <w:tc>
          <w:tcPr>
            <w:tcW w:w="342" w:type="pct"/>
            <w:tcBorders>
              <w:top w:val="nil"/>
              <w:left w:val="single" w:sz="4" w:space="0" w:color="FF0000"/>
              <w:bottom w:val="single" w:sz="4" w:space="0" w:color="auto"/>
              <w:right w:val="single" w:sz="4" w:space="0" w:color="auto"/>
            </w:tcBorders>
            <w:shd w:val="clear" w:color="auto" w:fill="auto"/>
            <w:noWrap/>
            <w:vAlign w:val="center"/>
            <w:hideMark/>
          </w:tcPr>
          <w:p w14:paraId="02138420" w14:textId="77777777" w:rsidR="009D4F42" w:rsidRPr="005D14D3" w:rsidRDefault="009D4F42">
            <w:pPr>
              <w:jc w:val="center"/>
              <w:rPr>
                <w:rFonts w:ascii="NikoshBAN" w:hAnsi="NikoshBAN" w:cs="NikoshBAN"/>
              </w:rPr>
            </w:pPr>
            <w:r w:rsidRPr="005D14D3">
              <w:rPr>
                <w:rFonts w:ascii="NikoshBAN" w:hAnsi="NikoshBAN" w:cs="NikoshBAN"/>
              </w:rPr>
              <w:t>3</w:t>
            </w:r>
          </w:p>
        </w:tc>
        <w:tc>
          <w:tcPr>
            <w:tcW w:w="299" w:type="pct"/>
            <w:tcBorders>
              <w:top w:val="nil"/>
              <w:left w:val="nil"/>
              <w:bottom w:val="single" w:sz="4" w:space="0" w:color="auto"/>
              <w:right w:val="single" w:sz="4" w:space="0" w:color="auto"/>
            </w:tcBorders>
            <w:shd w:val="clear" w:color="auto" w:fill="auto"/>
            <w:noWrap/>
            <w:vAlign w:val="center"/>
            <w:hideMark/>
          </w:tcPr>
          <w:p w14:paraId="41C06996" w14:textId="77777777" w:rsidR="009D4F42" w:rsidRPr="005D14D3" w:rsidRDefault="009D4F42">
            <w:pPr>
              <w:jc w:val="center"/>
              <w:rPr>
                <w:rFonts w:ascii="NikoshBAN" w:hAnsi="NikoshBAN" w:cs="NikoshBAN"/>
              </w:rPr>
            </w:pPr>
            <w:r w:rsidRPr="005D14D3">
              <w:rPr>
                <w:rFonts w:ascii="NikoshBAN" w:hAnsi="NikoshBAN" w:cs="NikoshBAN"/>
              </w:rPr>
              <w:t>2</w:t>
            </w:r>
          </w:p>
        </w:tc>
        <w:tc>
          <w:tcPr>
            <w:tcW w:w="288" w:type="pct"/>
            <w:tcBorders>
              <w:top w:val="nil"/>
              <w:left w:val="nil"/>
              <w:bottom w:val="single" w:sz="4" w:space="0" w:color="auto"/>
              <w:right w:val="single" w:sz="4" w:space="0" w:color="auto"/>
            </w:tcBorders>
            <w:shd w:val="clear" w:color="auto" w:fill="auto"/>
            <w:noWrap/>
            <w:vAlign w:val="center"/>
            <w:hideMark/>
          </w:tcPr>
          <w:p w14:paraId="0D9F6E8C" w14:textId="77777777" w:rsidR="009D4F42" w:rsidRPr="005D14D3" w:rsidRDefault="009D4F42">
            <w:pPr>
              <w:jc w:val="center"/>
              <w:rPr>
                <w:rFonts w:ascii="NikoshBAN" w:hAnsi="NikoshBAN" w:cs="NikoshBAN"/>
              </w:rPr>
            </w:pPr>
            <w:r w:rsidRPr="005D14D3">
              <w:rPr>
                <w:rFonts w:ascii="NikoshBAN" w:hAnsi="NikoshBAN" w:cs="NikoshBAN"/>
              </w:rPr>
              <w:t>3</w:t>
            </w:r>
          </w:p>
        </w:tc>
        <w:tc>
          <w:tcPr>
            <w:tcW w:w="269" w:type="pct"/>
            <w:tcBorders>
              <w:top w:val="nil"/>
              <w:left w:val="nil"/>
              <w:bottom w:val="single" w:sz="4" w:space="0" w:color="auto"/>
              <w:right w:val="single" w:sz="4" w:space="0" w:color="auto"/>
            </w:tcBorders>
            <w:shd w:val="clear" w:color="auto" w:fill="auto"/>
            <w:noWrap/>
            <w:vAlign w:val="center"/>
            <w:hideMark/>
          </w:tcPr>
          <w:p w14:paraId="3860AD2D" w14:textId="77777777" w:rsidR="009D4F42" w:rsidRPr="005D14D3" w:rsidRDefault="009D4F42">
            <w:pPr>
              <w:jc w:val="center"/>
              <w:rPr>
                <w:rFonts w:ascii="NikoshBAN" w:hAnsi="NikoshBAN" w:cs="NikoshBAN"/>
              </w:rPr>
            </w:pPr>
            <w:r w:rsidRPr="005D14D3">
              <w:rPr>
                <w:rFonts w:ascii="NikoshBAN" w:hAnsi="NikoshBAN" w:cs="NikoshBAN"/>
              </w:rPr>
              <w:t>3</w:t>
            </w:r>
          </w:p>
        </w:tc>
        <w:tc>
          <w:tcPr>
            <w:tcW w:w="299" w:type="pct"/>
            <w:tcBorders>
              <w:top w:val="nil"/>
              <w:left w:val="nil"/>
              <w:bottom w:val="single" w:sz="4" w:space="0" w:color="auto"/>
              <w:right w:val="single" w:sz="4" w:space="0" w:color="auto"/>
            </w:tcBorders>
            <w:shd w:val="clear" w:color="auto" w:fill="auto"/>
            <w:noWrap/>
            <w:vAlign w:val="center"/>
            <w:hideMark/>
          </w:tcPr>
          <w:p w14:paraId="6FE079A7" w14:textId="77777777" w:rsidR="009D4F42" w:rsidRPr="005D14D3" w:rsidRDefault="009D4F42">
            <w:pPr>
              <w:jc w:val="center"/>
              <w:rPr>
                <w:rFonts w:ascii="NikoshBAN" w:hAnsi="NikoshBAN" w:cs="NikoshBAN"/>
              </w:rPr>
            </w:pPr>
            <w:r w:rsidRPr="005D14D3">
              <w:rPr>
                <w:rFonts w:ascii="NikoshBAN" w:hAnsi="NikoshBAN" w:cs="NikoshBAN"/>
              </w:rPr>
              <w:t>3</w:t>
            </w:r>
          </w:p>
        </w:tc>
        <w:tc>
          <w:tcPr>
            <w:tcW w:w="310" w:type="pct"/>
            <w:tcBorders>
              <w:top w:val="nil"/>
              <w:left w:val="nil"/>
              <w:bottom w:val="single" w:sz="4" w:space="0" w:color="auto"/>
              <w:right w:val="single" w:sz="4" w:space="0" w:color="auto"/>
            </w:tcBorders>
            <w:shd w:val="clear" w:color="auto" w:fill="auto"/>
            <w:noWrap/>
            <w:vAlign w:val="center"/>
            <w:hideMark/>
          </w:tcPr>
          <w:p w14:paraId="11A7E180" w14:textId="77777777" w:rsidR="009D4F42" w:rsidRPr="005D14D3" w:rsidRDefault="009D4F42">
            <w:pPr>
              <w:jc w:val="center"/>
              <w:rPr>
                <w:rFonts w:ascii="NikoshBAN" w:hAnsi="NikoshBAN" w:cs="NikoshBAN"/>
              </w:rPr>
            </w:pPr>
            <w:r w:rsidRPr="005D14D3">
              <w:rPr>
                <w:rFonts w:ascii="NikoshBAN" w:hAnsi="NikoshBAN" w:cs="NikoshBAN"/>
              </w:rPr>
              <w:t>0</w:t>
            </w:r>
          </w:p>
        </w:tc>
        <w:tc>
          <w:tcPr>
            <w:tcW w:w="331" w:type="pct"/>
            <w:tcBorders>
              <w:top w:val="nil"/>
              <w:left w:val="nil"/>
              <w:bottom w:val="single" w:sz="4" w:space="0" w:color="auto"/>
              <w:right w:val="single" w:sz="4" w:space="0" w:color="auto"/>
            </w:tcBorders>
            <w:shd w:val="clear" w:color="auto" w:fill="auto"/>
            <w:noWrap/>
            <w:vAlign w:val="center"/>
            <w:hideMark/>
          </w:tcPr>
          <w:p w14:paraId="70829947" w14:textId="77777777" w:rsidR="009D4F42" w:rsidRPr="005D14D3" w:rsidRDefault="009D4F42">
            <w:pPr>
              <w:jc w:val="center"/>
              <w:rPr>
                <w:rFonts w:ascii="NikoshBAN" w:hAnsi="NikoshBAN" w:cs="NikoshBAN"/>
              </w:rPr>
            </w:pPr>
            <w:r w:rsidRPr="005D14D3">
              <w:rPr>
                <w:rFonts w:ascii="NikoshBAN" w:hAnsi="NikoshBAN" w:cs="NikoshBAN"/>
              </w:rPr>
              <w:t>0</w:t>
            </w:r>
          </w:p>
        </w:tc>
        <w:tc>
          <w:tcPr>
            <w:tcW w:w="352" w:type="pct"/>
            <w:tcBorders>
              <w:top w:val="nil"/>
              <w:left w:val="nil"/>
              <w:bottom w:val="single" w:sz="4" w:space="0" w:color="auto"/>
              <w:right w:val="single" w:sz="4" w:space="0" w:color="FF0000"/>
            </w:tcBorders>
            <w:shd w:val="clear" w:color="auto" w:fill="auto"/>
            <w:noWrap/>
            <w:vAlign w:val="center"/>
            <w:hideMark/>
          </w:tcPr>
          <w:p w14:paraId="5D3F3852" w14:textId="77777777" w:rsidR="009D4F42" w:rsidRPr="005D14D3" w:rsidRDefault="009D4F42">
            <w:pPr>
              <w:jc w:val="center"/>
              <w:rPr>
                <w:rFonts w:ascii="NikoshBAN" w:hAnsi="NikoshBAN" w:cs="NikoshBAN"/>
              </w:rPr>
            </w:pPr>
            <w:r w:rsidRPr="005D14D3">
              <w:rPr>
                <w:rFonts w:ascii="NikoshBAN" w:hAnsi="NikoshBAN" w:cs="NikoshBAN"/>
              </w:rPr>
              <w:t>4</w:t>
            </w:r>
          </w:p>
        </w:tc>
        <w:tc>
          <w:tcPr>
            <w:tcW w:w="374" w:type="pct"/>
            <w:tcBorders>
              <w:top w:val="nil"/>
              <w:left w:val="nil"/>
              <w:bottom w:val="single" w:sz="4" w:space="0" w:color="auto"/>
              <w:right w:val="single" w:sz="4" w:space="0" w:color="auto"/>
            </w:tcBorders>
            <w:shd w:val="clear" w:color="auto" w:fill="auto"/>
            <w:noWrap/>
            <w:vAlign w:val="center"/>
            <w:hideMark/>
          </w:tcPr>
          <w:p w14:paraId="5D60819F" w14:textId="77777777" w:rsidR="009D4F42" w:rsidRPr="005D14D3" w:rsidRDefault="009D4F42">
            <w:pPr>
              <w:jc w:val="center"/>
              <w:rPr>
                <w:rFonts w:ascii="NikoshBAN" w:hAnsi="NikoshBAN" w:cs="NikoshBAN"/>
                <w:b/>
                <w:bCs/>
              </w:rPr>
            </w:pPr>
            <w:r w:rsidRPr="005D14D3">
              <w:rPr>
                <w:rFonts w:ascii="NikoshBAN" w:hAnsi="NikoshBAN" w:cs="NikoshBAN"/>
                <w:b/>
                <w:bCs/>
              </w:rPr>
              <w:t>18</w:t>
            </w:r>
          </w:p>
        </w:tc>
        <w:tc>
          <w:tcPr>
            <w:tcW w:w="673" w:type="pct"/>
            <w:tcBorders>
              <w:top w:val="nil"/>
              <w:left w:val="nil"/>
              <w:bottom w:val="single" w:sz="4" w:space="0" w:color="auto"/>
              <w:right w:val="single" w:sz="4" w:space="0" w:color="auto"/>
            </w:tcBorders>
            <w:shd w:val="clear" w:color="auto" w:fill="auto"/>
            <w:noWrap/>
            <w:vAlign w:val="bottom"/>
            <w:hideMark/>
          </w:tcPr>
          <w:p w14:paraId="5A5996D0" w14:textId="77777777" w:rsidR="009D4F42" w:rsidRPr="005D14D3" w:rsidRDefault="009D4F42">
            <w:pPr>
              <w:jc w:val="center"/>
              <w:rPr>
                <w:rFonts w:ascii="NikoshBAN" w:hAnsi="NikoshBAN" w:cs="NikoshBAN"/>
              </w:rPr>
            </w:pPr>
            <w:r w:rsidRPr="005D14D3">
              <w:rPr>
                <w:rFonts w:ascii="NikoshBAN" w:hAnsi="NikoshBAN" w:cs="NikoshBAN"/>
              </w:rPr>
              <w:t>২,১৬০/-</w:t>
            </w:r>
          </w:p>
        </w:tc>
      </w:tr>
      <w:tr w:rsidR="005D14D3" w:rsidRPr="005D14D3" w14:paraId="46B94590" w14:textId="77777777" w:rsidTr="009D4F42">
        <w:trPr>
          <w:trHeight w:val="336"/>
        </w:trPr>
        <w:tc>
          <w:tcPr>
            <w:tcW w:w="630" w:type="pct"/>
            <w:tcBorders>
              <w:top w:val="nil"/>
              <w:left w:val="single" w:sz="4" w:space="0" w:color="auto"/>
              <w:bottom w:val="nil"/>
              <w:right w:val="single" w:sz="4" w:space="0" w:color="auto"/>
            </w:tcBorders>
            <w:shd w:val="clear" w:color="auto" w:fill="auto"/>
            <w:noWrap/>
            <w:vAlign w:val="center"/>
            <w:hideMark/>
          </w:tcPr>
          <w:p w14:paraId="03317DF8" w14:textId="77777777" w:rsidR="009D4F42" w:rsidRPr="005D14D3" w:rsidRDefault="009D4F42">
            <w:pPr>
              <w:jc w:val="center"/>
              <w:rPr>
                <w:rFonts w:ascii="NikoshBAN" w:hAnsi="NikoshBAN" w:cs="NikoshBAN"/>
                <w:b/>
                <w:bCs/>
              </w:rPr>
            </w:pPr>
            <w:r w:rsidRPr="005D14D3">
              <w:rPr>
                <w:rFonts w:ascii="NikoshBAN" w:hAnsi="NikoshBAN" w:cs="NikoshBAN"/>
                <w:b/>
                <w:bCs/>
              </w:rPr>
              <w:t>রাত</w:t>
            </w:r>
          </w:p>
        </w:tc>
        <w:tc>
          <w:tcPr>
            <w:tcW w:w="833" w:type="pct"/>
            <w:tcBorders>
              <w:top w:val="nil"/>
              <w:left w:val="nil"/>
              <w:bottom w:val="single" w:sz="4" w:space="0" w:color="auto"/>
              <w:right w:val="nil"/>
            </w:tcBorders>
            <w:shd w:val="clear" w:color="auto" w:fill="auto"/>
            <w:noWrap/>
            <w:vAlign w:val="center"/>
            <w:hideMark/>
          </w:tcPr>
          <w:p w14:paraId="1CBA51A9" w14:textId="77777777" w:rsidR="009D4F42" w:rsidRPr="005D14D3" w:rsidRDefault="009D4F42">
            <w:pPr>
              <w:rPr>
                <w:rFonts w:ascii="NikoshBAN" w:hAnsi="NikoshBAN" w:cs="NikoshBAN"/>
                <w:b/>
                <w:bCs/>
              </w:rPr>
            </w:pPr>
            <w:r w:rsidRPr="005D14D3">
              <w:rPr>
                <w:rFonts w:ascii="NikoshBAN" w:hAnsi="NikoshBAN" w:cs="NikoshBAN"/>
                <w:b/>
                <w:bCs/>
              </w:rPr>
              <w:t>সংখ্যা (১৭৫/-)</w:t>
            </w:r>
          </w:p>
        </w:tc>
        <w:tc>
          <w:tcPr>
            <w:tcW w:w="342" w:type="pct"/>
            <w:tcBorders>
              <w:top w:val="nil"/>
              <w:left w:val="single" w:sz="4" w:space="0" w:color="FF0000"/>
              <w:bottom w:val="single" w:sz="4" w:space="0" w:color="auto"/>
              <w:right w:val="single" w:sz="4" w:space="0" w:color="auto"/>
            </w:tcBorders>
            <w:shd w:val="clear" w:color="auto" w:fill="auto"/>
            <w:noWrap/>
            <w:vAlign w:val="center"/>
            <w:hideMark/>
          </w:tcPr>
          <w:p w14:paraId="32DB8D93" w14:textId="77777777" w:rsidR="009D4F42" w:rsidRPr="005D14D3" w:rsidRDefault="009D4F42">
            <w:pPr>
              <w:jc w:val="center"/>
              <w:rPr>
                <w:rFonts w:ascii="NikoshBAN" w:hAnsi="NikoshBAN" w:cs="NikoshBAN"/>
              </w:rPr>
            </w:pPr>
            <w:r w:rsidRPr="005D14D3">
              <w:rPr>
                <w:rFonts w:ascii="NikoshBAN" w:hAnsi="NikoshBAN" w:cs="NikoshBAN"/>
              </w:rPr>
              <w:t>23</w:t>
            </w:r>
          </w:p>
        </w:tc>
        <w:tc>
          <w:tcPr>
            <w:tcW w:w="299" w:type="pct"/>
            <w:tcBorders>
              <w:top w:val="nil"/>
              <w:left w:val="nil"/>
              <w:bottom w:val="single" w:sz="4" w:space="0" w:color="auto"/>
              <w:right w:val="single" w:sz="4" w:space="0" w:color="auto"/>
            </w:tcBorders>
            <w:shd w:val="clear" w:color="auto" w:fill="auto"/>
            <w:noWrap/>
            <w:vAlign w:val="center"/>
            <w:hideMark/>
          </w:tcPr>
          <w:p w14:paraId="2BD30E54" w14:textId="77777777" w:rsidR="009D4F42" w:rsidRPr="005D14D3" w:rsidRDefault="009D4F42">
            <w:pPr>
              <w:jc w:val="center"/>
              <w:rPr>
                <w:rFonts w:ascii="NikoshBAN" w:hAnsi="NikoshBAN" w:cs="NikoshBAN"/>
              </w:rPr>
            </w:pPr>
            <w:r w:rsidRPr="005D14D3">
              <w:rPr>
                <w:rFonts w:ascii="NikoshBAN" w:hAnsi="NikoshBAN" w:cs="NikoshBAN"/>
              </w:rPr>
              <w:t>20</w:t>
            </w:r>
          </w:p>
        </w:tc>
        <w:tc>
          <w:tcPr>
            <w:tcW w:w="288" w:type="pct"/>
            <w:tcBorders>
              <w:top w:val="nil"/>
              <w:left w:val="nil"/>
              <w:bottom w:val="single" w:sz="4" w:space="0" w:color="auto"/>
              <w:right w:val="single" w:sz="4" w:space="0" w:color="auto"/>
            </w:tcBorders>
            <w:shd w:val="clear" w:color="auto" w:fill="auto"/>
            <w:noWrap/>
            <w:vAlign w:val="center"/>
            <w:hideMark/>
          </w:tcPr>
          <w:p w14:paraId="5AD982C2" w14:textId="77777777" w:rsidR="009D4F42" w:rsidRPr="005D14D3" w:rsidRDefault="009D4F42">
            <w:pPr>
              <w:jc w:val="center"/>
              <w:rPr>
                <w:rFonts w:ascii="NikoshBAN" w:hAnsi="NikoshBAN" w:cs="NikoshBAN"/>
              </w:rPr>
            </w:pPr>
            <w:r w:rsidRPr="005D14D3">
              <w:rPr>
                <w:rFonts w:ascii="NikoshBAN" w:hAnsi="NikoshBAN" w:cs="NikoshBAN"/>
              </w:rPr>
              <w:t>20</w:t>
            </w:r>
          </w:p>
        </w:tc>
        <w:tc>
          <w:tcPr>
            <w:tcW w:w="269" w:type="pct"/>
            <w:tcBorders>
              <w:top w:val="nil"/>
              <w:left w:val="nil"/>
              <w:bottom w:val="single" w:sz="4" w:space="0" w:color="auto"/>
              <w:right w:val="single" w:sz="4" w:space="0" w:color="auto"/>
            </w:tcBorders>
            <w:shd w:val="clear" w:color="auto" w:fill="auto"/>
            <w:noWrap/>
            <w:vAlign w:val="center"/>
            <w:hideMark/>
          </w:tcPr>
          <w:p w14:paraId="657A28F0" w14:textId="77777777" w:rsidR="009D4F42" w:rsidRPr="005D14D3" w:rsidRDefault="009D4F42">
            <w:pPr>
              <w:jc w:val="center"/>
              <w:rPr>
                <w:rFonts w:ascii="NikoshBAN" w:hAnsi="NikoshBAN" w:cs="NikoshBAN"/>
              </w:rPr>
            </w:pPr>
            <w:r w:rsidRPr="005D14D3">
              <w:rPr>
                <w:rFonts w:ascii="NikoshBAN" w:hAnsi="NikoshBAN" w:cs="NikoshBAN"/>
              </w:rPr>
              <w:t>20</w:t>
            </w:r>
          </w:p>
        </w:tc>
        <w:tc>
          <w:tcPr>
            <w:tcW w:w="299" w:type="pct"/>
            <w:tcBorders>
              <w:top w:val="nil"/>
              <w:left w:val="nil"/>
              <w:bottom w:val="single" w:sz="4" w:space="0" w:color="auto"/>
              <w:right w:val="single" w:sz="4" w:space="0" w:color="auto"/>
            </w:tcBorders>
            <w:shd w:val="clear" w:color="auto" w:fill="auto"/>
            <w:noWrap/>
            <w:vAlign w:val="center"/>
            <w:hideMark/>
          </w:tcPr>
          <w:p w14:paraId="1A815E93" w14:textId="77777777" w:rsidR="009D4F42" w:rsidRPr="005D14D3" w:rsidRDefault="009D4F42">
            <w:pPr>
              <w:jc w:val="center"/>
              <w:rPr>
                <w:rFonts w:ascii="NikoshBAN" w:hAnsi="NikoshBAN" w:cs="NikoshBAN"/>
              </w:rPr>
            </w:pPr>
            <w:r w:rsidRPr="005D14D3">
              <w:rPr>
                <w:rFonts w:ascii="NikoshBAN" w:hAnsi="NikoshBAN" w:cs="NikoshBAN"/>
              </w:rPr>
              <w:t>17</w:t>
            </w:r>
          </w:p>
        </w:tc>
        <w:tc>
          <w:tcPr>
            <w:tcW w:w="310" w:type="pct"/>
            <w:tcBorders>
              <w:top w:val="nil"/>
              <w:left w:val="nil"/>
              <w:bottom w:val="single" w:sz="4" w:space="0" w:color="auto"/>
              <w:right w:val="single" w:sz="4" w:space="0" w:color="auto"/>
            </w:tcBorders>
            <w:shd w:val="clear" w:color="auto" w:fill="auto"/>
            <w:noWrap/>
            <w:vAlign w:val="center"/>
            <w:hideMark/>
          </w:tcPr>
          <w:p w14:paraId="7015E9A4" w14:textId="77777777" w:rsidR="009D4F42" w:rsidRPr="005D14D3" w:rsidRDefault="009D4F42">
            <w:pPr>
              <w:jc w:val="center"/>
              <w:rPr>
                <w:rFonts w:ascii="NikoshBAN" w:hAnsi="NikoshBAN" w:cs="NikoshBAN"/>
              </w:rPr>
            </w:pPr>
            <w:r w:rsidRPr="005D14D3">
              <w:rPr>
                <w:rFonts w:ascii="NikoshBAN" w:hAnsi="NikoshBAN" w:cs="NikoshBAN"/>
              </w:rPr>
              <w:t>17</w:t>
            </w:r>
          </w:p>
        </w:tc>
        <w:tc>
          <w:tcPr>
            <w:tcW w:w="331" w:type="pct"/>
            <w:tcBorders>
              <w:top w:val="nil"/>
              <w:left w:val="nil"/>
              <w:bottom w:val="single" w:sz="4" w:space="0" w:color="auto"/>
              <w:right w:val="single" w:sz="4" w:space="0" w:color="auto"/>
            </w:tcBorders>
            <w:shd w:val="clear" w:color="auto" w:fill="auto"/>
            <w:noWrap/>
            <w:vAlign w:val="center"/>
            <w:hideMark/>
          </w:tcPr>
          <w:p w14:paraId="13B13A48" w14:textId="77777777" w:rsidR="009D4F42" w:rsidRPr="005D14D3" w:rsidRDefault="009D4F42">
            <w:pPr>
              <w:jc w:val="center"/>
              <w:rPr>
                <w:rFonts w:ascii="NikoshBAN" w:hAnsi="NikoshBAN" w:cs="NikoshBAN"/>
              </w:rPr>
            </w:pPr>
            <w:r w:rsidRPr="005D14D3">
              <w:rPr>
                <w:rFonts w:ascii="NikoshBAN" w:hAnsi="NikoshBAN" w:cs="NikoshBAN"/>
              </w:rPr>
              <w:t>17</w:t>
            </w:r>
          </w:p>
        </w:tc>
        <w:tc>
          <w:tcPr>
            <w:tcW w:w="352" w:type="pct"/>
            <w:tcBorders>
              <w:top w:val="nil"/>
              <w:left w:val="nil"/>
              <w:bottom w:val="single" w:sz="4" w:space="0" w:color="auto"/>
              <w:right w:val="single" w:sz="4" w:space="0" w:color="FF0000"/>
            </w:tcBorders>
            <w:shd w:val="clear" w:color="auto" w:fill="auto"/>
            <w:noWrap/>
            <w:vAlign w:val="center"/>
            <w:hideMark/>
          </w:tcPr>
          <w:p w14:paraId="11159FD2" w14:textId="77777777" w:rsidR="009D4F42" w:rsidRPr="005D14D3" w:rsidRDefault="009D4F42">
            <w:pPr>
              <w:jc w:val="center"/>
              <w:rPr>
                <w:rFonts w:ascii="NikoshBAN" w:hAnsi="NikoshBAN" w:cs="NikoshBAN"/>
              </w:rPr>
            </w:pPr>
            <w:r w:rsidRPr="005D14D3">
              <w:rPr>
                <w:rFonts w:ascii="NikoshBAN" w:hAnsi="NikoshBAN" w:cs="NikoshBAN"/>
              </w:rPr>
              <w:t>24</w:t>
            </w:r>
          </w:p>
        </w:tc>
        <w:tc>
          <w:tcPr>
            <w:tcW w:w="374" w:type="pct"/>
            <w:tcBorders>
              <w:top w:val="nil"/>
              <w:left w:val="nil"/>
              <w:bottom w:val="single" w:sz="4" w:space="0" w:color="auto"/>
              <w:right w:val="single" w:sz="4" w:space="0" w:color="auto"/>
            </w:tcBorders>
            <w:shd w:val="clear" w:color="auto" w:fill="auto"/>
            <w:noWrap/>
            <w:vAlign w:val="center"/>
            <w:hideMark/>
          </w:tcPr>
          <w:p w14:paraId="05A0EF98" w14:textId="77777777" w:rsidR="009D4F42" w:rsidRPr="005D14D3" w:rsidRDefault="009D4F42">
            <w:pPr>
              <w:jc w:val="center"/>
              <w:rPr>
                <w:rFonts w:ascii="NikoshBAN" w:hAnsi="NikoshBAN" w:cs="NikoshBAN"/>
                <w:b/>
                <w:bCs/>
              </w:rPr>
            </w:pPr>
            <w:r w:rsidRPr="005D14D3">
              <w:rPr>
                <w:rFonts w:ascii="NikoshBAN" w:hAnsi="NikoshBAN" w:cs="NikoshBAN"/>
                <w:b/>
                <w:bCs/>
              </w:rPr>
              <w:t>158</w:t>
            </w:r>
          </w:p>
        </w:tc>
        <w:tc>
          <w:tcPr>
            <w:tcW w:w="673" w:type="pct"/>
            <w:tcBorders>
              <w:top w:val="nil"/>
              <w:left w:val="nil"/>
              <w:bottom w:val="single" w:sz="4" w:space="0" w:color="auto"/>
              <w:right w:val="single" w:sz="4" w:space="0" w:color="auto"/>
            </w:tcBorders>
            <w:shd w:val="clear" w:color="auto" w:fill="auto"/>
            <w:noWrap/>
            <w:vAlign w:val="bottom"/>
            <w:hideMark/>
          </w:tcPr>
          <w:p w14:paraId="0A144575" w14:textId="77777777" w:rsidR="009D4F42" w:rsidRPr="005D14D3" w:rsidRDefault="009D4F42">
            <w:pPr>
              <w:jc w:val="center"/>
              <w:rPr>
                <w:rFonts w:ascii="NikoshBAN" w:hAnsi="NikoshBAN" w:cs="NikoshBAN"/>
              </w:rPr>
            </w:pPr>
            <w:r w:rsidRPr="005D14D3">
              <w:rPr>
                <w:rFonts w:ascii="NikoshBAN" w:hAnsi="NikoshBAN" w:cs="NikoshBAN"/>
              </w:rPr>
              <w:t>২৭,৬৫০/-</w:t>
            </w:r>
          </w:p>
        </w:tc>
      </w:tr>
      <w:tr w:rsidR="005D14D3" w:rsidRPr="005D14D3" w14:paraId="6C4DD06D" w14:textId="77777777" w:rsidTr="009D4F42">
        <w:trPr>
          <w:trHeight w:val="336"/>
        </w:trPr>
        <w:tc>
          <w:tcPr>
            <w:tcW w:w="4327" w:type="pct"/>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CAE77A9" w14:textId="77777777" w:rsidR="009D4F42" w:rsidRPr="005D14D3" w:rsidRDefault="009D4F42">
            <w:pPr>
              <w:jc w:val="right"/>
              <w:rPr>
                <w:rFonts w:ascii="NikoshBAN" w:hAnsi="NikoshBAN" w:cs="NikoshBAN"/>
                <w:b/>
                <w:bCs/>
              </w:rPr>
            </w:pPr>
            <w:r w:rsidRPr="005D14D3">
              <w:rPr>
                <w:rFonts w:ascii="NikoshBAN" w:hAnsi="NikoshBAN" w:cs="NikoshBAN"/>
                <w:b/>
                <w:bCs/>
              </w:rPr>
              <w:t>সর্বমোট:</w:t>
            </w:r>
          </w:p>
        </w:tc>
        <w:tc>
          <w:tcPr>
            <w:tcW w:w="673" w:type="pct"/>
            <w:tcBorders>
              <w:top w:val="nil"/>
              <w:left w:val="nil"/>
              <w:bottom w:val="single" w:sz="4" w:space="0" w:color="auto"/>
              <w:right w:val="single" w:sz="4" w:space="0" w:color="auto"/>
            </w:tcBorders>
            <w:shd w:val="clear" w:color="auto" w:fill="auto"/>
            <w:noWrap/>
            <w:vAlign w:val="bottom"/>
            <w:hideMark/>
          </w:tcPr>
          <w:p w14:paraId="5C3159C5" w14:textId="77777777" w:rsidR="009D4F42" w:rsidRPr="005D14D3" w:rsidRDefault="009D4F42">
            <w:pPr>
              <w:jc w:val="center"/>
              <w:rPr>
                <w:rFonts w:ascii="NikoshBAN" w:hAnsi="NikoshBAN" w:cs="NikoshBAN"/>
                <w:b/>
                <w:bCs/>
              </w:rPr>
            </w:pPr>
            <w:r w:rsidRPr="005D14D3">
              <w:rPr>
                <w:rFonts w:ascii="NikoshBAN" w:hAnsi="NikoshBAN" w:cs="NikoshBAN"/>
                <w:b/>
                <w:bCs/>
              </w:rPr>
              <w:t>৬৭,৬৩০/-</w:t>
            </w:r>
          </w:p>
        </w:tc>
      </w:tr>
    </w:tbl>
    <w:p w14:paraId="544DA8E8" w14:textId="77777777" w:rsidR="009D4F42" w:rsidRPr="005D14D3" w:rsidRDefault="009D4F42" w:rsidP="007A1A2B">
      <w:pPr>
        <w:jc w:val="both"/>
        <w:rPr>
          <w:rFonts w:ascii="NikoshBAN" w:hAnsi="NikoshBAN" w:cs="NikoshBAN"/>
        </w:rPr>
      </w:pPr>
    </w:p>
    <w:tbl>
      <w:tblPr>
        <w:tblW w:w="4321" w:type="pct"/>
        <w:tblLook w:val="04A0" w:firstRow="1" w:lastRow="0" w:firstColumn="1" w:lastColumn="0" w:noHBand="0" w:noVBand="1"/>
      </w:tblPr>
      <w:tblGrid>
        <w:gridCol w:w="1076"/>
        <w:gridCol w:w="1429"/>
        <w:gridCol w:w="585"/>
        <w:gridCol w:w="512"/>
        <w:gridCol w:w="503"/>
        <w:gridCol w:w="503"/>
        <w:gridCol w:w="512"/>
        <w:gridCol w:w="533"/>
        <w:gridCol w:w="643"/>
        <w:gridCol w:w="1162"/>
      </w:tblGrid>
      <w:tr w:rsidR="005D14D3" w:rsidRPr="005D14D3" w14:paraId="01AED4AE" w14:textId="77777777" w:rsidTr="00424BFA">
        <w:trPr>
          <w:trHeight w:val="1152"/>
        </w:trPr>
        <w:tc>
          <w:tcPr>
            <w:tcW w:w="7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4BA09" w14:textId="77777777" w:rsidR="00424BFA" w:rsidRPr="005D14D3" w:rsidRDefault="00424BFA">
            <w:pPr>
              <w:jc w:val="center"/>
              <w:rPr>
                <w:rFonts w:ascii="NikoshBAN" w:hAnsi="NikoshBAN" w:cs="NikoshBAN"/>
                <w:b/>
                <w:bCs/>
              </w:rPr>
            </w:pPr>
            <w:r w:rsidRPr="005D14D3">
              <w:rPr>
                <w:rFonts w:ascii="NikoshBAN" w:hAnsi="NikoshBAN" w:cs="NikoshBAN"/>
                <w:b/>
                <w:bCs/>
              </w:rPr>
              <w:t>সময়</w:t>
            </w:r>
          </w:p>
        </w:tc>
        <w:tc>
          <w:tcPr>
            <w:tcW w:w="959"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1A71B48D" w14:textId="77777777" w:rsidR="00424BFA" w:rsidRPr="005D14D3" w:rsidRDefault="00424BFA">
            <w:pPr>
              <w:jc w:val="center"/>
              <w:rPr>
                <w:rFonts w:ascii="NikoshBAN" w:hAnsi="NikoshBAN" w:cs="NikoshBAN"/>
                <w:b/>
                <w:bCs/>
              </w:rPr>
            </w:pPr>
            <w:r w:rsidRPr="005D14D3">
              <w:rPr>
                <w:rFonts w:ascii="NikoshBAN" w:hAnsi="NikoshBAN" w:cs="NikoshBAN"/>
                <w:b/>
                <w:bCs/>
              </w:rPr>
              <w:t>তারিখ</w:t>
            </w:r>
          </w:p>
        </w:tc>
        <w:tc>
          <w:tcPr>
            <w:tcW w:w="392" w:type="pct"/>
            <w:tcBorders>
              <w:top w:val="single" w:sz="4" w:space="0" w:color="auto"/>
              <w:left w:val="nil"/>
              <w:bottom w:val="nil"/>
              <w:right w:val="single" w:sz="4" w:space="0" w:color="auto"/>
            </w:tcBorders>
            <w:shd w:val="clear" w:color="auto" w:fill="auto"/>
            <w:noWrap/>
            <w:textDirection w:val="btLr"/>
            <w:vAlign w:val="center"/>
            <w:hideMark/>
          </w:tcPr>
          <w:p w14:paraId="1728516D" w14:textId="77777777" w:rsidR="00424BFA" w:rsidRPr="005D14D3" w:rsidRDefault="00424BFA">
            <w:pPr>
              <w:jc w:val="center"/>
              <w:rPr>
                <w:rFonts w:ascii="NikoshBAN" w:hAnsi="NikoshBAN" w:cs="NikoshBAN"/>
              </w:rPr>
            </w:pPr>
            <w:r w:rsidRPr="005D14D3">
              <w:rPr>
                <w:rFonts w:ascii="NikoshBAN" w:hAnsi="NikoshBAN" w:cs="NikoshBAN"/>
              </w:rPr>
              <w:t>25-11-2024</w:t>
            </w:r>
          </w:p>
        </w:tc>
        <w:tc>
          <w:tcPr>
            <w:tcW w:w="343" w:type="pct"/>
            <w:tcBorders>
              <w:top w:val="single" w:sz="4" w:space="0" w:color="auto"/>
              <w:left w:val="nil"/>
              <w:bottom w:val="nil"/>
              <w:right w:val="single" w:sz="4" w:space="0" w:color="auto"/>
            </w:tcBorders>
            <w:shd w:val="clear" w:color="auto" w:fill="auto"/>
            <w:noWrap/>
            <w:textDirection w:val="btLr"/>
            <w:vAlign w:val="center"/>
            <w:hideMark/>
          </w:tcPr>
          <w:p w14:paraId="00C89207" w14:textId="77777777" w:rsidR="00424BFA" w:rsidRPr="005D14D3" w:rsidRDefault="00424BFA">
            <w:pPr>
              <w:jc w:val="center"/>
              <w:rPr>
                <w:rFonts w:ascii="NikoshBAN" w:hAnsi="NikoshBAN" w:cs="NikoshBAN"/>
              </w:rPr>
            </w:pPr>
            <w:r w:rsidRPr="005D14D3">
              <w:rPr>
                <w:rFonts w:ascii="NikoshBAN" w:hAnsi="NikoshBAN" w:cs="NikoshBAN"/>
              </w:rPr>
              <w:t>26-11-2024</w:t>
            </w:r>
          </w:p>
        </w:tc>
        <w:tc>
          <w:tcPr>
            <w:tcW w:w="337" w:type="pct"/>
            <w:tcBorders>
              <w:top w:val="single" w:sz="4" w:space="0" w:color="auto"/>
              <w:left w:val="nil"/>
              <w:bottom w:val="nil"/>
              <w:right w:val="single" w:sz="4" w:space="0" w:color="auto"/>
            </w:tcBorders>
            <w:shd w:val="clear" w:color="auto" w:fill="auto"/>
            <w:noWrap/>
            <w:textDirection w:val="btLr"/>
            <w:vAlign w:val="center"/>
            <w:hideMark/>
          </w:tcPr>
          <w:p w14:paraId="2996B856" w14:textId="77777777" w:rsidR="00424BFA" w:rsidRPr="005D14D3" w:rsidRDefault="00424BFA">
            <w:pPr>
              <w:jc w:val="center"/>
              <w:rPr>
                <w:rFonts w:ascii="NikoshBAN" w:hAnsi="NikoshBAN" w:cs="NikoshBAN"/>
              </w:rPr>
            </w:pPr>
            <w:r w:rsidRPr="005D14D3">
              <w:rPr>
                <w:rFonts w:ascii="NikoshBAN" w:hAnsi="NikoshBAN" w:cs="NikoshBAN"/>
              </w:rPr>
              <w:t>27-11-2024</w:t>
            </w:r>
          </w:p>
        </w:tc>
        <w:tc>
          <w:tcPr>
            <w:tcW w:w="337" w:type="pct"/>
            <w:tcBorders>
              <w:top w:val="single" w:sz="4" w:space="0" w:color="auto"/>
              <w:left w:val="nil"/>
              <w:bottom w:val="nil"/>
              <w:right w:val="single" w:sz="4" w:space="0" w:color="auto"/>
            </w:tcBorders>
            <w:shd w:val="clear" w:color="auto" w:fill="auto"/>
            <w:noWrap/>
            <w:textDirection w:val="btLr"/>
            <w:vAlign w:val="center"/>
            <w:hideMark/>
          </w:tcPr>
          <w:p w14:paraId="162A9203" w14:textId="77777777" w:rsidR="00424BFA" w:rsidRPr="005D14D3" w:rsidRDefault="00424BFA">
            <w:pPr>
              <w:jc w:val="center"/>
              <w:rPr>
                <w:rFonts w:ascii="NikoshBAN" w:hAnsi="NikoshBAN" w:cs="NikoshBAN"/>
              </w:rPr>
            </w:pPr>
            <w:r w:rsidRPr="005D14D3">
              <w:rPr>
                <w:rFonts w:ascii="NikoshBAN" w:hAnsi="NikoshBAN" w:cs="NikoshBAN"/>
              </w:rPr>
              <w:t>28-11-2024</w:t>
            </w:r>
          </w:p>
        </w:tc>
        <w:tc>
          <w:tcPr>
            <w:tcW w:w="343" w:type="pct"/>
            <w:tcBorders>
              <w:top w:val="single" w:sz="4" w:space="0" w:color="auto"/>
              <w:left w:val="nil"/>
              <w:bottom w:val="nil"/>
              <w:right w:val="single" w:sz="4" w:space="0" w:color="auto"/>
            </w:tcBorders>
            <w:shd w:val="clear" w:color="auto" w:fill="auto"/>
            <w:noWrap/>
            <w:textDirection w:val="btLr"/>
            <w:vAlign w:val="center"/>
            <w:hideMark/>
          </w:tcPr>
          <w:p w14:paraId="7A30491A" w14:textId="77777777" w:rsidR="00424BFA" w:rsidRPr="005D14D3" w:rsidRDefault="00424BFA">
            <w:pPr>
              <w:jc w:val="center"/>
              <w:rPr>
                <w:rFonts w:ascii="NikoshBAN" w:hAnsi="NikoshBAN" w:cs="NikoshBAN"/>
              </w:rPr>
            </w:pPr>
            <w:r w:rsidRPr="005D14D3">
              <w:rPr>
                <w:rFonts w:ascii="NikoshBAN" w:hAnsi="NikoshBAN" w:cs="NikoshBAN"/>
              </w:rPr>
              <w:t>29-11-2024</w:t>
            </w:r>
          </w:p>
        </w:tc>
        <w:tc>
          <w:tcPr>
            <w:tcW w:w="357" w:type="pct"/>
            <w:tcBorders>
              <w:top w:val="single" w:sz="4" w:space="0" w:color="auto"/>
              <w:left w:val="nil"/>
              <w:bottom w:val="nil"/>
              <w:right w:val="single" w:sz="4" w:space="0" w:color="auto"/>
            </w:tcBorders>
            <w:shd w:val="clear" w:color="auto" w:fill="auto"/>
            <w:noWrap/>
            <w:textDirection w:val="btLr"/>
            <w:vAlign w:val="center"/>
            <w:hideMark/>
          </w:tcPr>
          <w:p w14:paraId="297161FF" w14:textId="77777777" w:rsidR="00424BFA" w:rsidRPr="005D14D3" w:rsidRDefault="00424BFA">
            <w:pPr>
              <w:jc w:val="center"/>
              <w:rPr>
                <w:rFonts w:ascii="NikoshBAN" w:hAnsi="NikoshBAN" w:cs="NikoshBAN"/>
              </w:rPr>
            </w:pPr>
            <w:r w:rsidRPr="005D14D3">
              <w:rPr>
                <w:rFonts w:ascii="NikoshBAN" w:hAnsi="NikoshBAN" w:cs="NikoshBAN"/>
              </w:rPr>
              <w:t>30-11-2024</w:t>
            </w:r>
          </w:p>
        </w:tc>
        <w:tc>
          <w:tcPr>
            <w:tcW w:w="430" w:type="pct"/>
            <w:tcBorders>
              <w:top w:val="single" w:sz="4" w:space="0" w:color="auto"/>
              <w:left w:val="nil"/>
              <w:bottom w:val="single" w:sz="4" w:space="0" w:color="auto"/>
              <w:right w:val="single" w:sz="4" w:space="0" w:color="auto"/>
            </w:tcBorders>
            <w:shd w:val="clear" w:color="auto" w:fill="auto"/>
            <w:vAlign w:val="center"/>
            <w:hideMark/>
          </w:tcPr>
          <w:p w14:paraId="69BD065E" w14:textId="77777777" w:rsidR="00424BFA" w:rsidRPr="005D14D3" w:rsidRDefault="00424BFA">
            <w:pPr>
              <w:jc w:val="center"/>
              <w:rPr>
                <w:rFonts w:ascii="NikoshBAN" w:hAnsi="NikoshBAN" w:cs="NikoshBAN"/>
              </w:rPr>
            </w:pPr>
            <w:r w:rsidRPr="005D14D3">
              <w:rPr>
                <w:rFonts w:ascii="NikoshBAN" w:hAnsi="NikoshBAN" w:cs="NikoshBAN"/>
              </w:rPr>
              <w:t>মোট</w:t>
            </w:r>
          </w:p>
        </w:tc>
        <w:tc>
          <w:tcPr>
            <w:tcW w:w="779" w:type="pct"/>
            <w:tcBorders>
              <w:top w:val="single" w:sz="4" w:space="0" w:color="auto"/>
              <w:left w:val="nil"/>
              <w:bottom w:val="single" w:sz="4" w:space="0" w:color="auto"/>
              <w:right w:val="single" w:sz="4" w:space="0" w:color="auto"/>
            </w:tcBorders>
            <w:shd w:val="clear" w:color="auto" w:fill="auto"/>
            <w:noWrap/>
            <w:vAlign w:val="center"/>
            <w:hideMark/>
          </w:tcPr>
          <w:p w14:paraId="13AA2735" w14:textId="77777777" w:rsidR="00424BFA" w:rsidRPr="005D14D3" w:rsidRDefault="00424BFA">
            <w:pPr>
              <w:jc w:val="center"/>
              <w:rPr>
                <w:rFonts w:ascii="NikoshBAN" w:hAnsi="NikoshBAN" w:cs="NikoshBAN"/>
                <w:b/>
                <w:bCs/>
              </w:rPr>
            </w:pPr>
            <w:r w:rsidRPr="005D14D3">
              <w:rPr>
                <w:rFonts w:ascii="NikoshBAN" w:hAnsi="NikoshBAN" w:cs="NikoshBAN"/>
                <w:b/>
                <w:bCs/>
              </w:rPr>
              <w:t>মোট টাকা</w:t>
            </w:r>
          </w:p>
        </w:tc>
      </w:tr>
      <w:tr w:rsidR="005D14D3" w:rsidRPr="005D14D3" w14:paraId="04EA6480" w14:textId="77777777" w:rsidTr="00424BFA">
        <w:trPr>
          <w:trHeight w:val="336"/>
        </w:trPr>
        <w:tc>
          <w:tcPr>
            <w:tcW w:w="7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1C212" w14:textId="77777777" w:rsidR="00424BFA" w:rsidRPr="005D14D3" w:rsidRDefault="00424BFA">
            <w:pPr>
              <w:jc w:val="center"/>
              <w:rPr>
                <w:rFonts w:ascii="NikoshBAN" w:hAnsi="NikoshBAN" w:cs="NikoshBAN"/>
                <w:b/>
                <w:bCs/>
              </w:rPr>
            </w:pPr>
            <w:r w:rsidRPr="005D14D3">
              <w:rPr>
                <w:rFonts w:ascii="NikoshBAN" w:hAnsi="NikoshBAN" w:cs="NikoshBAN"/>
                <w:b/>
                <w:bCs/>
              </w:rPr>
              <w:t>সকাল</w:t>
            </w:r>
          </w:p>
        </w:tc>
        <w:tc>
          <w:tcPr>
            <w:tcW w:w="959" w:type="pct"/>
            <w:tcBorders>
              <w:top w:val="single" w:sz="4" w:space="0" w:color="auto"/>
              <w:left w:val="nil"/>
              <w:bottom w:val="single" w:sz="4" w:space="0" w:color="auto"/>
              <w:right w:val="single" w:sz="4" w:space="0" w:color="auto"/>
            </w:tcBorders>
            <w:shd w:val="clear" w:color="auto" w:fill="auto"/>
            <w:noWrap/>
            <w:vAlign w:val="center"/>
            <w:hideMark/>
          </w:tcPr>
          <w:p w14:paraId="491F027C" w14:textId="77777777" w:rsidR="00424BFA" w:rsidRPr="005D14D3" w:rsidRDefault="00424BFA">
            <w:pPr>
              <w:rPr>
                <w:rFonts w:ascii="NikoshBAN" w:hAnsi="NikoshBAN" w:cs="NikoshBAN"/>
                <w:b/>
                <w:bCs/>
              </w:rPr>
            </w:pPr>
            <w:r w:rsidRPr="005D14D3">
              <w:rPr>
                <w:rFonts w:ascii="NikoshBAN" w:hAnsi="NikoshBAN" w:cs="NikoshBAN"/>
                <w:b/>
                <w:bCs/>
              </w:rPr>
              <w:t>সংখ্যা (৮০/-)</w:t>
            </w:r>
          </w:p>
        </w:tc>
        <w:tc>
          <w:tcPr>
            <w:tcW w:w="392" w:type="pct"/>
            <w:tcBorders>
              <w:top w:val="single" w:sz="4" w:space="0" w:color="FF0000"/>
              <w:left w:val="single" w:sz="4" w:space="0" w:color="auto"/>
              <w:bottom w:val="single" w:sz="4" w:space="0" w:color="auto"/>
              <w:right w:val="single" w:sz="4" w:space="0" w:color="auto"/>
            </w:tcBorders>
            <w:shd w:val="clear" w:color="auto" w:fill="auto"/>
            <w:noWrap/>
            <w:vAlign w:val="center"/>
            <w:hideMark/>
          </w:tcPr>
          <w:p w14:paraId="45AF26A3" w14:textId="77777777" w:rsidR="00424BFA" w:rsidRPr="005D14D3" w:rsidRDefault="00424BFA">
            <w:pPr>
              <w:jc w:val="center"/>
              <w:rPr>
                <w:rFonts w:ascii="NikoshBAN" w:hAnsi="NikoshBAN" w:cs="NikoshBAN"/>
              </w:rPr>
            </w:pPr>
            <w:r w:rsidRPr="005D14D3">
              <w:rPr>
                <w:rFonts w:ascii="NikoshBAN" w:hAnsi="NikoshBAN" w:cs="NikoshBAN"/>
              </w:rPr>
              <w:t>32</w:t>
            </w:r>
          </w:p>
        </w:tc>
        <w:tc>
          <w:tcPr>
            <w:tcW w:w="343" w:type="pct"/>
            <w:tcBorders>
              <w:top w:val="single" w:sz="4" w:space="0" w:color="FF0000"/>
              <w:left w:val="nil"/>
              <w:bottom w:val="single" w:sz="4" w:space="0" w:color="auto"/>
              <w:right w:val="single" w:sz="4" w:space="0" w:color="auto"/>
            </w:tcBorders>
            <w:shd w:val="clear" w:color="auto" w:fill="auto"/>
            <w:noWrap/>
            <w:vAlign w:val="center"/>
            <w:hideMark/>
          </w:tcPr>
          <w:p w14:paraId="6B6A2204" w14:textId="77777777" w:rsidR="00424BFA" w:rsidRPr="005D14D3" w:rsidRDefault="00424BFA">
            <w:pPr>
              <w:jc w:val="center"/>
              <w:rPr>
                <w:rFonts w:ascii="NikoshBAN" w:hAnsi="NikoshBAN" w:cs="NikoshBAN"/>
              </w:rPr>
            </w:pPr>
            <w:r w:rsidRPr="005D14D3">
              <w:rPr>
                <w:rFonts w:ascii="NikoshBAN" w:hAnsi="NikoshBAN" w:cs="NikoshBAN"/>
              </w:rPr>
              <w:t>37</w:t>
            </w:r>
          </w:p>
        </w:tc>
        <w:tc>
          <w:tcPr>
            <w:tcW w:w="337" w:type="pct"/>
            <w:tcBorders>
              <w:top w:val="single" w:sz="4" w:space="0" w:color="FF0000"/>
              <w:left w:val="nil"/>
              <w:bottom w:val="single" w:sz="4" w:space="0" w:color="auto"/>
              <w:right w:val="single" w:sz="4" w:space="0" w:color="auto"/>
            </w:tcBorders>
            <w:shd w:val="clear" w:color="auto" w:fill="auto"/>
            <w:noWrap/>
            <w:vAlign w:val="center"/>
            <w:hideMark/>
          </w:tcPr>
          <w:p w14:paraId="61A7D562" w14:textId="77777777" w:rsidR="00424BFA" w:rsidRPr="005D14D3" w:rsidRDefault="00424BFA">
            <w:pPr>
              <w:jc w:val="center"/>
              <w:rPr>
                <w:rFonts w:ascii="NikoshBAN" w:hAnsi="NikoshBAN" w:cs="NikoshBAN"/>
              </w:rPr>
            </w:pPr>
            <w:r w:rsidRPr="005D14D3">
              <w:rPr>
                <w:rFonts w:ascii="NikoshBAN" w:hAnsi="NikoshBAN" w:cs="NikoshBAN"/>
              </w:rPr>
              <w:t>18</w:t>
            </w:r>
          </w:p>
        </w:tc>
        <w:tc>
          <w:tcPr>
            <w:tcW w:w="337" w:type="pct"/>
            <w:tcBorders>
              <w:top w:val="single" w:sz="4" w:space="0" w:color="FF0000"/>
              <w:left w:val="nil"/>
              <w:bottom w:val="single" w:sz="4" w:space="0" w:color="auto"/>
              <w:right w:val="single" w:sz="4" w:space="0" w:color="auto"/>
            </w:tcBorders>
            <w:shd w:val="clear" w:color="auto" w:fill="auto"/>
            <w:noWrap/>
            <w:vAlign w:val="center"/>
            <w:hideMark/>
          </w:tcPr>
          <w:p w14:paraId="7EB1FA06" w14:textId="77777777" w:rsidR="00424BFA" w:rsidRPr="005D14D3" w:rsidRDefault="00424BFA">
            <w:pPr>
              <w:jc w:val="center"/>
              <w:rPr>
                <w:rFonts w:ascii="NikoshBAN" w:hAnsi="NikoshBAN" w:cs="NikoshBAN"/>
              </w:rPr>
            </w:pPr>
            <w:r w:rsidRPr="005D14D3">
              <w:rPr>
                <w:rFonts w:ascii="NikoshBAN" w:hAnsi="NikoshBAN" w:cs="NikoshBAN"/>
              </w:rPr>
              <w:t>19</w:t>
            </w:r>
          </w:p>
        </w:tc>
        <w:tc>
          <w:tcPr>
            <w:tcW w:w="343" w:type="pct"/>
            <w:tcBorders>
              <w:top w:val="single" w:sz="4" w:space="0" w:color="FF0000"/>
              <w:left w:val="nil"/>
              <w:bottom w:val="single" w:sz="4" w:space="0" w:color="auto"/>
              <w:right w:val="single" w:sz="4" w:space="0" w:color="auto"/>
            </w:tcBorders>
            <w:shd w:val="clear" w:color="auto" w:fill="auto"/>
            <w:noWrap/>
            <w:vAlign w:val="center"/>
            <w:hideMark/>
          </w:tcPr>
          <w:p w14:paraId="0CD1A7D4" w14:textId="77777777" w:rsidR="00424BFA" w:rsidRPr="005D14D3" w:rsidRDefault="00424BFA">
            <w:pPr>
              <w:jc w:val="center"/>
              <w:rPr>
                <w:rFonts w:ascii="NikoshBAN" w:hAnsi="NikoshBAN" w:cs="NikoshBAN"/>
              </w:rPr>
            </w:pPr>
            <w:r w:rsidRPr="005D14D3">
              <w:rPr>
                <w:rFonts w:ascii="NikoshBAN" w:hAnsi="NikoshBAN" w:cs="NikoshBAN"/>
              </w:rPr>
              <w:t>17</w:t>
            </w:r>
          </w:p>
        </w:tc>
        <w:tc>
          <w:tcPr>
            <w:tcW w:w="357" w:type="pct"/>
            <w:tcBorders>
              <w:top w:val="single" w:sz="4" w:space="0" w:color="FF0000"/>
              <w:left w:val="nil"/>
              <w:bottom w:val="single" w:sz="4" w:space="0" w:color="auto"/>
              <w:right w:val="single" w:sz="4" w:space="0" w:color="auto"/>
            </w:tcBorders>
            <w:shd w:val="clear" w:color="auto" w:fill="auto"/>
            <w:noWrap/>
            <w:vAlign w:val="center"/>
            <w:hideMark/>
          </w:tcPr>
          <w:p w14:paraId="62201601" w14:textId="77777777" w:rsidR="00424BFA" w:rsidRPr="005D14D3" w:rsidRDefault="00424BFA">
            <w:pPr>
              <w:jc w:val="center"/>
              <w:rPr>
                <w:rFonts w:ascii="NikoshBAN" w:hAnsi="NikoshBAN" w:cs="NikoshBAN"/>
              </w:rPr>
            </w:pPr>
            <w:r w:rsidRPr="005D14D3">
              <w:rPr>
                <w:rFonts w:ascii="NikoshBAN" w:hAnsi="NikoshBAN" w:cs="NikoshBAN"/>
              </w:rPr>
              <w:t>17</w:t>
            </w:r>
          </w:p>
        </w:tc>
        <w:tc>
          <w:tcPr>
            <w:tcW w:w="430" w:type="pct"/>
            <w:tcBorders>
              <w:top w:val="nil"/>
              <w:left w:val="nil"/>
              <w:bottom w:val="single" w:sz="4" w:space="0" w:color="auto"/>
              <w:right w:val="single" w:sz="4" w:space="0" w:color="auto"/>
            </w:tcBorders>
            <w:shd w:val="clear" w:color="auto" w:fill="auto"/>
            <w:noWrap/>
            <w:vAlign w:val="center"/>
            <w:hideMark/>
          </w:tcPr>
          <w:p w14:paraId="33B9F890" w14:textId="77777777" w:rsidR="00424BFA" w:rsidRPr="005D14D3" w:rsidRDefault="00424BFA">
            <w:pPr>
              <w:jc w:val="center"/>
              <w:rPr>
                <w:rFonts w:ascii="NikoshBAN" w:hAnsi="NikoshBAN" w:cs="NikoshBAN"/>
                <w:b/>
                <w:bCs/>
              </w:rPr>
            </w:pPr>
            <w:r w:rsidRPr="005D14D3">
              <w:rPr>
                <w:rFonts w:ascii="NikoshBAN" w:hAnsi="NikoshBAN" w:cs="NikoshBAN"/>
                <w:b/>
                <w:bCs/>
              </w:rPr>
              <w:t>140</w:t>
            </w:r>
          </w:p>
        </w:tc>
        <w:tc>
          <w:tcPr>
            <w:tcW w:w="779" w:type="pct"/>
            <w:tcBorders>
              <w:top w:val="nil"/>
              <w:left w:val="nil"/>
              <w:bottom w:val="single" w:sz="4" w:space="0" w:color="auto"/>
              <w:right w:val="single" w:sz="4" w:space="0" w:color="auto"/>
            </w:tcBorders>
            <w:shd w:val="clear" w:color="auto" w:fill="auto"/>
            <w:noWrap/>
            <w:vAlign w:val="bottom"/>
            <w:hideMark/>
          </w:tcPr>
          <w:p w14:paraId="00818C27" w14:textId="77777777" w:rsidR="00424BFA" w:rsidRPr="005D14D3" w:rsidRDefault="00424BFA">
            <w:pPr>
              <w:jc w:val="center"/>
              <w:rPr>
                <w:rFonts w:ascii="NikoshBAN" w:hAnsi="NikoshBAN" w:cs="NikoshBAN"/>
              </w:rPr>
            </w:pPr>
            <w:r w:rsidRPr="005D14D3">
              <w:rPr>
                <w:rFonts w:ascii="NikoshBAN" w:hAnsi="NikoshBAN" w:cs="NikoshBAN"/>
              </w:rPr>
              <w:t>১১,২০০/-</w:t>
            </w:r>
          </w:p>
        </w:tc>
      </w:tr>
      <w:tr w:rsidR="005D14D3" w:rsidRPr="005D14D3" w14:paraId="19D22EF9" w14:textId="77777777" w:rsidTr="00424BFA">
        <w:trPr>
          <w:trHeight w:val="336"/>
        </w:trPr>
        <w:tc>
          <w:tcPr>
            <w:tcW w:w="7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1E3C0C" w14:textId="77777777" w:rsidR="00424BFA" w:rsidRPr="005D14D3" w:rsidRDefault="00424BFA">
            <w:pPr>
              <w:jc w:val="center"/>
              <w:rPr>
                <w:rFonts w:ascii="NikoshBAN" w:hAnsi="NikoshBAN" w:cs="NikoshBAN"/>
                <w:b/>
                <w:bCs/>
              </w:rPr>
            </w:pPr>
            <w:r w:rsidRPr="005D14D3">
              <w:rPr>
                <w:rFonts w:ascii="NikoshBAN" w:hAnsi="NikoshBAN" w:cs="NikoshBAN"/>
                <w:b/>
                <w:bCs/>
              </w:rPr>
              <w:t>দুপুর</w:t>
            </w:r>
          </w:p>
        </w:tc>
        <w:tc>
          <w:tcPr>
            <w:tcW w:w="959" w:type="pct"/>
            <w:tcBorders>
              <w:top w:val="single" w:sz="4" w:space="0" w:color="auto"/>
              <w:left w:val="nil"/>
              <w:bottom w:val="single" w:sz="4" w:space="0" w:color="auto"/>
              <w:right w:val="single" w:sz="4" w:space="0" w:color="auto"/>
            </w:tcBorders>
            <w:shd w:val="clear" w:color="auto" w:fill="auto"/>
            <w:noWrap/>
            <w:vAlign w:val="center"/>
            <w:hideMark/>
          </w:tcPr>
          <w:p w14:paraId="35F26A84" w14:textId="77777777" w:rsidR="00424BFA" w:rsidRPr="005D14D3" w:rsidRDefault="00424BFA">
            <w:pPr>
              <w:rPr>
                <w:rFonts w:ascii="NikoshBAN" w:hAnsi="NikoshBAN" w:cs="NikoshBAN"/>
                <w:b/>
                <w:bCs/>
              </w:rPr>
            </w:pPr>
            <w:r w:rsidRPr="005D14D3">
              <w:rPr>
                <w:rFonts w:ascii="NikoshBAN" w:hAnsi="NikoshBAN" w:cs="NikoshBAN"/>
                <w:b/>
                <w:bCs/>
              </w:rPr>
              <w:t>সংখ্যা (১৭৫/-)</w:t>
            </w:r>
          </w:p>
        </w:tc>
        <w:tc>
          <w:tcPr>
            <w:tcW w:w="392" w:type="pct"/>
            <w:tcBorders>
              <w:top w:val="nil"/>
              <w:left w:val="single" w:sz="4" w:space="0" w:color="auto"/>
              <w:bottom w:val="single" w:sz="4" w:space="0" w:color="auto"/>
              <w:right w:val="single" w:sz="4" w:space="0" w:color="auto"/>
            </w:tcBorders>
            <w:shd w:val="clear" w:color="auto" w:fill="auto"/>
            <w:noWrap/>
            <w:vAlign w:val="center"/>
            <w:hideMark/>
          </w:tcPr>
          <w:p w14:paraId="2FED0F73" w14:textId="77777777" w:rsidR="00424BFA" w:rsidRPr="005D14D3" w:rsidRDefault="00424BFA">
            <w:pPr>
              <w:jc w:val="center"/>
              <w:rPr>
                <w:rFonts w:ascii="NikoshBAN" w:hAnsi="NikoshBAN" w:cs="NikoshBAN"/>
              </w:rPr>
            </w:pPr>
            <w:r w:rsidRPr="005D14D3">
              <w:rPr>
                <w:rFonts w:ascii="NikoshBAN" w:hAnsi="NikoshBAN" w:cs="NikoshBAN"/>
              </w:rPr>
              <w:t>12</w:t>
            </w:r>
          </w:p>
        </w:tc>
        <w:tc>
          <w:tcPr>
            <w:tcW w:w="343" w:type="pct"/>
            <w:tcBorders>
              <w:top w:val="nil"/>
              <w:left w:val="nil"/>
              <w:bottom w:val="single" w:sz="4" w:space="0" w:color="auto"/>
              <w:right w:val="single" w:sz="4" w:space="0" w:color="auto"/>
            </w:tcBorders>
            <w:shd w:val="clear" w:color="auto" w:fill="auto"/>
            <w:noWrap/>
            <w:vAlign w:val="center"/>
            <w:hideMark/>
          </w:tcPr>
          <w:p w14:paraId="3476877E" w14:textId="77777777" w:rsidR="00424BFA" w:rsidRPr="005D14D3" w:rsidRDefault="00424BFA">
            <w:pPr>
              <w:jc w:val="center"/>
              <w:rPr>
                <w:rFonts w:ascii="NikoshBAN" w:hAnsi="NikoshBAN" w:cs="NikoshBAN"/>
              </w:rPr>
            </w:pPr>
            <w:r w:rsidRPr="005D14D3">
              <w:rPr>
                <w:rFonts w:ascii="NikoshBAN" w:hAnsi="NikoshBAN" w:cs="NikoshBAN"/>
              </w:rPr>
              <w:t>11</w:t>
            </w:r>
          </w:p>
        </w:tc>
        <w:tc>
          <w:tcPr>
            <w:tcW w:w="337" w:type="pct"/>
            <w:tcBorders>
              <w:top w:val="nil"/>
              <w:left w:val="nil"/>
              <w:bottom w:val="single" w:sz="4" w:space="0" w:color="auto"/>
              <w:right w:val="single" w:sz="4" w:space="0" w:color="auto"/>
            </w:tcBorders>
            <w:shd w:val="clear" w:color="auto" w:fill="auto"/>
            <w:noWrap/>
            <w:vAlign w:val="center"/>
            <w:hideMark/>
          </w:tcPr>
          <w:p w14:paraId="4238C903" w14:textId="77777777" w:rsidR="00424BFA" w:rsidRPr="005D14D3" w:rsidRDefault="00424BFA">
            <w:pPr>
              <w:jc w:val="center"/>
              <w:rPr>
                <w:rFonts w:ascii="NikoshBAN" w:hAnsi="NikoshBAN" w:cs="NikoshBAN"/>
              </w:rPr>
            </w:pPr>
            <w:r w:rsidRPr="005D14D3">
              <w:rPr>
                <w:rFonts w:ascii="NikoshBAN" w:hAnsi="NikoshBAN" w:cs="NikoshBAN"/>
              </w:rPr>
              <w:t>5</w:t>
            </w:r>
          </w:p>
        </w:tc>
        <w:tc>
          <w:tcPr>
            <w:tcW w:w="337" w:type="pct"/>
            <w:tcBorders>
              <w:top w:val="nil"/>
              <w:left w:val="nil"/>
              <w:bottom w:val="single" w:sz="4" w:space="0" w:color="auto"/>
              <w:right w:val="single" w:sz="4" w:space="0" w:color="auto"/>
            </w:tcBorders>
            <w:shd w:val="clear" w:color="auto" w:fill="auto"/>
            <w:noWrap/>
            <w:vAlign w:val="center"/>
            <w:hideMark/>
          </w:tcPr>
          <w:p w14:paraId="17844292" w14:textId="77777777" w:rsidR="00424BFA" w:rsidRPr="005D14D3" w:rsidRDefault="00424BFA">
            <w:pPr>
              <w:jc w:val="center"/>
              <w:rPr>
                <w:rFonts w:ascii="NikoshBAN" w:hAnsi="NikoshBAN" w:cs="NikoshBAN"/>
              </w:rPr>
            </w:pPr>
            <w:r w:rsidRPr="005D14D3">
              <w:rPr>
                <w:rFonts w:ascii="NikoshBAN" w:hAnsi="NikoshBAN" w:cs="NikoshBAN"/>
              </w:rPr>
              <w:t>0</w:t>
            </w:r>
          </w:p>
        </w:tc>
        <w:tc>
          <w:tcPr>
            <w:tcW w:w="343" w:type="pct"/>
            <w:tcBorders>
              <w:top w:val="nil"/>
              <w:left w:val="nil"/>
              <w:bottom w:val="single" w:sz="4" w:space="0" w:color="auto"/>
              <w:right w:val="single" w:sz="4" w:space="0" w:color="auto"/>
            </w:tcBorders>
            <w:shd w:val="clear" w:color="auto" w:fill="auto"/>
            <w:noWrap/>
            <w:vAlign w:val="center"/>
            <w:hideMark/>
          </w:tcPr>
          <w:p w14:paraId="47FAA3A5" w14:textId="77777777" w:rsidR="00424BFA" w:rsidRPr="005D14D3" w:rsidRDefault="00424BFA">
            <w:pPr>
              <w:jc w:val="center"/>
              <w:rPr>
                <w:rFonts w:ascii="NikoshBAN" w:hAnsi="NikoshBAN" w:cs="NikoshBAN"/>
              </w:rPr>
            </w:pPr>
            <w:r w:rsidRPr="005D14D3">
              <w:rPr>
                <w:rFonts w:ascii="NikoshBAN" w:hAnsi="NikoshBAN" w:cs="NikoshBAN"/>
              </w:rPr>
              <w:t>12</w:t>
            </w:r>
          </w:p>
        </w:tc>
        <w:tc>
          <w:tcPr>
            <w:tcW w:w="357" w:type="pct"/>
            <w:tcBorders>
              <w:top w:val="nil"/>
              <w:left w:val="nil"/>
              <w:bottom w:val="single" w:sz="4" w:space="0" w:color="auto"/>
              <w:right w:val="single" w:sz="4" w:space="0" w:color="auto"/>
            </w:tcBorders>
            <w:shd w:val="clear" w:color="auto" w:fill="auto"/>
            <w:noWrap/>
            <w:vAlign w:val="center"/>
            <w:hideMark/>
          </w:tcPr>
          <w:p w14:paraId="7564CB27" w14:textId="77777777" w:rsidR="00424BFA" w:rsidRPr="005D14D3" w:rsidRDefault="00424BFA">
            <w:pPr>
              <w:jc w:val="center"/>
              <w:rPr>
                <w:rFonts w:ascii="NikoshBAN" w:hAnsi="NikoshBAN" w:cs="NikoshBAN"/>
              </w:rPr>
            </w:pPr>
            <w:r w:rsidRPr="005D14D3">
              <w:rPr>
                <w:rFonts w:ascii="NikoshBAN" w:hAnsi="NikoshBAN" w:cs="NikoshBAN"/>
              </w:rPr>
              <w:t>10</w:t>
            </w:r>
          </w:p>
        </w:tc>
        <w:tc>
          <w:tcPr>
            <w:tcW w:w="430" w:type="pct"/>
            <w:tcBorders>
              <w:top w:val="nil"/>
              <w:left w:val="nil"/>
              <w:bottom w:val="single" w:sz="4" w:space="0" w:color="auto"/>
              <w:right w:val="single" w:sz="4" w:space="0" w:color="auto"/>
            </w:tcBorders>
            <w:shd w:val="clear" w:color="auto" w:fill="auto"/>
            <w:noWrap/>
            <w:vAlign w:val="center"/>
            <w:hideMark/>
          </w:tcPr>
          <w:p w14:paraId="72E9E263" w14:textId="77777777" w:rsidR="00424BFA" w:rsidRPr="005D14D3" w:rsidRDefault="00424BFA">
            <w:pPr>
              <w:jc w:val="center"/>
              <w:rPr>
                <w:rFonts w:ascii="NikoshBAN" w:hAnsi="NikoshBAN" w:cs="NikoshBAN"/>
                <w:b/>
                <w:bCs/>
              </w:rPr>
            </w:pPr>
            <w:r w:rsidRPr="005D14D3">
              <w:rPr>
                <w:rFonts w:ascii="NikoshBAN" w:hAnsi="NikoshBAN" w:cs="NikoshBAN"/>
                <w:b/>
                <w:bCs/>
              </w:rPr>
              <w:t>50</w:t>
            </w:r>
          </w:p>
        </w:tc>
        <w:tc>
          <w:tcPr>
            <w:tcW w:w="779" w:type="pct"/>
            <w:tcBorders>
              <w:top w:val="nil"/>
              <w:left w:val="nil"/>
              <w:bottom w:val="single" w:sz="4" w:space="0" w:color="auto"/>
              <w:right w:val="single" w:sz="4" w:space="0" w:color="auto"/>
            </w:tcBorders>
            <w:shd w:val="clear" w:color="auto" w:fill="auto"/>
            <w:noWrap/>
            <w:vAlign w:val="bottom"/>
            <w:hideMark/>
          </w:tcPr>
          <w:p w14:paraId="119EF2B8" w14:textId="77777777" w:rsidR="00424BFA" w:rsidRPr="005D14D3" w:rsidRDefault="00424BFA">
            <w:pPr>
              <w:jc w:val="center"/>
              <w:rPr>
                <w:rFonts w:ascii="NikoshBAN" w:hAnsi="NikoshBAN" w:cs="NikoshBAN"/>
              </w:rPr>
            </w:pPr>
            <w:r w:rsidRPr="005D14D3">
              <w:rPr>
                <w:rFonts w:ascii="NikoshBAN" w:hAnsi="NikoshBAN" w:cs="NikoshBAN"/>
              </w:rPr>
              <w:t>৮,৭৫০/-</w:t>
            </w:r>
          </w:p>
        </w:tc>
      </w:tr>
      <w:tr w:rsidR="005D14D3" w:rsidRPr="005D14D3" w14:paraId="0E75B096" w14:textId="77777777" w:rsidTr="00424BFA">
        <w:trPr>
          <w:trHeight w:val="336"/>
        </w:trPr>
        <w:tc>
          <w:tcPr>
            <w:tcW w:w="7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A920C5" w14:textId="77777777" w:rsidR="00424BFA" w:rsidRPr="005D14D3" w:rsidRDefault="00424BFA">
            <w:pPr>
              <w:jc w:val="center"/>
              <w:rPr>
                <w:rFonts w:ascii="NikoshBAN" w:hAnsi="NikoshBAN" w:cs="NikoshBAN"/>
                <w:b/>
                <w:bCs/>
              </w:rPr>
            </w:pPr>
            <w:r w:rsidRPr="005D14D3">
              <w:rPr>
                <w:rFonts w:ascii="NikoshBAN" w:hAnsi="NikoshBAN" w:cs="NikoshBAN"/>
                <w:b/>
                <w:bCs/>
              </w:rPr>
              <w:t>রাত</w:t>
            </w:r>
          </w:p>
        </w:tc>
        <w:tc>
          <w:tcPr>
            <w:tcW w:w="959" w:type="pct"/>
            <w:tcBorders>
              <w:top w:val="single" w:sz="4" w:space="0" w:color="auto"/>
              <w:left w:val="nil"/>
              <w:bottom w:val="single" w:sz="4" w:space="0" w:color="auto"/>
              <w:right w:val="single" w:sz="4" w:space="0" w:color="auto"/>
            </w:tcBorders>
            <w:shd w:val="clear" w:color="auto" w:fill="auto"/>
            <w:noWrap/>
            <w:vAlign w:val="center"/>
            <w:hideMark/>
          </w:tcPr>
          <w:p w14:paraId="5C5B0EFD" w14:textId="77777777" w:rsidR="00424BFA" w:rsidRPr="005D14D3" w:rsidRDefault="00424BFA">
            <w:pPr>
              <w:rPr>
                <w:rFonts w:ascii="NikoshBAN" w:hAnsi="NikoshBAN" w:cs="NikoshBAN"/>
                <w:b/>
                <w:bCs/>
              </w:rPr>
            </w:pPr>
            <w:r w:rsidRPr="005D14D3">
              <w:rPr>
                <w:rFonts w:ascii="NikoshBAN" w:hAnsi="NikoshBAN" w:cs="NikoshBAN"/>
                <w:b/>
                <w:bCs/>
              </w:rPr>
              <w:t>সংখ্যা (১৭৫/-)</w:t>
            </w:r>
          </w:p>
        </w:tc>
        <w:tc>
          <w:tcPr>
            <w:tcW w:w="392" w:type="pct"/>
            <w:tcBorders>
              <w:top w:val="nil"/>
              <w:left w:val="single" w:sz="4" w:space="0" w:color="auto"/>
              <w:bottom w:val="single" w:sz="4" w:space="0" w:color="auto"/>
              <w:right w:val="single" w:sz="4" w:space="0" w:color="auto"/>
            </w:tcBorders>
            <w:shd w:val="clear" w:color="auto" w:fill="auto"/>
            <w:noWrap/>
            <w:vAlign w:val="center"/>
            <w:hideMark/>
          </w:tcPr>
          <w:p w14:paraId="2C5AEFA1" w14:textId="77777777" w:rsidR="00424BFA" w:rsidRPr="005D14D3" w:rsidRDefault="00424BFA">
            <w:pPr>
              <w:jc w:val="center"/>
              <w:rPr>
                <w:rFonts w:ascii="NikoshBAN" w:hAnsi="NikoshBAN" w:cs="NikoshBAN"/>
              </w:rPr>
            </w:pPr>
            <w:r w:rsidRPr="005D14D3">
              <w:rPr>
                <w:rFonts w:ascii="NikoshBAN" w:hAnsi="NikoshBAN" w:cs="NikoshBAN"/>
              </w:rPr>
              <w:t>26</w:t>
            </w:r>
          </w:p>
        </w:tc>
        <w:tc>
          <w:tcPr>
            <w:tcW w:w="343" w:type="pct"/>
            <w:tcBorders>
              <w:top w:val="nil"/>
              <w:left w:val="nil"/>
              <w:bottom w:val="single" w:sz="4" w:space="0" w:color="auto"/>
              <w:right w:val="single" w:sz="4" w:space="0" w:color="auto"/>
            </w:tcBorders>
            <w:shd w:val="clear" w:color="auto" w:fill="auto"/>
            <w:noWrap/>
            <w:vAlign w:val="center"/>
            <w:hideMark/>
          </w:tcPr>
          <w:p w14:paraId="37A7C6A9" w14:textId="77777777" w:rsidR="00424BFA" w:rsidRPr="005D14D3" w:rsidRDefault="00424BFA">
            <w:pPr>
              <w:jc w:val="center"/>
              <w:rPr>
                <w:rFonts w:ascii="NikoshBAN" w:hAnsi="NikoshBAN" w:cs="NikoshBAN"/>
              </w:rPr>
            </w:pPr>
            <w:r w:rsidRPr="005D14D3">
              <w:rPr>
                <w:rFonts w:ascii="NikoshBAN" w:hAnsi="NikoshBAN" w:cs="NikoshBAN"/>
              </w:rPr>
              <w:t>14</w:t>
            </w:r>
          </w:p>
        </w:tc>
        <w:tc>
          <w:tcPr>
            <w:tcW w:w="337" w:type="pct"/>
            <w:tcBorders>
              <w:top w:val="nil"/>
              <w:left w:val="nil"/>
              <w:bottom w:val="single" w:sz="4" w:space="0" w:color="auto"/>
              <w:right w:val="single" w:sz="4" w:space="0" w:color="auto"/>
            </w:tcBorders>
            <w:shd w:val="clear" w:color="auto" w:fill="auto"/>
            <w:noWrap/>
            <w:vAlign w:val="center"/>
            <w:hideMark/>
          </w:tcPr>
          <w:p w14:paraId="3A7D0CB3" w14:textId="77777777" w:rsidR="00424BFA" w:rsidRPr="005D14D3" w:rsidRDefault="00424BFA">
            <w:pPr>
              <w:jc w:val="center"/>
              <w:rPr>
                <w:rFonts w:ascii="NikoshBAN" w:hAnsi="NikoshBAN" w:cs="NikoshBAN"/>
              </w:rPr>
            </w:pPr>
            <w:r w:rsidRPr="005D14D3">
              <w:rPr>
                <w:rFonts w:ascii="NikoshBAN" w:hAnsi="NikoshBAN" w:cs="NikoshBAN"/>
              </w:rPr>
              <w:t>14</w:t>
            </w:r>
          </w:p>
        </w:tc>
        <w:tc>
          <w:tcPr>
            <w:tcW w:w="337" w:type="pct"/>
            <w:tcBorders>
              <w:top w:val="nil"/>
              <w:left w:val="nil"/>
              <w:bottom w:val="single" w:sz="4" w:space="0" w:color="auto"/>
              <w:right w:val="single" w:sz="4" w:space="0" w:color="auto"/>
            </w:tcBorders>
            <w:shd w:val="clear" w:color="auto" w:fill="auto"/>
            <w:noWrap/>
            <w:vAlign w:val="center"/>
            <w:hideMark/>
          </w:tcPr>
          <w:p w14:paraId="6A5CF78E" w14:textId="77777777" w:rsidR="00424BFA" w:rsidRPr="005D14D3" w:rsidRDefault="00424BFA">
            <w:pPr>
              <w:jc w:val="center"/>
              <w:rPr>
                <w:rFonts w:ascii="NikoshBAN" w:hAnsi="NikoshBAN" w:cs="NikoshBAN"/>
              </w:rPr>
            </w:pPr>
            <w:r w:rsidRPr="005D14D3">
              <w:rPr>
                <w:rFonts w:ascii="NikoshBAN" w:hAnsi="NikoshBAN" w:cs="NikoshBAN"/>
              </w:rPr>
              <w:t>10</w:t>
            </w:r>
          </w:p>
        </w:tc>
        <w:tc>
          <w:tcPr>
            <w:tcW w:w="343" w:type="pct"/>
            <w:tcBorders>
              <w:top w:val="nil"/>
              <w:left w:val="nil"/>
              <w:bottom w:val="single" w:sz="4" w:space="0" w:color="auto"/>
              <w:right w:val="single" w:sz="4" w:space="0" w:color="auto"/>
            </w:tcBorders>
            <w:shd w:val="clear" w:color="auto" w:fill="auto"/>
            <w:noWrap/>
            <w:vAlign w:val="center"/>
            <w:hideMark/>
          </w:tcPr>
          <w:p w14:paraId="0B91FC33" w14:textId="77777777" w:rsidR="00424BFA" w:rsidRPr="005D14D3" w:rsidRDefault="00424BFA">
            <w:pPr>
              <w:jc w:val="center"/>
              <w:rPr>
                <w:rFonts w:ascii="NikoshBAN" w:hAnsi="NikoshBAN" w:cs="NikoshBAN"/>
              </w:rPr>
            </w:pPr>
            <w:r w:rsidRPr="005D14D3">
              <w:rPr>
                <w:rFonts w:ascii="NikoshBAN" w:hAnsi="NikoshBAN" w:cs="NikoshBAN"/>
              </w:rPr>
              <w:t>9</w:t>
            </w:r>
          </w:p>
        </w:tc>
        <w:tc>
          <w:tcPr>
            <w:tcW w:w="357" w:type="pct"/>
            <w:tcBorders>
              <w:top w:val="nil"/>
              <w:left w:val="nil"/>
              <w:bottom w:val="single" w:sz="4" w:space="0" w:color="auto"/>
              <w:right w:val="single" w:sz="4" w:space="0" w:color="auto"/>
            </w:tcBorders>
            <w:shd w:val="clear" w:color="auto" w:fill="auto"/>
            <w:noWrap/>
            <w:vAlign w:val="center"/>
            <w:hideMark/>
          </w:tcPr>
          <w:p w14:paraId="7A84DC6F" w14:textId="77777777" w:rsidR="00424BFA" w:rsidRPr="005D14D3" w:rsidRDefault="00424BFA">
            <w:pPr>
              <w:jc w:val="center"/>
              <w:rPr>
                <w:rFonts w:ascii="NikoshBAN" w:hAnsi="NikoshBAN" w:cs="NikoshBAN"/>
              </w:rPr>
            </w:pPr>
            <w:r w:rsidRPr="005D14D3">
              <w:rPr>
                <w:rFonts w:ascii="NikoshBAN" w:hAnsi="NikoshBAN" w:cs="NikoshBAN"/>
              </w:rPr>
              <w:t>10</w:t>
            </w:r>
          </w:p>
        </w:tc>
        <w:tc>
          <w:tcPr>
            <w:tcW w:w="430" w:type="pct"/>
            <w:tcBorders>
              <w:top w:val="nil"/>
              <w:left w:val="nil"/>
              <w:bottom w:val="single" w:sz="4" w:space="0" w:color="auto"/>
              <w:right w:val="single" w:sz="4" w:space="0" w:color="auto"/>
            </w:tcBorders>
            <w:shd w:val="clear" w:color="auto" w:fill="auto"/>
            <w:noWrap/>
            <w:vAlign w:val="center"/>
            <w:hideMark/>
          </w:tcPr>
          <w:p w14:paraId="38A0B303" w14:textId="77777777" w:rsidR="00424BFA" w:rsidRPr="005D14D3" w:rsidRDefault="00424BFA">
            <w:pPr>
              <w:jc w:val="center"/>
              <w:rPr>
                <w:rFonts w:ascii="NikoshBAN" w:hAnsi="NikoshBAN" w:cs="NikoshBAN"/>
                <w:b/>
                <w:bCs/>
              </w:rPr>
            </w:pPr>
            <w:r w:rsidRPr="005D14D3">
              <w:rPr>
                <w:rFonts w:ascii="NikoshBAN" w:hAnsi="NikoshBAN" w:cs="NikoshBAN"/>
                <w:b/>
                <w:bCs/>
              </w:rPr>
              <w:t>83</w:t>
            </w:r>
          </w:p>
        </w:tc>
        <w:tc>
          <w:tcPr>
            <w:tcW w:w="779" w:type="pct"/>
            <w:tcBorders>
              <w:top w:val="nil"/>
              <w:left w:val="nil"/>
              <w:bottom w:val="single" w:sz="4" w:space="0" w:color="auto"/>
              <w:right w:val="single" w:sz="4" w:space="0" w:color="auto"/>
            </w:tcBorders>
            <w:shd w:val="clear" w:color="auto" w:fill="auto"/>
            <w:noWrap/>
            <w:vAlign w:val="bottom"/>
            <w:hideMark/>
          </w:tcPr>
          <w:p w14:paraId="08004C24" w14:textId="77777777" w:rsidR="00424BFA" w:rsidRPr="005D14D3" w:rsidRDefault="00424BFA">
            <w:pPr>
              <w:jc w:val="center"/>
              <w:rPr>
                <w:rFonts w:ascii="NikoshBAN" w:hAnsi="NikoshBAN" w:cs="NikoshBAN"/>
              </w:rPr>
            </w:pPr>
            <w:r w:rsidRPr="005D14D3">
              <w:rPr>
                <w:rFonts w:ascii="NikoshBAN" w:hAnsi="NikoshBAN" w:cs="NikoshBAN"/>
              </w:rPr>
              <w:t>১৪,৫২৫/-</w:t>
            </w:r>
          </w:p>
        </w:tc>
      </w:tr>
      <w:tr w:rsidR="005D14D3" w:rsidRPr="005D14D3" w14:paraId="5DC617A0" w14:textId="77777777" w:rsidTr="00424BFA">
        <w:trPr>
          <w:trHeight w:val="336"/>
        </w:trPr>
        <w:tc>
          <w:tcPr>
            <w:tcW w:w="4221" w:type="pct"/>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ABD9F" w14:textId="69A97B4F" w:rsidR="00424BFA" w:rsidRPr="005D14D3" w:rsidRDefault="00424BFA" w:rsidP="00424BFA">
            <w:pPr>
              <w:jc w:val="right"/>
              <w:rPr>
                <w:rFonts w:ascii="NikoshBAN" w:hAnsi="NikoshBAN" w:cs="NikoshBAN"/>
                <w:b/>
                <w:bCs/>
              </w:rPr>
            </w:pPr>
            <w:r w:rsidRPr="005D14D3">
              <w:rPr>
                <w:rFonts w:ascii="NikoshBAN" w:hAnsi="NikoshBAN" w:cs="NikoshBAN"/>
                <w:b/>
                <w:bCs/>
              </w:rPr>
              <w:t>সর্বমোট:</w:t>
            </w:r>
          </w:p>
        </w:tc>
        <w:tc>
          <w:tcPr>
            <w:tcW w:w="779" w:type="pct"/>
            <w:tcBorders>
              <w:top w:val="nil"/>
              <w:left w:val="nil"/>
              <w:bottom w:val="single" w:sz="4" w:space="0" w:color="auto"/>
              <w:right w:val="single" w:sz="4" w:space="0" w:color="auto"/>
            </w:tcBorders>
            <w:shd w:val="clear" w:color="auto" w:fill="auto"/>
            <w:vAlign w:val="bottom"/>
          </w:tcPr>
          <w:p w14:paraId="3DEA3A29" w14:textId="4B4DB8E5" w:rsidR="00424BFA" w:rsidRPr="005D14D3" w:rsidRDefault="00424BFA">
            <w:pPr>
              <w:jc w:val="center"/>
              <w:rPr>
                <w:rFonts w:ascii="NikoshBAN" w:hAnsi="NikoshBAN" w:cs="NikoshBAN"/>
                <w:b/>
                <w:bCs/>
              </w:rPr>
            </w:pPr>
            <w:r w:rsidRPr="005D14D3">
              <w:rPr>
                <w:rFonts w:ascii="NikoshBAN" w:hAnsi="NikoshBAN" w:cs="NikoshBAN"/>
                <w:b/>
                <w:bCs/>
              </w:rPr>
              <w:t>৩৪,৪৭৫/-</w:t>
            </w:r>
          </w:p>
        </w:tc>
      </w:tr>
    </w:tbl>
    <w:p w14:paraId="4255B75B" w14:textId="77777777" w:rsidR="009D4F42" w:rsidRPr="005D14D3" w:rsidRDefault="009D4F42" w:rsidP="007A1A2B">
      <w:pPr>
        <w:jc w:val="both"/>
        <w:rPr>
          <w:rFonts w:ascii="NikoshBAN" w:hAnsi="NikoshBAN" w:cs="NikoshBAN"/>
        </w:rPr>
      </w:pPr>
    </w:p>
    <w:p w14:paraId="4BD0C5E1" w14:textId="6ED121B4" w:rsidR="00E659A0" w:rsidRPr="005D14D3" w:rsidRDefault="000D09DC" w:rsidP="00E659A0">
      <w:pPr>
        <w:rPr>
          <w:rFonts w:ascii="NikoshBAN" w:hAnsi="NikoshBAN" w:cs="NikoshBAN"/>
          <w:b/>
          <w:bCs/>
          <w:sz w:val="20"/>
          <w:szCs w:val="20"/>
        </w:rPr>
      </w:pPr>
      <w:r w:rsidRPr="005D14D3">
        <w:rPr>
          <w:rFonts w:ascii="NikoshBAN" w:hAnsi="NikoshBAN" w:cs="NikoshBAN"/>
          <w:sz w:val="22"/>
        </w:rPr>
        <w:t xml:space="preserve">হোস্টেল অতিথির খাবার বিক্রয় বাবদ </w:t>
      </w:r>
      <w:r w:rsidRPr="005D14D3">
        <w:rPr>
          <w:rFonts w:ascii="NikoshBAN" w:hAnsi="NikoshBAN" w:cs="NikoshBAN"/>
          <w:b/>
          <w:sz w:val="22"/>
        </w:rPr>
        <w:t>মোট প্রাপ্তি</w:t>
      </w:r>
      <w:r w:rsidR="00A52702" w:rsidRPr="005D14D3">
        <w:rPr>
          <w:rFonts w:ascii="NikoshBAN" w:hAnsi="NikoshBAN" w:cs="NikoshBAN"/>
          <w:b/>
          <w:sz w:val="22"/>
        </w:rPr>
        <w:t>ঃ</w:t>
      </w:r>
      <w:r w:rsidR="001D5A44" w:rsidRPr="005D14D3">
        <w:rPr>
          <w:rFonts w:ascii="NikoshBAN" w:hAnsi="NikoshBAN" w:cs="NikoshBAN"/>
          <w:b/>
          <w:sz w:val="22"/>
        </w:rPr>
        <w:t xml:space="preserve"> </w:t>
      </w:r>
      <w:r w:rsidR="00D30A6F" w:rsidRPr="005D14D3">
        <w:rPr>
          <w:rFonts w:ascii="NikoshBAN" w:hAnsi="NikoshBAN" w:cs="NikoshBAN"/>
          <w:b/>
          <w:sz w:val="22"/>
        </w:rPr>
        <w:t>(</w:t>
      </w:r>
      <w:r w:rsidR="004E4B7A" w:rsidRPr="005D14D3">
        <w:rPr>
          <w:rFonts w:ascii="NikoshBAN" w:hAnsi="NikoshBAN" w:cs="NikoshBAN"/>
          <w:b/>
          <w:bCs/>
        </w:rPr>
        <w:t>৬৭,৬৩০</w:t>
      </w:r>
      <w:r w:rsidR="004E4B7A" w:rsidRPr="005D14D3">
        <w:rPr>
          <w:rFonts w:ascii="NikoshBAN" w:hAnsi="NikoshBAN" w:cs="NikoshBAN"/>
          <w:b/>
          <w:sz w:val="22"/>
          <w:szCs w:val="22"/>
        </w:rPr>
        <w:t xml:space="preserve"> </w:t>
      </w:r>
      <w:r w:rsidR="00BC246D" w:rsidRPr="005D14D3">
        <w:rPr>
          <w:rFonts w:ascii="NikoshBAN" w:hAnsi="NikoshBAN" w:cs="NikoshBAN"/>
          <w:b/>
          <w:sz w:val="22"/>
          <w:szCs w:val="22"/>
        </w:rPr>
        <w:t>+</w:t>
      </w:r>
      <w:r w:rsidR="009F60C0" w:rsidRPr="005D14D3">
        <w:rPr>
          <w:rFonts w:ascii="NikoshBAN" w:hAnsi="NikoshBAN" w:cs="NikoshBAN"/>
          <w:b/>
          <w:bCs/>
        </w:rPr>
        <w:t xml:space="preserve"> ৩৪,৪৭৫</w:t>
      </w:r>
      <w:r w:rsidR="00960896" w:rsidRPr="005D14D3">
        <w:rPr>
          <w:rFonts w:ascii="NikoshBAN" w:hAnsi="NikoshBAN" w:cs="NikoshBAN"/>
          <w:b/>
          <w:sz w:val="22"/>
          <w:szCs w:val="22"/>
        </w:rPr>
        <w:t>) =</w:t>
      </w:r>
      <w:r w:rsidR="00817133" w:rsidRPr="005D14D3">
        <w:rPr>
          <w:rFonts w:ascii="NikoshBAN" w:hAnsi="NikoshBAN" w:cs="NikoshBAN"/>
          <w:b/>
          <w:sz w:val="22"/>
          <w:szCs w:val="22"/>
        </w:rPr>
        <w:t>1,</w:t>
      </w:r>
      <w:r w:rsidR="00752E1B" w:rsidRPr="005D14D3">
        <w:rPr>
          <w:rFonts w:ascii="NikoshBAN" w:hAnsi="NikoshBAN" w:cs="NikoshBAN"/>
          <w:b/>
          <w:sz w:val="22"/>
          <w:szCs w:val="22"/>
        </w:rPr>
        <w:t>02,105</w:t>
      </w:r>
      <w:r w:rsidR="00713A43" w:rsidRPr="005D14D3">
        <w:rPr>
          <w:rFonts w:ascii="NikoshBAN" w:hAnsi="NikoshBAN" w:cs="NikoshBAN"/>
          <w:b/>
          <w:sz w:val="22"/>
          <w:szCs w:val="22"/>
        </w:rPr>
        <w:t>/-</w:t>
      </w:r>
    </w:p>
    <w:p w14:paraId="2185B7AA" w14:textId="06C18705" w:rsidR="008E656C" w:rsidRPr="005D14D3" w:rsidRDefault="008E656C" w:rsidP="003D78A0">
      <w:pPr>
        <w:rPr>
          <w:rFonts w:ascii="NikoshBAN" w:hAnsi="NikoshBAN" w:cs="NikoshBAN"/>
          <w:b/>
          <w:sz w:val="22"/>
          <w:szCs w:val="22"/>
        </w:rPr>
      </w:pPr>
    </w:p>
    <w:p w14:paraId="38C4D46C" w14:textId="4A87C2CC" w:rsidR="00F55918" w:rsidRPr="005D14D3" w:rsidRDefault="00EE4F5B" w:rsidP="003D78A0">
      <w:pPr>
        <w:rPr>
          <w:rFonts w:ascii="NikoshBAN" w:hAnsi="NikoshBAN" w:cs="NikoshBAN"/>
          <w:b/>
          <w:sz w:val="22"/>
          <w:szCs w:val="22"/>
        </w:rPr>
      </w:pPr>
      <w:r w:rsidRPr="005D14D3">
        <w:rPr>
          <w:rFonts w:ascii="NikoshBAN" w:hAnsi="NikoshBAN" w:cs="NikoshBAN"/>
          <w:sz w:val="22"/>
          <w:szCs w:val="22"/>
        </w:rPr>
        <w:t xml:space="preserve">খ। </w:t>
      </w:r>
      <w:r w:rsidR="00F55918" w:rsidRPr="005D14D3">
        <w:rPr>
          <w:rFonts w:ascii="NikoshBAN" w:hAnsi="NikoshBAN" w:cs="NikoshBAN"/>
          <w:sz w:val="22"/>
          <w:szCs w:val="22"/>
        </w:rPr>
        <w:t xml:space="preserve">রিসিপসনে পানি, কফি ও অন্যান্য খাবার বিক্রয় বাবদ </w:t>
      </w:r>
      <w:r w:rsidR="00F55918" w:rsidRPr="005D14D3">
        <w:rPr>
          <w:rFonts w:ascii="NikoshBAN" w:hAnsi="NikoshBAN" w:cs="NikoshBAN"/>
          <w:b/>
          <w:sz w:val="22"/>
          <w:szCs w:val="22"/>
        </w:rPr>
        <w:t xml:space="preserve">প্রাপ্তিঃ </w:t>
      </w:r>
      <w:r w:rsidR="00D30A6F" w:rsidRPr="005D14D3">
        <w:rPr>
          <w:rFonts w:ascii="NikoshBAN" w:hAnsi="NikoshBAN" w:cs="NikoshBAN"/>
          <w:b/>
          <w:sz w:val="22"/>
          <w:szCs w:val="22"/>
        </w:rPr>
        <w:t>(</w:t>
      </w:r>
      <w:r w:rsidR="004E4B7A" w:rsidRPr="005D14D3">
        <w:rPr>
          <w:rFonts w:ascii="NikoshBAN" w:hAnsi="NikoshBAN" w:cs="NikoshBAN"/>
          <w:b/>
          <w:sz w:val="22"/>
          <w:szCs w:val="22"/>
        </w:rPr>
        <w:t>1,685</w:t>
      </w:r>
      <w:r w:rsidR="00C12552" w:rsidRPr="005D14D3">
        <w:rPr>
          <w:rFonts w:ascii="NikoshBAN" w:hAnsi="NikoshBAN" w:cs="NikoshBAN"/>
          <w:b/>
          <w:sz w:val="22"/>
          <w:szCs w:val="22"/>
        </w:rPr>
        <w:t>+</w:t>
      </w:r>
      <w:r w:rsidR="009F60C0" w:rsidRPr="005D14D3">
        <w:rPr>
          <w:rFonts w:ascii="NikoshBAN" w:hAnsi="NikoshBAN" w:cs="NikoshBAN"/>
          <w:b/>
          <w:sz w:val="22"/>
          <w:szCs w:val="22"/>
        </w:rPr>
        <w:t>4,975</w:t>
      </w:r>
      <w:r w:rsidR="00960896" w:rsidRPr="005D14D3">
        <w:rPr>
          <w:rFonts w:ascii="NikoshBAN" w:hAnsi="NikoshBAN" w:cs="NikoshBAN"/>
          <w:b/>
          <w:sz w:val="22"/>
          <w:szCs w:val="22"/>
        </w:rPr>
        <w:t xml:space="preserve">) = </w:t>
      </w:r>
      <w:r w:rsidR="00752E1B" w:rsidRPr="005D14D3">
        <w:rPr>
          <w:rFonts w:ascii="NikoshBAN" w:hAnsi="NikoshBAN" w:cs="NikoshBAN"/>
          <w:b/>
          <w:sz w:val="22"/>
          <w:szCs w:val="22"/>
        </w:rPr>
        <w:t>6,660</w:t>
      </w:r>
      <w:r w:rsidR="00960896" w:rsidRPr="005D14D3">
        <w:rPr>
          <w:rFonts w:ascii="NikoshBAN" w:hAnsi="NikoshBAN" w:cs="NikoshBAN"/>
          <w:b/>
          <w:sz w:val="22"/>
          <w:szCs w:val="22"/>
        </w:rPr>
        <w:t>/-</w:t>
      </w:r>
    </w:p>
    <w:p w14:paraId="5FE3584C" w14:textId="77777777" w:rsidR="00495A6E" w:rsidRPr="005D14D3" w:rsidRDefault="00495A6E" w:rsidP="003D78A0">
      <w:pPr>
        <w:rPr>
          <w:rFonts w:ascii="NikoshBAN" w:hAnsi="NikoshBAN" w:cs="NikoshBAN"/>
          <w:sz w:val="22"/>
        </w:rPr>
      </w:pPr>
    </w:p>
    <w:p w14:paraId="69F3B11F" w14:textId="395E200B" w:rsidR="009360E8" w:rsidRPr="005D14D3" w:rsidRDefault="00EE4F5B" w:rsidP="003D78A0">
      <w:pPr>
        <w:rPr>
          <w:rFonts w:ascii="NikoshBAN" w:hAnsi="NikoshBAN" w:cs="NikoshBAN"/>
          <w:sz w:val="22"/>
        </w:rPr>
      </w:pPr>
      <w:r w:rsidRPr="005D14D3">
        <w:rPr>
          <w:rFonts w:ascii="NikoshBAN" w:hAnsi="NikoshBAN" w:cs="NikoshBAN"/>
          <w:sz w:val="22"/>
        </w:rPr>
        <w:t>গ</w:t>
      </w:r>
      <w:r w:rsidR="00723877" w:rsidRPr="005D14D3">
        <w:rPr>
          <w:rFonts w:ascii="NikoshBAN" w:hAnsi="NikoshBAN" w:cs="NikoshBAN"/>
          <w:sz w:val="22"/>
        </w:rPr>
        <w:t xml:space="preserve">। </w:t>
      </w:r>
      <w:r w:rsidR="00266D7F" w:rsidRPr="005D14D3">
        <w:rPr>
          <w:rFonts w:ascii="NikoshBAN" w:hAnsi="NikoshBAN" w:cs="NikoshBAN"/>
          <w:sz w:val="22"/>
        </w:rPr>
        <w:t xml:space="preserve">বিয়ামের </w:t>
      </w:r>
      <w:r w:rsidR="00C11A8F" w:rsidRPr="005D14D3">
        <w:rPr>
          <w:rFonts w:ascii="NikoshBAN" w:hAnsi="NikoshBAN" w:cs="NikoshBAN"/>
          <w:sz w:val="22"/>
        </w:rPr>
        <w:t>কর্মকর্তা/কর্মচারীবৃন্দের নিকট খাবার বিক্রয় বাবদ প্রাপ্তিঃ</w:t>
      </w:r>
      <w:r w:rsidR="00BB5F13" w:rsidRPr="005D14D3">
        <w:rPr>
          <w:rFonts w:ascii="NikoshBAN" w:hAnsi="NikoshBAN" w:cs="NikoshBAN"/>
          <w:sz w:val="22"/>
        </w:rPr>
        <w:t xml:space="preserve"> </w:t>
      </w:r>
    </w:p>
    <w:p w14:paraId="4EDA457E" w14:textId="77777777" w:rsidR="00D60E1C" w:rsidRPr="005D14D3" w:rsidRDefault="00D60E1C" w:rsidP="003D78A0">
      <w:pPr>
        <w:rPr>
          <w:rFonts w:ascii="NikoshBAN" w:hAnsi="NikoshBAN" w:cs="NikoshBAN"/>
          <w:sz w:val="22"/>
        </w:rPr>
      </w:pPr>
    </w:p>
    <w:tbl>
      <w:tblPr>
        <w:tblW w:w="5000" w:type="pct"/>
        <w:tblLook w:val="04A0" w:firstRow="1" w:lastRow="0" w:firstColumn="1" w:lastColumn="0" w:noHBand="0" w:noVBand="1"/>
      </w:tblPr>
      <w:tblGrid>
        <w:gridCol w:w="1074"/>
        <w:gridCol w:w="589"/>
        <w:gridCol w:w="582"/>
        <w:gridCol w:w="502"/>
        <w:gridCol w:w="589"/>
        <w:gridCol w:w="411"/>
        <w:gridCol w:w="579"/>
        <w:gridCol w:w="589"/>
        <w:gridCol w:w="480"/>
        <w:gridCol w:w="507"/>
        <w:gridCol w:w="589"/>
        <w:gridCol w:w="492"/>
        <w:gridCol w:w="605"/>
        <w:gridCol w:w="1042"/>
      </w:tblGrid>
      <w:tr w:rsidR="005D14D3" w:rsidRPr="005D14D3" w14:paraId="292BA2DD" w14:textId="77777777" w:rsidTr="00D60E1C">
        <w:trPr>
          <w:trHeight w:val="288"/>
        </w:trPr>
        <w:tc>
          <w:tcPr>
            <w:tcW w:w="548"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DA5169F"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তারিখ</w:t>
            </w:r>
          </w:p>
        </w:tc>
        <w:tc>
          <w:tcPr>
            <w:tcW w:w="300" w:type="pct"/>
            <w:tcBorders>
              <w:top w:val="single" w:sz="4" w:space="0" w:color="auto"/>
              <w:left w:val="nil"/>
              <w:bottom w:val="single" w:sz="4" w:space="0" w:color="auto"/>
              <w:right w:val="nil"/>
            </w:tcBorders>
            <w:shd w:val="clear" w:color="auto" w:fill="auto"/>
            <w:noWrap/>
            <w:vAlign w:val="bottom"/>
            <w:hideMark/>
          </w:tcPr>
          <w:p w14:paraId="6161A528"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 </w:t>
            </w:r>
          </w:p>
        </w:tc>
        <w:tc>
          <w:tcPr>
            <w:tcW w:w="306" w:type="pct"/>
            <w:tcBorders>
              <w:top w:val="single" w:sz="4" w:space="0" w:color="auto"/>
              <w:left w:val="nil"/>
              <w:bottom w:val="single" w:sz="4" w:space="0" w:color="auto"/>
              <w:right w:val="nil"/>
            </w:tcBorders>
            <w:shd w:val="clear" w:color="auto" w:fill="auto"/>
            <w:noWrap/>
            <w:vAlign w:val="bottom"/>
            <w:hideMark/>
          </w:tcPr>
          <w:p w14:paraId="7A09CFBC"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সকাল</w:t>
            </w:r>
          </w:p>
        </w:tc>
        <w:tc>
          <w:tcPr>
            <w:tcW w:w="296" w:type="pct"/>
            <w:tcBorders>
              <w:top w:val="single" w:sz="4" w:space="0" w:color="auto"/>
              <w:left w:val="nil"/>
              <w:bottom w:val="single" w:sz="4" w:space="0" w:color="auto"/>
              <w:right w:val="single" w:sz="8" w:space="0" w:color="000000"/>
            </w:tcBorders>
            <w:shd w:val="clear" w:color="auto" w:fill="auto"/>
            <w:noWrap/>
            <w:vAlign w:val="bottom"/>
            <w:hideMark/>
          </w:tcPr>
          <w:p w14:paraId="65736830"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 </w:t>
            </w:r>
          </w:p>
        </w:tc>
        <w:tc>
          <w:tcPr>
            <w:tcW w:w="300" w:type="pct"/>
            <w:tcBorders>
              <w:top w:val="single" w:sz="4" w:space="0" w:color="auto"/>
              <w:left w:val="nil"/>
              <w:bottom w:val="single" w:sz="4" w:space="0" w:color="auto"/>
              <w:right w:val="nil"/>
            </w:tcBorders>
            <w:shd w:val="clear" w:color="auto" w:fill="auto"/>
            <w:noWrap/>
            <w:vAlign w:val="bottom"/>
            <w:hideMark/>
          </w:tcPr>
          <w:p w14:paraId="1770F43F"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 </w:t>
            </w:r>
          </w:p>
        </w:tc>
        <w:tc>
          <w:tcPr>
            <w:tcW w:w="296" w:type="pct"/>
            <w:tcBorders>
              <w:top w:val="single" w:sz="4" w:space="0" w:color="auto"/>
              <w:left w:val="nil"/>
              <w:bottom w:val="single" w:sz="4" w:space="0" w:color="auto"/>
              <w:right w:val="nil"/>
            </w:tcBorders>
            <w:shd w:val="clear" w:color="auto" w:fill="auto"/>
            <w:noWrap/>
            <w:vAlign w:val="bottom"/>
            <w:hideMark/>
          </w:tcPr>
          <w:p w14:paraId="6356E38F"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 </w:t>
            </w:r>
          </w:p>
        </w:tc>
        <w:tc>
          <w:tcPr>
            <w:tcW w:w="357" w:type="pct"/>
            <w:tcBorders>
              <w:top w:val="single" w:sz="4" w:space="0" w:color="auto"/>
              <w:left w:val="nil"/>
              <w:bottom w:val="single" w:sz="4" w:space="0" w:color="auto"/>
              <w:right w:val="nil"/>
            </w:tcBorders>
            <w:shd w:val="clear" w:color="auto" w:fill="auto"/>
            <w:noWrap/>
            <w:vAlign w:val="bottom"/>
            <w:hideMark/>
          </w:tcPr>
          <w:p w14:paraId="1764DA84"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 </w:t>
            </w:r>
          </w:p>
        </w:tc>
        <w:tc>
          <w:tcPr>
            <w:tcW w:w="378" w:type="pct"/>
            <w:tcBorders>
              <w:top w:val="single" w:sz="4" w:space="0" w:color="auto"/>
              <w:left w:val="nil"/>
              <w:bottom w:val="single" w:sz="4" w:space="0" w:color="auto"/>
              <w:right w:val="nil"/>
            </w:tcBorders>
            <w:shd w:val="clear" w:color="auto" w:fill="auto"/>
            <w:noWrap/>
            <w:vAlign w:val="bottom"/>
            <w:hideMark/>
          </w:tcPr>
          <w:p w14:paraId="131FAD35" w14:textId="77777777" w:rsidR="00D60E1C" w:rsidRPr="005D14D3" w:rsidRDefault="00D60E1C">
            <w:pPr>
              <w:rPr>
                <w:rFonts w:ascii="NikoshBAN" w:hAnsi="NikoshBAN" w:cs="NikoshBAN"/>
                <w:sz w:val="20"/>
                <w:szCs w:val="20"/>
              </w:rPr>
            </w:pPr>
            <w:r w:rsidRPr="005D14D3">
              <w:rPr>
                <w:rFonts w:ascii="NikoshBAN" w:hAnsi="NikoshBAN" w:cs="NikoshBAN"/>
                <w:sz w:val="20"/>
                <w:szCs w:val="20"/>
              </w:rPr>
              <w:t>দুপুর</w:t>
            </w:r>
          </w:p>
        </w:tc>
        <w:tc>
          <w:tcPr>
            <w:tcW w:w="326" w:type="pct"/>
            <w:tcBorders>
              <w:top w:val="single" w:sz="4" w:space="0" w:color="auto"/>
              <w:left w:val="nil"/>
              <w:bottom w:val="single" w:sz="4" w:space="0" w:color="auto"/>
              <w:right w:val="nil"/>
            </w:tcBorders>
            <w:shd w:val="clear" w:color="auto" w:fill="auto"/>
            <w:noWrap/>
            <w:vAlign w:val="bottom"/>
            <w:hideMark/>
          </w:tcPr>
          <w:p w14:paraId="41448705"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 </w:t>
            </w:r>
          </w:p>
        </w:tc>
        <w:tc>
          <w:tcPr>
            <w:tcW w:w="337" w:type="pct"/>
            <w:tcBorders>
              <w:top w:val="single" w:sz="4" w:space="0" w:color="auto"/>
              <w:left w:val="nil"/>
              <w:bottom w:val="single" w:sz="4" w:space="0" w:color="auto"/>
              <w:right w:val="single" w:sz="8" w:space="0" w:color="auto"/>
            </w:tcBorders>
            <w:shd w:val="clear" w:color="auto" w:fill="auto"/>
            <w:noWrap/>
            <w:vAlign w:val="bottom"/>
            <w:hideMark/>
          </w:tcPr>
          <w:p w14:paraId="7CFCB091"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 </w:t>
            </w:r>
          </w:p>
        </w:tc>
        <w:tc>
          <w:tcPr>
            <w:tcW w:w="300" w:type="pct"/>
            <w:tcBorders>
              <w:top w:val="single" w:sz="4" w:space="0" w:color="auto"/>
              <w:left w:val="nil"/>
              <w:bottom w:val="single" w:sz="4" w:space="0" w:color="auto"/>
              <w:right w:val="nil"/>
            </w:tcBorders>
            <w:shd w:val="clear" w:color="auto" w:fill="auto"/>
            <w:noWrap/>
            <w:vAlign w:val="bottom"/>
            <w:hideMark/>
          </w:tcPr>
          <w:p w14:paraId="050E9E25"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 </w:t>
            </w:r>
          </w:p>
        </w:tc>
        <w:tc>
          <w:tcPr>
            <w:tcW w:w="337" w:type="pct"/>
            <w:tcBorders>
              <w:top w:val="single" w:sz="4" w:space="0" w:color="auto"/>
              <w:left w:val="nil"/>
              <w:bottom w:val="single" w:sz="4" w:space="0" w:color="auto"/>
              <w:right w:val="nil"/>
            </w:tcBorders>
            <w:shd w:val="clear" w:color="auto" w:fill="auto"/>
            <w:noWrap/>
            <w:vAlign w:val="bottom"/>
            <w:hideMark/>
          </w:tcPr>
          <w:p w14:paraId="1CD5A179"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রাত</w:t>
            </w:r>
          </w:p>
        </w:tc>
        <w:tc>
          <w:tcPr>
            <w:tcW w:w="388" w:type="pct"/>
            <w:tcBorders>
              <w:top w:val="single" w:sz="4" w:space="0" w:color="auto"/>
              <w:left w:val="single" w:sz="4" w:space="0" w:color="auto"/>
              <w:bottom w:val="single" w:sz="4" w:space="0" w:color="auto"/>
              <w:right w:val="single" w:sz="8" w:space="0" w:color="000000"/>
            </w:tcBorders>
            <w:shd w:val="clear" w:color="auto" w:fill="auto"/>
            <w:noWrap/>
            <w:vAlign w:val="bottom"/>
            <w:hideMark/>
          </w:tcPr>
          <w:p w14:paraId="4AA062FE"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 </w:t>
            </w:r>
          </w:p>
        </w:tc>
        <w:tc>
          <w:tcPr>
            <w:tcW w:w="531" w:type="pct"/>
            <w:tcBorders>
              <w:top w:val="single" w:sz="4" w:space="0" w:color="auto"/>
              <w:left w:val="nil"/>
              <w:bottom w:val="single" w:sz="4" w:space="0" w:color="auto"/>
              <w:right w:val="single" w:sz="4" w:space="0" w:color="auto"/>
            </w:tcBorders>
            <w:shd w:val="clear" w:color="auto" w:fill="auto"/>
            <w:noWrap/>
            <w:vAlign w:val="bottom"/>
            <w:hideMark/>
          </w:tcPr>
          <w:p w14:paraId="0602816B"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সর্বমোট প্রাপ্য</w:t>
            </w:r>
          </w:p>
        </w:tc>
      </w:tr>
      <w:tr w:rsidR="005D14D3" w:rsidRPr="005D14D3" w14:paraId="2BEED774" w14:textId="77777777" w:rsidTr="00D60E1C">
        <w:trPr>
          <w:trHeight w:val="576"/>
        </w:trPr>
        <w:tc>
          <w:tcPr>
            <w:tcW w:w="548" w:type="pct"/>
            <w:vMerge/>
            <w:tcBorders>
              <w:top w:val="single" w:sz="4" w:space="0" w:color="auto"/>
              <w:left w:val="single" w:sz="4" w:space="0" w:color="auto"/>
              <w:bottom w:val="single" w:sz="4" w:space="0" w:color="000000"/>
              <w:right w:val="single" w:sz="4" w:space="0" w:color="auto"/>
            </w:tcBorders>
            <w:vAlign w:val="center"/>
            <w:hideMark/>
          </w:tcPr>
          <w:p w14:paraId="0A13CC95" w14:textId="77777777" w:rsidR="00D60E1C" w:rsidRPr="005D14D3" w:rsidRDefault="00D60E1C">
            <w:pPr>
              <w:rPr>
                <w:rFonts w:ascii="NikoshBAN" w:hAnsi="NikoshBAN" w:cs="NikoshBAN"/>
                <w:sz w:val="20"/>
                <w:szCs w:val="20"/>
              </w:rPr>
            </w:pPr>
          </w:p>
        </w:tc>
        <w:tc>
          <w:tcPr>
            <w:tcW w:w="300" w:type="pct"/>
            <w:tcBorders>
              <w:top w:val="nil"/>
              <w:left w:val="nil"/>
              <w:bottom w:val="single" w:sz="4" w:space="0" w:color="auto"/>
              <w:right w:val="single" w:sz="4" w:space="0" w:color="auto"/>
            </w:tcBorders>
            <w:shd w:val="clear" w:color="auto" w:fill="auto"/>
            <w:noWrap/>
            <w:vAlign w:val="center"/>
            <w:hideMark/>
          </w:tcPr>
          <w:p w14:paraId="349C30DE"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সংখ্যা</w:t>
            </w:r>
          </w:p>
        </w:tc>
        <w:tc>
          <w:tcPr>
            <w:tcW w:w="306" w:type="pct"/>
            <w:tcBorders>
              <w:top w:val="nil"/>
              <w:left w:val="nil"/>
              <w:bottom w:val="single" w:sz="4" w:space="0" w:color="auto"/>
              <w:right w:val="single" w:sz="4" w:space="0" w:color="auto"/>
            </w:tcBorders>
            <w:shd w:val="clear" w:color="auto" w:fill="auto"/>
            <w:noWrap/>
            <w:vAlign w:val="center"/>
            <w:hideMark/>
          </w:tcPr>
          <w:p w14:paraId="670B8C16"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দর</w:t>
            </w:r>
          </w:p>
        </w:tc>
        <w:tc>
          <w:tcPr>
            <w:tcW w:w="296" w:type="pct"/>
            <w:tcBorders>
              <w:top w:val="nil"/>
              <w:left w:val="nil"/>
              <w:bottom w:val="single" w:sz="4" w:space="0" w:color="auto"/>
              <w:right w:val="single" w:sz="8" w:space="0" w:color="000000"/>
            </w:tcBorders>
            <w:shd w:val="clear" w:color="auto" w:fill="auto"/>
            <w:noWrap/>
            <w:vAlign w:val="center"/>
            <w:hideMark/>
          </w:tcPr>
          <w:p w14:paraId="410A2738"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মোট</w:t>
            </w:r>
          </w:p>
        </w:tc>
        <w:tc>
          <w:tcPr>
            <w:tcW w:w="300" w:type="pct"/>
            <w:tcBorders>
              <w:top w:val="nil"/>
              <w:left w:val="nil"/>
              <w:bottom w:val="single" w:sz="4" w:space="0" w:color="auto"/>
              <w:right w:val="single" w:sz="4" w:space="0" w:color="auto"/>
            </w:tcBorders>
            <w:shd w:val="clear" w:color="auto" w:fill="auto"/>
            <w:vAlign w:val="center"/>
            <w:hideMark/>
          </w:tcPr>
          <w:p w14:paraId="3D8F7985"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 xml:space="preserve">সংখ্যা </w:t>
            </w:r>
            <w:r w:rsidRPr="005D14D3">
              <w:rPr>
                <w:rFonts w:ascii="NikoshBAN" w:hAnsi="NikoshBAN" w:cs="NikoshBAN"/>
                <w:sz w:val="16"/>
                <w:szCs w:val="20"/>
              </w:rPr>
              <w:t>(80/-)</w:t>
            </w:r>
          </w:p>
        </w:tc>
        <w:tc>
          <w:tcPr>
            <w:tcW w:w="296" w:type="pct"/>
            <w:tcBorders>
              <w:top w:val="nil"/>
              <w:left w:val="nil"/>
              <w:bottom w:val="single" w:sz="4" w:space="0" w:color="auto"/>
              <w:right w:val="single" w:sz="4" w:space="0" w:color="auto"/>
            </w:tcBorders>
            <w:shd w:val="clear" w:color="auto" w:fill="auto"/>
            <w:noWrap/>
            <w:vAlign w:val="center"/>
            <w:hideMark/>
          </w:tcPr>
          <w:p w14:paraId="4435A58E"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 xml:space="preserve">দর </w:t>
            </w:r>
          </w:p>
        </w:tc>
        <w:tc>
          <w:tcPr>
            <w:tcW w:w="357" w:type="pct"/>
            <w:tcBorders>
              <w:top w:val="nil"/>
              <w:left w:val="nil"/>
              <w:bottom w:val="single" w:sz="4" w:space="0" w:color="auto"/>
              <w:right w:val="single" w:sz="8" w:space="0" w:color="auto"/>
            </w:tcBorders>
            <w:shd w:val="clear" w:color="auto" w:fill="auto"/>
            <w:noWrap/>
            <w:vAlign w:val="center"/>
            <w:hideMark/>
          </w:tcPr>
          <w:p w14:paraId="591D01F1"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মোট</w:t>
            </w:r>
          </w:p>
        </w:tc>
        <w:tc>
          <w:tcPr>
            <w:tcW w:w="378" w:type="pct"/>
            <w:tcBorders>
              <w:top w:val="nil"/>
              <w:left w:val="nil"/>
              <w:bottom w:val="single" w:sz="4" w:space="0" w:color="auto"/>
              <w:right w:val="single" w:sz="4" w:space="0" w:color="auto"/>
            </w:tcBorders>
            <w:shd w:val="clear" w:color="auto" w:fill="auto"/>
            <w:vAlign w:val="center"/>
            <w:hideMark/>
          </w:tcPr>
          <w:p w14:paraId="48E04DB9"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 xml:space="preserve">সংখ্যা </w:t>
            </w:r>
            <w:r w:rsidRPr="005D14D3">
              <w:rPr>
                <w:rFonts w:ascii="NikoshBAN" w:hAnsi="NikoshBAN" w:cs="NikoshBAN"/>
                <w:sz w:val="14"/>
                <w:szCs w:val="20"/>
              </w:rPr>
              <w:t>(১০০/-)</w:t>
            </w:r>
          </w:p>
        </w:tc>
        <w:tc>
          <w:tcPr>
            <w:tcW w:w="326" w:type="pct"/>
            <w:tcBorders>
              <w:top w:val="nil"/>
              <w:left w:val="nil"/>
              <w:bottom w:val="single" w:sz="4" w:space="0" w:color="auto"/>
              <w:right w:val="single" w:sz="4" w:space="0" w:color="auto"/>
            </w:tcBorders>
            <w:shd w:val="clear" w:color="auto" w:fill="auto"/>
            <w:noWrap/>
            <w:vAlign w:val="center"/>
            <w:hideMark/>
          </w:tcPr>
          <w:p w14:paraId="60127D82"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 xml:space="preserve">দর </w:t>
            </w:r>
          </w:p>
        </w:tc>
        <w:tc>
          <w:tcPr>
            <w:tcW w:w="337" w:type="pct"/>
            <w:tcBorders>
              <w:top w:val="nil"/>
              <w:left w:val="nil"/>
              <w:bottom w:val="single" w:sz="4" w:space="0" w:color="auto"/>
              <w:right w:val="single" w:sz="8" w:space="0" w:color="auto"/>
            </w:tcBorders>
            <w:shd w:val="clear" w:color="auto" w:fill="auto"/>
            <w:noWrap/>
            <w:vAlign w:val="center"/>
            <w:hideMark/>
          </w:tcPr>
          <w:p w14:paraId="4065D31F"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মোট</w:t>
            </w:r>
          </w:p>
        </w:tc>
        <w:tc>
          <w:tcPr>
            <w:tcW w:w="300" w:type="pct"/>
            <w:tcBorders>
              <w:top w:val="nil"/>
              <w:left w:val="nil"/>
              <w:bottom w:val="single" w:sz="4" w:space="0" w:color="auto"/>
              <w:right w:val="single" w:sz="4" w:space="0" w:color="auto"/>
            </w:tcBorders>
            <w:shd w:val="clear" w:color="auto" w:fill="auto"/>
            <w:vAlign w:val="center"/>
            <w:hideMark/>
          </w:tcPr>
          <w:p w14:paraId="1D611F82"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সংখ্যা</w:t>
            </w:r>
          </w:p>
        </w:tc>
        <w:tc>
          <w:tcPr>
            <w:tcW w:w="337" w:type="pct"/>
            <w:tcBorders>
              <w:top w:val="nil"/>
              <w:left w:val="nil"/>
              <w:bottom w:val="single" w:sz="4" w:space="0" w:color="auto"/>
              <w:right w:val="nil"/>
            </w:tcBorders>
            <w:shd w:val="clear" w:color="auto" w:fill="auto"/>
            <w:noWrap/>
            <w:vAlign w:val="center"/>
            <w:hideMark/>
          </w:tcPr>
          <w:p w14:paraId="32029080"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 xml:space="preserve">দর </w:t>
            </w:r>
          </w:p>
        </w:tc>
        <w:tc>
          <w:tcPr>
            <w:tcW w:w="388" w:type="pct"/>
            <w:tcBorders>
              <w:top w:val="nil"/>
              <w:left w:val="single" w:sz="4" w:space="0" w:color="auto"/>
              <w:bottom w:val="single" w:sz="4" w:space="0" w:color="auto"/>
              <w:right w:val="single" w:sz="8" w:space="0" w:color="000000"/>
            </w:tcBorders>
            <w:shd w:val="clear" w:color="auto" w:fill="auto"/>
            <w:noWrap/>
            <w:vAlign w:val="center"/>
            <w:hideMark/>
          </w:tcPr>
          <w:p w14:paraId="276E42E9"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মোট</w:t>
            </w:r>
          </w:p>
        </w:tc>
        <w:tc>
          <w:tcPr>
            <w:tcW w:w="531" w:type="pct"/>
            <w:tcBorders>
              <w:top w:val="nil"/>
              <w:left w:val="nil"/>
              <w:bottom w:val="single" w:sz="4" w:space="0" w:color="auto"/>
              <w:right w:val="single" w:sz="4" w:space="0" w:color="auto"/>
            </w:tcBorders>
            <w:shd w:val="clear" w:color="auto" w:fill="auto"/>
            <w:noWrap/>
            <w:vAlign w:val="center"/>
            <w:hideMark/>
          </w:tcPr>
          <w:p w14:paraId="4C09B844"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টাকায়</w:t>
            </w:r>
          </w:p>
        </w:tc>
      </w:tr>
      <w:tr w:rsidR="005D14D3" w:rsidRPr="005D14D3" w14:paraId="0B2CA864" w14:textId="77777777" w:rsidTr="00D60E1C">
        <w:trPr>
          <w:trHeight w:val="288"/>
        </w:trPr>
        <w:tc>
          <w:tcPr>
            <w:tcW w:w="548" w:type="pct"/>
            <w:tcBorders>
              <w:top w:val="nil"/>
              <w:left w:val="single" w:sz="4" w:space="0" w:color="auto"/>
              <w:bottom w:val="single" w:sz="4" w:space="0" w:color="auto"/>
              <w:right w:val="single" w:sz="4" w:space="0" w:color="auto"/>
            </w:tcBorders>
            <w:shd w:val="clear" w:color="auto" w:fill="auto"/>
            <w:noWrap/>
            <w:vAlign w:val="bottom"/>
            <w:hideMark/>
          </w:tcPr>
          <w:p w14:paraId="04CC5350"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17/11/2024</w:t>
            </w:r>
          </w:p>
        </w:tc>
        <w:tc>
          <w:tcPr>
            <w:tcW w:w="300" w:type="pct"/>
            <w:tcBorders>
              <w:top w:val="nil"/>
              <w:left w:val="nil"/>
              <w:bottom w:val="single" w:sz="4" w:space="0" w:color="auto"/>
              <w:right w:val="single" w:sz="4" w:space="0" w:color="auto"/>
            </w:tcBorders>
            <w:shd w:val="clear" w:color="auto" w:fill="auto"/>
            <w:noWrap/>
            <w:vAlign w:val="bottom"/>
            <w:hideMark/>
          </w:tcPr>
          <w:p w14:paraId="2DA4D332"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2</w:t>
            </w:r>
          </w:p>
        </w:tc>
        <w:tc>
          <w:tcPr>
            <w:tcW w:w="306" w:type="pct"/>
            <w:tcBorders>
              <w:top w:val="nil"/>
              <w:left w:val="nil"/>
              <w:bottom w:val="single" w:sz="4" w:space="0" w:color="auto"/>
              <w:right w:val="single" w:sz="4" w:space="0" w:color="auto"/>
            </w:tcBorders>
            <w:shd w:val="clear" w:color="auto" w:fill="auto"/>
            <w:noWrap/>
            <w:vAlign w:val="bottom"/>
            <w:hideMark/>
          </w:tcPr>
          <w:p w14:paraId="2746E24F"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৬০</w:t>
            </w:r>
          </w:p>
        </w:tc>
        <w:tc>
          <w:tcPr>
            <w:tcW w:w="296" w:type="pct"/>
            <w:tcBorders>
              <w:top w:val="nil"/>
              <w:left w:val="nil"/>
              <w:bottom w:val="single" w:sz="4" w:space="0" w:color="auto"/>
              <w:right w:val="single" w:sz="8" w:space="0" w:color="000000"/>
            </w:tcBorders>
            <w:shd w:val="clear" w:color="auto" w:fill="auto"/>
            <w:noWrap/>
            <w:vAlign w:val="bottom"/>
            <w:hideMark/>
          </w:tcPr>
          <w:p w14:paraId="6564AC91"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১২০</w:t>
            </w:r>
          </w:p>
        </w:tc>
        <w:tc>
          <w:tcPr>
            <w:tcW w:w="300" w:type="pct"/>
            <w:tcBorders>
              <w:top w:val="nil"/>
              <w:left w:val="nil"/>
              <w:bottom w:val="single" w:sz="4" w:space="0" w:color="auto"/>
              <w:right w:val="single" w:sz="4" w:space="0" w:color="auto"/>
            </w:tcBorders>
            <w:shd w:val="clear" w:color="auto" w:fill="auto"/>
            <w:noWrap/>
            <w:vAlign w:val="bottom"/>
            <w:hideMark/>
          </w:tcPr>
          <w:p w14:paraId="623D1589"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14</w:t>
            </w:r>
          </w:p>
        </w:tc>
        <w:tc>
          <w:tcPr>
            <w:tcW w:w="296" w:type="pct"/>
            <w:tcBorders>
              <w:top w:val="nil"/>
              <w:left w:val="nil"/>
              <w:bottom w:val="single" w:sz="4" w:space="0" w:color="auto"/>
              <w:right w:val="single" w:sz="4" w:space="0" w:color="auto"/>
            </w:tcBorders>
            <w:shd w:val="clear" w:color="auto" w:fill="auto"/>
            <w:noWrap/>
            <w:vAlign w:val="bottom"/>
            <w:hideMark/>
          </w:tcPr>
          <w:p w14:paraId="5C7000F5"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৮০</w:t>
            </w:r>
          </w:p>
        </w:tc>
        <w:tc>
          <w:tcPr>
            <w:tcW w:w="357" w:type="pct"/>
            <w:tcBorders>
              <w:top w:val="nil"/>
              <w:left w:val="nil"/>
              <w:bottom w:val="single" w:sz="4" w:space="0" w:color="auto"/>
              <w:right w:val="single" w:sz="8" w:space="0" w:color="000000"/>
            </w:tcBorders>
            <w:shd w:val="clear" w:color="auto" w:fill="auto"/>
            <w:noWrap/>
            <w:vAlign w:val="bottom"/>
            <w:hideMark/>
          </w:tcPr>
          <w:p w14:paraId="4FE1AF30"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১১২০</w:t>
            </w:r>
          </w:p>
        </w:tc>
        <w:tc>
          <w:tcPr>
            <w:tcW w:w="378" w:type="pct"/>
            <w:tcBorders>
              <w:top w:val="nil"/>
              <w:left w:val="nil"/>
              <w:bottom w:val="single" w:sz="4" w:space="0" w:color="auto"/>
              <w:right w:val="single" w:sz="4" w:space="0" w:color="auto"/>
            </w:tcBorders>
            <w:shd w:val="clear" w:color="auto" w:fill="auto"/>
            <w:noWrap/>
            <w:vAlign w:val="bottom"/>
            <w:hideMark/>
          </w:tcPr>
          <w:p w14:paraId="200AABC4"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3</w:t>
            </w:r>
          </w:p>
        </w:tc>
        <w:tc>
          <w:tcPr>
            <w:tcW w:w="326" w:type="pct"/>
            <w:tcBorders>
              <w:top w:val="nil"/>
              <w:left w:val="nil"/>
              <w:bottom w:val="single" w:sz="4" w:space="0" w:color="auto"/>
              <w:right w:val="single" w:sz="4" w:space="0" w:color="auto"/>
            </w:tcBorders>
            <w:shd w:val="clear" w:color="auto" w:fill="auto"/>
            <w:noWrap/>
            <w:vAlign w:val="bottom"/>
            <w:hideMark/>
          </w:tcPr>
          <w:p w14:paraId="546C442F"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১০০</w:t>
            </w:r>
          </w:p>
        </w:tc>
        <w:tc>
          <w:tcPr>
            <w:tcW w:w="337" w:type="pct"/>
            <w:tcBorders>
              <w:top w:val="nil"/>
              <w:left w:val="nil"/>
              <w:bottom w:val="single" w:sz="4" w:space="0" w:color="auto"/>
              <w:right w:val="single" w:sz="8" w:space="0" w:color="000000"/>
            </w:tcBorders>
            <w:shd w:val="clear" w:color="auto" w:fill="auto"/>
            <w:noWrap/>
            <w:vAlign w:val="bottom"/>
            <w:hideMark/>
          </w:tcPr>
          <w:p w14:paraId="5880B1F0"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৩০০</w:t>
            </w:r>
          </w:p>
        </w:tc>
        <w:tc>
          <w:tcPr>
            <w:tcW w:w="300" w:type="pct"/>
            <w:tcBorders>
              <w:top w:val="nil"/>
              <w:left w:val="nil"/>
              <w:bottom w:val="single" w:sz="4" w:space="0" w:color="auto"/>
              <w:right w:val="single" w:sz="4" w:space="0" w:color="auto"/>
            </w:tcBorders>
            <w:shd w:val="clear" w:color="auto" w:fill="auto"/>
            <w:noWrap/>
            <w:vAlign w:val="bottom"/>
            <w:hideMark/>
          </w:tcPr>
          <w:p w14:paraId="5C372F7C"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 </w:t>
            </w:r>
          </w:p>
        </w:tc>
        <w:tc>
          <w:tcPr>
            <w:tcW w:w="337" w:type="pct"/>
            <w:tcBorders>
              <w:top w:val="nil"/>
              <w:left w:val="nil"/>
              <w:bottom w:val="single" w:sz="4" w:space="0" w:color="auto"/>
              <w:right w:val="nil"/>
            </w:tcBorders>
            <w:shd w:val="clear" w:color="auto" w:fill="auto"/>
            <w:noWrap/>
            <w:vAlign w:val="bottom"/>
            <w:hideMark/>
          </w:tcPr>
          <w:p w14:paraId="4C258615"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৮০</w:t>
            </w:r>
          </w:p>
        </w:tc>
        <w:tc>
          <w:tcPr>
            <w:tcW w:w="388" w:type="pct"/>
            <w:tcBorders>
              <w:top w:val="nil"/>
              <w:left w:val="single" w:sz="4" w:space="0" w:color="auto"/>
              <w:bottom w:val="single" w:sz="4" w:space="0" w:color="auto"/>
              <w:right w:val="single" w:sz="8" w:space="0" w:color="000000"/>
            </w:tcBorders>
            <w:shd w:val="clear" w:color="auto" w:fill="auto"/>
            <w:noWrap/>
            <w:vAlign w:val="bottom"/>
            <w:hideMark/>
          </w:tcPr>
          <w:p w14:paraId="5695ABE5"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০০</w:t>
            </w:r>
          </w:p>
        </w:tc>
        <w:tc>
          <w:tcPr>
            <w:tcW w:w="531" w:type="pct"/>
            <w:tcBorders>
              <w:top w:val="nil"/>
              <w:left w:val="nil"/>
              <w:bottom w:val="single" w:sz="4" w:space="0" w:color="auto"/>
              <w:right w:val="single" w:sz="4" w:space="0" w:color="auto"/>
            </w:tcBorders>
            <w:shd w:val="clear" w:color="auto" w:fill="auto"/>
            <w:noWrap/>
            <w:vAlign w:val="bottom"/>
            <w:hideMark/>
          </w:tcPr>
          <w:p w14:paraId="46F048FB"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১,৫৪০</w:t>
            </w:r>
          </w:p>
        </w:tc>
      </w:tr>
      <w:tr w:rsidR="005D14D3" w:rsidRPr="005D14D3" w14:paraId="2400C591" w14:textId="77777777" w:rsidTr="00D60E1C">
        <w:trPr>
          <w:trHeight w:val="288"/>
        </w:trPr>
        <w:tc>
          <w:tcPr>
            <w:tcW w:w="548" w:type="pct"/>
            <w:tcBorders>
              <w:top w:val="nil"/>
              <w:left w:val="single" w:sz="4" w:space="0" w:color="auto"/>
              <w:bottom w:val="single" w:sz="4" w:space="0" w:color="auto"/>
              <w:right w:val="single" w:sz="4" w:space="0" w:color="auto"/>
            </w:tcBorders>
            <w:shd w:val="clear" w:color="auto" w:fill="auto"/>
            <w:noWrap/>
            <w:vAlign w:val="bottom"/>
            <w:hideMark/>
          </w:tcPr>
          <w:p w14:paraId="4B44CAAF"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18/11/2024</w:t>
            </w:r>
          </w:p>
        </w:tc>
        <w:tc>
          <w:tcPr>
            <w:tcW w:w="300" w:type="pct"/>
            <w:tcBorders>
              <w:top w:val="nil"/>
              <w:left w:val="nil"/>
              <w:bottom w:val="single" w:sz="4" w:space="0" w:color="auto"/>
              <w:right w:val="single" w:sz="4" w:space="0" w:color="auto"/>
            </w:tcBorders>
            <w:shd w:val="clear" w:color="auto" w:fill="auto"/>
            <w:noWrap/>
            <w:vAlign w:val="bottom"/>
            <w:hideMark/>
          </w:tcPr>
          <w:p w14:paraId="29208AEB"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2</w:t>
            </w:r>
          </w:p>
        </w:tc>
        <w:tc>
          <w:tcPr>
            <w:tcW w:w="306" w:type="pct"/>
            <w:tcBorders>
              <w:top w:val="nil"/>
              <w:left w:val="nil"/>
              <w:bottom w:val="single" w:sz="4" w:space="0" w:color="auto"/>
              <w:right w:val="single" w:sz="4" w:space="0" w:color="auto"/>
            </w:tcBorders>
            <w:shd w:val="clear" w:color="auto" w:fill="auto"/>
            <w:noWrap/>
            <w:vAlign w:val="bottom"/>
            <w:hideMark/>
          </w:tcPr>
          <w:p w14:paraId="607E3010"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৬০</w:t>
            </w:r>
          </w:p>
        </w:tc>
        <w:tc>
          <w:tcPr>
            <w:tcW w:w="296" w:type="pct"/>
            <w:tcBorders>
              <w:top w:val="nil"/>
              <w:left w:val="nil"/>
              <w:bottom w:val="single" w:sz="4" w:space="0" w:color="auto"/>
              <w:right w:val="single" w:sz="8" w:space="0" w:color="000000"/>
            </w:tcBorders>
            <w:shd w:val="clear" w:color="auto" w:fill="auto"/>
            <w:noWrap/>
            <w:vAlign w:val="bottom"/>
            <w:hideMark/>
          </w:tcPr>
          <w:p w14:paraId="6406B5B8"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১২০</w:t>
            </w:r>
          </w:p>
        </w:tc>
        <w:tc>
          <w:tcPr>
            <w:tcW w:w="300" w:type="pct"/>
            <w:tcBorders>
              <w:top w:val="nil"/>
              <w:left w:val="nil"/>
              <w:bottom w:val="single" w:sz="4" w:space="0" w:color="auto"/>
              <w:right w:val="single" w:sz="4" w:space="0" w:color="auto"/>
            </w:tcBorders>
            <w:shd w:val="clear" w:color="auto" w:fill="auto"/>
            <w:noWrap/>
            <w:vAlign w:val="bottom"/>
            <w:hideMark/>
          </w:tcPr>
          <w:p w14:paraId="707640DD"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16</w:t>
            </w:r>
          </w:p>
        </w:tc>
        <w:tc>
          <w:tcPr>
            <w:tcW w:w="296" w:type="pct"/>
            <w:tcBorders>
              <w:top w:val="nil"/>
              <w:left w:val="nil"/>
              <w:bottom w:val="single" w:sz="4" w:space="0" w:color="auto"/>
              <w:right w:val="single" w:sz="4" w:space="0" w:color="auto"/>
            </w:tcBorders>
            <w:shd w:val="clear" w:color="auto" w:fill="auto"/>
            <w:noWrap/>
            <w:vAlign w:val="bottom"/>
            <w:hideMark/>
          </w:tcPr>
          <w:p w14:paraId="03A34325"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৮০</w:t>
            </w:r>
          </w:p>
        </w:tc>
        <w:tc>
          <w:tcPr>
            <w:tcW w:w="357" w:type="pct"/>
            <w:tcBorders>
              <w:top w:val="nil"/>
              <w:left w:val="nil"/>
              <w:bottom w:val="single" w:sz="4" w:space="0" w:color="auto"/>
              <w:right w:val="single" w:sz="8" w:space="0" w:color="000000"/>
            </w:tcBorders>
            <w:shd w:val="clear" w:color="auto" w:fill="auto"/>
            <w:noWrap/>
            <w:vAlign w:val="bottom"/>
            <w:hideMark/>
          </w:tcPr>
          <w:p w14:paraId="29538270"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১২৮০</w:t>
            </w:r>
          </w:p>
        </w:tc>
        <w:tc>
          <w:tcPr>
            <w:tcW w:w="378" w:type="pct"/>
            <w:tcBorders>
              <w:top w:val="nil"/>
              <w:left w:val="nil"/>
              <w:bottom w:val="single" w:sz="4" w:space="0" w:color="auto"/>
              <w:right w:val="single" w:sz="4" w:space="0" w:color="auto"/>
            </w:tcBorders>
            <w:shd w:val="clear" w:color="auto" w:fill="auto"/>
            <w:noWrap/>
            <w:vAlign w:val="bottom"/>
            <w:hideMark/>
          </w:tcPr>
          <w:p w14:paraId="03BFCBAC"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3</w:t>
            </w:r>
          </w:p>
        </w:tc>
        <w:tc>
          <w:tcPr>
            <w:tcW w:w="326" w:type="pct"/>
            <w:tcBorders>
              <w:top w:val="nil"/>
              <w:left w:val="nil"/>
              <w:bottom w:val="single" w:sz="4" w:space="0" w:color="auto"/>
              <w:right w:val="single" w:sz="4" w:space="0" w:color="auto"/>
            </w:tcBorders>
            <w:shd w:val="clear" w:color="auto" w:fill="auto"/>
            <w:noWrap/>
            <w:vAlign w:val="bottom"/>
            <w:hideMark/>
          </w:tcPr>
          <w:p w14:paraId="6FF535CF"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১০০</w:t>
            </w:r>
          </w:p>
        </w:tc>
        <w:tc>
          <w:tcPr>
            <w:tcW w:w="337" w:type="pct"/>
            <w:tcBorders>
              <w:top w:val="nil"/>
              <w:left w:val="nil"/>
              <w:bottom w:val="single" w:sz="4" w:space="0" w:color="auto"/>
              <w:right w:val="single" w:sz="8" w:space="0" w:color="000000"/>
            </w:tcBorders>
            <w:shd w:val="clear" w:color="auto" w:fill="auto"/>
            <w:noWrap/>
            <w:vAlign w:val="bottom"/>
            <w:hideMark/>
          </w:tcPr>
          <w:p w14:paraId="2D1E4C79"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৩০০</w:t>
            </w:r>
          </w:p>
        </w:tc>
        <w:tc>
          <w:tcPr>
            <w:tcW w:w="300" w:type="pct"/>
            <w:tcBorders>
              <w:top w:val="nil"/>
              <w:left w:val="nil"/>
              <w:bottom w:val="single" w:sz="4" w:space="0" w:color="auto"/>
              <w:right w:val="single" w:sz="4" w:space="0" w:color="auto"/>
            </w:tcBorders>
            <w:shd w:val="clear" w:color="auto" w:fill="auto"/>
            <w:noWrap/>
            <w:vAlign w:val="bottom"/>
            <w:hideMark/>
          </w:tcPr>
          <w:p w14:paraId="7E68849C"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 </w:t>
            </w:r>
          </w:p>
        </w:tc>
        <w:tc>
          <w:tcPr>
            <w:tcW w:w="337" w:type="pct"/>
            <w:tcBorders>
              <w:top w:val="nil"/>
              <w:left w:val="nil"/>
              <w:bottom w:val="single" w:sz="4" w:space="0" w:color="auto"/>
              <w:right w:val="nil"/>
            </w:tcBorders>
            <w:shd w:val="clear" w:color="auto" w:fill="auto"/>
            <w:noWrap/>
            <w:vAlign w:val="bottom"/>
            <w:hideMark/>
          </w:tcPr>
          <w:p w14:paraId="0AB45FE4"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৮০</w:t>
            </w:r>
          </w:p>
        </w:tc>
        <w:tc>
          <w:tcPr>
            <w:tcW w:w="388" w:type="pct"/>
            <w:tcBorders>
              <w:top w:val="nil"/>
              <w:left w:val="single" w:sz="4" w:space="0" w:color="auto"/>
              <w:bottom w:val="single" w:sz="4" w:space="0" w:color="auto"/>
              <w:right w:val="single" w:sz="8" w:space="0" w:color="000000"/>
            </w:tcBorders>
            <w:shd w:val="clear" w:color="auto" w:fill="auto"/>
            <w:noWrap/>
            <w:vAlign w:val="bottom"/>
            <w:hideMark/>
          </w:tcPr>
          <w:p w14:paraId="44CF7430"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০০</w:t>
            </w:r>
          </w:p>
        </w:tc>
        <w:tc>
          <w:tcPr>
            <w:tcW w:w="531" w:type="pct"/>
            <w:tcBorders>
              <w:top w:val="nil"/>
              <w:left w:val="nil"/>
              <w:bottom w:val="single" w:sz="4" w:space="0" w:color="auto"/>
              <w:right w:val="single" w:sz="4" w:space="0" w:color="auto"/>
            </w:tcBorders>
            <w:shd w:val="clear" w:color="auto" w:fill="auto"/>
            <w:noWrap/>
            <w:vAlign w:val="bottom"/>
            <w:hideMark/>
          </w:tcPr>
          <w:p w14:paraId="65A91E6A"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১,৭০০</w:t>
            </w:r>
          </w:p>
        </w:tc>
      </w:tr>
      <w:tr w:rsidR="005D14D3" w:rsidRPr="005D14D3" w14:paraId="77E09347" w14:textId="77777777" w:rsidTr="00D60E1C">
        <w:trPr>
          <w:trHeight w:val="288"/>
        </w:trPr>
        <w:tc>
          <w:tcPr>
            <w:tcW w:w="548" w:type="pct"/>
            <w:tcBorders>
              <w:top w:val="nil"/>
              <w:left w:val="single" w:sz="4" w:space="0" w:color="auto"/>
              <w:bottom w:val="single" w:sz="4" w:space="0" w:color="auto"/>
              <w:right w:val="single" w:sz="4" w:space="0" w:color="auto"/>
            </w:tcBorders>
            <w:shd w:val="clear" w:color="auto" w:fill="auto"/>
            <w:noWrap/>
            <w:vAlign w:val="bottom"/>
            <w:hideMark/>
          </w:tcPr>
          <w:p w14:paraId="4CA80538"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19/11/2024</w:t>
            </w:r>
          </w:p>
        </w:tc>
        <w:tc>
          <w:tcPr>
            <w:tcW w:w="300" w:type="pct"/>
            <w:tcBorders>
              <w:top w:val="nil"/>
              <w:left w:val="nil"/>
              <w:bottom w:val="single" w:sz="4" w:space="0" w:color="auto"/>
              <w:right w:val="single" w:sz="4" w:space="0" w:color="auto"/>
            </w:tcBorders>
            <w:shd w:val="clear" w:color="auto" w:fill="auto"/>
            <w:noWrap/>
            <w:vAlign w:val="bottom"/>
            <w:hideMark/>
          </w:tcPr>
          <w:p w14:paraId="64DD225D"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0</w:t>
            </w:r>
          </w:p>
        </w:tc>
        <w:tc>
          <w:tcPr>
            <w:tcW w:w="306" w:type="pct"/>
            <w:tcBorders>
              <w:top w:val="nil"/>
              <w:left w:val="nil"/>
              <w:bottom w:val="single" w:sz="4" w:space="0" w:color="auto"/>
              <w:right w:val="single" w:sz="4" w:space="0" w:color="auto"/>
            </w:tcBorders>
            <w:shd w:val="clear" w:color="auto" w:fill="auto"/>
            <w:noWrap/>
            <w:vAlign w:val="bottom"/>
            <w:hideMark/>
          </w:tcPr>
          <w:p w14:paraId="127C2EA4"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৬০</w:t>
            </w:r>
          </w:p>
        </w:tc>
        <w:tc>
          <w:tcPr>
            <w:tcW w:w="296" w:type="pct"/>
            <w:tcBorders>
              <w:top w:val="nil"/>
              <w:left w:val="nil"/>
              <w:bottom w:val="single" w:sz="4" w:space="0" w:color="auto"/>
              <w:right w:val="single" w:sz="8" w:space="0" w:color="000000"/>
            </w:tcBorders>
            <w:shd w:val="clear" w:color="auto" w:fill="auto"/>
            <w:noWrap/>
            <w:vAlign w:val="bottom"/>
            <w:hideMark/>
          </w:tcPr>
          <w:p w14:paraId="41160FC9"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০০</w:t>
            </w:r>
          </w:p>
        </w:tc>
        <w:tc>
          <w:tcPr>
            <w:tcW w:w="300" w:type="pct"/>
            <w:tcBorders>
              <w:top w:val="nil"/>
              <w:left w:val="nil"/>
              <w:bottom w:val="single" w:sz="4" w:space="0" w:color="auto"/>
              <w:right w:val="single" w:sz="4" w:space="0" w:color="auto"/>
            </w:tcBorders>
            <w:shd w:val="clear" w:color="auto" w:fill="auto"/>
            <w:noWrap/>
            <w:vAlign w:val="bottom"/>
            <w:hideMark/>
          </w:tcPr>
          <w:p w14:paraId="0668736E"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15</w:t>
            </w:r>
          </w:p>
        </w:tc>
        <w:tc>
          <w:tcPr>
            <w:tcW w:w="296" w:type="pct"/>
            <w:tcBorders>
              <w:top w:val="nil"/>
              <w:left w:val="nil"/>
              <w:bottom w:val="single" w:sz="4" w:space="0" w:color="auto"/>
              <w:right w:val="single" w:sz="4" w:space="0" w:color="auto"/>
            </w:tcBorders>
            <w:shd w:val="clear" w:color="auto" w:fill="auto"/>
            <w:noWrap/>
            <w:vAlign w:val="bottom"/>
            <w:hideMark/>
          </w:tcPr>
          <w:p w14:paraId="7020FB87"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৮০</w:t>
            </w:r>
          </w:p>
        </w:tc>
        <w:tc>
          <w:tcPr>
            <w:tcW w:w="357" w:type="pct"/>
            <w:tcBorders>
              <w:top w:val="nil"/>
              <w:left w:val="nil"/>
              <w:bottom w:val="single" w:sz="4" w:space="0" w:color="auto"/>
              <w:right w:val="single" w:sz="8" w:space="0" w:color="000000"/>
            </w:tcBorders>
            <w:shd w:val="clear" w:color="auto" w:fill="auto"/>
            <w:noWrap/>
            <w:vAlign w:val="bottom"/>
            <w:hideMark/>
          </w:tcPr>
          <w:p w14:paraId="3C5E6F91"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১২০০</w:t>
            </w:r>
          </w:p>
        </w:tc>
        <w:tc>
          <w:tcPr>
            <w:tcW w:w="378" w:type="pct"/>
            <w:tcBorders>
              <w:top w:val="nil"/>
              <w:left w:val="nil"/>
              <w:bottom w:val="single" w:sz="4" w:space="0" w:color="auto"/>
              <w:right w:val="single" w:sz="4" w:space="0" w:color="auto"/>
            </w:tcBorders>
            <w:shd w:val="clear" w:color="auto" w:fill="auto"/>
            <w:noWrap/>
            <w:vAlign w:val="bottom"/>
            <w:hideMark/>
          </w:tcPr>
          <w:p w14:paraId="0DEADB88"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5</w:t>
            </w:r>
          </w:p>
        </w:tc>
        <w:tc>
          <w:tcPr>
            <w:tcW w:w="326" w:type="pct"/>
            <w:tcBorders>
              <w:top w:val="nil"/>
              <w:left w:val="nil"/>
              <w:bottom w:val="single" w:sz="4" w:space="0" w:color="auto"/>
              <w:right w:val="single" w:sz="4" w:space="0" w:color="auto"/>
            </w:tcBorders>
            <w:shd w:val="clear" w:color="auto" w:fill="auto"/>
            <w:noWrap/>
            <w:vAlign w:val="bottom"/>
            <w:hideMark/>
          </w:tcPr>
          <w:p w14:paraId="05F49952"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১০০</w:t>
            </w:r>
          </w:p>
        </w:tc>
        <w:tc>
          <w:tcPr>
            <w:tcW w:w="337" w:type="pct"/>
            <w:tcBorders>
              <w:top w:val="nil"/>
              <w:left w:val="nil"/>
              <w:bottom w:val="single" w:sz="4" w:space="0" w:color="auto"/>
              <w:right w:val="single" w:sz="8" w:space="0" w:color="000000"/>
            </w:tcBorders>
            <w:shd w:val="clear" w:color="auto" w:fill="auto"/>
            <w:noWrap/>
            <w:vAlign w:val="bottom"/>
            <w:hideMark/>
          </w:tcPr>
          <w:p w14:paraId="13AA9903"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৫০০</w:t>
            </w:r>
          </w:p>
        </w:tc>
        <w:tc>
          <w:tcPr>
            <w:tcW w:w="300" w:type="pct"/>
            <w:tcBorders>
              <w:top w:val="nil"/>
              <w:left w:val="nil"/>
              <w:bottom w:val="single" w:sz="4" w:space="0" w:color="auto"/>
              <w:right w:val="single" w:sz="4" w:space="0" w:color="auto"/>
            </w:tcBorders>
            <w:shd w:val="clear" w:color="auto" w:fill="auto"/>
            <w:noWrap/>
            <w:vAlign w:val="bottom"/>
            <w:hideMark/>
          </w:tcPr>
          <w:p w14:paraId="12BCC0BD"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 </w:t>
            </w:r>
          </w:p>
        </w:tc>
        <w:tc>
          <w:tcPr>
            <w:tcW w:w="337" w:type="pct"/>
            <w:tcBorders>
              <w:top w:val="nil"/>
              <w:left w:val="nil"/>
              <w:bottom w:val="single" w:sz="4" w:space="0" w:color="auto"/>
              <w:right w:val="nil"/>
            </w:tcBorders>
            <w:shd w:val="clear" w:color="auto" w:fill="auto"/>
            <w:noWrap/>
            <w:vAlign w:val="bottom"/>
            <w:hideMark/>
          </w:tcPr>
          <w:p w14:paraId="6E3AD26C"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৮০</w:t>
            </w:r>
          </w:p>
        </w:tc>
        <w:tc>
          <w:tcPr>
            <w:tcW w:w="388" w:type="pct"/>
            <w:tcBorders>
              <w:top w:val="nil"/>
              <w:left w:val="single" w:sz="4" w:space="0" w:color="auto"/>
              <w:bottom w:val="single" w:sz="4" w:space="0" w:color="auto"/>
              <w:right w:val="single" w:sz="8" w:space="0" w:color="000000"/>
            </w:tcBorders>
            <w:shd w:val="clear" w:color="auto" w:fill="auto"/>
            <w:noWrap/>
            <w:vAlign w:val="bottom"/>
            <w:hideMark/>
          </w:tcPr>
          <w:p w14:paraId="61A7692D"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০০</w:t>
            </w:r>
          </w:p>
        </w:tc>
        <w:tc>
          <w:tcPr>
            <w:tcW w:w="531" w:type="pct"/>
            <w:tcBorders>
              <w:top w:val="nil"/>
              <w:left w:val="nil"/>
              <w:bottom w:val="single" w:sz="4" w:space="0" w:color="auto"/>
              <w:right w:val="single" w:sz="4" w:space="0" w:color="auto"/>
            </w:tcBorders>
            <w:shd w:val="clear" w:color="auto" w:fill="auto"/>
            <w:noWrap/>
            <w:vAlign w:val="bottom"/>
            <w:hideMark/>
          </w:tcPr>
          <w:p w14:paraId="6E7ACB92"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১,৭০০</w:t>
            </w:r>
          </w:p>
        </w:tc>
      </w:tr>
      <w:tr w:rsidR="005D14D3" w:rsidRPr="005D14D3" w14:paraId="3571CB7A" w14:textId="77777777" w:rsidTr="00D60E1C">
        <w:trPr>
          <w:trHeight w:val="288"/>
        </w:trPr>
        <w:tc>
          <w:tcPr>
            <w:tcW w:w="548" w:type="pct"/>
            <w:tcBorders>
              <w:top w:val="nil"/>
              <w:left w:val="single" w:sz="4" w:space="0" w:color="auto"/>
              <w:bottom w:val="single" w:sz="4" w:space="0" w:color="auto"/>
              <w:right w:val="single" w:sz="4" w:space="0" w:color="auto"/>
            </w:tcBorders>
            <w:shd w:val="clear" w:color="auto" w:fill="auto"/>
            <w:noWrap/>
            <w:vAlign w:val="bottom"/>
            <w:hideMark/>
          </w:tcPr>
          <w:p w14:paraId="7D7EF2B7"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20/11/2024</w:t>
            </w:r>
          </w:p>
        </w:tc>
        <w:tc>
          <w:tcPr>
            <w:tcW w:w="300" w:type="pct"/>
            <w:tcBorders>
              <w:top w:val="nil"/>
              <w:left w:val="nil"/>
              <w:bottom w:val="single" w:sz="4" w:space="0" w:color="auto"/>
              <w:right w:val="single" w:sz="4" w:space="0" w:color="auto"/>
            </w:tcBorders>
            <w:shd w:val="clear" w:color="auto" w:fill="auto"/>
            <w:noWrap/>
            <w:vAlign w:val="bottom"/>
            <w:hideMark/>
          </w:tcPr>
          <w:p w14:paraId="0A32544A"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3</w:t>
            </w:r>
          </w:p>
        </w:tc>
        <w:tc>
          <w:tcPr>
            <w:tcW w:w="306" w:type="pct"/>
            <w:tcBorders>
              <w:top w:val="nil"/>
              <w:left w:val="nil"/>
              <w:bottom w:val="single" w:sz="4" w:space="0" w:color="auto"/>
              <w:right w:val="single" w:sz="4" w:space="0" w:color="auto"/>
            </w:tcBorders>
            <w:shd w:val="clear" w:color="auto" w:fill="auto"/>
            <w:noWrap/>
            <w:vAlign w:val="bottom"/>
            <w:hideMark/>
          </w:tcPr>
          <w:p w14:paraId="47D84D76"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৬০</w:t>
            </w:r>
          </w:p>
        </w:tc>
        <w:tc>
          <w:tcPr>
            <w:tcW w:w="296" w:type="pct"/>
            <w:tcBorders>
              <w:top w:val="nil"/>
              <w:left w:val="nil"/>
              <w:bottom w:val="single" w:sz="4" w:space="0" w:color="auto"/>
              <w:right w:val="single" w:sz="8" w:space="0" w:color="000000"/>
            </w:tcBorders>
            <w:shd w:val="clear" w:color="auto" w:fill="auto"/>
            <w:noWrap/>
            <w:vAlign w:val="bottom"/>
            <w:hideMark/>
          </w:tcPr>
          <w:p w14:paraId="502072A5"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১৮০</w:t>
            </w:r>
          </w:p>
        </w:tc>
        <w:tc>
          <w:tcPr>
            <w:tcW w:w="300" w:type="pct"/>
            <w:tcBorders>
              <w:top w:val="nil"/>
              <w:left w:val="nil"/>
              <w:bottom w:val="single" w:sz="4" w:space="0" w:color="auto"/>
              <w:right w:val="single" w:sz="4" w:space="0" w:color="auto"/>
            </w:tcBorders>
            <w:shd w:val="clear" w:color="auto" w:fill="auto"/>
            <w:noWrap/>
            <w:vAlign w:val="bottom"/>
            <w:hideMark/>
          </w:tcPr>
          <w:p w14:paraId="07DB086D"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14</w:t>
            </w:r>
          </w:p>
        </w:tc>
        <w:tc>
          <w:tcPr>
            <w:tcW w:w="296" w:type="pct"/>
            <w:tcBorders>
              <w:top w:val="nil"/>
              <w:left w:val="nil"/>
              <w:bottom w:val="single" w:sz="4" w:space="0" w:color="auto"/>
              <w:right w:val="single" w:sz="4" w:space="0" w:color="auto"/>
            </w:tcBorders>
            <w:shd w:val="clear" w:color="auto" w:fill="auto"/>
            <w:noWrap/>
            <w:vAlign w:val="bottom"/>
            <w:hideMark/>
          </w:tcPr>
          <w:p w14:paraId="78DEE0F6"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৮০</w:t>
            </w:r>
          </w:p>
        </w:tc>
        <w:tc>
          <w:tcPr>
            <w:tcW w:w="357" w:type="pct"/>
            <w:tcBorders>
              <w:top w:val="nil"/>
              <w:left w:val="nil"/>
              <w:bottom w:val="single" w:sz="4" w:space="0" w:color="auto"/>
              <w:right w:val="single" w:sz="8" w:space="0" w:color="000000"/>
            </w:tcBorders>
            <w:shd w:val="clear" w:color="auto" w:fill="auto"/>
            <w:noWrap/>
            <w:vAlign w:val="bottom"/>
            <w:hideMark/>
          </w:tcPr>
          <w:p w14:paraId="19693362"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১১২০</w:t>
            </w:r>
          </w:p>
        </w:tc>
        <w:tc>
          <w:tcPr>
            <w:tcW w:w="378" w:type="pct"/>
            <w:tcBorders>
              <w:top w:val="nil"/>
              <w:left w:val="nil"/>
              <w:bottom w:val="single" w:sz="4" w:space="0" w:color="auto"/>
              <w:right w:val="single" w:sz="4" w:space="0" w:color="auto"/>
            </w:tcBorders>
            <w:shd w:val="clear" w:color="auto" w:fill="auto"/>
            <w:noWrap/>
            <w:vAlign w:val="bottom"/>
            <w:hideMark/>
          </w:tcPr>
          <w:p w14:paraId="73E4ED5F"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5</w:t>
            </w:r>
          </w:p>
        </w:tc>
        <w:tc>
          <w:tcPr>
            <w:tcW w:w="326" w:type="pct"/>
            <w:tcBorders>
              <w:top w:val="nil"/>
              <w:left w:val="nil"/>
              <w:bottom w:val="single" w:sz="4" w:space="0" w:color="auto"/>
              <w:right w:val="single" w:sz="4" w:space="0" w:color="auto"/>
            </w:tcBorders>
            <w:shd w:val="clear" w:color="auto" w:fill="auto"/>
            <w:noWrap/>
            <w:vAlign w:val="bottom"/>
            <w:hideMark/>
          </w:tcPr>
          <w:p w14:paraId="30734D40"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১০০</w:t>
            </w:r>
          </w:p>
        </w:tc>
        <w:tc>
          <w:tcPr>
            <w:tcW w:w="337" w:type="pct"/>
            <w:tcBorders>
              <w:top w:val="nil"/>
              <w:left w:val="nil"/>
              <w:bottom w:val="single" w:sz="4" w:space="0" w:color="auto"/>
              <w:right w:val="single" w:sz="8" w:space="0" w:color="000000"/>
            </w:tcBorders>
            <w:shd w:val="clear" w:color="auto" w:fill="auto"/>
            <w:noWrap/>
            <w:vAlign w:val="bottom"/>
            <w:hideMark/>
          </w:tcPr>
          <w:p w14:paraId="52674DEA"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৫০০</w:t>
            </w:r>
          </w:p>
        </w:tc>
        <w:tc>
          <w:tcPr>
            <w:tcW w:w="300" w:type="pct"/>
            <w:tcBorders>
              <w:top w:val="nil"/>
              <w:left w:val="nil"/>
              <w:bottom w:val="single" w:sz="4" w:space="0" w:color="auto"/>
              <w:right w:val="single" w:sz="4" w:space="0" w:color="auto"/>
            </w:tcBorders>
            <w:shd w:val="clear" w:color="auto" w:fill="auto"/>
            <w:noWrap/>
            <w:vAlign w:val="bottom"/>
            <w:hideMark/>
          </w:tcPr>
          <w:p w14:paraId="6024F6A7"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 </w:t>
            </w:r>
          </w:p>
        </w:tc>
        <w:tc>
          <w:tcPr>
            <w:tcW w:w="337" w:type="pct"/>
            <w:tcBorders>
              <w:top w:val="nil"/>
              <w:left w:val="nil"/>
              <w:bottom w:val="single" w:sz="4" w:space="0" w:color="auto"/>
              <w:right w:val="nil"/>
            </w:tcBorders>
            <w:shd w:val="clear" w:color="auto" w:fill="auto"/>
            <w:noWrap/>
            <w:vAlign w:val="bottom"/>
            <w:hideMark/>
          </w:tcPr>
          <w:p w14:paraId="05174D0C"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৮০</w:t>
            </w:r>
          </w:p>
        </w:tc>
        <w:tc>
          <w:tcPr>
            <w:tcW w:w="388" w:type="pct"/>
            <w:tcBorders>
              <w:top w:val="nil"/>
              <w:left w:val="single" w:sz="4" w:space="0" w:color="auto"/>
              <w:bottom w:val="single" w:sz="4" w:space="0" w:color="auto"/>
              <w:right w:val="single" w:sz="8" w:space="0" w:color="000000"/>
            </w:tcBorders>
            <w:shd w:val="clear" w:color="auto" w:fill="auto"/>
            <w:noWrap/>
            <w:vAlign w:val="bottom"/>
            <w:hideMark/>
          </w:tcPr>
          <w:p w14:paraId="69F379CF"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০০</w:t>
            </w:r>
          </w:p>
        </w:tc>
        <w:tc>
          <w:tcPr>
            <w:tcW w:w="531" w:type="pct"/>
            <w:tcBorders>
              <w:top w:val="nil"/>
              <w:left w:val="nil"/>
              <w:bottom w:val="single" w:sz="4" w:space="0" w:color="auto"/>
              <w:right w:val="single" w:sz="4" w:space="0" w:color="auto"/>
            </w:tcBorders>
            <w:shd w:val="clear" w:color="auto" w:fill="auto"/>
            <w:noWrap/>
            <w:vAlign w:val="bottom"/>
            <w:hideMark/>
          </w:tcPr>
          <w:p w14:paraId="3C94D9BC"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১,৮০০</w:t>
            </w:r>
          </w:p>
        </w:tc>
      </w:tr>
      <w:tr w:rsidR="005D14D3" w:rsidRPr="005D14D3" w14:paraId="0536D245" w14:textId="77777777" w:rsidTr="00D60E1C">
        <w:trPr>
          <w:trHeight w:val="288"/>
        </w:trPr>
        <w:tc>
          <w:tcPr>
            <w:tcW w:w="548" w:type="pct"/>
            <w:tcBorders>
              <w:top w:val="nil"/>
              <w:left w:val="single" w:sz="4" w:space="0" w:color="auto"/>
              <w:bottom w:val="single" w:sz="4" w:space="0" w:color="auto"/>
              <w:right w:val="single" w:sz="4" w:space="0" w:color="auto"/>
            </w:tcBorders>
            <w:shd w:val="clear" w:color="auto" w:fill="auto"/>
            <w:noWrap/>
            <w:vAlign w:val="bottom"/>
            <w:hideMark/>
          </w:tcPr>
          <w:p w14:paraId="6997DA6A"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21/11/2024</w:t>
            </w:r>
          </w:p>
        </w:tc>
        <w:tc>
          <w:tcPr>
            <w:tcW w:w="300" w:type="pct"/>
            <w:tcBorders>
              <w:top w:val="nil"/>
              <w:left w:val="nil"/>
              <w:bottom w:val="single" w:sz="4" w:space="0" w:color="auto"/>
              <w:right w:val="single" w:sz="4" w:space="0" w:color="auto"/>
            </w:tcBorders>
            <w:shd w:val="clear" w:color="auto" w:fill="auto"/>
            <w:noWrap/>
            <w:vAlign w:val="bottom"/>
            <w:hideMark/>
          </w:tcPr>
          <w:p w14:paraId="01A2FF36"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3</w:t>
            </w:r>
          </w:p>
        </w:tc>
        <w:tc>
          <w:tcPr>
            <w:tcW w:w="306" w:type="pct"/>
            <w:tcBorders>
              <w:top w:val="nil"/>
              <w:left w:val="nil"/>
              <w:bottom w:val="single" w:sz="4" w:space="0" w:color="auto"/>
              <w:right w:val="single" w:sz="4" w:space="0" w:color="auto"/>
            </w:tcBorders>
            <w:shd w:val="clear" w:color="auto" w:fill="auto"/>
            <w:noWrap/>
            <w:vAlign w:val="bottom"/>
            <w:hideMark/>
          </w:tcPr>
          <w:p w14:paraId="652560E7"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৬০</w:t>
            </w:r>
          </w:p>
        </w:tc>
        <w:tc>
          <w:tcPr>
            <w:tcW w:w="296" w:type="pct"/>
            <w:tcBorders>
              <w:top w:val="nil"/>
              <w:left w:val="nil"/>
              <w:bottom w:val="single" w:sz="4" w:space="0" w:color="auto"/>
              <w:right w:val="single" w:sz="8" w:space="0" w:color="000000"/>
            </w:tcBorders>
            <w:shd w:val="clear" w:color="auto" w:fill="auto"/>
            <w:noWrap/>
            <w:vAlign w:val="bottom"/>
            <w:hideMark/>
          </w:tcPr>
          <w:p w14:paraId="66037727"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১৮০</w:t>
            </w:r>
          </w:p>
        </w:tc>
        <w:tc>
          <w:tcPr>
            <w:tcW w:w="300" w:type="pct"/>
            <w:tcBorders>
              <w:top w:val="nil"/>
              <w:left w:val="nil"/>
              <w:bottom w:val="single" w:sz="4" w:space="0" w:color="auto"/>
              <w:right w:val="single" w:sz="4" w:space="0" w:color="auto"/>
            </w:tcBorders>
            <w:shd w:val="clear" w:color="auto" w:fill="auto"/>
            <w:noWrap/>
            <w:vAlign w:val="bottom"/>
            <w:hideMark/>
          </w:tcPr>
          <w:p w14:paraId="2DFEF46D"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15</w:t>
            </w:r>
          </w:p>
        </w:tc>
        <w:tc>
          <w:tcPr>
            <w:tcW w:w="296" w:type="pct"/>
            <w:tcBorders>
              <w:top w:val="nil"/>
              <w:left w:val="nil"/>
              <w:bottom w:val="single" w:sz="4" w:space="0" w:color="auto"/>
              <w:right w:val="single" w:sz="4" w:space="0" w:color="auto"/>
            </w:tcBorders>
            <w:shd w:val="clear" w:color="auto" w:fill="auto"/>
            <w:noWrap/>
            <w:vAlign w:val="bottom"/>
            <w:hideMark/>
          </w:tcPr>
          <w:p w14:paraId="28F3CA99"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৮০</w:t>
            </w:r>
          </w:p>
        </w:tc>
        <w:tc>
          <w:tcPr>
            <w:tcW w:w="357" w:type="pct"/>
            <w:tcBorders>
              <w:top w:val="nil"/>
              <w:left w:val="nil"/>
              <w:bottom w:val="single" w:sz="4" w:space="0" w:color="auto"/>
              <w:right w:val="single" w:sz="8" w:space="0" w:color="000000"/>
            </w:tcBorders>
            <w:shd w:val="clear" w:color="auto" w:fill="auto"/>
            <w:noWrap/>
            <w:vAlign w:val="bottom"/>
            <w:hideMark/>
          </w:tcPr>
          <w:p w14:paraId="2BB0109F"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১২০০</w:t>
            </w:r>
          </w:p>
        </w:tc>
        <w:tc>
          <w:tcPr>
            <w:tcW w:w="378" w:type="pct"/>
            <w:tcBorders>
              <w:top w:val="nil"/>
              <w:left w:val="nil"/>
              <w:bottom w:val="single" w:sz="4" w:space="0" w:color="auto"/>
              <w:right w:val="single" w:sz="4" w:space="0" w:color="auto"/>
            </w:tcBorders>
            <w:shd w:val="clear" w:color="auto" w:fill="auto"/>
            <w:noWrap/>
            <w:vAlign w:val="bottom"/>
            <w:hideMark/>
          </w:tcPr>
          <w:p w14:paraId="1C7A70B7"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7</w:t>
            </w:r>
          </w:p>
        </w:tc>
        <w:tc>
          <w:tcPr>
            <w:tcW w:w="326" w:type="pct"/>
            <w:tcBorders>
              <w:top w:val="nil"/>
              <w:left w:val="nil"/>
              <w:bottom w:val="single" w:sz="4" w:space="0" w:color="auto"/>
              <w:right w:val="single" w:sz="4" w:space="0" w:color="auto"/>
            </w:tcBorders>
            <w:shd w:val="clear" w:color="auto" w:fill="auto"/>
            <w:noWrap/>
            <w:vAlign w:val="bottom"/>
            <w:hideMark/>
          </w:tcPr>
          <w:p w14:paraId="2042E4DD"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১০০</w:t>
            </w:r>
          </w:p>
        </w:tc>
        <w:tc>
          <w:tcPr>
            <w:tcW w:w="337" w:type="pct"/>
            <w:tcBorders>
              <w:top w:val="nil"/>
              <w:left w:val="nil"/>
              <w:bottom w:val="single" w:sz="4" w:space="0" w:color="auto"/>
              <w:right w:val="single" w:sz="8" w:space="0" w:color="000000"/>
            </w:tcBorders>
            <w:shd w:val="clear" w:color="auto" w:fill="auto"/>
            <w:noWrap/>
            <w:vAlign w:val="bottom"/>
            <w:hideMark/>
          </w:tcPr>
          <w:p w14:paraId="4152B798"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৭০০</w:t>
            </w:r>
          </w:p>
        </w:tc>
        <w:tc>
          <w:tcPr>
            <w:tcW w:w="300" w:type="pct"/>
            <w:tcBorders>
              <w:top w:val="nil"/>
              <w:left w:val="nil"/>
              <w:bottom w:val="single" w:sz="4" w:space="0" w:color="auto"/>
              <w:right w:val="single" w:sz="4" w:space="0" w:color="auto"/>
            </w:tcBorders>
            <w:shd w:val="clear" w:color="auto" w:fill="auto"/>
            <w:noWrap/>
            <w:vAlign w:val="bottom"/>
            <w:hideMark/>
          </w:tcPr>
          <w:p w14:paraId="1D5A1CBC"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 </w:t>
            </w:r>
          </w:p>
        </w:tc>
        <w:tc>
          <w:tcPr>
            <w:tcW w:w="337" w:type="pct"/>
            <w:tcBorders>
              <w:top w:val="nil"/>
              <w:left w:val="nil"/>
              <w:bottom w:val="single" w:sz="4" w:space="0" w:color="auto"/>
              <w:right w:val="nil"/>
            </w:tcBorders>
            <w:shd w:val="clear" w:color="auto" w:fill="auto"/>
            <w:noWrap/>
            <w:vAlign w:val="bottom"/>
            <w:hideMark/>
          </w:tcPr>
          <w:p w14:paraId="250D1BF6"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৮০</w:t>
            </w:r>
          </w:p>
        </w:tc>
        <w:tc>
          <w:tcPr>
            <w:tcW w:w="388" w:type="pct"/>
            <w:tcBorders>
              <w:top w:val="nil"/>
              <w:left w:val="single" w:sz="4" w:space="0" w:color="auto"/>
              <w:bottom w:val="single" w:sz="4" w:space="0" w:color="auto"/>
              <w:right w:val="single" w:sz="8" w:space="0" w:color="000000"/>
            </w:tcBorders>
            <w:shd w:val="clear" w:color="auto" w:fill="auto"/>
            <w:noWrap/>
            <w:vAlign w:val="bottom"/>
            <w:hideMark/>
          </w:tcPr>
          <w:p w14:paraId="02F660AC"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০০</w:t>
            </w:r>
          </w:p>
        </w:tc>
        <w:tc>
          <w:tcPr>
            <w:tcW w:w="531" w:type="pct"/>
            <w:tcBorders>
              <w:top w:val="nil"/>
              <w:left w:val="nil"/>
              <w:bottom w:val="single" w:sz="4" w:space="0" w:color="auto"/>
              <w:right w:val="single" w:sz="4" w:space="0" w:color="auto"/>
            </w:tcBorders>
            <w:shd w:val="clear" w:color="auto" w:fill="auto"/>
            <w:noWrap/>
            <w:vAlign w:val="bottom"/>
            <w:hideMark/>
          </w:tcPr>
          <w:p w14:paraId="40E751B8"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২,০৮০</w:t>
            </w:r>
          </w:p>
        </w:tc>
      </w:tr>
      <w:tr w:rsidR="005D14D3" w:rsidRPr="005D14D3" w14:paraId="3DE2955E" w14:textId="77777777" w:rsidTr="00D60E1C">
        <w:trPr>
          <w:trHeight w:val="288"/>
        </w:trPr>
        <w:tc>
          <w:tcPr>
            <w:tcW w:w="548" w:type="pct"/>
            <w:tcBorders>
              <w:top w:val="nil"/>
              <w:left w:val="single" w:sz="4" w:space="0" w:color="auto"/>
              <w:bottom w:val="single" w:sz="4" w:space="0" w:color="auto"/>
              <w:right w:val="single" w:sz="4" w:space="0" w:color="auto"/>
            </w:tcBorders>
            <w:shd w:val="clear" w:color="auto" w:fill="auto"/>
            <w:noWrap/>
            <w:vAlign w:val="bottom"/>
            <w:hideMark/>
          </w:tcPr>
          <w:p w14:paraId="232D640E"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22/11/2024</w:t>
            </w:r>
          </w:p>
        </w:tc>
        <w:tc>
          <w:tcPr>
            <w:tcW w:w="300" w:type="pct"/>
            <w:tcBorders>
              <w:top w:val="nil"/>
              <w:left w:val="nil"/>
              <w:bottom w:val="single" w:sz="4" w:space="0" w:color="auto"/>
              <w:right w:val="single" w:sz="4" w:space="0" w:color="auto"/>
            </w:tcBorders>
            <w:shd w:val="clear" w:color="auto" w:fill="auto"/>
            <w:noWrap/>
            <w:vAlign w:val="bottom"/>
            <w:hideMark/>
          </w:tcPr>
          <w:p w14:paraId="1F642F66"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0</w:t>
            </w:r>
          </w:p>
        </w:tc>
        <w:tc>
          <w:tcPr>
            <w:tcW w:w="306" w:type="pct"/>
            <w:tcBorders>
              <w:top w:val="nil"/>
              <w:left w:val="nil"/>
              <w:bottom w:val="single" w:sz="4" w:space="0" w:color="auto"/>
              <w:right w:val="single" w:sz="4" w:space="0" w:color="auto"/>
            </w:tcBorders>
            <w:shd w:val="clear" w:color="auto" w:fill="auto"/>
            <w:noWrap/>
            <w:vAlign w:val="bottom"/>
            <w:hideMark/>
          </w:tcPr>
          <w:p w14:paraId="617B2C60"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৬০</w:t>
            </w:r>
          </w:p>
        </w:tc>
        <w:tc>
          <w:tcPr>
            <w:tcW w:w="296" w:type="pct"/>
            <w:tcBorders>
              <w:top w:val="nil"/>
              <w:left w:val="nil"/>
              <w:bottom w:val="single" w:sz="4" w:space="0" w:color="auto"/>
              <w:right w:val="single" w:sz="8" w:space="0" w:color="000000"/>
            </w:tcBorders>
            <w:shd w:val="clear" w:color="auto" w:fill="auto"/>
            <w:noWrap/>
            <w:vAlign w:val="bottom"/>
            <w:hideMark/>
          </w:tcPr>
          <w:p w14:paraId="4D62544A"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০০</w:t>
            </w:r>
          </w:p>
        </w:tc>
        <w:tc>
          <w:tcPr>
            <w:tcW w:w="300" w:type="pct"/>
            <w:tcBorders>
              <w:top w:val="nil"/>
              <w:left w:val="nil"/>
              <w:bottom w:val="single" w:sz="4" w:space="0" w:color="auto"/>
              <w:right w:val="single" w:sz="4" w:space="0" w:color="auto"/>
            </w:tcBorders>
            <w:shd w:val="clear" w:color="auto" w:fill="auto"/>
            <w:noWrap/>
            <w:vAlign w:val="bottom"/>
            <w:hideMark/>
          </w:tcPr>
          <w:p w14:paraId="5048668F"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14</w:t>
            </w:r>
          </w:p>
        </w:tc>
        <w:tc>
          <w:tcPr>
            <w:tcW w:w="296" w:type="pct"/>
            <w:tcBorders>
              <w:top w:val="nil"/>
              <w:left w:val="nil"/>
              <w:bottom w:val="single" w:sz="4" w:space="0" w:color="auto"/>
              <w:right w:val="single" w:sz="4" w:space="0" w:color="auto"/>
            </w:tcBorders>
            <w:shd w:val="clear" w:color="auto" w:fill="auto"/>
            <w:noWrap/>
            <w:vAlign w:val="bottom"/>
            <w:hideMark/>
          </w:tcPr>
          <w:p w14:paraId="04936753"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৮০</w:t>
            </w:r>
          </w:p>
        </w:tc>
        <w:tc>
          <w:tcPr>
            <w:tcW w:w="357" w:type="pct"/>
            <w:tcBorders>
              <w:top w:val="nil"/>
              <w:left w:val="nil"/>
              <w:bottom w:val="single" w:sz="4" w:space="0" w:color="auto"/>
              <w:right w:val="single" w:sz="8" w:space="0" w:color="000000"/>
            </w:tcBorders>
            <w:shd w:val="clear" w:color="auto" w:fill="auto"/>
            <w:noWrap/>
            <w:vAlign w:val="bottom"/>
            <w:hideMark/>
          </w:tcPr>
          <w:p w14:paraId="25EF99CB"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১১২০</w:t>
            </w:r>
          </w:p>
        </w:tc>
        <w:tc>
          <w:tcPr>
            <w:tcW w:w="378" w:type="pct"/>
            <w:tcBorders>
              <w:top w:val="nil"/>
              <w:left w:val="nil"/>
              <w:bottom w:val="single" w:sz="4" w:space="0" w:color="auto"/>
              <w:right w:val="single" w:sz="4" w:space="0" w:color="auto"/>
            </w:tcBorders>
            <w:shd w:val="clear" w:color="auto" w:fill="auto"/>
            <w:noWrap/>
            <w:vAlign w:val="bottom"/>
            <w:hideMark/>
          </w:tcPr>
          <w:p w14:paraId="73EBD4E3"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4</w:t>
            </w:r>
          </w:p>
        </w:tc>
        <w:tc>
          <w:tcPr>
            <w:tcW w:w="326" w:type="pct"/>
            <w:tcBorders>
              <w:top w:val="nil"/>
              <w:left w:val="nil"/>
              <w:bottom w:val="single" w:sz="4" w:space="0" w:color="auto"/>
              <w:right w:val="single" w:sz="4" w:space="0" w:color="auto"/>
            </w:tcBorders>
            <w:shd w:val="clear" w:color="auto" w:fill="auto"/>
            <w:noWrap/>
            <w:vAlign w:val="bottom"/>
            <w:hideMark/>
          </w:tcPr>
          <w:p w14:paraId="395307FE"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১০০</w:t>
            </w:r>
          </w:p>
        </w:tc>
        <w:tc>
          <w:tcPr>
            <w:tcW w:w="337" w:type="pct"/>
            <w:tcBorders>
              <w:top w:val="nil"/>
              <w:left w:val="nil"/>
              <w:bottom w:val="single" w:sz="4" w:space="0" w:color="auto"/>
              <w:right w:val="single" w:sz="8" w:space="0" w:color="000000"/>
            </w:tcBorders>
            <w:shd w:val="clear" w:color="auto" w:fill="auto"/>
            <w:noWrap/>
            <w:vAlign w:val="bottom"/>
            <w:hideMark/>
          </w:tcPr>
          <w:p w14:paraId="41667B1B"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৪০০</w:t>
            </w:r>
          </w:p>
        </w:tc>
        <w:tc>
          <w:tcPr>
            <w:tcW w:w="300" w:type="pct"/>
            <w:tcBorders>
              <w:top w:val="nil"/>
              <w:left w:val="nil"/>
              <w:bottom w:val="single" w:sz="4" w:space="0" w:color="auto"/>
              <w:right w:val="single" w:sz="4" w:space="0" w:color="auto"/>
            </w:tcBorders>
            <w:shd w:val="clear" w:color="auto" w:fill="auto"/>
            <w:noWrap/>
            <w:vAlign w:val="bottom"/>
            <w:hideMark/>
          </w:tcPr>
          <w:p w14:paraId="138DA0DD"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 </w:t>
            </w:r>
          </w:p>
        </w:tc>
        <w:tc>
          <w:tcPr>
            <w:tcW w:w="337" w:type="pct"/>
            <w:tcBorders>
              <w:top w:val="nil"/>
              <w:left w:val="nil"/>
              <w:bottom w:val="single" w:sz="4" w:space="0" w:color="auto"/>
              <w:right w:val="nil"/>
            </w:tcBorders>
            <w:shd w:val="clear" w:color="auto" w:fill="auto"/>
            <w:noWrap/>
            <w:vAlign w:val="bottom"/>
            <w:hideMark/>
          </w:tcPr>
          <w:p w14:paraId="3B6100E6"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৮০</w:t>
            </w:r>
          </w:p>
        </w:tc>
        <w:tc>
          <w:tcPr>
            <w:tcW w:w="388" w:type="pct"/>
            <w:tcBorders>
              <w:top w:val="nil"/>
              <w:left w:val="single" w:sz="4" w:space="0" w:color="auto"/>
              <w:bottom w:val="single" w:sz="4" w:space="0" w:color="auto"/>
              <w:right w:val="single" w:sz="8" w:space="0" w:color="000000"/>
            </w:tcBorders>
            <w:shd w:val="clear" w:color="auto" w:fill="auto"/>
            <w:noWrap/>
            <w:vAlign w:val="bottom"/>
            <w:hideMark/>
          </w:tcPr>
          <w:p w14:paraId="136C3D64"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০০</w:t>
            </w:r>
          </w:p>
        </w:tc>
        <w:tc>
          <w:tcPr>
            <w:tcW w:w="531" w:type="pct"/>
            <w:tcBorders>
              <w:top w:val="nil"/>
              <w:left w:val="nil"/>
              <w:bottom w:val="single" w:sz="4" w:space="0" w:color="auto"/>
              <w:right w:val="single" w:sz="4" w:space="0" w:color="auto"/>
            </w:tcBorders>
            <w:shd w:val="clear" w:color="auto" w:fill="auto"/>
            <w:noWrap/>
            <w:vAlign w:val="bottom"/>
            <w:hideMark/>
          </w:tcPr>
          <w:p w14:paraId="3A7BE3E5"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১,৫২০</w:t>
            </w:r>
          </w:p>
        </w:tc>
      </w:tr>
      <w:tr w:rsidR="005D14D3" w:rsidRPr="005D14D3" w14:paraId="6184DB67" w14:textId="77777777" w:rsidTr="00D60E1C">
        <w:trPr>
          <w:trHeight w:val="288"/>
        </w:trPr>
        <w:tc>
          <w:tcPr>
            <w:tcW w:w="548" w:type="pct"/>
            <w:tcBorders>
              <w:top w:val="nil"/>
              <w:left w:val="single" w:sz="4" w:space="0" w:color="auto"/>
              <w:bottom w:val="single" w:sz="4" w:space="0" w:color="auto"/>
              <w:right w:val="single" w:sz="4" w:space="0" w:color="auto"/>
            </w:tcBorders>
            <w:shd w:val="clear" w:color="auto" w:fill="auto"/>
            <w:noWrap/>
            <w:vAlign w:val="bottom"/>
            <w:hideMark/>
          </w:tcPr>
          <w:p w14:paraId="3889146F"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25/11/2024</w:t>
            </w:r>
          </w:p>
        </w:tc>
        <w:tc>
          <w:tcPr>
            <w:tcW w:w="300" w:type="pct"/>
            <w:tcBorders>
              <w:top w:val="nil"/>
              <w:left w:val="nil"/>
              <w:bottom w:val="single" w:sz="4" w:space="0" w:color="auto"/>
              <w:right w:val="single" w:sz="4" w:space="0" w:color="auto"/>
            </w:tcBorders>
            <w:shd w:val="clear" w:color="auto" w:fill="auto"/>
            <w:noWrap/>
            <w:vAlign w:val="bottom"/>
            <w:hideMark/>
          </w:tcPr>
          <w:p w14:paraId="7DE1C5A1"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1</w:t>
            </w:r>
          </w:p>
        </w:tc>
        <w:tc>
          <w:tcPr>
            <w:tcW w:w="306" w:type="pct"/>
            <w:tcBorders>
              <w:top w:val="nil"/>
              <w:left w:val="nil"/>
              <w:bottom w:val="single" w:sz="4" w:space="0" w:color="auto"/>
              <w:right w:val="single" w:sz="4" w:space="0" w:color="auto"/>
            </w:tcBorders>
            <w:shd w:val="clear" w:color="auto" w:fill="auto"/>
            <w:noWrap/>
            <w:vAlign w:val="bottom"/>
            <w:hideMark/>
          </w:tcPr>
          <w:p w14:paraId="5967B37D"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৬০</w:t>
            </w:r>
          </w:p>
        </w:tc>
        <w:tc>
          <w:tcPr>
            <w:tcW w:w="296" w:type="pct"/>
            <w:tcBorders>
              <w:top w:val="nil"/>
              <w:left w:val="nil"/>
              <w:bottom w:val="single" w:sz="4" w:space="0" w:color="auto"/>
              <w:right w:val="single" w:sz="8" w:space="0" w:color="000000"/>
            </w:tcBorders>
            <w:shd w:val="clear" w:color="auto" w:fill="auto"/>
            <w:noWrap/>
            <w:vAlign w:val="bottom"/>
            <w:hideMark/>
          </w:tcPr>
          <w:p w14:paraId="7A5DA1F1"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৬০</w:t>
            </w:r>
          </w:p>
        </w:tc>
        <w:tc>
          <w:tcPr>
            <w:tcW w:w="300" w:type="pct"/>
            <w:tcBorders>
              <w:top w:val="nil"/>
              <w:left w:val="nil"/>
              <w:bottom w:val="single" w:sz="4" w:space="0" w:color="auto"/>
              <w:right w:val="single" w:sz="4" w:space="0" w:color="auto"/>
            </w:tcBorders>
            <w:shd w:val="clear" w:color="auto" w:fill="auto"/>
            <w:noWrap/>
            <w:vAlign w:val="bottom"/>
            <w:hideMark/>
          </w:tcPr>
          <w:p w14:paraId="751A8B17"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10</w:t>
            </w:r>
          </w:p>
        </w:tc>
        <w:tc>
          <w:tcPr>
            <w:tcW w:w="296" w:type="pct"/>
            <w:tcBorders>
              <w:top w:val="nil"/>
              <w:left w:val="nil"/>
              <w:bottom w:val="single" w:sz="4" w:space="0" w:color="auto"/>
              <w:right w:val="single" w:sz="4" w:space="0" w:color="auto"/>
            </w:tcBorders>
            <w:shd w:val="clear" w:color="auto" w:fill="auto"/>
            <w:noWrap/>
            <w:vAlign w:val="bottom"/>
            <w:hideMark/>
          </w:tcPr>
          <w:p w14:paraId="1656EAF8"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৮০</w:t>
            </w:r>
          </w:p>
        </w:tc>
        <w:tc>
          <w:tcPr>
            <w:tcW w:w="357" w:type="pct"/>
            <w:tcBorders>
              <w:top w:val="nil"/>
              <w:left w:val="nil"/>
              <w:bottom w:val="single" w:sz="4" w:space="0" w:color="auto"/>
              <w:right w:val="single" w:sz="8" w:space="0" w:color="000000"/>
            </w:tcBorders>
            <w:shd w:val="clear" w:color="auto" w:fill="auto"/>
            <w:noWrap/>
            <w:vAlign w:val="bottom"/>
            <w:hideMark/>
          </w:tcPr>
          <w:p w14:paraId="1F80D814"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৮০০</w:t>
            </w:r>
          </w:p>
        </w:tc>
        <w:tc>
          <w:tcPr>
            <w:tcW w:w="378" w:type="pct"/>
            <w:tcBorders>
              <w:top w:val="nil"/>
              <w:left w:val="nil"/>
              <w:bottom w:val="single" w:sz="4" w:space="0" w:color="auto"/>
              <w:right w:val="single" w:sz="4" w:space="0" w:color="auto"/>
            </w:tcBorders>
            <w:shd w:val="clear" w:color="auto" w:fill="auto"/>
            <w:noWrap/>
            <w:vAlign w:val="bottom"/>
            <w:hideMark/>
          </w:tcPr>
          <w:p w14:paraId="2CEE42A5"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3</w:t>
            </w:r>
          </w:p>
        </w:tc>
        <w:tc>
          <w:tcPr>
            <w:tcW w:w="326" w:type="pct"/>
            <w:tcBorders>
              <w:top w:val="nil"/>
              <w:left w:val="nil"/>
              <w:bottom w:val="single" w:sz="4" w:space="0" w:color="auto"/>
              <w:right w:val="single" w:sz="4" w:space="0" w:color="auto"/>
            </w:tcBorders>
            <w:shd w:val="clear" w:color="auto" w:fill="auto"/>
            <w:noWrap/>
            <w:vAlign w:val="bottom"/>
            <w:hideMark/>
          </w:tcPr>
          <w:p w14:paraId="4B7F8371"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১০০</w:t>
            </w:r>
          </w:p>
        </w:tc>
        <w:tc>
          <w:tcPr>
            <w:tcW w:w="337" w:type="pct"/>
            <w:tcBorders>
              <w:top w:val="nil"/>
              <w:left w:val="nil"/>
              <w:bottom w:val="single" w:sz="4" w:space="0" w:color="auto"/>
              <w:right w:val="single" w:sz="8" w:space="0" w:color="000000"/>
            </w:tcBorders>
            <w:shd w:val="clear" w:color="auto" w:fill="auto"/>
            <w:noWrap/>
            <w:vAlign w:val="bottom"/>
            <w:hideMark/>
          </w:tcPr>
          <w:p w14:paraId="75E2552C"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৩০০</w:t>
            </w:r>
          </w:p>
        </w:tc>
        <w:tc>
          <w:tcPr>
            <w:tcW w:w="300" w:type="pct"/>
            <w:tcBorders>
              <w:top w:val="nil"/>
              <w:left w:val="nil"/>
              <w:bottom w:val="single" w:sz="4" w:space="0" w:color="auto"/>
              <w:right w:val="single" w:sz="4" w:space="0" w:color="auto"/>
            </w:tcBorders>
            <w:shd w:val="clear" w:color="auto" w:fill="auto"/>
            <w:noWrap/>
            <w:vAlign w:val="bottom"/>
            <w:hideMark/>
          </w:tcPr>
          <w:p w14:paraId="06EA71FF"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 </w:t>
            </w:r>
          </w:p>
        </w:tc>
        <w:tc>
          <w:tcPr>
            <w:tcW w:w="337" w:type="pct"/>
            <w:tcBorders>
              <w:top w:val="nil"/>
              <w:left w:val="nil"/>
              <w:bottom w:val="single" w:sz="4" w:space="0" w:color="auto"/>
              <w:right w:val="nil"/>
            </w:tcBorders>
            <w:shd w:val="clear" w:color="auto" w:fill="auto"/>
            <w:noWrap/>
            <w:vAlign w:val="bottom"/>
            <w:hideMark/>
          </w:tcPr>
          <w:p w14:paraId="6B240499"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৮০</w:t>
            </w:r>
          </w:p>
        </w:tc>
        <w:tc>
          <w:tcPr>
            <w:tcW w:w="388" w:type="pct"/>
            <w:tcBorders>
              <w:top w:val="nil"/>
              <w:left w:val="single" w:sz="4" w:space="0" w:color="auto"/>
              <w:bottom w:val="single" w:sz="4" w:space="0" w:color="auto"/>
              <w:right w:val="single" w:sz="8" w:space="0" w:color="000000"/>
            </w:tcBorders>
            <w:shd w:val="clear" w:color="auto" w:fill="auto"/>
            <w:noWrap/>
            <w:vAlign w:val="bottom"/>
            <w:hideMark/>
          </w:tcPr>
          <w:p w14:paraId="5FD14DED"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০০</w:t>
            </w:r>
          </w:p>
        </w:tc>
        <w:tc>
          <w:tcPr>
            <w:tcW w:w="531" w:type="pct"/>
            <w:tcBorders>
              <w:top w:val="nil"/>
              <w:left w:val="nil"/>
              <w:bottom w:val="single" w:sz="4" w:space="0" w:color="auto"/>
              <w:right w:val="single" w:sz="4" w:space="0" w:color="auto"/>
            </w:tcBorders>
            <w:shd w:val="clear" w:color="auto" w:fill="auto"/>
            <w:noWrap/>
            <w:vAlign w:val="bottom"/>
            <w:hideMark/>
          </w:tcPr>
          <w:p w14:paraId="7BA7701C"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১,১৬০</w:t>
            </w:r>
          </w:p>
        </w:tc>
      </w:tr>
      <w:tr w:rsidR="005D14D3" w:rsidRPr="005D14D3" w14:paraId="06B3B822" w14:textId="77777777" w:rsidTr="00D60E1C">
        <w:trPr>
          <w:trHeight w:val="288"/>
        </w:trPr>
        <w:tc>
          <w:tcPr>
            <w:tcW w:w="548" w:type="pct"/>
            <w:tcBorders>
              <w:top w:val="nil"/>
              <w:left w:val="single" w:sz="4" w:space="0" w:color="auto"/>
              <w:bottom w:val="single" w:sz="4" w:space="0" w:color="auto"/>
              <w:right w:val="single" w:sz="4" w:space="0" w:color="auto"/>
            </w:tcBorders>
            <w:shd w:val="clear" w:color="auto" w:fill="auto"/>
            <w:noWrap/>
            <w:vAlign w:val="bottom"/>
            <w:hideMark/>
          </w:tcPr>
          <w:p w14:paraId="40E1FAB9"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26/11/2024</w:t>
            </w:r>
          </w:p>
        </w:tc>
        <w:tc>
          <w:tcPr>
            <w:tcW w:w="300" w:type="pct"/>
            <w:tcBorders>
              <w:top w:val="nil"/>
              <w:left w:val="nil"/>
              <w:bottom w:val="single" w:sz="4" w:space="0" w:color="auto"/>
              <w:right w:val="single" w:sz="4" w:space="0" w:color="auto"/>
            </w:tcBorders>
            <w:shd w:val="clear" w:color="auto" w:fill="auto"/>
            <w:noWrap/>
            <w:vAlign w:val="bottom"/>
            <w:hideMark/>
          </w:tcPr>
          <w:p w14:paraId="385C7229"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0</w:t>
            </w:r>
          </w:p>
        </w:tc>
        <w:tc>
          <w:tcPr>
            <w:tcW w:w="306" w:type="pct"/>
            <w:tcBorders>
              <w:top w:val="nil"/>
              <w:left w:val="nil"/>
              <w:bottom w:val="single" w:sz="4" w:space="0" w:color="auto"/>
              <w:right w:val="single" w:sz="4" w:space="0" w:color="auto"/>
            </w:tcBorders>
            <w:shd w:val="clear" w:color="auto" w:fill="auto"/>
            <w:noWrap/>
            <w:vAlign w:val="bottom"/>
            <w:hideMark/>
          </w:tcPr>
          <w:p w14:paraId="4D945866"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৬০</w:t>
            </w:r>
          </w:p>
        </w:tc>
        <w:tc>
          <w:tcPr>
            <w:tcW w:w="296" w:type="pct"/>
            <w:tcBorders>
              <w:top w:val="nil"/>
              <w:left w:val="nil"/>
              <w:bottom w:val="single" w:sz="4" w:space="0" w:color="auto"/>
              <w:right w:val="single" w:sz="8" w:space="0" w:color="000000"/>
            </w:tcBorders>
            <w:shd w:val="clear" w:color="auto" w:fill="auto"/>
            <w:noWrap/>
            <w:vAlign w:val="bottom"/>
            <w:hideMark/>
          </w:tcPr>
          <w:p w14:paraId="4F102229"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০০</w:t>
            </w:r>
          </w:p>
        </w:tc>
        <w:tc>
          <w:tcPr>
            <w:tcW w:w="300" w:type="pct"/>
            <w:tcBorders>
              <w:top w:val="nil"/>
              <w:left w:val="nil"/>
              <w:bottom w:val="single" w:sz="4" w:space="0" w:color="auto"/>
              <w:right w:val="single" w:sz="4" w:space="0" w:color="auto"/>
            </w:tcBorders>
            <w:shd w:val="clear" w:color="auto" w:fill="auto"/>
            <w:noWrap/>
            <w:vAlign w:val="bottom"/>
            <w:hideMark/>
          </w:tcPr>
          <w:p w14:paraId="38FB6852"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16</w:t>
            </w:r>
          </w:p>
        </w:tc>
        <w:tc>
          <w:tcPr>
            <w:tcW w:w="296" w:type="pct"/>
            <w:tcBorders>
              <w:top w:val="nil"/>
              <w:left w:val="nil"/>
              <w:bottom w:val="single" w:sz="4" w:space="0" w:color="auto"/>
              <w:right w:val="single" w:sz="4" w:space="0" w:color="auto"/>
            </w:tcBorders>
            <w:shd w:val="clear" w:color="auto" w:fill="auto"/>
            <w:noWrap/>
            <w:vAlign w:val="bottom"/>
            <w:hideMark/>
          </w:tcPr>
          <w:p w14:paraId="1FDDDB12"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৮০</w:t>
            </w:r>
          </w:p>
        </w:tc>
        <w:tc>
          <w:tcPr>
            <w:tcW w:w="357" w:type="pct"/>
            <w:tcBorders>
              <w:top w:val="nil"/>
              <w:left w:val="nil"/>
              <w:bottom w:val="single" w:sz="4" w:space="0" w:color="auto"/>
              <w:right w:val="single" w:sz="8" w:space="0" w:color="000000"/>
            </w:tcBorders>
            <w:shd w:val="clear" w:color="auto" w:fill="auto"/>
            <w:noWrap/>
            <w:vAlign w:val="bottom"/>
            <w:hideMark/>
          </w:tcPr>
          <w:p w14:paraId="1D2A0DBE"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১২৮০</w:t>
            </w:r>
          </w:p>
        </w:tc>
        <w:tc>
          <w:tcPr>
            <w:tcW w:w="378" w:type="pct"/>
            <w:tcBorders>
              <w:top w:val="nil"/>
              <w:left w:val="nil"/>
              <w:bottom w:val="single" w:sz="4" w:space="0" w:color="auto"/>
              <w:right w:val="single" w:sz="4" w:space="0" w:color="auto"/>
            </w:tcBorders>
            <w:shd w:val="clear" w:color="auto" w:fill="auto"/>
            <w:noWrap/>
            <w:vAlign w:val="bottom"/>
            <w:hideMark/>
          </w:tcPr>
          <w:p w14:paraId="715E0172"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2</w:t>
            </w:r>
          </w:p>
        </w:tc>
        <w:tc>
          <w:tcPr>
            <w:tcW w:w="326" w:type="pct"/>
            <w:tcBorders>
              <w:top w:val="nil"/>
              <w:left w:val="nil"/>
              <w:bottom w:val="single" w:sz="4" w:space="0" w:color="auto"/>
              <w:right w:val="single" w:sz="4" w:space="0" w:color="auto"/>
            </w:tcBorders>
            <w:shd w:val="clear" w:color="auto" w:fill="auto"/>
            <w:noWrap/>
            <w:vAlign w:val="bottom"/>
            <w:hideMark/>
          </w:tcPr>
          <w:p w14:paraId="3E6A60EF"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১০০</w:t>
            </w:r>
          </w:p>
        </w:tc>
        <w:tc>
          <w:tcPr>
            <w:tcW w:w="337" w:type="pct"/>
            <w:tcBorders>
              <w:top w:val="nil"/>
              <w:left w:val="nil"/>
              <w:bottom w:val="single" w:sz="4" w:space="0" w:color="auto"/>
              <w:right w:val="single" w:sz="8" w:space="0" w:color="000000"/>
            </w:tcBorders>
            <w:shd w:val="clear" w:color="auto" w:fill="auto"/>
            <w:noWrap/>
            <w:vAlign w:val="bottom"/>
            <w:hideMark/>
          </w:tcPr>
          <w:p w14:paraId="121587AB"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২০০</w:t>
            </w:r>
          </w:p>
        </w:tc>
        <w:tc>
          <w:tcPr>
            <w:tcW w:w="300" w:type="pct"/>
            <w:tcBorders>
              <w:top w:val="nil"/>
              <w:left w:val="nil"/>
              <w:bottom w:val="single" w:sz="4" w:space="0" w:color="auto"/>
              <w:right w:val="single" w:sz="4" w:space="0" w:color="auto"/>
            </w:tcBorders>
            <w:shd w:val="clear" w:color="auto" w:fill="auto"/>
            <w:noWrap/>
            <w:vAlign w:val="bottom"/>
            <w:hideMark/>
          </w:tcPr>
          <w:p w14:paraId="5F02729A"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 </w:t>
            </w:r>
          </w:p>
        </w:tc>
        <w:tc>
          <w:tcPr>
            <w:tcW w:w="337" w:type="pct"/>
            <w:tcBorders>
              <w:top w:val="nil"/>
              <w:left w:val="nil"/>
              <w:bottom w:val="single" w:sz="4" w:space="0" w:color="auto"/>
              <w:right w:val="nil"/>
            </w:tcBorders>
            <w:shd w:val="clear" w:color="auto" w:fill="auto"/>
            <w:noWrap/>
            <w:vAlign w:val="bottom"/>
            <w:hideMark/>
          </w:tcPr>
          <w:p w14:paraId="7BF362B8"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৮০</w:t>
            </w:r>
          </w:p>
        </w:tc>
        <w:tc>
          <w:tcPr>
            <w:tcW w:w="388" w:type="pct"/>
            <w:tcBorders>
              <w:top w:val="nil"/>
              <w:left w:val="single" w:sz="4" w:space="0" w:color="auto"/>
              <w:bottom w:val="single" w:sz="4" w:space="0" w:color="auto"/>
              <w:right w:val="single" w:sz="8" w:space="0" w:color="000000"/>
            </w:tcBorders>
            <w:shd w:val="clear" w:color="auto" w:fill="auto"/>
            <w:noWrap/>
            <w:vAlign w:val="bottom"/>
            <w:hideMark/>
          </w:tcPr>
          <w:p w14:paraId="431F38CF"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০০</w:t>
            </w:r>
          </w:p>
        </w:tc>
        <w:tc>
          <w:tcPr>
            <w:tcW w:w="531" w:type="pct"/>
            <w:tcBorders>
              <w:top w:val="nil"/>
              <w:left w:val="nil"/>
              <w:bottom w:val="single" w:sz="4" w:space="0" w:color="auto"/>
              <w:right w:val="single" w:sz="4" w:space="0" w:color="auto"/>
            </w:tcBorders>
            <w:shd w:val="clear" w:color="auto" w:fill="auto"/>
            <w:noWrap/>
            <w:vAlign w:val="bottom"/>
            <w:hideMark/>
          </w:tcPr>
          <w:p w14:paraId="1FD342BB"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১,৪৮০</w:t>
            </w:r>
          </w:p>
        </w:tc>
      </w:tr>
      <w:tr w:rsidR="005D14D3" w:rsidRPr="005D14D3" w14:paraId="53437F25" w14:textId="77777777" w:rsidTr="00D60E1C">
        <w:trPr>
          <w:trHeight w:val="288"/>
        </w:trPr>
        <w:tc>
          <w:tcPr>
            <w:tcW w:w="548" w:type="pct"/>
            <w:tcBorders>
              <w:top w:val="nil"/>
              <w:left w:val="single" w:sz="4" w:space="0" w:color="auto"/>
              <w:bottom w:val="single" w:sz="4" w:space="0" w:color="auto"/>
              <w:right w:val="single" w:sz="4" w:space="0" w:color="auto"/>
            </w:tcBorders>
            <w:shd w:val="clear" w:color="auto" w:fill="auto"/>
            <w:noWrap/>
            <w:vAlign w:val="bottom"/>
            <w:hideMark/>
          </w:tcPr>
          <w:p w14:paraId="37ABACAB"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27/11/2024</w:t>
            </w:r>
          </w:p>
        </w:tc>
        <w:tc>
          <w:tcPr>
            <w:tcW w:w="300" w:type="pct"/>
            <w:tcBorders>
              <w:top w:val="nil"/>
              <w:left w:val="nil"/>
              <w:bottom w:val="single" w:sz="4" w:space="0" w:color="auto"/>
              <w:right w:val="single" w:sz="4" w:space="0" w:color="auto"/>
            </w:tcBorders>
            <w:shd w:val="clear" w:color="auto" w:fill="auto"/>
            <w:noWrap/>
            <w:vAlign w:val="bottom"/>
            <w:hideMark/>
          </w:tcPr>
          <w:p w14:paraId="500BFE6D"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2</w:t>
            </w:r>
          </w:p>
        </w:tc>
        <w:tc>
          <w:tcPr>
            <w:tcW w:w="306" w:type="pct"/>
            <w:tcBorders>
              <w:top w:val="nil"/>
              <w:left w:val="nil"/>
              <w:bottom w:val="single" w:sz="4" w:space="0" w:color="auto"/>
              <w:right w:val="single" w:sz="4" w:space="0" w:color="auto"/>
            </w:tcBorders>
            <w:shd w:val="clear" w:color="auto" w:fill="auto"/>
            <w:noWrap/>
            <w:vAlign w:val="bottom"/>
            <w:hideMark/>
          </w:tcPr>
          <w:p w14:paraId="772C816C"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৬০</w:t>
            </w:r>
          </w:p>
        </w:tc>
        <w:tc>
          <w:tcPr>
            <w:tcW w:w="296" w:type="pct"/>
            <w:tcBorders>
              <w:top w:val="nil"/>
              <w:left w:val="nil"/>
              <w:bottom w:val="single" w:sz="4" w:space="0" w:color="auto"/>
              <w:right w:val="single" w:sz="8" w:space="0" w:color="000000"/>
            </w:tcBorders>
            <w:shd w:val="clear" w:color="auto" w:fill="auto"/>
            <w:noWrap/>
            <w:vAlign w:val="bottom"/>
            <w:hideMark/>
          </w:tcPr>
          <w:p w14:paraId="016E06AC"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১২০</w:t>
            </w:r>
          </w:p>
        </w:tc>
        <w:tc>
          <w:tcPr>
            <w:tcW w:w="300" w:type="pct"/>
            <w:tcBorders>
              <w:top w:val="nil"/>
              <w:left w:val="nil"/>
              <w:bottom w:val="single" w:sz="4" w:space="0" w:color="auto"/>
              <w:right w:val="single" w:sz="4" w:space="0" w:color="auto"/>
            </w:tcBorders>
            <w:shd w:val="clear" w:color="auto" w:fill="auto"/>
            <w:noWrap/>
            <w:vAlign w:val="bottom"/>
            <w:hideMark/>
          </w:tcPr>
          <w:p w14:paraId="7502A077"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16</w:t>
            </w:r>
          </w:p>
        </w:tc>
        <w:tc>
          <w:tcPr>
            <w:tcW w:w="296" w:type="pct"/>
            <w:tcBorders>
              <w:top w:val="nil"/>
              <w:left w:val="nil"/>
              <w:bottom w:val="single" w:sz="4" w:space="0" w:color="auto"/>
              <w:right w:val="single" w:sz="4" w:space="0" w:color="auto"/>
            </w:tcBorders>
            <w:shd w:val="clear" w:color="auto" w:fill="auto"/>
            <w:noWrap/>
            <w:vAlign w:val="bottom"/>
            <w:hideMark/>
          </w:tcPr>
          <w:p w14:paraId="00D2E6FA"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৮০</w:t>
            </w:r>
          </w:p>
        </w:tc>
        <w:tc>
          <w:tcPr>
            <w:tcW w:w="357" w:type="pct"/>
            <w:tcBorders>
              <w:top w:val="nil"/>
              <w:left w:val="nil"/>
              <w:bottom w:val="single" w:sz="4" w:space="0" w:color="auto"/>
              <w:right w:val="single" w:sz="8" w:space="0" w:color="000000"/>
            </w:tcBorders>
            <w:shd w:val="clear" w:color="auto" w:fill="auto"/>
            <w:noWrap/>
            <w:vAlign w:val="bottom"/>
            <w:hideMark/>
          </w:tcPr>
          <w:p w14:paraId="35F3B97F"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১২৮০</w:t>
            </w:r>
          </w:p>
        </w:tc>
        <w:tc>
          <w:tcPr>
            <w:tcW w:w="378" w:type="pct"/>
            <w:tcBorders>
              <w:top w:val="nil"/>
              <w:left w:val="nil"/>
              <w:bottom w:val="single" w:sz="4" w:space="0" w:color="auto"/>
              <w:right w:val="single" w:sz="4" w:space="0" w:color="auto"/>
            </w:tcBorders>
            <w:shd w:val="clear" w:color="auto" w:fill="auto"/>
            <w:noWrap/>
            <w:vAlign w:val="bottom"/>
            <w:hideMark/>
          </w:tcPr>
          <w:p w14:paraId="62200B36"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1</w:t>
            </w:r>
          </w:p>
        </w:tc>
        <w:tc>
          <w:tcPr>
            <w:tcW w:w="326" w:type="pct"/>
            <w:tcBorders>
              <w:top w:val="nil"/>
              <w:left w:val="nil"/>
              <w:bottom w:val="single" w:sz="4" w:space="0" w:color="auto"/>
              <w:right w:val="single" w:sz="4" w:space="0" w:color="auto"/>
            </w:tcBorders>
            <w:shd w:val="clear" w:color="auto" w:fill="auto"/>
            <w:noWrap/>
            <w:vAlign w:val="bottom"/>
            <w:hideMark/>
          </w:tcPr>
          <w:p w14:paraId="025B0644"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১০০</w:t>
            </w:r>
          </w:p>
        </w:tc>
        <w:tc>
          <w:tcPr>
            <w:tcW w:w="337" w:type="pct"/>
            <w:tcBorders>
              <w:top w:val="nil"/>
              <w:left w:val="nil"/>
              <w:bottom w:val="single" w:sz="4" w:space="0" w:color="auto"/>
              <w:right w:val="single" w:sz="8" w:space="0" w:color="000000"/>
            </w:tcBorders>
            <w:shd w:val="clear" w:color="auto" w:fill="auto"/>
            <w:noWrap/>
            <w:vAlign w:val="bottom"/>
            <w:hideMark/>
          </w:tcPr>
          <w:p w14:paraId="790C048A"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১০০</w:t>
            </w:r>
          </w:p>
        </w:tc>
        <w:tc>
          <w:tcPr>
            <w:tcW w:w="300" w:type="pct"/>
            <w:tcBorders>
              <w:top w:val="nil"/>
              <w:left w:val="nil"/>
              <w:bottom w:val="single" w:sz="4" w:space="0" w:color="auto"/>
              <w:right w:val="single" w:sz="4" w:space="0" w:color="auto"/>
            </w:tcBorders>
            <w:shd w:val="clear" w:color="auto" w:fill="auto"/>
            <w:noWrap/>
            <w:vAlign w:val="bottom"/>
            <w:hideMark/>
          </w:tcPr>
          <w:p w14:paraId="5D1717EC"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 </w:t>
            </w:r>
          </w:p>
        </w:tc>
        <w:tc>
          <w:tcPr>
            <w:tcW w:w="337" w:type="pct"/>
            <w:tcBorders>
              <w:top w:val="nil"/>
              <w:left w:val="nil"/>
              <w:bottom w:val="single" w:sz="4" w:space="0" w:color="auto"/>
              <w:right w:val="nil"/>
            </w:tcBorders>
            <w:shd w:val="clear" w:color="auto" w:fill="auto"/>
            <w:noWrap/>
            <w:vAlign w:val="bottom"/>
            <w:hideMark/>
          </w:tcPr>
          <w:p w14:paraId="59FD97F8"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৮০</w:t>
            </w:r>
          </w:p>
        </w:tc>
        <w:tc>
          <w:tcPr>
            <w:tcW w:w="388" w:type="pct"/>
            <w:tcBorders>
              <w:top w:val="nil"/>
              <w:left w:val="single" w:sz="4" w:space="0" w:color="auto"/>
              <w:bottom w:val="single" w:sz="4" w:space="0" w:color="auto"/>
              <w:right w:val="single" w:sz="8" w:space="0" w:color="000000"/>
            </w:tcBorders>
            <w:shd w:val="clear" w:color="auto" w:fill="auto"/>
            <w:noWrap/>
            <w:vAlign w:val="bottom"/>
            <w:hideMark/>
          </w:tcPr>
          <w:p w14:paraId="70BBD9C3"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০০</w:t>
            </w:r>
          </w:p>
        </w:tc>
        <w:tc>
          <w:tcPr>
            <w:tcW w:w="531" w:type="pct"/>
            <w:tcBorders>
              <w:top w:val="nil"/>
              <w:left w:val="nil"/>
              <w:bottom w:val="single" w:sz="4" w:space="0" w:color="auto"/>
              <w:right w:val="single" w:sz="4" w:space="0" w:color="auto"/>
            </w:tcBorders>
            <w:shd w:val="clear" w:color="auto" w:fill="auto"/>
            <w:noWrap/>
            <w:vAlign w:val="bottom"/>
            <w:hideMark/>
          </w:tcPr>
          <w:p w14:paraId="719DF16B"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১,৫০০</w:t>
            </w:r>
          </w:p>
        </w:tc>
      </w:tr>
      <w:tr w:rsidR="005D14D3" w:rsidRPr="005D14D3" w14:paraId="36AF9D72" w14:textId="77777777" w:rsidTr="00D60E1C">
        <w:trPr>
          <w:trHeight w:val="288"/>
        </w:trPr>
        <w:tc>
          <w:tcPr>
            <w:tcW w:w="548" w:type="pct"/>
            <w:tcBorders>
              <w:top w:val="nil"/>
              <w:left w:val="single" w:sz="4" w:space="0" w:color="auto"/>
              <w:bottom w:val="single" w:sz="4" w:space="0" w:color="auto"/>
              <w:right w:val="single" w:sz="4" w:space="0" w:color="auto"/>
            </w:tcBorders>
            <w:shd w:val="clear" w:color="auto" w:fill="auto"/>
            <w:noWrap/>
            <w:vAlign w:val="bottom"/>
            <w:hideMark/>
          </w:tcPr>
          <w:p w14:paraId="5F719039"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28/11/2024</w:t>
            </w:r>
          </w:p>
        </w:tc>
        <w:tc>
          <w:tcPr>
            <w:tcW w:w="300" w:type="pct"/>
            <w:tcBorders>
              <w:top w:val="nil"/>
              <w:left w:val="nil"/>
              <w:bottom w:val="single" w:sz="4" w:space="0" w:color="auto"/>
              <w:right w:val="single" w:sz="4" w:space="0" w:color="auto"/>
            </w:tcBorders>
            <w:shd w:val="clear" w:color="auto" w:fill="auto"/>
            <w:noWrap/>
            <w:vAlign w:val="bottom"/>
            <w:hideMark/>
          </w:tcPr>
          <w:p w14:paraId="22B6B61F"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4</w:t>
            </w:r>
          </w:p>
        </w:tc>
        <w:tc>
          <w:tcPr>
            <w:tcW w:w="306" w:type="pct"/>
            <w:tcBorders>
              <w:top w:val="nil"/>
              <w:left w:val="nil"/>
              <w:bottom w:val="single" w:sz="4" w:space="0" w:color="auto"/>
              <w:right w:val="single" w:sz="4" w:space="0" w:color="auto"/>
            </w:tcBorders>
            <w:shd w:val="clear" w:color="auto" w:fill="auto"/>
            <w:noWrap/>
            <w:vAlign w:val="bottom"/>
            <w:hideMark/>
          </w:tcPr>
          <w:p w14:paraId="56758DD0"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৬০</w:t>
            </w:r>
          </w:p>
        </w:tc>
        <w:tc>
          <w:tcPr>
            <w:tcW w:w="296" w:type="pct"/>
            <w:tcBorders>
              <w:top w:val="nil"/>
              <w:left w:val="nil"/>
              <w:bottom w:val="single" w:sz="4" w:space="0" w:color="auto"/>
              <w:right w:val="single" w:sz="8" w:space="0" w:color="000000"/>
            </w:tcBorders>
            <w:shd w:val="clear" w:color="auto" w:fill="auto"/>
            <w:noWrap/>
            <w:vAlign w:val="bottom"/>
            <w:hideMark/>
          </w:tcPr>
          <w:p w14:paraId="76CE5A7F"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২৪০</w:t>
            </w:r>
          </w:p>
        </w:tc>
        <w:tc>
          <w:tcPr>
            <w:tcW w:w="300" w:type="pct"/>
            <w:tcBorders>
              <w:top w:val="nil"/>
              <w:left w:val="nil"/>
              <w:bottom w:val="single" w:sz="4" w:space="0" w:color="auto"/>
              <w:right w:val="single" w:sz="4" w:space="0" w:color="auto"/>
            </w:tcBorders>
            <w:shd w:val="clear" w:color="auto" w:fill="auto"/>
            <w:noWrap/>
            <w:vAlign w:val="bottom"/>
            <w:hideMark/>
          </w:tcPr>
          <w:p w14:paraId="6572B697"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15</w:t>
            </w:r>
          </w:p>
        </w:tc>
        <w:tc>
          <w:tcPr>
            <w:tcW w:w="296" w:type="pct"/>
            <w:tcBorders>
              <w:top w:val="nil"/>
              <w:left w:val="nil"/>
              <w:bottom w:val="single" w:sz="4" w:space="0" w:color="auto"/>
              <w:right w:val="single" w:sz="4" w:space="0" w:color="auto"/>
            </w:tcBorders>
            <w:shd w:val="clear" w:color="auto" w:fill="auto"/>
            <w:noWrap/>
            <w:vAlign w:val="bottom"/>
            <w:hideMark/>
          </w:tcPr>
          <w:p w14:paraId="7CD3B3D1"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৮০</w:t>
            </w:r>
          </w:p>
        </w:tc>
        <w:tc>
          <w:tcPr>
            <w:tcW w:w="357" w:type="pct"/>
            <w:tcBorders>
              <w:top w:val="nil"/>
              <w:left w:val="nil"/>
              <w:bottom w:val="single" w:sz="4" w:space="0" w:color="auto"/>
              <w:right w:val="single" w:sz="8" w:space="0" w:color="000000"/>
            </w:tcBorders>
            <w:shd w:val="clear" w:color="auto" w:fill="auto"/>
            <w:noWrap/>
            <w:vAlign w:val="bottom"/>
            <w:hideMark/>
          </w:tcPr>
          <w:p w14:paraId="60A64785"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১২০০</w:t>
            </w:r>
          </w:p>
        </w:tc>
        <w:tc>
          <w:tcPr>
            <w:tcW w:w="378" w:type="pct"/>
            <w:tcBorders>
              <w:top w:val="nil"/>
              <w:left w:val="nil"/>
              <w:bottom w:val="single" w:sz="4" w:space="0" w:color="auto"/>
              <w:right w:val="single" w:sz="4" w:space="0" w:color="auto"/>
            </w:tcBorders>
            <w:shd w:val="clear" w:color="auto" w:fill="auto"/>
            <w:noWrap/>
            <w:vAlign w:val="bottom"/>
            <w:hideMark/>
          </w:tcPr>
          <w:p w14:paraId="6612970D"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5</w:t>
            </w:r>
          </w:p>
        </w:tc>
        <w:tc>
          <w:tcPr>
            <w:tcW w:w="326" w:type="pct"/>
            <w:tcBorders>
              <w:top w:val="nil"/>
              <w:left w:val="nil"/>
              <w:bottom w:val="single" w:sz="4" w:space="0" w:color="auto"/>
              <w:right w:val="single" w:sz="4" w:space="0" w:color="auto"/>
            </w:tcBorders>
            <w:shd w:val="clear" w:color="auto" w:fill="auto"/>
            <w:noWrap/>
            <w:vAlign w:val="bottom"/>
            <w:hideMark/>
          </w:tcPr>
          <w:p w14:paraId="7239B07A"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১০০</w:t>
            </w:r>
          </w:p>
        </w:tc>
        <w:tc>
          <w:tcPr>
            <w:tcW w:w="337" w:type="pct"/>
            <w:tcBorders>
              <w:top w:val="nil"/>
              <w:left w:val="nil"/>
              <w:bottom w:val="single" w:sz="4" w:space="0" w:color="auto"/>
              <w:right w:val="single" w:sz="8" w:space="0" w:color="000000"/>
            </w:tcBorders>
            <w:shd w:val="clear" w:color="auto" w:fill="auto"/>
            <w:noWrap/>
            <w:vAlign w:val="bottom"/>
            <w:hideMark/>
          </w:tcPr>
          <w:p w14:paraId="2A342199"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৫০০</w:t>
            </w:r>
          </w:p>
        </w:tc>
        <w:tc>
          <w:tcPr>
            <w:tcW w:w="300" w:type="pct"/>
            <w:tcBorders>
              <w:top w:val="nil"/>
              <w:left w:val="nil"/>
              <w:bottom w:val="single" w:sz="4" w:space="0" w:color="auto"/>
              <w:right w:val="single" w:sz="4" w:space="0" w:color="auto"/>
            </w:tcBorders>
            <w:shd w:val="clear" w:color="auto" w:fill="auto"/>
            <w:noWrap/>
            <w:vAlign w:val="bottom"/>
            <w:hideMark/>
          </w:tcPr>
          <w:p w14:paraId="2CF9A600"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 </w:t>
            </w:r>
          </w:p>
        </w:tc>
        <w:tc>
          <w:tcPr>
            <w:tcW w:w="337" w:type="pct"/>
            <w:tcBorders>
              <w:top w:val="nil"/>
              <w:left w:val="nil"/>
              <w:bottom w:val="single" w:sz="4" w:space="0" w:color="auto"/>
              <w:right w:val="nil"/>
            </w:tcBorders>
            <w:shd w:val="clear" w:color="auto" w:fill="auto"/>
            <w:noWrap/>
            <w:vAlign w:val="bottom"/>
            <w:hideMark/>
          </w:tcPr>
          <w:p w14:paraId="0062296B"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৮০</w:t>
            </w:r>
          </w:p>
        </w:tc>
        <w:tc>
          <w:tcPr>
            <w:tcW w:w="388" w:type="pct"/>
            <w:tcBorders>
              <w:top w:val="nil"/>
              <w:left w:val="single" w:sz="4" w:space="0" w:color="auto"/>
              <w:bottom w:val="single" w:sz="4" w:space="0" w:color="auto"/>
              <w:right w:val="single" w:sz="8" w:space="0" w:color="000000"/>
            </w:tcBorders>
            <w:shd w:val="clear" w:color="auto" w:fill="auto"/>
            <w:noWrap/>
            <w:vAlign w:val="bottom"/>
            <w:hideMark/>
          </w:tcPr>
          <w:p w14:paraId="50DB9210"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০০</w:t>
            </w:r>
          </w:p>
        </w:tc>
        <w:tc>
          <w:tcPr>
            <w:tcW w:w="531" w:type="pct"/>
            <w:tcBorders>
              <w:top w:val="nil"/>
              <w:left w:val="nil"/>
              <w:bottom w:val="single" w:sz="4" w:space="0" w:color="auto"/>
              <w:right w:val="single" w:sz="4" w:space="0" w:color="auto"/>
            </w:tcBorders>
            <w:shd w:val="clear" w:color="auto" w:fill="auto"/>
            <w:noWrap/>
            <w:vAlign w:val="bottom"/>
            <w:hideMark/>
          </w:tcPr>
          <w:p w14:paraId="127F3F64" w14:textId="77777777" w:rsidR="00D60E1C" w:rsidRPr="005D14D3" w:rsidRDefault="00D60E1C">
            <w:pPr>
              <w:jc w:val="center"/>
              <w:rPr>
                <w:rFonts w:ascii="NikoshBAN" w:hAnsi="NikoshBAN" w:cs="NikoshBAN"/>
                <w:sz w:val="20"/>
                <w:szCs w:val="20"/>
              </w:rPr>
            </w:pPr>
            <w:r w:rsidRPr="005D14D3">
              <w:rPr>
                <w:rFonts w:ascii="NikoshBAN" w:hAnsi="NikoshBAN" w:cs="NikoshBAN"/>
                <w:sz w:val="20"/>
                <w:szCs w:val="20"/>
              </w:rPr>
              <w:t>১,৯৪০</w:t>
            </w:r>
          </w:p>
        </w:tc>
      </w:tr>
      <w:tr w:rsidR="00D60E1C" w:rsidRPr="005D14D3" w14:paraId="3F61F04C" w14:textId="77777777" w:rsidTr="00D60E1C">
        <w:trPr>
          <w:trHeight w:val="288"/>
        </w:trPr>
        <w:tc>
          <w:tcPr>
            <w:tcW w:w="548" w:type="pct"/>
            <w:tcBorders>
              <w:top w:val="nil"/>
              <w:left w:val="nil"/>
              <w:bottom w:val="nil"/>
              <w:right w:val="nil"/>
            </w:tcBorders>
            <w:shd w:val="clear" w:color="auto" w:fill="auto"/>
            <w:noWrap/>
            <w:vAlign w:val="bottom"/>
            <w:hideMark/>
          </w:tcPr>
          <w:p w14:paraId="0A37E826" w14:textId="77777777" w:rsidR="00D60E1C" w:rsidRPr="005D14D3" w:rsidRDefault="00D60E1C">
            <w:pPr>
              <w:jc w:val="center"/>
              <w:rPr>
                <w:rFonts w:ascii="NikoshBAN" w:hAnsi="NikoshBAN" w:cs="NikoshBAN"/>
                <w:sz w:val="20"/>
                <w:szCs w:val="20"/>
              </w:rPr>
            </w:pPr>
          </w:p>
        </w:tc>
        <w:tc>
          <w:tcPr>
            <w:tcW w:w="300" w:type="pct"/>
            <w:tcBorders>
              <w:top w:val="nil"/>
              <w:left w:val="nil"/>
              <w:bottom w:val="nil"/>
              <w:right w:val="nil"/>
            </w:tcBorders>
            <w:shd w:val="clear" w:color="auto" w:fill="auto"/>
            <w:noWrap/>
            <w:vAlign w:val="bottom"/>
            <w:hideMark/>
          </w:tcPr>
          <w:p w14:paraId="1DD1A318" w14:textId="77777777" w:rsidR="00D60E1C" w:rsidRPr="005D14D3" w:rsidRDefault="00D60E1C">
            <w:pPr>
              <w:rPr>
                <w:sz w:val="20"/>
                <w:szCs w:val="20"/>
              </w:rPr>
            </w:pPr>
          </w:p>
        </w:tc>
        <w:tc>
          <w:tcPr>
            <w:tcW w:w="306" w:type="pct"/>
            <w:tcBorders>
              <w:top w:val="nil"/>
              <w:left w:val="nil"/>
              <w:bottom w:val="nil"/>
              <w:right w:val="nil"/>
            </w:tcBorders>
            <w:shd w:val="clear" w:color="auto" w:fill="auto"/>
            <w:noWrap/>
            <w:vAlign w:val="bottom"/>
            <w:hideMark/>
          </w:tcPr>
          <w:p w14:paraId="0E6A866B" w14:textId="77777777" w:rsidR="00D60E1C" w:rsidRPr="005D14D3" w:rsidRDefault="00D60E1C">
            <w:pPr>
              <w:rPr>
                <w:sz w:val="20"/>
                <w:szCs w:val="20"/>
              </w:rPr>
            </w:pPr>
          </w:p>
        </w:tc>
        <w:tc>
          <w:tcPr>
            <w:tcW w:w="296" w:type="pct"/>
            <w:tcBorders>
              <w:top w:val="nil"/>
              <w:left w:val="nil"/>
              <w:bottom w:val="nil"/>
              <w:right w:val="nil"/>
            </w:tcBorders>
            <w:shd w:val="clear" w:color="auto" w:fill="auto"/>
            <w:noWrap/>
            <w:vAlign w:val="bottom"/>
            <w:hideMark/>
          </w:tcPr>
          <w:p w14:paraId="27B38147" w14:textId="77777777" w:rsidR="00D60E1C" w:rsidRPr="005D14D3" w:rsidRDefault="00D60E1C">
            <w:pPr>
              <w:rPr>
                <w:sz w:val="20"/>
                <w:szCs w:val="20"/>
              </w:rPr>
            </w:pPr>
          </w:p>
        </w:tc>
        <w:tc>
          <w:tcPr>
            <w:tcW w:w="300" w:type="pct"/>
            <w:tcBorders>
              <w:top w:val="nil"/>
              <w:left w:val="nil"/>
              <w:bottom w:val="nil"/>
              <w:right w:val="nil"/>
            </w:tcBorders>
            <w:shd w:val="clear" w:color="auto" w:fill="auto"/>
            <w:noWrap/>
            <w:vAlign w:val="bottom"/>
            <w:hideMark/>
          </w:tcPr>
          <w:p w14:paraId="2C73426F" w14:textId="77777777" w:rsidR="00D60E1C" w:rsidRPr="005D14D3" w:rsidRDefault="00D60E1C">
            <w:pPr>
              <w:rPr>
                <w:sz w:val="20"/>
                <w:szCs w:val="20"/>
              </w:rPr>
            </w:pPr>
          </w:p>
        </w:tc>
        <w:tc>
          <w:tcPr>
            <w:tcW w:w="296" w:type="pct"/>
            <w:tcBorders>
              <w:top w:val="nil"/>
              <w:left w:val="nil"/>
              <w:bottom w:val="nil"/>
              <w:right w:val="nil"/>
            </w:tcBorders>
            <w:shd w:val="clear" w:color="auto" w:fill="auto"/>
            <w:noWrap/>
            <w:vAlign w:val="bottom"/>
            <w:hideMark/>
          </w:tcPr>
          <w:p w14:paraId="5CC8544B" w14:textId="77777777" w:rsidR="00D60E1C" w:rsidRPr="005D14D3" w:rsidRDefault="00D60E1C">
            <w:pPr>
              <w:rPr>
                <w:sz w:val="20"/>
                <w:szCs w:val="20"/>
              </w:rPr>
            </w:pPr>
          </w:p>
        </w:tc>
        <w:tc>
          <w:tcPr>
            <w:tcW w:w="357" w:type="pct"/>
            <w:tcBorders>
              <w:top w:val="nil"/>
              <w:left w:val="nil"/>
              <w:bottom w:val="nil"/>
              <w:right w:val="nil"/>
            </w:tcBorders>
            <w:shd w:val="clear" w:color="auto" w:fill="auto"/>
            <w:noWrap/>
            <w:vAlign w:val="bottom"/>
            <w:hideMark/>
          </w:tcPr>
          <w:p w14:paraId="0C56B563" w14:textId="77777777" w:rsidR="00D60E1C" w:rsidRPr="005D14D3" w:rsidRDefault="00D60E1C">
            <w:pPr>
              <w:rPr>
                <w:sz w:val="20"/>
                <w:szCs w:val="20"/>
              </w:rPr>
            </w:pPr>
          </w:p>
        </w:tc>
        <w:tc>
          <w:tcPr>
            <w:tcW w:w="378" w:type="pct"/>
            <w:tcBorders>
              <w:top w:val="nil"/>
              <w:left w:val="nil"/>
              <w:bottom w:val="nil"/>
              <w:right w:val="nil"/>
            </w:tcBorders>
            <w:shd w:val="clear" w:color="auto" w:fill="auto"/>
            <w:noWrap/>
            <w:vAlign w:val="bottom"/>
            <w:hideMark/>
          </w:tcPr>
          <w:p w14:paraId="75795F45" w14:textId="77777777" w:rsidR="00D60E1C" w:rsidRPr="005D14D3" w:rsidRDefault="00D60E1C">
            <w:pPr>
              <w:rPr>
                <w:sz w:val="20"/>
                <w:szCs w:val="20"/>
              </w:rPr>
            </w:pPr>
          </w:p>
        </w:tc>
        <w:tc>
          <w:tcPr>
            <w:tcW w:w="326" w:type="pct"/>
            <w:tcBorders>
              <w:top w:val="nil"/>
              <w:left w:val="nil"/>
              <w:bottom w:val="nil"/>
              <w:right w:val="nil"/>
            </w:tcBorders>
            <w:shd w:val="clear" w:color="auto" w:fill="auto"/>
            <w:noWrap/>
            <w:vAlign w:val="bottom"/>
            <w:hideMark/>
          </w:tcPr>
          <w:p w14:paraId="4C48BEC5" w14:textId="77777777" w:rsidR="00D60E1C" w:rsidRPr="005D14D3" w:rsidRDefault="00D60E1C">
            <w:pPr>
              <w:rPr>
                <w:sz w:val="20"/>
                <w:szCs w:val="20"/>
              </w:rPr>
            </w:pPr>
          </w:p>
        </w:tc>
        <w:tc>
          <w:tcPr>
            <w:tcW w:w="337" w:type="pct"/>
            <w:tcBorders>
              <w:top w:val="nil"/>
              <w:left w:val="nil"/>
              <w:bottom w:val="nil"/>
              <w:right w:val="nil"/>
            </w:tcBorders>
            <w:shd w:val="clear" w:color="auto" w:fill="auto"/>
            <w:noWrap/>
            <w:vAlign w:val="bottom"/>
            <w:hideMark/>
          </w:tcPr>
          <w:p w14:paraId="1DCB6A34" w14:textId="77777777" w:rsidR="00D60E1C" w:rsidRPr="005D14D3" w:rsidRDefault="00D60E1C">
            <w:pPr>
              <w:rPr>
                <w:sz w:val="20"/>
                <w:szCs w:val="20"/>
              </w:rPr>
            </w:pPr>
          </w:p>
        </w:tc>
        <w:tc>
          <w:tcPr>
            <w:tcW w:w="300" w:type="pct"/>
            <w:tcBorders>
              <w:top w:val="nil"/>
              <w:left w:val="nil"/>
              <w:bottom w:val="nil"/>
              <w:right w:val="nil"/>
            </w:tcBorders>
            <w:shd w:val="clear" w:color="auto" w:fill="auto"/>
            <w:noWrap/>
            <w:vAlign w:val="bottom"/>
            <w:hideMark/>
          </w:tcPr>
          <w:p w14:paraId="1FB6102E" w14:textId="77777777" w:rsidR="00D60E1C" w:rsidRPr="005D14D3" w:rsidRDefault="00D60E1C">
            <w:pPr>
              <w:rPr>
                <w:sz w:val="20"/>
                <w:szCs w:val="20"/>
              </w:rPr>
            </w:pPr>
          </w:p>
        </w:tc>
        <w:tc>
          <w:tcPr>
            <w:tcW w:w="337" w:type="pct"/>
            <w:tcBorders>
              <w:top w:val="nil"/>
              <w:left w:val="nil"/>
              <w:bottom w:val="nil"/>
              <w:right w:val="nil"/>
            </w:tcBorders>
            <w:shd w:val="clear" w:color="auto" w:fill="auto"/>
            <w:noWrap/>
            <w:vAlign w:val="bottom"/>
            <w:hideMark/>
          </w:tcPr>
          <w:p w14:paraId="26976C89" w14:textId="77777777" w:rsidR="00D60E1C" w:rsidRPr="005D14D3" w:rsidRDefault="00D60E1C">
            <w:pPr>
              <w:rPr>
                <w:sz w:val="20"/>
                <w:szCs w:val="20"/>
              </w:rPr>
            </w:pPr>
          </w:p>
        </w:tc>
        <w:tc>
          <w:tcPr>
            <w:tcW w:w="388" w:type="pct"/>
            <w:tcBorders>
              <w:top w:val="nil"/>
              <w:left w:val="single" w:sz="4" w:space="0" w:color="auto"/>
              <w:bottom w:val="single" w:sz="4" w:space="0" w:color="auto"/>
              <w:right w:val="single" w:sz="4" w:space="0" w:color="auto"/>
            </w:tcBorders>
            <w:shd w:val="clear" w:color="auto" w:fill="auto"/>
            <w:noWrap/>
            <w:vAlign w:val="bottom"/>
            <w:hideMark/>
          </w:tcPr>
          <w:p w14:paraId="1A2B839C" w14:textId="77777777" w:rsidR="00D60E1C" w:rsidRPr="005D14D3" w:rsidRDefault="00D60E1C">
            <w:pPr>
              <w:jc w:val="right"/>
              <w:rPr>
                <w:rFonts w:ascii="NikoshBAN" w:hAnsi="NikoshBAN" w:cs="NikoshBAN"/>
                <w:sz w:val="20"/>
                <w:szCs w:val="20"/>
              </w:rPr>
            </w:pPr>
            <w:r w:rsidRPr="005D14D3">
              <w:rPr>
                <w:rFonts w:ascii="NikoshBAN" w:hAnsi="NikoshBAN" w:cs="NikoshBAN"/>
                <w:sz w:val="20"/>
                <w:szCs w:val="20"/>
              </w:rPr>
              <w:t>মোট:</w:t>
            </w:r>
          </w:p>
        </w:tc>
        <w:tc>
          <w:tcPr>
            <w:tcW w:w="531" w:type="pct"/>
            <w:tcBorders>
              <w:top w:val="nil"/>
              <w:left w:val="nil"/>
              <w:bottom w:val="single" w:sz="4" w:space="0" w:color="auto"/>
              <w:right w:val="single" w:sz="4" w:space="0" w:color="auto"/>
            </w:tcBorders>
            <w:shd w:val="clear" w:color="auto" w:fill="auto"/>
            <w:noWrap/>
            <w:vAlign w:val="bottom"/>
            <w:hideMark/>
          </w:tcPr>
          <w:p w14:paraId="1264C839" w14:textId="77777777" w:rsidR="00D60E1C" w:rsidRPr="005D14D3" w:rsidRDefault="00D60E1C">
            <w:pPr>
              <w:jc w:val="center"/>
              <w:rPr>
                <w:rFonts w:ascii="NikoshBAN" w:hAnsi="NikoshBAN" w:cs="NikoshBAN"/>
                <w:b/>
                <w:bCs/>
                <w:sz w:val="20"/>
                <w:szCs w:val="20"/>
              </w:rPr>
            </w:pPr>
            <w:r w:rsidRPr="005D14D3">
              <w:rPr>
                <w:rFonts w:ascii="NikoshBAN" w:hAnsi="NikoshBAN" w:cs="NikoshBAN"/>
                <w:b/>
                <w:bCs/>
                <w:sz w:val="20"/>
                <w:szCs w:val="20"/>
              </w:rPr>
              <w:t>১৬,৪২০/-</w:t>
            </w:r>
          </w:p>
        </w:tc>
      </w:tr>
    </w:tbl>
    <w:p w14:paraId="515F0AC3" w14:textId="77777777" w:rsidR="00757494" w:rsidRPr="005D14D3" w:rsidRDefault="00757494" w:rsidP="003D78A0">
      <w:pPr>
        <w:rPr>
          <w:rFonts w:ascii="NikoshBAN" w:hAnsi="NikoshBAN" w:cs="NikoshBAN"/>
          <w:sz w:val="22"/>
        </w:rPr>
      </w:pPr>
    </w:p>
    <w:p w14:paraId="462CC949" w14:textId="77777777" w:rsidR="00757494" w:rsidRPr="005D14D3" w:rsidRDefault="00757494" w:rsidP="003D78A0">
      <w:pPr>
        <w:rPr>
          <w:rFonts w:ascii="NikoshBAN" w:hAnsi="NikoshBAN" w:cs="NikoshBAN"/>
          <w:sz w:val="22"/>
        </w:rPr>
      </w:pPr>
    </w:p>
    <w:p w14:paraId="3F32C552" w14:textId="77777777" w:rsidR="00757494" w:rsidRPr="005D14D3" w:rsidRDefault="00757494" w:rsidP="003D78A0">
      <w:pPr>
        <w:rPr>
          <w:rFonts w:ascii="NikoshBAN" w:hAnsi="NikoshBAN" w:cs="NikoshBAN"/>
          <w:sz w:val="22"/>
        </w:rPr>
      </w:pPr>
    </w:p>
    <w:p w14:paraId="19C89F6D" w14:textId="77777777" w:rsidR="00757494" w:rsidRPr="005D14D3" w:rsidRDefault="00757494" w:rsidP="003D78A0">
      <w:pPr>
        <w:rPr>
          <w:rFonts w:ascii="NikoshBAN" w:hAnsi="NikoshBAN" w:cs="NikoshBAN"/>
          <w:sz w:val="22"/>
        </w:rPr>
      </w:pPr>
    </w:p>
    <w:p w14:paraId="44461100" w14:textId="77777777" w:rsidR="005D14D3" w:rsidRPr="005D14D3" w:rsidRDefault="005D14D3" w:rsidP="003D78A0">
      <w:pPr>
        <w:rPr>
          <w:rFonts w:ascii="NikoshBAN" w:hAnsi="NikoshBAN" w:cs="NikoshBAN"/>
          <w:sz w:val="22"/>
        </w:rPr>
      </w:pPr>
    </w:p>
    <w:p w14:paraId="5F88EFFA" w14:textId="7849582D" w:rsidR="00B847EE" w:rsidRPr="005D14D3" w:rsidRDefault="00627562" w:rsidP="003D78A0">
      <w:pPr>
        <w:rPr>
          <w:rFonts w:ascii="NikoshBAN" w:hAnsi="NikoshBAN" w:cs="NikoshBAN"/>
          <w:b/>
          <w:bCs/>
        </w:rPr>
      </w:pPr>
      <w:r w:rsidRPr="005D14D3">
        <w:rPr>
          <w:rFonts w:ascii="NikoshBAN" w:hAnsi="NikoshBAN" w:cs="NikoshBAN"/>
          <w:sz w:val="22"/>
        </w:rPr>
        <w:t xml:space="preserve">বিয়ামের কর্মকর্তা/কর্মচারীবৃন্দের নিকট খাবার বিক্রয় বাবদ </w:t>
      </w:r>
      <w:r w:rsidRPr="005D14D3">
        <w:rPr>
          <w:rFonts w:ascii="NikoshBAN" w:hAnsi="NikoshBAN" w:cs="NikoshBAN"/>
          <w:b/>
        </w:rPr>
        <w:t xml:space="preserve">মোট প্রাপ্তিঃ </w:t>
      </w:r>
      <w:r w:rsidR="00E467DB" w:rsidRPr="005D14D3">
        <w:rPr>
          <w:rFonts w:ascii="NikoshBAN" w:hAnsi="NikoshBAN" w:cs="NikoshBAN"/>
          <w:b/>
          <w:bCs/>
        </w:rPr>
        <w:t xml:space="preserve"> </w:t>
      </w:r>
      <w:r w:rsidR="000B0F82" w:rsidRPr="005D14D3">
        <w:rPr>
          <w:rFonts w:ascii="NikoshBAN" w:hAnsi="NikoshBAN" w:cs="NikoshBAN"/>
          <w:b/>
          <w:bCs/>
        </w:rPr>
        <w:t>১৬,৪২০</w:t>
      </w:r>
      <w:r w:rsidR="00C00E2F" w:rsidRPr="005D14D3">
        <w:rPr>
          <w:rFonts w:ascii="NikoshBAN" w:hAnsi="NikoshBAN" w:cs="NikoshBAN"/>
          <w:b/>
          <w:bCs/>
        </w:rPr>
        <w:t>/-</w:t>
      </w:r>
    </w:p>
    <w:p w14:paraId="5E4608B7" w14:textId="77777777" w:rsidR="00B04919" w:rsidRPr="005D14D3" w:rsidRDefault="00B04919" w:rsidP="003D78A0">
      <w:pPr>
        <w:rPr>
          <w:rFonts w:ascii="Nikosh" w:hAnsi="Nikosh" w:cs="Nikosh"/>
          <w:b/>
        </w:rPr>
      </w:pPr>
    </w:p>
    <w:p w14:paraId="4A453EE0" w14:textId="77777777" w:rsidR="00B86DB3" w:rsidRPr="005D14D3" w:rsidRDefault="00B86DB3" w:rsidP="003D78A0">
      <w:pPr>
        <w:rPr>
          <w:rFonts w:ascii="NikoshBAN" w:hAnsi="NikoshBAN" w:cs="NikoshBAN"/>
        </w:rPr>
      </w:pPr>
    </w:p>
    <w:p w14:paraId="6AFBD191" w14:textId="12AC21FD" w:rsidR="00EA2435" w:rsidRPr="005D14D3" w:rsidRDefault="00656B9E" w:rsidP="003D78A0">
      <w:pPr>
        <w:rPr>
          <w:rFonts w:ascii="NikoshBAN" w:hAnsi="NikoshBAN" w:cs="NikoshBAN"/>
        </w:rPr>
      </w:pPr>
      <w:r w:rsidRPr="005D14D3">
        <w:rPr>
          <w:rFonts w:ascii="NikoshBAN" w:hAnsi="NikoshBAN" w:cs="NikoshBAN"/>
        </w:rPr>
        <w:t>5</w:t>
      </w:r>
      <w:r w:rsidR="004B6A83" w:rsidRPr="005D14D3">
        <w:rPr>
          <w:rFonts w:ascii="NikoshBAN" w:hAnsi="NikoshBAN" w:cs="NikoshBAN"/>
        </w:rPr>
        <w:t>9</w:t>
      </w:r>
      <w:r w:rsidR="000D09DC" w:rsidRPr="005D14D3">
        <w:rPr>
          <w:rFonts w:ascii="NikoshBAN" w:hAnsi="NikoshBAN" w:cs="NikoshBAN"/>
        </w:rPr>
        <w:t xml:space="preserve">। উল্লিখিত সময়ে </w:t>
      </w:r>
      <w:r w:rsidR="00B433F3" w:rsidRPr="005D14D3">
        <w:rPr>
          <w:rFonts w:ascii="NikoshBAN" w:hAnsi="NikoshBAN" w:cs="NikoshBAN"/>
        </w:rPr>
        <w:t>2</w:t>
      </w:r>
      <w:r w:rsidR="00221DAC" w:rsidRPr="005D14D3">
        <w:rPr>
          <w:rFonts w:ascii="NikoshBAN" w:hAnsi="NikoshBAN" w:cs="NikoshBAN"/>
        </w:rPr>
        <w:t>0</w:t>
      </w:r>
      <w:r w:rsidR="000D09DC" w:rsidRPr="005D14D3">
        <w:rPr>
          <w:rFonts w:ascii="NikoshBAN" w:hAnsi="NikoshBAN" w:cs="NikoshBAN"/>
        </w:rPr>
        <w:t xml:space="preserve"> টি প্রত্যাশি সংস্থার নিকট খাবার বিক্রয় বাবদ প্রাপ্তির বিবরণ </w:t>
      </w:r>
      <w:r w:rsidR="00A57D18" w:rsidRPr="005D14D3">
        <w:rPr>
          <w:rFonts w:ascii="NikoshBAN" w:hAnsi="NikoshBAN" w:cs="NikoshBAN"/>
        </w:rPr>
        <w:t>নিম্নরূ</w:t>
      </w:r>
      <w:r w:rsidR="000D09DC" w:rsidRPr="005D14D3">
        <w:rPr>
          <w:rFonts w:ascii="NikoshBAN" w:hAnsi="NikoshBAN" w:cs="NikoshBAN"/>
        </w:rPr>
        <w:t>পঃ-</w:t>
      </w:r>
    </w:p>
    <w:p w14:paraId="5DE3E2F1" w14:textId="77777777" w:rsidR="004B6A83" w:rsidRPr="005D14D3" w:rsidRDefault="004B6A83" w:rsidP="003D78A0">
      <w:pPr>
        <w:rPr>
          <w:rFonts w:ascii="NikoshBAN" w:hAnsi="NikoshBAN" w:cs="NikoshBAN"/>
        </w:rPr>
      </w:pPr>
    </w:p>
    <w:tbl>
      <w:tblPr>
        <w:tblW w:w="5006" w:type="pct"/>
        <w:tblInd w:w="-5" w:type="dxa"/>
        <w:tblLayout w:type="fixed"/>
        <w:tblCellMar>
          <w:left w:w="115" w:type="dxa"/>
          <w:right w:w="115" w:type="dxa"/>
        </w:tblCellMar>
        <w:tblLook w:val="04A0" w:firstRow="1" w:lastRow="0" w:firstColumn="1" w:lastColumn="0" w:noHBand="0" w:noVBand="1"/>
      </w:tblPr>
      <w:tblGrid>
        <w:gridCol w:w="539"/>
        <w:gridCol w:w="3033"/>
        <w:gridCol w:w="2908"/>
        <w:gridCol w:w="721"/>
        <w:gridCol w:w="1439"/>
      </w:tblGrid>
      <w:tr w:rsidR="005D14D3" w:rsidRPr="005D14D3" w14:paraId="64976FD9" w14:textId="77777777" w:rsidTr="00B4680F">
        <w:trPr>
          <w:trHeight w:val="480"/>
        </w:trPr>
        <w:tc>
          <w:tcPr>
            <w:tcW w:w="31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23DD3B"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ক্রম</w:t>
            </w:r>
          </w:p>
        </w:tc>
        <w:tc>
          <w:tcPr>
            <w:tcW w:w="1755" w:type="pct"/>
            <w:tcBorders>
              <w:top w:val="single" w:sz="4" w:space="0" w:color="auto"/>
              <w:left w:val="nil"/>
              <w:bottom w:val="single" w:sz="4" w:space="0" w:color="auto"/>
              <w:right w:val="single" w:sz="4" w:space="0" w:color="auto"/>
            </w:tcBorders>
            <w:shd w:val="clear" w:color="auto" w:fill="auto"/>
            <w:vAlign w:val="center"/>
            <w:hideMark/>
          </w:tcPr>
          <w:p w14:paraId="1FEB164C"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সংস্থা</w:t>
            </w:r>
          </w:p>
        </w:tc>
        <w:tc>
          <w:tcPr>
            <w:tcW w:w="1683" w:type="pct"/>
            <w:tcBorders>
              <w:top w:val="single" w:sz="4" w:space="0" w:color="auto"/>
              <w:left w:val="nil"/>
              <w:bottom w:val="single" w:sz="4" w:space="0" w:color="auto"/>
              <w:right w:val="single" w:sz="4" w:space="0" w:color="auto"/>
            </w:tcBorders>
            <w:shd w:val="clear" w:color="auto" w:fill="auto"/>
            <w:noWrap/>
            <w:vAlign w:val="center"/>
            <w:hideMark/>
          </w:tcPr>
          <w:p w14:paraId="18C330BD"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তারিখ</w:t>
            </w:r>
          </w:p>
        </w:tc>
        <w:tc>
          <w:tcPr>
            <w:tcW w:w="417" w:type="pct"/>
            <w:tcBorders>
              <w:top w:val="single" w:sz="4" w:space="0" w:color="auto"/>
              <w:left w:val="nil"/>
              <w:bottom w:val="single" w:sz="4" w:space="0" w:color="auto"/>
              <w:right w:val="single" w:sz="4" w:space="0" w:color="auto"/>
            </w:tcBorders>
            <w:shd w:val="clear" w:color="auto" w:fill="auto"/>
            <w:vAlign w:val="center"/>
            <w:hideMark/>
          </w:tcPr>
          <w:p w14:paraId="13316EF2"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অতিথি</w:t>
            </w:r>
          </w:p>
        </w:tc>
        <w:tc>
          <w:tcPr>
            <w:tcW w:w="833" w:type="pct"/>
            <w:tcBorders>
              <w:top w:val="single" w:sz="4" w:space="0" w:color="auto"/>
              <w:left w:val="nil"/>
              <w:bottom w:val="single" w:sz="4" w:space="0" w:color="auto"/>
              <w:right w:val="single" w:sz="4" w:space="0" w:color="auto"/>
            </w:tcBorders>
            <w:shd w:val="clear" w:color="auto" w:fill="auto"/>
            <w:noWrap/>
            <w:vAlign w:val="center"/>
            <w:hideMark/>
          </w:tcPr>
          <w:p w14:paraId="6A79FACD"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মোট প্রাপ্য *</w:t>
            </w:r>
          </w:p>
        </w:tc>
      </w:tr>
      <w:tr w:rsidR="005D14D3" w:rsidRPr="005D14D3" w14:paraId="60048804" w14:textId="77777777" w:rsidTr="00B4680F">
        <w:trPr>
          <w:trHeight w:val="764"/>
        </w:trPr>
        <w:tc>
          <w:tcPr>
            <w:tcW w:w="312" w:type="pct"/>
            <w:tcBorders>
              <w:top w:val="nil"/>
              <w:left w:val="single" w:sz="4" w:space="0" w:color="auto"/>
              <w:bottom w:val="single" w:sz="4" w:space="0" w:color="auto"/>
              <w:right w:val="single" w:sz="4" w:space="0" w:color="auto"/>
            </w:tcBorders>
            <w:shd w:val="clear" w:color="auto" w:fill="auto"/>
            <w:noWrap/>
            <w:vAlign w:val="center"/>
          </w:tcPr>
          <w:p w14:paraId="20AACED2"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01</w:t>
            </w:r>
          </w:p>
        </w:tc>
        <w:tc>
          <w:tcPr>
            <w:tcW w:w="1755" w:type="pct"/>
            <w:tcBorders>
              <w:top w:val="nil"/>
              <w:left w:val="nil"/>
              <w:bottom w:val="single" w:sz="4" w:space="0" w:color="auto"/>
              <w:right w:val="single" w:sz="4" w:space="0" w:color="auto"/>
            </w:tcBorders>
            <w:shd w:val="clear" w:color="auto" w:fill="auto"/>
            <w:vAlign w:val="center"/>
          </w:tcPr>
          <w:p w14:paraId="53CD12D9" w14:textId="77777777" w:rsidR="004B6A83" w:rsidRPr="005D14D3" w:rsidRDefault="004B6A83" w:rsidP="00B4680F">
            <w:pPr>
              <w:jc w:val="center"/>
              <w:rPr>
                <w:rFonts w:ascii="NikoshBAN" w:hAnsi="NikoshBAN" w:cs="NikoshBAN"/>
                <w:sz w:val="20"/>
                <w:szCs w:val="20"/>
              </w:rPr>
            </w:pPr>
            <w:r w:rsidRPr="005D14D3">
              <w:rPr>
                <w:rFonts w:ascii="NikoshBAN" w:hAnsi="NikoshBAN" w:cs="NikoshBAN" w:hint="cs"/>
                <w:sz w:val="20"/>
                <w:szCs w:val="20"/>
              </w:rPr>
              <w:t>পদোন্নতি</w:t>
            </w:r>
            <w:r w:rsidRPr="005D14D3">
              <w:rPr>
                <w:rFonts w:ascii="NikoshBAN" w:hAnsi="NikoshBAN" w:cs="NikoshBAN"/>
                <w:sz w:val="20"/>
                <w:szCs w:val="20"/>
              </w:rPr>
              <w:t xml:space="preserve"> </w:t>
            </w:r>
            <w:r w:rsidRPr="005D14D3">
              <w:rPr>
                <w:rFonts w:ascii="NikoshBAN" w:hAnsi="NikoshBAN" w:cs="NikoshBAN" w:hint="cs"/>
                <w:sz w:val="20"/>
                <w:szCs w:val="20"/>
              </w:rPr>
              <w:t>বঞ্চিত</w:t>
            </w:r>
            <w:r w:rsidRPr="005D14D3">
              <w:rPr>
                <w:rFonts w:ascii="NikoshBAN" w:hAnsi="NikoshBAN" w:cs="NikoshBAN"/>
                <w:sz w:val="20"/>
                <w:szCs w:val="20"/>
              </w:rPr>
              <w:t xml:space="preserve"> </w:t>
            </w:r>
            <w:r w:rsidRPr="005D14D3">
              <w:rPr>
                <w:rFonts w:ascii="NikoshBAN" w:hAnsi="NikoshBAN" w:cs="NikoshBAN" w:hint="cs"/>
                <w:sz w:val="20"/>
                <w:szCs w:val="20"/>
              </w:rPr>
              <w:t>অবসর</w:t>
            </w:r>
            <w:r w:rsidRPr="005D14D3">
              <w:rPr>
                <w:rFonts w:ascii="NikoshBAN" w:hAnsi="NikoshBAN" w:cs="NikoshBAN"/>
                <w:sz w:val="20"/>
                <w:szCs w:val="20"/>
              </w:rPr>
              <w:t xml:space="preserve"> </w:t>
            </w:r>
            <w:r w:rsidRPr="005D14D3">
              <w:rPr>
                <w:rFonts w:ascii="NikoshBAN" w:hAnsi="NikoshBAN" w:cs="NikoshBAN" w:hint="cs"/>
                <w:sz w:val="20"/>
                <w:szCs w:val="20"/>
              </w:rPr>
              <w:t>প্রাপ্ত</w:t>
            </w:r>
            <w:r w:rsidRPr="005D14D3">
              <w:rPr>
                <w:rFonts w:ascii="NikoshBAN" w:hAnsi="NikoshBAN" w:cs="NikoshBAN"/>
                <w:sz w:val="20"/>
                <w:szCs w:val="20"/>
              </w:rPr>
              <w:t xml:space="preserve"> </w:t>
            </w:r>
            <w:r w:rsidRPr="005D14D3">
              <w:rPr>
                <w:rFonts w:ascii="NikoshBAN" w:hAnsi="NikoshBAN" w:cs="NikoshBAN" w:hint="cs"/>
                <w:sz w:val="20"/>
                <w:szCs w:val="20"/>
              </w:rPr>
              <w:t>কর্মকর্তাদের</w:t>
            </w:r>
            <w:r w:rsidRPr="005D14D3">
              <w:rPr>
                <w:rFonts w:ascii="NikoshBAN" w:hAnsi="NikoshBAN" w:cs="NikoshBAN"/>
                <w:sz w:val="20"/>
                <w:szCs w:val="20"/>
              </w:rPr>
              <w:t xml:space="preserve"> </w:t>
            </w:r>
            <w:r w:rsidRPr="005D14D3">
              <w:rPr>
                <w:rFonts w:ascii="NikoshBAN" w:hAnsi="NikoshBAN" w:cs="NikoshBAN" w:hint="cs"/>
                <w:sz w:val="20"/>
                <w:szCs w:val="20"/>
              </w:rPr>
              <w:t>আবেদন</w:t>
            </w:r>
            <w:r w:rsidRPr="005D14D3">
              <w:rPr>
                <w:rFonts w:ascii="NikoshBAN" w:hAnsi="NikoshBAN" w:cs="NikoshBAN"/>
                <w:sz w:val="20"/>
                <w:szCs w:val="20"/>
              </w:rPr>
              <w:t xml:space="preserve"> </w:t>
            </w:r>
            <w:r w:rsidRPr="005D14D3">
              <w:rPr>
                <w:rFonts w:ascii="NikoshBAN" w:hAnsi="NikoshBAN" w:cs="NikoshBAN" w:hint="cs"/>
                <w:sz w:val="20"/>
                <w:szCs w:val="20"/>
              </w:rPr>
              <w:t>নিষ্পত্তি</w:t>
            </w:r>
            <w:r w:rsidRPr="005D14D3">
              <w:rPr>
                <w:rFonts w:ascii="NikoshBAN" w:hAnsi="NikoshBAN" w:cs="NikoshBAN"/>
                <w:sz w:val="20"/>
                <w:szCs w:val="20"/>
              </w:rPr>
              <w:t xml:space="preserve"> </w:t>
            </w:r>
            <w:r w:rsidRPr="005D14D3">
              <w:rPr>
                <w:rFonts w:ascii="NikoshBAN" w:hAnsi="NikoshBAN" w:cs="NikoshBAN" w:hint="cs"/>
                <w:sz w:val="20"/>
                <w:szCs w:val="20"/>
              </w:rPr>
              <w:t>কমিটি</w:t>
            </w:r>
          </w:p>
        </w:tc>
        <w:tc>
          <w:tcPr>
            <w:tcW w:w="1683" w:type="pct"/>
            <w:tcBorders>
              <w:top w:val="nil"/>
              <w:left w:val="nil"/>
              <w:bottom w:val="single" w:sz="4" w:space="0" w:color="auto"/>
              <w:right w:val="single" w:sz="4" w:space="0" w:color="auto"/>
            </w:tcBorders>
            <w:shd w:val="clear" w:color="auto" w:fill="auto"/>
            <w:noWrap/>
            <w:vAlign w:val="center"/>
          </w:tcPr>
          <w:p w14:paraId="7D58F063"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17/11/24 হতে 21/11/24 , 23/11/24, 25/11/24 থেকে 28/১১/২৪ ও ৩০/১১/২৪</w:t>
            </w:r>
          </w:p>
          <w:p w14:paraId="580AF2D6" w14:textId="77777777" w:rsidR="004B6A83" w:rsidRPr="005D14D3" w:rsidRDefault="004B6A83" w:rsidP="00B4680F">
            <w:pPr>
              <w:jc w:val="center"/>
            </w:pPr>
            <w:r w:rsidRPr="005D14D3">
              <w:rPr>
                <w:rFonts w:ascii="NikoshBAN" w:hAnsi="NikoshBAN" w:cs="NikoshBAN"/>
                <w:sz w:val="20"/>
                <w:szCs w:val="20"/>
              </w:rPr>
              <w:t>(মেন্যু পত্রাংশ: ২৩৫ থেকে 239, 241, 243 থেকে 246 ও 248 )</w:t>
            </w:r>
          </w:p>
        </w:tc>
        <w:tc>
          <w:tcPr>
            <w:tcW w:w="417" w:type="pct"/>
            <w:tcBorders>
              <w:top w:val="nil"/>
              <w:left w:val="nil"/>
              <w:bottom w:val="single" w:sz="4" w:space="0" w:color="auto"/>
              <w:right w:val="single" w:sz="4" w:space="0" w:color="auto"/>
            </w:tcBorders>
            <w:shd w:val="clear" w:color="auto" w:fill="auto"/>
            <w:noWrap/>
            <w:vAlign w:val="center"/>
          </w:tcPr>
          <w:p w14:paraId="3712D2BC"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99</w:t>
            </w:r>
          </w:p>
        </w:tc>
        <w:tc>
          <w:tcPr>
            <w:tcW w:w="833" w:type="pct"/>
            <w:tcBorders>
              <w:top w:val="nil"/>
              <w:left w:val="nil"/>
              <w:bottom w:val="single" w:sz="4" w:space="0" w:color="auto"/>
              <w:right w:val="single" w:sz="4" w:space="0" w:color="auto"/>
            </w:tcBorders>
            <w:shd w:val="clear" w:color="auto" w:fill="auto"/>
            <w:noWrap/>
            <w:vAlign w:val="center"/>
          </w:tcPr>
          <w:p w14:paraId="682B4BB7"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1,03,313/-</w:t>
            </w:r>
          </w:p>
        </w:tc>
      </w:tr>
      <w:tr w:rsidR="005D14D3" w:rsidRPr="005D14D3" w14:paraId="231E92B0" w14:textId="77777777" w:rsidTr="00B4680F">
        <w:trPr>
          <w:trHeight w:val="480"/>
        </w:trPr>
        <w:tc>
          <w:tcPr>
            <w:tcW w:w="312" w:type="pct"/>
            <w:tcBorders>
              <w:top w:val="nil"/>
              <w:left w:val="single" w:sz="4" w:space="0" w:color="auto"/>
              <w:bottom w:val="single" w:sz="4" w:space="0" w:color="auto"/>
              <w:right w:val="single" w:sz="4" w:space="0" w:color="auto"/>
            </w:tcBorders>
            <w:shd w:val="clear" w:color="auto" w:fill="auto"/>
            <w:noWrap/>
            <w:vAlign w:val="center"/>
          </w:tcPr>
          <w:p w14:paraId="28E2E7CF"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02</w:t>
            </w:r>
          </w:p>
        </w:tc>
        <w:tc>
          <w:tcPr>
            <w:tcW w:w="1755" w:type="pct"/>
            <w:tcBorders>
              <w:top w:val="nil"/>
              <w:left w:val="nil"/>
              <w:bottom w:val="single" w:sz="4" w:space="0" w:color="auto"/>
              <w:right w:val="single" w:sz="4" w:space="0" w:color="auto"/>
            </w:tcBorders>
            <w:shd w:val="clear" w:color="auto" w:fill="auto"/>
            <w:vAlign w:val="center"/>
          </w:tcPr>
          <w:p w14:paraId="23E3A853"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CEDP</w:t>
            </w:r>
          </w:p>
        </w:tc>
        <w:tc>
          <w:tcPr>
            <w:tcW w:w="1683" w:type="pct"/>
            <w:tcBorders>
              <w:top w:val="nil"/>
              <w:left w:val="nil"/>
              <w:bottom w:val="single" w:sz="4" w:space="0" w:color="auto"/>
              <w:right w:val="single" w:sz="4" w:space="0" w:color="auto"/>
            </w:tcBorders>
            <w:shd w:val="clear" w:color="auto" w:fill="auto"/>
            <w:noWrap/>
            <w:vAlign w:val="center"/>
          </w:tcPr>
          <w:p w14:paraId="6FBD2D80"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17/11/24 (মেন্যু পত্রাংশ: 235)</w:t>
            </w:r>
          </w:p>
        </w:tc>
        <w:tc>
          <w:tcPr>
            <w:tcW w:w="417" w:type="pct"/>
            <w:tcBorders>
              <w:top w:val="nil"/>
              <w:left w:val="nil"/>
              <w:bottom w:val="single" w:sz="4" w:space="0" w:color="auto"/>
              <w:right w:val="single" w:sz="4" w:space="0" w:color="auto"/>
            </w:tcBorders>
            <w:shd w:val="clear" w:color="auto" w:fill="auto"/>
            <w:noWrap/>
            <w:vAlign w:val="center"/>
          </w:tcPr>
          <w:p w14:paraId="47876DED"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120</w:t>
            </w:r>
          </w:p>
        </w:tc>
        <w:tc>
          <w:tcPr>
            <w:tcW w:w="833" w:type="pct"/>
            <w:tcBorders>
              <w:top w:val="single" w:sz="4" w:space="0" w:color="auto"/>
              <w:left w:val="nil"/>
              <w:bottom w:val="single" w:sz="4" w:space="0" w:color="auto"/>
              <w:right w:val="single" w:sz="4" w:space="0" w:color="auto"/>
            </w:tcBorders>
            <w:shd w:val="clear" w:color="auto" w:fill="auto"/>
            <w:noWrap/>
            <w:vAlign w:val="center"/>
          </w:tcPr>
          <w:p w14:paraId="319102A0"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1,44,840/-</w:t>
            </w:r>
          </w:p>
        </w:tc>
      </w:tr>
      <w:tr w:rsidR="005D14D3" w:rsidRPr="005D14D3" w14:paraId="2C9C99D3" w14:textId="77777777" w:rsidTr="00B4680F">
        <w:trPr>
          <w:trHeight w:val="480"/>
        </w:trPr>
        <w:tc>
          <w:tcPr>
            <w:tcW w:w="312" w:type="pct"/>
            <w:tcBorders>
              <w:top w:val="nil"/>
              <w:left w:val="single" w:sz="4" w:space="0" w:color="auto"/>
              <w:bottom w:val="single" w:sz="4" w:space="0" w:color="auto"/>
              <w:right w:val="single" w:sz="4" w:space="0" w:color="auto"/>
            </w:tcBorders>
            <w:shd w:val="clear" w:color="auto" w:fill="auto"/>
            <w:noWrap/>
            <w:vAlign w:val="center"/>
          </w:tcPr>
          <w:p w14:paraId="66EE2641"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03</w:t>
            </w:r>
          </w:p>
        </w:tc>
        <w:tc>
          <w:tcPr>
            <w:tcW w:w="1755" w:type="pct"/>
            <w:tcBorders>
              <w:top w:val="nil"/>
              <w:left w:val="nil"/>
              <w:bottom w:val="single" w:sz="4" w:space="0" w:color="auto"/>
              <w:right w:val="single" w:sz="4" w:space="0" w:color="auto"/>
            </w:tcBorders>
            <w:shd w:val="clear" w:color="auto" w:fill="auto"/>
            <w:vAlign w:val="center"/>
          </w:tcPr>
          <w:p w14:paraId="593E6DEB" w14:textId="77777777" w:rsidR="004B6A83" w:rsidRPr="005D14D3" w:rsidRDefault="004B6A83" w:rsidP="00B4680F">
            <w:pPr>
              <w:jc w:val="center"/>
              <w:rPr>
                <w:rFonts w:ascii="NikoshBAN" w:hAnsi="NikoshBAN" w:cs="NikoshBAN"/>
                <w:sz w:val="20"/>
                <w:szCs w:val="20"/>
              </w:rPr>
            </w:pPr>
            <w:r w:rsidRPr="005D14D3">
              <w:rPr>
                <w:rFonts w:ascii="NikoshBAN" w:hAnsi="NikoshBAN" w:cs="NikoshBAN" w:hint="cs"/>
                <w:sz w:val="20"/>
                <w:szCs w:val="20"/>
              </w:rPr>
              <w:t>পেডাগজি</w:t>
            </w:r>
            <w:r w:rsidRPr="005D14D3">
              <w:rPr>
                <w:rFonts w:ascii="NikoshBAN" w:hAnsi="NikoshBAN" w:cs="NikoshBAN"/>
                <w:sz w:val="20"/>
                <w:szCs w:val="20"/>
              </w:rPr>
              <w:t xml:space="preserve"> </w:t>
            </w:r>
            <w:r w:rsidRPr="005D14D3">
              <w:rPr>
                <w:rFonts w:ascii="NikoshBAN" w:hAnsi="NikoshBAN" w:cs="NikoshBAN" w:hint="cs"/>
                <w:sz w:val="20"/>
                <w:szCs w:val="20"/>
              </w:rPr>
              <w:t>স্পিকারের</w:t>
            </w:r>
            <w:r w:rsidRPr="005D14D3">
              <w:rPr>
                <w:rFonts w:ascii="NikoshBAN" w:hAnsi="NikoshBAN" w:cs="NikoshBAN"/>
                <w:sz w:val="20"/>
                <w:szCs w:val="20"/>
              </w:rPr>
              <w:t xml:space="preserve"> </w:t>
            </w:r>
            <w:r w:rsidRPr="005D14D3">
              <w:rPr>
                <w:rFonts w:ascii="NikoshBAN" w:hAnsi="NikoshBAN" w:cs="NikoshBAN" w:hint="cs"/>
                <w:sz w:val="20"/>
                <w:szCs w:val="20"/>
              </w:rPr>
              <w:t>খাবার</w:t>
            </w:r>
            <w:r w:rsidRPr="005D14D3">
              <w:rPr>
                <w:rFonts w:ascii="NikoshBAN" w:hAnsi="NikoshBAN" w:cs="NikoshBAN"/>
                <w:sz w:val="20"/>
                <w:szCs w:val="20"/>
              </w:rPr>
              <w:t xml:space="preserve">( </w:t>
            </w:r>
            <w:r w:rsidRPr="005D14D3">
              <w:rPr>
                <w:rFonts w:ascii="NikoshBAN" w:hAnsi="NikoshBAN" w:cs="NikoshBAN" w:hint="cs"/>
                <w:sz w:val="20"/>
                <w:szCs w:val="20"/>
              </w:rPr>
              <w:t>৩১</w:t>
            </w:r>
            <w:r w:rsidRPr="005D14D3">
              <w:rPr>
                <w:rFonts w:ascii="NikoshBAN" w:hAnsi="NikoshBAN" w:cs="NikoshBAN"/>
                <w:sz w:val="20"/>
                <w:szCs w:val="20"/>
              </w:rPr>
              <w:t>,</w:t>
            </w:r>
            <w:r w:rsidRPr="005D14D3">
              <w:rPr>
                <w:rFonts w:ascii="NikoshBAN" w:hAnsi="NikoshBAN" w:cs="NikoshBAN" w:hint="cs"/>
                <w:sz w:val="20"/>
                <w:szCs w:val="20"/>
              </w:rPr>
              <w:t>৩২</w:t>
            </w:r>
            <w:r w:rsidRPr="005D14D3">
              <w:rPr>
                <w:rFonts w:ascii="NikoshBAN" w:hAnsi="NikoshBAN" w:cs="NikoshBAN"/>
                <w:sz w:val="20"/>
                <w:szCs w:val="20"/>
              </w:rPr>
              <w:t>,</w:t>
            </w:r>
            <w:r w:rsidRPr="005D14D3">
              <w:rPr>
                <w:rFonts w:ascii="NikoshBAN" w:hAnsi="NikoshBAN" w:cs="NikoshBAN" w:hint="cs"/>
                <w:sz w:val="20"/>
                <w:szCs w:val="20"/>
              </w:rPr>
              <w:t>৩৩তম</w:t>
            </w:r>
            <w:r w:rsidRPr="005D14D3">
              <w:rPr>
                <w:rFonts w:ascii="NikoshBAN" w:hAnsi="NikoshBAN" w:cs="NikoshBAN"/>
                <w:sz w:val="20"/>
                <w:szCs w:val="20"/>
              </w:rPr>
              <w:t xml:space="preserve"> </w:t>
            </w:r>
            <w:r w:rsidRPr="005D14D3">
              <w:rPr>
                <w:rFonts w:ascii="NikoshBAN" w:hAnsi="NikoshBAN" w:cs="NikoshBAN" w:hint="cs"/>
                <w:sz w:val="20"/>
                <w:szCs w:val="20"/>
              </w:rPr>
              <w:t>ব্যাচ</w:t>
            </w:r>
            <w:r w:rsidRPr="005D14D3">
              <w:rPr>
                <w:rFonts w:ascii="NikoshBAN" w:hAnsi="NikoshBAN" w:cs="NikoshBAN"/>
                <w:sz w:val="20"/>
                <w:szCs w:val="20"/>
              </w:rPr>
              <w:t>)</w:t>
            </w:r>
          </w:p>
        </w:tc>
        <w:tc>
          <w:tcPr>
            <w:tcW w:w="1683" w:type="pct"/>
            <w:tcBorders>
              <w:top w:val="nil"/>
              <w:left w:val="nil"/>
              <w:bottom w:val="single" w:sz="4" w:space="0" w:color="auto"/>
              <w:right w:val="single" w:sz="4" w:space="0" w:color="auto"/>
            </w:tcBorders>
            <w:shd w:val="clear" w:color="auto" w:fill="auto"/>
            <w:noWrap/>
            <w:vAlign w:val="center"/>
          </w:tcPr>
          <w:p w14:paraId="4B0BB633"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 xml:space="preserve">17/11/24 থেকে 20/১১/২৪, 24/১১/২৪ থেকে 27/১১/২৪ </w:t>
            </w:r>
          </w:p>
          <w:p w14:paraId="1B599699" w14:textId="77777777" w:rsidR="004B6A83" w:rsidRPr="005D14D3" w:rsidRDefault="004B6A83" w:rsidP="00B4680F">
            <w:pPr>
              <w:jc w:val="center"/>
            </w:pPr>
            <w:r w:rsidRPr="005D14D3">
              <w:rPr>
                <w:rFonts w:ascii="NikoshBAN" w:hAnsi="NikoshBAN" w:cs="NikoshBAN"/>
                <w:sz w:val="20"/>
                <w:szCs w:val="20"/>
              </w:rPr>
              <w:t>(মেন্যু পত্রাংশ: ২৩5 থেকে 238 ও ২42 থেকে 245)</w:t>
            </w:r>
          </w:p>
        </w:tc>
        <w:tc>
          <w:tcPr>
            <w:tcW w:w="417" w:type="pct"/>
            <w:tcBorders>
              <w:top w:val="nil"/>
              <w:left w:val="nil"/>
              <w:bottom w:val="single" w:sz="4" w:space="0" w:color="auto"/>
              <w:right w:val="single" w:sz="4" w:space="0" w:color="auto"/>
            </w:tcBorders>
            <w:shd w:val="clear" w:color="auto" w:fill="auto"/>
            <w:noWrap/>
            <w:vAlign w:val="center"/>
          </w:tcPr>
          <w:p w14:paraId="56F33DC7"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54</w:t>
            </w:r>
          </w:p>
        </w:tc>
        <w:tc>
          <w:tcPr>
            <w:tcW w:w="833" w:type="pct"/>
            <w:tcBorders>
              <w:top w:val="nil"/>
              <w:left w:val="nil"/>
              <w:bottom w:val="single" w:sz="4" w:space="0" w:color="auto"/>
              <w:right w:val="single" w:sz="4" w:space="0" w:color="auto"/>
            </w:tcBorders>
            <w:shd w:val="clear" w:color="auto" w:fill="auto"/>
            <w:noWrap/>
            <w:vAlign w:val="center"/>
          </w:tcPr>
          <w:p w14:paraId="4C95DF19"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37,800/-</w:t>
            </w:r>
          </w:p>
        </w:tc>
      </w:tr>
      <w:tr w:rsidR="005D14D3" w:rsidRPr="005D14D3" w14:paraId="6124FDF7" w14:textId="77777777" w:rsidTr="00B4680F">
        <w:trPr>
          <w:trHeight w:val="480"/>
        </w:trPr>
        <w:tc>
          <w:tcPr>
            <w:tcW w:w="312" w:type="pct"/>
            <w:tcBorders>
              <w:top w:val="nil"/>
              <w:left w:val="single" w:sz="4" w:space="0" w:color="auto"/>
              <w:bottom w:val="single" w:sz="4" w:space="0" w:color="auto"/>
              <w:right w:val="single" w:sz="4" w:space="0" w:color="auto"/>
            </w:tcBorders>
            <w:shd w:val="clear" w:color="auto" w:fill="auto"/>
            <w:noWrap/>
            <w:vAlign w:val="center"/>
          </w:tcPr>
          <w:p w14:paraId="0EC60208"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04</w:t>
            </w:r>
          </w:p>
        </w:tc>
        <w:tc>
          <w:tcPr>
            <w:tcW w:w="1755" w:type="pct"/>
            <w:tcBorders>
              <w:top w:val="nil"/>
              <w:left w:val="nil"/>
              <w:bottom w:val="single" w:sz="4" w:space="0" w:color="auto"/>
              <w:right w:val="single" w:sz="4" w:space="0" w:color="auto"/>
            </w:tcBorders>
            <w:shd w:val="clear" w:color="auto" w:fill="auto"/>
            <w:vAlign w:val="center"/>
          </w:tcPr>
          <w:p w14:paraId="5D48A03B" w14:textId="77777777" w:rsidR="004B6A83" w:rsidRPr="005D14D3" w:rsidRDefault="004B6A83" w:rsidP="00B4680F">
            <w:pPr>
              <w:jc w:val="center"/>
              <w:rPr>
                <w:rFonts w:ascii="NikoshBAN" w:hAnsi="NikoshBAN" w:cs="NikoshBAN"/>
                <w:sz w:val="20"/>
                <w:szCs w:val="20"/>
              </w:rPr>
            </w:pPr>
            <w:r w:rsidRPr="005D14D3">
              <w:rPr>
                <w:rFonts w:ascii="NikoshBAN" w:hAnsi="NikoshBAN" w:cs="NikoshBAN" w:hint="cs"/>
                <w:sz w:val="20"/>
                <w:szCs w:val="20"/>
              </w:rPr>
              <w:t>বিয়াম</w:t>
            </w:r>
            <w:r w:rsidRPr="005D14D3">
              <w:rPr>
                <w:rFonts w:ascii="NikoshBAN" w:hAnsi="NikoshBAN" w:cs="NikoshBAN"/>
                <w:sz w:val="20"/>
                <w:szCs w:val="20"/>
              </w:rPr>
              <w:t xml:space="preserve"> </w:t>
            </w:r>
            <w:r w:rsidRPr="005D14D3">
              <w:rPr>
                <w:rFonts w:ascii="NikoshBAN" w:hAnsi="NikoshBAN" w:cs="NikoshBAN" w:hint="cs"/>
                <w:sz w:val="20"/>
                <w:szCs w:val="20"/>
              </w:rPr>
              <w:t>পরিচালিত</w:t>
            </w:r>
            <w:r w:rsidRPr="005D14D3">
              <w:rPr>
                <w:rFonts w:ascii="NikoshBAN" w:hAnsi="NikoshBAN" w:cs="NikoshBAN"/>
                <w:sz w:val="20"/>
                <w:szCs w:val="20"/>
              </w:rPr>
              <w:t xml:space="preserve"> </w:t>
            </w:r>
            <w:r w:rsidRPr="005D14D3">
              <w:rPr>
                <w:rFonts w:ascii="NikoshBAN" w:hAnsi="NikoshBAN" w:cs="NikoshBAN" w:hint="cs"/>
                <w:sz w:val="20"/>
                <w:szCs w:val="20"/>
              </w:rPr>
              <w:t>প্রতিষ্ঠানের</w:t>
            </w:r>
            <w:r w:rsidRPr="005D14D3">
              <w:rPr>
                <w:rFonts w:ascii="NikoshBAN" w:hAnsi="NikoshBAN" w:cs="NikoshBAN"/>
                <w:sz w:val="20"/>
                <w:szCs w:val="20"/>
              </w:rPr>
              <w:t xml:space="preserve"> </w:t>
            </w:r>
            <w:r w:rsidRPr="005D14D3">
              <w:rPr>
                <w:rFonts w:ascii="NikoshBAN" w:hAnsi="NikoshBAN" w:cs="NikoshBAN" w:hint="cs"/>
                <w:sz w:val="20"/>
                <w:szCs w:val="20"/>
              </w:rPr>
              <w:t>নীতিমালা</w:t>
            </w:r>
            <w:r w:rsidRPr="005D14D3">
              <w:rPr>
                <w:rFonts w:ascii="NikoshBAN" w:hAnsi="NikoshBAN" w:cs="NikoshBAN"/>
                <w:sz w:val="20"/>
                <w:szCs w:val="20"/>
              </w:rPr>
              <w:t xml:space="preserve"> </w:t>
            </w:r>
            <w:r w:rsidRPr="005D14D3">
              <w:rPr>
                <w:rFonts w:ascii="NikoshBAN" w:hAnsi="NikoshBAN" w:cs="NikoshBAN" w:hint="cs"/>
                <w:sz w:val="20"/>
                <w:szCs w:val="20"/>
              </w:rPr>
              <w:t>বাস্তবায়ন</w:t>
            </w:r>
            <w:r w:rsidRPr="005D14D3">
              <w:rPr>
                <w:rFonts w:ascii="NikoshBAN" w:hAnsi="NikoshBAN" w:cs="NikoshBAN"/>
                <w:sz w:val="20"/>
                <w:szCs w:val="20"/>
              </w:rPr>
              <w:t xml:space="preserve"> </w:t>
            </w:r>
            <w:r w:rsidRPr="005D14D3">
              <w:rPr>
                <w:rFonts w:ascii="NikoshBAN" w:hAnsi="NikoshBAN" w:cs="NikoshBAN" w:hint="cs"/>
                <w:sz w:val="20"/>
                <w:szCs w:val="20"/>
              </w:rPr>
              <w:t>কমিটির</w:t>
            </w:r>
            <w:r w:rsidRPr="005D14D3">
              <w:rPr>
                <w:rFonts w:ascii="NikoshBAN" w:hAnsi="NikoshBAN" w:cs="NikoshBAN"/>
                <w:sz w:val="20"/>
                <w:szCs w:val="20"/>
              </w:rPr>
              <w:t xml:space="preserve"> </w:t>
            </w:r>
            <w:r w:rsidRPr="005D14D3">
              <w:rPr>
                <w:rFonts w:ascii="NikoshBAN" w:hAnsi="NikoshBAN" w:cs="NikoshBAN" w:hint="cs"/>
                <w:sz w:val="20"/>
                <w:szCs w:val="20"/>
              </w:rPr>
              <w:t>সভা</w:t>
            </w:r>
          </w:p>
        </w:tc>
        <w:tc>
          <w:tcPr>
            <w:tcW w:w="1683" w:type="pct"/>
            <w:tcBorders>
              <w:top w:val="nil"/>
              <w:left w:val="nil"/>
              <w:bottom w:val="single" w:sz="4" w:space="0" w:color="auto"/>
              <w:right w:val="single" w:sz="4" w:space="0" w:color="auto"/>
            </w:tcBorders>
            <w:shd w:val="clear" w:color="auto" w:fill="auto"/>
            <w:noWrap/>
            <w:vAlign w:val="center"/>
          </w:tcPr>
          <w:p w14:paraId="4637E188"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19/11/24 (মেন্যু পত্রাংশ: 237)</w:t>
            </w:r>
          </w:p>
        </w:tc>
        <w:tc>
          <w:tcPr>
            <w:tcW w:w="417" w:type="pct"/>
            <w:tcBorders>
              <w:top w:val="nil"/>
              <w:left w:val="nil"/>
              <w:bottom w:val="single" w:sz="4" w:space="0" w:color="auto"/>
              <w:right w:val="single" w:sz="4" w:space="0" w:color="auto"/>
            </w:tcBorders>
            <w:shd w:val="clear" w:color="auto" w:fill="auto"/>
            <w:noWrap/>
            <w:vAlign w:val="center"/>
          </w:tcPr>
          <w:p w14:paraId="68D40009"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20</w:t>
            </w:r>
          </w:p>
        </w:tc>
        <w:tc>
          <w:tcPr>
            <w:tcW w:w="833" w:type="pct"/>
            <w:tcBorders>
              <w:top w:val="nil"/>
              <w:left w:val="nil"/>
              <w:bottom w:val="nil"/>
              <w:right w:val="single" w:sz="4" w:space="0" w:color="auto"/>
            </w:tcBorders>
            <w:shd w:val="clear" w:color="auto" w:fill="auto"/>
            <w:noWrap/>
            <w:vAlign w:val="center"/>
          </w:tcPr>
          <w:p w14:paraId="28124D1C"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10,000/-</w:t>
            </w:r>
          </w:p>
        </w:tc>
      </w:tr>
      <w:tr w:rsidR="005D14D3" w:rsidRPr="005D14D3" w14:paraId="2B4404E2" w14:textId="77777777" w:rsidTr="00B4680F">
        <w:trPr>
          <w:trHeight w:val="413"/>
        </w:trPr>
        <w:tc>
          <w:tcPr>
            <w:tcW w:w="312" w:type="pct"/>
            <w:tcBorders>
              <w:top w:val="nil"/>
              <w:left w:val="single" w:sz="4" w:space="0" w:color="auto"/>
              <w:bottom w:val="single" w:sz="4" w:space="0" w:color="auto"/>
              <w:right w:val="single" w:sz="4" w:space="0" w:color="auto"/>
            </w:tcBorders>
            <w:shd w:val="clear" w:color="auto" w:fill="auto"/>
            <w:noWrap/>
            <w:vAlign w:val="center"/>
          </w:tcPr>
          <w:p w14:paraId="632FE1EB"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05</w:t>
            </w:r>
          </w:p>
        </w:tc>
        <w:tc>
          <w:tcPr>
            <w:tcW w:w="1755" w:type="pct"/>
            <w:tcBorders>
              <w:top w:val="nil"/>
              <w:left w:val="nil"/>
              <w:bottom w:val="single" w:sz="4" w:space="0" w:color="auto"/>
              <w:right w:val="single" w:sz="4" w:space="0" w:color="auto"/>
            </w:tcBorders>
            <w:shd w:val="clear" w:color="auto" w:fill="auto"/>
            <w:vAlign w:val="center"/>
          </w:tcPr>
          <w:p w14:paraId="3EFAD182" w14:textId="77777777" w:rsidR="004B6A83" w:rsidRPr="005D14D3" w:rsidRDefault="004B6A83" w:rsidP="00B4680F">
            <w:pPr>
              <w:jc w:val="center"/>
              <w:rPr>
                <w:rFonts w:ascii="NikoshBAN" w:hAnsi="NikoshBAN" w:cs="NikoshBAN"/>
                <w:sz w:val="20"/>
                <w:szCs w:val="20"/>
              </w:rPr>
            </w:pPr>
            <w:r w:rsidRPr="005D14D3">
              <w:rPr>
                <w:rFonts w:ascii="NikoshBAN" w:hAnsi="NikoshBAN" w:cs="NikoshBAN" w:hint="cs"/>
                <w:sz w:val="20"/>
                <w:szCs w:val="20"/>
              </w:rPr>
              <w:t>এটুআই</w:t>
            </w:r>
            <w:r w:rsidRPr="005D14D3">
              <w:rPr>
                <w:rFonts w:ascii="NikoshBAN" w:hAnsi="NikoshBAN" w:cs="NikoshBAN"/>
                <w:sz w:val="20"/>
                <w:szCs w:val="20"/>
              </w:rPr>
              <w:t xml:space="preserve"> </w:t>
            </w:r>
            <w:r w:rsidRPr="005D14D3">
              <w:rPr>
                <w:rFonts w:ascii="NikoshBAN" w:hAnsi="NikoshBAN" w:cs="NikoshBAN" w:hint="cs"/>
                <w:sz w:val="20"/>
                <w:szCs w:val="20"/>
              </w:rPr>
              <w:t>এর</w:t>
            </w:r>
            <w:r w:rsidRPr="005D14D3">
              <w:rPr>
                <w:rFonts w:ascii="NikoshBAN" w:hAnsi="NikoshBAN" w:cs="NikoshBAN"/>
                <w:sz w:val="20"/>
                <w:szCs w:val="20"/>
              </w:rPr>
              <w:t xml:space="preserve"> </w:t>
            </w:r>
            <w:r w:rsidRPr="005D14D3">
              <w:rPr>
                <w:rFonts w:ascii="NikoshBAN" w:hAnsi="NikoshBAN" w:cs="NikoshBAN" w:hint="cs"/>
                <w:sz w:val="20"/>
                <w:szCs w:val="20"/>
              </w:rPr>
              <w:t>সেবা</w:t>
            </w:r>
            <w:r w:rsidRPr="005D14D3">
              <w:rPr>
                <w:rFonts w:ascii="NikoshBAN" w:hAnsi="NikoshBAN" w:cs="NikoshBAN"/>
                <w:sz w:val="20"/>
                <w:szCs w:val="20"/>
              </w:rPr>
              <w:t xml:space="preserve"> </w:t>
            </w:r>
            <w:r w:rsidRPr="005D14D3">
              <w:rPr>
                <w:rFonts w:ascii="NikoshBAN" w:hAnsi="NikoshBAN" w:cs="NikoshBAN" w:hint="cs"/>
                <w:sz w:val="20"/>
                <w:szCs w:val="20"/>
              </w:rPr>
              <w:t>সহজীকরণ</w:t>
            </w:r>
            <w:r w:rsidRPr="005D14D3">
              <w:rPr>
                <w:rFonts w:ascii="NikoshBAN" w:hAnsi="NikoshBAN" w:cs="NikoshBAN"/>
                <w:sz w:val="20"/>
                <w:szCs w:val="20"/>
              </w:rPr>
              <w:t xml:space="preserve"> </w:t>
            </w:r>
            <w:r w:rsidRPr="005D14D3">
              <w:rPr>
                <w:rFonts w:ascii="NikoshBAN" w:hAnsi="NikoshBAN" w:cs="NikoshBAN" w:hint="cs"/>
                <w:sz w:val="20"/>
                <w:szCs w:val="20"/>
              </w:rPr>
              <w:t>কর্মশালা</w:t>
            </w:r>
          </w:p>
        </w:tc>
        <w:tc>
          <w:tcPr>
            <w:tcW w:w="1683" w:type="pct"/>
            <w:tcBorders>
              <w:top w:val="nil"/>
              <w:left w:val="nil"/>
              <w:bottom w:val="single" w:sz="4" w:space="0" w:color="auto"/>
              <w:right w:val="single" w:sz="4" w:space="0" w:color="auto"/>
            </w:tcBorders>
            <w:shd w:val="clear" w:color="auto" w:fill="auto"/>
            <w:noWrap/>
            <w:vAlign w:val="center"/>
          </w:tcPr>
          <w:p w14:paraId="37443999"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 xml:space="preserve">19/11/24 থেকে 21/11/24 </w:t>
            </w:r>
          </w:p>
          <w:p w14:paraId="4F628676" w14:textId="77777777" w:rsidR="004B6A83" w:rsidRPr="005D14D3" w:rsidRDefault="004B6A83" w:rsidP="00B4680F">
            <w:pPr>
              <w:jc w:val="center"/>
            </w:pPr>
            <w:r w:rsidRPr="005D14D3">
              <w:rPr>
                <w:rFonts w:ascii="NikoshBAN" w:hAnsi="NikoshBAN" w:cs="NikoshBAN"/>
                <w:sz w:val="20"/>
                <w:szCs w:val="20"/>
              </w:rPr>
              <w:t>(মেন্যু পত্রাংশ: ২৩7 থেকে 239)</w:t>
            </w:r>
          </w:p>
        </w:tc>
        <w:tc>
          <w:tcPr>
            <w:tcW w:w="417" w:type="pct"/>
            <w:tcBorders>
              <w:top w:val="nil"/>
              <w:left w:val="nil"/>
              <w:bottom w:val="single" w:sz="4" w:space="0" w:color="auto"/>
              <w:right w:val="single" w:sz="4" w:space="0" w:color="auto"/>
            </w:tcBorders>
            <w:shd w:val="clear" w:color="auto" w:fill="auto"/>
            <w:noWrap/>
            <w:vAlign w:val="center"/>
          </w:tcPr>
          <w:p w14:paraId="11CD3B94"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90</w:t>
            </w:r>
          </w:p>
        </w:tc>
        <w:tc>
          <w:tcPr>
            <w:tcW w:w="833" w:type="pct"/>
            <w:tcBorders>
              <w:top w:val="single" w:sz="4" w:space="0" w:color="auto"/>
              <w:left w:val="nil"/>
              <w:bottom w:val="single" w:sz="4" w:space="0" w:color="auto"/>
              <w:right w:val="single" w:sz="4" w:space="0" w:color="auto"/>
            </w:tcBorders>
            <w:shd w:val="clear" w:color="auto" w:fill="auto"/>
            <w:noWrap/>
            <w:vAlign w:val="center"/>
          </w:tcPr>
          <w:p w14:paraId="09736706"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72,050/-</w:t>
            </w:r>
          </w:p>
        </w:tc>
      </w:tr>
      <w:tr w:rsidR="005D14D3" w:rsidRPr="005D14D3" w14:paraId="65C63D1D" w14:textId="77777777" w:rsidTr="00B4680F">
        <w:trPr>
          <w:trHeight w:val="296"/>
        </w:trPr>
        <w:tc>
          <w:tcPr>
            <w:tcW w:w="312" w:type="pct"/>
            <w:tcBorders>
              <w:top w:val="nil"/>
              <w:left w:val="single" w:sz="4" w:space="0" w:color="auto"/>
              <w:bottom w:val="single" w:sz="4" w:space="0" w:color="auto"/>
              <w:right w:val="single" w:sz="4" w:space="0" w:color="auto"/>
            </w:tcBorders>
            <w:shd w:val="clear" w:color="auto" w:fill="auto"/>
            <w:noWrap/>
            <w:vAlign w:val="center"/>
          </w:tcPr>
          <w:p w14:paraId="6B7C1250"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06</w:t>
            </w:r>
          </w:p>
        </w:tc>
        <w:tc>
          <w:tcPr>
            <w:tcW w:w="1755" w:type="pct"/>
            <w:tcBorders>
              <w:top w:val="nil"/>
              <w:left w:val="nil"/>
              <w:bottom w:val="single" w:sz="4" w:space="0" w:color="auto"/>
              <w:right w:val="single" w:sz="4" w:space="0" w:color="auto"/>
            </w:tcBorders>
            <w:shd w:val="clear" w:color="auto" w:fill="auto"/>
            <w:vAlign w:val="center"/>
          </w:tcPr>
          <w:p w14:paraId="11D77A75" w14:textId="77777777" w:rsidR="004B6A83" w:rsidRPr="005D14D3" w:rsidRDefault="004B6A83" w:rsidP="00B4680F">
            <w:pPr>
              <w:jc w:val="center"/>
              <w:rPr>
                <w:rFonts w:ascii="NikoshBAN" w:hAnsi="NikoshBAN" w:cs="NikoshBAN"/>
                <w:sz w:val="20"/>
                <w:szCs w:val="20"/>
              </w:rPr>
            </w:pPr>
            <w:r w:rsidRPr="005D14D3">
              <w:rPr>
                <w:rFonts w:ascii="NikoshBAN" w:hAnsi="NikoshBAN" w:cs="NikoshBAN" w:hint="cs"/>
                <w:sz w:val="20"/>
                <w:szCs w:val="20"/>
              </w:rPr>
              <w:t>বিয়াম</w:t>
            </w:r>
            <w:r w:rsidRPr="005D14D3">
              <w:rPr>
                <w:rFonts w:ascii="NikoshBAN" w:hAnsi="NikoshBAN" w:cs="NikoshBAN"/>
                <w:sz w:val="20"/>
                <w:szCs w:val="20"/>
              </w:rPr>
              <w:t xml:space="preserve"> </w:t>
            </w:r>
            <w:r w:rsidRPr="005D14D3">
              <w:rPr>
                <w:rFonts w:ascii="NikoshBAN" w:hAnsi="NikoshBAN" w:cs="NikoshBAN" w:hint="cs"/>
                <w:sz w:val="20"/>
                <w:szCs w:val="20"/>
              </w:rPr>
              <w:t>মডেল</w:t>
            </w:r>
            <w:r w:rsidRPr="005D14D3">
              <w:rPr>
                <w:rFonts w:ascii="NikoshBAN" w:hAnsi="NikoshBAN" w:cs="NikoshBAN"/>
                <w:sz w:val="20"/>
                <w:szCs w:val="20"/>
              </w:rPr>
              <w:t xml:space="preserve"> </w:t>
            </w:r>
            <w:r w:rsidRPr="005D14D3">
              <w:rPr>
                <w:rFonts w:ascii="NikoshBAN" w:hAnsi="NikoshBAN" w:cs="NikoshBAN" w:hint="cs"/>
                <w:sz w:val="20"/>
                <w:szCs w:val="20"/>
              </w:rPr>
              <w:t>স্কুল</w:t>
            </w:r>
            <w:r w:rsidRPr="005D14D3">
              <w:rPr>
                <w:rFonts w:ascii="NikoshBAN" w:hAnsi="NikoshBAN" w:cs="NikoshBAN"/>
                <w:sz w:val="20"/>
                <w:szCs w:val="20"/>
              </w:rPr>
              <w:t xml:space="preserve"> </w:t>
            </w:r>
            <w:r w:rsidRPr="005D14D3">
              <w:rPr>
                <w:rFonts w:ascii="NikoshBAN" w:hAnsi="NikoshBAN" w:cs="NikoshBAN" w:hint="cs"/>
                <w:sz w:val="20"/>
                <w:szCs w:val="20"/>
              </w:rPr>
              <w:t>ও</w:t>
            </w:r>
            <w:r w:rsidRPr="005D14D3">
              <w:rPr>
                <w:rFonts w:ascii="NikoshBAN" w:hAnsi="NikoshBAN" w:cs="NikoshBAN"/>
                <w:sz w:val="20"/>
                <w:szCs w:val="20"/>
              </w:rPr>
              <w:t xml:space="preserve"> </w:t>
            </w:r>
            <w:r w:rsidRPr="005D14D3">
              <w:rPr>
                <w:rFonts w:ascii="NikoshBAN" w:hAnsi="NikoshBAN" w:cs="NikoshBAN" w:hint="cs"/>
                <w:sz w:val="20"/>
                <w:szCs w:val="20"/>
              </w:rPr>
              <w:t>কলেজ</w:t>
            </w:r>
            <w:r w:rsidRPr="005D14D3">
              <w:rPr>
                <w:rFonts w:ascii="NikoshBAN" w:hAnsi="NikoshBAN" w:cs="NikoshBAN"/>
                <w:sz w:val="20"/>
                <w:szCs w:val="20"/>
              </w:rPr>
              <w:t xml:space="preserve"> </w:t>
            </w:r>
            <w:r w:rsidRPr="005D14D3">
              <w:rPr>
                <w:rFonts w:ascii="NikoshBAN" w:hAnsi="NikoshBAN" w:cs="NikoshBAN" w:hint="cs"/>
                <w:sz w:val="20"/>
                <w:szCs w:val="20"/>
              </w:rPr>
              <w:t>এর</w:t>
            </w:r>
            <w:r w:rsidRPr="005D14D3">
              <w:rPr>
                <w:rFonts w:ascii="NikoshBAN" w:hAnsi="NikoshBAN" w:cs="NikoshBAN"/>
                <w:sz w:val="20"/>
                <w:szCs w:val="20"/>
              </w:rPr>
              <w:t xml:space="preserve"> 47</w:t>
            </w:r>
            <w:r w:rsidRPr="005D14D3">
              <w:rPr>
                <w:rFonts w:ascii="NikoshBAN" w:hAnsi="NikoshBAN" w:cs="NikoshBAN" w:hint="cs"/>
                <w:sz w:val="20"/>
                <w:szCs w:val="20"/>
              </w:rPr>
              <w:t>তম</w:t>
            </w:r>
            <w:r w:rsidRPr="005D14D3">
              <w:rPr>
                <w:rFonts w:ascii="NikoshBAN" w:hAnsi="NikoshBAN" w:cs="NikoshBAN"/>
                <w:sz w:val="20"/>
                <w:szCs w:val="20"/>
              </w:rPr>
              <w:t xml:space="preserve"> </w:t>
            </w:r>
            <w:r w:rsidRPr="005D14D3">
              <w:rPr>
                <w:rFonts w:ascii="NikoshBAN" w:hAnsi="NikoshBAN" w:cs="NikoshBAN" w:hint="cs"/>
                <w:sz w:val="20"/>
                <w:szCs w:val="20"/>
              </w:rPr>
              <w:t>বোর্ড</w:t>
            </w:r>
            <w:r w:rsidRPr="005D14D3">
              <w:rPr>
                <w:rFonts w:ascii="NikoshBAN" w:hAnsi="NikoshBAN" w:cs="NikoshBAN"/>
                <w:sz w:val="20"/>
                <w:szCs w:val="20"/>
              </w:rPr>
              <w:t xml:space="preserve"> </w:t>
            </w:r>
            <w:r w:rsidRPr="005D14D3">
              <w:rPr>
                <w:rFonts w:ascii="NikoshBAN" w:hAnsi="NikoshBAN" w:cs="NikoshBAN" w:hint="cs"/>
                <w:sz w:val="20"/>
                <w:szCs w:val="20"/>
              </w:rPr>
              <w:t>সভা</w:t>
            </w:r>
          </w:p>
        </w:tc>
        <w:tc>
          <w:tcPr>
            <w:tcW w:w="1683" w:type="pct"/>
            <w:tcBorders>
              <w:top w:val="nil"/>
              <w:left w:val="nil"/>
              <w:bottom w:val="single" w:sz="4" w:space="0" w:color="auto"/>
              <w:right w:val="single" w:sz="4" w:space="0" w:color="auto"/>
            </w:tcBorders>
            <w:shd w:val="clear" w:color="auto" w:fill="auto"/>
            <w:noWrap/>
            <w:vAlign w:val="center"/>
          </w:tcPr>
          <w:p w14:paraId="1281837E"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20/11/24 (মেন্যু পত্রাংশ: 238)</w:t>
            </w:r>
          </w:p>
        </w:tc>
        <w:tc>
          <w:tcPr>
            <w:tcW w:w="417" w:type="pct"/>
            <w:tcBorders>
              <w:top w:val="nil"/>
              <w:left w:val="nil"/>
              <w:bottom w:val="single" w:sz="4" w:space="0" w:color="auto"/>
              <w:right w:val="single" w:sz="4" w:space="0" w:color="auto"/>
            </w:tcBorders>
            <w:shd w:val="clear" w:color="auto" w:fill="auto"/>
            <w:noWrap/>
            <w:vAlign w:val="center"/>
          </w:tcPr>
          <w:p w14:paraId="0D9E39F7"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13</w:t>
            </w:r>
          </w:p>
        </w:tc>
        <w:tc>
          <w:tcPr>
            <w:tcW w:w="833" w:type="pct"/>
            <w:tcBorders>
              <w:top w:val="single" w:sz="4" w:space="0" w:color="auto"/>
              <w:left w:val="nil"/>
              <w:bottom w:val="single" w:sz="4" w:space="0" w:color="auto"/>
              <w:right w:val="single" w:sz="4" w:space="0" w:color="auto"/>
            </w:tcBorders>
            <w:shd w:val="clear" w:color="auto" w:fill="auto"/>
            <w:noWrap/>
            <w:vAlign w:val="center"/>
          </w:tcPr>
          <w:p w14:paraId="0A226D42"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2,210/-</w:t>
            </w:r>
          </w:p>
        </w:tc>
      </w:tr>
      <w:tr w:rsidR="005D14D3" w:rsidRPr="005D14D3" w14:paraId="689826F2" w14:textId="77777777" w:rsidTr="00B4680F">
        <w:trPr>
          <w:trHeight w:val="296"/>
        </w:trPr>
        <w:tc>
          <w:tcPr>
            <w:tcW w:w="312" w:type="pct"/>
            <w:tcBorders>
              <w:top w:val="nil"/>
              <w:left w:val="single" w:sz="4" w:space="0" w:color="auto"/>
              <w:bottom w:val="single" w:sz="4" w:space="0" w:color="auto"/>
              <w:right w:val="single" w:sz="4" w:space="0" w:color="auto"/>
            </w:tcBorders>
            <w:shd w:val="clear" w:color="auto" w:fill="auto"/>
            <w:noWrap/>
            <w:vAlign w:val="center"/>
          </w:tcPr>
          <w:p w14:paraId="01236DF6"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07</w:t>
            </w:r>
          </w:p>
        </w:tc>
        <w:tc>
          <w:tcPr>
            <w:tcW w:w="1755" w:type="pct"/>
            <w:tcBorders>
              <w:top w:val="nil"/>
              <w:left w:val="nil"/>
              <w:bottom w:val="single" w:sz="4" w:space="0" w:color="auto"/>
              <w:right w:val="single" w:sz="4" w:space="0" w:color="auto"/>
            </w:tcBorders>
            <w:shd w:val="clear" w:color="auto" w:fill="auto"/>
            <w:vAlign w:val="center"/>
          </w:tcPr>
          <w:p w14:paraId="473E2379"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বিয়াম মাসিক সমন্বয় সভার আপ্যায়ণ</w:t>
            </w:r>
          </w:p>
        </w:tc>
        <w:tc>
          <w:tcPr>
            <w:tcW w:w="1683" w:type="pct"/>
            <w:tcBorders>
              <w:top w:val="nil"/>
              <w:left w:val="nil"/>
              <w:bottom w:val="single" w:sz="4" w:space="0" w:color="auto"/>
              <w:right w:val="single" w:sz="4" w:space="0" w:color="auto"/>
            </w:tcBorders>
            <w:shd w:val="clear" w:color="auto" w:fill="auto"/>
            <w:noWrap/>
            <w:vAlign w:val="center"/>
          </w:tcPr>
          <w:p w14:paraId="35E3C023"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20/11/24 (মেন্যু পত্রাংশ: 238)</w:t>
            </w:r>
          </w:p>
        </w:tc>
        <w:tc>
          <w:tcPr>
            <w:tcW w:w="417" w:type="pct"/>
            <w:tcBorders>
              <w:top w:val="nil"/>
              <w:left w:val="nil"/>
              <w:bottom w:val="single" w:sz="4" w:space="0" w:color="auto"/>
              <w:right w:val="single" w:sz="4" w:space="0" w:color="auto"/>
            </w:tcBorders>
            <w:shd w:val="clear" w:color="auto" w:fill="auto"/>
            <w:noWrap/>
            <w:vAlign w:val="center"/>
          </w:tcPr>
          <w:p w14:paraId="7D4EC239"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35</w:t>
            </w:r>
          </w:p>
        </w:tc>
        <w:tc>
          <w:tcPr>
            <w:tcW w:w="833" w:type="pct"/>
            <w:tcBorders>
              <w:top w:val="single" w:sz="4" w:space="0" w:color="auto"/>
              <w:left w:val="nil"/>
              <w:bottom w:val="single" w:sz="4" w:space="0" w:color="auto"/>
              <w:right w:val="single" w:sz="4" w:space="0" w:color="auto"/>
            </w:tcBorders>
            <w:shd w:val="clear" w:color="auto" w:fill="auto"/>
            <w:noWrap/>
            <w:vAlign w:val="center"/>
          </w:tcPr>
          <w:p w14:paraId="517DF7CC"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0/-</w:t>
            </w:r>
          </w:p>
        </w:tc>
      </w:tr>
      <w:tr w:rsidR="005D14D3" w:rsidRPr="005D14D3" w14:paraId="629345F9" w14:textId="77777777" w:rsidTr="00B4680F">
        <w:trPr>
          <w:trHeight w:val="269"/>
        </w:trPr>
        <w:tc>
          <w:tcPr>
            <w:tcW w:w="312" w:type="pct"/>
            <w:tcBorders>
              <w:top w:val="nil"/>
              <w:left w:val="single" w:sz="4" w:space="0" w:color="auto"/>
              <w:bottom w:val="single" w:sz="4" w:space="0" w:color="auto"/>
              <w:right w:val="single" w:sz="4" w:space="0" w:color="auto"/>
            </w:tcBorders>
            <w:shd w:val="clear" w:color="auto" w:fill="auto"/>
            <w:noWrap/>
            <w:vAlign w:val="center"/>
          </w:tcPr>
          <w:p w14:paraId="301B09F3"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08</w:t>
            </w:r>
          </w:p>
        </w:tc>
        <w:tc>
          <w:tcPr>
            <w:tcW w:w="1755" w:type="pct"/>
            <w:tcBorders>
              <w:top w:val="nil"/>
              <w:left w:val="nil"/>
              <w:bottom w:val="single" w:sz="4" w:space="0" w:color="auto"/>
              <w:right w:val="single" w:sz="4" w:space="0" w:color="auto"/>
            </w:tcBorders>
            <w:shd w:val="clear" w:color="auto" w:fill="auto"/>
            <w:vAlign w:val="center"/>
          </w:tcPr>
          <w:p w14:paraId="185988AB" w14:textId="77777777" w:rsidR="004B6A83" w:rsidRPr="005D14D3" w:rsidRDefault="004B6A83" w:rsidP="00B4680F">
            <w:pPr>
              <w:jc w:val="center"/>
              <w:rPr>
                <w:rFonts w:ascii="NikoshBAN" w:hAnsi="NikoshBAN" w:cs="NikoshBAN"/>
                <w:sz w:val="20"/>
                <w:szCs w:val="20"/>
              </w:rPr>
            </w:pPr>
            <w:r w:rsidRPr="005D14D3">
              <w:rPr>
                <w:rFonts w:ascii="NikoshBAN" w:hAnsi="NikoshBAN" w:cs="NikoshBAN" w:hint="cs"/>
                <w:sz w:val="20"/>
                <w:szCs w:val="20"/>
              </w:rPr>
              <w:t>বিয়াম</w:t>
            </w:r>
            <w:r w:rsidRPr="005D14D3">
              <w:rPr>
                <w:rFonts w:ascii="NikoshBAN" w:hAnsi="NikoshBAN" w:cs="NikoshBAN"/>
                <w:sz w:val="20"/>
                <w:szCs w:val="20"/>
              </w:rPr>
              <w:t xml:space="preserve"> </w:t>
            </w:r>
            <w:r w:rsidRPr="005D14D3">
              <w:rPr>
                <w:rFonts w:ascii="NikoshBAN" w:hAnsi="NikoshBAN" w:cs="NikoshBAN" w:hint="cs"/>
                <w:sz w:val="20"/>
                <w:szCs w:val="20"/>
              </w:rPr>
              <w:t>ল্যাবরেটরি</w:t>
            </w:r>
            <w:r w:rsidRPr="005D14D3">
              <w:rPr>
                <w:rFonts w:ascii="NikoshBAN" w:hAnsi="NikoshBAN" w:cs="NikoshBAN"/>
                <w:sz w:val="20"/>
                <w:szCs w:val="20"/>
              </w:rPr>
              <w:t xml:space="preserve"> </w:t>
            </w:r>
            <w:r w:rsidRPr="005D14D3">
              <w:rPr>
                <w:rFonts w:ascii="NikoshBAN" w:hAnsi="NikoshBAN" w:cs="NikoshBAN" w:hint="cs"/>
                <w:sz w:val="20"/>
                <w:szCs w:val="20"/>
              </w:rPr>
              <w:t>স্কুল</w:t>
            </w:r>
            <w:r w:rsidRPr="005D14D3">
              <w:rPr>
                <w:rFonts w:ascii="NikoshBAN" w:hAnsi="NikoshBAN" w:cs="NikoshBAN"/>
                <w:sz w:val="20"/>
                <w:szCs w:val="20"/>
              </w:rPr>
              <w:t xml:space="preserve"> </w:t>
            </w:r>
            <w:r w:rsidRPr="005D14D3">
              <w:rPr>
                <w:rFonts w:ascii="NikoshBAN" w:hAnsi="NikoshBAN" w:cs="NikoshBAN" w:hint="cs"/>
                <w:sz w:val="20"/>
                <w:szCs w:val="20"/>
              </w:rPr>
              <w:t>এর</w:t>
            </w:r>
            <w:r w:rsidRPr="005D14D3">
              <w:rPr>
                <w:rFonts w:ascii="NikoshBAN" w:hAnsi="NikoshBAN" w:cs="NikoshBAN"/>
                <w:sz w:val="20"/>
                <w:szCs w:val="20"/>
              </w:rPr>
              <w:t xml:space="preserve"> </w:t>
            </w:r>
            <w:r w:rsidRPr="005D14D3">
              <w:rPr>
                <w:rFonts w:ascii="NikoshBAN" w:hAnsi="NikoshBAN" w:cs="NikoshBAN" w:hint="cs"/>
                <w:sz w:val="20"/>
                <w:szCs w:val="20"/>
              </w:rPr>
              <w:t>বিজ্ঞান</w:t>
            </w:r>
            <w:r w:rsidRPr="005D14D3">
              <w:rPr>
                <w:rFonts w:ascii="NikoshBAN" w:hAnsi="NikoshBAN" w:cs="NikoshBAN"/>
                <w:sz w:val="20"/>
                <w:szCs w:val="20"/>
              </w:rPr>
              <w:t xml:space="preserve"> </w:t>
            </w:r>
            <w:r w:rsidRPr="005D14D3">
              <w:rPr>
                <w:rFonts w:ascii="NikoshBAN" w:hAnsi="NikoshBAN" w:cs="NikoshBAN" w:hint="cs"/>
                <w:sz w:val="20"/>
                <w:szCs w:val="20"/>
              </w:rPr>
              <w:t>মেলা</w:t>
            </w:r>
          </w:p>
        </w:tc>
        <w:tc>
          <w:tcPr>
            <w:tcW w:w="1683" w:type="pct"/>
            <w:tcBorders>
              <w:top w:val="nil"/>
              <w:left w:val="nil"/>
              <w:bottom w:val="single" w:sz="4" w:space="0" w:color="auto"/>
              <w:right w:val="single" w:sz="4" w:space="0" w:color="auto"/>
            </w:tcBorders>
            <w:shd w:val="clear" w:color="auto" w:fill="auto"/>
            <w:noWrap/>
            <w:vAlign w:val="center"/>
          </w:tcPr>
          <w:p w14:paraId="3DDCD659"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21/11/24 (মেন্যু পত্রাংশ: 239)</w:t>
            </w:r>
          </w:p>
        </w:tc>
        <w:tc>
          <w:tcPr>
            <w:tcW w:w="417" w:type="pct"/>
            <w:tcBorders>
              <w:top w:val="nil"/>
              <w:left w:val="nil"/>
              <w:bottom w:val="single" w:sz="4" w:space="0" w:color="auto"/>
              <w:right w:val="single" w:sz="4" w:space="0" w:color="auto"/>
            </w:tcBorders>
            <w:shd w:val="clear" w:color="auto" w:fill="auto"/>
            <w:noWrap/>
            <w:vAlign w:val="center"/>
          </w:tcPr>
          <w:p w14:paraId="5C17E015"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200</w:t>
            </w:r>
          </w:p>
        </w:tc>
        <w:tc>
          <w:tcPr>
            <w:tcW w:w="833" w:type="pct"/>
            <w:tcBorders>
              <w:top w:val="single" w:sz="4" w:space="0" w:color="auto"/>
              <w:left w:val="nil"/>
              <w:bottom w:val="single" w:sz="4" w:space="0" w:color="auto"/>
              <w:right w:val="single" w:sz="4" w:space="0" w:color="auto"/>
            </w:tcBorders>
            <w:shd w:val="clear" w:color="auto" w:fill="auto"/>
            <w:noWrap/>
            <w:vAlign w:val="center"/>
          </w:tcPr>
          <w:p w14:paraId="1AFC77F9"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11510/-</w:t>
            </w:r>
          </w:p>
        </w:tc>
      </w:tr>
      <w:tr w:rsidR="005D14D3" w:rsidRPr="005D14D3" w14:paraId="471FEC1B" w14:textId="77777777" w:rsidTr="00B4680F">
        <w:trPr>
          <w:trHeight w:val="47"/>
        </w:trPr>
        <w:tc>
          <w:tcPr>
            <w:tcW w:w="312" w:type="pct"/>
            <w:tcBorders>
              <w:top w:val="nil"/>
              <w:left w:val="single" w:sz="4" w:space="0" w:color="auto"/>
              <w:bottom w:val="single" w:sz="4" w:space="0" w:color="auto"/>
              <w:right w:val="single" w:sz="4" w:space="0" w:color="auto"/>
            </w:tcBorders>
            <w:shd w:val="clear" w:color="auto" w:fill="auto"/>
            <w:noWrap/>
            <w:vAlign w:val="center"/>
          </w:tcPr>
          <w:p w14:paraId="46F05C57"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09</w:t>
            </w:r>
          </w:p>
        </w:tc>
        <w:tc>
          <w:tcPr>
            <w:tcW w:w="1755" w:type="pct"/>
            <w:tcBorders>
              <w:top w:val="nil"/>
              <w:left w:val="nil"/>
              <w:bottom w:val="single" w:sz="4" w:space="0" w:color="auto"/>
              <w:right w:val="single" w:sz="4" w:space="0" w:color="auto"/>
            </w:tcBorders>
            <w:shd w:val="clear" w:color="auto" w:fill="auto"/>
            <w:vAlign w:val="center"/>
          </w:tcPr>
          <w:p w14:paraId="0E134B40" w14:textId="77777777" w:rsidR="004B6A83" w:rsidRPr="005D14D3" w:rsidRDefault="004B6A83" w:rsidP="00B4680F">
            <w:pPr>
              <w:jc w:val="center"/>
              <w:rPr>
                <w:rFonts w:ascii="NikoshBAN" w:hAnsi="NikoshBAN" w:cs="NikoshBAN"/>
                <w:sz w:val="20"/>
                <w:szCs w:val="20"/>
              </w:rPr>
            </w:pPr>
            <w:r w:rsidRPr="005D14D3">
              <w:rPr>
                <w:rFonts w:ascii="NikoshBAN" w:hAnsi="NikoshBAN" w:cs="NikoshBAN" w:hint="cs"/>
                <w:sz w:val="20"/>
                <w:szCs w:val="20"/>
              </w:rPr>
              <w:t>এপেক্স</w:t>
            </w:r>
            <w:r w:rsidRPr="005D14D3">
              <w:rPr>
                <w:rFonts w:ascii="NikoshBAN" w:hAnsi="NikoshBAN" w:cs="NikoshBAN"/>
                <w:sz w:val="20"/>
                <w:szCs w:val="20"/>
              </w:rPr>
              <w:t xml:space="preserve"> </w:t>
            </w:r>
            <w:r w:rsidRPr="005D14D3">
              <w:rPr>
                <w:rFonts w:ascii="NikoshBAN" w:hAnsi="NikoshBAN" w:cs="NikoshBAN" w:hint="cs"/>
                <w:sz w:val="20"/>
                <w:szCs w:val="20"/>
              </w:rPr>
              <w:t>বাংলাদেশ</w:t>
            </w:r>
          </w:p>
        </w:tc>
        <w:tc>
          <w:tcPr>
            <w:tcW w:w="1683" w:type="pct"/>
            <w:tcBorders>
              <w:top w:val="nil"/>
              <w:left w:val="nil"/>
              <w:bottom w:val="single" w:sz="4" w:space="0" w:color="auto"/>
              <w:right w:val="single" w:sz="4" w:space="0" w:color="auto"/>
            </w:tcBorders>
            <w:shd w:val="clear" w:color="auto" w:fill="auto"/>
            <w:noWrap/>
            <w:vAlign w:val="center"/>
          </w:tcPr>
          <w:p w14:paraId="153AA155"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22/11/24 (মেন্যু পত্রাংশ: 240)</w:t>
            </w:r>
          </w:p>
        </w:tc>
        <w:tc>
          <w:tcPr>
            <w:tcW w:w="417" w:type="pct"/>
            <w:tcBorders>
              <w:top w:val="nil"/>
              <w:left w:val="nil"/>
              <w:bottom w:val="single" w:sz="4" w:space="0" w:color="auto"/>
              <w:right w:val="single" w:sz="4" w:space="0" w:color="auto"/>
            </w:tcBorders>
            <w:shd w:val="clear" w:color="auto" w:fill="auto"/>
            <w:noWrap/>
            <w:vAlign w:val="center"/>
          </w:tcPr>
          <w:p w14:paraId="054BED82"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200</w:t>
            </w:r>
          </w:p>
        </w:tc>
        <w:tc>
          <w:tcPr>
            <w:tcW w:w="833" w:type="pct"/>
            <w:tcBorders>
              <w:top w:val="nil"/>
              <w:left w:val="nil"/>
              <w:bottom w:val="single" w:sz="4" w:space="0" w:color="auto"/>
              <w:right w:val="single" w:sz="4" w:space="0" w:color="auto"/>
            </w:tcBorders>
            <w:shd w:val="clear" w:color="auto" w:fill="auto"/>
            <w:noWrap/>
            <w:vAlign w:val="center"/>
          </w:tcPr>
          <w:p w14:paraId="4CE34D79"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1,23,200/-</w:t>
            </w:r>
          </w:p>
        </w:tc>
      </w:tr>
      <w:tr w:rsidR="005D14D3" w:rsidRPr="005D14D3" w14:paraId="0D6C9E41" w14:textId="77777777" w:rsidTr="00B4680F">
        <w:trPr>
          <w:trHeight w:val="480"/>
        </w:trPr>
        <w:tc>
          <w:tcPr>
            <w:tcW w:w="312" w:type="pct"/>
            <w:tcBorders>
              <w:top w:val="nil"/>
              <w:left w:val="single" w:sz="4" w:space="0" w:color="auto"/>
              <w:bottom w:val="single" w:sz="4" w:space="0" w:color="auto"/>
              <w:right w:val="single" w:sz="4" w:space="0" w:color="auto"/>
            </w:tcBorders>
            <w:shd w:val="clear" w:color="auto" w:fill="auto"/>
            <w:noWrap/>
            <w:vAlign w:val="center"/>
          </w:tcPr>
          <w:p w14:paraId="2EB196C9"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10</w:t>
            </w:r>
          </w:p>
        </w:tc>
        <w:tc>
          <w:tcPr>
            <w:tcW w:w="1755" w:type="pct"/>
            <w:tcBorders>
              <w:top w:val="nil"/>
              <w:left w:val="nil"/>
              <w:bottom w:val="single" w:sz="4" w:space="0" w:color="auto"/>
              <w:right w:val="single" w:sz="4" w:space="0" w:color="auto"/>
            </w:tcBorders>
            <w:shd w:val="clear" w:color="auto" w:fill="auto"/>
            <w:vAlign w:val="center"/>
          </w:tcPr>
          <w:p w14:paraId="6DF261BA"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আশা সমিতি</w:t>
            </w:r>
          </w:p>
        </w:tc>
        <w:tc>
          <w:tcPr>
            <w:tcW w:w="1683" w:type="pct"/>
            <w:tcBorders>
              <w:top w:val="nil"/>
              <w:left w:val="nil"/>
              <w:bottom w:val="single" w:sz="4" w:space="0" w:color="auto"/>
              <w:right w:val="single" w:sz="4" w:space="0" w:color="auto"/>
            </w:tcBorders>
            <w:shd w:val="clear" w:color="auto" w:fill="auto"/>
            <w:noWrap/>
            <w:vAlign w:val="center"/>
          </w:tcPr>
          <w:p w14:paraId="069C0C11"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22/11/24 (মেন্যু পত্রাংশ: 240)</w:t>
            </w:r>
          </w:p>
        </w:tc>
        <w:tc>
          <w:tcPr>
            <w:tcW w:w="417" w:type="pct"/>
            <w:tcBorders>
              <w:top w:val="nil"/>
              <w:left w:val="nil"/>
              <w:bottom w:val="single" w:sz="4" w:space="0" w:color="auto"/>
              <w:right w:val="single" w:sz="4" w:space="0" w:color="auto"/>
            </w:tcBorders>
            <w:shd w:val="clear" w:color="auto" w:fill="auto"/>
            <w:noWrap/>
            <w:vAlign w:val="center"/>
          </w:tcPr>
          <w:p w14:paraId="2B87A671"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65</w:t>
            </w:r>
          </w:p>
        </w:tc>
        <w:tc>
          <w:tcPr>
            <w:tcW w:w="833" w:type="pct"/>
            <w:tcBorders>
              <w:top w:val="nil"/>
              <w:left w:val="nil"/>
              <w:bottom w:val="single" w:sz="4" w:space="0" w:color="auto"/>
              <w:right w:val="single" w:sz="4" w:space="0" w:color="auto"/>
            </w:tcBorders>
            <w:shd w:val="clear" w:color="auto" w:fill="auto"/>
            <w:noWrap/>
            <w:vAlign w:val="center"/>
          </w:tcPr>
          <w:p w14:paraId="0E0914B8"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1,48,33/-</w:t>
            </w:r>
          </w:p>
        </w:tc>
      </w:tr>
      <w:tr w:rsidR="005D14D3" w:rsidRPr="005D14D3" w14:paraId="43F8D357" w14:textId="77777777" w:rsidTr="00B4680F">
        <w:trPr>
          <w:trHeight w:val="480"/>
        </w:trPr>
        <w:tc>
          <w:tcPr>
            <w:tcW w:w="312" w:type="pct"/>
            <w:tcBorders>
              <w:top w:val="nil"/>
              <w:left w:val="single" w:sz="4" w:space="0" w:color="auto"/>
              <w:bottom w:val="single" w:sz="4" w:space="0" w:color="auto"/>
              <w:right w:val="single" w:sz="4" w:space="0" w:color="auto"/>
            </w:tcBorders>
            <w:shd w:val="clear" w:color="auto" w:fill="auto"/>
            <w:noWrap/>
            <w:vAlign w:val="center"/>
          </w:tcPr>
          <w:p w14:paraId="1AFFDB10"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11</w:t>
            </w:r>
          </w:p>
        </w:tc>
        <w:tc>
          <w:tcPr>
            <w:tcW w:w="1755" w:type="pct"/>
            <w:tcBorders>
              <w:top w:val="nil"/>
              <w:left w:val="nil"/>
              <w:bottom w:val="single" w:sz="4" w:space="0" w:color="auto"/>
              <w:right w:val="single" w:sz="4" w:space="0" w:color="auto"/>
            </w:tcBorders>
            <w:shd w:val="clear" w:color="auto" w:fill="auto"/>
            <w:vAlign w:val="center"/>
          </w:tcPr>
          <w:p w14:paraId="6483B82C" w14:textId="77777777" w:rsidR="004B6A83" w:rsidRPr="005D14D3" w:rsidRDefault="004B6A83" w:rsidP="00B4680F">
            <w:pPr>
              <w:rPr>
                <w:rFonts w:ascii="NikoshBAN" w:hAnsi="NikoshBAN" w:cs="NikoshBAN"/>
                <w:sz w:val="20"/>
                <w:szCs w:val="20"/>
              </w:rPr>
            </w:pPr>
            <w:r w:rsidRPr="005D14D3">
              <w:rPr>
                <w:rFonts w:ascii="NikoshBAN" w:hAnsi="NikoshBAN" w:cs="NikoshBAN" w:hint="cs"/>
                <w:sz w:val="20"/>
                <w:szCs w:val="20"/>
              </w:rPr>
              <w:t>বিসিএস</w:t>
            </w:r>
            <w:r w:rsidRPr="005D14D3">
              <w:rPr>
                <w:rFonts w:ascii="NikoshBAN" w:hAnsi="NikoshBAN" w:cs="NikoshBAN"/>
                <w:sz w:val="20"/>
                <w:szCs w:val="20"/>
              </w:rPr>
              <w:t>(</w:t>
            </w:r>
            <w:r w:rsidRPr="005D14D3">
              <w:rPr>
                <w:rFonts w:ascii="NikoshBAN" w:hAnsi="NikoshBAN" w:cs="NikoshBAN" w:hint="cs"/>
                <w:sz w:val="20"/>
                <w:szCs w:val="20"/>
              </w:rPr>
              <w:t>প্রশাসন</w:t>
            </w:r>
            <w:r w:rsidRPr="005D14D3">
              <w:rPr>
                <w:rFonts w:ascii="NikoshBAN" w:hAnsi="NikoshBAN" w:cs="NikoshBAN"/>
                <w:sz w:val="20"/>
                <w:szCs w:val="20"/>
              </w:rPr>
              <w:t xml:space="preserve">) </w:t>
            </w:r>
            <w:r w:rsidRPr="005D14D3">
              <w:rPr>
                <w:rFonts w:ascii="NikoshBAN" w:hAnsi="NikoshBAN" w:cs="NikoshBAN" w:hint="cs"/>
                <w:sz w:val="20"/>
                <w:szCs w:val="20"/>
              </w:rPr>
              <w:t>বহুমুখী</w:t>
            </w:r>
            <w:r w:rsidRPr="005D14D3">
              <w:rPr>
                <w:rFonts w:ascii="NikoshBAN" w:hAnsi="NikoshBAN" w:cs="NikoshBAN"/>
                <w:sz w:val="20"/>
                <w:szCs w:val="20"/>
              </w:rPr>
              <w:t xml:space="preserve"> </w:t>
            </w:r>
            <w:r w:rsidRPr="005D14D3">
              <w:rPr>
                <w:rFonts w:ascii="NikoshBAN" w:hAnsi="NikoshBAN" w:cs="NikoshBAN" w:hint="cs"/>
                <w:sz w:val="20"/>
                <w:szCs w:val="20"/>
              </w:rPr>
              <w:t>কল্যান</w:t>
            </w:r>
            <w:r w:rsidRPr="005D14D3">
              <w:rPr>
                <w:rFonts w:ascii="NikoshBAN" w:hAnsi="NikoshBAN" w:cs="NikoshBAN"/>
                <w:sz w:val="20"/>
                <w:szCs w:val="20"/>
              </w:rPr>
              <w:t xml:space="preserve"> </w:t>
            </w:r>
            <w:r w:rsidRPr="005D14D3">
              <w:rPr>
                <w:rFonts w:ascii="NikoshBAN" w:hAnsi="NikoshBAN" w:cs="NikoshBAN" w:hint="cs"/>
                <w:sz w:val="20"/>
                <w:szCs w:val="20"/>
              </w:rPr>
              <w:t>সমবায়</w:t>
            </w:r>
            <w:r w:rsidRPr="005D14D3">
              <w:rPr>
                <w:rFonts w:ascii="NikoshBAN" w:hAnsi="NikoshBAN" w:cs="NikoshBAN"/>
                <w:sz w:val="20"/>
                <w:szCs w:val="20"/>
              </w:rPr>
              <w:t xml:space="preserve"> </w:t>
            </w:r>
            <w:r w:rsidRPr="005D14D3">
              <w:rPr>
                <w:rFonts w:ascii="NikoshBAN" w:hAnsi="NikoshBAN" w:cs="NikoshBAN" w:hint="cs"/>
                <w:sz w:val="20"/>
                <w:szCs w:val="20"/>
              </w:rPr>
              <w:t>সমিতি</w:t>
            </w:r>
            <w:r w:rsidRPr="005D14D3">
              <w:rPr>
                <w:rFonts w:ascii="NikoshBAN" w:hAnsi="NikoshBAN" w:cs="NikoshBAN"/>
                <w:sz w:val="20"/>
                <w:szCs w:val="20"/>
              </w:rPr>
              <w:t>রি অনুষ্ঠান পরিচালনার জন্য বিয়াম কর্মকর্তা/ কর্মচারীদের আপ্যায়ণ</w:t>
            </w:r>
          </w:p>
        </w:tc>
        <w:tc>
          <w:tcPr>
            <w:tcW w:w="1683" w:type="pct"/>
            <w:tcBorders>
              <w:top w:val="nil"/>
              <w:left w:val="nil"/>
              <w:bottom w:val="single" w:sz="4" w:space="0" w:color="auto"/>
              <w:right w:val="single" w:sz="4" w:space="0" w:color="auto"/>
            </w:tcBorders>
            <w:shd w:val="clear" w:color="auto" w:fill="auto"/>
            <w:noWrap/>
            <w:vAlign w:val="center"/>
          </w:tcPr>
          <w:p w14:paraId="2C3D5524"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22/11/24 (মেন্যু পত্রাংশ: 240)</w:t>
            </w:r>
          </w:p>
        </w:tc>
        <w:tc>
          <w:tcPr>
            <w:tcW w:w="417" w:type="pct"/>
            <w:tcBorders>
              <w:top w:val="nil"/>
              <w:left w:val="nil"/>
              <w:bottom w:val="single" w:sz="4" w:space="0" w:color="auto"/>
              <w:right w:val="single" w:sz="4" w:space="0" w:color="auto"/>
            </w:tcBorders>
            <w:shd w:val="clear" w:color="auto" w:fill="auto"/>
            <w:noWrap/>
            <w:vAlign w:val="center"/>
          </w:tcPr>
          <w:p w14:paraId="47F801CC"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100</w:t>
            </w:r>
          </w:p>
        </w:tc>
        <w:tc>
          <w:tcPr>
            <w:tcW w:w="833" w:type="pct"/>
            <w:tcBorders>
              <w:top w:val="nil"/>
              <w:left w:val="nil"/>
              <w:bottom w:val="single" w:sz="4" w:space="0" w:color="auto"/>
              <w:right w:val="single" w:sz="4" w:space="0" w:color="auto"/>
            </w:tcBorders>
            <w:shd w:val="clear" w:color="auto" w:fill="auto"/>
            <w:noWrap/>
            <w:vAlign w:val="center"/>
          </w:tcPr>
          <w:p w14:paraId="1069C009"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0/-</w:t>
            </w:r>
          </w:p>
        </w:tc>
      </w:tr>
      <w:tr w:rsidR="005D14D3" w:rsidRPr="005D14D3" w14:paraId="786B5B4E" w14:textId="77777777" w:rsidTr="00B4680F">
        <w:trPr>
          <w:trHeight w:val="480"/>
        </w:trPr>
        <w:tc>
          <w:tcPr>
            <w:tcW w:w="312" w:type="pct"/>
            <w:tcBorders>
              <w:top w:val="nil"/>
              <w:left w:val="single" w:sz="4" w:space="0" w:color="auto"/>
              <w:bottom w:val="single" w:sz="4" w:space="0" w:color="auto"/>
              <w:right w:val="single" w:sz="4" w:space="0" w:color="auto"/>
            </w:tcBorders>
            <w:shd w:val="clear" w:color="auto" w:fill="auto"/>
            <w:noWrap/>
            <w:vAlign w:val="center"/>
          </w:tcPr>
          <w:p w14:paraId="3BD081AE"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12</w:t>
            </w:r>
          </w:p>
        </w:tc>
        <w:tc>
          <w:tcPr>
            <w:tcW w:w="1755" w:type="pct"/>
            <w:tcBorders>
              <w:top w:val="nil"/>
              <w:left w:val="nil"/>
              <w:bottom w:val="single" w:sz="4" w:space="0" w:color="auto"/>
              <w:right w:val="single" w:sz="4" w:space="0" w:color="auto"/>
            </w:tcBorders>
            <w:shd w:val="clear" w:color="auto" w:fill="auto"/>
            <w:vAlign w:val="center"/>
          </w:tcPr>
          <w:p w14:paraId="490BB838"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জাইকা</w:t>
            </w:r>
          </w:p>
        </w:tc>
        <w:tc>
          <w:tcPr>
            <w:tcW w:w="1683" w:type="pct"/>
            <w:tcBorders>
              <w:top w:val="nil"/>
              <w:left w:val="nil"/>
              <w:bottom w:val="single" w:sz="4" w:space="0" w:color="auto"/>
              <w:right w:val="single" w:sz="4" w:space="0" w:color="auto"/>
            </w:tcBorders>
            <w:shd w:val="clear" w:color="auto" w:fill="auto"/>
            <w:noWrap/>
            <w:vAlign w:val="center"/>
          </w:tcPr>
          <w:p w14:paraId="61A7052C"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 xml:space="preserve">24/11/2024 থেকে 27/11/২৪ </w:t>
            </w:r>
          </w:p>
          <w:p w14:paraId="5F7E581A"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(মেন্যু পত্রাংশ: ২42 থেকে 245)</w:t>
            </w:r>
          </w:p>
        </w:tc>
        <w:tc>
          <w:tcPr>
            <w:tcW w:w="417" w:type="pct"/>
            <w:tcBorders>
              <w:top w:val="nil"/>
              <w:left w:val="nil"/>
              <w:bottom w:val="single" w:sz="4" w:space="0" w:color="auto"/>
              <w:right w:val="single" w:sz="4" w:space="0" w:color="auto"/>
            </w:tcBorders>
            <w:shd w:val="clear" w:color="auto" w:fill="auto"/>
            <w:noWrap/>
            <w:vAlign w:val="center"/>
          </w:tcPr>
          <w:p w14:paraId="0D06C599"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160</w:t>
            </w:r>
          </w:p>
        </w:tc>
        <w:tc>
          <w:tcPr>
            <w:tcW w:w="833" w:type="pct"/>
            <w:tcBorders>
              <w:top w:val="nil"/>
              <w:left w:val="nil"/>
              <w:bottom w:val="single" w:sz="4" w:space="0" w:color="auto"/>
              <w:right w:val="single" w:sz="4" w:space="0" w:color="auto"/>
            </w:tcBorders>
            <w:shd w:val="clear" w:color="auto" w:fill="auto"/>
            <w:noWrap/>
            <w:vAlign w:val="center"/>
          </w:tcPr>
          <w:p w14:paraId="57D7447D"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1,88,720/-</w:t>
            </w:r>
          </w:p>
        </w:tc>
      </w:tr>
      <w:tr w:rsidR="005D14D3" w:rsidRPr="005D14D3" w14:paraId="0D3DCBF6" w14:textId="77777777" w:rsidTr="00B4680F">
        <w:trPr>
          <w:trHeight w:val="480"/>
        </w:trPr>
        <w:tc>
          <w:tcPr>
            <w:tcW w:w="312" w:type="pct"/>
            <w:tcBorders>
              <w:top w:val="nil"/>
              <w:left w:val="single" w:sz="4" w:space="0" w:color="auto"/>
              <w:bottom w:val="single" w:sz="4" w:space="0" w:color="auto"/>
              <w:right w:val="single" w:sz="4" w:space="0" w:color="auto"/>
            </w:tcBorders>
            <w:shd w:val="clear" w:color="auto" w:fill="auto"/>
            <w:noWrap/>
            <w:vAlign w:val="center"/>
          </w:tcPr>
          <w:p w14:paraId="499AAEC1"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13</w:t>
            </w:r>
          </w:p>
        </w:tc>
        <w:tc>
          <w:tcPr>
            <w:tcW w:w="1755" w:type="pct"/>
            <w:tcBorders>
              <w:top w:val="nil"/>
              <w:left w:val="nil"/>
              <w:bottom w:val="single" w:sz="4" w:space="0" w:color="auto"/>
              <w:right w:val="single" w:sz="4" w:space="0" w:color="auto"/>
            </w:tcBorders>
            <w:shd w:val="clear" w:color="auto" w:fill="auto"/>
            <w:vAlign w:val="center"/>
          </w:tcPr>
          <w:p w14:paraId="4E2EFFD9" w14:textId="77777777" w:rsidR="004B6A83" w:rsidRPr="005D14D3" w:rsidRDefault="004B6A83" w:rsidP="00B4680F">
            <w:pPr>
              <w:jc w:val="center"/>
              <w:rPr>
                <w:rFonts w:ascii="NikoshBAN" w:hAnsi="NikoshBAN" w:cs="NikoshBAN"/>
                <w:sz w:val="20"/>
                <w:szCs w:val="20"/>
              </w:rPr>
            </w:pPr>
            <w:r w:rsidRPr="005D14D3">
              <w:rPr>
                <w:rFonts w:ascii="NikoshBAN" w:hAnsi="NikoshBAN" w:cs="NikoshBAN" w:hint="cs"/>
                <w:sz w:val="20"/>
                <w:szCs w:val="20"/>
              </w:rPr>
              <w:t>বিসিএস</w:t>
            </w:r>
            <w:r w:rsidRPr="005D14D3">
              <w:rPr>
                <w:rFonts w:ascii="NikoshBAN" w:hAnsi="NikoshBAN" w:cs="NikoshBAN"/>
                <w:sz w:val="20"/>
                <w:szCs w:val="20"/>
              </w:rPr>
              <w:t>(</w:t>
            </w:r>
            <w:r w:rsidRPr="005D14D3">
              <w:rPr>
                <w:rFonts w:ascii="NikoshBAN" w:hAnsi="NikoshBAN" w:cs="NikoshBAN" w:hint="cs"/>
                <w:sz w:val="20"/>
                <w:szCs w:val="20"/>
              </w:rPr>
              <w:t>প্রশাসন</w:t>
            </w:r>
            <w:r w:rsidRPr="005D14D3">
              <w:rPr>
                <w:rFonts w:ascii="NikoshBAN" w:hAnsi="NikoshBAN" w:cs="NikoshBAN"/>
                <w:sz w:val="20"/>
                <w:szCs w:val="20"/>
              </w:rPr>
              <w:t xml:space="preserve">) </w:t>
            </w:r>
            <w:r w:rsidRPr="005D14D3">
              <w:rPr>
                <w:rFonts w:ascii="NikoshBAN" w:hAnsi="NikoshBAN" w:cs="NikoshBAN" w:hint="cs"/>
                <w:sz w:val="20"/>
                <w:szCs w:val="20"/>
              </w:rPr>
              <w:t>বহুমুখী</w:t>
            </w:r>
            <w:r w:rsidRPr="005D14D3">
              <w:rPr>
                <w:rFonts w:ascii="NikoshBAN" w:hAnsi="NikoshBAN" w:cs="NikoshBAN"/>
                <w:sz w:val="20"/>
                <w:szCs w:val="20"/>
              </w:rPr>
              <w:t xml:space="preserve"> </w:t>
            </w:r>
            <w:r w:rsidRPr="005D14D3">
              <w:rPr>
                <w:rFonts w:ascii="NikoshBAN" w:hAnsi="NikoshBAN" w:cs="NikoshBAN" w:hint="cs"/>
                <w:sz w:val="20"/>
                <w:szCs w:val="20"/>
              </w:rPr>
              <w:t>কল্যান</w:t>
            </w:r>
            <w:r w:rsidRPr="005D14D3">
              <w:rPr>
                <w:rFonts w:ascii="NikoshBAN" w:hAnsi="NikoshBAN" w:cs="NikoshBAN"/>
                <w:sz w:val="20"/>
                <w:szCs w:val="20"/>
              </w:rPr>
              <w:t xml:space="preserve"> </w:t>
            </w:r>
            <w:r w:rsidRPr="005D14D3">
              <w:rPr>
                <w:rFonts w:ascii="NikoshBAN" w:hAnsi="NikoshBAN" w:cs="NikoshBAN" w:hint="cs"/>
                <w:sz w:val="20"/>
                <w:szCs w:val="20"/>
              </w:rPr>
              <w:t>সমবায়</w:t>
            </w:r>
            <w:r w:rsidRPr="005D14D3">
              <w:rPr>
                <w:rFonts w:ascii="NikoshBAN" w:hAnsi="NikoshBAN" w:cs="NikoshBAN"/>
                <w:sz w:val="20"/>
                <w:szCs w:val="20"/>
              </w:rPr>
              <w:t xml:space="preserve"> </w:t>
            </w:r>
            <w:r w:rsidRPr="005D14D3">
              <w:rPr>
                <w:rFonts w:ascii="NikoshBAN" w:hAnsi="NikoshBAN" w:cs="NikoshBAN" w:hint="cs"/>
                <w:sz w:val="20"/>
                <w:szCs w:val="20"/>
              </w:rPr>
              <w:t>সমিতি</w:t>
            </w:r>
            <w:r w:rsidRPr="005D14D3">
              <w:rPr>
                <w:rFonts w:ascii="NikoshBAN" w:hAnsi="NikoshBAN" w:cs="NikoshBAN"/>
                <w:sz w:val="20"/>
                <w:szCs w:val="20"/>
              </w:rPr>
              <w:t>রি অনুষ্ঠান পরবর্তী আলোচনা সভার বিয়াম কর্মকর্তা/ কর্মচারীদের আপ্যায়ণ</w:t>
            </w:r>
          </w:p>
        </w:tc>
        <w:tc>
          <w:tcPr>
            <w:tcW w:w="1683" w:type="pct"/>
            <w:tcBorders>
              <w:top w:val="nil"/>
              <w:left w:val="nil"/>
              <w:bottom w:val="single" w:sz="4" w:space="0" w:color="auto"/>
              <w:right w:val="single" w:sz="4" w:space="0" w:color="auto"/>
            </w:tcBorders>
            <w:shd w:val="clear" w:color="auto" w:fill="auto"/>
            <w:noWrap/>
            <w:vAlign w:val="center"/>
          </w:tcPr>
          <w:p w14:paraId="7C1A0A96"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24/11/24 (মেন্যু পত্রাংশ: 242)</w:t>
            </w:r>
          </w:p>
        </w:tc>
        <w:tc>
          <w:tcPr>
            <w:tcW w:w="417" w:type="pct"/>
            <w:tcBorders>
              <w:top w:val="nil"/>
              <w:left w:val="nil"/>
              <w:bottom w:val="single" w:sz="4" w:space="0" w:color="auto"/>
              <w:right w:val="single" w:sz="4" w:space="0" w:color="auto"/>
            </w:tcBorders>
            <w:shd w:val="clear" w:color="auto" w:fill="auto"/>
            <w:noWrap/>
            <w:vAlign w:val="center"/>
          </w:tcPr>
          <w:p w14:paraId="0E1505C5"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10</w:t>
            </w:r>
          </w:p>
        </w:tc>
        <w:tc>
          <w:tcPr>
            <w:tcW w:w="833" w:type="pct"/>
            <w:tcBorders>
              <w:top w:val="nil"/>
              <w:left w:val="nil"/>
              <w:bottom w:val="single" w:sz="4" w:space="0" w:color="auto"/>
              <w:right w:val="single" w:sz="4" w:space="0" w:color="auto"/>
            </w:tcBorders>
            <w:shd w:val="clear" w:color="auto" w:fill="auto"/>
            <w:noWrap/>
            <w:vAlign w:val="center"/>
          </w:tcPr>
          <w:p w14:paraId="578B11FC"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0/-</w:t>
            </w:r>
          </w:p>
        </w:tc>
      </w:tr>
      <w:tr w:rsidR="005D14D3" w:rsidRPr="005D14D3" w14:paraId="363F83EA" w14:textId="77777777" w:rsidTr="00B4680F">
        <w:trPr>
          <w:trHeight w:val="480"/>
        </w:trPr>
        <w:tc>
          <w:tcPr>
            <w:tcW w:w="312" w:type="pct"/>
            <w:tcBorders>
              <w:top w:val="nil"/>
              <w:left w:val="single" w:sz="4" w:space="0" w:color="auto"/>
              <w:bottom w:val="single" w:sz="4" w:space="0" w:color="auto"/>
              <w:right w:val="single" w:sz="4" w:space="0" w:color="auto"/>
            </w:tcBorders>
            <w:shd w:val="clear" w:color="auto" w:fill="auto"/>
            <w:noWrap/>
            <w:vAlign w:val="center"/>
          </w:tcPr>
          <w:p w14:paraId="16C666EC"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14</w:t>
            </w:r>
          </w:p>
        </w:tc>
        <w:tc>
          <w:tcPr>
            <w:tcW w:w="1755" w:type="pct"/>
            <w:tcBorders>
              <w:top w:val="nil"/>
              <w:left w:val="nil"/>
              <w:bottom w:val="single" w:sz="4" w:space="0" w:color="auto"/>
              <w:right w:val="single" w:sz="4" w:space="0" w:color="auto"/>
            </w:tcBorders>
            <w:shd w:val="clear" w:color="auto" w:fill="auto"/>
            <w:vAlign w:val="center"/>
          </w:tcPr>
          <w:p w14:paraId="54673B4F"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বাংলাদেশ অ্যাডমিনিস্ট্রেটিভ সার্ভিস এসোসিয়েশন</w:t>
            </w:r>
          </w:p>
        </w:tc>
        <w:tc>
          <w:tcPr>
            <w:tcW w:w="1683" w:type="pct"/>
            <w:tcBorders>
              <w:top w:val="nil"/>
              <w:left w:val="nil"/>
              <w:bottom w:val="single" w:sz="4" w:space="0" w:color="auto"/>
              <w:right w:val="single" w:sz="4" w:space="0" w:color="auto"/>
            </w:tcBorders>
            <w:shd w:val="clear" w:color="auto" w:fill="auto"/>
            <w:noWrap/>
            <w:vAlign w:val="center"/>
          </w:tcPr>
          <w:p w14:paraId="175B1BCB"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 xml:space="preserve">17/11/24 ও 29/11/2৪ থেকে 30/১১/২৪ </w:t>
            </w:r>
          </w:p>
          <w:p w14:paraId="1D460946" w14:textId="77777777" w:rsidR="004B6A83" w:rsidRPr="005D14D3" w:rsidRDefault="004B6A83" w:rsidP="00B4680F">
            <w:pPr>
              <w:jc w:val="center"/>
            </w:pPr>
            <w:r w:rsidRPr="005D14D3">
              <w:rPr>
                <w:rFonts w:ascii="NikoshBAN" w:hAnsi="NikoshBAN" w:cs="NikoshBAN"/>
                <w:sz w:val="20"/>
                <w:szCs w:val="20"/>
              </w:rPr>
              <w:t>(মেন্যু পত্রাংশ: 235 ও 247 থেকে 248)</w:t>
            </w:r>
          </w:p>
        </w:tc>
        <w:tc>
          <w:tcPr>
            <w:tcW w:w="417" w:type="pct"/>
            <w:tcBorders>
              <w:top w:val="nil"/>
              <w:left w:val="nil"/>
              <w:bottom w:val="single" w:sz="4" w:space="0" w:color="auto"/>
              <w:right w:val="single" w:sz="4" w:space="0" w:color="auto"/>
            </w:tcBorders>
            <w:shd w:val="clear" w:color="auto" w:fill="auto"/>
            <w:noWrap/>
            <w:vAlign w:val="center"/>
          </w:tcPr>
          <w:p w14:paraId="22DE83B2"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115</w:t>
            </w:r>
          </w:p>
        </w:tc>
        <w:tc>
          <w:tcPr>
            <w:tcW w:w="833" w:type="pct"/>
            <w:tcBorders>
              <w:top w:val="nil"/>
              <w:left w:val="nil"/>
              <w:bottom w:val="single" w:sz="4" w:space="0" w:color="auto"/>
              <w:right w:val="single" w:sz="4" w:space="0" w:color="auto"/>
            </w:tcBorders>
            <w:shd w:val="clear" w:color="auto" w:fill="auto"/>
            <w:noWrap/>
            <w:vAlign w:val="center"/>
          </w:tcPr>
          <w:p w14:paraId="4D6EFF28"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24,500/-</w:t>
            </w:r>
          </w:p>
        </w:tc>
      </w:tr>
      <w:tr w:rsidR="005D14D3" w:rsidRPr="005D14D3" w14:paraId="37B29E82" w14:textId="77777777" w:rsidTr="00B4680F">
        <w:trPr>
          <w:trHeight w:val="480"/>
        </w:trPr>
        <w:tc>
          <w:tcPr>
            <w:tcW w:w="312" w:type="pct"/>
            <w:tcBorders>
              <w:top w:val="nil"/>
              <w:left w:val="single" w:sz="4" w:space="0" w:color="auto"/>
              <w:bottom w:val="single" w:sz="4" w:space="0" w:color="auto"/>
              <w:right w:val="single" w:sz="4" w:space="0" w:color="auto"/>
            </w:tcBorders>
            <w:shd w:val="clear" w:color="auto" w:fill="auto"/>
            <w:noWrap/>
            <w:vAlign w:val="center"/>
          </w:tcPr>
          <w:p w14:paraId="3DB46E71"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15</w:t>
            </w:r>
          </w:p>
        </w:tc>
        <w:tc>
          <w:tcPr>
            <w:tcW w:w="1755" w:type="pct"/>
            <w:tcBorders>
              <w:top w:val="nil"/>
              <w:left w:val="nil"/>
              <w:bottom w:val="single" w:sz="4" w:space="0" w:color="auto"/>
              <w:right w:val="single" w:sz="4" w:space="0" w:color="auto"/>
            </w:tcBorders>
            <w:shd w:val="clear" w:color="auto" w:fill="auto"/>
            <w:vAlign w:val="center"/>
          </w:tcPr>
          <w:p w14:paraId="4DFDB500" w14:textId="77777777" w:rsidR="004B6A83" w:rsidRPr="005D14D3" w:rsidRDefault="004B6A83" w:rsidP="00B4680F">
            <w:pPr>
              <w:jc w:val="center"/>
              <w:rPr>
                <w:rFonts w:ascii="NikoshBAN" w:hAnsi="NikoshBAN" w:cs="NikoshBAN"/>
                <w:sz w:val="20"/>
                <w:szCs w:val="20"/>
              </w:rPr>
            </w:pPr>
            <w:r w:rsidRPr="005D14D3">
              <w:rPr>
                <w:rFonts w:ascii="NikoshBAN" w:hAnsi="NikoshBAN" w:cs="NikoshBAN" w:hint="cs"/>
                <w:sz w:val="20"/>
                <w:szCs w:val="20"/>
              </w:rPr>
              <w:t>বিসিএস</w:t>
            </w:r>
            <w:r w:rsidRPr="005D14D3">
              <w:rPr>
                <w:rFonts w:ascii="NikoshBAN" w:hAnsi="NikoshBAN" w:cs="NikoshBAN"/>
                <w:sz w:val="20"/>
                <w:szCs w:val="20"/>
              </w:rPr>
              <w:t>(</w:t>
            </w:r>
            <w:r w:rsidRPr="005D14D3">
              <w:rPr>
                <w:rFonts w:ascii="NikoshBAN" w:hAnsi="NikoshBAN" w:cs="NikoshBAN" w:hint="cs"/>
                <w:sz w:val="20"/>
                <w:szCs w:val="20"/>
              </w:rPr>
              <w:t>প্রশাসন</w:t>
            </w:r>
            <w:r w:rsidRPr="005D14D3">
              <w:rPr>
                <w:rFonts w:ascii="NikoshBAN" w:hAnsi="NikoshBAN" w:cs="NikoshBAN"/>
                <w:sz w:val="20"/>
                <w:szCs w:val="20"/>
              </w:rPr>
              <w:t xml:space="preserve">) </w:t>
            </w:r>
            <w:r w:rsidRPr="005D14D3">
              <w:rPr>
                <w:rFonts w:ascii="NikoshBAN" w:hAnsi="NikoshBAN" w:cs="NikoshBAN" w:hint="cs"/>
                <w:sz w:val="20"/>
                <w:szCs w:val="20"/>
              </w:rPr>
              <w:t>বহুমুখী</w:t>
            </w:r>
            <w:r w:rsidRPr="005D14D3">
              <w:rPr>
                <w:rFonts w:ascii="NikoshBAN" w:hAnsi="NikoshBAN" w:cs="NikoshBAN"/>
                <w:sz w:val="20"/>
                <w:szCs w:val="20"/>
              </w:rPr>
              <w:t xml:space="preserve"> </w:t>
            </w:r>
            <w:r w:rsidRPr="005D14D3">
              <w:rPr>
                <w:rFonts w:ascii="NikoshBAN" w:hAnsi="NikoshBAN" w:cs="NikoshBAN" w:hint="cs"/>
                <w:sz w:val="20"/>
                <w:szCs w:val="20"/>
              </w:rPr>
              <w:t>কল্যান</w:t>
            </w:r>
            <w:r w:rsidRPr="005D14D3">
              <w:rPr>
                <w:rFonts w:ascii="NikoshBAN" w:hAnsi="NikoshBAN" w:cs="NikoshBAN"/>
                <w:sz w:val="20"/>
                <w:szCs w:val="20"/>
              </w:rPr>
              <w:t xml:space="preserve"> </w:t>
            </w:r>
            <w:r w:rsidRPr="005D14D3">
              <w:rPr>
                <w:rFonts w:ascii="NikoshBAN" w:hAnsi="NikoshBAN" w:cs="NikoshBAN" w:hint="cs"/>
                <w:sz w:val="20"/>
                <w:szCs w:val="20"/>
              </w:rPr>
              <w:t>সমবায়</w:t>
            </w:r>
            <w:r w:rsidRPr="005D14D3">
              <w:rPr>
                <w:rFonts w:ascii="NikoshBAN" w:hAnsi="NikoshBAN" w:cs="NikoshBAN"/>
                <w:sz w:val="20"/>
                <w:szCs w:val="20"/>
              </w:rPr>
              <w:t xml:space="preserve"> </w:t>
            </w:r>
            <w:r w:rsidRPr="005D14D3">
              <w:rPr>
                <w:rFonts w:ascii="NikoshBAN" w:hAnsi="NikoshBAN" w:cs="NikoshBAN" w:hint="cs"/>
                <w:sz w:val="20"/>
                <w:szCs w:val="20"/>
              </w:rPr>
              <w:t>সমিতি</w:t>
            </w:r>
          </w:p>
        </w:tc>
        <w:tc>
          <w:tcPr>
            <w:tcW w:w="1683" w:type="pct"/>
            <w:tcBorders>
              <w:top w:val="nil"/>
              <w:left w:val="nil"/>
              <w:bottom w:val="single" w:sz="4" w:space="0" w:color="auto"/>
              <w:right w:val="single" w:sz="4" w:space="0" w:color="auto"/>
            </w:tcBorders>
            <w:shd w:val="clear" w:color="auto" w:fill="auto"/>
            <w:noWrap/>
            <w:vAlign w:val="center"/>
          </w:tcPr>
          <w:p w14:paraId="19159393"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 xml:space="preserve">17/11/24, 18/11/24 , 20/11/24, 23/11/24 ও 27/11/24 </w:t>
            </w:r>
          </w:p>
          <w:p w14:paraId="6BCB2852" w14:textId="77777777" w:rsidR="004B6A83" w:rsidRPr="005D14D3" w:rsidRDefault="004B6A83" w:rsidP="00B4680F">
            <w:pPr>
              <w:jc w:val="center"/>
            </w:pPr>
            <w:r w:rsidRPr="005D14D3">
              <w:rPr>
                <w:rFonts w:ascii="NikoshBAN" w:hAnsi="NikoshBAN" w:cs="NikoshBAN"/>
                <w:sz w:val="20"/>
                <w:szCs w:val="20"/>
              </w:rPr>
              <w:t>(মেন্যু পত্রাংশ:235,236,238,241 ও 245)</w:t>
            </w:r>
          </w:p>
        </w:tc>
        <w:tc>
          <w:tcPr>
            <w:tcW w:w="417" w:type="pct"/>
            <w:tcBorders>
              <w:top w:val="nil"/>
              <w:left w:val="nil"/>
              <w:bottom w:val="single" w:sz="4" w:space="0" w:color="auto"/>
              <w:right w:val="single" w:sz="4" w:space="0" w:color="auto"/>
            </w:tcBorders>
            <w:shd w:val="clear" w:color="auto" w:fill="auto"/>
            <w:noWrap/>
            <w:vAlign w:val="center"/>
          </w:tcPr>
          <w:p w14:paraId="6BD6BB49"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2068</w:t>
            </w:r>
          </w:p>
        </w:tc>
        <w:tc>
          <w:tcPr>
            <w:tcW w:w="833" w:type="pct"/>
            <w:tcBorders>
              <w:top w:val="nil"/>
              <w:left w:val="nil"/>
              <w:bottom w:val="single" w:sz="4" w:space="0" w:color="auto"/>
              <w:right w:val="single" w:sz="4" w:space="0" w:color="auto"/>
            </w:tcBorders>
            <w:shd w:val="clear" w:color="auto" w:fill="auto"/>
            <w:noWrap/>
            <w:vAlign w:val="center"/>
          </w:tcPr>
          <w:p w14:paraId="27DBD622"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9,82,420/-</w:t>
            </w:r>
          </w:p>
        </w:tc>
      </w:tr>
      <w:tr w:rsidR="005D14D3" w:rsidRPr="005D14D3" w14:paraId="69C1F6F2" w14:textId="77777777" w:rsidTr="00B4680F">
        <w:trPr>
          <w:trHeight w:val="480"/>
        </w:trPr>
        <w:tc>
          <w:tcPr>
            <w:tcW w:w="312" w:type="pct"/>
            <w:tcBorders>
              <w:top w:val="nil"/>
              <w:left w:val="single" w:sz="4" w:space="0" w:color="auto"/>
              <w:bottom w:val="single" w:sz="4" w:space="0" w:color="auto"/>
              <w:right w:val="single" w:sz="4" w:space="0" w:color="auto"/>
            </w:tcBorders>
            <w:shd w:val="clear" w:color="auto" w:fill="auto"/>
            <w:noWrap/>
            <w:vAlign w:val="center"/>
          </w:tcPr>
          <w:p w14:paraId="5A77B7FE"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16</w:t>
            </w:r>
          </w:p>
        </w:tc>
        <w:tc>
          <w:tcPr>
            <w:tcW w:w="1755" w:type="pct"/>
            <w:tcBorders>
              <w:top w:val="nil"/>
              <w:left w:val="nil"/>
              <w:bottom w:val="single" w:sz="4" w:space="0" w:color="auto"/>
              <w:right w:val="single" w:sz="4" w:space="0" w:color="auto"/>
            </w:tcBorders>
            <w:shd w:val="clear" w:color="auto" w:fill="auto"/>
            <w:vAlign w:val="center"/>
          </w:tcPr>
          <w:p w14:paraId="3DDA7227" w14:textId="77777777" w:rsidR="004B6A83" w:rsidRPr="005D14D3" w:rsidRDefault="004B6A83" w:rsidP="00B4680F">
            <w:pPr>
              <w:jc w:val="center"/>
              <w:rPr>
                <w:rFonts w:ascii="NikoshBAN" w:hAnsi="NikoshBAN" w:cs="NikoshBAN"/>
                <w:sz w:val="20"/>
                <w:szCs w:val="20"/>
              </w:rPr>
            </w:pPr>
            <w:r w:rsidRPr="005D14D3">
              <w:rPr>
                <w:rFonts w:ascii="NikoshBAN" w:hAnsi="NikoshBAN" w:cs="NikoshBAN" w:hint="cs"/>
                <w:sz w:val="20"/>
                <w:szCs w:val="20"/>
              </w:rPr>
              <w:t>পেডাগজি</w:t>
            </w:r>
            <w:r w:rsidRPr="005D14D3">
              <w:rPr>
                <w:rFonts w:ascii="NikoshBAN" w:hAnsi="NikoshBAN" w:cs="NikoshBAN"/>
                <w:sz w:val="20"/>
                <w:szCs w:val="20"/>
              </w:rPr>
              <w:t xml:space="preserve"> </w:t>
            </w:r>
            <w:r w:rsidRPr="005D14D3">
              <w:rPr>
                <w:rFonts w:ascii="NikoshBAN" w:hAnsi="NikoshBAN" w:cs="NikoshBAN" w:hint="cs"/>
                <w:sz w:val="20"/>
                <w:szCs w:val="20"/>
              </w:rPr>
              <w:t>স্পিকারের</w:t>
            </w:r>
            <w:r w:rsidRPr="005D14D3">
              <w:rPr>
                <w:rFonts w:ascii="NikoshBAN" w:hAnsi="NikoshBAN" w:cs="NikoshBAN"/>
                <w:sz w:val="20"/>
                <w:szCs w:val="20"/>
              </w:rPr>
              <w:t xml:space="preserve"> </w:t>
            </w:r>
            <w:r w:rsidRPr="005D14D3">
              <w:rPr>
                <w:rFonts w:ascii="NikoshBAN" w:hAnsi="NikoshBAN" w:cs="NikoshBAN" w:hint="cs"/>
                <w:sz w:val="20"/>
                <w:szCs w:val="20"/>
              </w:rPr>
              <w:t>খাবার</w:t>
            </w:r>
            <w:r w:rsidRPr="005D14D3">
              <w:rPr>
                <w:rFonts w:ascii="NikoshBAN" w:hAnsi="NikoshBAN" w:cs="NikoshBAN"/>
                <w:sz w:val="20"/>
                <w:szCs w:val="20"/>
              </w:rPr>
              <w:t xml:space="preserve"> (</w:t>
            </w:r>
            <w:r w:rsidRPr="005D14D3">
              <w:rPr>
                <w:rFonts w:ascii="NikoshBAN" w:hAnsi="NikoshBAN" w:cs="NikoshBAN" w:hint="cs"/>
                <w:sz w:val="20"/>
                <w:szCs w:val="20"/>
              </w:rPr>
              <w:t>৩১</w:t>
            </w:r>
            <w:r w:rsidRPr="005D14D3">
              <w:rPr>
                <w:rFonts w:ascii="NikoshBAN" w:hAnsi="NikoshBAN" w:cs="NikoshBAN"/>
                <w:sz w:val="20"/>
                <w:szCs w:val="20"/>
              </w:rPr>
              <w:t>,</w:t>
            </w:r>
            <w:r w:rsidRPr="005D14D3">
              <w:rPr>
                <w:rFonts w:ascii="NikoshBAN" w:hAnsi="NikoshBAN" w:cs="NikoshBAN" w:hint="cs"/>
                <w:sz w:val="20"/>
                <w:szCs w:val="20"/>
              </w:rPr>
              <w:t>৩২</w:t>
            </w:r>
            <w:r w:rsidRPr="005D14D3">
              <w:rPr>
                <w:rFonts w:ascii="NikoshBAN" w:hAnsi="NikoshBAN" w:cs="NikoshBAN"/>
                <w:sz w:val="20"/>
                <w:szCs w:val="20"/>
              </w:rPr>
              <w:t>,</w:t>
            </w:r>
            <w:r w:rsidRPr="005D14D3">
              <w:rPr>
                <w:rFonts w:ascii="NikoshBAN" w:hAnsi="NikoshBAN" w:cs="NikoshBAN" w:hint="cs"/>
                <w:sz w:val="20"/>
                <w:szCs w:val="20"/>
              </w:rPr>
              <w:t>৩৩তম</w:t>
            </w:r>
            <w:r w:rsidRPr="005D14D3">
              <w:rPr>
                <w:rFonts w:ascii="NikoshBAN" w:hAnsi="NikoshBAN" w:cs="NikoshBAN"/>
                <w:sz w:val="20"/>
                <w:szCs w:val="20"/>
              </w:rPr>
              <w:t xml:space="preserve"> </w:t>
            </w:r>
            <w:r w:rsidRPr="005D14D3">
              <w:rPr>
                <w:rFonts w:ascii="NikoshBAN" w:hAnsi="NikoshBAN" w:cs="NikoshBAN" w:hint="cs"/>
                <w:sz w:val="20"/>
                <w:szCs w:val="20"/>
              </w:rPr>
              <w:t>ব্যাচ</w:t>
            </w:r>
            <w:r w:rsidRPr="005D14D3">
              <w:rPr>
                <w:rFonts w:ascii="NikoshBAN" w:hAnsi="NikoshBAN" w:cs="NikoshBAN"/>
                <w:sz w:val="20"/>
                <w:szCs w:val="20"/>
              </w:rPr>
              <w:t xml:space="preserve">) </w:t>
            </w:r>
            <w:r w:rsidRPr="005D14D3">
              <w:rPr>
                <w:rFonts w:ascii="NikoshBAN" w:hAnsi="NikoshBAN" w:cs="NikoshBAN" w:hint="cs"/>
                <w:sz w:val="20"/>
                <w:szCs w:val="20"/>
              </w:rPr>
              <w:t>ক্লোজিং</w:t>
            </w:r>
          </w:p>
        </w:tc>
        <w:tc>
          <w:tcPr>
            <w:tcW w:w="1683" w:type="pct"/>
            <w:tcBorders>
              <w:top w:val="nil"/>
              <w:left w:val="nil"/>
              <w:bottom w:val="single" w:sz="4" w:space="0" w:color="auto"/>
              <w:right w:val="single" w:sz="4" w:space="0" w:color="auto"/>
            </w:tcBorders>
            <w:shd w:val="clear" w:color="auto" w:fill="auto"/>
            <w:noWrap/>
            <w:vAlign w:val="center"/>
          </w:tcPr>
          <w:p w14:paraId="005A04B5"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27/11/24 (মেন্যু পত্রাংশ: 245)</w:t>
            </w:r>
          </w:p>
        </w:tc>
        <w:tc>
          <w:tcPr>
            <w:tcW w:w="417" w:type="pct"/>
            <w:tcBorders>
              <w:top w:val="nil"/>
              <w:left w:val="nil"/>
              <w:bottom w:val="single" w:sz="4" w:space="0" w:color="auto"/>
              <w:right w:val="single" w:sz="4" w:space="0" w:color="auto"/>
            </w:tcBorders>
            <w:shd w:val="clear" w:color="auto" w:fill="auto"/>
            <w:noWrap/>
            <w:vAlign w:val="center"/>
          </w:tcPr>
          <w:p w14:paraId="1873529F"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160</w:t>
            </w:r>
          </w:p>
        </w:tc>
        <w:tc>
          <w:tcPr>
            <w:tcW w:w="833" w:type="pct"/>
            <w:tcBorders>
              <w:top w:val="nil"/>
              <w:left w:val="nil"/>
              <w:bottom w:val="single" w:sz="4" w:space="0" w:color="auto"/>
              <w:right w:val="single" w:sz="4" w:space="0" w:color="auto"/>
            </w:tcBorders>
            <w:shd w:val="clear" w:color="auto" w:fill="auto"/>
            <w:noWrap/>
            <w:vAlign w:val="center"/>
          </w:tcPr>
          <w:p w14:paraId="1B356074"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6,500/-</w:t>
            </w:r>
          </w:p>
        </w:tc>
      </w:tr>
      <w:tr w:rsidR="005D14D3" w:rsidRPr="005D14D3" w14:paraId="753A07E2" w14:textId="77777777" w:rsidTr="00B4680F">
        <w:trPr>
          <w:trHeight w:val="480"/>
        </w:trPr>
        <w:tc>
          <w:tcPr>
            <w:tcW w:w="312" w:type="pct"/>
            <w:tcBorders>
              <w:top w:val="nil"/>
              <w:left w:val="single" w:sz="4" w:space="0" w:color="auto"/>
              <w:bottom w:val="single" w:sz="4" w:space="0" w:color="auto"/>
              <w:right w:val="single" w:sz="4" w:space="0" w:color="auto"/>
            </w:tcBorders>
            <w:shd w:val="clear" w:color="auto" w:fill="auto"/>
            <w:noWrap/>
            <w:vAlign w:val="center"/>
          </w:tcPr>
          <w:p w14:paraId="512B85CB"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17</w:t>
            </w:r>
          </w:p>
        </w:tc>
        <w:tc>
          <w:tcPr>
            <w:tcW w:w="1755" w:type="pct"/>
            <w:tcBorders>
              <w:top w:val="nil"/>
              <w:left w:val="nil"/>
              <w:bottom w:val="single" w:sz="4" w:space="0" w:color="auto"/>
              <w:right w:val="single" w:sz="4" w:space="0" w:color="auto"/>
            </w:tcBorders>
            <w:shd w:val="clear" w:color="auto" w:fill="auto"/>
            <w:vAlign w:val="center"/>
          </w:tcPr>
          <w:p w14:paraId="0DB89B75"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মহাপরিচালক মহোদয় বিয়াম এর অফিম আপ্যায়ণ</w:t>
            </w:r>
          </w:p>
        </w:tc>
        <w:tc>
          <w:tcPr>
            <w:tcW w:w="1683" w:type="pct"/>
            <w:tcBorders>
              <w:top w:val="nil"/>
              <w:left w:val="nil"/>
              <w:bottom w:val="single" w:sz="4" w:space="0" w:color="auto"/>
              <w:right w:val="single" w:sz="4" w:space="0" w:color="auto"/>
            </w:tcBorders>
            <w:shd w:val="clear" w:color="auto" w:fill="auto"/>
            <w:noWrap/>
            <w:vAlign w:val="center"/>
          </w:tcPr>
          <w:p w14:paraId="7E30A1C1"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27/11/24 (মেন্যু পত্রাংশ: 245)</w:t>
            </w:r>
          </w:p>
        </w:tc>
        <w:tc>
          <w:tcPr>
            <w:tcW w:w="417" w:type="pct"/>
            <w:tcBorders>
              <w:top w:val="nil"/>
              <w:left w:val="nil"/>
              <w:bottom w:val="single" w:sz="4" w:space="0" w:color="auto"/>
              <w:right w:val="single" w:sz="4" w:space="0" w:color="auto"/>
            </w:tcBorders>
            <w:shd w:val="clear" w:color="auto" w:fill="auto"/>
            <w:noWrap/>
            <w:vAlign w:val="center"/>
          </w:tcPr>
          <w:p w14:paraId="2ABA698B"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23</w:t>
            </w:r>
          </w:p>
        </w:tc>
        <w:tc>
          <w:tcPr>
            <w:tcW w:w="833" w:type="pct"/>
            <w:tcBorders>
              <w:top w:val="nil"/>
              <w:left w:val="nil"/>
              <w:bottom w:val="single" w:sz="4" w:space="0" w:color="auto"/>
              <w:right w:val="single" w:sz="4" w:space="0" w:color="auto"/>
            </w:tcBorders>
            <w:shd w:val="clear" w:color="auto" w:fill="auto"/>
            <w:noWrap/>
            <w:vAlign w:val="center"/>
          </w:tcPr>
          <w:p w14:paraId="4C6FB9DC"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0/-</w:t>
            </w:r>
          </w:p>
        </w:tc>
      </w:tr>
      <w:tr w:rsidR="005D14D3" w:rsidRPr="005D14D3" w14:paraId="68233AF9" w14:textId="77777777" w:rsidTr="00B4680F">
        <w:trPr>
          <w:trHeight w:val="480"/>
        </w:trPr>
        <w:tc>
          <w:tcPr>
            <w:tcW w:w="312" w:type="pct"/>
            <w:tcBorders>
              <w:top w:val="nil"/>
              <w:left w:val="single" w:sz="4" w:space="0" w:color="auto"/>
              <w:bottom w:val="single" w:sz="4" w:space="0" w:color="auto"/>
              <w:right w:val="single" w:sz="4" w:space="0" w:color="auto"/>
            </w:tcBorders>
            <w:shd w:val="clear" w:color="auto" w:fill="auto"/>
            <w:noWrap/>
            <w:vAlign w:val="center"/>
          </w:tcPr>
          <w:p w14:paraId="4E4D5692"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18</w:t>
            </w:r>
          </w:p>
        </w:tc>
        <w:tc>
          <w:tcPr>
            <w:tcW w:w="1755" w:type="pct"/>
            <w:tcBorders>
              <w:top w:val="nil"/>
              <w:left w:val="nil"/>
              <w:bottom w:val="single" w:sz="4" w:space="0" w:color="auto"/>
              <w:right w:val="single" w:sz="4" w:space="0" w:color="auto"/>
            </w:tcBorders>
            <w:shd w:val="clear" w:color="auto" w:fill="auto"/>
            <w:vAlign w:val="center"/>
          </w:tcPr>
          <w:p w14:paraId="07FF076B" w14:textId="77777777" w:rsidR="004B6A83" w:rsidRPr="005D14D3" w:rsidRDefault="004B6A83" w:rsidP="00B4680F">
            <w:pPr>
              <w:jc w:val="center"/>
              <w:rPr>
                <w:rFonts w:ascii="NikoshBAN" w:hAnsi="NikoshBAN" w:cs="NikoshBAN"/>
                <w:sz w:val="20"/>
                <w:szCs w:val="20"/>
              </w:rPr>
            </w:pPr>
            <w:r w:rsidRPr="005D14D3">
              <w:rPr>
                <w:rFonts w:ascii="NikoshBAN" w:hAnsi="NikoshBAN" w:cs="NikoshBAN" w:hint="cs"/>
                <w:sz w:val="20"/>
                <w:szCs w:val="20"/>
              </w:rPr>
              <w:t>বিয়াম</w:t>
            </w:r>
            <w:r w:rsidRPr="005D14D3">
              <w:rPr>
                <w:rFonts w:ascii="NikoshBAN" w:hAnsi="NikoshBAN" w:cs="NikoshBAN"/>
                <w:sz w:val="20"/>
                <w:szCs w:val="20"/>
              </w:rPr>
              <w:t xml:space="preserve"> </w:t>
            </w:r>
            <w:r w:rsidRPr="005D14D3">
              <w:rPr>
                <w:rFonts w:ascii="NikoshBAN" w:hAnsi="NikoshBAN" w:cs="NikoshBAN" w:hint="cs"/>
                <w:sz w:val="20"/>
                <w:szCs w:val="20"/>
              </w:rPr>
              <w:t>ল্যাবরেটরি</w:t>
            </w:r>
            <w:r w:rsidRPr="005D14D3">
              <w:rPr>
                <w:rFonts w:ascii="NikoshBAN" w:hAnsi="NikoshBAN" w:cs="NikoshBAN"/>
                <w:sz w:val="20"/>
                <w:szCs w:val="20"/>
              </w:rPr>
              <w:t xml:space="preserve"> </w:t>
            </w:r>
            <w:r w:rsidRPr="005D14D3">
              <w:rPr>
                <w:rFonts w:ascii="NikoshBAN" w:hAnsi="NikoshBAN" w:cs="NikoshBAN" w:hint="cs"/>
                <w:sz w:val="20"/>
                <w:szCs w:val="20"/>
              </w:rPr>
              <w:t>স্কুল</w:t>
            </w:r>
          </w:p>
        </w:tc>
        <w:tc>
          <w:tcPr>
            <w:tcW w:w="1683" w:type="pct"/>
            <w:tcBorders>
              <w:top w:val="nil"/>
              <w:left w:val="nil"/>
              <w:bottom w:val="single" w:sz="4" w:space="0" w:color="auto"/>
              <w:right w:val="single" w:sz="4" w:space="0" w:color="auto"/>
            </w:tcBorders>
            <w:shd w:val="clear" w:color="auto" w:fill="auto"/>
            <w:noWrap/>
            <w:vAlign w:val="center"/>
          </w:tcPr>
          <w:p w14:paraId="5DCC4852"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28/11/24 (মেন্যু পত্রাংশ: 246)</w:t>
            </w:r>
          </w:p>
        </w:tc>
        <w:tc>
          <w:tcPr>
            <w:tcW w:w="417" w:type="pct"/>
            <w:tcBorders>
              <w:top w:val="nil"/>
              <w:left w:val="nil"/>
              <w:bottom w:val="single" w:sz="4" w:space="0" w:color="auto"/>
              <w:right w:val="single" w:sz="4" w:space="0" w:color="auto"/>
            </w:tcBorders>
            <w:shd w:val="clear" w:color="auto" w:fill="auto"/>
            <w:noWrap/>
            <w:vAlign w:val="center"/>
          </w:tcPr>
          <w:p w14:paraId="00FF5154"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13</w:t>
            </w:r>
          </w:p>
        </w:tc>
        <w:tc>
          <w:tcPr>
            <w:tcW w:w="833" w:type="pct"/>
            <w:tcBorders>
              <w:top w:val="nil"/>
              <w:left w:val="nil"/>
              <w:bottom w:val="single" w:sz="4" w:space="0" w:color="auto"/>
              <w:right w:val="single" w:sz="4" w:space="0" w:color="auto"/>
            </w:tcBorders>
            <w:shd w:val="clear" w:color="auto" w:fill="auto"/>
            <w:noWrap/>
            <w:vAlign w:val="center"/>
          </w:tcPr>
          <w:p w14:paraId="5DDFA754"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390/-</w:t>
            </w:r>
          </w:p>
        </w:tc>
      </w:tr>
      <w:tr w:rsidR="005D14D3" w:rsidRPr="005D14D3" w14:paraId="2F5DABC3" w14:textId="77777777" w:rsidTr="00B4680F">
        <w:trPr>
          <w:trHeight w:val="480"/>
        </w:trPr>
        <w:tc>
          <w:tcPr>
            <w:tcW w:w="312" w:type="pct"/>
            <w:tcBorders>
              <w:top w:val="nil"/>
              <w:left w:val="single" w:sz="4" w:space="0" w:color="auto"/>
              <w:bottom w:val="single" w:sz="4" w:space="0" w:color="auto"/>
              <w:right w:val="single" w:sz="4" w:space="0" w:color="auto"/>
            </w:tcBorders>
            <w:shd w:val="clear" w:color="auto" w:fill="auto"/>
            <w:noWrap/>
            <w:vAlign w:val="center"/>
          </w:tcPr>
          <w:p w14:paraId="2A9A589F"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19</w:t>
            </w:r>
          </w:p>
        </w:tc>
        <w:tc>
          <w:tcPr>
            <w:tcW w:w="1755" w:type="pct"/>
            <w:tcBorders>
              <w:top w:val="nil"/>
              <w:left w:val="nil"/>
              <w:bottom w:val="single" w:sz="4" w:space="0" w:color="auto"/>
              <w:right w:val="single" w:sz="4" w:space="0" w:color="auto"/>
            </w:tcBorders>
            <w:shd w:val="clear" w:color="auto" w:fill="auto"/>
            <w:vAlign w:val="center"/>
          </w:tcPr>
          <w:p w14:paraId="7E469064" w14:textId="77777777" w:rsidR="004B6A83" w:rsidRPr="005D14D3" w:rsidRDefault="004B6A83" w:rsidP="00B4680F">
            <w:pPr>
              <w:jc w:val="center"/>
              <w:rPr>
                <w:rFonts w:ascii="NikoshBAN" w:hAnsi="NikoshBAN" w:cs="NikoshBAN"/>
                <w:sz w:val="20"/>
                <w:szCs w:val="20"/>
              </w:rPr>
            </w:pPr>
            <w:r w:rsidRPr="005D14D3">
              <w:rPr>
                <w:rFonts w:ascii="NikoshBAN" w:hAnsi="NikoshBAN" w:cs="NikoshBAN" w:hint="cs"/>
                <w:sz w:val="20"/>
                <w:szCs w:val="20"/>
              </w:rPr>
              <w:t>বিয়াম</w:t>
            </w:r>
            <w:r w:rsidRPr="005D14D3">
              <w:rPr>
                <w:rFonts w:ascii="NikoshBAN" w:hAnsi="NikoshBAN" w:cs="NikoshBAN"/>
                <w:sz w:val="20"/>
                <w:szCs w:val="20"/>
              </w:rPr>
              <w:t xml:space="preserve"> </w:t>
            </w:r>
            <w:r w:rsidRPr="005D14D3">
              <w:rPr>
                <w:rFonts w:ascii="NikoshBAN" w:hAnsi="NikoshBAN" w:cs="NikoshBAN" w:hint="cs"/>
                <w:sz w:val="20"/>
                <w:szCs w:val="20"/>
              </w:rPr>
              <w:t>রিসার্চ</w:t>
            </w:r>
            <w:r w:rsidRPr="005D14D3">
              <w:rPr>
                <w:rFonts w:ascii="NikoshBAN" w:hAnsi="NikoshBAN" w:cs="NikoshBAN"/>
                <w:sz w:val="20"/>
                <w:szCs w:val="20"/>
              </w:rPr>
              <w:t xml:space="preserve"> </w:t>
            </w:r>
            <w:r w:rsidRPr="005D14D3">
              <w:rPr>
                <w:rFonts w:ascii="NikoshBAN" w:hAnsi="NikoshBAN" w:cs="NikoshBAN" w:hint="cs"/>
                <w:sz w:val="20"/>
                <w:szCs w:val="20"/>
              </w:rPr>
              <w:t>পুল</w:t>
            </w:r>
          </w:p>
        </w:tc>
        <w:tc>
          <w:tcPr>
            <w:tcW w:w="1683" w:type="pct"/>
            <w:tcBorders>
              <w:top w:val="nil"/>
              <w:left w:val="nil"/>
              <w:bottom w:val="single" w:sz="4" w:space="0" w:color="auto"/>
              <w:right w:val="single" w:sz="4" w:space="0" w:color="auto"/>
            </w:tcBorders>
            <w:shd w:val="clear" w:color="auto" w:fill="auto"/>
            <w:noWrap/>
            <w:vAlign w:val="center"/>
          </w:tcPr>
          <w:p w14:paraId="741E5B37"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29/11/24 (মেন্যু পত্রাংশ: 247)</w:t>
            </w:r>
          </w:p>
        </w:tc>
        <w:tc>
          <w:tcPr>
            <w:tcW w:w="417" w:type="pct"/>
            <w:tcBorders>
              <w:top w:val="nil"/>
              <w:left w:val="nil"/>
              <w:bottom w:val="single" w:sz="4" w:space="0" w:color="auto"/>
              <w:right w:val="single" w:sz="4" w:space="0" w:color="auto"/>
            </w:tcBorders>
            <w:shd w:val="clear" w:color="auto" w:fill="auto"/>
            <w:noWrap/>
            <w:vAlign w:val="center"/>
          </w:tcPr>
          <w:p w14:paraId="4B9E35CE"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28</w:t>
            </w:r>
          </w:p>
        </w:tc>
        <w:tc>
          <w:tcPr>
            <w:tcW w:w="833" w:type="pct"/>
            <w:tcBorders>
              <w:top w:val="nil"/>
              <w:left w:val="nil"/>
              <w:bottom w:val="single" w:sz="4" w:space="0" w:color="auto"/>
              <w:right w:val="single" w:sz="4" w:space="0" w:color="auto"/>
            </w:tcBorders>
            <w:shd w:val="clear" w:color="auto" w:fill="auto"/>
            <w:noWrap/>
            <w:vAlign w:val="center"/>
          </w:tcPr>
          <w:p w14:paraId="0F82FE2D"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23,378/-</w:t>
            </w:r>
          </w:p>
        </w:tc>
      </w:tr>
      <w:tr w:rsidR="005D14D3" w:rsidRPr="005D14D3" w14:paraId="2DE792FC" w14:textId="77777777" w:rsidTr="00B4680F">
        <w:trPr>
          <w:trHeight w:val="480"/>
        </w:trPr>
        <w:tc>
          <w:tcPr>
            <w:tcW w:w="312" w:type="pct"/>
            <w:tcBorders>
              <w:top w:val="nil"/>
              <w:left w:val="single" w:sz="4" w:space="0" w:color="auto"/>
              <w:bottom w:val="single" w:sz="4" w:space="0" w:color="auto"/>
              <w:right w:val="single" w:sz="4" w:space="0" w:color="auto"/>
            </w:tcBorders>
            <w:shd w:val="clear" w:color="auto" w:fill="auto"/>
            <w:noWrap/>
            <w:vAlign w:val="center"/>
          </w:tcPr>
          <w:p w14:paraId="37932026"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20</w:t>
            </w:r>
          </w:p>
        </w:tc>
        <w:tc>
          <w:tcPr>
            <w:tcW w:w="1755" w:type="pct"/>
            <w:tcBorders>
              <w:top w:val="nil"/>
              <w:left w:val="nil"/>
              <w:bottom w:val="single" w:sz="4" w:space="0" w:color="auto"/>
              <w:right w:val="single" w:sz="4" w:space="0" w:color="auto"/>
            </w:tcBorders>
            <w:shd w:val="clear" w:color="auto" w:fill="auto"/>
            <w:vAlign w:val="center"/>
          </w:tcPr>
          <w:p w14:paraId="22451026" w14:textId="77777777" w:rsidR="004B6A83" w:rsidRPr="005D14D3" w:rsidRDefault="004B6A83" w:rsidP="00B4680F">
            <w:pPr>
              <w:jc w:val="center"/>
              <w:rPr>
                <w:rFonts w:ascii="NikoshBAN" w:hAnsi="NikoshBAN" w:cs="NikoshBAN"/>
                <w:sz w:val="20"/>
                <w:szCs w:val="20"/>
              </w:rPr>
            </w:pPr>
            <w:r w:rsidRPr="005D14D3">
              <w:rPr>
                <w:rFonts w:ascii="NikoshBAN" w:hAnsi="NikoshBAN" w:cs="NikoshBAN" w:hint="cs"/>
                <w:sz w:val="20"/>
                <w:szCs w:val="20"/>
              </w:rPr>
              <w:t>পেডাগজি</w:t>
            </w:r>
            <w:r w:rsidRPr="005D14D3">
              <w:rPr>
                <w:rFonts w:ascii="NikoshBAN" w:hAnsi="NikoshBAN" w:cs="NikoshBAN"/>
                <w:sz w:val="20"/>
                <w:szCs w:val="20"/>
              </w:rPr>
              <w:t xml:space="preserve"> </w:t>
            </w:r>
            <w:r w:rsidRPr="005D14D3">
              <w:rPr>
                <w:rFonts w:ascii="NikoshBAN" w:hAnsi="NikoshBAN" w:cs="NikoshBAN" w:hint="cs"/>
                <w:sz w:val="20"/>
                <w:szCs w:val="20"/>
              </w:rPr>
              <w:t>স্পিকারের</w:t>
            </w:r>
            <w:r w:rsidRPr="005D14D3">
              <w:rPr>
                <w:rFonts w:ascii="NikoshBAN" w:hAnsi="NikoshBAN" w:cs="NikoshBAN"/>
                <w:sz w:val="20"/>
                <w:szCs w:val="20"/>
              </w:rPr>
              <w:t xml:space="preserve"> </w:t>
            </w:r>
            <w:r w:rsidRPr="005D14D3">
              <w:rPr>
                <w:rFonts w:ascii="NikoshBAN" w:hAnsi="NikoshBAN" w:cs="NikoshBAN" w:hint="cs"/>
                <w:sz w:val="20"/>
                <w:szCs w:val="20"/>
              </w:rPr>
              <w:t>খাবার</w:t>
            </w:r>
            <w:r w:rsidRPr="005D14D3">
              <w:rPr>
                <w:rFonts w:ascii="NikoshBAN" w:hAnsi="NikoshBAN" w:cs="NikoshBAN"/>
                <w:sz w:val="20"/>
                <w:szCs w:val="20"/>
              </w:rPr>
              <w:t xml:space="preserve"> (</w:t>
            </w:r>
            <w:r w:rsidRPr="005D14D3">
              <w:rPr>
                <w:rFonts w:ascii="NikoshBAN" w:hAnsi="NikoshBAN" w:cs="NikoshBAN" w:hint="cs"/>
                <w:sz w:val="20"/>
                <w:szCs w:val="20"/>
              </w:rPr>
              <w:t>৩</w:t>
            </w:r>
            <w:r w:rsidRPr="005D14D3">
              <w:rPr>
                <w:rFonts w:ascii="NikoshBAN" w:hAnsi="NikoshBAN" w:cs="NikoshBAN"/>
                <w:sz w:val="20"/>
                <w:szCs w:val="20"/>
              </w:rPr>
              <w:t>4,</w:t>
            </w:r>
            <w:r w:rsidRPr="005D14D3">
              <w:rPr>
                <w:rFonts w:ascii="NikoshBAN" w:hAnsi="NikoshBAN" w:cs="NikoshBAN" w:hint="cs"/>
                <w:sz w:val="20"/>
                <w:szCs w:val="20"/>
              </w:rPr>
              <w:t>৩</w:t>
            </w:r>
            <w:r w:rsidRPr="005D14D3">
              <w:rPr>
                <w:rFonts w:ascii="NikoshBAN" w:hAnsi="NikoshBAN" w:cs="NikoshBAN"/>
                <w:sz w:val="20"/>
                <w:szCs w:val="20"/>
              </w:rPr>
              <w:t>5,</w:t>
            </w:r>
            <w:r w:rsidRPr="005D14D3">
              <w:rPr>
                <w:rFonts w:ascii="NikoshBAN" w:hAnsi="NikoshBAN" w:cs="NikoshBAN" w:hint="cs"/>
                <w:sz w:val="20"/>
                <w:szCs w:val="20"/>
              </w:rPr>
              <w:t>৩</w:t>
            </w:r>
            <w:r w:rsidRPr="005D14D3">
              <w:rPr>
                <w:rFonts w:ascii="NikoshBAN" w:hAnsi="NikoshBAN" w:cs="NikoshBAN"/>
                <w:sz w:val="20"/>
                <w:szCs w:val="20"/>
              </w:rPr>
              <w:t>6</w:t>
            </w:r>
            <w:r w:rsidRPr="005D14D3">
              <w:rPr>
                <w:rFonts w:ascii="NikoshBAN" w:hAnsi="NikoshBAN" w:cs="NikoshBAN" w:hint="cs"/>
                <w:sz w:val="20"/>
                <w:szCs w:val="20"/>
              </w:rPr>
              <w:t>তম</w:t>
            </w:r>
            <w:r w:rsidRPr="005D14D3">
              <w:rPr>
                <w:rFonts w:ascii="NikoshBAN" w:hAnsi="NikoshBAN" w:cs="NikoshBAN"/>
                <w:sz w:val="20"/>
                <w:szCs w:val="20"/>
              </w:rPr>
              <w:t xml:space="preserve"> </w:t>
            </w:r>
            <w:r w:rsidRPr="005D14D3">
              <w:rPr>
                <w:rFonts w:ascii="NikoshBAN" w:hAnsi="NikoshBAN" w:cs="NikoshBAN" w:hint="cs"/>
                <w:sz w:val="20"/>
                <w:szCs w:val="20"/>
              </w:rPr>
              <w:t>ব্যাচ</w:t>
            </w:r>
            <w:r w:rsidRPr="005D14D3">
              <w:rPr>
                <w:rFonts w:ascii="NikoshBAN" w:hAnsi="NikoshBAN" w:cs="NikoshBAN"/>
                <w:sz w:val="20"/>
                <w:szCs w:val="20"/>
              </w:rPr>
              <w:t>)</w:t>
            </w:r>
          </w:p>
        </w:tc>
        <w:tc>
          <w:tcPr>
            <w:tcW w:w="1683" w:type="pct"/>
            <w:tcBorders>
              <w:top w:val="nil"/>
              <w:left w:val="nil"/>
              <w:bottom w:val="single" w:sz="4" w:space="0" w:color="auto"/>
              <w:right w:val="single" w:sz="4" w:space="0" w:color="auto"/>
            </w:tcBorders>
            <w:shd w:val="clear" w:color="auto" w:fill="auto"/>
            <w:noWrap/>
            <w:vAlign w:val="center"/>
          </w:tcPr>
          <w:p w14:paraId="4E893A13"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30/11/24 (মেন্যু পত্রাংশ: 248)</w:t>
            </w:r>
          </w:p>
        </w:tc>
        <w:tc>
          <w:tcPr>
            <w:tcW w:w="417" w:type="pct"/>
            <w:tcBorders>
              <w:top w:val="nil"/>
              <w:left w:val="nil"/>
              <w:bottom w:val="single" w:sz="4" w:space="0" w:color="auto"/>
              <w:right w:val="single" w:sz="4" w:space="0" w:color="auto"/>
            </w:tcBorders>
            <w:shd w:val="clear" w:color="auto" w:fill="auto"/>
            <w:noWrap/>
            <w:vAlign w:val="center"/>
          </w:tcPr>
          <w:p w14:paraId="0185D48E"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06</w:t>
            </w:r>
          </w:p>
        </w:tc>
        <w:tc>
          <w:tcPr>
            <w:tcW w:w="833" w:type="pct"/>
            <w:tcBorders>
              <w:top w:val="nil"/>
              <w:left w:val="nil"/>
              <w:bottom w:val="single" w:sz="4" w:space="0" w:color="auto"/>
              <w:right w:val="single" w:sz="4" w:space="0" w:color="auto"/>
            </w:tcBorders>
            <w:shd w:val="clear" w:color="auto" w:fill="auto"/>
            <w:noWrap/>
            <w:vAlign w:val="center"/>
          </w:tcPr>
          <w:p w14:paraId="06380369"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4,200/-</w:t>
            </w:r>
          </w:p>
        </w:tc>
      </w:tr>
      <w:tr w:rsidR="005D14D3" w:rsidRPr="005D14D3" w14:paraId="66C167AB" w14:textId="77777777" w:rsidTr="00B4680F">
        <w:trPr>
          <w:trHeight w:val="855"/>
        </w:trPr>
        <w:tc>
          <w:tcPr>
            <w:tcW w:w="312" w:type="pct"/>
            <w:tcBorders>
              <w:top w:val="nil"/>
              <w:left w:val="single" w:sz="4" w:space="0" w:color="auto"/>
              <w:bottom w:val="single" w:sz="4" w:space="0" w:color="auto"/>
              <w:right w:val="single" w:sz="4" w:space="0" w:color="auto"/>
            </w:tcBorders>
            <w:shd w:val="clear" w:color="auto" w:fill="auto"/>
            <w:noWrap/>
            <w:vAlign w:val="center"/>
          </w:tcPr>
          <w:p w14:paraId="27FEA998"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21</w:t>
            </w:r>
          </w:p>
        </w:tc>
        <w:tc>
          <w:tcPr>
            <w:tcW w:w="1755" w:type="pct"/>
            <w:tcBorders>
              <w:top w:val="nil"/>
              <w:left w:val="nil"/>
              <w:bottom w:val="single" w:sz="4" w:space="0" w:color="auto"/>
              <w:right w:val="single" w:sz="4" w:space="0" w:color="auto"/>
            </w:tcBorders>
            <w:shd w:val="clear" w:color="auto" w:fill="auto"/>
            <w:vAlign w:val="center"/>
          </w:tcPr>
          <w:p w14:paraId="6FBCF0D0" w14:textId="77777777" w:rsidR="004B6A83" w:rsidRPr="005D14D3" w:rsidRDefault="004B6A83" w:rsidP="00B4680F">
            <w:pPr>
              <w:jc w:val="center"/>
              <w:rPr>
                <w:rFonts w:ascii="NikoshBAN" w:hAnsi="NikoshBAN" w:cs="NikoshBAN"/>
                <w:sz w:val="20"/>
                <w:szCs w:val="20"/>
              </w:rPr>
            </w:pPr>
            <w:r w:rsidRPr="005D14D3">
              <w:rPr>
                <w:rFonts w:ascii="NikoshBAN" w:hAnsi="NikoshBAN" w:cs="NikoshBAN" w:hint="cs"/>
                <w:sz w:val="20"/>
                <w:szCs w:val="20"/>
              </w:rPr>
              <w:t>পেডাগজি</w:t>
            </w:r>
            <w:r w:rsidRPr="005D14D3">
              <w:rPr>
                <w:rFonts w:ascii="NikoshBAN" w:hAnsi="NikoshBAN" w:cs="NikoshBAN"/>
                <w:sz w:val="20"/>
                <w:szCs w:val="20"/>
              </w:rPr>
              <w:t xml:space="preserve"> </w:t>
            </w:r>
            <w:r w:rsidRPr="005D14D3">
              <w:rPr>
                <w:rFonts w:ascii="NikoshBAN" w:hAnsi="NikoshBAN" w:cs="NikoshBAN" w:hint="cs"/>
                <w:sz w:val="20"/>
                <w:szCs w:val="20"/>
              </w:rPr>
              <w:t>স্পিকারের</w:t>
            </w:r>
            <w:r w:rsidRPr="005D14D3">
              <w:rPr>
                <w:rFonts w:ascii="NikoshBAN" w:hAnsi="NikoshBAN" w:cs="NikoshBAN"/>
                <w:sz w:val="20"/>
                <w:szCs w:val="20"/>
              </w:rPr>
              <w:t xml:space="preserve"> </w:t>
            </w:r>
            <w:r w:rsidRPr="005D14D3">
              <w:rPr>
                <w:rFonts w:ascii="NikoshBAN" w:hAnsi="NikoshBAN" w:cs="NikoshBAN" w:hint="cs"/>
                <w:sz w:val="20"/>
                <w:szCs w:val="20"/>
              </w:rPr>
              <w:t>খাবার</w:t>
            </w:r>
            <w:r w:rsidRPr="005D14D3">
              <w:rPr>
                <w:rFonts w:ascii="NikoshBAN" w:hAnsi="NikoshBAN" w:cs="NikoshBAN"/>
                <w:sz w:val="20"/>
                <w:szCs w:val="20"/>
              </w:rPr>
              <w:t xml:space="preserve"> (</w:t>
            </w:r>
            <w:r w:rsidRPr="005D14D3">
              <w:rPr>
                <w:rFonts w:ascii="NikoshBAN" w:hAnsi="NikoshBAN" w:cs="NikoshBAN" w:hint="cs"/>
                <w:sz w:val="20"/>
                <w:szCs w:val="20"/>
              </w:rPr>
              <w:t>৩</w:t>
            </w:r>
            <w:r w:rsidRPr="005D14D3">
              <w:rPr>
                <w:rFonts w:ascii="NikoshBAN" w:hAnsi="NikoshBAN" w:cs="NikoshBAN"/>
                <w:sz w:val="20"/>
                <w:szCs w:val="20"/>
              </w:rPr>
              <w:t>4,</w:t>
            </w:r>
            <w:r w:rsidRPr="005D14D3">
              <w:rPr>
                <w:rFonts w:ascii="NikoshBAN" w:hAnsi="NikoshBAN" w:cs="NikoshBAN" w:hint="cs"/>
                <w:sz w:val="20"/>
                <w:szCs w:val="20"/>
              </w:rPr>
              <w:t>৩</w:t>
            </w:r>
            <w:r w:rsidRPr="005D14D3">
              <w:rPr>
                <w:rFonts w:ascii="NikoshBAN" w:hAnsi="NikoshBAN" w:cs="NikoshBAN"/>
                <w:sz w:val="20"/>
                <w:szCs w:val="20"/>
              </w:rPr>
              <w:t>5,</w:t>
            </w:r>
            <w:r w:rsidRPr="005D14D3">
              <w:rPr>
                <w:rFonts w:ascii="NikoshBAN" w:hAnsi="NikoshBAN" w:cs="NikoshBAN" w:hint="cs"/>
                <w:sz w:val="20"/>
                <w:szCs w:val="20"/>
              </w:rPr>
              <w:t>৩</w:t>
            </w:r>
            <w:r w:rsidRPr="005D14D3">
              <w:rPr>
                <w:rFonts w:ascii="NikoshBAN" w:hAnsi="NikoshBAN" w:cs="NikoshBAN"/>
                <w:sz w:val="20"/>
                <w:szCs w:val="20"/>
              </w:rPr>
              <w:t>6</w:t>
            </w:r>
            <w:r w:rsidRPr="005D14D3">
              <w:rPr>
                <w:rFonts w:ascii="NikoshBAN" w:hAnsi="NikoshBAN" w:cs="NikoshBAN" w:hint="cs"/>
                <w:sz w:val="20"/>
                <w:szCs w:val="20"/>
              </w:rPr>
              <w:t>তম</w:t>
            </w:r>
            <w:r w:rsidRPr="005D14D3">
              <w:rPr>
                <w:rFonts w:ascii="NikoshBAN" w:hAnsi="NikoshBAN" w:cs="NikoshBAN"/>
                <w:sz w:val="20"/>
                <w:szCs w:val="20"/>
              </w:rPr>
              <w:t xml:space="preserve"> </w:t>
            </w:r>
            <w:r w:rsidRPr="005D14D3">
              <w:rPr>
                <w:rFonts w:ascii="NikoshBAN" w:hAnsi="NikoshBAN" w:cs="NikoshBAN" w:hint="cs"/>
                <w:sz w:val="20"/>
                <w:szCs w:val="20"/>
              </w:rPr>
              <w:t>ব্যাচ</w:t>
            </w:r>
            <w:r w:rsidRPr="005D14D3">
              <w:rPr>
                <w:rFonts w:ascii="NikoshBAN" w:hAnsi="NikoshBAN" w:cs="NikoshBAN"/>
                <w:sz w:val="20"/>
                <w:szCs w:val="20"/>
              </w:rPr>
              <w:t xml:space="preserve">) </w:t>
            </w:r>
            <w:r w:rsidRPr="005D14D3">
              <w:rPr>
                <w:rFonts w:ascii="NikoshBAN" w:hAnsi="NikoshBAN" w:cs="NikoshBAN" w:hint="cs"/>
                <w:sz w:val="20"/>
                <w:szCs w:val="20"/>
              </w:rPr>
              <w:t>এর</w:t>
            </w:r>
            <w:r w:rsidRPr="005D14D3">
              <w:rPr>
                <w:rFonts w:ascii="NikoshBAN" w:hAnsi="NikoshBAN" w:cs="NikoshBAN"/>
                <w:sz w:val="20"/>
                <w:szCs w:val="20"/>
              </w:rPr>
              <w:t xml:space="preserve"> </w:t>
            </w:r>
            <w:r w:rsidRPr="005D14D3">
              <w:rPr>
                <w:rFonts w:ascii="NikoshBAN" w:hAnsi="NikoshBAN" w:cs="NikoshBAN" w:hint="cs"/>
                <w:sz w:val="20"/>
                <w:szCs w:val="20"/>
              </w:rPr>
              <w:t>অপেনিং</w:t>
            </w:r>
          </w:p>
        </w:tc>
        <w:tc>
          <w:tcPr>
            <w:tcW w:w="1683" w:type="pct"/>
            <w:tcBorders>
              <w:top w:val="nil"/>
              <w:left w:val="nil"/>
              <w:bottom w:val="single" w:sz="4" w:space="0" w:color="auto"/>
              <w:right w:val="single" w:sz="4" w:space="0" w:color="auto"/>
            </w:tcBorders>
            <w:shd w:val="clear" w:color="auto" w:fill="auto"/>
            <w:noWrap/>
            <w:vAlign w:val="center"/>
          </w:tcPr>
          <w:p w14:paraId="3E6F53C9"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30/11/24 (মেন্যু পত্রাংশ: 248)</w:t>
            </w:r>
          </w:p>
        </w:tc>
        <w:tc>
          <w:tcPr>
            <w:tcW w:w="417" w:type="pct"/>
            <w:tcBorders>
              <w:top w:val="nil"/>
              <w:left w:val="nil"/>
              <w:bottom w:val="single" w:sz="4" w:space="0" w:color="auto"/>
              <w:right w:val="single" w:sz="4" w:space="0" w:color="auto"/>
            </w:tcBorders>
            <w:shd w:val="clear" w:color="auto" w:fill="auto"/>
            <w:noWrap/>
            <w:vAlign w:val="center"/>
          </w:tcPr>
          <w:p w14:paraId="4FEE1DC3"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160</w:t>
            </w:r>
          </w:p>
        </w:tc>
        <w:tc>
          <w:tcPr>
            <w:tcW w:w="833" w:type="pct"/>
            <w:tcBorders>
              <w:top w:val="nil"/>
              <w:left w:val="nil"/>
              <w:bottom w:val="single" w:sz="4" w:space="0" w:color="auto"/>
              <w:right w:val="single" w:sz="4" w:space="0" w:color="auto"/>
            </w:tcBorders>
            <w:shd w:val="clear" w:color="auto" w:fill="auto"/>
            <w:noWrap/>
            <w:vAlign w:val="center"/>
          </w:tcPr>
          <w:p w14:paraId="7CF89036"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6,500/-</w:t>
            </w:r>
          </w:p>
        </w:tc>
      </w:tr>
      <w:tr w:rsidR="005D14D3" w:rsidRPr="005D14D3" w14:paraId="751F5A90" w14:textId="77777777" w:rsidTr="00B4680F">
        <w:trPr>
          <w:trHeight w:val="296"/>
        </w:trPr>
        <w:tc>
          <w:tcPr>
            <w:tcW w:w="312" w:type="pct"/>
            <w:tcBorders>
              <w:top w:val="nil"/>
              <w:left w:val="single" w:sz="4" w:space="0" w:color="auto"/>
              <w:bottom w:val="single" w:sz="4" w:space="0" w:color="auto"/>
              <w:right w:val="single" w:sz="4" w:space="0" w:color="auto"/>
            </w:tcBorders>
            <w:shd w:val="clear" w:color="auto" w:fill="auto"/>
            <w:noWrap/>
            <w:vAlign w:val="center"/>
          </w:tcPr>
          <w:p w14:paraId="24B2F54C" w14:textId="77777777" w:rsidR="004B6A83" w:rsidRPr="005D14D3" w:rsidRDefault="004B6A83" w:rsidP="00B4680F">
            <w:pPr>
              <w:jc w:val="center"/>
              <w:rPr>
                <w:rFonts w:ascii="NikoshBAN" w:hAnsi="NikoshBAN" w:cs="NikoshBAN"/>
                <w:sz w:val="20"/>
                <w:szCs w:val="20"/>
              </w:rPr>
            </w:pPr>
          </w:p>
        </w:tc>
        <w:tc>
          <w:tcPr>
            <w:tcW w:w="1755" w:type="pct"/>
            <w:tcBorders>
              <w:top w:val="nil"/>
              <w:left w:val="nil"/>
              <w:bottom w:val="single" w:sz="4" w:space="0" w:color="auto"/>
              <w:right w:val="single" w:sz="4" w:space="0" w:color="auto"/>
            </w:tcBorders>
            <w:shd w:val="clear" w:color="auto" w:fill="auto"/>
            <w:vAlign w:val="center"/>
          </w:tcPr>
          <w:p w14:paraId="007926DA" w14:textId="77777777" w:rsidR="004B6A83" w:rsidRPr="005D14D3" w:rsidRDefault="004B6A83" w:rsidP="00B4680F">
            <w:pPr>
              <w:jc w:val="center"/>
              <w:rPr>
                <w:rFonts w:ascii="NikoshBAN" w:hAnsi="NikoshBAN" w:cs="NikoshBAN"/>
                <w:sz w:val="20"/>
                <w:szCs w:val="20"/>
              </w:rPr>
            </w:pPr>
          </w:p>
        </w:tc>
        <w:tc>
          <w:tcPr>
            <w:tcW w:w="1683" w:type="pct"/>
            <w:tcBorders>
              <w:top w:val="nil"/>
              <w:left w:val="nil"/>
              <w:bottom w:val="single" w:sz="4" w:space="0" w:color="auto"/>
              <w:right w:val="single" w:sz="4" w:space="0" w:color="auto"/>
            </w:tcBorders>
            <w:shd w:val="clear" w:color="auto" w:fill="auto"/>
            <w:noWrap/>
          </w:tcPr>
          <w:p w14:paraId="42D41C30" w14:textId="77777777" w:rsidR="004B6A83" w:rsidRPr="005D14D3" w:rsidRDefault="004B6A83" w:rsidP="00B4680F">
            <w:pPr>
              <w:jc w:val="right"/>
              <w:rPr>
                <w:rFonts w:ascii="NikoshBAN" w:hAnsi="NikoshBAN" w:cs="NikoshBAN"/>
                <w:sz w:val="20"/>
                <w:szCs w:val="20"/>
              </w:rPr>
            </w:pPr>
            <w:r w:rsidRPr="005D14D3">
              <w:rPr>
                <w:rFonts w:ascii="NikoshBAN" w:hAnsi="NikoshBAN" w:cs="NikoshBAN"/>
                <w:sz w:val="20"/>
                <w:szCs w:val="20"/>
              </w:rPr>
              <w:t xml:space="preserve">মোট: </w:t>
            </w:r>
          </w:p>
        </w:tc>
        <w:tc>
          <w:tcPr>
            <w:tcW w:w="417" w:type="pct"/>
            <w:tcBorders>
              <w:top w:val="nil"/>
              <w:left w:val="nil"/>
              <w:bottom w:val="single" w:sz="4" w:space="0" w:color="auto"/>
              <w:right w:val="single" w:sz="4" w:space="0" w:color="auto"/>
            </w:tcBorders>
            <w:shd w:val="clear" w:color="auto" w:fill="auto"/>
            <w:noWrap/>
          </w:tcPr>
          <w:p w14:paraId="5E4A309C"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3739</w:t>
            </w:r>
          </w:p>
        </w:tc>
        <w:tc>
          <w:tcPr>
            <w:tcW w:w="833" w:type="pct"/>
            <w:tcBorders>
              <w:top w:val="nil"/>
              <w:left w:val="nil"/>
              <w:bottom w:val="single" w:sz="4" w:space="0" w:color="auto"/>
              <w:right w:val="single" w:sz="4" w:space="0" w:color="auto"/>
            </w:tcBorders>
            <w:shd w:val="clear" w:color="auto" w:fill="auto"/>
            <w:noWrap/>
          </w:tcPr>
          <w:p w14:paraId="5F37A770" w14:textId="77777777" w:rsidR="004B6A83" w:rsidRPr="005D14D3" w:rsidRDefault="004B6A83" w:rsidP="00B4680F">
            <w:pPr>
              <w:jc w:val="center"/>
              <w:rPr>
                <w:rFonts w:ascii="NikoshBAN" w:hAnsi="NikoshBAN" w:cs="NikoshBAN"/>
                <w:sz w:val="20"/>
                <w:szCs w:val="20"/>
              </w:rPr>
            </w:pPr>
            <w:r w:rsidRPr="005D14D3">
              <w:rPr>
                <w:rFonts w:ascii="NikoshBAN" w:hAnsi="NikoshBAN" w:cs="NikoshBAN"/>
                <w:sz w:val="20"/>
                <w:szCs w:val="20"/>
              </w:rPr>
              <w:t>17,56,364/-</w:t>
            </w:r>
          </w:p>
        </w:tc>
      </w:tr>
    </w:tbl>
    <w:p w14:paraId="50C4C449" w14:textId="67EF69F1" w:rsidR="00510CD6" w:rsidRPr="005D14D3" w:rsidRDefault="00510CD6" w:rsidP="003D78A0">
      <w:pPr>
        <w:rPr>
          <w:rFonts w:ascii="NikoshBAN" w:hAnsi="NikoshBAN" w:cs="NikoshBAN"/>
        </w:rPr>
      </w:pPr>
    </w:p>
    <w:p w14:paraId="5D89F974" w14:textId="77777777" w:rsidR="00B86DB3" w:rsidRPr="005D14D3" w:rsidRDefault="00B86DB3" w:rsidP="00706821">
      <w:pPr>
        <w:rPr>
          <w:rFonts w:ascii="NikoshBAN" w:hAnsi="NikoshBAN" w:cs="NikoshBAN"/>
        </w:rPr>
      </w:pPr>
    </w:p>
    <w:p w14:paraId="4457F153" w14:textId="16736706" w:rsidR="005339EE" w:rsidRPr="005D14D3" w:rsidRDefault="000D09DC" w:rsidP="00706821">
      <w:pPr>
        <w:rPr>
          <w:rFonts w:ascii="NikoshBAN" w:hAnsi="NikoshBAN" w:cs="NikoshBAN"/>
        </w:rPr>
      </w:pPr>
      <w:r w:rsidRPr="005D14D3">
        <w:rPr>
          <w:rFonts w:ascii="NikoshBAN" w:hAnsi="NikoshBAN" w:cs="NikoshBAN"/>
        </w:rPr>
        <w:t>* ভ্যাট ও সার্ভিস চার্জসহ</w:t>
      </w:r>
    </w:p>
    <w:p w14:paraId="4C5AB998" w14:textId="77777777" w:rsidR="00BA5BFE" w:rsidRPr="005D14D3" w:rsidRDefault="00BA5BFE" w:rsidP="00762497">
      <w:pPr>
        <w:jc w:val="both"/>
        <w:rPr>
          <w:rFonts w:ascii="NikoshBAN" w:hAnsi="NikoshBAN" w:cs="NikoshBAN"/>
        </w:rPr>
      </w:pPr>
    </w:p>
    <w:p w14:paraId="4098DAC2" w14:textId="77777777" w:rsidR="00757494" w:rsidRPr="005D14D3" w:rsidRDefault="00757494" w:rsidP="00762497">
      <w:pPr>
        <w:jc w:val="both"/>
        <w:rPr>
          <w:rFonts w:ascii="NikoshBAN" w:hAnsi="NikoshBAN" w:cs="NikoshBAN"/>
        </w:rPr>
      </w:pPr>
    </w:p>
    <w:p w14:paraId="1133CE6E" w14:textId="77777777" w:rsidR="00B86DB3" w:rsidRPr="005D14D3" w:rsidRDefault="00B86DB3" w:rsidP="00762497">
      <w:pPr>
        <w:jc w:val="both"/>
        <w:rPr>
          <w:rFonts w:ascii="NikoshBAN" w:hAnsi="NikoshBAN" w:cs="NikoshBAN"/>
        </w:rPr>
      </w:pPr>
    </w:p>
    <w:p w14:paraId="0B830C09" w14:textId="77777777" w:rsidR="00B86DB3" w:rsidRPr="005D14D3" w:rsidRDefault="00B86DB3" w:rsidP="00762497">
      <w:pPr>
        <w:jc w:val="both"/>
        <w:rPr>
          <w:rFonts w:ascii="NikoshBAN" w:hAnsi="NikoshBAN" w:cs="NikoshBAN"/>
        </w:rPr>
      </w:pPr>
    </w:p>
    <w:p w14:paraId="3D715FFB" w14:textId="77777777" w:rsidR="00B86DB3" w:rsidRPr="005D14D3" w:rsidRDefault="00B86DB3" w:rsidP="00762497">
      <w:pPr>
        <w:jc w:val="both"/>
        <w:rPr>
          <w:rFonts w:ascii="NikoshBAN" w:hAnsi="NikoshBAN" w:cs="NikoshBAN"/>
        </w:rPr>
      </w:pPr>
    </w:p>
    <w:p w14:paraId="417BE831" w14:textId="77777777" w:rsidR="00B86DB3" w:rsidRPr="005D14D3" w:rsidRDefault="00B86DB3" w:rsidP="00762497">
      <w:pPr>
        <w:jc w:val="both"/>
        <w:rPr>
          <w:rFonts w:ascii="NikoshBAN" w:hAnsi="NikoshBAN" w:cs="NikoshBAN"/>
        </w:rPr>
      </w:pPr>
    </w:p>
    <w:p w14:paraId="498768A1" w14:textId="77777777" w:rsidR="00B86DB3" w:rsidRPr="005D14D3" w:rsidRDefault="00B86DB3" w:rsidP="00762497">
      <w:pPr>
        <w:jc w:val="both"/>
        <w:rPr>
          <w:rFonts w:ascii="NikoshBAN" w:hAnsi="NikoshBAN" w:cs="NikoshBAN"/>
        </w:rPr>
      </w:pPr>
    </w:p>
    <w:p w14:paraId="6AC5D79B" w14:textId="77777777" w:rsidR="00B86DB3" w:rsidRPr="005D14D3" w:rsidRDefault="00B86DB3" w:rsidP="00762497">
      <w:pPr>
        <w:jc w:val="both"/>
        <w:rPr>
          <w:rFonts w:ascii="NikoshBAN" w:hAnsi="NikoshBAN" w:cs="NikoshBAN"/>
        </w:rPr>
      </w:pPr>
    </w:p>
    <w:p w14:paraId="42ED3D76" w14:textId="77777777" w:rsidR="00B86DB3" w:rsidRPr="005D14D3" w:rsidRDefault="00B86DB3" w:rsidP="00762497">
      <w:pPr>
        <w:jc w:val="both"/>
        <w:rPr>
          <w:rFonts w:ascii="NikoshBAN" w:hAnsi="NikoshBAN" w:cs="NikoshBAN"/>
        </w:rPr>
      </w:pPr>
    </w:p>
    <w:p w14:paraId="11D8179C" w14:textId="225B9DED" w:rsidR="00BA5BFE" w:rsidRPr="005D14D3" w:rsidRDefault="004B6A83" w:rsidP="00762497">
      <w:pPr>
        <w:jc w:val="both"/>
        <w:rPr>
          <w:rFonts w:ascii="NikoshBAN" w:hAnsi="NikoshBAN" w:cs="NikoshBAN"/>
        </w:rPr>
      </w:pPr>
      <w:r w:rsidRPr="005D14D3">
        <w:rPr>
          <w:rFonts w:ascii="NikoshBAN" w:hAnsi="NikoshBAN" w:cs="NikoshBAN"/>
        </w:rPr>
        <w:lastRenderedPageBreak/>
        <w:t>60</w:t>
      </w:r>
      <w:r w:rsidR="000D09DC" w:rsidRPr="005D14D3">
        <w:rPr>
          <w:rFonts w:ascii="NikoshBAN" w:hAnsi="NikoshBAN" w:cs="NikoshBAN"/>
        </w:rPr>
        <w:t xml:space="preserve">। নোট অনুচ্ছেদ </w:t>
      </w:r>
      <w:r w:rsidR="00656B9E" w:rsidRPr="005D14D3">
        <w:rPr>
          <w:rFonts w:ascii="NikoshBAN" w:hAnsi="NikoshBAN" w:cs="NikoshBAN"/>
        </w:rPr>
        <w:t>5</w:t>
      </w:r>
      <w:r w:rsidR="00ED1222" w:rsidRPr="005D14D3">
        <w:rPr>
          <w:rFonts w:ascii="NikoshBAN" w:hAnsi="NikoshBAN" w:cs="NikoshBAN"/>
        </w:rPr>
        <w:t>8</w:t>
      </w:r>
      <w:r w:rsidR="009519A2" w:rsidRPr="005D14D3">
        <w:rPr>
          <w:rFonts w:ascii="NikoshBAN" w:hAnsi="NikoshBAN" w:cs="NikoshBAN"/>
        </w:rPr>
        <w:t>-</w:t>
      </w:r>
      <w:r w:rsidR="00656B9E" w:rsidRPr="005D14D3">
        <w:rPr>
          <w:rFonts w:ascii="NikoshBAN" w:hAnsi="NikoshBAN" w:cs="NikoshBAN"/>
        </w:rPr>
        <w:t>5</w:t>
      </w:r>
      <w:r w:rsidR="00ED1222" w:rsidRPr="005D14D3">
        <w:rPr>
          <w:rFonts w:ascii="NikoshBAN" w:hAnsi="NikoshBAN" w:cs="NikoshBAN"/>
        </w:rPr>
        <w:t>9</w:t>
      </w:r>
      <w:r w:rsidR="000D09DC" w:rsidRPr="005D14D3">
        <w:rPr>
          <w:rFonts w:ascii="NikoshBAN" w:hAnsi="NikoshBAN" w:cs="NikoshBAN"/>
        </w:rPr>
        <w:t xml:space="preserve"> এ উপস্থাপ</w:t>
      </w:r>
      <w:r w:rsidR="00982B7D" w:rsidRPr="005D14D3">
        <w:rPr>
          <w:rFonts w:ascii="NikoshBAN" w:hAnsi="NikoshBAN" w:cs="NikoshBAN"/>
        </w:rPr>
        <w:t xml:space="preserve">িত বিবরণ অনুযায়ী </w:t>
      </w:r>
      <w:r w:rsidR="00AC730B" w:rsidRPr="005D14D3">
        <w:rPr>
          <w:rFonts w:ascii="NikoshBAN" w:hAnsi="NikoshBAN" w:cs="NikoshBAN"/>
        </w:rPr>
        <w:t>17 নভেম্বর 2024–30 নভেম্বর ২০২৪</w:t>
      </w:r>
      <w:r w:rsidR="000C053C" w:rsidRPr="005D14D3">
        <w:rPr>
          <w:rFonts w:ascii="NikoshBAN" w:hAnsi="NikoshBAN" w:cs="NikoshBAN"/>
        </w:rPr>
        <w:t xml:space="preserve"> পর্যন্ত</w:t>
      </w:r>
      <w:r w:rsidR="009C4526" w:rsidRPr="005D14D3">
        <w:rPr>
          <w:rFonts w:ascii="NikoshBAN" w:hAnsi="NikoshBAN" w:cs="NikoshBAN"/>
        </w:rPr>
        <w:t xml:space="preserve"> তারিখ</w:t>
      </w:r>
      <w:r w:rsidR="00073653" w:rsidRPr="005D14D3">
        <w:rPr>
          <w:rFonts w:ascii="NikoshBAN" w:hAnsi="NikoshBAN" w:cs="NikoshBAN"/>
        </w:rPr>
        <w:t xml:space="preserve"> পর্যন্ত</w:t>
      </w:r>
      <w:r w:rsidR="000D09DC" w:rsidRPr="005D14D3">
        <w:rPr>
          <w:rFonts w:ascii="NikoshBAN" w:hAnsi="NikoshBAN" w:cs="NikoshBAN"/>
        </w:rPr>
        <w:t xml:space="preserve"> হোস্টেল অতিথি এবং প্রত্যাশি প্রতিষ্ঠানের নিকট থেকে খাবার বিক্রয় বাবদ মোট প্রাপ্ত অর্থ, ব্যয়িত অর্থ, মজুদ মালামালের অর্থ মূল্য ও অব্যয়িত অর্থের একটি সার-সংক্ষেপ নিচে তুলে ধরা হলোঃ</w:t>
      </w:r>
    </w:p>
    <w:p w14:paraId="2FC66092" w14:textId="77777777" w:rsidR="00B86DB3" w:rsidRPr="005D14D3" w:rsidRDefault="00B86DB3" w:rsidP="00762497">
      <w:pPr>
        <w:jc w:val="both"/>
        <w:rPr>
          <w:rFonts w:ascii="NikoshBAN" w:hAnsi="NikoshBAN" w:cs="NikoshBAN"/>
        </w:rPr>
      </w:pPr>
    </w:p>
    <w:p w14:paraId="687381DA" w14:textId="77777777" w:rsidR="00B86DB3" w:rsidRPr="005D14D3" w:rsidRDefault="00B86DB3" w:rsidP="00762497">
      <w:pPr>
        <w:jc w:val="both"/>
        <w:rPr>
          <w:rFonts w:ascii="NikoshBAN" w:hAnsi="NikoshBAN" w:cs="NikoshBAN"/>
        </w:rPr>
      </w:pPr>
    </w:p>
    <w:p w14:paraId="30E65602" w14:textId="77777777" w:rsidR="000F561A" w:rsidRPr="005D14D3" w:rsidRDefault="000F561A" w:rsidP="00762497">
      <w:pPr>
        <w:jc w:val="both"/>
        <w:rPr>
          <w:rFonts w:ascii="NikoshBAN" w:hAnsi="NikoshBAN" w:cs="NikoshBAN"/>
          <w:sz w:val="1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1"/>
        <w:gridCol w:w="1077"/>
        <w:gridCol w:w="1975"/>
        <w:gridCol w:w="1885"/>
        <w:gridCol w:w="1077"/>
        <w:gridCol w:w="1075"/>
      </w:tblGrid>
      <w:tr w:rsidR="005D14D3" w:rsidRPr="005D14D3" w14:paraId="73D5E45D" w14:textId="77777777" w:rsidTr="0006292E">
        <w:trPr>
          <w:trHeight w:val="404"/>
          <w:jc w:val="center"/>
        </w:trPr>
        <w:tc>
          <w:tcPr>
            <w:tcW w:w="893" w:type="pct"/>
            <w:shd w:val="clear" w:color="auto" w:fill="auto"/>
            <w:vAlign w:val="center"/>
          </w:tcPr>
          <w:p w14:paraId="0F7E59C7" w14:textId="77777777" w:rsidR="0013539C" w:rsidRPr="005D14D3" w:rsidRDefault="003A3F9F" w:rsidP="00C91114">
            <w:pPr>
              <w:jc w:val="center"/>
              <w:rPr>
                <w:rFonts w:ascii="NikoshBAN" w:hAnsi="NikoshBAN" w:cs="NikoshBAN"/>
                <w:sz w:val="22"/>
                <w:szCs w:val="22"/>
              </w:rPr>
            </w:pPr>
            <w:r w:rsidRPr="005D14D3">
              <w:rPr>
                <w:rFonts w:ascii="NikoshBAN" w:hAnsi="NikoshBAN" w:cs="NikoshBAN"/>
                <w:sz w:val="22"/>
                <w:szCs w:val="22"/>
              </w:rPr>
              <w:t>প্রাপ্য অর্থ</w:t>
            </w:r>
          </w:p>
        </w:tc>
        <w:tc>
          <w:tcPr>
            <w:tcW w:w="624" w:type="pct"/>
            <w:shd w:val="clear" w:color="auto" w:fill="auto"/>
            <w:vAlign w:val="center"/>
          </w:tcPr>
          <w:p w14:paraId="7D46F2F8" w14:textId="77777777" w:rsidR="0013539C" w:rsidRPr="005D14D3" w:rsidRDefault="003A3F9F" w:rsidP="00C91114">
            <w:pPr>
              <w:jc w:val="center"/>
              <w:rPr>
                <w:rFonts w:ascii="NikoshBAN" w:hAnsi="NikoshBAN" w:cs="NikoshBAN"/>
                <w:sz w:val="22"/>
                <w:szCs w:val="22"/>
                <w:cs/>
              </w:rPr>
            </w:pPr>
            <w:r w:rsidRPr="005D14D3">
              <w:rPr>
                <w:rFonts w:ascii="NikoshBAN" w:hAnsi="NikoshBAN" w:cs="NikoshBAN"/>
                <w:sz w:val="22"/>
                <w:szCs w:val="22"/>
              </w:rPr>
              <w:t>পূর্বের মজুদ</w:t>
            </w:r>
            <w:r w:rsidR="001B4E28" w:rsidRPr="005D14D3">
              <w:rPr>
                <w:rFonts w:ascii="NikoshBAN" w:hAnsi="NikoshBAN" w:cs="NikoshBAN"/>
                <w:sz w:val="22"/>
                <w:szCs w:val="22"/>
              </w:rPr>
              <w:t xml:space="preserve"> (টাকা)</w:t>
            </w:r>
          </w:p>
        </w:tc>
        <w:tc>
          <w:tcPr>
            <w:tcW w:w="1144" w:type="pct"/>
            <w:shd w:val="clear" w:color="auto" w:fill="auto"/>
            <w:vAlign w:val="center"/>
          </w:tcPr>
          <w:p w14:paraId="25E3FF78" w14:textId="77777777" w:rsidR="009356DE" w:rsidRPr="005D14D3" w:rsidRDefault="003A3F9F" w:rsidP="00C91114">
            <w:pPr>
              <w:jc w:val="center"/>
              <w:rPr>
                <w:rFonts w:ascii="NikoshBAN" w:hAnsi="NikoshBAN" w:cs="NikoshBAN"/>
                <w:sz w:val="22"/>
                <w:szCs w:val="22"/>
              </w:rPr>
            </w:pPr>
            <w:r w:rsidRPr="005D14D3">
              <w:rPr>
                <w:rFonts w:ascii="NikoshBAN" w:hAnsi="NikoshBAN" w:cs="NikoshBAN"/>
                <w:sz w:val="22"/>
                <w:szCs w:val="22"/>
              </w:rPr>
              <w:t>উল্লিখিত সময়ে ক্রয়কৃত পণ্যের মূল্যমান</w:t>
            </w:r>
            <w:r w:rsidR="005636C3" w:rsidRPr="005D14D3">
              <w:rPr>
                <w:rFonts w:ascii="NikoshBAN" w:hAnsi="NikoshBAN" w:cs="NikoshBAN"/>
                <w:sz w:val="22"/>
                <w:szCs w:val="22"/>
              </w:rPr>
              <w:t xml:space="preserve"> (টাকা)</w:t>
            </w:r>
          </w:p>
        </w:tc>
        <w:tc>
          <w:tcPr>
            <w:tcW w:w="1092" w:type="pct"/>
            <w:shd w:val="clear" w:color="auto" w:fill="auto"/>
            <w:vAlign w:val="center"/>
          </w:tcPr>
          <w:p w14:paraId="36CC5D4F" w14:textId="77777777" w:rsidR="00315186" w:rsidRPr="005D14D3" w:rsidRDefault="003A0448" w:rsidP="00C91114">
            <w:pPr>
              <w:jc w:val="center"/>
              <w:rPr>
                <w:rFonts w:ascii="NikoshBAN" w:hAnsi="NikoshBAN" w:cs="NikoshBAN"/>
                <w:sz w:val="22"/>
                <w:szCs w:val="22"/>
              </w:rPr>
            </w:pPr>
            <w:r w:rsidRPr="005D14D3">
              <w:rPr>
                <w:rFonts w:ascii="NikoshBAN" w:hAnsi="NikoshBAN" w:cs="NikoshBAN"/>
                <w:sz w:val="22"/>
                <w:szCs w:val="22"/>
              </w:rPr>
              <w:t>প্রকৃত খরচ</w:t>
            </w:r>
            <w:r w:rsidR="002675D4" w:rsidRPr="005D14D3">
              <w:rPr>
                <w:rFonts w:ascii="NikoshBAN" w:hAnsi="NikoshBAN" w:cs="NikoshBAN"/>
                <w:sz w:val="22"/>
                <w:szCs w:val="22"/>
              </w:rPr>
              <w:t xml:space="preserve"> (টাকা)</w:t>
            </w:r>
          </w:p>
        </w:tc>
        <w:tc>
          <w:tcPr>
            <w:tcW w:w="624" w:type="pct"/>
            <w:shd w:val="clear" w:color="auto" w:fill="auto"/>
            <w:vAlign w:val="center"/>
          </w:tcPr>
          <w:p w14:paraId="59247AD0" w14:textId="77777777" w:rsidR="0013539C" w:rsidRPr="005D14D3" w:rsidRDefault="003A0448" w:rsidP="00C91114">
            <w:pPr>
              <w:jc w:val="center"/>
              <w:rPr>
                <w:rFonts w:ascii="NikoshBAN" w:hAnsi="NikoshBAN" w:cs="NikoshBAN"/>
                <w:sz w:val="22"/>
                <w:szCs w:val="22"/>
              </w:rPr>
            </w:pPr>
            <w:r w:rsidRPr="005D14D3">
              <w:rPr>
                <w:rFonts w:ascii="NikoshBAN" w:hAnsi="NikoshBAN" w:cs="NikoshBAN"/>
                <w:sz w:val="22"/>
                <w:szCs w:val="22"/>
              </w:rPr>
              <w:t>সপ্তাহান্তে মজুদ পণ্যের মূল্যমান</w:t>
            </w:r>
            <w:r w:rsidR="001B4E28" w:rsidRPr="005D14D3">
              <w:rPr>
                <w:rFonts w:ascii="NikoshBAN" w:hAnsi="NikoshBAN" w:cs="NikoshBAN"/>
                <w:sz w:val="22"/>
                <w:szCs w:val="22"/>
              </w:rPr>
              <w:t xml:space="preserve"> (টাকা)</w:t>
            </w:r>
          </w:p>
        </w:tc>
        <w:tc>
          <w:tcPr>
            <w:tcW w:w="624" w:type="pct"/>
            <w:shd w:val="clear" w:color="auto" w:fill="auto"/>
            <w:vAlign w:val="center"/>
          </w:tcPr>
          <w:p w14:paraId="6788529B" w14:textId="77777777" w:rsidR="0013539C" w:rsidRPr="005D14D3" w:rsidRDefault="003A0448" w:rsidP="00C91114">
            <w:pPr>
              <w:jc w:val="center"/>
              <w:rPr>
                <w:rFonts w:ascii="NikoshBAN" w:hAnsi="NikoshBAN" w:cs="NikoshBAN"/>
                <w:sz w:val="22"/>
                <w:szCs w:val="22"/>
              </w:rPr>
            </w:pPr>
            <w:r w:rsidRPr="005D14D3">
              <w:rPr>
                <w:rFonts w:ascii="NikoshBAN" w:hAnsi="NikoshBAN" w:cs="NikoshBAN"/>
                <w:sz w:val="22"/>
                <w:szCs w:val="22"/>
              </w:rPr>
              <w:t>নীট আয়</w:t>
            </w:r>
            <w:r w:rsidR="001B4E28" w:rsidRPr="005D14D3">
              <w:rPr>
                <w:rFonts w:ascii="NikoshBAN" w:hAnsi="NikoshBAN" w:cs="NikoshBAN"/>
                <w:sz w:val="22"/>
                <w:szCs w:val="22"/>
              </w:rPr>
              <w:t xml:space="preserve"> (টাকা)</w:t>
            </w:r>
          </w:p>
        </w:tc>
      </w:tr>
      <w:tr w:rsidR="005D14D3" w:rsidRPr="005D14D3" w14:paraId="2B719B9F" w14:textId="77777777" w:rsidTr="0006292E">
        <w:trPr>
          <w:jc w:val="center"/>
        </w:trPr>
        <w:tc>
          <w:tcPr>
            <w:tcW w:w="893" w:type="pct"/>
            <w:shd w:val="clear" w:color="auto" w:fill="auto"/>
            <w:vAlign w:val="center"/>
          </w:tcPr>
          <w:p w14:paraId="6FA6BEBD" w14:textId="77777777" w:rsidR="0013539C" w:rsidRPr="005D14D3" w:rsidRDefault="00F31FE3" w:rsidP="00D36042">
            <w:pPr>
              <w:jc w:val="center"/>
              <w:rPr>
                <w:rFonts w:ascii="NikoshBAN" w:hAnsi="NikoshBAN" w:cs="NikoshBAN"/>
                <w:sz w:val="22"/>
                <w:szCs w:val="22"/>
                <w:cs/>
              </w:rPr>
            </w:pPr>
            <w:r w:rsidRPr="005D14D3">
              <w:rPr>
                <w:rFonts w:ascii="NikoshBAN" w:hAnsi="NikoshBAN" w:cs="NikoshBAN"/>
                <w:sz w:val="22"/>
                <w:szCs w:val="22"/>
              </w:rPr>
              <w:t>ক</w:t>
            </w:r>
          </w:p>
        </w:tc>
        <w:tc>
          <w:tcPr>
            <w:tcW w:w="624" w:type="pct"/>
            <w:shd w:val="clear" w:color="auto" w:fill="auto"/>
            <w:vAlign w:val="center"/>
          </w:tcPr>
          <w:p w14:paraId="6AF05BB5" w14:textId="77777777" w:rsidR="0013539C" w:rsidRPr="005D14D3" w:rsidRDefault="00F31FE3" w:rsidP="00D36042">
            <w:pPr>
              <w:jc w:val="center"/>
              <w:rPr>
                <w:rFonts w:ascii="NikoshBAN" w:hAnsi="NikoshBAN" w:cs="NikoshBAN"/>
                <w:sz w:val="22"/>
                <w:szCs w:val="22"/>
                <w:cs/>
              </w:rPr>
            </w:pPr>
            <w:r w:rsidRPr="005D14D3">
              <w:rPr>
                <w:rFonts w:ascii="NikoshBAN" w:hAnsi="NikoshBAN" w:cs="NikoshBAN"/>
                <w:sz w:val="22"/>
                <w:szCs w:val="22"/>
              </w:rPr>
              <w:t>খ</w:t>
            </w:r>
          </w:p>
        </w:tc>
        <w:tc>
          <w:tcPr>
            <w:tcW w:w="1144" w:type="pct"/>
            <w:shd w:val="clear" w:color="auto" w:fill="auto"/>
            <w:vAlign w:val="center"/>
          </w:tcPr>
          <w:p w14:paraId="21FB231F" w14:textId="77777777" w:rsidR="0013539C" w:rsidRPr="005D14D3" w:rsidRDefault="00F31FE3" w:rsidP="00D36042">
            <w:pPr>
              <w:jc w:val="center"/>
              <w:rPr>
                <w:rFonts w:ascii="NikoshBAN" w:hAnsi="NikoshBAN" w:cs="NikoshBAN"/>
                <w:sz w:val="22"/>
                <w:szCs w:val="22"/>
              </w:rPr>
            </w:pPr>
            <w:r w:rsidRPr="005D14D3">
              <w:rPr>
                <w:rFonts w:ascii="NikoshBAN" w:hAnsi="NikoshBAN" w:cs="NikoshBAN"/>
                <w:sz w:val="22"/>
                <w:szCs w:val="22"/>
              </w:rPr>
              <w:t>গ</w:t>
            </w:r>
          </w:p>
        </w:tc>
        <w:tc>
          <w:tcPr>
            <w:tcW w:w="1092" w:type="pct"/>
            <w:shd w:val="clear" w:color="auto" w:fill="auto"/>
            <w:vAlign w:val="center"/>
          </w:tcPr>
          <w:p w14:paraId="3A7F132F" w14:textId="77777777" w:rsidR="0013539C" w:rsidRPr="005D14D3" w:rsidRDefault="00F31FE3" w:rsidP="00D36042">
            <w:pPr>
              <w:jc w:val="center"/>
              <w:rPr>
                <w:rFonts w:ascii="NikoshBAN" w:hAnsi="NikoshBAN" w:cs="NikoshBAN"/>
                <w:sz w:val="22"/>
                <w:szCs w:val="22"/>
              </w:rPr>
            </w:pPr>
            <w:r w:rsidRPr="005D14D3">
              <w:rPr>
                <w:rFonts w:ascii="NikoshBAN" w:hAnsi="NikoshBAN" w:cs="NikoshBAN"/>
                <w:sz w:val="22"/>
                <w:szCs w:val="22"/>
              </w:rPr>
              <w:t>ঘ</w:t>
            </w:r>
          </w:p>
        </w:tc>
        <w:tc>
          <w:tcPr>
            <w:tcW w:w="624" w:type="pct"/>
            <w:shd w:val="clear" w:color="auto" w:fill="auto"/>
            <w:vAlign w:val="center"/>
          </w:tcPr>
          <w:p w14:paraId="380FD162" w14:textId="77777777" w:rsidR="0013539C" w:rsidRPr="005D14D3" w:rsidRDefault="00F31FE3" w:rsidP="00D36042">
            <w:pPr>
              <w:jc w:val="center"/>
              <w:rPr>
                <w:rFonts w:ascii="NikoshBAN" w:hAnsi="NikoshBAN" w:cs="NikoshBAN"/>
                <w:sz w:val="22"/>
                <w:szCs w:val="22"/>
              </w:rPr>
            </w:pPr>
            <w:r w:rsidRPr="005D14D3">
              <w:rPr>
                <w:rFonts w:ascii="NikoshBAN" w:hAnsi="NikoshBAN" w:cs="NikoshBAN"/>
                <w:sz w:val="22"/>
                <w:szCs w:val="22"/>
                <w:cs/>
              </w:rPr>
              <w:t>ঙ=খ+গ-ঘ</w:t>
            </w:r>
          </w:p>
        </w:tc>
        <w:tc>
          <w:tcPr>
            <w:tcW w:w="624" w:type="pct"/>
            <w:shd w:val="clear" w:color="auto" w:fill="auto"/>
            <w:vAlign w:val="center"/>
          </w:tcPr>
          <w:p w14:paraId="51E0783D" w14:textId="77777777" w:rsidR="0013539C" w:rsidRPr="005D14D3" w:rsidRDefault="00AF3BB7" w:rsidP="00D36042">
            <w:pPr>
              <w:jc w:val="center"/>
              <w:rPr>
                <w:rFonts w:ascii="NikoshBAN" w:hAnsi="NikoshBAN" w:cs="NikoshBAN"/>
                <w:sz w:val="22"/>
                <w:szCs w:val="22"/>
              </w:rPr>
            </w:pPr>
            <w:r w:rsidRPr="005D14D3">
              <w:rPr>
                <w:rFonts w:ascii="NikoshBAN" w:hAnsi="NikoshBAN" w:cs="NikoshBAN"/>
                <w:sz w:val="22"/>
                <w:szCs w:val="22"/>
              </w:rPr>
              <w:t>চ=ক-ঘ</w:t>
            </w:r>
          </w:p>
        </w:tc>
      </w:tr>
      <w:tr w:rsidR="005D14D3" w:rsidRPr="005D14D3" w14:paraId="0BBD5734" w14:textId="77777777" w:rsidTr="0006292E">
        <w:trPr>
          <w:trHeight w:val="1457"/>
          <w:jc w:val="center"/>
        </w:trPr>
        <w:tc>
          <w:tcPr>
            <w:tcW w:w="893" w:type="pct"/>
            <w:shd w:val="clear" w:color="auto" w:fill="auto"/>
            <w:vAlign w:val="center"/>
          </w:tcPr>
          <w:p w14:paraId="406BE5F9" w14:textId="70AC35D6" w:rsidR="0076312E" w:rsidRPr="005D14D3" w:rsidRDefault="00DD37D7" w:rsidP="00DD37D7">
            <w:pPr>
              <w:rPr>
                <w:rFonts w:ascii="NikoshBAN" w:hAnsi="NikoshBAN" w:cs="NikoshBAN"/>
                <w:sz w:val="20"/>
                <w:szCs w:val="20"/>
              </w:rPr>
            </w:pPr>
            <w:r w:rsidRPr="005D14D3">
              <w:rPr>
                <w:rFonts w:ascii="NikoshBAN" w:hAnsi="NikoshBAN" w:cs="NikoshBAN"/>
                <w:sz w:val="20"/>
                <w:szCs w:val="20"/>
              </w:rPr>
              <w:t>১। হোস্টেল অতিথিঃ</w:t>
            </w:r>
            <w:r w:rsidR="002E5488" w:rsidRPr="005D14D3">
              <w:rPr>
                <w:rFonts w:ascii="NikoshBAN" w:hAnsi="NikoshBAN" w:cs="NikoshBAN"/>
                <w:sz w:val="20"/>
                <w:szCs w:val="20"/>
              </w:rPr>
              <w:t xml:space="preserve"> </w:t>
            </w:r>
          </w:p>
          <w:p w14:paraId="51E67CE2" w14:textId="4F907EA9" w:rsidR="000C2502" w:rsidRPr="005D14D3" w:rsidRDefault="0063742C" w:rsidP="00DD37D7">
            <w:pPr>
              <w:rPr>
                <w:rFonts w:ascii="NikoshBAN" w:hAnsi="NikoshBAN" w:cs="NikoshBAN"/>
                <w:sz w:val="20"/>
                <w:szCs w:val="20"/>
              </w:rPr>
            </w:pPr>
            <w:r w:rsidRPr="005D14D3">
              <w:rPr>
                <w:rFonts w:ascii="NikoshBAN" w:hAnsi="NikoshBAN" w:cs="NikoshBAN"/>
                <w:b/>
                <w:sz w:val="22"/>
                <w:szCs w:val="22"/>
              </w:rPr>
              <w:t>1,02,105</w:t>
            </w:r>
            <w:r w:rsidR="00C84A5C" w:rsidRPr="005D14D3">
              <w:rPr>
                <w:rFonts w:ascii="NikoshBAN" w:hAnsi="NikoshBAN" w:cs="NikoshBAN"/>
                <w:b/>
                <w:sz w:val="22"/>
                <w:szCs w:val="22"/>
              </w:rPr>
              <w:t>/-</w:t>
            </w:r>
            <w:r w:rsidR="000C2502" w:rsidRPr="005D14D3">
              <w:rPr>
                <w:rFonts w:ascii="NikoshBAN" w:hAnsi="NikoshBAN" w:cs="NikoshBAN"/>
                <w:sz w:val="20"/>
                <w:szCs w:val="20"/>
              </w:rPr>
              <w:t>2।রিসিপসনে</w:t>
            </w:r>
            <w:r w:rsidR="001731E9" w:rsidRPr="005D14D3">
              <w:rPr>
                <w:rFonts w:ascii="NikoshBAN" w:hAnsi="NikoshBAN" w:cs="NikoshBAN"/>
                <w:sz w:val="20"/>
                <w:szCs w:val="20"/>
              </w:rPr>
              <w:t xml:space="preserve"> </w:t>
            </w:r>
            <w:r w:rsidR="000C2502" w:rsidRPr="005D14D3">
              <w:rPr>
                <w:rFonts w:ascii="NikoshBAN" w:hAnsi="NikoshBAN" w:cs="NikoshBAN"/>
                <w:sz w:val="20"/>
                <w:szCs w:val="20"/>
              </w:rPr>
              <w:t xml:space="preserve">বিক্রয়ঃ </w:t>
            </w:r>
            <w:r w:rsidR="002B3481" w:rsidRPr="005D14D3">
              <w:rPr>
                <w:rFonts w:ascii="NikoshBAN" w:hAnsi="NikoshBAN" w:cs="NikoshBAN"/>
                <w:b/>
                <w:sz w:val="22"/>
                <w:szCs w:val="22"/>
              </w:rPr>
              <w:t>6,660</w:t>
            </w:r>
            <w:r w:rsidR="00510089" w:rsidRPr="005D14D3">
              <w:rPr>
                <w:rFonts w:ascii="NikoshBAN" w:hAnsi="NikoshBAN" w:cs="NikoshBAN"/>
                <w:b/>
                <w:sz w:val="22"/>
                <w:szCs w:val="22"/>
              </w:rPr>
              <w:t>/-</w:t>
            </w:r>
          </w:p>
          <w:p w14:paraId="281A3DF4" w14:textId="64C1DF09" w:rsidR="00A654EF" w:rsidRPr="005D14D3" w:rsidRDefault="000C2502" w:rsidP="00DD37D7">
            <w:pPr>
              <w:rPr>
                <w:rFonts w:ascii="NikoshBAN" w:hAnsi="NikoshBAN" w:cs="NikoshBAN"/>
                <w:sz w:val="20"/>
                <w:szCs w:val="20"/>
              </w:rPr>
            </w:pPr>
            <w:r w:rsidRPr="005D14D3">
              <w:rPr>
                <w:rFonts w:ascii="NikoshBAN" w:hAnsi="NikoshBAN" w:cs="NikoshBAN"/>
                <w:sz w:val="20"/>
                <w:szCs w:val="20"/>
              </w:rPr>
              <w:t>3</w:t>
            </w:r>
            <w:r w:rsidR="00DD37D7" w:rsidRPr="005D14D3">
              <w:rPr>
                <w:rFonts w:ascii="NikoshBAN" w:hAnsi="NikoshBAN" w:cs="NikoshBAN"/>
                <w:sz w:val="20"/>
                <w:szCs w:val="20"/>
              </w:rPr>
              <w:t>। বিয়ামের কর্মকর্তা/কর্মচারীবৃন্দঃ</w:t>
            </w:r>
          </w:p>
          <w:p w14:paraId="0CC798A6" w14:textId="794B4B41" w:rsidR="00510089" w:rsidRPr="005D14D3" w:rsidRDefault="002B3481" w:rsidP="00DD37D7">
            <w:pPr>
              <w:rPr>
                <w:rFonts w:ascii="NikoshBAN" w:hAnsi="NikoshBAN" w:cs="NikoshBAN"/>
                <w:b/>
                <w:bCs/>
                <w:sz w:val="20"/>
                <w:szCs w:val="20"/>
              </w:rPr>
            </w:pPr>
            <w:r w:rsidRPr="005D14D3">
              <w:rPr>
                <w:rFonts w:ascii="NikoshBAN" w:hAnsi="NikoshBAN" w:cs="NikoshBAN"/>
                <w:b/>
                <w:bCs/>
                <w:sz w:val="20"/>
                <w:szCs w:val="20"/>
              </w:rPr>
              <w:t>16,420</w:t>
            </w:r>
            <w:r w:rsidR="00510089" w:rsidRPr="005D14D3">
              <w:rPr>
                <w:rFonts w:ascii="NikoshBAN" w:hAnsi="NikoshBAN" w:cs="NikoshBAN"/>
                <w:b/>
                <w:bCs/>
                <w:sz w:val="20"/>
                <w:szCs w:val="20"/>
              </w:rPr>
              <w:t>/-</w:t>
            </w:r>
          </w:p>
          <w:p w14:paraId="7C88DD5E" w14:textId="09EACC14" w:rsidR="00DD37D7" w:rsidRPr="005D14D3" w:rsidRDefault="000C2502" w:rsidP="00DD37D7">
            <w:pPr>
              <w:rPr>
                <w:rFonts w:ascii="NikoshBAN" w:hAnsi="NikoshBAN" w:cs="NikoshBAN"/>
                <w:sz w:val="20"/>
                <w:szCs w:val="20"/>
              </w:rPr>
            </w:pPr>
            <w:r w:rsidRPr="005D14D3">
              <w:rPr>
                <w:rFonts w:ascii="NikoshBAN" w:hAnsi="NikoshBAN" w:cs="NikoshBAN"/>
                <w:sz w:val="20"/>
                <w:szCs w:val="20"/>
              </w:rPr>
              <w:t>4</w:t>
            </w:r>
            <w:r w:rsidR="00DD37D7" w:rsidRPr="005D14D3">
              <w:rPr>
                <w:rFonts w:ascii="NikoshBAN" w:hAnsi="NikoshBAN" w:cs="NikoshBAN"/>
                <w:sz w:val="20"/>
                <w:szCs w:val="20"/>
              </w:rPr>
              <w:t>। প্রত্যাশী প্রতিষ্ঠানঃ</w:t>
            </w:r>
            <w:r w:rsidR="00DF0386" w:rsidRPr="005D14D3">
              <w:rPr>
                <w:rFonts w:ascii="NikoshBAN" w:hAnsi="NikoshBAN" w:cs="NikoshBAN"/>
                <w:b/>
                <w:sz w:val="20"/>
                <w:szCs w:val="20"/>
              </w:rPr>
              <w:t xml:space="preserve"> </w:t>
            </w:r>
            <w:r w:rsidR="002B3481" w:rsidRPr="005D14D3">
              <w:rPr>
                <w:rFonts w:ascii="NikoshBAN" w:hAnsi="NikoshBAN" w:cs="NikoshBAN"/>
                <w:b/>
                <w:bCs/>
                <w:sz w:val="20"/>
                <w:szCs w:val="20"/>
              </w:rPr>
              <w:t>17,56,364</w:t>
            </w:r>
            <w:r w:rsidR="00D60A45" w:rsidRPr="005D14D3">
              <w:rPr>
                <w:rFonts w:ascii="NikoshBAN" w:hAnsi="NikoshBAN" w:cs="NikoshBAN"/>
                <w:b/>
                <w:bCs/>
                <w:sz w:val="20"/>
                <w:szCs w:val="20"/>
              </w:rPr>
              <w:t>/-</w:t>
            </w:r>
          </w:p>
          <w:p w14:paraId="75260482" w14:textId="38899EEF" w:rsidR="00DD37D7" w:rsidRPr="005D14D3" w:rsidRDefault="00DD37D7" w:rsidP="0050465E">
            <w:pPr>
              <w:rPr>
                <w:rFonts w:ascii="NikoshBAN" w:hAnsi="NikoshBAN" w:cs="NikoshBAN"/>
                <w:sz w:val="20"/>
                <w:szCs w:val="20"/>
                <w:cs/>
              </w:rPr>
            </w:pPr>
            <w:r w:rsidRPr="005D14D3">
              <w:rPr>
                <w:rFonts w:ascii="NikoshBAN" w:hAnsi="NikoshBAN" w:cs="NikoshBAN"/>
                <w:sz w:val="20"/>
                <w:szCs w:val="20"/>
              </w:rPr>
              <w:t>মোটঃ</w:t>
            </w:r>
            <w:r w:rsidR="002B3481" w:rsidRPr="005D14D3">
              <w:rPr>
                <w:rFonts w:ascii="NikoshBAN" w:hAnsi="NikoshBAN" w:cs="NikoshBAN"/>
                <w:b/>
                <w:bCs/>
                <w:sz w:val="20"/>
                <w:szCs w:val="20"/>
              </w:rPr>
              <w:t>18,81,549</w:t>
            </w:r>
            <w:r w:rsidR="00D60A45" w:rsidRPr="005D14D3">
              <w:rPr>
                <w:rFonts w:ascii="NikoshBAN" w:hAnsi="NikoshBAN" w:cs="NikoshBAN"/>
                <w:b/>
                <w:bCs/>
                <w:sz w:val="20"/>
                <w:szCs w:val="20"/>
              </w:rPr>
              <w:t>/-</w:t>
            </w:r>
          </w:p>
        </w:tc>
        <w:tc>
          <w:tcPr>
            <w:tcW w:w="624" w:type="pct"/>
            <w:shd w:val="clear" w:color="auto" w:fill="auto"/>
          </w:tcPr>
          <w:p w14:paraId="4E87D727" w14:textId="64917B42" w:rsidR="00DD37D7" w:rsidRPr="005D14D3" w:rsidRDefault="00F22475" w:rsidP="00C97471">
            <w:pPr>
              <w:jc w:val="center"/>
              <w:rPr>
                <w:rFonts w:ascii="NikoshBAN" w:hAnsi="NikoshBAN" w:cs="NikoshBAN"/>
                <w:sz w:val="20"/>
                <w:szCs w:val="20"/>
                <w:cs/>
              </w:rPr>
            </w:pPr>
            <w:r w:rsidRPr="005D14D3">
              <w:rPr>
                <w:rFonts w:ascii="NikoshBAN" w:hAnsi="NikoshBAN" w:cs="NikoshBAN"/>
                <w:sz w:val="20"/>
                <w:szCs w:val="20"/>
              </w:rPr>
              <w:t>1,21,321</w:t>
            </w:r>
            <w:r w:rsidR="00752736" w:rsidRPr="005D14D3">
              <w:rPr>
                <w:rFonts w:ascii="NikoshBAN" w:hAnsi="NikoshBAN" w:cs="NikoshBAN"/>
                <w:sz w:val="20"/>
                <w:szCs w:val="20"/>
              </w:rPr>
              <w:t>/-</w:t>
            </w:r>
          </w:p>
        </w:tc>
        <w:tc>
          <w:tcPr>
            <w:tcW w:w="1144" w:type="pct"/>
            <w:shd w:val="clear" w:color="auto" w:fill="auto"/>
          </w:tcPr>
          <w:p w14:paraId="53C0CF0D" w14:textId="6C480813" w:rsidR="00D60A45" w:rsidRPr="005D14D3" w:rsidRDefault="00AC2E59" w:rsidP="00D60A45">
            <w:pPr>
              <w:jc w:val="center"/>
              <w:rPr>
                <w:rFonts w:ascii="NikoshBAN" w:hAnsi="NikoshBAN" w:cs="NikoshBAN"/>
                <w:sz w:val="20"/>
                <w:szCs w:val="20"/>
              </w:rPr>
            </w:pPr>
            <w:r w:rsidRPr="005D14D3">
              <w:rPr>
                <w:rFonts w:ascii="NikoshBAN" w:hAnsi="NikoshBAN" w:cs="NikoshBAN"/>
                <w:sz w:val="20"/>
                <w:szCs w:val="20"/>
              </w:rPr>
              <w:t>(</w:t>
            </w:r>
            <w:r w:rsidR="000B0F82" w:rsidRPr="005D14D3">
              <w:rPr>
                <w:rFonts w:ascii="NikoshBAN" w:hAnsi="NikoshBAN" w:cs="NikoshBAN"/>
                <w:sz w:val="20"/>
                <w:szCs w:val="20"/>
              </w:rPr>
              <w:t>11,46</w:t>
            </w:r>
            <w:r w:rsidR="00201D18" w:rsidRPr="005D14D3">
              <w:rPr>
                <w:rFonts w:ascii="NikoshBAN" w:hAnsi="NikoshBAN" w:cs="NikoshBAN"/>
                <w:sz w:val="20"/>
                <w:szCs w:val="20"/>
              </w:rPr>
              <w:t>,</w:t>
            </w:r>
            <w:r w:rsidR="000B0F82" w:rsidRPr="005D14D3">
              <w:rPr>
                <w:rFonts w:ascii="NikoshBAN" w:hAnsi="NikoshBAN" w:cs="NikoshBAN"/>
                <w:sz w:val="20"/>
                <w:szCs w:val="20"/>
              </w:rPr>
              <w:t>879</w:t>
            </w:r>
            <w:r w:rsidR="001B325A" w:rsidRPr="005D14D3">
              <w:rPr>
                <w:rFonts w:ascii="NikoshBAN" w:hAnsi="NikoshBAN" w:cs="NikoshBAN"/>
                <w:sz w:val="20"/>
                <w:szCs w:val="20"/>
              </w:rPr>
              <w:t>+2,34,318</w:t>
            </w:r>
            <w:r w:rsidR="008033D9" w:rsidRPr="005D14D3">
              <w:rPr>
                <w:rFonts w:ascii="NikoshBAN" w:hAnsi="NikoshBAN" w:cs="NikoshBAN"/>
                <w:sz w:val="20"/>
                <w:szCs w:val="20"/>
              </w:rPr>
              <w:t>)</w:t>
            </w:r>
            <w:r w:rsidR="00456309" w:rsidRPr="005D14D3">
              <w:rPr>
                <w:rFonts w:ascii="NikoshBAN" w:hAnsi="NikoshBAN" w:cs="NikoshBAN"/>
                <w:sz w:val="20"/>
                <w:szCs w:val="20"/>
              </w:rPr>
              <w:t xml:space="preserve"> =</w:t>
            </w:r>
            <w:r w:rsidR="001B325A" w:rsidRPr="005D14D3">
              <w:rPr>
                <w:rFonts w:ascii="NikoshBAN" w:hAnsi="NikoshBAN" w:cs="NikoshBAN"/>
                <w:sz w:val="20"/>
                <w:szCs w:val="20"/>
              </w:rPr>
              <w:t>13,</w:t>
            </w:r>
            <w:r w:rsidR="000B0F82" w:rsidRPr="005D14D3">
              <w:rPr>
                <w:rFonts w:ascii="NikoshBAN" w:hAnsi="NikoshBAN" w:cs="NikoshBAN"/>
                <w:sz w:val="20"/>
                <w:szCs w:val="20"/>
              </w:rPr>
              <w:t>81</w:t>
            </w:r>
            <w:r w:rsidR="001B325A" w:rsidRPr="005D14D3">
              <w:rPr>
                <w:rFonts w:ascii="NikoshBAN" w:hAnsi="NikoshBAN" w:cs="NikoshBAN"/>
                <w:sz w:val="20"/>
                <w:szCs w:val="20"/>
              </w:rPr>
              <w:t>,</w:t>
            </w:r>
            <w:r w:rsidR="000B0F82" w:rsidRPr="005D14D3">
              <w:rPr>
                <w:rFonts w:ascii="NikoshBAN" w:hAnsi="NikoshBAN" w:cs="NikoshBAN"/>
                <w:sz w:val="20"/>
                <w:szCs w:val="20"/>
              </w:rPr>
              <w:t>197</w:t>
            </w:r>
            <w:r w:rsidR="008033D9" w:rsidRPr="005D14D3">
              <w:rPr>
                <w:rFonts w:ascii="NikoshBAN" w:hAnsi="NikoshBAN" w:cs="NikoshBAN"/>
                <w:sz w:val="20"/>
                <w:szCs w:val="20"/>
              </w:rPr>
              <w:t>/-</w:t>
            </w:r>
            <w:r w:rsidR="00C02764" w:rsidRPr="005D14D3">
              <w:rPr>
                <w:rFonts w:ascii="NikoshBAN" w:hAnsi="NikoshBAN" w:cs="NikoshBAN"/>
                <w:sz w:val="20"/>
                <w:szCs w:val="20"/>
              </w:rPr>
              <w:t xml:space="preserve"> </w:t>
            </w:r>
          </w:p>
          <w:p w14:paraId="124A9B8A" w14:textId="7D00D9D7" w:rsidR="00DD37D7" w:rsidRPr="005D14D3" w:rsidRDefault="00DD37D7" w:rsidP="00F04679">
            <w:pPr>
              <w:jc w:val="center"/>
              <w:rPr>
                <w:rFonts w:ascii="NikoshBAN" w:hAnsi="NikoshBAN" w:cs="NikoshBAN"/>
                <w:sz w:val="20"/>
                <w:szCs w:val="20"/>
              </w:rPr>
            </w:pPr>
            <w:r w:rsidRPr="005D14D3">
              <w:rPr>
                <w:rFonts w:ascii="NikoshBAN" w:hAnsi="NikoshBAN" w:cs="NikoshBAN"/>
                <w:sz w:val="20"/>
                <w:szCs w:val="20"/>
              </w:rPr>
              <w:t>(</w:t>
            </w:r>
            <w:r w:rsidR="001B325A" w:rsidRPr="005D14D3">
              <w:rPr>
                <w:rFonts w:ascii="NikoshBAN" w:hAnsi="NikoshBAN" w:cs="NikoshBAN"/>
                <w:sz w:val="20"/>
                <w:szCs w:val="20"/>
              </w:rPr>
              <w:t xml:space="preserve">তের লক্ষ </w:t>
            </w:r>
            <w:r w:rsidR="008A14AC" w:rsidRPr="005D14D3">
              <w:rPr>
                <w:rFonts w:ascii="NikoshBAN" w:hAnsi="NikoshBAN" w:cs="NikoshBAN"/>
                <w:sz w:val="20"/>
                <w:szCs w:val="20"/>
              </w:rPr>
              <w:t>একাশি হাজার এক</w:t>
            </w:r>
            <w:r w:rsidR="001B325A" w:rsidRPr="005D14D3">
              <w:rPr>
                <w:rFonts w:ascii="NikoshBAN" w:hAnsi="NikoshBAN" w:cs="NikoshBAN"/>
                <w:sz w:val="20"/>
                <w:szCs w:val="20"/>
              </w:rPr>
              <w:t xml:space="preserve">শত </w:t>
            </w:r>
            <w:r w:rsidR="008A14AC" w:rsidRPr="005D14D3">
              <w:rPr>
                <w:rFonts w:ascii="NikoshBAN" w:hAnsi="NikoshBAN" w:cs="NikoshBAN"/>
                <w:sz w:val="20"/>
                <w:szCs w:val="20"/>
              </w:rPr>
              <w:t>সাতানব্বই</w:t>
            </w:r>
            <w:r w:rsidR="001675C6" w:rsidRPr="005D14D3">
              <w:rPr>
                <w:rFonts w:ascii="NikoshBAN" w:hAnsi="NikoshBAN" w:cs="NikoshBAN"/>
                <w:sz w:val="20"/>
                <w:szCs w:val="20"/>
              </w:rPr>
              <w:t xml:space="preserve"> </w:t>
            </w:r>
            <w:r w:rsidR="00DE3896" w:rsidRPr="005D14D3">
              <w:rPr>
                <w:rFonts w:ascii="NikoshBAN" w:hAnsi="NikoshBAN" w:cs="NikoshBAN"/>
                <w:sz w:val="20"/>
                <w:szCs w:val="20"/>
              </w:rPr>
              <w:t>মাত্র</w:t>
            </w:r>
            <w:r w:rsidR="00F04679" w:rsidRPr="005D14D3">
              <w:rPr>
                <w:rFonts w:ascii="NikoshBAN" w:hAnsi="NikoshBAN" w:cs="NikoshBAN"/>
                <w:sz w:val="20"/>
                <w:szCs w:val="20"/>
              </w:rPr>
              <w:t xml:space="preserve"> টাকা)</w:t>
            </w:r>
          </w:p>
          <w:p w14:paraId="533DC0F1" w14:textId="277F35AC" w:rsidR="00DD37D7" w:rsidRPr="005D14D3" w:rsidRDefault="00DD37D7" w:rsidP="00D60A45">
            <w:pPr>
              <w:jc w:val="center"/>
              <w:rPr>
                <w:rFonts w:ascii="NikoshBAN" w:hAnsi="NikoshBAN" w:cs="NikoshBAN"/>
                <w:sz w:val="20"/>
                <w:szCs w:val="20"/>
              </w:rPr>
            </w:pPr>
            <w:r w:rsidRPr="005D14D3">
              <w:rPr>
                <w:rFonts w:ascii="NikoshBAN" w:hAnsi="NikoshBAN" w:cs="NikoshBAN"/>
                <w:sz w:val="20"/>
                <w:szCs w:val="20"/>
              </w:rPr>
              <w:t>পতাকা-‘ক’</w:t>
            </w:r>
            <w:r w:rsidR="00C20C62" w:rsidRPr="005D14D3">
              <w:rPr>
                <w:rFonts w:ascii="NikoshBAN" w:hAnsi="NikoshBAN" w:cs="NikoshBAN"/>
                <w:sz w:val="20"/>
                <w:szCs w:val="20"/>
              </w:rPr>
              <w:t xml:space="preserve"> ও</w:t>
            </w:r>
            <w:r w:rsidR="006967ED" w:rsidRPr="005D14D3">
              <w:rPr>
                <w:rFonts w:ascii="NikoshBAN" w:hAnsi="NikoshBAN" w:cs="NikoshBAN"/>
                <w:sz w:val="20"/>
                <w:szCs w:val="20"/>
              </w:rPr>
              <w:t xml:space="preserve"> ‘খ’</w:t>
            </w:r>
            <w:r w:rsidRPr="005D14D3">
              <w:rPr>
                <w:rFonts w:ascii="NikoshBAN" w:hAnsi="NikoshBAN" w:cs="NikoshBAN"/>
                <w:sz w:val="20"/>
                <w:szCs w:val="20"/>
              </w:rPr>
              <w:t xml:space="preserve"> সংযুক্ত</w:t>
            </w:r>
          </w:p>
        </w:tc>
        <w:tc>
          <w:tcPr>
            <w:tcW w:w="1092" w:type="pct"/>
            <w:shd w:val="clear" w:color="auto" w:fill="auto"/>
          </w:tcPr>
          <w:p w14:paraId="22AC56BD" w14:textId="7DF2ACED" w:rsidR="00EF3BF9" w:rsidRPr="005D14D3" w:rsidRDefault="00B07216" w:rsidP="00B07216">
            <w:pPr>
              <w:jc w:val="center"/>
              <w:rPr>
                <w:rFonts w:ascii="NikoshBAN" w:hAnsi="NikoshBAN" w:cs="NikoshBAN"/>
                <w:sz w:val="20"/>
                <w:szCs w:val="20"/>
              </w:rPr>
            </w:pPr>
            <w:r w:rsidRPr="005D14D3">
              <w:rPr>
                <w:rFonts w:ascii="NikoshBAN" w:hAnsi="NikoshBAN" w:cs="NikoshBAN"/>
                <w:sz w:val="20"/>
                <w:szCs w:val="20"/>
              </w:rPr>
              <w:t>(</w:t>
            </w:r>
            <w:r w:rsidR="00A23283" w:rsidRPr="005D14D3">
              <w:rPr>
                <w:rFonts w:ascii="NikoshBAN" w:hAnsi="NikoshBAN" w:cs="NikoshBAN"/>
                <w:sz w:val="20"/>
                <w:szCs w:val="20"/>
              </w:rPr>
              <w:t>11,</w:t>
            </w:r>
            <w:r w:rsidR="00A95AC5" w:rsidRPr="005D14D3">
              <w:rPr>
                <w:rFonts w:ascii="NikoshBAN" w:hAnsi="NikoshBAN" w:cs="NikoshBAN"/>
                <w:sz w:val="20"/>
                <w:szCs w:val="20"/>
              </w:rPr>
              <w:t>66</w:t>
            </w:r>
            <w:r w:rsidR="00A23283" w:rsidRPr="005D14D3">
              <w:rPr>
                <w:rFonts w:ascii="NikoshBAN" w:hAnsi="NikoshBAN" w:cs="NikoshBAN"/>
                <w:sz w:val="20"/>
                <w:szCs w:val="20"/>
              </w:rPr>
              <w:t>,</w:t>
            </w:r>
            <w:r w:rsidR="00A95AC5" w:rsidRPr="005D14D3">
              <w:rPr>
                <w:rFonts w:ascii="NikoshBAN" w:hAnsi="NikoshBAN" w:cs="NikoshBAN"/>
                <w:sz w:val="20"/>
                <w:szCs w:val="20"/>
              </w:rPr>
              <w:t>720</w:t>
            </w:r>
            <w:r w:rsidR="00A23283" w:rsidRPr="005D14D3">
              <w:rPr>
                <w:rFonts w:ascii="NikoshBAN" w:hAnsi="NikoshBAN" w:cs="NikoshBAN"/>
                <w:sz w:val="20"/>
                <w:szCs w:val="20"/>
              </w:rPr>
              <w:t>+2,18,404</w:t>
            </w:r>
            <w:r w:rsidRPr="005D14D3">
              <w:rPr>
                <w:rFonts w:ascii="NikoshBAN" w:hAnsi="NikoshBAN" w:cs="NikoshBAN"/>
                <w:sz w:val="20"/>
                <w:szCs w:val="20"/>
              </w:rPr>
              <w:t>)</w:t>
            </w:r>
          </w:p>
          <w:p w14:paraId="7C3CEF1B" w14:textId="1D0FFC9F" w:rsidR="00977A6F" w:rsidRPr="005D14D3" w:rsidRDefault="00B07216" w:rsidP="00EF3BF9">
            <w:pPr>
              <w:jc w:val="center"/>
              <w:rPr>
                <w:rFonts w:ascii="NikoshBAN" w:hAnsi="NikoshBAN" w:cs="NikoshBAN"/>
                <w:sz w:val="20"/>
                <w:szCs w:val="20"/>
              </w:rPr>
            </w:pPr>
            <w:r w:rsidRPr="005D14D3">
              <w:rPr>
                <w:rFonts w:ascii="NikoshBAN" w:hAnsi="NikoshBAN" w:cs="NikoshBAN"/>
                <w:sz w:val="20"/>
                <w:szCs w:val="20"/>
              </w:rPr>
              <w:t>=</w:t>
            </w:r>
            <w:r w:rsidR="00EF3BF9" w:rsidRPr="005D14D3">
              <w:rPr>
                <w:rFonts w:ascii="NikoshBAN" w:hAnsi="NikoshBAN" w:cs="NikoshBAN"/>
                <w:sz w:val="20"/>
                <w:szCs w:val="20"/>
              </w:rPr>
              <w:t xml:space="preserve"> </w:t>
            </w:r>
            <w:r w:rsidR="00A23283" w:rsidRPr="005D14D3">
              <w:rPr>
                <w:rFonts w:ascii="NikoshBAN" w:hAnsi="NikoshBAN" w:cs="NikoshBAN"/>
                <w:sz w:val="20"/>
                <w:szCs w:val="20"/>
              </w:rPr>
              <w:t>13,</w:t>
            </w:r>
            <w:r w:rsidR="00A95AC5" w:rsidRPr="005D14D3">
              <w:rPr>
                <w:rFonts w:ascii="NikoshBAN" w:hAnsi="NikoshBAN" w:cs="NikoshBAN"/>
                <w:sz w:val="20"/>
                <w:szCs w:val="20"/>
              </w:rPr>
              <w:t>85</w:t>
            </w:r>
            <w:r w:rsidR="00A23283" w:rsidRPr="005D14D3">
              <w:rPr>
                <w:rFonts w:ascii="NikoshBAN" w:hAnsi="NikoshBAN" w:cs="NikoshBAN"/>
                <w:sz w:val="20"/>
                <w:szCs w:val="20"/>
              </w:rPr>
              <w:t>,</w:t>
            </w:r>
            <w:r w:rsidR="00A95AC5" w:rsidRPr="005D14D3">
              <w:rPr>
                <w:rFonts w:ascii="NikoshBAN" w:hAnsi="NikoshBAN" w:cs="NikoshBAN"/>
                <w:sz w:val="20"/>
                <w:szCs w:val="20"/>
              </w:rPr>
              <w:t>124</w:t>
            </w:r>
            <w:r w:rsidR="00CD52D2" w:rsidRPr="005D14D3">
              <w:rPr>
                <w:rFonts w:ascii="NikoshBAN" w:hAnsi="NikoshBAN" w:cs="NikoshBAN"/>
                <w:sz w:val="20"/>
                <w:szCs w:val="20"/>
              </w:rPr>
              <w:t>/-</w:t>
            </w:r>
          </w:p>
          <w:p w14:paraId="75018F85" w14:textId="5AE3E1D5" w:rsidR="00DD37D7" w:rsidRPr="005D14D3" w:rsidRDefault="00977A6F" w:rsidP="00F04679">
            <w:pPr>
              <w:jc w:val="center"/>
              <w:rPr>
                <w:rFonts w:ascii="NikoshBAN" w:hAnsi="NikoshBAN" w:cs="NikoshBAN"/>
                <w:sz w:val="20"/>
                <w:szCs w:val="20"/>
                <w:cs/>
              </w:rPr>
            </w:pPr>
            <w:r w:rsidRPr="005D14D3">
              <w:rPr>
                <w:rFonts w:ascii="NikoshBAN" w:hAnsi="NikoshBAN" w:cs="NikoshBAN"/>
                <w:sz w:val="20"/>
                <w:szCs w:val="20"/>
              </w:rPr>
              <w:t xml:space="preserve"> </w:t>
            </w:r>
            <w:r w:rsidR="00DD37D7" w:rsidRPr="005D14D3">
              <w:rPr>
                <w:rFonts w:ascii="NikoshBAN" w:hAnsi="NikoshBAN" w:cs="NikoshBAN"/>
                <w:sz w:val="20"/>
                <w:szCs w:val="20"/>
              </w:rPr>
              <w:t>(</w:t>
            </w:r>
            <w:r w:rsidR="00A23283" w:rsidRPr="005D14D3">
              <w:rPr>
                <w:rFonts w:ascii="NikoshBAN" w:hAnsi="NikoshBAN" w:cs="NikoshBAN"/>
                <w:sz w:val="20"/>
                <w:szCs w:val="20"/>
              </w:rPr>
              <w:t>তের</w:t>
            </w:r>
            <w:r w:rsidR="00CD52D2" w:rsidRPr="005D14D3">
              <w:rPr>
                <w:rFonts w:ascii="NikoshBAN" w:hAnsi="NikoshBAN" w:cs="NikoshBAN"/>
                <w:sz w:val="20"/>
                <w:szCs w:val="20"/>
              </w:rPr>
              <w:t xml:space="preserve"> লক্ষ </w:t>
            </w:r>
            <w:r w:rsidR="009E1C4B" w:rsidRPr="005D14D3">
              <w:rPr>
                <w:rFonts w:ascii="NikoshBAN" w:hAnsi="NikoshBAN" w:cs="NikoshBAN"/>
                <w:sz w:val="20"/>
                <w:szCs w:val="20"/>
              </w:rPr>
              <w:t>পঁচাশি</w:t>
            </w:r>
            <w:r w:rsidR="00CD52D2" w:rsidRPr="005D14D3">
              <w:rPr>
                <w:rFonts w:ascii="NikoshBAN" w:hAnsi="NikoshBAN" w:cs="NikoshBAN"/>
                <w:sz w:val="20"/>
                <w:szCs w:val="20"/>
              </w:rPr>
              <w:t xml:space="preserve"> হাজার </w:t>
            </w:r>
            <w:r w:rsidR="009E1C4B" w:rsidRPr="005D14D3">
              <w:rPr>
                <w:rFonts w:ascii="NikoshBAN" w:hAnsi="NikoshBAN" w:cs="NikoshBAN"/>
                <w:sz w:val="20"/>
                <w:szCs w:val="20"/>
              </w:rPr>
              <w:t>এক</w:t>
            </w:r>
            <w:r w:rsidR="00A23283" w:rsidRPr="005D14D3">
              <w:rPr>
                <w:rFonts w:ascii="NikoshBAN" w:hAnsi="NikoshBAN" w:cs="NikoshBAN"/>
                <w:sz w:val="20"/>
                <w:szCs w:val="20"/>
              </w:rPr>
              <w:t xml:space="preserve">শত </w:t>
            </w:r>
            <w:r w:rsidR="009E1C4B" w:rsidRPr="005D14D3">
              <w:rPr>
                <w:rFonts w:ascii="NikoshBAN" w:hAnsi="NikoshBAN" w:cs="NikoshBAN"/>
                <w:sz w:val="20"/>
                <w:szCs w:val="20"/>
              </w:rPr>
              <w:t>চব্বিশ</w:t>
            </w:r>
            <w:r w:rsidR="00CD52D2" w:rsidRPr="005D14D3">
              <w:rPr>
                <w:rFonts w:ascii="NikoshBAN" w:hAnsi="NikoshBAN" w:cs="NikoshBAN"/>
                <w:sz w:val="20"/>
                <w:szCs w:val="20"/>
              </w:rPr>
              <w:t xml:space="preserve"> </w:t>
            </w:r>
            <w:r w:rsidR="00DE3896" w:rsidRPr="005D14D3">
              <w:rPr>
                <w:rFonts w:ascii="NikoshBAN" w:hAnsi="NikoshBAN" w:cs="NikoshBAN"/>
                <w:sz w:val="20"/>
                <w:szCs w:val="20"/>
              </w:rPr>
              <w:t>মাত্র</w:t>
            </w:r>
            <w:r w:rsidR="00F04679" w:rsidRPr="005D14D3">
              <w:rPr>
                <w:rFonts w:ascii="NikoshBAN" w:hAnsi="NikoshBAN" w:cs="NikoshBAN"/>
                <w:sz w:val="20"/>
                <w:szCs w:val="20"/>
              </w:rPr>
              <w:t xml:space="preserve"> টাকা)</w:t>
            </w:r>
          </w:p>
        </w:tc>
        <w:tc>
          <w:tcPr>
            <w:tcW w:w="624" w:type="pct"/>
            <w:shd w:val="clear" w:color="auto" w:fill="auto"/>
          </w:tcPr>
          <w:p w14:paraId="57EBDADA" w14:textId="687F4482" w:rsidR="00AD5141" w:rsidRPr="005D14D3" w:rsidRDefault="00E1196F" w:rsidP="004000CF">
            <w:pPr>
              <w:jc w:val="center"/>
              <w:rPr>
                <w:rFonts w:ascii="NikoshBAN" w:hAnsi="NikoshBAN" w:cs="NikoshBAN"/>
                <w:sz w:val="20"/>
                <w:szCs w:val="20"/>
                <w:cs/>
              </w:rPr>
            </w:pPr>
            <w:r w:rsidRPr="005D14D3">
              <w:rPr>
                <w:rFonts w:ascii="NikoshBAN" w:hAnsi="NikoshBAN" w:cs="NikoshBAN"/>
                <w:sz w:val="20"/>
                <w:szCs w:val="20"/>
              </w:rPr>
              <w:t>1,17,394</w:t>
            </w:r>
            <w:r w:rsidR="006C6337" w:rsidRPr="005D14D3">
              <w:rPr>
                <w:rFonts w:ascii="NikoshBAN" w:hAnsi="NikoshBAN" w:cs="NikoshBAN"/>
                <w:sz w:val="20"/>
                <w:szCs w:val="20"/>
              </w:rPr>
              <w:t>/-</w:t>
            </w:r>
          </w:p>
        </w:tc>
        <w:tc>
          <w:tcPr>
            <w:tcW w:w="624" w:type="pct"/>
            <w:shd w:val="clear" w:color="auto" w:fill="auto"/>
          </w:tcPr>
          <w:p w14:paraId="0E37BF94" w14:textId="3F126356" w:rsidR="00DD37D7" w:rsidRPr="005D14D3" w:rsidRDefault="000B7827" w:rsidP="00C20C62">
            <w:pPr>
              <w:jc w:val="center"/>
              <w:rPr>
                <w:rFonts w:ascii="NikoshBAN" w:hAnsi="NikoshBAN" w:cs="NikoshBAN"/>
                <w:sz w:val="20"/>
                <w:szCs w:val="20"/>
              </w:rPr>
            </w:pPr>
            <w:r w:rsidRPr="005D14D3">
              <w:rPr>
                <w:rFonts w:ascii="NikoshBAN" w:hAnsi="NikoshBAN" w:cs="NikoshBAN"/>
                <w:sz w:val="20"/>
                <w:szCs w:val="20"/>
              </w:rPr>
              <w:t>4,96,425</w:t>
            </w:r>
            <w:r w:rsidR="003F5177" w:rsidRPr="005D14D3">
              <w:rPr>
                <w:rFonts w:ascii="NikoshBAN" w:hAnsi="NikoshBAN" w:cs="NikoshBAN"/>
                <w:sz w:val="20"/>
                <w:szCs w:val="20"/>
              </w:rPr>
              <w:t>/-</w:t>
            </w:r>
            <w:r w:rsidR="003E017F" w:rsidRPr="005D14D3">
              <w:rPr>
                <w:rFonts w:ascii="NikoshBAN" w:hAnsi="NikoshBAN" w:cs="NikoshBAN"/>
                <w:sz w:val="20"/>
                <w:szCs w:val="20"/>
              </w:rPr>
              <w:br/>
            </w:r>
          </w:p>
        </w:tc>
      </w:tr>
    </w:tbl>
    <w:p w14:paraId="79C70F79" w14:textId="77777777" w:rsidR="00253CE1" w:rsidRPr="005D14D3" w:rsidRDefault="00613895" w:rsidP="003D78A0">
      <w:pPr>
        <w:rPr>
          <w:rFonts w:ascii="NikoshBAN" w:hAnsi="NikoshBAN" w:cs="NikoshBAN"/>
          <w:sz w:val="2"/>
        </w:rPr>
      </w:pPr>
      <w:r w:rsidRPr="005D14D3">
        <w:rPr>
          <w:rFonts w:ascii="NikoshBAN" w:hAnsi="NikoshBAN" w:cs="NikoshBAN"/>
        </w:rPr>
        <w:tab/>
      </w:r>
    </w:p>
    <w:p w14:paraId="64A98DE4" w14:textId="77777777" w:rsidR="00C41F8B" w:rsidRPr="005D14D3" w:rsidRDefault="00C41F8B" w:rsidP="003D78A0">
      <w:pPr>
        <w:rPr>
          <w:rFonts w:ascii="NikoshBAN" w:hAnsi="NikoshBAN" w:cs="NikoshBAN"/>
          <w:sz w:val="2"/>
        </w:rPr>
      </w:pPr>
    </w:p>
    <w:p w14:paraId="57B54442" w14:textId="77777777" w:rsidR="00060EB3" w:rsidRPr="005D14D3" w:rsidRDefault="00060EB3" w:rsidP="00552DF8">
      <w:pPr>
        <w:jc w:val="both"/>
        <w:rPr>
          <w:rFonts w:ascii="NikoshBAN" w:hAnsi="NikoshBAN" w:cs="NikoshBAN"/>
          <w:sz w:val="2"/>
        </w:rPr>
      </w:pPr>
    </w:p>
    <w:p w14:paraId="60088F69" w14:textId="77777777" w:rsidR="00CA6545" w:rsidRPr="005D14D3" w:rsidRDefault="00CA6545" w:rsidP="00552DF8">
      <w:pPr>
        <w:jc w:val="both"/>
        <w:rPr>
          <w:rFonts w:ascii="NikoshBAN" w:hAnsi="NikoshBAN" w:cs="NikoshBAN"/>
        </w:rPr>
      </w:pPr>
    </w:p>
    <w:p w14:paraId="3249669B" w14:textId="77777777" w:rsidR="00B86DB3" w:rsidRPr="005D14D3" w:rsidRDefault="00B86DB3" w:rsidP="00552DF8">
      <w:pPr>
        <w:jc w:val="both"/>
        <w:rPr>
          <w:rFonts w:ascii="NikoshBAN" w:hAnsi="NikoshBAN" w:cs="NikoshBAN"/>
        </w:rPr>
      </w:pPr>
    </w:p>
    <w:p w14:paraId="43729D84" w14:textId="302485B3" w:rsidR="00D00597" w:rsidRPr="005D14D3" w:rsidRDefault="004B6A83" w:rsidP="00552DF8">
      <w:pPr>
        <w:jc w:val="both"/>
        <w:rPr>
          <w:rFonts w:ascii="NikoshBAN" w:hAnsi="NikoshBAN" w:cs="NikoshBAN"/>
        </w:rPr>
      </w:pPr>
      <w:r w:rsidRPr="005D14D3">
        <w:rPr>
          <w:rFonts w:ascii="NikoshBAN" w:hAnsi="NikoshBAN" w:cs="NikoshBAN"/>
        </w:rPr>
        <w:t>61</w:t>
      </w:r>
      <w:r w:rsidR="003D78A0" w:rsidRPr="005D14D3">
        <w:rPr>
          <w:rFonts w:ascii="NikoshBAN" w:hAnsi="NikoshBAN" w:cs="NikoshBAN"/>
        </w:rPr>
        <w:t>। উল্লখিতি সময়ে হো</w:t>
      </w:r>
      <w:r w:rsidR="00404183" w:rsidRPr="005D14D3">
        <w:rPr>
          <w:rFonts w:ascii="NikoshBAN" w:hAnsi="NikoshBAN" w:cs="NikoshBAN"/>
        </w:rPr>
        <w:t>স্টেল</w:t>
      </w:r>
      <w:r w:rsidR="003D78A0" w:rsidRPr="005D14D3">
        <w:rPr>
          <w:rFonts w:ascii="NikoshBAN" w:hAnsi="NikoshBAN" w:cs="NikoshBAN"/>
        </w:rPr>
        <w:t xml:space="preserve"> এবং প্রত্যাশী প্রত</w:t>
      </w:r>
      <w:r w:rsidR="00B23A8A" w:rsidRPr="005D14D3">
        <w:rPr>
          <w:rFonts w:ascii="NikoshBAN" w:hAnsi="NikoshBAN" w:cs="NikoshBAN"/>
        </w:rPr>
        <w:t>িষ্ঠা</w:t>
      </w:r>
      <w:r w:rsidR="003D78A0" w:rsidRPr="005D14D3">
        <w:rPr>
          <w:rFonts w:ascii="NikoshBAN" w:hAnsi="NikoshBAN" w:cs="NikoshBAN"/>
        </w:rPr>
        <w:t xml:space="preserve">ন </w:t>
      </w:r>
      <w:r w:rsidR="00B905D2" w:rsidRPr="005D14D3">
        <w:rPr>
          <w:rFonts w:ascii="NikoshBAN" w:hAnsi="NikoshBAN" w:cs="NikoshBAN"/>
        </w:rPr>
        <w:t>থেকে প্রাপ্তি</w:t>
      </w:r>
      <w:r w:rsidR="004B090E" w:rsidRPr="005D14D3">
        <w:rPr>
          <w:rFonts w:ascii="NikoshBAN" w:hAnsi="NikoshBAN" w:cs="NikoshBAN"/>
        </w:rPr>
        <w:t>র হিসাব সংক্রান্ত</w:t>
      </w:r>
      <w:r w:rsidR="00B905D2" w:rsidRPr="005D14D3">
        <w:rPr>
          <w:rFonts w:ascii="NikoshBAN" w:hAnsi="NikoshBAN" w:cs="NikoshBAN"/>
        </w:rPr>
        <w:t xml:space="preserve"> অর্থ</w:t>
      </w:r>
      <w:r w:rsidR="003D78A0" w:rsidRPr="005D14D3">
        <w:rPr>
          <w:rFonts w:ascii="NikoshBAN" w:hAnsi="NikoshBAN" w:cs="NikoshBAN"/>
        </w:rPr>
        <w:t xml:space="preserve"> শাখার </w:t>
      </w:r>
      <w:r w:rsidR="00F33AA6" w:rsidRPr="005D14D3">
        <w:rPr>
          <w:rFonts w:ascii="NikoshBAN" w:hAnsi="NikoshBAN" w:cs="NikoshBAN"/>
        </w:rPr>
        <w:t>প্রতিবেদ</w:t>
      </w:r>
      <w:r w:rsidR="001C16ED" w:rsidRPr="005D14D3">
        <w:rPr>
          <w:rFonts w:ascii="NikoshBAN" w:hAnsi="NikoshBAN" w:cs="NikoshBAN"/>
        </w:rPr>
        <w:t>ন সংযুক্ত করা হলো। পত্রাংশ</w:t>
      </w:r>
      <w:r w:rsidR="00191361" w:rsidRPr="005D14D3">
        <w:rPr>
          <w:rFonts w:ascii="NikoshBAN" w:hAnsi="NikoshBAN" w:cs="NikoshBAN"/>
        </w:rPr>
        <w:t xml:space="preserve"> </w:t>
      </w:r>
      <w:r w:rsidR="00391F1C" w:rsidRPr="005D14D3">
        <w:rPr>
          <w:rFonts w:ascii="NikoshBAN" w:hAnsi="NikoshBAN" w:cs="NikoshBAN"/>
        </w:rPr>
        <w:t>(</w:t>
      </w:r>
      <w:r w:rsidR="009837C6" w:rsidRPr="005D14D3">
        <w:rPr>
          <w:rFonts w:ascii="NikoshBAN" w:hAnsi="NikoshBAN" w:cs="NikoshBAN"/>
        </w:rPr>
        <w:t>2</w:t>
      </w:r>
      <w:r w:rsidR="00383F1F" w:rsidRPr="005D14D3">
        <w:rPr>
          <w:rFonts w:ascii="NikoshBAN" w:hAnsi="NikoshBAN" w:cs="NikoshBAN"/>
        </w:rPr>
        <w:t>6</w:t>
      </w:r>
      <w:r w:rsidR="00207271" w:rsidRPr="005D14D3">
        <w:rPr>
          <w:rFonts w:ascii="NikoshBAN" w:hAnsi="NikoshBAN" w:cs="NikoshBAN"/>
        </w:rPr>
        <w:t>৪</w:t>
      </w:r>
      <w:r w:rsidR="0076258C" w:rsidRPr="005D14D3">
        <w:rPr>
          <w:rFonts w:ascii="NikoshBAN" w:hAnsi="NikoshBAN" w:cs="NikoshBAN"/>
        </w:rPr>
        <w:t>-</w:t>
      </w:r>
      <w:r w:rsidR="009837C6" w:rsidRPr="005D14D3">
        <w:rPr>
          <w:rFonts w:ascii="NikoshBAN" w:hAnsi="NikoshBAN" w:cs="NikoshBAN"/>
        </w:rPr>
        <w:t>2</w:t>
      </w:r>
      <w:r w:rsidR="00383F1F" w:rsidRPr="005D14D3">
        <w:rPr>
          <w:rFonts w:ascii="NikoshBAN" w:hAnsi="NikoshBAN" w:cs="NikoshBAN"/>
        </w:rPr>
        <w:t>6</w:t>
      </w:r>
      <w:r w:rsidR="00207271" w:rsidRPr="005D14D3">
        <w:rPr>
          <w:rFonts w:ascii="NikoshBAN" w:hAnsi="NikoshBAN" w:cs="NikoshBAN"/>
        </w:rPr>
        <w:t>৫</w:t>
      </w:r>
      <w:r w:rsidR="00391F1C" w:rsidRPr="005D14D3">
        <w:rPr>
          <w:rFonts w:ascii="NikoshBAN" w:hAnsi="NikoshBAN" w:cs="NikoshBAN"/>
        </w:rPr>
        <w:t xml:space="preserve">) </w:t>
      </w:r>
      <w:r w:rsidR="003D78A0" w:rsidRPr="005D14D3">
        <w:rPr>
          <w:rFonts w:ascii="NikoshBAN" w:hAnsi="NikoshBAN" w:cs="NikoshBAN"/>
        </w:rPr>
        <w:t xml:space="preserve">সদয় </w:t>
      </w:r>
      <w:r w:rsidR="00D81DEE" w:rsidRPr="005D14D3">
        <w:rPr>
          <w:rFonts w:ascii="NikoshBAN" w:hAnsi="NikoshBAN" w:cs="NikoshBAN"/>
        </w:rPr>
        <w:t>দেখা যেতে পারে।</w:t>
      </w:r>
      <w:r w:rsidR="003D78A0" w:rsidRPr="005D14D3">
        <w:rPr>
          <w:rFonts w:ascii="NikoshBAN" w:hAnsi="NikoshBAN" w:cs="NikoshBAN"/>
        </w:rPr>
        <w:t xml:space="preserve"> </w:t>
      </w:r>
    </w:p>
    <w:p w14:paraId="0FC73B69" w14:textId="693EF266" w:rsidR="00794B50" w:rsidRPr="005D14D3" w:rsidRDefault="00794B50" w:rsidP="00552DF8">
      <w:pPr>
        <w:jc w:val="both"/>
        <w:rPr>
          <w:rFonts w:ascii="NikoshBAN" w:hAnsi="NikoshBAN" w:cs="NikoshBAN"/>
        </w:rPr>
      </w:pPr>
    </w:p>
    <w:p w14:paraId="66A2488D" w14:textId="77777777" w:rsidR="00B86DB3" w:rsidRPr="005D14D3" w:rsidRDefault="00B86DB3" w:rsidP="00552DF8">
      <w:pPr>
        <w:jc w:val="both"/>
        <w:rPr>
          <w:rFonts w:ascii="NikoshBAN" w:hAnsi="NikoshBAN" w:cs="NikoshBAN"/>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
        <w:gridCol w:w="8126"/>
      </w:tblGrid>
      <w:tr w:rsidR="005D14D3" w:rsidRPr="005D14D3" w14:paraId="06AE56A1" w14:textId="77777777" w:rsidTr="00F856DC">
        <w:tc>
          <w:tcPr>
            <w:tcW w:w="604" w:type="dxa"/>
          </w:tcPr>
          <w:p w14:paraId="791950D2" w14:textId="3F14BCBE" w:rsidR="00794B50" w:rsidRPr="005D14D3" w:rsidRDefault="004B6A83" w:rsidP="00F856DC">
            <w:pPr>
              <w:rPr>
                <w:rFonts w:ascii="NikoshBAN" w:hAnsi="NikoshBAN" w:cs="NikoshBAN"/>
              </w:rPr>
            </w:pPr>
            <w:bookmarkStart w:id="0" w:name="_GoBack"/>
            <w:r w:rsidRPr="005D14D3">
              <w:rPr>
                <w:rFonts w:ascii="NikoshBAN" w:hAnsi="NikoshBAN" w:cs="NikoshBAN"/>
              </w:rPr>
              <w:t>62</w:t>
            </w:r>
            <w:r w:rsidR="00794B50" w:rsidRPr="005D14D3">
              <w:rPr>
                <w:rFonts w:ascii="NikoshBAN" w:hAnsi="NikoshBAN" w:cs="NikoshBAN"/>
              </w:rPr>
              <w:t>।</w:t>
            </w:r>
          </w:p>
        </w:tc>
        <w:tc>
          <w:tcPr>
            <w:tcW w:w="8126" w:type="dxa"/>
          </w:tcPr>
          <w:p w14:paraId="57856F4A" w14:textId="5BF5330D" w:rsidR="004B6A83" w:rsidRPr="005D14D3" w:rsidRDefault="004B6A83" w:rsidP="004B6A83">
            <w:pPr>
              <w:rPr>
                <w:rFonts w:ascii="NikoshBAN" w:hAnsi="NikoshBAN" w:cs="NikoshBAN"/>
              </w:rPr>
            </w:pPr>
            <w:r w:rsidRPr="005D14D3">
              <w:rPr>
                <w:rFonts w:ascii="NikoshBAN" w:hAnsi="NikoshBAN" w:cs="NikoshBAN"/>
              </w:rPr>
              <w:t xml:space="preserve">ক। 20/11/2024 </w:t>
            </w:r>
            <w:r w:rsidRPr="005D14D3">
              <w:rPr>
                <w:rFonts w:ascii="NikoshBAN" w:hAnsi="NikoshBAN" w:cs="NikoshBAN" w:hint="cs"/>
              </w:rPr>
              <w:t>খ্রি</w:t>
            </w:r>
            <w:r w:rsidRPr="005D14D3">
              <w:rPr>
                <w:rFonts w:ascii="NikoshBAN" w:hAnsi="NikoshBAN" w:cs="NikoshBAN"/>
              </w:rPr>
              <w:t xml:space="preserve">: </w:t>
            </w:r>
            <w:r w:rsidRPr="005D14D3">
              <w:rPr>
                <w:rFonts w:ascii="NikoshBAN" w:hAnsi="NikoshBAN" w:cs="NikoshBAN" w:hint="cs"/>
              </w:rPr>
              <w:t>বিয়াম</w:t>
            </w:r>
            <w:r w:rsidRPr="005D14D3">
              <w:rPr>
                <w:rFonts w:ascii="NikoshBAN" w:hAnsi="NikoshBAN" w:cs="NikoshBAN"/>
              </w:rPr>
              <w:t xml:space="preserve"> </w:t>
            </w:r>
            <w:r w:rsidRPr="005D14D3">
              <w:rPr>
                <w:rFonts w:ascii="NikoshBAN" w:hAnsi="NikoshBAN" w:cs="NikoshBAN" w:hint="cs"/>
              </w:rPr>
              <w:t>মাসিক</w:t>
            </w:r>
            <w:r w:rsidRPr="005D14D3">
              <w:rPr>
                <w:rFonts w:ascii="NikoshBAN" w:hAnsi="NikoshBAN" w:cs="NikoshBAN"/>
              </w:rPr>
              <w:t xml:space="preserve"> </w:t>
            </w:r>
            <w:r w:rsidRPr="005D14D3">
              <w:rPr>
                <w:rFonts w:ascii="NikoshBAN" w:hAnsi="NikoshBAN" w:cs="NikoshBAN" w:hint="cs"/>
              </w:rPr>
              <w:t>সমন্বয়</w:t>
            </w:r>
            <w:r w:rsidRPr="005D14D3">
              <w:rPr>
                <w:rFonts w:ascii="NikoshBAN" w:hAnsi="NikoshBAN" w:cs="NikoshBAN"/>
              </w:rPr>
              <w:t xml:space="preserve"> </w:t>
            </w:r>
            <w:r w:rsidRPr="005D14D3">
              <w:rPr>
                <w:rFonts w:ascii="NikoshBAN" w:hAnsi="NikoshBAN" w:cs="NikoshBAN" w:hint="cs"/>
              </w:rPr>
              <w:t>সভার</w:t>
            </w:r>
            <w:r w:rsidRPr="005D14D3">
              <w:rPr>
                <w:rFonts w:ascii="NikoshBAN" w:hAnsi="NikoshBAN" w:cs="NikoshBAN"/>
              </w:rPr>
              <w:t xml:space="preserve"> </w:t>
            </w:r>
            <w:r w:rsidRPr="005D14D3">
              <w:rPr>
                <w:rFonts w:ascii="NikoshBAN" w:hAnsi="NikoshBAN" w:cs="NikoshBAN" w:hint="cs"/>
              </w:rPr>
              <w:t>আপ্যায়ণ</w:t>
            </w:r>
            <w:r w:rsidRPr="005D14D3">
              <w:rPr>
                <w:rFonts w:ascii="NikoshBAN" w:hAnsi="NikoshBAN" w:cs="NikoshBAN"/>
              </w:rPr>
              <w:t xml:space="preserve"> </w:t>
            </w:r>
            <w:r w:rsidRPr="005D14D3">
              <w:rPr>
                <w:rFonts w:ascii="NikoshBAN" w:hAnsi="NikoshBAN" w:cs="NikoshBAN" w:hint="cs"/>
              </w:rPr>
              <w:t>বাবদ</w:t>
            </w:r>
            <w:r w:rsidRPr="005D14D3">
              <w:rPr>
                <w:rFonts w:ascii="NikoshBAN" w:hAnsi="NikoshBAN" w:cs="NikoshBAN"/>
              </w:rPr>
              <w:t xml:space="preserve"> </w:t>
            </w:r>
            <w:r w:rsidRPr="005D14D3">
              <w:rPr>
                <w:rFonts w:ascii="NikoshBAN" w:hAnsi="NikoshBAN" w:cs="NikoshBAN" w:hint="cs"/>
              </w:rPr>
              <w:t>আনুমানিক</w:t>
            </w:r>
            <w:r w:rsidRPr="005D14D3">
              <w:rPr>
                <w:rFonts w:ascii="NikoshBAN" w:hAnsi="NikoshBAN" w:cs="NikoshBAN"/>
              </w:rPr>
              <w:t xml:space="preserve"> 3,375/-(</w:t>
            </w:r>
            <w:r w:rsidRPr="005D14D3">
              <w:rPr>
                <w:rFonts w:ascii="NikoshBAN" w:hAnsi="NikoshBAN" w:cs="NikoshBAN" w:hint="cs"/>
              </w:rPr>
              <w:t>তিন</w:t>
            </w:r>
            <w:r w:rsidRPr="005D14D3">
              <w:rPr>
                <w:rFonts w:ascii="NikoshBAN" w:hAnsi="NikoshBAN" w:cs="NikoshBAN"/>
              </w:rPr>
              <w:t xml:space="preserve"> </w:t>
            </w:r>
            <w:r w:rsidRPr="005D14D3">
              <w:rPr>
                <w:rFonts w:ascii="NikoshBAN" w:hAnsi="NikoshBAN" w:cs="NikoshBAN" w:hint="cs"/>
              </w:rPr>
              <w:t>হাজার</w:t>
            </w:r>
            <w:r w:rsidRPr="005D14D3">
              <w:rPr>
                <w:rFonts w:ascii="NikoshBAN" w:hAnsi="NikoshBAN" w:cs="NikoshBAN"/>
              </w:rPr>
              <w:t xml:space="preserve"> </w:t>
            </w:r>
            <w:r w:rsidRPr="005D14D3">
              <w:rPr>
                <w:rFonts w:ascii="NikoshBAN" w:hAnsi="NikoshBAN" w:cs="NikoshBAN" w:hint="cs"/>
              </w:rPr>
              <w:t>তিনশত</w:t>
            </w:r>
            <w:r w:rsidRPr="005D14D3">
              <w:rPr>
                <w:rFonts w:ascii="NikoshBAN" w:hAnsi="NikoshBAN" w:cs="NikoshBAN"/>
              </w:rPr>
              <w:t xml:space="preserve"> </w:t>
            </w:r>
            <w:r w:rsidRPr="005D14D3">
              <w:rPr>
                <w:rFonts w:ascii="NikoshBAN" w:hAnsi="NikoshBAN" w:cs="NikoshBAN" w:hint="cs"/>
              </w:rPr>
              <w:t>পঁচাত্তর</w:t>
            </w:r>
            <w:r w:rsidRPr="005D14D3">
              <w:rPr>
                <w:rFonts w:ascii="NikoshBAN" w:hAnsi="NikoshBAN" w:cs="NikoshBAN"/>
              </w:rPr>
              <w:t xml:space="preserve"> </w:t>
            </w:r>
            <w:r w:rsidRPr="005D14D3">
              <w:rPr>
                <w:rFonts w:ascii="NikoshBAN" w:hAnsi="NikoshBAN" w:cs="NikoshBAN" w:hint="cs"/>
              </w:rPr>
              <w:t>টাকা</w:t>
            </w:r>
            <w:r w:rsidRPr="005D14D3">
              <w:rPr>
                <w:rFonts w:ascii="NikoshBAN" w:hAnsi="NikoshBAN" w:cs="NikoshBAN"/>
              </w:rPr>
              <w:t xml:space="preserve"> </w:t>
            </w:r>
            <w:r w:rsidRPr="005D14D3">
              <w:rPr>
                <w:rFonts w:ascii="NikoshBAN" w:hAnsi="NikoshBAN" w:cs="NikoshBAN" w:hint="cs"/>
              </w:rPr>
              <w:t>মাত্র</w:t>
            </w:r>
            <w:r w:rsidRPr="005D14D3">
              <w:rPr>
                <w:rFonts w:ascii="NikoshBAN" w:hAnsi="NikoshBAN" w:cs="NikoshBAN"/>
              </w:rPr>
              <w:t xml:space="preserve">) </w:t>
            </w:r>
            <w:r w:rsidRPr="005D14D3">
              <w:rPr>
                <w:rFonts w:ascii="NikoshBAN" w:hAnsi="NikoshBAN" w:cs="NikoshBAN" w:hint="cs"/>
              </w:rPr>
              <w:t>ব্যয়</w:t>
            </w:r>
            <w:r w:rsidRPr="005D14D3">
              <w:rPr>
                <w:rFonts w:ascii="NikoshBAN" w:hAnsi="NikoshBAN" w:cs="NikoshBAN"/>
              </w:rPr>
              <w:t xml:space="preserve"> </w:t>
            </w:r>
            <w:r w:rsidRPr="005D14D3">
              <w:rPr>
                <w:rFonts w:ascii="NikoshBAN" w:hAnsi="NikoshBAN" w:cs="NikoshBAN" w:hint="cs"/>
              </w:rPr>
              <w:t>হয়েছে।</w:t>
            </w:r>
          </w:p>
          <w:p w14:paraId="350B53AF" w14:textId="13DF5FC2" w:rsidR="004B6A83" w:rsidRPr="005D14D3" w:rsidRDefault="004B6A83" w:rsidP="004B6A83">
            <w:pPr>
              <w:rPr>
                <w:rFonts w:ascii="NikoshBAN" w:hAnsi="NikoshBAN" w:cs="NikoshBAN"/>
              </w:rPr>
            </w:pPr>
            <w:r w:rsidRPr="005D14D3">
              <w:rPr>
                <w:rFonts w:ascii="NikoshBAN" w:hAnsi="NikoshBAN" w:cs="NikoshBAN"/>
              </w:rPr>
              <w:t xml:space="preserve">খ। 23/11/2024 </w:t>
            </w:r>
            <w:r w:rsidRPr="005D14D3">
              <w:rPr>
                <w:rFonts w:ascii="NikoshBAN" w:hAnsi="NikoshBAN" w:cs="NikoshBAN" w:hint="cs"/>
              </w:rPr>
              <w:t>খ্রি</w:t>
            </w:r>
            <w:r w:rsidRPr="005D14D3">
              <w:rPr>
                <w:rFonts w:ascii="NikoshBAN" w:hAnsi="NikoshBAN" w:cs="NikoshBAN"/>
              </w:rPr>
              <w:t xml:space="preserve">: </w:t>
            </w:r>
            <w:r w:rsidRPr="005D14D3">
              <w:rPr>
                <w:rFonts w:ascii="NikoshBAN" w:hAnsi="NikoshBAN" w:cs="NikoshBAN" w:hint="cs"/>
              </w:rPr>
              <w:t>বিসিএস</w:t>
            </w:r>
            <w:r w:rsidRPr="005D14D3">
              <w:rPr>
                <w:rFonts w:ascii="NikoshBAN" w:hAnsi="NikoshBAN" w:cs="NikoshBAN"/>
              </w:rPr>
              <w:t>(</w:t>
            </w:r>
            <w:r w:rsidRPr="005D14D3">
              <w:rPr>
                <w:rFonts w:ascii="NikoshBAN" w:hAnsi="NikoshBAN" w:cs="NikoshBAN" w:hint="cs"/>
              </w:rPr>
              <w:t>প্রশাসন</w:t>
            </w:r>
            <w:r w:rsidRPr="005D14D3">
              <w:rPr>
                <w:rFonts w:ascii="NikoshBAN" w:hAnsi="NikoshBAN" w:cs="NikoshBAN"/>
              </w:rPr>
              <w:t xml:space="preserve">) </w:t>
            </w:r>
            <w:r w:rsidRPr="005D14D3">
              <w:rPr>
                <w:rFonts w:ascii="NikoshBAN" w:hAnsi="NikoshBAN" w:cs="NikoshBAN" w:hint="cs"/>
              </w:rPr>
              <w:t>কল্যাণ</w:t>
            </w:r>
            <w:r w:rsidRPr="005D14D3">
              <w:rPr>
                <w:rFonts w:ascii="NikoshBAN" w:hAnsi="NikoshBAN" w:cs="NikoshBAN"/>
              </w:rPr>
              <w:t xml:space="preserve"> </w:t>
            </w:r>
            <w:r w:rsidRPr="005D14D3">
              <w:rPr>
                <w:rFonts w:ascii="NikoshBAN" w:hAnsi="NikoshBAN" w:cs="NikoshBAN" w:hint="cs"/>
              </w:rPr>
              <w:t>সমিতির</w:t>
            </w:r>
            <w:r w:rsidRPr="005D14D3">
              <w:rPr>
                <w:rFonts w:ascii="NikoshBAN" w:hAnsi="NikoshBAN" w:cs="NikoshBAN"/>
              </w:rPr>
              <w:t xml:space="preserve"> </w:t>
            </w:r>
            <w:r w:rsidRPr="005D14D3">
              <w:rPr>
                <w:rFonts w:ascii="NikoshBAN" w:hAnsi="NikoshBAN" w:cs="NikoshBAN" w:hint="cs"/>
              </w:rPr>
              <w:t>অনুষ্ঠান</w:t>
            </w:r>
            <w:r w:rsidRPr="005D14D3">
              <w:rPr>
                <w:rFonts w:ascii="NikoshBAN" w:hAnsi="NikoshBAN" w:cs="NikoshBAN"/>
              </w:rPr>
              <w:t xml:space="preserve"> </w:t>
            </w:r>
            <w:r w:rsidRPr="005D14D3">
              <w:rPr>
                <w:rFonts w:ascii="NikoshBAN" w:hAnsi="NikoshBAN" w:cs="NikoshBAN" w:hint="cs"/>
              </w:rPr>
              <w:t>পরিচালনার</w:t>
            </w:r>
            <w:r w:rsidRPr="005D14D3">
              <w:rPr>
                <w:rFonts w:ascii="NikoshBAN" w:hAnsi="NikoshBAN" w:cs="NikoshBAN"/>
              </w:rPr>
              <w:t xml:space="preserve"> </w:t>
            </w:r>
            <w:r w:rsidRPr="005D14D3">
              <w:rPr>
                <w:rFonts w:ascii="NikoshBAN" w:hAnsi="NikoshBAN" w:cs="NikoshBAN" w:hint="cs"/>
              </w:rPr>
              <w:t>নিমিত্তি</w:t>
            </w:r>
            <w:r w:rsidRPr="005D14D3">
              <w:rPr>
                <w:rFonts w:ascii="NikoshBAN" w:hAnsi="NikoshBAN" w:cs="NikoshBAN"/>
              </w:rPr>
              <w:t xml:space="preserve"> </w:t>
            </w:r>
            <w:r w:rsidRPr="005D14D3">
              <w:rPr>
                <w:rFonts w:ascii="NikoshBAN" w:hAnsi="NikoshBAN" w:cs="NikoshBAN" w:hint="cs"/>
              </w:rPr>
              <w:t>বিয়াম</w:t>
            </w:r>
            <w:r w:rsidRPr="005D14D3">
              <w:rPr>
                <w:rFonts w:ascii="NikoshBAN" w:hAnsi="NikoshBAN" w:cs="NikoshBAN"/>
              </w:rPr>
              <w:t xml:space="preserve"> </w:t>
            </w:r>
            <w:r w:rsidRPr="005D14D3">
              <w:rPr>
                <w:rFonts w:ascii="NikoshBAN" w:hAnsi="NikoshBAN" w:cs="NikoshBAN" w:hint="cs"/>
              </w:rPr>
              <w:t>কর্মকর্তা</w:t>
            </w:r>
            <w:r w:rsidRPr="005D14D3">
              <w:rPr>
                <w:rFonts w:ascii="NikoshBAN" w:hAnsi="NikoshBAN" w:cs="NikoshBAN"/>
              </w:rPr>
              <w:t>/</w:t>
            </w:r>
            <w:r w:rsidRPr="005D14D3">
              <w:rPr>
                <w:rFonts w:ascii="NikoshBAN" w:hAnsi="NikoshBAN" w:cs="NikoshBAN" w:hint="cs"/>
              </w:rPr>
              <w:t>কর্মচারীদের</w:t>
            </w:r>
            <w:r w:rsidRPr="005D14D3">
              <w:rPr>
                <w:rFonts w:ascii="NikoshBAN" w:hAnsi="NikoshBAN" w:cs="NikoshBAN"/>
              </w:rPr>
              <w:t xml:space="preserve"> </w:t>
            </w:r>
            <w:r w:rsidRPr="005D14D3">
              <w:rPr>
                <w:rFonts w:ascii="NikoshBAN" w:hAnsi="NikoshBAN" w:cs="NikoshBAN" w:hint="cs"/>
              </w:rPr>
              <w:t>আপ্যায়ণ</w:t>
            </w:r>
            <w:r w:rsidRPr="005D14D3">
              <w:rPr>
                <w:rFonts w:ascii="NikoshBAN" w:hAnsi="NikoshBAN" w:cs="NikoshBAN"/>
              </w:rPr>
              <w:t xml:space="preserve"> </w:t>
            </w:r>
            <w:r w:rsidRPr="005D14D3">
              <w:rPr>
                <w:rFonts w:ascii="NikoshBAN" w:hAnsi="NikoshBAN" w:cs="NikoshBAN" w:hint="cs"/>
              </w:rPr>
              <w:t>বাবদ</w:t>
            </w:r>
            <w:r w:rsidRPr="005D14D3">
              <w:rPr>
                <w:rFonts w:ascii="NikoshBAN" w:hAnsi="NikoshBAN" w:cs="NikoshBAN"/>
              </w:rPr>
              <w:t xml:space="preserve"> </w:t>
            </w:r>
            <w:r w:rsidRPr="005D14D3">
              <w:rPr>
                <w:rFonts w:ascii="NikoshBAN" w:hAnsi="NikoshBAN" w:cs="NikoshBAN" w:hint="cs"/>
              </w:rPr>
              <w:t>আনুমানিক</w:t>
            </w:r>
            <w:r w:rsidRPr="005D14D3">
              <w:rPr>
                <w:rFonts w:ascii="NikoshBAN" w:hAnsi="NikoshBAN" w:cs="NikoshBAN"/>
              </w:rPr>
              <w:t xml:space="preserve"> 5,500/-(</w:t>
            </w:r>
            <w:r w:rsidRPr="005D14D3">
              <w:rPr>
                <w:rFonts w:ascii="NikoshBAN" w:hAnsi="NikoshBAN" w:cs="NikoshBAN" w:hint="cs"/>
              </w:rPr>
              <w:t>পাঁচ</w:t>
            </w:r>
            <w:r w:rsidRPr="005D14D3">
              <w:rPr>
                <w:rFonts w:ascii="NikoshBAN" w:hAnsi="NikoshBAN" w:cs="NikoshBAN"/>
              </w:rPr>
              <w:t xml:space="preserve"> </w:t>
            </w:r>
            <w:r w:rsidRPr="005D14D3">
              <w:rPr>
                <w:rFonts w:ascii="NikoshBAN" w:hAnsi="NikoshBAN" w:cs="NikoshBAN" w:hint="cs"/>
              </w:rPr>
              <w:t>হাজার</w:t>
            </w:r>
            <w:r w:rsidRPr="005D14D3">
              <w:rPr>
                <w:rFonts w:ascii="NikoshBAN" w:hAnsi="NikoshBAN" w:cs="NikoshBAN"/>
              </w:rPr>
              <w:t xml:space="preserve"> </w:t>
            </w:r>
            <w:r w:rsidRPr="005D14D3">
              <w:rPr>
                <w:rFonts w:ascii="NikoshBAN" w:hAnsi="NikoshBAN" w:cs="NikoshBAN" w:hint="cs"/>
              </w:rPr>
              <w:t>পাঁচশত</w:t>
            </w:r>
            <w:r w:rsidRPr="005D14D3">
              <w:rPr>
                <w:rFonts w:ascii="NikoshBAN" w:hAnsi="NikoshBAN" w:cs="NikoshBAN"/>
              </w:rPr>
              <w:t xml:space="preserve"> </w:t>
            </w:r>
            <w:r w:rsidRPr="005D14D3">
              <w:rPr>
                <w:rFonts w:ascii="NikoshBAN" w:hAnsi="NikoshBAN" w:cs="NikoshBAN" w:hint="cs"/>
              </w:rPr>
              <w:t>টাকা</w:t>
            </w:r>
            <w:r w:rsidRPr="005D14D3">
              <w:rPr>
                <w:rFonts w:ascii="NikoshBAN" w:hAnsi="NikoshBAN" w:cs="NikoshBAN"/>
              </w:rPr>
              <w:t xml:space="preserve"> </w:t>
            </w:r>
            <w:r w:rsidRPr="005D14D3">
              <w:rPr>
                <w:rFonts w:ascii="NikoshBAN" w:hAnsi="NikoshBAN" w:cs="NikoshBAN" w:hint="cs"/>
              </w:rPr>
              <w:t>মাত্র</w:t>
            </w:r>
            <w:r w:rsidRPr="005D14D3">
              <w:rPr>
                <w:rFonts w:ascii="NikoshBAN" w:hAnsi="NikoshBAN" w:cs="NikoshBAN"/>
              </w:rPr>
              <w:t xml:space="preserve">) </w:t>
            </w:r>
            <w:r w:rsidRPr="005D14D3">
              <w:rPr>
                <w:rFonts w:ascii="NikoshBAN" w:hAnsi="NikoshBAN" w:cs="NikoshBAN" w:hint="cs"/>
              </w:rPr>
              <w:t>ব্যয়</w:t>
            </w:r>
            <w:r w:rsidRPr="005D14D3">
              <w:rPr>
                <w:rFonts w:ascii="NikoshBAN" w:hAnsi="NikoshBAN" w:cs="NikoshBAN"/>
              </w:rPr>
              <w:t xml:space="preserve"> </w:t>
            </w:r>
            <w:r w:rsidRPr="005D14D3">
              <w:rPr>
                <w:rFonts w:ascii="NikoshBAN" w:hAnsi="NikoshBAN" w:cs="NikoshBAN" w:hint="cs"/>
              </w:rPr>
              <w:t>হয়েছে।</w:t>
            </w:r>
          </w:p>
          <w:p w14:paraId="314968D7" w14:textId="614C1DAC" w:rsidR="004B6A83" w:rsidRPr="005D14D3" w:rsidRDefault="004B6A83" w:rsidP="004B6A83">
            <w:pPr>
              <w:rPr>
                <w:rFonts w:ascii="NikoshBAN" w:hAnsi="NikoshBAN" w:cs="NikoshBAN"/>
              </w:rPr>
            </w:pPr>
            <w:r w:rsidRPr="005D14D3">
              <w:rPr>
                <w:rFonts w:ascii="NikoshBAN" w:hAnsi="NikoshBAN" w:cs="NikoshBAN"/>
              </w:rPr>
              <w:t xml:space="preserve">গ। 24/11/2024 </w:t>
            </w:r>
            <w:r w:rsidRPr="005D14D3">
              <w:rPr>
                <w:rFonts w:ascii="NikoshBAN" w:hAnsi="NikoshBAN" w:cs="NikoshBAN" w:hint="cs"/>
              </w:rPr>
              <w:t>খ্রি</w:t>
            </w:r>
            <w:r w:rsidRPr="005D14D3">
              <w:rPr>
                <w:rFonts w:ascii="NikoshBAN" w:hAnsi="NikoshBAN" w:cs="NikoshBAN"/>
              </w:rPr>
              <w:t xml:space="preserve">: </w:t>
            </w:r>
            <w:r w:rsidRPr="005D14D3">
              <w:rPr>
                <w:rFonts w:ascii="NikoshBAN" w:hAnsi="NikoshBAN" w:cs="NikoshBAN" w:hint="cs"/>
              </w:rPr>
              <w:t>বিসিএস</w:t>
            </w:r>
            <w:r w:rsidRPr="005D14D3">
              <w:rPr>
                <w:rFonts w:ascii="NikoshBAN" w:hAnsi="NikoshBAN" w:cs="NikoshBAN"/>
              </w:rPr>
              <w:t>(</w:t>
            </w:r>
            <w:r w:rsidRPr="005D14D3">
              <w:rPr>
                <w:rFonts w:ascii="NikoshBAN" w:hAnsi="NikoshBAN" w:cs="NikoshBAN" w:hint="cs"/>
              </w:rPr>
              <w:t>প্রশাসন</w:t>
            </w:r>
            <w:r w:rsidRPr="005D14D3">
              <w:rPr>
                <w:rFonts w:ascii="NikoshBAN" w:hAnsi="NikoshBAN" w:cs="NikoshBAN"/>
              </w:rPr>
              <w:t xml:space="preserve">) </w:t>
            </w:r>
            <w:r w:rsidRPr="005D14D3">
              <w:rPr>
                <w:rFonts w:ascii="NikoshBAN" w:hAnsi="NikoshBAN" w:cs="NikoshBAN" w:hint="cs"/>
              </w:rPr>
              <w:t>কল্যাণ</w:t>
            </w:r>
            <w:r w:rsidRPr="005D14D3">
              <w:rPr>
                <w:rFonts w:ascii="NikoshBAN" w:hAnsi="NikoshBAN" w:cs="NikoshBAN"/>
              </w:rPr>
              <w:t xml:space="preserve"> </w:t>
            </w:r>
            <w:r w:rsidRPr="005D14D3">
              <w:rPr>
                <w:rFonts w:ascii="NikoshBAN" w:hAnsi="NikoshBAN" w:cs="NikoshBAN" w:hint="cs"/>
              </w:rPr>
              <w:t>সমিতির</w:t>
            </w:r>
            <w:r w:rsidRPr="005D14D3">
              <w:rPr>
                <w:rFonts w:ascii="NikoshBAN" w:hAnsi="NikoshBAN" w:cs="NikoshBAN"/>
              </w:rPr>
              <w:t xml:space="preserve"> </w:t>
            </w:r>
            <w:r w:rsidRPr="005D14D3">
              <w:rPr>
                <w:rFonts w:ascii="NikoshBAN" w:hAnsi="NikoshBAN" w:cs="NikoshBAN" w:hint="cs"/>
              </w:rPr>
              <w:t>অনুষ্ঠান</w:t>
            </w:r>
            <w:r w:rsidRPr="005D14D3">
              <w:rPr>
                <w:rFonts w:ascii="NikoshBAN" w:hAnsi="NikoshBAN" w:cs="NikoshBAN"/>
              </w:rPr>
              <w:t xml:space="preserve"> </w:t>
            </w:r>
            <w:r w:rsidRPr="005D14D3">
              <w:rPr>
                <w:rFonts w:ascii="NikoshBAN" w:hAnsi="NikoshBAN" w:cs="NikoshBAN" w:hint="cs"/>
              </w:rPr>
              <w:t>পরবর্তী</w:t>
            </w:r>
            <w:r w:rsidRPr="005D14D3">
              <w:rPr>
                <w:rFonts w:ascii="NikoshBAN" w:hAnsi="NikoshBAN" w:cs="NikoshBAN"/>
              </w:rPr>
              <w:t xml:space="preserve"> </w:t>
            </w:r>
            <w:r w:rsidRPr="005D14D3">
              <w:rPr>
                <w:rFonts w:ascii="NikoshBAN" w:hAnsi="NikoshBAN" w:cs="NikoshBAN" w:hint="cs"/>
              </w:rPr>
              <w:t>বিয়াম</w:t>
            </w:r>
            <w:r w:rsidRPr="005D14D3">
              <w:rPr>
                <w:rFonts w:ascii="NikoshBAN" w:hAnsi="NikoshBAN" w:cs="NikoshBAN"/>
              </w:rPr>
              <w:t xml:space="preserve"> </w:t>
            </w:r>
            <w:r w:rsidRPr="005D14D3">
              <w:rPr>
                <w:rFonts w:ascii="NikoshBAN" w:hAnsi="NikoshBAN" w:cs="NikoshBAN" w:hint="cs"/>
              </w:rPr>
              <w:t>কর্মকর্তা</w:t>
            </w:r>
            <w:r w:rsidRPr="005D14D3">
              <w:rPr>
                <w:rFonts w:ascii="NikoshBAN" w:hAnsi="NikoshBAN" w:cs="NikoshBAN"/>
              </w:rPr>
              <w:t>/</w:t>
            </w:r>
            <w:r w:rsidRPr="005D14D3">
              <w:rPr>
                <w:rFonts w:ascii="NikoshBAN" w:hAnsi="NikoshBAN" w:cs="NikoshBAN" w:hint="cs"/>
              </w:rPr>
              <w:t>কর্মচারীদের</w:t>
            </w:r>
            <w:r w:rsidRPr="005D14D3">
              <w:rPr>
                <w:rFonts w:ascii="NikoshBAN" w:hAnsi="NikoshBAN" w:cs="NikoshBAN"/>
              </w:rPr>
              <w:t xml:space="preserve"> </w:t>
            </w:r>
            <w:r w:rsidRPr="005D14D3">
              <w:rPr>
                <w:rFonts w:ascii="NikoshBAN" w:hAnsi="NikoshBAN" w:cs="NikoshBAN" w:hint="cs"/>
              </w:rPr>
              <w:t>আপ্যায়ণ</w:t>
            </w:r>
            <w:r w:rsidRPr="005D14D3">
              <w:rPr>
                <w:rFonts w:ascii="NikoshBAN" w:hAnsi="NikoshBAN" w:cs="NikoshBAN"/>
              </w:rPr>
              <w:t xml:space="preserve"> </w:t>
            </w:r>
            <w:r w:rsidRPr="005D14D3">
              <w:rPr>
                <w:rFonts w:ascii="NikoshBAN" w:hAnsi="NikoshBAN" w:cs="NikoshBAN" w:hint="cs"/>
              </w:rPr>
              <w:t>বাবদ</w:t>
            </w:r>
            <w:r w:rsidRPr="005D14D3">
              <w:rPr>
                <w:rFonts w:ascii="NikoshBAN" w:hAnsi="NikoshBAN" w:cs="NikoshBAN"/>
              </w:rPr>
              <w:t xml:space="preserve"> </w:t>
            </w:r>
            <w:r w:rsidRPr="005D14D3">
              <w:rPr>
                <w:rFonts w:ascii="NikoshBAN" w:hAnsi="NikoshBAN" w:cs="NikoshBAN" w:hint="cs"/>
              </w:rPr>
              <w:t>আনুমানিক</w:t>
            </w:r>
            <w:r w:rsidRPr="005D14D3">
              <w:rPr>
                <w:rFonts w:ascii="NikoshBAN" w:hAnsi="NikoshBAN" w:cs="NikoshBAN"/>
              </w:rPr>
              <w:t xml:space="preserve"> 640/-(</w:t>
            </w:r>
            <w:r w:rsidRPr="005D14D3">
              <w:rPr>
                <w:rFonts w:ascii="NikoshBAN" w:hAnsi="NikoshBAN" w:cs="NikoshBAN" w:hint="cs"/>
              </w:rPr>
              <w:t>ছয়শত</w:t>
            </w:r>
            <w:r w:rsidRPr="005D14D3">
              <w:rPr>
                <w:rFonts w:ascii="NikoshBAN" w:hAnsi="NikoshBAN" w:cs="NikoshBAN"/>
              </w:rPr>
              <w:t xml:space="preserve"> </w:t>
            </w:r>
            <w:r w:rsidRPr="005D14D3">
              <w:rPr>
                <w:rFonts w:ascii="NikoshBAN" w:hAnsi="NikoshBAN" w:cs="NikoshBAN" w:hint="cs"/>
              </w:rPr>
              <w:t>চল্লিশ</w:t>
            </w:r>
            <w:r w:rsidRPr="005D14D3">
              <w:rPr>
                <w:rFonts w:ascii="NikoshBAN" w:hAnsi="NikoshBAN" w:cs="NikoshBAN"/>
              </w:rPr>
              <w:t xml:space="preserve"> </w:t>
            </w:r>
            <w:r w:rsidRPr="005D14D3">
              <w:rPr>
                <w:rFonts w:ascii="NikoshBAN" w:hAnsi="NikoshBAN" w:cs="NikoshBAN" w:hint="cs"/>
              </w:rPr>
              <w:t>টাকা</w:t>
            </w:r>
            <w:r w:rsidRPr="005D14D3">
              <w:rPr>
                <w:rFonts w:ascii="NikoshBAN" w:hAnsi="NikoshBAN" w:cs="NikoshBAN"/>
              </w:rPr>
              <w:t xml:space="preserve"> </w:t>
            </w:r>
            <w:r w:rsidRPr="005D14D3">
              <w:rPr>
                <w:rFonts w:ascii="NikoshBAN" w:hAnsi="NikoshBAN" w:cs="NikoshBAN" w:hint="cs"/>
              </w:rPr>
              <w:t>মাত্র</w:t>
            </w:r>
            <w:r w:rsidRPr="005D14D3">
              <w:rPr>
                <w:rFonts w:ascii="NikoshBAN" w:hAnsi="NikoshBAN" w:cs="NikoshBAN"/>
              </w:rPr>
              <w:t xml:space="preserve">) </w:t>
            </w:r>
            <w:r w:rsidRPr="005D14D3">
              <w:rPr>
                <w:rFonts w:ascii="NikoshBAN" w:hAnsi="NikoshBAN" w:cs="NikoshBAN" w:hint="cs"/>
              </w:rPr>
              <w:t>ব্যয়</w:t>
            </w:r>
            <w:r w:rsidRPr="005D14D3">
              <w:rPr>
                <w:rFonts w:ascii="NikoshBAN" w:hAnsi="NikoshBAN" w:cs="NikoshBAN"/>
              </w:rPr>
              <w:t xml:space="preserve"> </w:t>
            </w:r>
            <w:r w:rsidRPr="005D14D3">
              <w:rPr>
                <w:rFonts w:ascii="NikoshBAN" w:hAnsi="NikoshBAN" w:cs="NikoshBAN" w:hint="cs"/>
              </w:rPr>
              <w:t>হয়েছে।</w:t>
            </w:r>
          </w:p>
          <w:p w14:paraId="26393955" w14:textId="0130485B" w:rsidR="004B6A83" w:rsidRPr="005D14D3" w:rsidRDefault="004B6A83" w:rsidP="004B6A83">
            <w:pPr>
              <w:rPr>
                <w:rFonts w:ascii="NikoshBAN" w:hAnsi="NikoshBAN" w:cs="NikoshBAN"/>
              </w:rPr>
            </w:pPr>
            <w:r w:rsidRPr="005D14D3">
              <w:rPr>
                <w:rFonts w:ascii="NikoshBAN" w:hAnsi="NikoshBAN" w:cs="NikoshBAN"/>
              </w:rPr>
              <w:t xml:space="preserve">ঘ। 27/11/2024 </w:t>
            </w:r>
            <w:r w:rsidRPr="005D14D3">
              <w:rPr>
                <w:rFonts w:ascii="NikoshBAN" w:hAnsi="NikoshBAN" w:cs="NikoshBAN" w:hint="cs"/>
              </w:rPr>
              <w:t>খ্রি</w:t>
            </w:r>
            <w:r w:rsidRPr="005D14D3">
              <w:rPr>
                <w:rFonts w:ascii="NikoshBAN" w:hAnsi="NikoshBAN" w:cs="NikoshBAN"/>
              </w:rPr>
              <w:t xml:space="preserve">: </w:t>
            </w:r>
            <w:r w:rsidRPr="005D14D3">
              <w:rPr>
                <w:rFonts w:ascii="NikoshBAN" w:hAnsi="NikoshBAN" w:cs="NikoshBAN" w:hint="cs"/>
              </w:rPr>
              <w:t>মহাপরিচালক</w:t>
            </w:r>
            <w:r w:rsidRPr="005D14D3">
              <w:rPr>
                <w:rFonts w:ascii="NikoshBAN" w:hAnsi="NikoshBAN" w:cs="NikoshBAN"/>
              </w:rPr>
              <w:t xml:space="preserve"> </w:t>
            </w:r>
            <w:r w:rsidRPr="005D14D3">
              <w:rPr>
                <w:rFonts w:ascii="NikoshBAN" w:hAnsi="NikoshBAN" w:cs="NikoshBAN" w:hint="cs"/>
              </w:rPr>
              <w:t>মহোদয়</w:t>
            </w:r>
            <w:r w:rsidRPr="005D14D3">
              <w:rPr>
                <w:rFonts w:ascii="NikoshBAN" w:hAnsi="NikoshBAN" w:cs="NikoshBAN"/>
              </w:rPr>
              <w:t>(</w:t>
            </w:r>
            <w:r w:rsidRPr="005D14D3">
              <w:rPr>
                <w:rFonts w:ascii="NikoshBAN" w:hAnsi="NikoshBAN" w:cs="NikoshBAN" w:hint="cs"/>
              </w:rPr>
              <w:t>বিয়াম</w:t>
            </w:r>
            <w:r w:rsidRPr="005D14D3">
              <w:rPr>
                <w:rFonts w:ascii="NikoshBAN" w:hAnsi="NikoshBAN" w:cs="NikoshBAN"/>
              </w:rPr>
              <w:t xml:space="preserve">) </w:t>
            </w:r>
            <w:r w:rsidRPr="005D14D3">
              <w:rPr>
                <w:rFonts w:ascii="NikoshBAN" w:hAnsi="NikoshBAN" w:cs="NikoshBAN" w:hint="cs"/>
              </w:rPr>
              <w:t>এর</w:t>
            </w:r>
            <w:r w:rsidRPr="005D14D3">
              <w:rPr>
                <w:rFonts w:ascii="NikoshBAN" w:hAnsi="NikoshBAN" w:cs="NikoshBAN"/>
              </w:rPr>
              <w:t xml:space="preserve"> </w:t>
            </w:r>
            <w:r w:rsidRPr="005D14D3">
              <w:rPr>
                <w:rFonts w:ascii="NikoshBAN" w:hAnsi="NikoshBAN" w:cs="NikoshBAN" w:hint="cs"/>
              </w:rPr>
              <w:t>অফিস</w:t>
            </w:r>
            <w:r w:rsidRPr="005D14D3">
              <w:rPr>
                <w:rFonts w:ascii="NikoshBAN" w:hAnsi="NikoshBAN" w:cs="NikoshBAN"/>
              </w:rPr>
              <w:t xml:space="preserve"> </w:t>
            </w:r>
            <w:r w:rsidRPr="005D14D3">
              <w:rPr>
                <w:rFonts w:ascii="NikoshBAN" w:hAnsi="NikoshBAN" w:cs="NikoshBAN" w:hint="cs"/>
              </w:rPr>
              <w:t>আপ্যায়ণ</w:t>
            </w:r>
            <w:r w:rsidRPr="005D14D3">
              <w:rPr>
                <w:rFonts w:ascii="NikoshBAN" w:hAnsi="NikoshBAN" w:cs="NikoshBAN"/>
              </w:rPr>
              <w:t xml:space="preserve"> </w:t>
            </w:r>
            <w:r w:rsidRPr="005D14D3">
              <w:rPr>
                <w:rFonts w:ascii="NikoshBAN" w:hAnsi="NikoshBAN" w:cs="NikoshBAN" w:hint="cs"/>
              </w:rPr>
              <w:t>বাবদ</w:t>
            </w:r>
            <w:r w:rsidRPr="005D14D3">
              <w:rPr>
                <w:rFonts w:ascii="NikoshBAN" w:hAnsi="NikoshBAN" w:cs="NikoshBAN"/>
              </w:rPr>
              <w:t xml:space="preserve"> </w:t>
            </w:r>
            <w:r w:rsidRPr="005D14D3">
              <w:rPr>
                <w:rFonts w:ascii="NikoshBAN" w:hAnsi="NikoshBAN" w:cs="NikoshBAN" w:hint="cs"/>
              </w:rPr>
              <w:t>আনুমানিক</w:t>
            </w:r>
            <w:r w:rsidRPr="005D14D3">
              <w:rPr>
                <w:rFonts w:ascii="NikoshBAN" w:hAnsi="NikoshBAN" w:cs="NikoshBAN"/>
              </w:rPr>
              <w:t xml:space="preserve"> 7,887/-(</w:t>
            </w:r>
            <w:r w:rsidRPr="005D14D3">
              <w:rPr>
                <w:rFonts w:ascii="NikoshBAN" w:hAnsi="NikoshBAN" w:cs="NikoshBAN" w:hint="cs"/>
              </w:rPr>
              <w:t>সাত</w:t>
            </w:r>
            <w:r w:rsidRPr="005D14D3">
              <w:rPr>
                <w:rFonts w:ascii="NikoshBAN" w:hAnsi="NikoshBAN" w:cs="NikoshBAN"/>
              </w:rPr>
              <w:t xml:space="preserve"> </w:t>
            </w:r>
            <w:r w:rsidRPr="005D14D3">
              <w:rPr>
                <w:rFonts w:ascii="NikoshBAN" w:hAnsi="NikoshBAN" w:cs="NikoshBAN" w:hint="cs"/>
              </w:rPr>
              <w:t>হাজার</w:t>
            </w:r>
            <w:r w:rsidRPr="005D14D3">
              <w:rPr>
                <w:rFonts w:ascii="NikoshBAN" w:hAnsi="NikoshBAN" w:cs="NikoshBAN"/>
              </w:rPr>
              <w:t xml:space="preserve"> </w:t>
            </w:r>
            <w:r w:rsidRPr="005D14D3">
              <w:rPr>
                <w:rFonts w:ascii="NikoshBAN" w:hAnsi="NikoshBAN" w:cs="NikoshBAN" w:hint="cs"/>
              </w:rPr>
              <w:t>আটশত</w:t>
            </w:r>
            <w:r w:rsidRPr="005D14D3">
              <w:rPr>
                <w:rFonts w:ascii="NikoshBAN" w:hAnsi="NikoshBAN" w:cs="NikoshBAN"/>
              </w:rPr>
              <w:t xml:space="preserve"> </w:t>
            </w:r>
            <w:r w:rsidRPr="005D14D3">
              <w:rPr>
                <w:rFonts w:ascii="NikoshBAN" w:hAnsi="NikoshBAN" w:cs="NikoshBAN" w:hint="cs"/>
              </w:rPr>
              <w:t>সাতাশি</w:t>
            </w:r>
            <w:r w:rsidRPr="005D14D3">
              <w:rPr>
                <w:rFonts w:ascii="NikoshBAN" w:hAnsi="NikoshBAN" w:cs="NikoshBAN"/>
              </w:rPr>
              <w:t xml:space="preserve"> </w:t>
            </w:r>
            <w:r w:rsidRPr="005D14D3">
              <w:rPr>
                <w:rFonts w:ascii="NikoshBAN" w:hAnsi="NikoshBAN" w:cs="NikoshBAN" w:hint="cs"/>
              </w:rPr>
              <w:t>টাকা</w:t>
            </w:r>
            <w:r w:rsidRPr="005D14D3">
              <w:rPr>
                <w:rFonts w:ascii="NikoshBAN" w:hAnsi="NikoshBAN" w:cs="NikoshBAN"/>
              </w:rPr>
              <w:t xml:space="preserve"> </w:t>
            </w:r>
            <w:r w:rsidRPr="005D14D3">
              <w:rPr>
                <w:rFonts w:ascii="NikoshBAN" w:hAnsi="NikoshBAN" w:cs="NikoshBAN" w:hint="cs"/>
              </w:rPr>
              <w:t>মাত্র</w:t>
            </w:r>
            <w:r w:rsidRPr="005D14D3">
              <w:rPr>
                <w:rFonts w:ascii="NikoshBAN" w:hAnsi="NikoshBAN" w:cs="NikoshBAN"/>
              </w:rPr>
              <w:t xml:space="preserve">) </w:t>
            </w:r>
            <w:r w:rsidRPr="005D14D3">
              <w:rPr>
                <w:rFonts w:ascii="NikoshBAN" w:hAnsi="NikoshBAN" w:cs="NikoshBAN" w:hint="cs"/>
              </w:rPr>
              <w:t>ব্যয়</w:t>
            </w:r>
            <w:r w:rsidRPr="005D14D3">
              <w:rPr>
                <w:rFonts w:ascii="NikoshBAN" w:hAnsi="NikoshBAN" w:cs="NikoshBAN"/>
              </w:rPr>
              <w:t xml:space="preserve"> </w:t>
            </w:r>
            <w:r w:rsidRPr="005D14D3">
              <w:rPr>
                <w:rFonts w:ascii="NikoshBAN" w:hAnsi="NikoshBAN" w:cs="NikoshBAN" w:hint="cs"/>
              </w:rPr>
              <w:t>হয়েছে।</w:t>
            </w:r>
          </w:p>
          <w:p w14:paraId="7C592E58" w14:textId="77777777" w:rsidR="004B6A83" w:rsidRPr="005D14D3" w:rsidRDefault="004B6A83" w:rsidP="004B6A83">
            <w:pPr>
              <w:rPr>
                <w:rFonts w:ascii="NikoshBAN" w:hAnsi="NikoshBAN" w:cs="NikoshBAN"/>
              </w:rPr>
            </w:pPr>
          </w:p>
          <w:p w14:paraId="0F06A191" w14:textId="3CEDB1A6" w:rsidR="00794B50" w:rsidRPr="005D14D3" w:rsidRDefault="004B6A83" w:rsidP="000475CC">
            <w:pPr>
              <w:rPr>
                <w:rFonts w:ascii="NikoshBAN" w:hAnsi="NikoshBAN" w:cs="NikoshBAN"/>
              </w:rPr>
            </w:pPr>
            <w:r w:rsidRPr="005D14D3">
              <w:rPr>
                <w:rFonts w:ascii="NikoshBAN" w:hAnsi="NikoshBAN" w:cs="NikoshBAN" w:hint="cs"/>
              </w:rPr>
              <w:t>আপ্যায়ণ</w:t>
            </w:r>
            <w:r w:rsidRPr="005D14D3">
              <w:rPr>
                <w:rFonts w:ascii="NikoshBAN" w:hAnsi="NikoshBAN" w:cs="NikoshBAN"/>
              </w:rPr>
              <w:t xml:space="preserve"> </w:t>
            </w:r>
            <w:r w:rsidRPr="005D14D3">
              <w:rPr>
                <w:rFonts w:ascii="NikoshBAN" w:hAnsi="NikoshBAN" w:cs="NikoshBAN" w:hint="cs"/>
              </w:rPr>
              <w:t>বাবদ</w:t>
            </w:r>
            <w:r w:rsidRPr="005D14D3">
              <w:rPr>
                <w:rFonts w:ascii="NikoshBAN" w:hAnsi="NikoshBAN" w:cs="NikoshBAN"/>
              </w:rPr>
              <w:t xml:space="preserve"> </w:t>
            </w:r>
            <w:r w:rsidRPr="005D14D3">
              <w:rPr>
                <w:rFonts w:ascii="NikoshBAN" w:hAnsi="NikoshBAN" w:cs="NikoshBAN" w:hint="cs"/>
              </w:rPr>
              <w:t>মোট</w:t>
            </w:r>
            <w:r w:rsidRPr="005D14D3">
              <w:rPr>
                <w:rFonts w:ascii="NikoshBAN" w:hAnsi="NikoshBAN" w:cs="NikoshBAN"/>
              </w:rPr>
              <w:t xml:space="preserve"> </w:t>
            </w:r>
            <w:r w:rsidRPr="005D14D3">
              <w:rPr>
                <w:rFonts w:ascii="NikoshBAN" w:hAnsi="NikoshBAN" w:cs="NikoshBAN" w:hint="cs"/>
              </w:rPr>
              <w:t>আনুমানিক</w:t>
            </w:r>
            <w:r w:rsidRPr="005D14D3">
              <w:rPr>
                <w:rFonts w:ascii="NikoshBAN" w:hAnsi="NikoshBAN" w:cs="NikoshBAN"/>
              </w:rPr>
              <w:t xml:space="preserve"> 17,402/-(</w:t>
            </w:r>
            <w:r w:rsidRPr="005D14D3">
              <w:rPr>
                <w:rFonts w:ascii="NikoshBAN" w:hAnsi="NikoshBAN" w:cs="NikoshBAN" w:hint="cs"/>
              </w:rPr>
              <w:t>সতের</w:t>
            </w:r>
            <w:r w:rsidRPr="005D14D3">
              <w:rPr>
                <w:rFonts w:ascii="NikoshBAN" w:hAnsi="NikoshBAN" w:cs="NikoshBAN"/>
              </w:rPr>
              <w:t xml:space="preserve"> </w:t>
            </w:r>
            <w:r w:rsidRPr="005D14D3">
              <w:rPr>
                <w:rFonts w:ascii="NikoshBAN" w:hAnsi="NikoshBAN" w:cs="NikoshBAN" w:hint="cs"/>
              </w:rPr>
              <w:t>হাজার</w:t>
            </w:r>
            <w:r w:rsidRPr="005D14D3">
              <w:rPr>
                <w:rFonts w:ascii="NikoshBAN" w:hAnsi="NikoshBAN" w:cs="NikoshBAN"/>
              </w:rPr>
              <w:t xml:space="preserve"> </w:t>
            </w:r>
            <w:r w:rsidRPr="005D14D3">
              <w:rPr>
                <w:rFonts w:ascii="NikoshBAN" w:hAnsi="NikoshBAN" w:cs="NikoshBAN" w:hint="cs"/>
              </w:rPr>
              <w:t>চারশত</w:t>
            </w:r>
            <w:r w:rsidRPr="005D14D3">
              <w:rPr>
                <w:rFonts w:ascii="NikoshBAN" w:hAnsi="NikoshBAN" w:cs="NikoshBAN"/>
              </w:rPr>
              <w:t xml:space="preserve"> </w:t>
            </w:r>
            <w:r w:rsidRPr="005D14D3">
              <w:rPr>
                <w:rFonts w:ascii="NikoshBAN" w:hAnsi="NikoshBAN" w:cs="NikoshBAN" w:hint="cs"/>
              </w:rPr>
              <w:t>দুই</w:t>
            </w:r>
            <w:r w:rsidRPr="005D14D3">
              <w:rPr>
                <w:rFonts w:ascii="NikoshBAN" w:hAnsi="NikoshBAN" w:cs="NikoshBAN"/>
              </w:rPr>
              <w:t xml:space="preserve"> </w:t>
            </w:r>
            <w:r w:rsidRPr="005D14D3">
              <w:rPr>
                <w:rFonts w:ascii="NikoshBAN" w:hAnsi="NikoshBAN" w:cs="NikoshBAN" w:hint="cs"/>
              </w:rPr>
              <w:t>টাকা</w:t>
            </w:r>
            <w:r w:rsidRPr="005D14D3">
              <w:rPr>
                <w:rFonts w:ascii="NikoshBAN" w:hAnsi="NikoshBAN" w:cs="NikoshBAN"/>
              </w:rPr>
              <w:t xml:space="preserve"> </w:t>
            </w:r>
            <w:r w:rsidRPr="005D14D3">
              <w:rPr>
                <w:rFonts w:ascii="NikoshBAN" w:hAnsi="NikoshBAN" w:cs="NikoshBAN" w:hint="cs"/>
              </w:rPr>
              <w:t>মাত্র</w:t>
            </w:r>
            <w:r w:rsidRPr="005D14D3">
              <w:rPr>
                <w:rFonts w:ascii="NikoshBAN" w:hAnsi="NikoshBAN" w:cs="NikoshBAN"/>
              </w:rPr>
              <w:t xml:space="preserve">) </w:t>
            </w:r>
            <w:r w:rsidRPr="005D14D3">
              <w:rPr>
                <w:rFonts w:ascii="NikoshBAN" w:hAnsi="NikoshBAN" w:cs="NikoshBAN" w:hint="cs"/>
              </w:rPr>
              <w:t>ব্যয়</w:t>
            </w:r>
            <w:r w:rsidRPr="005D14D3">
              <w:rPr>
                <w:rFonts w:ascii="NikoshBAN" w:hAnsi="NikoshBAN" w:cs="NikoshBAN"/>
              </w:rPr>
              <w:t xml:space="preserve"> </w:t>
            </w:r>
            <w:r w:rsidRPr="005D14D3">
              <w:rPr>
                <w:rFonts w:ascii="NikoshBAN" w:hAnsi="NikoshBAN" w:cs="NikoshBAN" w:hint="cs"/>
              </w:rPr>
              <w:t>হয়েছে</w:t>
            </w:r>
            <w:r w:rsidRPr="005D14D3">
              <w:rPr>
                <w:rFonts w:ascii="NikoshBAN" w:hAnsi="NikoshBAN" w:cs="NikoshBAN"/>
              </w:rPr>
              <w:t xml:space="preserve"> যাহা 60 নং অনুচ্ছেদের ‘ঘ’ তে খরচের হিসাবে উল্লেখ রয়েছে।</w:t>
            </w:r>
          </w:p>
          <w:p w14:paraId="5B3E78D4" w14:textId="591B8654" w:rsidR="004B6A83" w:rsidRPr="005D14D3" w:rsidRDefault="004B6A83" w:rsidP="000475CC">
            <w:pPr>
              <w:rPr>
                <w:rFonts w:ascii="NikoshBAN" w:hAnsi="NikoshBAN" w:cs="NikoshBAN"/>
                <w:b/>
                <w:bCs/>
              </w:rPr>
            </w:pPr>
          </w:p>
        </w:tc>
      </w:tr>
      <w:bookmarkEnd w:id="0"/>
    </w:tbl>
    <w:p w14:paraId="58B72DDB" w14:textId="77777777" w:rsidR="004A7E05" w:rsidRPr="005D14D3" w:rsidRDefault="004A7E05" w:rsidP="00A82464">
      <w:pPr>
        <w:jc w:val="both"/>
        <w:rPr>
          <w:rFonts w:ascii="NikoshBAN" w:hAnsi="NikoshBAN" w:cs="NikoshBAN"/>
        </w:rPr>
      </w:pPr>
    </w:p>
    <w:p w14:paraId="11D8155E" w14:textId="2B3B04B6" w:rsidR="00A82464" w:rsidRPr="005D14D3" w:rsidRDefault="004B6A83" w:rsidP="00A82464">
      <w:pPr>
        <w:jc w:val="both"/>
        <w:rPr>
          <w:rFonts w:ascii="NikoshBAN" w:hAnsi="NikoshBAN" w:cs="NikoshBAN"/>
        </w:rPr>
      </w:pPr>
      <w:r w:rsidRPr="005D14D3">
        <w:rPr>
          <w:rFonts w:ascii="NikoshBAN" w:hAnsi="NikoshBAN" w:cs="NikoshBAN"/>
        </w:rPr>
        <w:t>63</w:t>
      </w:r>
      <w:r w:rsidR="00D46B21" w:rsidRPr="005D14D3">
        <w:rPr>
          <w:rFonts w:ascii="NikoshBAN" w:hAnsi="NikoshBAN" w:cs="NikoshBAN"/>
        </w:rPr>
        <w:t xml:space="preserve">। নোট অনুচ্ছেদ নং- </w:t>
      </w:r>
      <w:r w:rsidR="00D00E05" w:rsidRPr="005D14D3">
        <w:rPr>
          <w:rFonts w:ascii="NikoshBAN" w:hAnsi="NikoshBAN" w:cs="NikoshBAN"/>
        </w:rPr>
        <w:t>56</w:t>
      </w:r>
      <w:r w:rsidR="00563BB4" w:rsidRPr="005D14D3">
        <w:rPr>
          <w:rFonts w:ascii="NikoshBAN" w:hAnsi="NikoshBAN" w:cs="NikoshBAN"/>
        </w:rPr>
        <w:t xml:space="preserve"> এর ‘খ’</w:t>
      </w:r>
      <w:r w:rsidR="008F6201" w:rsidRPr="005D14D3">
        <w:rPr>
          <w:rFonts w:ascii="NikoshBAN" w:hAnsi="NikoshBAN" w:cs="NikoshBAN"/>
        </w:rPr>
        <w:t xml:space="preserve"> </w:t>
      </w:r>
      <w:r w:rsidR="00D46B21" w:rsidRPr="005D14D3">
        <w:rPr>
          <w:rFonts w:ascii="NikoshBAN" w:hAnsi="NikoshBAN" w:cs="NikoshBAN"/>
        </w:rPr>
        <w:t xml:space="preserve">অনুসারে </w:t>
      </w:r>
      <w:r w:rsidR="00AC730B" w:rsidRPr="005D14D3">
        <w:rPr>
          <w:rFonts w:ascii="NikoshBAN" w:hAnsi="NikoshBAN" w:cs="NikoshBAN"/>
        </w:rPr>
        <w:t>17</w:t>
      </w:r>
      <w:r w:rsidR="009B197F" w:rsidRPr="005D14D3">
        <w:rPr>
          <w:rFonts w:ascii="NikoshBAN" w:hAnsi="NikoshBAN" w:cs="NikoshBAN"/>
        </w:rPr>
        <w:t>/</w:t>
      </w:r>
      <w:r w:rsidR="005D3F37" w:rsidRPr="005D14D3">
        <w:rPr>
          <w:rFonts w:ascii="NikoshBAN" w:hAnsi="NikoshBAN" w:cs="NikoshBAN"/>
        </w:rPr>
        <w:t>11</w:t>
      </w:r>
      <w:r w:rsidR="009B197F" w:rsidRPr="005D14D3">
        <w:rPr>
          <w:rFonts w:ascii="NikoshBAN" w:hAnsi="NikoshBAN" w:cs="NikoshBAN"/>
        </w:rPr>
        <w:t>/24</w:t>
      </w:r>
      <w:r w:rsidR="00510C44" w:rsidRPr="005D14D3">
        <w:rPr>
          <w:rFonts w:ascii="NikoshBAN" w:hAnsi="NikoshBAN" w:cs="NikoshBAN"/>
        </w:rPr>
        <w:t xml:space="preserve"> থেকে</w:t>
      </w:r>
      <w:r w:rsidR="00EF3BD1" w:rsidRPr="005D14D3">
        <w:rPr>
          <w:rFonts w:ascii="NikoshBAN" w:hAnsi="NikoshBAN" w:cs="NikoshBAN"/>
        </w:rPr>
        <w:t xml:space="preserve"> </w:t>
      </w:r>
      <w:r w:rsidR="00AC730B" w:rsidRPr="005D14D3">
        <w:rPr>
          <w:rFonts w:ascii="NikoshBAN" w:hAnsi="NikoshBAN" w:cs="NikoshBAN"/>
        </w:rPr>
        <w:t>30</w:t>
      </w:r>
      <w:r w:rsidR="009B197F" w:rsidRPr="005D14D3">
        <w:rPr>
          <w:rFonts w:ascii="NikoshBAN" w:hAnsi="NikoshBAN" w:cs="NikoshBAN"/>
        </w:rPr>
        <w:t>/</w:t>
      </w:r>
      <w:r w:rsidR="005D3F37" w:rsidRPr="005D14D3">
        <w:rPr>
          <w:rFonts w:ascii="NikoshBAN" w:hAnsi="NikoshBAN" w:cs="NikoshBAN"/>
        </w:rPr>
        <w:t>11</w:t>
      </w:r>
      <w:r w:rsidR="009B197F" w:rsidRPr="005D14D3">
        <w:rPr>
          <w:rFonts w:ascii="NikoshBAN" w:hAnsi="NikoshBAN" w:cs="NikoshBAN"/>
        </w:rPr>
        <w:t>/24</w:t>
      </w:r>
      <w:r w:rsidR="00510C44" w:rsidRPr="005D14D3">
        <w:rPr>
          <w:rFonts w:ascii="NikoshBAN" w:hAnsi="NikoshBAN" w:cs="NikoshBAN"/>
        </w:rPr>
        <w:t xml:space="preserve"> তারিখ পর্যন্ত ক্যান্টিনের বাজার খরচ</w:t>
      </w:r>
      <w:r w:rsidR="00842DF7" w:rsidRPr="005D14D3">
        <w:rPr>
          <w:rFonts w:ascii="NikoshBAN" w:hAnsi="NikoshBAN" w:cs="NikoshBAN"/>
        </w:rPr>
        <w:t xml:space="preserve"> </w:t>
      </w:r>
      <w:r w:rsidR="00510C44" w:rsidRPr="005D14D3">
        <w:rPr>
          <w:rFonts w:ascii="NikoshBAN" w:hAnsi="NikoshBAN" w:cs="NikoshBAN"/>
        </w:rPr>
        <w:t xml:space="preserve">নির্বাহের জন্য চেকের মাধ্যমে </w:t>
      </w:r>
      <w:r w:rsidR="00BB338A" w:rsidRPr="005D14D3">
        <w:rPr>
          <w:rFonts w:ascii="NikoshBAN" w:hAnsi="NikoshBAN" w:cs="NikoshBAN"/>
        </w:rPr>
        <w:t>20</w:t>
      </w:r>
      <w:r w:rsidR="00563BB4" w:rsidRPr="005D14D3">
        <w:rPr>
          <w:rFonts w:ascii="NikoshBAN" w:hAnsi="NikoshBAN" w:cs="NikoshBAN"/>
        </w:rPr>
        <w:t xml:space="preserve">,00,000/- </w:t>
      </w:r>
      <w:r w:rsidR="008C146F" w:rsidRPr="005D14D3">
        <w:rPr>
          <w:rFonts w:ascii="NikoshBAN" w:hAnsi="NikoshBAN" w:cs="NikoshBAN"/>
        </w:rPr>
        <w:t>(</w:t>
      </w:r>
      <w:r w:rsidR="00207271" w:rsidRPr="005D14D3">
        <w:rPr>
          <w:rFonts w:ascii="NikoshBAN" w:hAnsi="NikoshBAN" w:cs="NikoshBAN"/>
        </w:rPr>
        <w:t>বিশ</w:t>
      </w:r>
      <w:r w:rsidR="008C146F" w:rsidRPr="005D14D3">
        <w:rPr>
          <w:rFonts w:ascii="NikoshBAN" w:hAnsi="NikoshBAN" w:cs="NikoshBAN"/>
        </w:rPr>
        <w:t xml:space="preserve"> লক্ষ মাত্র)</w:t>
      </w:r>
      <w:r w:rsidR="009B197F" w:rsidRPr="005D14D3">
        <w:rPr>
          <w:rFonts w:ascii="NikoshBAN" w:hAnsi="NikoshBAN" w:cs="NikoshBAN"/>
        </w:rPr>
        <w:t xml:space="preserve"> </w:t>
      </w:r>
      <w:r w:rsidR="00510C44" w:rsidRPr="005D14D3">
        <w:rPr>
          <w:rFonts w:ascii="NikoshBAN" w:hAnsi="NikoshBAN" w:cs="NikoshBAN"/>
        </w:rPr>
        <w:t xml:space="preserve">টাকা ক্যান্টিন ব্যবস্থাপনা কমিটির তত্ত্বাবধায়ক-কে নগদ চেকের মাধ্যমে </w:t>
      </w:r>
      <w:r w:rsidR="00970188" w:rsidRPr="005D14D3">
        <w:rPr>
          <w:rFonts w:ascii="NikoshBAN" w:hAnsi="NikoshBAN" w:cs="NikoshBAN"/>
        </w:rPr>
        <w:t>অগ্রি</w:t>
      </w:r>
      <w:r w:rsidR="00510C44" w:rsidRPr="005D14D3">
        <w:rPr>
          <w:rFonts w:ascii="NikoshBAN" w:hAnsi="NikoshBAN" w:cs="NikoshBAN"/>
        </w:rPr>
        <w:t>ম হিসাবে প্রদান করা</w:t>
      </w:r>
      <w:r w:rsidR="00D46B21" w:rsidRPr="005D14D3">
        <w:rPr>
          <w:rFonts w:ascii="NikoshBAN" w:hAnsi="NikoshBAN" w:cs="NikoshBAN"/>
        </w:rPr>
        <w:t xml:space="preserve"> হয়।</w:t>
      </w:r>
      <w:r w:rsidR="000B76DF" w:rsidRPr="005D14D3">
        <w:rPr>
          <w:rFonts w:ascii="NikoshBAN" w:hAnsi="NikoshBAN" w:cs="NikoshBAN"/>
        </w:rPr>
        <w:t xml:space="preserve"> </w:t>
      </w:r>
      <w:r w:rsidR="00AC730B" w:rsidRPr="005D14D3">
        <w:rPr>
          <w:rFonts w:ascii="NikoshBAN" w:hAnsi="NikoshBAN" w:cs="NikoshBAN"/>
        </w:rPr>
        <w:t>17</w:t>
      </w:r>
      <w:r w:rsidR="005D3F37" w:rsidRPr="005D14D3">
        <w:rPr>
          <w:rFonts w:ascii="NikoshBAN" w:hAnsi="NikoshBAN" w:cs="NikoshBAN"/>
        </w:rPr>
        <w:t xml:space="preserve">/11/24 থেকে </w:t>
      </w:r>
      <w:r w:rsidR="00AC730B" w:rsidRPr="005D14D3">
        <w:rPr>
          <w:rFonts w:ascii="NikoshBAN" w:hAnsi="NikoshBAN" w:cs="NikoshBAN"/>
        </w:rPr>
        <w:t>30</w:t>
      </w:r>
      <w:r w:rsidR="005D3F37" w:rsidRPr="005D14D3">
        <w:rPr>
          <w:rFonts w:ascii="NikoshBAN" w:hAnsi="NikoshBAN" w:cs="NikoshBAN"/>
        </w:rPr>
        <w:t>/11/24</w:t>
      </w:r>
      <w:r w:rsidR="00420C61" w:rsidRPr="005D14D3">
        <w:rPr>
          <w:rFonts w:ascii="NikoshBAN" w:hAnsi="NikoshBAN" w:cs="NikoshBAN"/>
        </w:rPr>
        <w:t xml:space="preserve"> </w:t>
      </w:r>
      <w:r w:rsidR="009B49AE" w:rsidRPr="005D14D3">
        <w:rPr>
          <w:rFonts w:ascii="NikoshBAN" w:hAnsi="NikoshBAN" w:cs="NikoshBAN"/>
        </w:rPr>
        <w:t>তারিখ পর্যন্ত</w:t>
      </w:r>
      <w:r w:rsidR="00D03F00" w:rsidRPr="005D14D3">
        <w:rPr>
          <w:rFonts w:ascii="NikoshBAN" w:hAnsi="NikoshBAN" w:cs="NikoshBAN"/>
        </w:rPr>
        <w:t xml:space="preserve"> মোট </w:t>
      </w:r>
      <w:r w:rsidR="009C068F" w:rsidRPr="005D14D3">
        <w:rPr>
          <w:rFonts w:ascii="NikoshBAN" w:hAnsi="NikoshBAN" w:cs="NikoshBAN"/>
        </w:rPr>
        <w:t xml:space="preserve">বাজার খরচ </w:t>
      </w:r>
      <w:r w:rsidR="00D46B21" w:rsidRPr="005D14D3">
        <w:rPr>
          <w:rFonts w:ascii="NikoshBAN" w:hAnsi="NikoshBAN" w:cs="NikoshBAN"/>
        </w:rPr>
        <w:t>হয়</w:t>
      </w:r>
      <w:r w:rsidR="00E42A72" w:rsidRPr="005D14D3">
        <w:rPr>
          <w:rFonts w:ascii="NikoshBAN" w:hAnsi="NikoshBAN" w:cs="NikoshBAN"/>
        </w:rPr>
        <w:t xml:space="preserve"> (11,46,879+2,34,318) =13,81,197/- (তের লক্ষ একাশি হাজার একশত সাতানব্বই মাত্র) </w:t>
      </w:r>
      <w:r w:rsidR="00226F79" w:rsidRPr="005D14D3">
        <w:rPr>
          <w:rFonts w:ascii="NikoshBAN" w:hAnsi="NikoshBAN" w:cs="NikoshBAN"/>
        </w:rPr>
        <w:t>টাকা</w:t>
      </w:r>
      <w:r w:rsidR="008E16D1" w:rsidRPr="005D14D3">
        <w:rPr>
          <w:rFonts w:ascii="NikoshBAN" w:hAnsi="NikoshBAN" w:cs="NikoshBAN"/>
        </w:rPr>
        <w:t xml:space="preserve"> </w:t>
      </w:r>
      <w:r w:rsidR="00296122" w:rsidRPr="005D14D3">
        <w:rPr>
          <w:rFonts w:ascii="NikoshBAN" w:hAnsi="NikoshBAN" w:cs="NikoshBAN"/>
        </w:rPr>
        <w:t>ভাউচার সংযুক্তি পতাকা-‘ক’</w:t>
      </w:r>
      <w:r w:rsidR="00254132" w:rsidRPr="005D14D3">
        <w:rPr>
          <w:rFonts w:ascii="NikoshBAN" w:hAnsi="NikoshBAN" w:cs="NikoshBAN"/>
        </w:rPr>
        <w:t xml:space="preserve"> ও</w:t>
      </w:r>
      <w:r w:rsidR="00296122" w:rsidRPr="005D14D3">
        <w:rPr>
          <w:rFonts w:ascii="NikoshBAN" w:hAnsi="NikoshBAN" w:cs="NikoshBAN"/>
        </w:rPr>
        <w:t xml:space="preserve"> ‘খ’</w:t>
      </w:r>
      <w:r w:rsidR="00254132" w:rsidRPr="005D14D3">
        <w:rPr>
          <w:rFonts w:ascii="NikoshBAN" w:hAnsi="NikoshBAN" w:cs="NikoshBAN"/>
        </w:rPr>
        <w:t xml:space="preserve"> </w:t>
      </w:r>
      <w:r w:rsidR="00296122" w:rsidRPr="005D14D3">
        <w:rPr>
          <w:rFonts w:ascii="NikoshBAN" w:hAnsi="NikoshBAN" w:cs="NikoshBAN"/>
        </w:rPr>
        <w:t xml:space="preserve">সদয় দেখা যেতে </w:t>
      </w:r>
      <w:r w:rsidR="009E0B97" w:rsidRPr="005D14D3">
        <w:rPr>
          <w:rFonts w:ascii="NikoshBAN" w:hAnsi="NikoshBAN" w:cs="NikoshBAN"/>
        </w:rPr>
        <w:t>পারে</w:t>
      </w:r>
      <w:r w:rsidR="00207271" w:rsidRPr="005D14D3">
        <w:rPr>
          <w:rFonts w:ascii="NikoshBAN" w:hAnsi="NikoshBAN" w:cs="NikoshBAN"/>
        </w:rPr>
        <w:t xml:space="preserve"> অব্যয়িত অর্থ (20,00,000- </w:t>
      </w:r>
      <w:r w:rsidR="00E42A72" w:rsidRPr="005D14D3">
        <w:rPr>
          <w:rFonts w:ascii="NikoshBAN" w:hAnsi="NikoshBAN" w:cs="NikoshBAN"/>
        </w:rPr>
        <w:t>13,81,197</w:t>
      </w:r>
      <w:r w:rsidR="00207271" w:rsidRPr="005D14D3">
        <w:rPr>
          <w:rFonts w:ascii="NikoshBAN" w:hAnsi="NikoshBAN" w:cs="NikoshBAN"/>
        </w:rPr>
        <w:t>)=6,</w:t>
      </w:r>
      <w:r w:rsidR="00E42A72" w:rsidRPr="005D14D3">
        <w:rPr>
          <w:rFonts w:ascii="NikoshBAN" w:hAnsi="NikoshBAN" w:cs="NikoshBAN"/>
        </w:rPr>
        <w:t>18,803</w:t>
      </w:r>
      <w:r w:rsidR="00207271" w:rsidRPr="005D14D3">
        <w:rPr>
          <w:rFonts w:ascii="NikoshBAN" w:hAnsi="NikoshBAN" w:cs="NikoshBAN"/>
        </w:rPr>
        <w:t xml:space="preserve">/- (ছয় লক্ষ </w:t>
      </w:r>
      <w:r w:rsidR="00E42A72" w:rsidRPr="005D14D3">
        <w:rPr>
          <w:rFonts w:ascii="NikoshBAN" w:hAnsi="NikoshBAN" w:cs="NikoshBAN"/>
        </w:rPr>
        <w:t>আঠার</w:t>
      </w:r>
      <w:r w:rsidR="00207271" w:rsidRPr="005D14D3">
        <w:rPr>
          <w:rFonts w:ascii="NikoshBAN" w:hAnsi="NikoshBAN" w:cs="NikoshBAN"/>
        </w:rPr>
        <w:t xml:space="preserve"> হাজার </w:t>
      </w:r>
      <w:r w:rsidR="00E42A72" w:rsidRPr="005D14D3">
        <w:rPr>
          <w:rFonts w:ascii="NikoshBAN" w:hAnsi="NikoshBAN" w:cs="NikoshBAN"/>
        </w:rPr>
        <w:t>আট</w:t>
      </w:r>
      <w:r w:rsidR="00207271" w:rsidRPr="005D14D3">
        <w:rPr>
          <w:rFonts w:ascii="NikoshBAN" w:hAnsi="NikoshBAN" w:cs="NikoshBAN"/>
        </w:rPr>
        <w:t>শত তি</w:t>
      </w:r>
      <w:r w:rsidR="00E42A72" w:rsidRPr="005D14D3">
        <w:rPr>
          <w:rFonts w:ascii="NikoshBAN" w:hAnsi="NikoshBAN" w:cs="NikoshBAN"/>
        </w:rPr>
        <w:t>ন</w:t>
      </w:r>
      <w:r w:rsidR="00207271" w:rsidRPr="005D14D3">
        <w:rPr>
          <w:rFonts w:ascii="NikoshBAN" w:hAnsi="NikoshBAN" w:cs="NikoshBAN"/>
        </w:rPr>
        <w:t xml:space="preserve"> মাত্র) টাকা </w:t>
      </w:r>
      <w:r w:rsidR="00457E62" w:rsidRPr="005D14D3">
        <w:rPr>
          <w:rFonts w:ascii="NikoshBAN" w:hAnsi="NikoshBAN" w:cs="NikoshBAN"/>
        </w:rPr>
        <w:t>০</w:t>
      </w:r>
      <w:r w:rsidR="00BA2DCE" w:rsidRPr="005D14D3">
        <w:rPr>
          <w:rFonts w:ascii="NikoshBAN" w:hAnsi="NikoshBAN" w:cs="NikoshBAN"/>
        </w:rPr>
        <w:t>5</w:t>
      </w:r>
      <w:r w:rsidR="00207271" w:rsidRPr="005D14D3">
        <w:rPr>
          <w:rFonts w:ascii="Nikosh" w:hAnsi="Nikosh" w:cs="Nikosh"/>
        </w:rPr>
        <w:t>/১</w:t>
      </w:r>
      <w:r w:rsidR="00457E62" w:rsidRPr="005D14D3">
        <w:rPr>
          <w:rFonts w:ascii="Nikosh" w:hAnsi="Nikosh" w:cs="Nikosh"/>
        </w:rPr>
        <w:t>২</w:t>
      </w:r>
      <w:r w:rsidR="00207271" w:rsidRPr="005D14D3">
        <w:rPr>
          <w:rFonts w:ascii="Nikosh" w:hAnsi="Nikosh" w:cs="Nikosh"/>
        </w:rPr>
        <w:t>/২০২৪ তারিখে অর্থ শাখায় জমা দেয়া হয়েছে যার মানি রসিটি নং-</w:t>
      </w:r>
      <w:r w:rsidR="001E49EC" w:rsidRPr="005D14D3">
        <w:rPr>
          <w:rFonts w:ascii="Nikosh" w:hAnsi="Nikosh" w:cs="Nikosh"/>
        </w:rPr>
        <w:t xml:space="preserve">২৬১৫২ </w:t>
      </w:r>
      <w:r w:rsidR="00207271" w:rsidRPr="005D14D3">
        <w:rPr>
          <w:rFonts w:ascii="Nikosh" w:hAnsi="Nikosh" w:cs="Nikosh"/>
        </w:rPr>
        <w:t>(পত্রাংশ-২৬৩)।</w:t>
      </w:r>
      <w:r w:rsidR="00207271" w:rsidRPr="005D14D3">
        <w:rPr>
          <w:rFonts w:ascii="NikoshBAN" w:hAnsi="NikoshBAN" w:cs="NikoshBAN"/>
        </w:rPr>
        <w:t xml:space="preserve"> ক্যান্টিন ব্যবস্থাপনা কমিটির তত্ত্বাবধায়ক এর নিকট ৫০,০০০/- (পঞ্চাশ হাজার মাত্র) টাকা পেটিক্যাশ বাবদ জমা রয়েছে। </w:t>
      </w:r>
    </w:p>
    <w:p w14:paraId="29B87125" w14:textId="77777777" w:rsidR="00A82464" w:rsidRPr="005D14D3" w:rsidRDefault="00A82464" w:rsidP="00A82464">
      <w:pPr>
        <w:jc w:val="both"/>
        <w:rPr>
          <w:rFonts w:ascii="NikoshBAN" w:hAnsi="NikoshBAN" w:cs="NikoshBAN"/>
        </w:rPr>
      </w:pPr>
    </w:p>
    <w:p w14:paraId="23D9628C" w14:textId="30ECD4F3" w:rsidR="00A82464" w:rsidRPr="005D14D3" w:rsidRDefault="004B6A83" w:rsidP="00A82464">
      <w:pPr>
        <w:jc w:val="both"/>
        <w:rPr>
          <w:rFonts w:ascii="NikoshBAN" w:hAnsi="NikoshBAN" w:cs="NikoshBAN"/>
        </w:rPr>
      </w:pPr>
      <w:r w:rsidRPr="005D14D3">
        <w:rPr>
          <w:rFonts w:ascii="NikoshBAN" w:hAnsi="NikoshBAN" w:cs="NikoshBAN"/>
        </w:rPr>
        <w:t>64</w:t>
      </w:r>
      <w:r w:rsidR="00A82464" w:rsidRPr="005D14D3">
        <w:rPr>
          <w:rFonts w:ascii="NikoshBAN" w:hAnsi="NikoshBAN" w:cs="NikoshBAN"/>
        </w:rPr>
        <w:t>। এমতাবস্থায়,</w:t>
      </w:r>
      <w:r w:rsidR="00370C8E" w:rsidRPr="005D14D3">
        <w:rPr>
          <w:rFonts w:ascii="NikoshBAN" w:hAnsi="NikoshBAN" w:cs="NikoshBAN"/>
        </w:rPr>
        <w:t xml:space="preserve"> 17/11/24 থেকে 30/11/24</w:t>
      </w:r>
      <w:r w:rsidR="00370C8E" w:rsidRPr="005D14D3">
        <w:rPr>
          <w:rFonts w:ascii="Nikosh" w:hAnsi="Nikosh" w:cs="Nikosh"/>
        </w:rPr>
        <w:t xml:space="preserve"> তারিখ পর্যন্ত </w:t>
      </w:r>
      <w:r w:rsidR="005D14D3" w:rsidRPr="005D14D3">
        <w:rPr>
          <w:rFonts w:ascii="NikoshBAN" w:hAnsi="NikoshBAN" w:cs="NikoshBAN"/>
        </w:rPr>
        <w:t xml:space="preserve">13,81,197/- (তের লক্ষ একাশি হাজার একশত সাতানব্বই মাত্র) </w:t>
      </w:r>
      <w:r w:rsidR="00370C8E" w:rsidRPr="005D14D3">
        <w:rPr>
          <w:rFonts w:ascii="NikoshBAN" w:hAnsi="NikoshBAN" w:cs="NikoshBAN"/>
        </w:rPr>
        <w:t>টাকার</w:t>
      </w:r>
      <w:r w:rsidR="00DE6EB4" w:rsidRPr="005D14D3">
        <w:rPr>
          <w:rFonts w:ascii="Nikosh" w:hAnsi="Nikosh" w:cs="Nikosh"/>
        </w:rPr>
        <w:t xml:space="preserve"> নগদ</w:t>
      </w:r>
      <w:r w:rsidR="00370C8E" w:rsidRPr="005D14D3">
        <w:rPr>
          <w:rFonts w:ascii="Nikosh" w:hAnsi="Nikosh" w:cs="Nikosh"/>
        </w:rPr>
        <w:t xml:space="preserve"> ভাউচার এবং </w:t>
      </w:r>
      <w:r w:rsidR="00BA2DCE" w:rsidRPr="005D14D3">
        <w:rPr>
          <w:rFonts w:ascii="NikoshBAN" w:hAnsi="NikoshBAN" w:cs="NikoshBAN"/>
        </w:rPr>
        <w:t>6,18,803/- (ছয় লক্ষ আঠার হাজার আটশত তিন মাত্র)</w:t>
      </w:r>
      <w:r w:rsidR="00370C8E" w:rsidRPr="005D14D3">
        <w:rPr>
          <w:rFonts w:ascii="NikoshBAN" w:hAnsi="NikoshBAN" w:cs="NikoshBAN"/>
        </w:rPr>
        <w:t xml:space="preserve"> </w:t>
      </w:r>
      <w:r w:rsidR="00370C8E" w:rsidRPr="005D14D3">
        <w:rPr>
          <w:rFonts w:ascii="Nikosh" w:hAnsi="Nikosh" w:cs="Nikosh"/>
        </w:rPr>
        <w:t>টাকার জমা ভাউচারসহ (পত্রাংশ-</w:t>
      </w:r>
      <w:r w:rsidR="00DE6EB4" w:rsidRPr="005D14D3">
        <w:rPr>
          <w:rFonts w:ascii="Nikosh" w:hAnsi="Nikosh" w:cs="Nikosh"/>
        </w:rPr>
        <w:t>২৬৩</w:t>
      </w:r>
      <w:r w:rsidR="00370C8E" w:rsidRPr="005D14D3">
        <w:rPr>
          <w:rFonts w:ascii="Nikosh" w:hAnsi="Nikosh" w:cs="Nikosh"/>
        </w:rPr>
        <w:t xml:space="preserve">) মোট </w:t>
      </w:r>
      <w:r w:rsidR="00BA2DCE" w:rsidRPr="005D14D3">
        <w:rPr>
          <w:rFonts w:ascii="NikoshBAN" w:hAnsi="NikoshBAN" w:cs="NikoshBAN"/>
        </w:rPr>
        <w:t>2</w:t>
      </w:r>
      <w:r w:rsidR="00370C8E" w:rsidRPr="005D14D3">
        <w:rPr>
          <w:rFonts w:ascii="NikoshBAN" w:hAnsi="NikoshBAN" w:cs="NikoshBAN"/>
        </w:rPr>
        <w:t>০,০০,০০০/- (</w:t>
      </w:r>
      <w:r w:rsidR="00BA2DCE" w:rsidRPr="005D14D3">
        <w:rPr>
          <w:rFonts w:ascii="NikoshBAN" w:hAnsi="NikoshBAN" w:cs="NikoshBAN"/>
        </w:rPr>
        <w:t>বি</w:t>
      </w:r>
      <w:r w:rsidR="00370C8E" w:rsidRPr="005D14D3">
        <w:rPr>
          <w:rFonts w:ascii="NikoshBAN" w:hAnsi="NikoshBAN" w:cs="NikoshBAN"/>
        </w:rPr>
        <w:t xml:space="preserve">শ লক্ষ মাত্র) </w:t>
      </w:r>
      <w:r w:rsidR="00370C8E" w:rsidRPr="005D14D3">
        <w:rPr>
          <w:rFonts w:ascii="Nikosh" w:hAnsi="Nikosh" w:cs="Nikosh"/>
        </w:rPr>
        <w:t>টাকার ভাউচারসমুহ অনুমোদন ও সমন্বয়ের আদেশ দেয়া যায়। এবং</w:t>
      </w:r>
    </w:p>
    <w:p w14:paraId="6EF896FB" w14:textId="77777777" w:rsidR="00A82464" w:rsidRPr="005D14D3" w:rsidRDefault="00A82464" w:rsidP="005D3F37">
      <w:pPr>
        <w:jc w:val="both"/>
        <w:rPr>
          <w:rFonts w:ascii="NikoshBAN" w:hAnsi="NikoshBAN" w:cs="NikoshBAN"/>
        </w:rPr>
      </w:pPr>
    </w:p>
    <w:p w14:paraId="4CFA3362" w14:textId="23F3BD70" w:rsidR="0046577C" w:rsidRPr="005D14D3" w:rsidRDefault="009A3DCC" w:rsidP="00925552">
      <w:pPr>
        <w:jc w:val="both"/>
        <w:rPr>
          <w:rFonts w:ascii="NikoshBAN" w:hAnsi="NikoshBAN" w:cs="NikoshBAN"/>
        </w:rPr>
      </w:pPr>
      <w:r w:rsidRPr="005D14D3">
        <w:rPr>
          <w:rFonts w:ascii="NikoshBAN" w:hAnsi="NikoshBAN" w:cs="NikoshBAN"/>
        </w:rPr>
        <w:t xml:space="preserve"> </w:t>
      </w:r>
      <w:r w:rsidR="004B427D" w:rsidRPr="005D14D3">
        <w:rPr>
          <w:rFonts w:ascii="NikoshBAN" w:hAnsi="NikoshBAN" w:cs="NikoshBAN"/>
        </w:rPr>
        <w:t xml:space="preserve">(খ) </w:t>
      </w:r>
      <w:r w:rsidR="00FF3EB5" w:rsidRPr="005D14D3">
        <w:rPr>
          <w:rFonts w:ascii="NikoshBAN" w:hAnsi="NikoshBAN" w:cs="NikoshBAN"/>
        </w:rPr>
        <w:t>01</w:t>
      </w:r>
      <w:r w:rsidR="004B427D" w:rsidRPr="005D14D3">
        <w:rPr>
          <w:rFonts w:ascii="NikoshBAN" w:hAnsi="NikoshBAN" w:cs="NikoshBAN"/>
        </w:rPr>
        <w:t>/1</w:t>
      </w:r>
      <w:r w:rsidR="00FF3EB5" w:rsidRPr="005D14D3">
        <w:rPr>
          <w:rFonts w:ascii="NikoshBAN" w:hAnsi="NikoshBAN" w:cs="NikoshBAN"/>
        </w:rPr>
        <w:t>2</w:t>
      </w:r>
      <w:r w:rsidR="004B427D" w:rsidRPr="005D14D3">
        <w:rPr>
          <w:rFonts w:ascii="NikoshBAN" w:hAnsi="NikoshBAN" w:cs="NikoshBAN"/>
        </w:rPr>
        <w:t xml:space="preserve">/২৪ থেকে </w:t>
      </w:r>
      <w:r w:rsidR="00FF3EB5" w:rsidRPr="005D14D3">
        <w:rPr>
          <w:rFonts w:ascii="NikoshBAN" w:hAnsi="NikoshBAN" w:cs="NikoshBAN"/>
        </w:rPr>
        <w:t>15</w:t>
      </w:r>
      <w:r w:rsidR="004B427D" w:rsidRPr="005D14D3">
        <w:rPr>
          <w:rFonts w:ascii="NikoshBAN" w:hAnsi="NikoshBAN" w:cs="NikoshBAN"/>
        </w:rPr>
        <w:t>/1</w:t>
      </w:r>
      <w:r w:rsidR="00FF3EB5" w:rsidRPr="005D14D3">
        <w:rPr>
          <w:rFonts w:ascii="NikoshBAN" w:hAnsi="NikoshBAN" w:cs="NikoshBAN"/>
        </w:rPr>
        <w:t>2</w:t>
      </w:r>
      <w:r w:rsidR="004B427D" w:rsidRPr="005D14D3">
        <w:rPr>
          <w:rFonts w:ascii="NikoshBAN" w:hAnsi="NikoshBAN" w:cs="NikoshBAN"/>
        </w:rPr>
        <w:t xml:space="preserve">/২৪ তারিখ পর্যন্ত </w:t>
      </w:r>
      <w:r w:rsidR="00563BB4" w:rsidRPr="005D14D3">
        <w:rPr>
          <w:rFonts w:ascii="NikoshBAN" w:hAnsi="NikoshBAN" w:cs="NikoshBAN"/>
        </w:rPr>
        <w:t>1</w:t>
      </w:r>
      <w:r w:rsidR="00FF3EB5" w:rsidRPr="005D14D3">
        <w:rPr>
          <w:rFonts w:ascii="NikoshBAN" w:hAnsi="NikoshBAN" w:cs="NikoshBAN"/>
        </w:rPr>
        <w:t>5</w:t>
      </w:r>
      <w:r w:rsidR="004B427D" w:rsidRPr="005D14D3">
        <w:rPr>
          <w:rFonts w:ascii="NikoshBAN" w:hAnsi="NikoshBAN" w:cs="NikoshBAN"/>
        </w:rPr>
        <w:t xml:space="preserve"> দিন ক্যান্টিনের বাজার খরচ নির্বাহের জন্য চেকের মাধ্যমে </w:t>
      </w:r>
      <w:r w:rsidR="00DE4EE8" w:rsidRPr="005D14D3">
        <w:rPr>
          <w:rFonts w:ascii="NikoshBAN" w:hAnsi="NikoshBAN" w:cs="NikoshBAN"/>
        </w:rPr>
        <w:t>10</w:t>
      </w:r>
      <w:r w:rsidR="004B427D" w:rsidRPr="005D14D3">
        <w:rPr>
          <w:rFonts w:ascii="NikoshBAN" w:hAnsi="NikoshBAN" w:cs="NikoshBAN"/>
        </w:rPr>
        <w:t>,০০,০০০/- (</w:t>
      </w:r>
      <w:r w:rsidR="00DE4EE8" w:rsidRPr="005D14D3">
        <w:rPr>
          <w:rFonts w:ascii="NikoshBAN" w:hAnsi="NikoshBAN" w:cs="NikoshBAN"/>
        </w:rPr>
        <w:t>দশ</w:t>
      </w:r>
      <w:r w:rsidR="004B427D" w:rsidRPr="005D14D3">
        <w:rPr>
          <w:rFonts w:ascii="NikoshBAN" w:hAnsi="NikoshBAN" w:cs="NikoshBAN"/>
        </w:rPr>
        <w:t xml:space="preserve"> লক্ষ মাত্র) টাকা ক্যান্টিন ব্যবস্থাপনা কমিটির তত্ত্বাবধায়ক-কে নগদ </w:t>
      </w:r>
      <w:r w:rsidR="00CB195D" w:rsidRPr="005D14D3">
        <w:rPr>
          <w:rFonts w:ascii="NikoshBAN" w:hAnsi="NikoshBAN" w:cs="NikoshBAN"/>
        </w:rPr>
        <w:t>0</w:t>
      </w:r>
      <w:r w:rsidR="004A7E05" w:rsidRPr="005D14D3">
        <w:rPr>
          <w:rFonts w:ascii="NikoshBAN" w:hAnsi="NikoshBAN" w:cs="NikoshBAN"/>
        </w:rPr>
        <w:t>2</w:t>
      </w:r>
      <w:r w:rsidR="00CB195D" w:rsidRPr="005D14D3">
        <w:rPr>
          <w:rFonts w:ascii="NikoshBAN" w:hAnsi="NikoshBAN" w:cs="NikoshBAN"/>
        </w:rPr>
        <w:t xml:space="preserve">টি </w:t>
      </w:r>
      <w:r w:rsidR="004B427D" w:rsidRPr="005D14D3">
        <w:rPr>
          <w:rFonts w:ascii="NikoshBAN" w:hAnsi="NikoshBAN" w:cs="NikoshBAN"/>
        </w:rPr>
        <w:t xml:space="preserve">চেকের মাধ্যমে অগ্রিম হিসাবে প্রদান করা যায়। </w:t>
      </w:r>
    </w:p>
    <w:p w14:paraId="733FAEBF" w14:textId="77777777" w:rsidR="003505DB" w:rsidRPr="005D14D3" w:rsidRDefault="003505DB" w:rsidP="003505DB">
      <w:pPr>
        <w:rPr>
          <w:rFonts w:ascii="NikoshBAN" w:hAnsi="NikoshBAN" w:cs="NikoshBAN"/>
        </w:rPr>
      </w:pPr>
    </w:p>
    <w:p w14:paraId="379B22D9" w14:textId="77777777" w:rsidR="00D00E05" w:rsidRPr="005D14D3" w:rsidRDefault="00D00E05" w:rsidP="00D00E05">
      <w:pPr>
        <w:jc w:val="both"/>
        <w:rPr>
          <w:rFonts w:ascii="NikoshBAN" w:hAnsi="NikoshBAN" w:cs="NikoshBAN"/>
        </w:rPr>
      </w:pPr>
    </w:p>
    <w:p w14:paraId="1B6307A9" w14:textId="77777777" w:rsidR="00757494" w:rsidRPr="005D14D3" w:rsidRDefault="00757494" w:rsidP="00757494">
      <w:pPr>
        <w:rPr>
          <w:rFonts w:ascii="NikoshBAN" w:hAnsi="NikoshBAN" w:cs="NikoshBAN"/>
        </w:rPr>
      </w:pPr>
    </w:p>
    <w:p w14:paraId="7AC644A0" w14:textId="77777777" w:rsidR="00B86DB3" w:rsidRPr="005D14D3" w:rsidRDefault="00B86DB3" w:rsidP="00757494">
      <w:pPr>
        <w:rPr>
          <w:rFonts w:ascii="NikoshBAN" w:hAnsi="NikoshBAN" w:cs="NikoshBAN"/>
          <w:sz w:val="36"/>
          <w:szCs w:val="36"/>
        </w:rPr>
      </w:pPr>
    </w:p>
    <w:p w14:paraId="2343B48C" w14:textId="77777777" w:rsidR="00B86DB3" w:rsidRPr="005D14D3" w:rsidRDefault="00B86DB3" w:rsidP="00757494">
      <w:pPr>
        <w:rPr>
          <w:rFonts w:ascii="NikoshBAN" w:hAnsi="NikoshBAN" w:cs="NikoshBAN"/>
          <w:sz w:val="36"/>
          <w:szCs w:val="36"/>
        </w:rPr>
      </w:pPr>
    </w:p>
    <w:p w14:paraId="7772339A" w14:textId="77777777" w:rsidR="00B86DB3" w:rsidRPr="005D14D3" w:rsidRDefault="00B86DB3" w:rsidP="00757494">
      <w:pPr>
        <w:rPr>
          <w:rFonts w:ascii="NikoshBAN" w:hAnsi="NikoshBAN" w:cs="NikoshBAN"/>
          <w:sz w:val="36"/>
          <w:szCs w:val="36"/>
        </w:rPr>
      </w:pPr>
    </w:p>
    <w:p w14:paraId="7332857E" w14:textId="77777777" w:rsidR="00B86DB3" w:rsidRPr="005D14D3" w:rsidRDefault="00B86DB3" w:rsidP="00757494">
      <w:pPr>
        <w:rPr>
          <w:rFonts w:ascii="NikoshBAN" w:hAnsi="NikoshBAN" w:cs="NikoshBAN"/>
          <w:sz w:val="36"/>
          <w:szCs w:val="36"/>
        </w:rPr>
      </w:pPr>
    </w:p>
    <w:p w14:paraId="74381800" w14:textId="77777777" w:rsidR="00B86DB3" w:rsidRPr="005D14D3" w:rsidRDefault="00B86DB3" w:rsidP="00757494">
      <w:pPr>
        <w:rPr>
          <w:rFonts w:ascii="NikoshBAN" w:hAnsi="NikoshBAN" w:cs="NikoshBAN"/>
          <w:sz w:val="36"/>
          <w:szCs w:val="36"/>
        </w:rPr>
      </w:pPr>
    </w:p>
    <w:p w14:paraId="4129A7C0" w14:textId="77777777" w:rsidR="00757494" w:rsidRPr="005D14D3" w:rsidRDefault="00D00E05" w:rsidP="00757494">
      <w:pPr>
        <w:rPr>
          <w:rFonts w:ascii="NikoshBAN" w:hAnsi="NikoshBAN" w:cs="NikoshBAN"/>
          <w:sz w:val="36"/>
          <w:szCs w:val="36"/>
        </w:rPr>
      </w:pPr>
      <w:r w:rsidRPr="005D14D3">
        <w:rPr>
          <w:rFonts w:ascii="NikoshBAN" w:hAnsi="NikoshBAN" w:cs="NikoshBAN"/>
          <w:sz w:val="36"/>
          <w:szCs w:val="36"/>
        </w:rPr>
        <w:t>(খ)</w:t>
      </w:r>
    </w:p>
    <w:p w14:paraId="430D2D3A" w14:textId="77777777" w:rsidR="00757494" w:rsidRPr="005D14D3" w:rsidRDefault="00757494" w:rsidP="00757494">
      <w:pPr>
        <w:rPr>
          <w:rFonts w:ascii="NikoshBAN" w:hAnsi="NikoshBAN" w:cs="NikoshBAN"/>
          <w:sz w:val="36"/>
          <w:szCs w:val="36"/>
        </w:rPr>
      </w:pPr>
    </w:p>
    <w:p w14:paraId="1CFD48F8" w14:textId="761543EB" w:rsidR="00D00E05" w:rsidRPr="005D14D3" w:rsidRDefault="00757494" w:rsidP="004A7E05">
      <w:pPr>
        <w:jc w:val="both"/>
        <w:rPr>
          <w:rFonts w:ascii="NikoshBAN" w:hAnsi="NikoshBAN" w:cs="NikoshBAN"/>
          <w:sz w:val="36"/>
          <w:szCs w:val="36"/>
        </w:rPr>
      </w:pPr>
      <w:r w:rsidRPr="005D14D3">
        <w:rPr>
          <w:rFonts w:ascii="NikoshBAN" w:hAnsi="NikoshBAN" w:cs="NikoshBAN"/>
        </w:rPr>
        <w:t>66</w:t>
      </w:r>
      <w:r w:rsidR="00D00E05" w:rsidRPr="005D14D3">
        <w:rPr>
          <w:rFonts w:ascii="NikoshBAN" w:hAnsi="NikoshBAN" w:cs="NikoshBAN"/>
        </w:rPr>
        <w:t>।</w:t>
      </w:r>
      <w:r w:rsidR="00D00E05" w:rsidRPr="005D14D3">
        <w:rPr>
          <w:rFonts w:ascii="SutonnyMJ" w:hAnsi="SutonnyMJ" w:cs="NikoshBAN"/>
        </w:rPr>
        <w:t xml:space="preserve"> </w:t>
      </w:r>
      <w:r w:rsidR="00D00E05" w:rsidRPr="005D14D3">
        <w:rPr>
          <w:rFonts w:ascii="NikoshBAN" w:hAnsi="NikoshBAN" w:cs="NikoshBAN"/>
        </w:rPr>
        <w:t xml:space="preserve">বিয়াম ক্যান্টিনে কাজের পরিধি বেশি হলে দৈনিক হাজিরা ভিত্তিতে অতিরিক্ত জনবল নিয়োগ করা হয়। তবে এই ক্ষেত্রে সরকারি ছুটির দিন এবং অফিস সময়ের পরে বিয়ামের নিজস্ব কর্মচারী যারা স্বেচ্ছায় অতিরিক্ত কাজ করতে আগ্রহী তাদেরকে আগে বিবেচনাপূর্বক কাজ দেয়া হয়। </w:t>
      </w:r>
      <w:r w:rsidR="00326D95" w:rsidRPr="005D14D3">
        <w:rPr>
          <w:rFonts w:ascii="NikoshBAN" w:hAnsi="NikoshBAN" w:cs="NikoshBAN"/>
        </w:rPr>
        <w:t>নভেম্বর</w:t>
      </w:r>
      <w:r w:rsidR="00D00E05" w:rsidRPr="005D14D3">
        <w:rPr>
          <w:rFonts w:ascii="NikoshBAN" w:hAnsi="NikoshBAN" w:cs="NikoshBAN"/>
        </w:rPr>
        <w:t xml:space="preserve">-2024 মাসে মোট </w:t>
      </w:r>
      <w:r w:rsidR="007A5EBD" w:rsidRPr="005D14D3">
        <w:rPr>
          <w:rFonts w:ascii="NikoshBAN" w:hAnsi="NikoshBAN" w:cs="NikoshBAN"/>
        </w:rPr>
        <w:t>68</w:t>
      </w:r>
      <w:r w:rsidR="00D00E05" w:rsidRPr="005D14D3">
        <w:rPr>
          <w:rFonts w:ascii="NikoshBAN" w:hAnsi="NikoshBAN" w:cs="NikoshBAN"/>
        </w:rPr>
        <w:t xml:space="preserve"> জন কর্মচারী তাদের মূল কাজের পাশাপাশি ক্যান্টিনের প্রয়োজনে অতিরিক্ত কাজ করেছেন। তাদের কাজের মজুরীর পরিমান হয়েছে মোট </w:t>
      </w:r>
      <w:r w:rsidR="007A5EBD" w:rsidRPr="005D14D3">
        <w:rPr>
          <w:rFonts w:ascii="NikoshBAN" w:hAnsi="NikoshBAN" w:cs="NikoshBAN"/>
        </w:rPr>
        <w:t>90,200</w:t>
      </w:r>
      <w:r w:rsidR="00D00E05" w:rsidRPr="005D14D3">
        <w:rPr>
          <w:rFonts w:ascii="NikoshBAN" w:hAnsi="NikoshBAN" w:cs="NikoshBAN"/>
        </w:rPr>
        <w:t>/- (</w:t>
      </w:r>
      <w:r w:rsidR="007A5EBD" w:rsidRPr="005D14D3">
        <w:rPr>
          <w:rFonts w:ascii="NikoshBAN" w:hAnsi="NikoshBAN" w:cs="NikoshBAN"/>
        </w:rPr>
        <w:t>নব্বই</w:t>
      </w:r>
      <w:r w:rsidR="00D00E05" w:rsidRPr="005D14D3">
        <w:rPr>
          <w:rFonts w:ascii="NikoshBAN" w:hAnsi="NikoshBAN" w:cs="NikoshBAN"/>
        </w:rPr>
        <w:t xml:space="preserve"> হাজার </w:t>
      </w:r>
      <w:r w:rsidR="007A5EBD" w:rsidRPr="005D14D3">
        <w:rPr>
          <w:rFonts w:ascii="NikoshBAN" w:hAnsi="NikoshBAN" w:cs="NikoshBAN"/>
        </w:rPr>
        <w:t>দুই</w:t>
      </w:r>
      <w:r w:rsidR="00D00E05" w:rsidRPr="005D14D3">
        <w:rPr>
          <w:rFonts w:ascii="NikoshBAN" w:hAnsi="NikoshBAN" w:cs="NikoshBAN"/>
        </w:rPr>
        <w:t>শত মাত্র) টাকা। বিস্তারিত পতাকা ‘গ’ সদয় দেখা যেতে পারে।</w:t>
      </w:r>
    </w:p>
    <w:p w14:paraId="3888A382" w14:textId="77777777" w:rsidR="00D10DA1" w:rsidRPr="005D14D3" w:rsidRDefault="00D10DA1" w:rsidP="00D00E05">
      <w:pPr>
        <w:pStyle w:val="NoSpacing"/>
        <w:spacing w:line="312" w:lineRule="auto"/>
        <w:jc w:val="both"/>
        <w:rPr>
          <w:rFonts w:ascii="NikoshBAN" w:hAnsi="NikoshBAN" w:cs="NikoshBAN"/>
        </w:rPr>
      </w:pPr>
    </w:p>
    <w:p w14:paraId="5CBD1C14" w14:textId="56BB3D07" w:rsidR="00D00E05" w:rsidRPr="005D14D3" w:rsidRDefault="00D00E05" w:rsidP="00D00E05">
      <w:pPr>
        <w:pStyle w:val="NoSpacing"/>
        <w:spacing w:line="312" w:lineRule="auto"/>
        <w:jc w:val="both"/>
        <w:rPr>
          <w:rFonts w:ascii="NikoshBAN" w:hAnsi="NikoshBAN" w:cs="NikoshBAN"/>
        </w:rPr>
      </w:pPr>
      <w:r w:rsidRPr="005D14D3">
        <w:rPr>
          <w:rFonts w:ascii="NikoshBAN" w:hAnsi="NikoshBAN" w:cs="NikoshBAN"/>
        </w:rPr>
        <w:t xml:space="preserve">এমতাবস্থায়, সংযুক্তি বিবরণী অনুসারে </w:t>
      </w:r>
      <w:r w:rsidR="00326D95" w:rsidRPr="005D14D3">
        <w:rPr>
          <w:rFonts w:ascii="NikoshBAN" w:hAnsi="NikoshBAN" w:cs="NikoshBAN"/>
        </w:rPr>
        <w:t>নভেম্বর</w:t>
      </w:r>
      <w:r w:rsidRPr="005D14D3">
        <w:rPr>
          <w:rFonts w:ascii="NikoshBAN" w:hAnsi="NikoshBAN" w:cs="NikoshBAN"/>
        </w:rPr>
        <w:t>-2024 মাসের অতিরিক্ত কাজের মজুরী সংশ্লিষ্ট কর্মচারীকে নগদ টাকায় পরিশোধ করার জন্য অর্থ শাখাকে নির্দেশ প্রদান করা যায়।</w:t>
      </w:r>
    </w:p>
    <w:p w14:paraId="3FAC69FC" w14:textId="77777777" w:rsidR="00757494" w:rsidRPr="005D14D3" w:rsidRDefault="00757494" w:rsidP="00757494">
      <w:pPr>
        <w:jc w:val="both"/>
        <w:rPr>
          <w:rFonts w:ascii="NikoshBAN" w:hAnsi="NikoshBAN" w:cs="NikoshBAN"/>
        </w:rPr>
      </w:pPr>
    </w:p>
    <w:p w14:paraId="7F747F06" w14:textId="77777777" w:rsidR="00757494" w:rsidRPr="005D14D3" w:rsidRDefault="00757494" w:rsidP="00757494">
      <w:pPr>
        <w:jc w:val="both"/>
        <w:rPr>
          <w:rFonts w:ascii="NikoshBAN" w:hAnsi="NikoshBAN" w:cs="NikoshBAN"/>
        </w:rPr>
      </w:pPr>
    </w:p>
    <w:p w14:paraId="6F30D6C6" w14:textId="0B846DF0" w:rsidR="00757494" w:rsidRPr="005D14D3" w:rsidRDefault="00757494" w:rsidP="00757494">
      <w:pPr>
        <w:jc w:val="both"/>
        <w:rPr>
          <w:rFonts w:ascii="NikoshBAN" w:hAnsi="NikoshBAN" w:cs="NikoshBAN"/>
        </w:rPr>
      </w:pPr>
      <w:r w:rsidRPr="005D14D3">
        <w:rPr>
          <w:rFonts w:ascii="NikoshBAN" w:hAnsi="NikoshBAN" w:cs="NikoshBAN"/>
        </w:rPr>
        <w:t xml:space="preserve">65। নোটানুচ্ছেদ </w:t>
      </w:r>
      <w:r w:rsidR="00B2698D" w:rsidRPr="005D14D3">
        <w:rPr>
          <w:rFonts w:ascii="NikoshBAN" w:hAnsi="NikoshBAN" w:cs="NikoshBAN"/>
        </w:rPr>
        <w:t>58</w:t>
      </w:r>
      <w:r w:rsidRPr="005D14D3">
        <w:rPr>
          <w:rFonts w:ascii="NikoshBAN" w:hAnsi="NikoshBAN" w:cs="NikoshBAN"/>
        </w:rPr>
        <w:t>-</w:t>
      </w:r>
      <w:r w:rsidR="00B2698D" w:rsidRPr="005D14D3">
        <w:rPr>
          <w:rFonts w:ascii="NikoshBAN" w:hAnsi="NikoshBAN" w:cs="NikoshBAN"/>
        </w:rPr>
        <w:t>64</w:t>
      </w:r>
      <w:r w:rsidRPr="005D14D3">
        <w:rPr>
          <w:rFonts w:ascii="NikoshBAN" w:hAnsi="NikoshBAN" w:cs="NikoshBAN"/>
        </w:rPr>
        <w:t xml:space="preserve"> মহাপরিচালক মহোদয়ের সদয় অবগতি  এবং নোট অনুচ্ছেদ নং-</w:t>
      </w:r>
      <w:r w:rsidR="00F82A10" w:rsidRPr="005D14D3">
        <w:rPr>
          <w:rFonts w:ascii="NikoshBAN" w:hAnsi="NikoshBAN" w:cs="NikoshBAN"/>
        </w:rPr>
        <w:t>64</w:t>
      </w:r>
      <w:r w:rsidRPr="005D14D3">
        <w:rPr>
          <w:rFonts w:ascii="NikoshBAN" w:hAnsi="NikoshBAN" w:cs="NikoshBAN"/>
        </w:rPr>
        <w:t xml:space="preserve"> এর ‘ক’ ও ‘খ’ </w:t>
      </w:r>
      <w:r w:rsidR="00F82A10" w:rsidRPr="005D14D3">
        <w:rPr>
          <w:rFonts w:ascii="NikoshBAN" w:hAnsi="NikoshBAN" w:cs="NikoshBAN"/>
        </w:rPr>
        <w:t xml:space="preserve">এবং 66 </w:t>
      </w:r>
      <w:r w:rsidRPr="005D14D3">
        <w:rPr>
          <w:rFonts w:ascii="NikoshBAN" w:hAnsi="NikoshBAN" w:cs="NikoshBAN"/>
        </w:rPr>
        <w:t>এর প্রস্তাব সদয় অনুমোদনের জন্য নথি উপস্থাপন করা হলো।</w:t>
      </w:r>
    </w:p>
    <w:p w14:paraId="6D1FBE0F" w14:textId="77777777" w:rsidR="004D3441" w:rsidRPr="005D14D3" w:rsidRDefault="004D3441" w:rsidP="003D78A0">
      <w:pPr>
        <w:rPr>
          <w:rFonts w:ascii="NikoshBAN" w:hAnsi="NikoshBAN" w:cs="NikoshBAN"/>
        </w:rPr>
      </w:pPr>
    </w:p>
    <w:sectPr w:rsidR="004D3441" w:rsidRPr="005D14D3" w:rsidSect="00F902E3">
      <w:pgSz w:w="12240" w:h="20160" w:code="5"/>
      <w:pgMar w:top="1440" w:right="720" w:bottom="720" w:left="28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4ED7CC" w14:textId="77777777" w:rsidR="00601949" w:rsidRDefault="00601949" w:rsidP="00B315D9">
      <w:r>
        <w:separator/>
      </w:r>
    </w:p>
  </w:endnote>
  <w:endnote w:type="continuationSeparator" w:id="0">
    <w:p w14:paraId="2AF938C0" w14:textId="77777777" w:rsidR="00601949" w:rsidRDefault="00601949" w:rsidP="00B31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NikoshBAN">
    <w:panose1 w:val="02000000000000000000"/>
    <w:charset w:val="00"/>
    <w:family w:val="auto"/>
    <w:pitch w:val="variable"/>
    <w:sig w:usb0="00018003" w:usb1="00000000" w:usb2="00000000" w:usb3="00000000" w:csb0="00000001" w:csb1="00000000"/>
  </w:font>
  <w:font w:name="Nikosh">
    <w:panose1 w:val="02000000000000000000"/>
    <w:charset w:val="00"/>
    <w:family w:val="auto"/>
    <w:pitch w:val="variable"/>
    <w:sig w:usb0="00018003" w:usb1="00000000" w:usb2="00000000" w:usb3="00000000" w:csb0="00000001" w:csb1="00000000"/>
  </w:font>
  <w:font w:name="SutonnyMJ">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F87DE" w14:textId="77777777" w:rsidR="00601949" w:rsidRDefault="00601949" w:rsidP="00B315D9">
      <w:r>
        <w:separator/>
      </w:r>
    </w:p>
  </w:footnote>
  <w:footnote w:type="continuationSeparator" w:id="0">
    <w:p w14:paraId="6FAC2DA0" w14:textId="77777777" w:rsidR="00601949" w:rsidRDefault="00601949" w:rsidP="00B315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D8F"/>
    <w:rsid w:val="00000029"/>
    <w:rsid w:val="0000009F"/>
    <w:rsid w:val="00000148"/>
    <w:rsid w:val="00000162"/>
    <w:rsid w:val="00000339"/>
    <w:rsid w:val="00000471"/>
    <w:rsid w:val="000007A5"/>
    <w:rsid w:val="00000C4E"/>
    <w:rsid w:val="000011E2"/>
    <w:rsid w:val="00001A29"/>
    <w:rsid w:val="0000216E"/>
    <w:rsid w:val="000021D9"/>
    <w:rsid w:val="00002221"/>
    <w:rsid w:val="000024CE"/>
    <w:rsid w:val="00002A00"/>
    <w:rsid w:val="00002CBC"/>
    <w:rsid w:val="00002E5A"/>
    <w:rsid w:val="000031F6"/>
    <w:rsid w:val="000036AA"/>
    <w:rsid w:val="000037BC"/>
    <w:rsid w:val="00003867"/>
    <w:rsid w:val="00003C5D"/>
    <w:rsid w:val="00003CA7"/>
    <w:rsid w:val="00003E72"/>
    <w:rsid w:val="0000409B"/>
    <w:rsid w:val="00004490"/>
    <w:rsid w:val="00004643"/>
    <w:rsid w:val="00004650"/>
    <w:rsid w:val="00004762"/>
    <w:rsid w:val="00004769"/>
    <w:rsid w:val="00004A4D"/>
    <w:rsid w:val="00004AF4"/>
    <w:rsid w:val="00004C81"/>
    <w:rsid w:val="000051A9"/>
    <w:rsid w:val="00005553"/>
    <w:rsid w:val="000057AE"/>
    <w:rsid w:val="00005E35"/>
    <w:rsid w:val="0000612A"/>
    <w:rsid w:val="0000662A"/>
    <w:rsid w:val="00006787"/>
    <w:rsid w:val="000067A9"/>
    <w:rsid w:val="00006D6C"/>
    <w:rsid w:val="00006EB9"/>
    <w:rsid w:val="00006F26"/>
    <w:rsid w:val="00007036"/>
    <w:rsid w:val="000070E1"/>
    <w:rsid w:val="00007172"/>
    <w:rsid w:val="00007715"/>
    <w:rsid w:val="0000783D"/>
    <w:rsid w:val="0000793F"/>
    <w:rsid w:val="00007E0E"/>
    <w:rsid w:val="00007EAA"/>
    <w:rsid w:val="00010342"/>
    <w:rsid w:val="000106BE"/>
    <w:rsid w:val="0001076F"/>
    <w:rsid w:val="0001082C"/>
    <w:rsid w:val="00010C16"/>
    <w:rsid w:val="00010C94"/>
    <w:rsid w:val="00010CE7"/>
    <w:rsid w:val="00010ED6"/>
    <w:rsid w:val="00011699"/>
    <w:rsid w:val="00011745"/>
    <w:rsid w:val="000119EF"/>
    <w:rsid w:val="00011D1D"/>
    <w:rsid w:val="00012227"/>
    <w:rsid w:val="00012303"/>
    <w:rsid w:val="00012518"/>
    <w:rsid w:val="00012936"/>
    <w:rsid w:val="00012DEB"/>
    <w:rsid w:val="000131F8"/>
    <w:rsid w:val="000134BA"/>
    <w:rsid w:val="00013729"/>
    <w:rsid w:val="0001377D"/>
    <w:rsid w:val="0001423B"/>
    <w:rsid w:val="0001438F"/>
    <w:rsid w:val="0001448B"/>
    <w:rsid w:val="00014589"/>
    <w:rsid w:val="0001461C"/>
    <w:rsid w:val="00014626"/>
    <w:rsid w:val="0001475B"/>
    <w:rsid w:val="000148D0"/>
    <w:rsid w:val="000149FD"/>
    <w:rsid w:val="00014AE6"/>
    <w:rsid w:val="00014E6A"/>
    <w:rsid w:val="00015053"/>
    <w:rsid w:val="0001527E"/>
    <w:rsid w:val="00015438"/>
    <w:rsid w:val="000154B7"/>
    <w:rsid w:val="000158F1"/>
    <w:rsid w:val="00015BA3"/>
    <w:rsid w:val="00015D2C"/>
    <w:rsid w:val="0001658F"/>
    <w:rsid w:val="00016608"/>
    <w:rsid w:val="00016690"/>
    <w:rsid w:val="000166EF"/>
    <w:rsid w:val="000167DC"/>
    <w:rsid w:val="00016A6F"/>
    <w:rsid w:val="00016D6E"/>
    <w:rsid w:val="00016E32"/>
    <w:rsid w:val="00016F4E"/>
    <w:rsid w:val="00017725"/>
    <w:rsid w:val="00017ADD"/>
    <w:rsid w:val="000201AE"/>
    <w:rsid w:val="0002025F"/>
    <w:rsid w:val="000203DB"/>
    <w:rsid w:val="00020495"/>
    <w:rsid w:val="00020A01"/>
    <w:rsid w:val="00020D2D"/>
    <w:rsid w:val="00020F5C"/>
    <w:rsid w:val="00021071"/>
    <w:rsid w:val="00021356"/>
    <w:rsid w:val="00021493"/>
    <w:rsid w:val="000219A3"/>
    <w:rsid w:val="00021A8C"/>
    <w:rsid w:val="00021ACB"/>
    <w:rsid w:val="00021B1F"/>
    <w:rsid w:val="00021C25"/>
    <w:rsid w:val="00021E74"/>
    <w:rsid w:val="00021F8B"/>
    <w:rsid w:val="000225F0"/>
    <w:rsid w:val="000228C1"/>
    <w:rsid w:val="00022C42"/>
    <w:rsid w:val="00022CFC"/>
    <w:rsid w:val="00022ECC"/>
    <w:rsid w:val="00022EE7"/>
    <w:rsid w:val="0002316B"/>
    <w:rsid w:val="00023430"/>
    <w:rsid w:val="00023448"/>
    <w:rsid w:val="000234E1"/>
    <w:rsid w:val="0002382F"/>
    <w:rsid w:val="000239F7"/>
    <w:rsid w:val="00023A5D"/>
    <w:rsid w:val="00023F2E"/>
    <w:rsid w:val="00023F44"/>
    <w:rsid w:val="00024159"/>
    <w:rsid w:val="000242AE"/>
    <w:rsid w:val="00024421"/>
    <w:rsid w:val="000245B9"/>
    <w:rsid w:val="00024715"/>
    <w:rsid w:val="00024733"/>
    <w:rsid w:val="000247E1"/>
    <w:rsid w:val="00024DDA"/>
    <w:rsid w:val="00025938"/>
    <w:rsid w:val="00025A41"/>
    <w:rsid w:val="00025BC2"/>
    <w:rsid w:val="00025F21"/>
    <w:rsid w:val="0002604F"/>
    <w:rsid w:val="0002615F"/>
    <w:rsid w:val="000261BB"/>
    <w:rsid w:val="000262C1"/>
    <w:rsid w:val="00026327"/>
    <w:rsid w:val="000267CC"/>
    <w:rsid w:val="00026EAA"/>
    <w:rsid w:val="0002757E"/>
    <w:rsid w:val="00027811"/>
    <w:rsid w:val="0002795F"/>
    <w:rsid w:val="00027C9A"/>
    <w:rsid w:val="00027CB5"/>
    <w:rsid w:val="00027CBA"/>
    <w:rsid w:val="000302B7"/>
    <w:rsid w:val="00030558"/>
    <w:rsid w:val="0003067F"/>
    <w:rsid w:val="000306F7"/>
    <w:rsid w:val="0003075F"/>
    <w:rsid w:val="00030C5C"/>
    <w:rsid w:val="00031051"/>
    <w:rsid w:val="0003116B"/>
    <w:rsid w:val="0003142A"/>
    <w:rsid w:val="00031F4E"/>
    <w:rsid w:val="00031F60"/>
    <w:rsid w:val="000322F7"/>
    <w:rsid w:val="0003290C"/>
    <w:rsid w:val="00032D60"/>
    <w:rsid w:val="00033650"/>
    <w:rsid w:val="0003380D"/>
    <w:rsid w:val="00033A85"/>
    <w:rsid w:val="00033C70"/>
    <w:rsid w:val="0003407A"/>
    <w:rsid w:val="00034690"/>
    <w:rsid w:val="00034E4F"/>
    <w:rsid w:val="00034EEE"/>
    <w:rsid w:val="00035108"/>
    <w:rsid w:val="000353A3"/>
    <w:rsid w:val="000357E7"/>
    <w:rsid w:val="00035E0A"/>
    <w:rsid w:val="00035E56"/>
    <w:rsid w:val="0003617C"/>
    <w:rsid w:val="00036180"/>
    <w:rsid w:val="00036357"/>
    <w:rsid w:val="0003635A"/>
    <w:rsid w:val="00036520"/>
    <w:rsid w:val="0003661B"/>
    <w:rsid w:val="00036FEE"/>
    <w:rsid w:val="00037076"/>
    <w:rsid w:val="00037105"/>
    <w:rsid w:val="00037140"/>
    <w:rsid w:val="0003727D"/>
    <w:rsid w:val="00037798"/>
    <w:rsid w:val="00037A48"/>
    <w:rsid w:val="00037AFE"/>
    <w:rsid w:val="0004015B"/>
    <w:rsid w:val="000401D5"/>
    <w:rsid w:val="000405F3"/>
    <w:rsid w:val="000406DD"/>
    <w:rsid w:val="00040B68"/>
    <w:rsid w:val="00040D19"/>
    <w:rsid w:val="00040D79"/>
    <w:rsid w:val="00040E9E"/>
    <w:rsid w:val="00041073"/>
    <w:rsid w:val="000410D6"/>
    <w:rsid w:val="00041219"/>
    <w:rsid w:val="00041658"/>
    <w:rsid w:val="00041C43"/>
    <w:rsid w:val="00041C9A"/>
    <w:rsid w:val="00042090"/>
    <w:rsid w:val="000420EF"/>
    <w:rsid w:val="000423EA"/>
    <w:rsid w:val="000423F7"/>
    <w:rsid w:val="000428E8"/>
    <w:rsid w:val="00042AC7"/>
    <w:rsid w:val="00042F76"/>
    <w:rsid w:val="0004307D"/>
    <w:rsid w:val="00043C38"/>
    <w:rsid w:val="00043D40"/>
    <w:rsid w:val="00043F88"/>
    <w:rsid w:val="00044041"/>
    <w:rsid w:val="00044334"/>
    <w:rsid w:val="00044358"/>
    <w:rsid w:val="00044533"/>
    <w:rsid w:val="00044550"/>
    <w:rsid w:val="00044610"/>
    <w:rsid w:val="00044637"/>
    <w:rsid w:val="00044D40"/>
    <w:rsid w:val="00044F3C"/>
    <w:rsid w:val="0004556F"/>
    <w:rsid w:val="00045CB7"/>
    <w:rsid w:val="000461A4"/>
    <w:rsid w:val="000463ED"/>
    <w:rsid w:val="000466F0"/>
    <w:rsid w:val="00046C1C"/>
    <w:rsid w:val="00046D36"/>
    <w:rsid w:val="00046E26"/>
    <w:rsid w:val="00046EB2"/>
    <w:rsid w:val="00047282"/>
    <w:rsid w:val="0004749E"/>
    <w:rsid w:val="000475CC"/>
    <w:rsid w:val="000478A4"/>
    <w:rsid w:val="00050009"/>
    <w:rsid w:val="000501A6"/>
    <w:rsid w:val="0005025D"/>
    <w:rsid w:val="000502A3"/>
    <w:rsid w:val="0005069A"/>
    <w:rsid w:val="0005079C"/>
    <w:rsid w:val="00050A84"/>
    <w:rsid w:val="00050CA4"/>
    <w:rsid w:val="00050D9F"/>
    <w:rsid w:val="00050EEA"/>
    <w:rsid w:val="0005142C"/>
    <w:rsid w:val="000518E6"/>
    <w:rsid w:val="00051A82"/>
    <w:rsid w:val="00051AFC"/>
    <w:rsid w:val="00051C2D"/>
    <w:rsid w:val="00051DB9"/>
    <w:rsid w:val="00051DCA"/>
    <w:rsid w:val="00051F3F"/>
    <w:rsid w:val="00052080"/>
    <w:rsid w:val="00052263"/>
    <w:rsid w:val="000524CB"/>
    <w:rsid w:val="00052649"/>
    <w:rsid w:val="000526DC"/>
    <w:rsid w:val="0005290E"/>
    <w:rsid w:val="00052DE9"/>
    <w:rsid w:val="00052ED3"/>
    <w:rsid w:val="00053041"/>
    <w:rsid w:val="000534D2"/>
    <w:rsid w:val="00053914"/>
    <w:rsid w:val="00053FF5"/>
    <w:rsid w:val="000540B6"/>
    <w:rsid w:val="00054184"/>
    <w:rsid w:val="00054431"/>
    <w:rsid w:val="000545E2"/>
    <w:rsid w:val="000547E0"/>
    <w:rsid w:val="00054881"/>
    <w:rsid w:val="000548DA"/>
    <w:rsid w:val="00054B31"/>
    <w:rsid w:val="00054D0E"/>
    <w:rsid w:val="00054D4F"/>
    <w:rsid w:val="00054FCC"/>
    <w:rsid w:val="0005504F"/>
    <w:rsid w:val="000551AA"/>
    <w:rsid w:val="0005560C"/>
    <w:rsid w:val="0005568F"/>
    <w:rsid w:val="000559BC"/>
    <w:rsid w:val="00055EED"/>
    <w:rsid w:val="000560B0"/>
    <w:rsid w:val="00056235"/>
    <w:rsid w:val="0005647C"/>
    <w:rsid w:val="00056C81"/>
    <w:rsid w:val="00056CA2"/>
    <w:rsid w:val="00056E05"/>
    <w:rsid w:val="00056E1E"/>
    <w:rsid w:val="000574C0"/>
    <w:rsid w:val="000575FE"/>
    <w:rsid w:val="000604B3"/>
    <w:rsid w:val="00060590"/>
    <w:rsid w:val="00060A79"/>
    <w:rsid w:val="00060BC8"/>
    <w:rsid w:val="00060C55"/>
    <w:rsid w:val="00060EB3"/>
    <w:rsid w:val="0006108B"/>
    <w:rsid w:val="000613B1"/>
    <w:rsid w:val="00061608"/>
    <w:rsid w:val="0006161B"/>
    <w:rsid w:val="00061645"/>
    <w:rsid w:val="000616B8"/>
    <w:rsid w:val="000619E0"/>
    <w:rsid w:val="00061C91"/>
    <w:rsid w:val="00061E6C"/>
    <w:rsid w:val="00061EC8"/>
    <w:rsid w:val="00062065"/>
    <w:rsid w:val="0006244B"/>
    <w:rsid w:val="00062452"/>
    <w:rsid w:val="000625C6"/>
    <w:rsid w:val="000625E4"/>
    <w:rsid w:val="0006260C"/>
    <w:rsid w:val="0006292E"/>
    <w:rsid w:val="00062C91"/>
    <w:rsid w:val="00062FF0"/>
    <w:rsid w:val="000634A1"/>
    <w:rsid w:val="0006359B"/>
    <w:rsid w:val="00063ED8"/>
    <w:rsid w:val="00064538"/>
    <w:rsid w:val="00064A27"/>
    <w:rsid w:val="00064AD0"/>
    <w:rsid w:val="00064C72"/>
    <w:rsid w:val="000650DF"/>
    <w:rsid w:val="000651B6"/>
    <w:rsid w:val="000654FB"/>
    <w:rsid w:val="000658F5"/>
    <w:rsid w:val="0006592D"/>
    <w:rsid w:val="00065CA2"/>
    <w:rsid w:val="00065EF6"/>
    <w:rsid w:val="0006683E"/>
    <w:rsid w:val="00066948"/>
    <w:rsid w:val="00067163"/>
    <w:rsid w:val="0006761F"/>
    <w:rsid w:val="000678CF"/>
    <w:rsid w:val="00067B26"/>
    <w:rsid w:val="00067B60"/>
    <w:rsid w:val="00067D9F"/>
    <w:rsid w:val="00067EED"/>
    <w:rsid w:val="00067FE3"/>
    <w:rsid w:val="00070091"/>
    <w:rsid w:val="000700A5"/>
    <w:rsid w:val="000700DB"/>
    <w:rsid w:val="00070722"/>
    <w:rsid w:val="000708F0"/>
    <w:rsid w:val="000709BA"/>
    <w:rsid w:val="00070AE3"/>
    <w:rsid w:val="00070B36"/>
    <w:rsid w:val="000710B2"/>
    <w:rsid w:val="0007138A"/>
    <w:rsid w:val="00071672"/>
    <w:rsid w:val="000716F9"/>
    <w:rsid w:val="000718FA"/>
    <w:rsid w:val="00071D3C"/>
    <w:rsid w:val="00071DC8"/>
    <w:rsid w:val="0007240C"/>
    <w:rsid w:val="00072837"/>
    <w:rsid w:val="000728AD"/>
    <w:rsid w:val="0007297D"/>
    <w:rsid w:val="00072D67"/>
    <w:rsid w:val="00072FD9"/>
    <w:rsid w:val="00073118"/>
    <w:rsid w:val="000735B7"/>
    <w:rsid w:val="00073653"/>
    <w:rsid w:val="00073864"/>
    <w:rsid w:val="00073D65"/>
    <w:rsid w:val="00073FC9"/>
    <w:rsid w:val="00074230"/>
    <w:rsid w:val="0007435B"/>
    <w:rsid w:val="00074368"/>
    <w:rsid w:val="00074541"/>
    <w:rsid w:val="0007460C"/>
    <w:rsid w:val="00074611"/>
    <w:rsid w:val="00074A0D"/>
    <w:rsid w:val="00074CDF"/>
    <w:rsid w:val="00074D28"/>
    <w:rsid w:val="00074E19"/>
    <w:rsid w:val="00074F4F"/>
    <w:rsid w:val="00075328"/>
    <w:rsid w:val="000754EA"/>
    <w:rsid w:val="00075564"/>
    <w:rsid w:val="00075694"/>
    <w:rsid w:val="00075A56"/>
    <w:rsid w:val="00075D93"/>
    <w:rsid w:val="00075F75"/>
    <w:rsid w:val="00076051"/>
    <w:rsid w:val="000762B8"/>
    <w:rsid w:val="000764DE"/>
    <w:rsid w:val="000765F3"/>
    <w:rsid w:val="00076952"/>
    <w:rsid w:val="00076BA3"/>
    <w:rsid w:val="00076D23"/>
    <w:rsid w:val="00076D3F"/>
    <w:rsid w:val="00076D49"/>
    <w:rsid w:val="00076FBE"/>
    <w:rsid w:val="00077000"/>
    <w:rsid w:val="000770DF"/>
    <w:rsid w:val="0007765F"/>
    <w:rsid w:val="0007768F"/>
    <w:rsid w:val="000776E9"/>
    <w:rsid w:val="00077B84"/>
    <w:rsid w:val="0008034B"/>
    <w:rsid w:val="000804E6"/>
    <w:rsid w:val="000805E2"/>
    <w:rsid w:val="000807E1"/>
    <w:rsid w:val="00080F06"/>
    <w:rsid w:val="00081007"/>
    <w:rsid w:val="0008165D"/>
    <w:rsid w:val="00081B8F"/>
    <w:rsid w:val="0008219B"/>
    <w:rsid w:val="000822EB"/>
    <w:rsid w:val="00082511"/>
    <w:rsid w:val="00082832"/>
    <w:rsid w:val="00082915"/>
    <w:rsid w:val="00082A6A"/>
    <w:rsid w:val="00082C9F"/>
    <w:rsid w:val="000833B0"/>
    <w:rsid w:val="000833F0"/>
    <w:rsid w:val="0008380E"/>
    <w:rsid w:val="00083C9F"/>
    <w:rsid w:val="00084442"/>
    <w:rsid w:val="000845B2"/>
    <w:rsid w:val="0008472F"/>
    <w:rsid w:val="000847ED"/>
    <w:rsid w:val="00084B3A"/>
    <w:rsid w:val="00084B3D"/>
    <w:rsid w:val="00085490"/>
    <w:rsid w:val="00086016"/>
    <w:rsid w:val="000862A8"/>
    <w:rsid w:val="000862DC"/>
    <w:rsid w:val="0008661F"/>
    <w:rsid w:val="00086738"/>
    <w:rsid w:val="00086C3C"/>
    <w:rsid w:val="00086EFD"/>
    <w:rsid w:val="00087185"/>
    <w:rsid w:val="000871E1"/>
    <w:rsid w:val="000878C5"/>
    <w:rsid w:val="000878DB"/>
    <w:rsid w:val="0008798C"/>
    <w:rsid w:val="00087EF7"/>
    <w:rsid w:val="0009000E"/>
    <w:rsid w:val="000901AB"/>
    <w:rsid w:val="00090262"/>
    <w:rsid w:val="0009051E"/>
    <w:rsid w:val="00090C81"/>
    <w:rsid w:val="00091084"/>
    <w:rsid w:val="000910A3"/>
    <w:rsid w:val="000912DD"/>
    <w:rsid w:val="000913C8"/>
    <w:rsid w:val="000914E5"/>
    <w:rsid w:val="00091544"/>
    <w:rsid w:val="00091613"/>
    <w:rsid w:val="00091667"/>
    <w:rsid w:val="00091B9D"/>
    <w:rsid w:val="00091CF9"/>
    <w:rsid w:val="0009230B"/>
    <w:rsid w:val="0009242F"/>
    <w:rsid w:val="000924D6"/>
    <w:rsid w:val="00092844"/>
    <w:rsid w:val="00092863"/>
    <w:rsid w:val="000928E5"/>
    <w:rsid w:val="000929E7"/>
    <w:rsid w:val="00092FCF"/>
    <w:rsid w:val="0009302B"/>
    <w:rsid w:val="00093096"/>
    <w:rsid w:val="0009344C"/>
    <w:rsid w:val="0009367B"/>
    <w:rsid w:val="000939EC"/>
    <w:rsid w:val="00093AB4"/>
    <w:rsid w:val="00093C00"/>
    <w:rsid w:val="00093C84"/>
    <w:rsid w:val="00093D96"/>
    <w:rsid w:val="0009411A"/>
    <w:rsid w:val="000941BF"/>
    <w:rsid w:val="00094370"/>
    <w:rsid w:val="000949C0"/>
    <w:rsid w:val="00094A9C"/>
    <w:rsid w:val="00094FA8"/>
    <w:rsid w:val="000950DB"/>
    <w:rsid w:val="000950F7"/>
    <w:rsid w:val="000954A8"/>
    <w:rsid w:val="00095D93"/>
    <w:rsid w:val="00095DF0"/>
    <w:rsid w:val="00095E2D"/>
    <w:rsid w:val="00096046"/>
    <w:rsid w:val="00096370"/>
    <w:rsid w:val="000966BA"/>
    <w:rsid w:val="00096738"/>
    <w:rsid w:val="000967F8"/>
    <w:rsid w:val="000967FB"/>
    <w:rsid w:val="00096860"/>
    <w:rsid w:val="00097695"/>
    <w:rsid w:val="000977C0"/>
    <w:rsid w:val="00097F25"/>
    <w:rsid w:val="00097FB2"/>
    <w:rsid w:val="000A0020"/>
    <w:rsid w:val="000A011E"/>
    <w:rsid w:val="000A0413"/>
    <w:rsid w:val="000A046D"/>
    <w:rsid w:val="000A0766"/>
    <w:rsid w:val="000A0E8C"/>
    <w:rsid w:val="000A105E"/>
    <w:rsid w:val="000A11E7"/>
    <w:rsid w:val="000A1282"/>
    <w:rsid w:val="000A12BC"/>
    <w:rsid w:val="000A1331"/>
    <w:rsid w:val="000A13ED"/>
    <w:rsid w:val="000A140D"/>
    <w:rsid w:val="000A1431"/>
    <w:rsid w:val="000A14F2"/>
    <w:rsid w:val="000A1556"/>
    <w:rsid w:val="000A187D"/>
    <w:rsid w:val="000A1C1C"/>
    <w:rsid w:val="000A1D70"/>
    <w:rsid w:val="000A1DB1"/>
    <w:rsid w:val="000A2253"/>
    <w:rsid w:val="000A25FB"/>
    <w:rsid w:val="000A2603"/>
    <w:rsid w:val="000A28B7"/>
    <w:rsid w:val="000A2A77"/>
    <w:rsid w:val="000A2B7C"/>
    <w:rsid w:val="000A2ED2"/>
    <w:rsid w:val="000A2EED"/>
    <w:rsid w:val="000A3054"/>
    <w:rsid w:val="000A3370"/>
    <w:rsid w:val="000A355C"/>
    <w:rsid w:val="000A3DE3"/>
    <w:rsid w:val="000A4481"/>
    <w:rsid w:val="000A44B2"/>
    <w:rsid w:val="000A490B"/>
    <w:rsid w:val="000A49B5"/>
    <w:rsid w:val="000A4C0E"/>
    <w:rsid w:val="000A4CFF"/>
    <w:rsid w:val="000A5262"/>
    <w:rsid w:val="000A54B9"/>
    <w:rsid w:val="000A587F"/>
    <w:rsid w:val="000A5C9B"/>
    <w:rsid w:val="000A61F7"/>
    <w:rsid w:val="000A626F"/>
    <w:rsid w:val="000A62B2"/>
    <w:rsid w:val="000A66BE"/>
    <w:rsid w:val="000A66E2"/>
    <w:rsid w:val="000A7020"/>
    <w:rsid w:val="000A734E"/>
    <w:rsid w:val="000A74ED"/>
    <w:rsid w:val="000A7940"/>
    <w:rsid w:val="000A7A40"/>
    <w:rsid w:val="000A7D13"/>
    <w:rsid w:val="000A7D8F"/>
    <w:rsid w:val="000B004A"/>
    <w:rsid w:val="000B0863"/>
    <w:rsid w:val="000B0B27"/>
    <w:rsid w:val="000B0DCD"/>
    <w:rsid w:val="000B0F82"/>
    <w:rsid w:val="000B10A9"/>
    <w:rsid w:val="000B1127"/>
    <w:rsid w:val="000B126D"/>
    <w:rsid w:val="000B132D"/>
    <w:rsid w:val="000B1473"/>
    <w:rsid w:val="000B1581"/>
    <w:rsid w:val="000B158B"/>
    <w:rsid w:val="000B1715"/>
    <w:rsid w:val="000B17EB"/>
    <w:rsid w:val="000B1B01"/>
    <w:rsid w:val="000B1D27"/>
    <w:rsid w:val="000B1D83"/>
    <w:rsid w:val="000B1DDE"/>
    <w:rsid w:val="000B1EA3"/>
    <w:rsid w:val="000B21DD"/>
    <w:rsid w:val="000B2582"/>
    <w:rsid w:val="000B26D0"/>
    <w:rsid w:val="000B2C73"/>
    <w:rsid w:val="000B2E11"/>
    <w:rsid w:val="000B3074"/>
    <w:rsid w:val="000B33FB"/>
    <w:rsid w:val="000B3526"/>
    <w:rsid w:val="000B3610"/>
    <w:rsid w:val="000B36F1"/>
    <w:rsid w:val="000B3DB2"/>
    <w:rsid w:val="000B43CD"/>
    <w:rsid w:val="000B45F1"/>
    <w:rsid w:val="000B47BC"/>
    <w:rsid w:val="000B4A93"/>
    <w:rsid w:val="000B51A0"/>
    <w:rsid w:val="000B54E9"/>
    <w:rsid w:val="000B5619"/>
    <w:rsid w:val="000B58D6"/>
    <w:rsid w:val="000B5C74"/>
    <w:rsid w:val="000B5CBE"/>
    <w:rsid w:val="000B5CEE"/>
    <w:rsid w:val="000B5DF6"/>
    <w:rsid w:val="000B604B"/>
    <w:rsid w:val="000B6359"/>
    <w:rsid w:val="000B6746"/>
    <w:rsid w:val="000B697B"/>
    <w:rsid w:val="000B6BAD"/>
    <w:rsid w:val="000B6E03"/>
    <w:rsid w:val="000B7153"/>
    <w:rsid w:val="000B75A1"/>
    <w:rsid w:val="000B76DF"/>
    <w:rsid w:val="000B7827"/>
    <w:rsid w:val="000B7D4A"/>
    <w:rsid w:val="000B7DAE"/>
    <w:rsid w:val="000C045C"/>
    <w:rsid w:val="000C04AD"/>
    <w:rsid w:val="000C04CB"/>
    <w:rsid w:val="000C053C"/>
    <w:rsid w:val="000C0883"/>
    <w:rsid w:val="000C0AE6"/>
    <w:rsid w:val="000C0E61"/>
    <w:rsid w:val="000C0F97"/>
    <w:rsid w:val="000C1116"/>
    <w:rsid w:val="000C1191"/>
    <w:rsid w:val="000C1515"/>
    <w:rsid w:val="000C1F57"/>
    <w:rsid w:val="000C2166"/>
    <w:rsid w:val="000C21BD"/>
    <w:rsid w:val="000C22EB"/>
    <w:rsid w:val="000C23A2"/>
    <w:rsid w:val="000C2502"/>
    <w:rsid w:val="000C26F7"/>
    <w:rsid w:val="000C2768"/>
    <w:rsid w:val="000C2AF2"/>
    <w:rsid w:val="000C2C33"/>
    <w:rsid w:val="000C2DC2"/>
    <w:rsid w:val="000C30E3"/>
    <w:rsid w:val="000C3150"/>
    <w:rsid w:val="000C320C"/>
    <w:rsid w:val="000C3680"/>
    <w:rsid w:val="000C3A1F"/>
    <w:rsid w:val="000C3D29"/>
    <w:rsid w:val="000C3F22"/>
    <w:rsid w:val="000C406F"/>
    <w:rsid w:val="000C41AA"/>
    <w:rsid w:val="000C46BC"/>
    <w:rsid w:val="000C4718"/>
    <w:rsid w:val="000C4BAB"/>
    <w:rsid w:val="000C4EA1"/>
    <w:rsid w:val="000C5715"/>
    <w:rsid w:val="000C57E3"/>
    <w:rsid w:val="000C5925"/>
    <w:rsid w:val="000C5D36"/>
    <w:rsid w:val="000C6192"/>
    <w:rsid w:val="000C65A4"/>
    <w:rsid w:val="000C6B2F"/>
    <w:rsid w:val="000C7143"/>
    <w:rsid w:val="000C7233"/>
    <w:rsid w:val="000C72AB"/>
    <w:rsid w:val="000C740C"/>
    <w:rsid w:val="000C7A11"/>
    <w:rsid w:val="000D0029"/>
    <w:rsid w:val="000D012D"/>
    <w:rsid w:val="000D0147"/>
    <w:rsid w:val="000D06DC"/>
    <w:rsid w:val="000D079D"/>
    <w:rsid w:val="000D083A"/>
    <w:rsid w:val="000D090D"/>
    <w:rsid w:val="000D09DC"/>
    <w:rsid w:val="000D0E7E"/>
    <w:rsid w:val="000D0F84"/>
    <w:rsid w:val="000D0FE5"/>
    <w:rsid w:val="000D1144"/>
    <w:rsid w:val="000D1FA3"/>
    <w:rsid w:val="000D2398"/>
    <w:rsid w:val="000D248A"/>
    <w:rsid w:val="000D2503"/>
    <w:rsid w:val="000D2523"/>
    <w:rsid w:val="000D2603"/>
    <w:rsid w:val="000D2623"/>
    <w:rsid w:val="000D2CEB"/>
    <w:rsid w:val="000D2D44"/>
    <w:rsid w:val="000D316D"/>
    <w:rsid w:val="000D32DF"/>
    <w:rsid w:val="000D3634"/>
    <w:rsid w:val="000D36A8"/>
    <w:rsid w:val="000D3817"/>
    <w:rsid w:val="000D3AC1"/>
    <w:rsid w:val="000D3B2B"/>
    <w:rsid w:val="000D3B94"/>
    <w:rsid w:val="000D3C0D"/>
    <w:rsid w:val="000D3C2B"/>
    <w:rsid w:val="000D3CF7"/>
    <w:rsid w:val="000D40A7"/>
    <w:rsid w:val="000D42A9"/>
    <w:rsid w:val="000D473F"/>
    <w:rsid w:val="000D4BA0"/>
    <w:rsid w:val="000D4FBA"/>
    <w:rsid w:val="000D5298"/>
    <w:rsid w:val="000D5591"/>
    <w:rsid w:val="000D58CE"/>
    <w:rsid w:val="000D5A88"/>
    <w:rsid w:val="000D6160"/>
    <w:rsid w:val="000D6234"/>
    <w:rsid w:val="000D62FB"/>
    <w:rsid w:val="000D64C3"/>
    <w:rsid w:val="000D6897"/>
    <w:rsid w:val="000D6905"/>
    <w:rsid w:val="000D6AB7"/>
    <w:rsid w:val="000D6BB4"/>
    <w:rsid w:val="000D6CC7"/>
    <w:rsid w:val="000D6D03"/>
    <w:rsid w:val="000D6ED2"/>
    <w:rsid w:val="000D71CC"/>
    <w:rsid w:val="000D7261"/>
    <w:rsid w:val="000D7542"/>
    <w:rsid w:val="000D76C8"/>
    <w:rsid w:val="000D7731"/>
    <w:rsid w:val="000D7A39"/>
    <w:rsid w:val="000D7BC3"/>
    <w:rsid w:val="000D7CEE"/>
    <w:rsid w:val="000D7E38"/>
    <w:rsid w:val="000D7FDA"/>
    <w:rsid w:val="000E03D9"/>
    <w:rsid w:val="000E0AD3"/>
    <w:rsid w:val="000E0C47"/>
    <w:rsid w:val="000E0CCC"/>
    <w:rsid w:val="000E0D47"/>
    <w:rsid w:val="000E0FA1"/>
    <w:rsid w:val="000E1043"/>
    <w:rsid w:val="000E12D1"/>
    <w:rsid w:val="000E13B2"/>
    <w:rsid w:val="000E19E2"/>
    <w:rsid w:val="000E1B25"/>
    <w:rsid w:val="000E1C95"/>
    <w:rsid w:val="000E1E62"/>
    <w:rsid w:val="000E2129"/>
    <w:rsid w:val="000E24B1"/>
    <w:rsid w:val="000E27E1"/>
    <w:rsid w:val="000E29A4"/>
    <w:rsid w:val="000E2AA0"/>
    <w:rsid w:val="000E2BD8"/>
    <w:rsid w:val="000E3A39"/>
    <w:rsid w:val="000E3B1D"/>
    <w:rsid w:val="000E3BCD"/>
    <w:rsid w:val="000E3BFB"/>
    <w:rsid w:val="000E4573"/>
    <w:rsid w:val="000E4826"/>
    <w:rsid w:val="000E4A3D"/>
    <w:rsid w:val="000E4CC4"/>
    <w:rsid w:val="000E4D57"/>
    <w:rsid w:val="000E4E9E"/>
    <w:rsid w:val="000E518B"/>
    <w:rsid w:val="000E51FD"/>
    <w:rsid w:val="000E52F7"/>
    <w:rsid w:val="000E54DC"/>
    <w:rsid w:val="000E5605"/>
    <w:rsid w:val="000E567B"/>
    <w:rsid w:val="000E56C3"/>
    <w:rsid w:val="000E5851"/>
    <w:rsid w:val="000E61DD"/>
    <w:rsid w:val="000E621F"/>
    <w:rsid w:val="000E657D"/>
    <w:rsid w:val="000E6ABA"/>
    <w:rsid w:val="000E7237"/>
    <w:rsid w:val="000E73E6"/>
    <w:rsid w:val="000E7430"/>
    <w:rsid w:val="000E787F"/>
    <w:rsid w:val="000E7B90"/>
    <w:rsid w:val="000E7D4A"/>
    <w:rsid w:val="000F0103"/>
    <w:rsid w:val="000F046E"/>
    <w:rsid w:val="000F073D"/>
    <w:rsid w:val="000F0DAA"/>
    <w:rsid w:val="000F0F47"/>
    <w:rsid w:val="000F16C7"/>
    <w:rsid w:val="000F1E46"/>
    <w:rsid w:val="000F1FC2"/>
    <w:rsid w:val="000F2C41"/>
    <w:rsid w:val="000F2DB9"/>
    <w:rsid w:val="000F33D6"/>
    <w:rsid w:val="000F35EC"/>
    <w:rsid w:val="000F3899"/>
    <w:rsid w:val="000F3C92"/>
    <w:rsid w:val="000F4D19"/>
    <w:rsid w:val="000F4E23"/>
    <w:rsid w:val="000F52AB"/>
    <w:rsid w:val="000F5330"/>
    <w:rsid w:val="000F561A"/>
    <w:rsid w:val="000F5926"/>
    <w:rsid w:val="000F5A1B"/>
    <w:rsid w:val="000F5AF0"/>
    <w:rsid w:val="000F6264"/>
    <w:rsid w:val="000F6326"/>
    <w:rsid w:val="000F696D"/>
    <w:rsid w:val="000F6A37"/>
    <w:rsid w:val="000F6AA3"/>
    <w:rsid w:val="000F6B25"/>
    <w:rsid w:val="000F6D73"/>
    <w:rsid w:val="000F7080"/>
    <w:rsid w:val="000F7439"/>
    <w:rsid w:val="000F7978"/>
    <w:rsid w:val="000F7A55"/>
    <w:rsid w:val="000F7C3A"/>
    <w:rsid w:val="000F7DC4"/>
    <w:rsid w:val="00100778"/>
    <w:rsid w:val="00101164"/>
    <w:rsid w:val="001013B3"/>
    <w:rsid w:val="00101AD7"/>
    <w:rsid w:val="00101D2D"/>
    <w:rsid w:val="00101DB7"/>
    <w:rsid w:val="001023F4"/>
    <w:rsid w:val="00102488"/>
    <w:rsid w:val="001024E0"/>
    <w:rsid w:val="00102BA5"/>
    <w:rsid w:val="00102BE6"/>
    <w:rsid w:val="00102EBC"/>
    <w:rsid w:val="0010301C"/>
    <w:rsid w:val="00103374"/>
    <w:rsid w:val="001035D2"/>
    <w:rsid w:val="00103981"/>
    <w:rsid w:val="00103DB8"/>
    <w:rsid w:val="00103E61"/>
    <w:rsid w:val="00103F14"/>
    <w:rsid w:val="001047DF"/>
    <w:rsid w:val="00104A29"/>
    <w:rsid w:val="00105302"/>
    <w:rsid w:val="001054E8"/>
    <w:rsid w:val="001055D2"/>
    <w:rsid w:val="001057F3"/>
    <w:rsid w:val="00105A44"/>
    <w:rsid w:val="00105B38"/>
    <w:rsid w:val="00105D00"/>
    <w:rsid w:val="00105DB5"/>
    <w:rsid w:val="00105FE1"/>
    <w:rsid w:val="00106355"/>
    <w:rsid w:val="001064AA"/>
    <w:rsid w:val="00106633"/>
    <w:rsid w:val="001066C1"/>
    <w:rsid w:val="0010671D"/>
    <w:rsid w:val="0010682E"/>
    <w:rsid w:val="0010683A"/>
    <w:rsid w:val="001068EF"/>
    <w:rsid w:val="00106B17"/>
    <w:rsid w:val="00107252"/>
    <w:rsid w:val="001074D2"/>
    <w:rsid w:val="001076FA"/>
    <w:rsid w:val="00107869"/>
    <w:rsid w:val="00107A42"/>
    <w:rsid w:val="00107A4D"/>
    <w:rsid w:val="00107D61"/>
    <w:rsid w:val="00107F80"/>
    <w:rsid w:val="0011045D"/>
    <w:rsid w:val="001107F3"/>
    <w:rsid w:val="001109DC"/>
    <w:rsid w:val="00110BDD"/>
    <w:rsid w:val="00110F57"/>
    <w:rsid w:val="001110E1"/>
    <w:rsid w:val="0011119B"/>
    <w:rsid w:val="00111254"/>
    <w:rsid w:val="0011171C"/>
    <w:rsid w:val="00111892"/>
    <w:rsid w:val="00111BD1"/>
    <w:rsid w:val="00111BE2"/>
    <w:rsid w:val="00111CA9"/>
    <w:rsid w:val="00112247"/>
    <w:rsid w:val="0011266F"/>
    <w:rsid w:val="00112920"/>
    <w:rsid w:val="00112D60"/>
    <w:rsid w:val="00112E51"/>
    <w:rsid w:val="001134C5"/>
    <w:rsid w:val="00113506"/>
    <w:rsid w:val="001137F1"/>
    <w:rsid w:val="0011399A"/>
    <w:rsid w:val="00113B7D"/>
    <w:rsid w:val="001145FA"/>
    <w:rsid w:val="001148C3"/>
    <w:rsid w:val="001149F9"/>
    <w:rsid w:val="00114C71"/>
    <w:rsid w:val="00114C8B"/>
    <w:rsid w:val="00114CCF"/>
    <w:rsid w:val="00114FBB"/>
    <w:rsid w:val="001153DE"/>
    <w:rsid w:val="0011597E"/>
    <w:rsid w:val="00115E21"/>
    <w:rsid w:val="0011614F"/>
    <w:rsid w:val="00116263"/>
    <w:rsid w:val="00116E10"/>
    <w:rsid w:val="00116F15"/>
    <w:rsid w:val="00117288"/>
    <w:rsid w:val="00117505"/>
    <w:rsid w:val="001179F4"/>
    <w:rsid w:val="00117D8E"/>
    <w:rsid w:val="001200B3"/>
    <w:rsid w:val="001202BE"/>
    <w:rsid w:val="00120352"/>
    <w:rsid w:val="00120977"/>
    <w:rsid w:val="0012097F"/>
    <w:rsid w:val="00121494"/>
    <w:rsid w:val="001216B0"/>
    <w:rsid w:val="001218D6"/>
    <w:rsid w:val="001224CD"/>
    <w:rsid w:val="00122883"/>
    <w:rsid w:val="0012289F"/>
    <w:rsid w:val="00122B12"/>
    <w:rsid w:val="001230E5"/>
    <w:rsid w:val="00123135"/>
    <w:rsid w:val="00123257"/>
    <w:rsid w:val="00123614"/>
    <w:rsid w:val="00123981"/>
    <w:rsid w:val="00123B18"/>
    <w:rsid w:val="00123B23"/>
    <w:rsid w:val="00123C14"/>
    <w:rsid w:val="00123CD6"/>
    <w:rsid w:val="00123FA8"/>
    <w:rsid w:val="00124163"/>
    <w:rsid w:val="001245C0"/>
    <w:rsid w:val="0012469B"/>
    <w:rsid w:val="001246AD"/>
    <w:rsid w:val="001248FC"/>
    <w:rsid w:val="001249D2"/>
    <w:rsid w:val="00124CAA"/>
    <w:rsid w:val="00124E28"/>
    <w:rsid w:val="00124ED1"/>
    <w:rsid w:val="00125237"/>
    <w:rsid w:val="0012557D"/>
    <w:rsid w:val="001256CE"/>
    <w:rsid w:val="001257E6"/>
    <w:rsid w:val="00125908"/>
    <w:rsid w:val="00125B0F"/>
    <w:rsid w:val="00125B19"/>
    <w:rsid w:val="0012618A"/>
    <w:rsid w:val="001263FA"/>
    <w:rsid w:val="0012665F"/>
    <w:rsid w:val="00126B48"/>
    <w:rsid w:val="00126FD9"/>
    <w:rsid w:val="00127036"/>
    <w:rsid w:val="001273A8"/>
    <w:rsid w:val="001273E0"/>
    <w:rsid w:val="0012751F"/>
    <w:rsid w:val="0012792E"/>
    <w:rsid w:val="00127FEB"/>
    <w:rsid w:val="001306FF"/>
    <w:rsid w:val="0013081C"/>
    <w:rsid w:val="00130AFB"/>
    <w:rsid w:val="001312C9"/>
    <w:rsid w:val="00131936"/>
    <w:rsid w:val="00131A23"/>
    <w:rsid w:val="00131ACD"/>
    <w:rsid w:val="00131C98"/>
    <w:rsid w:val="00131F15"/>
    <w:rsid w:val="001323DB"/>
    <w:rsid w:val="001323E2"/>
    <w:rsid w:val="00132588"/>
    <w:rsid w:val="001325D9"/>
    <w:rsid w:val="0013298E"/>
    <w:rsid w:val="00132E10"/>
    <w:rsid w:val="001336E0"/>
    <w:rsid w:val="00133CAA"/>
    <w:rsid w:val="00133D2E"/>
    <w:rsid w:val="0013442F"/>
    <w:rsid w:val="00134621"/>
    <w:rsid w:val="00134B67"/>
    <w:rsid w:val="00134C58"/>
    <w:rsid w:val="00134E53"/>
    <w:rsid w:val="0013539C"/>
    <w:rsid w:val="00135ED8"/>
    <w:rsid w:val="00136013"/>
    <w:rsid w:val="00136056"/>
    <w:rsid w:val="00136208"/>
    <w:rsid w:val="00136324"/>
    <w:rsid w:val="0013646B"/>
    <w:rsid w:val="00136714"/>
    <w:rsid w:val="0013678B"/>
    <w:rsid w:val="001368AC"/>
    <w:rsid w:val="001368DD"/>
    <w:rsid w:val="00136B42"/>
    <w:rsid w:val="00136C10"/>
    <w:rsid w:val="00136CC6"/>
    <w:rsid w:val="00136F02"/>
    <w:rsid w:val="00137126"/>
    <w:rsid w:val="001372BF"/>
    <w:rsid w:val="001373B6"/>
    <w:rsid w:val="00137731"/>
    <w:rsid w:val="00137AD3"/>
    <w:rsid w:val="00137B7C"/>
    <w:rsid w:val="0014015C"/>
    <w:rsid w:val="001401E4"/>
    <w:rsid w:val="001405A8"/>
    <w:rsid w:val="00140697"/>
    <w:rsid w:val="0014098D"/>
    <w:rsid w:val="00140A1F"/>
    <w:rsid w:val="00140F95"/>
    <w:rsid w:val="001410C4"/>
    <w:rsid w:val="001410E1"/>
    <w:rsid w:val="0014144C"/>
    <w:rsid w:val="001416F6"/>
    <w:rsid w:val="001419E3"/>
    <w:rsid w:val="001420A7"/>
    <w:rsid w:val="001420ED"/>
    <w:rsid w:val="001427D0"/>
    <w:rsid w:val="00142C4B"/>
    <w:rsid w:val="00142CDC"/>
    <w:rsid w:val="00142EA5"/>
    <w:rsid w:val="00143212"/>
    <w:rsid w:val="00143225"/>
    <w:rsid w:val="0014323A"/>
    <w:rsid w:val="0014326D"/>
    <w:rsid w:val="00143309"/>
    <w:rsid w:val="001433C7"/>
    <w:rsid w:val="001436DB"/>
    <w:rsid w:val="001438E4"/>
    <w:rsid w:val="00143AC1"/>
    <w:rsid w:val="00143C4E"/>
    <w:rsid w:val="00143E80"/>
    <w:rsid w:val="00143F90"/>
    <w:rsid w:val="00144028"/>
    <w:rsid w:val="00144280"/>
    <w:rsid w:val="001444F1"/>
    <w:rsid w:val="00144720"/>
    <w:rsid w:val="00144945"/>
    <w:rsid w:val="00144FA9"/>
    <w:rsid w:val="00145150"/>
    <w:rsid w:val="0014525D"/>
    <w:rsid w:val="0014531E"/>
    <w:rsid w:val="00145545"/>
    <w:rsid w:val="0014594C"/>
    <w:rsid w:val="00145BE5"/>
    <w:rsid w:val="00145DD3"/>
    <w:rsid w:val="00146151"/>
    <w:rsid w:val="001466ED"/>
    <w:rsid w:val="00146930"/>
    <w:rsid w:val="00146C01"/>
    <w:rsid w:val="00146C5C"/>
    <w:rsid w:val="00146E77"/>
    <w:rsid w:val="00146F02"/>
    <w:rsid w:val="00146F77"/>
    <w:rsid w:val="00147073"/>
    <w:rsid w:val="00147907"/>
    <w:rsid w:val="001479D1"/>
    <w:rsid w:val="00147B22"/>
    <w:rsid w:val="00147EF6"/>
    <w:rsid w:val="00150264"/>
    <w:rsid w:val="001504C4"/>
    <w:rsid w:val="00150525"/>
    <w:rsid w:val="0015091D"/>
    <w:rsid w:val="001509D0"/>
    <w:rsid w:val="00150AF3"/>
    <w:rsid w:val="00151376"/>
    <w:rsid w:val="001514CA"/>
    <w:rsid w:val="0015150B"/>
    <w:rsid w:val="00151580"/>
    <w:rsid w:val="00151737"/>
    <w:rsid w:val="00151813"/>
    <w:rsid w:val="0015189A"/>
    <w:rsid w:val="00151DCC"/>
    <w:rsid w:val="00151ECF"/>
    <w:rsid w:val="00152AFF"/>
    <w:rsid w:val="00152EA6"/>
    <w:rsid w:val="00153055"/>
    <w:rsid w:val="0015326D"/>
    <w:rsid w:val="001537FE"/>
    <w:rsid w:val="00153C3E"/>
    <w:rsid w:val="00153F38"/>
    <w:rsid w:val="00154BCE"/>
    <w:rsid w:val="00154BD3"/>
    <w:rsid w:val="00154DFF"/>
    <w:rsid w:val="001554AE"/>
    <w:rsid w:val="00155699"/>
    <w:rsid w:val="00155719"/>
    <w:rsid w:val="001559E0"/>
    <w:rsid w:val="00155A9E"/>
    <w:rsid w:val="00155B14"/>
    <w:rsid w:val="00155B1D"/>
    <w:rsid w:val="00155F76"/>
    <w:rsid w:val="00156373"/>
    <w:rsid w:val="0015685D"/>
    <w:rsid w:val="001568A5"/>
    <w:rsid w:val="00156B84"/>
    <w:rsid w:val="00156BE5"/>
    <w:rsid w:val="00156F89"/>
    <w:rsid w:val="00157594"/>
    <w:rsid w:val="00157663"/>
    <w:rsid w:val="00160264"/>
    <w:rsid w:val="00160477"/>
    <w:rsid w:val="0016073B"/>
    <w:rsid w:val="001607B8"/>
    <w:rsid w:val="001608BB"/>
    <w:rsid w:val="0016126E"/>
    <w:rsid w:val="00161362"/>
    <w:rsid w:val="00161366"/>
    <w:rsid w:val="00161893"/>
    <w:rsid w:val="00161CDE"/>
    <w:rsid w:val="00162061"/>
    <w:rsid w:val="0016227A"/>
    <w:rsid w:val="00162E96"/>
    <w:rsid w:val="00162EC2"/>
    <w:rsid w:val="0016320E"/>
    <w:rsid w:val="0016345D"/>
    <w:rsid w:val="00163469"/>
    <w:rsid w:val="001634AD"/>
    <w:rsid w:val="001635E4"/>
    <w:rsid w:val="00163E40"/>
    <w:rsid w:val="001642B1"/>
    <w:rsid w:val="001644AC"/>
    <w:rsid w:val="00164700"/>
    <w:rsid w:val="001648BD"/>
    <w:rsid w:val="00164E05"/>
    <w:rsid w:val="00165179"/>
    <w:rsid w:val="001652FB"/>
    <w:rsid w:val="0016532F"/>
    <w:rsid w:val="00165E93"/>
    <w:rsid w:val="00166167"/>
    <w:rsid w:val="00166B66"/>
    <w:rsid w:val="00166CF8"/>
    <w:rsid w:val="00166FE2"/>
    <w:rsid w:val="001674E2"/>
    <w:rsid w:val="001675C6"/>
    <w:rsid w:val="00167638"/>
    <w:rsid w:val="00167775"/>
    <w:rsid w:val="0016798A"/>
    <w:rsid w:val="00167B8A"/>
    <w:rsid w:val="00167C81"/>
    <w:rsid w:val="00167DB5"/>
    <w:rsid w:val="001703D2"/>
    <w:rsid w:val="0017074B"/>
    <w:rsid w:val="00170D4D"/>
    <w:rsid w:val="00170DB9"/>
    <w:rsid w:val="0017130C"/>
    <w:rsid w:val="0017134B"/>
    <w:rsid w:val="00171574"/>
    <w:rsid w:val="00171751"/>
    <w:rsid w:val="00171912"/>
    <w:rsid w:val="00172B77"/>
    <w:rsid w:val="00172B87"/>
    <w:rsid w:val="00172EBC"/>
    <w:rsid w:val="00172F4A"/>
    <w:rsid w:val="001731E9"/>
    <w:rsid w:val="001739A5"/>
    <w:rsid w:val="00173B80"/>
    <w:rsid w:val="00173BDB"/>
    <w:rsid w:val="00173DA9"/>
    <w:rsid w:val="00173F24"/>
    <w:rsid w:val="00174163"/>
    <w:rsid w:val="001741D4"/>
    <w:rsid w:val="001742B7"/>
    <w:rsid w:val="001742FA"/>
    <w:rsid w:val="001744E3"/>
    <w:rsid w:val="0017492D"/>
    <w:rsid w:val="00174A91"/>
    <w:rsid w:val="00174DBB"/>
    <w:rsid w:val="00174EC1"/>
    <w:rsid w:val="00175046"/>
    <w:rsid w:val="001752DD"/>
    <w:rsid w:val="001756E8"/>
    <w:rsid w:val="00175998"/>
    <w:rsid w:val="00175AEF"/>
    <w:rsid w:val="00175B27"/>
    <w:rsid w:val="00175CF2"/>
    <w:rsid w:val="00175D99"/>
    <w:rsid w:val="00176141"/>
    <w:rsid w:val="0017617F"/>
    <w:rsid w:val="00176B10"/>
    <w:rsid w:val="00176B57"/>
    <w:rsid w:val="00176C45"/>
    <w:rsid w:val="00176C9E"/>
    <w:rsid w:val="001770EE"/>
    <w:rsid w:val="0017723B"/>
    <w:rsid w:val="00177625"/>
    <w:rsid w:val="00177651"/>
    <w:rsid w:val="001776BF"/>
    <w:rsid w:val="00177835"/>
    <w:rsid w:val="00177883"/>
    <w:rsid w:val="00177F5E"/>
    <w:rsid w:val="001800B3"/>
    <w:rsid w:val="0018038E"/>
    <w:rsid w:val="00180653"/>
    <w:rsid w:val="00180AFB"/>
    <w:rsid w:val="00180C7B"/>
    <w:rsid w:val="00180CD1"/>
    <w:rsid w:val="00180D5F"/>
    <w:rsid w:val="00180E55"/>
    <w:rsid w:val="00181146"/>
    <w:rsid w:val="0018135B"/>
    <w:rsid w:val="001819E7"/>
    <w:rsid w:val="00181AEA"/>
    <w:rsid w:val="00181BD4"/>
    <w:rsid w:val="00182096"/>
    <w:rsid w:val="00182165"/>
    <w:rsid w:val="00182258"/>
    <w:rsid w:val="00182755"/>
    <w:rsid w:val="0018376A"/>
    <w:rsid w:val="00183FA8"/>
    <w:rsid w:val="00184115"/>
    <w:rsid w:val="0018411B"/>
    <w:rsid w:val="001843CB"/>
    <w:rsid w:val="00184583"/>
    <w:rsid w:val="00184AA6"/>
    <w:rsid w:val="00184DEE"/>
    <w:rsid w:val="00184EC4"/>
    <w:rsid w:val="001851F1"/>
    <w:rsid w:val="001859C2"/>
    <w:rsid w:val="00185C56"/>
    <w:rsid w:val="00185F5E"/>
    <w:rsid w:val="001860AE"/>
    <w:rsid w:val="0018610C"/>
    <w:rsid w:val="001862DD"/>
    <w:rsid w:val="00186498"/>
    <w:rsid w:val="001864B8"/>
    <w:rsid w:val="001865EC"/>
    <w:rsid w:val="001865F6"/>
    <w:rsid w:val="0018682F"/>
    <w:rsid w:val="0018691D"/>
    <w:rsid w:val="001874DE"/>
    <w:rsid w:val="00187713"/>
    <w:rsid w:val="00187A3A"/>
    <w:rsid w:val="00187ADB"/>
    <w:rsid w:val="00187DE3"/>
    <w:rsid w:val="00187E0C"/>
    <w:rsid w:val="00187F3C"/>
    <w:rsid w:val="00187FE8"/>
    <w:rsid w:val="00190039"/>
    <w:rsid w:val="0019048C"/>
    <w:rsid w:val="0019078F"/>
    <w:rsid w:val="001908B1"/>
    <w:rsid w:val="001910DB"/>
    <w:rsid w:val="0019111D"/>
    <w:rsid w:val="00191361"/>
    <w:rsid w:val="001914AD"/>
    <w:rsid w:val="00191608"/>
    <w:rsid w:val="001918CE"/>
    <w:rsid w:val="00191B6B"/>
    <w:rsid w:val="00191C91"/>
    <w:rsid w:val="00191FDB"/>
    <w:rsid w:val="001920D1"/>
    <w:rsid w:val="0019213A"/>
    <w:rsid w:val="0019279E"/>
    <w:rsid w:val="00192B31"/>
    <w:rsid w:val="00192C07"/>
    <w:rsid w:val="00192D74"/>
    <w:rsid w:val="00193024"/>
    <w:rsid w:val="0019320C"/>
    <w:rsid w:val="001934BE"/>
    <w:rsid w:val="00193818"/>
    <w:rsid w:val="00193ABA"/>
    <w:rsid w:val="00193BF4"/>
    <w:rsid w:val="00193FB3"/>
    <w:rsid w:val="00194009"/>
    <w:rsid w:val="00194027"/>
    <w:rsid w:val="00194243"/>
    <w:rsid w:val="00194422"/>
    <w:rsid w:val="00194442"/>
    <w:rsid w:val="001949EB"/>
    <w:rsid w:val="00194D73"/>
    <w:rsid w:val="001953BC"/>
    <w:rsid w:val="0019543A"/>
    <w:rsid w:val="001955D3"/>
    <w:rsid w:val="00195A6D"/>
    <w:rsid w:val="00195FC4"/>
    <w:rsid w:val="00196107"/>
    <w:rsid w:val="001962A2"/>
    <w:rsid w:val="0019661F"/>
    <w:rsid w:val="00196732"/>
    <w:rsid w:val="0019709D"/>
    <w:rsid w:val="001972D0"/>
    <w:rsid w:val="001974C0"/>
    <w:rsid w:val="0019783E"/>
    <w:rsid w:val="001979A2"/>
    <w:rsid w:val="00197B33"/>
    <w:rsid w:val="00197CF3"/>
    <w:rsid w:val="00197EEA"/>
    <w:rsid w:val="001A001B"/>
    <w:rsid w:val="001A01ED"/>
    <w:rsid w:val="001A02CE"/>
    <w:rsid w:val="001A0512"/>
    <w:rsid w:val="001A0B58"/>
    <w:rsid w:val="001A1337"/>
    <w:rsid w:val="001A1497"/>
    <w:rsid w:val="001A1E23"/>
    <w:rsid w:val="001A1E3C"/>
    <w:rsid w:val="001A2006"/>
    <w:rsid w:val="001A20A5"/>
    <w:rsid w:val="001A22A0"/>
    <w:rsid w:val="001A2335"/>
    <w:rsid w:val="001A2593"/>
    <w:rsid w:val="001A2A17"/>
    <w:rsid w:val="001A2A89"/>
    <w:rsid w:val="001A2C28"/>
    <w:rsid w:val="001A2E19"/>
    <w:rsid w:val="001A306A"/>
    <w:rsid w:val="001A3181"/>
    <w:rsid w:val="001A3210"/>
    <w:rsid w:val="001A33EF"/>
    <w:rsid w:val="001A3452"/>
    <w:rsid w:val="001A35D8"/>
    <w:rsid w:val="001A377A"/>
    <w:rsid w:val="001A391D"/>
    <w:rsid w:val="001A3A8C"/>
    <w:rsid w:val="001A3CAF"/>
    <w:rsid w:val="001A3D5D"/>
    <w:rsid w:val="001A3F8D"/>
    <w:rsid w:val="001A43D3"/>
    <w:rsid w:val="001A4737"/>
    <w:rsid w:val="001A4BF0"/>
    <w:rsid w:val="001A4C08"/>
    <w:rsid w:val="001A4D48"/>
    <w:rsid w:val="001A5396"/>
    <w:rsid w:val="001A5511"/>
    <w:rsid w:val="001A55EC"/>
    <w:rsid w:val="001A586E"/>
    <w:rsid w:val="001A588A"/>
    <w:rsid w:val="001A5A53"/>
    <w:rsid w:val="001A62A3"/>
    <w:rsid w:val="001A62CD"/>
    <w:rsid w:val="001A636A"/>
    <w:rsid w:val="001A63D1"/>
    <w:rsid w:val="001A649B"/>
    <w:rsid w:val="001A6B8F"/>
    <w:rsid w:val="001A6DC9"/>
    <w:rsid w:val="001A6FD1"/>
    <w:rsid w:val="001A7492"/>
    <w:rsid w:val="001A74F4"/>
    <w:rsid w:val="001A78FF"/>
    <w:rsid w:val="001A7A56"/>
    <w:rsid w:val="001A7AFF"/>
    <w:rsid w:val="001A7B77"/>
    <w:rsid w:val="001A7C83"/>
    <w:rsid w:val="001B03DA"/>
    <w:rsid w:val="001B0486"/>
    <w:rsid w:val="001B0665"/>
    <w:rsid w:val="001B06FC"/>
    <w:rsid w:val="001B072D"/>
    <w:rsid w:val="001B096A"/>
    <w:rsid w:val="001B0DD0"/>
    <w:rsid w:val="001B0F5F"/>
    <w:rsid w:val="001B193D"/>
    <w:rsid w:val="001B19EB"/>
    <w:rsid w:val="001B1AF5"/>
    <w:rsid w:val="001B1BDE"/>
    <w:rsid w:val="001B1BF8"/>
    <w:rsid w:val="001B1D13"/>
    <w:rsid w:val="001B2148"/>
    <w:rsid w:val="001B243E"/>
    <w:rsid w:val="001B25C2"/>
    <w:rsid w:val="001B2851"/>
    <w:rsid w:val="001B285C"/>
    <w:rsid w:val="001B2A69"/>
    <w:rsid w:val="001B2AD3"/>
    <w:rsid w:val="001B2AE8"/>
    <w:rsid w:val="001B2F4B"/>
    <w:rsid w:val="001B31CB"/>
    <w:rsid w:val="001B325A"/>
    <w:rsid w:val="001B3574"/>
    <w:rsid w:val="001B36C6"/>
    <w:rsid w:val="001B3745"/>
    <w:rsid w:val="001B398A"/>
    <w:rsid w:val="001B39F9"/>
    <w:rsid w:val="001B3EF2"/>
    <w:rsid w:val="001B4037"/>
    <w:rsid w:val="001B4289"/>
    <w:rsid w:val="001B47F7"/>
    <w:rsid w:val="001B4835"/>
    <w:rsid w:val="001B4BD1"/>
    <w:rsid w:val="001B4E28"/>
    <w:rsid w:val="001B5029"/>
    <w:rsid w:val="001B5351"/>
    <w:rsid w:val="001B5A58"/>
    <w:rsid w:val="001B5A96"/>
    <w:rsid w:val="001B601E"/>
    <w:rsid w:val="001B6155"/>
    <w:rsid w:val="001B62B3"/>
    <w:rsid w:val="001B7285"/>
    <w:rsid w:val="001B72C6"/>
    <w:rsid w:val="001B794F"/>
    <w:rsid w:val="001B7AE6"/>
    <w:rsid w:val="001B7BA4"/>
    <w:rsid w:val="001C0403"/>
    <w:rsid w:val="001C0A0E"/>
    <w:rsid w:val="001C0BC2"/>
    <w:rsid w:val="001C0F96"/>
    <w:rsid w:val="001C0FF5"/>
    <w:rsid w:val="001C10B8"/>
    <w:rsid w:val="001C1298"/>
    <w:rsid w:val="001C16ED"/>
    <w:rsid w:val="001C1BB9"/>
    <w:rsid w:val="001C1D11"/>
    <w:rsid w:val="001C2238"/>
    <w:rsid w:val="001C2587"/>
    <w:rsid w:val="001C2833"/>
    <w:rsid w:val="001C2B9A"/>
    <w:rsid w:val="001C337E"/>
    <w:rsid w:val="001C373A"/>
    <w:rsid w:val="001C37F7"/>
    <w:rsid w:val="001C3C4C"/>
    <w:rsid w:val="001C3DC3"/>
    <w:rsid w:val="001C40A6"/>
    <w:rsid w:val="001C40CC"/>
    <w:rsid w:val="001C4160"/>
    <w:rsid w:val="001C46FF"/>
    <w:rsid w:val="001C4949"/>
    <w:rsid w:val="001C49CE"/>
    <w:rsid w:val="001C50A3"/>
    <w:rsid w:val="001C5111"/>
    <w:rsid w:val="001C52E6"/>
    <w:rsid w:val="001C545F"/>
    <w:rsid w:val="001C5649"/>
    <w:rsid w:val="001C5974"/>
    <w:rsid w:val="001C5A2B"/>
    <w:rsid w:val="001C5A53"/>
    <w:rsid w:val="001C5A59"/>
    <w:rsid w:val="001C5C5C"/>
    <w:rsid w:val="001C60A9"/>
    <w:rsid w:val="001C647D"/>
    <w:rsid w:val="001C66E9"/>
    <w:rsid w:val="001C6BAD"/>
    <w:rsid w:val="001C6BCF"/>
    <w:rsid w:val="001C6F93"/>
    <w:rsid w:val="001C701F"/>
    <w:rsid w:val="001C7B8B"/>
    <w:rsid w:val="001C7E87"/>
    <w:rsid w:val="001C7F61"/>
    <w:rsid w:val="001D0011"/>
    <w:rsid w:val="001D0077"/>
    <w:rsid w:val="001D0105"/>
    <w:rsid w:val="001D033C"/>
    <w:rsid w:val="001D04E5"/>
    <w:rsid w:val="001D08B7"/>
    <w:rsid w:val="001D0A2B"/>
    <w:rsid w:val="001D0AF7"/>
    <w:rsid w:val="001D0BB7"/>
    <w:rsid w:val="001D0C81"/>
    <w:rsid w:val="001D0E8A"/>
    <w:rsid w:val="001D100F"/>
    <w:rsid w:val="001D12DD"/>
    <w:rsid w:val="001D1367"/>
    <w:rsid w:val="001D13D6"/>
    <w:rsid w:val="001D165B"/>
    <w:rsid w:val="001D1AC5"/>
    <w:rsid w:val="001D1B7E"/>
    <w:rsid w:val="001D214B"/>
    <w:rsid w:val="001D23D8"/>
    <w:rsid w:val="001D2A8E"/>
    <w:rsid w:val="001D2D23"/>
    <w:rsid w:val="001D2E3F"/>
    <w:rsid w:val="001D313F"/>
    <w:rsid w:val="001D349B"/>
    <w:rsid w:val="001D353E"/>
    <w:rsid w:val="001D383D"/>
    <w:rsid w:val="001D3850"/>
    <w:rsid w:val="001D3886"/>
    <w:rsid w:val="001D3C09"/>
    <w:rsid w:val="001D3C14"/>
    <w:rsid w:val="001D3D14"/>
    <w:rsid w:val="001D3F4B"/>
    <w:rsid w:val="001D3FBF"/>
    <w:rsid w:val="001D4304"/>
    <w:rsid w:val="001D434D"/>
    <w:rsid w:val="001D43A1"/>
    <w:rsid w:val="001D4943"/>
    <w:rsid w:val="001D49F8"/>
    <w:rsid w:val="001D4E76"/>
    <w:rsid w:val="001D4F27"/>
    <w:rsid w:val="001D5106"/>
    <w:rsid w:val="001D53E8"/>
    <w:rsid w:val="001D5405"/>
    <w:rsid w:val="001D54DE"/>
    <w:rsid w:val="001D5852"/>
    <w:rsid w:val="001D5A44"/>
    <w:rsid w:val="001D5C2A"/>
    <w:rsid w:val="001D5D20"/>
    <w:rsid w:val="001D5E7A"/>
    <w:rsid w:val="001D653E"/>
    <w:rsid w:val="001D66AF"/>
    <w:rsid w:val="001D6841"/>
    <w:rsid w:val="001D684A"/>
    <w:rsid w:val="001D6E57"/>
    <w:rsid w:val="001D70EF"/>
    <w:rsid w:val="001D71CD"/>
    <w:rsid w:val="001D7D24"/>
    <w:rsid w:val="001E005B"/>
    <w:rsid w:val="001E0A3A"/>
    <w:rsid w:val="001E0BC6"/>
    <w:rsid w:val="001E17A0"/>
    <w:rsid w:val="001E1E47"/>
    <w:rsid w:val="001E1F42"/>
    <w:rsid w:val="001E208E"/>
    <w:rsid w:val="001E21C7"/>
    <w:rsid w:val="001E2268"/>
    <w:rsid w:val="001E256B"/>
    <w:rsid w:val="001E26CD"/>
    <w:rsid w:val="001E2786"/>
    <w:rsid w:val="001E2988"/>
    <w:rsid w:val="001E2A2B"/>
    <w:rsid w:val="001E2ABB"/>
    <w:rsid w:val="001E306C"/>
    <w:rsid w:val="001E3220"/>
    <w:rsid w:val="001E33EB"/>
    <w:rsid w:val="001E343C"/>
    <w:rsid w:val="001E3A3F"/>
    <w:rsid w:val="001E3BFD"/>
    <w:rsid w:val="001E40CD"/>
    <w:rsid w:val="001E433D"/>
    <w:rsid w:val="001E43A2"/>
    <w:rsid w:val="001E444C"/>
    <w:rsid w:val="001E47E2"/>
    <w:rsid w:val="001E49EC"/>
    <w:rsid w:val="001E4E5B"/>
    <w:rsid w:val="001E5136"/>
    <w:rsid w:val="001E51A6"/>
    <w:rsid w:val="001E51C7"/>
    <w:rsid w:val="001E5D22"/>
    <w:rsid w:val="001E5FEE"/>
    <w:rsid w:val="001E6147"/>
    <w:rsid w:val="001E61EE"/>
    <w:rsid w:val="001E62CB"/>
    <w:rsid w:val="001E68B3"/>
    <w:rsid w:val="001E75DA"/>
    <w:rsid w:val="001E76F6"/>
    <w:rsid w:val="001E77BA"/>
    <w:rsid w:val="001E7AF5"/>
    <w:rsid w:val="001F016F"/>
    <w:rsid w:val="001F0384"/>
    <w:rsid w:val="001F04B0"/>
    <w:rsid w:val="001F04EA"/>
    <w:rsid w:val="001F0A9C"/>
    <w:rsid w:val="001F0BF8"/>
    <w:rsid w:val="001F0CE3"/>
    <w:rsid w:val="001F0EC8"/>
    <w:rsid w:val="001F1035"/>
    <w:rsid w:val="001F1173"/>
    <w:rsid w:val="001F1398"/>
    <w:rsid w:val="001F14A0"/>
    <w:rsid w:val="001F1950"/>
    <w:rsid w:val="001F1983"/>
    <w:rsid w:val="001F1A5C"/>
    <w:rsid w:val="001F1C3A"/>
    <w:rsid w:val="001F1E7F"/>
    <w:rsid w:val="001F233F"/>
    <w:rsid w:val="001F23D0"/>
    <w:rsid w:val="001F2518"/>
    <w:rsid w:val="001F2624"/>
    <w:rsid w:val="001F2E5D"/>
    <w:rsid w:val="001F32FC"/>
    <w:rsid w:val="001F33E7"/>
    <w:rsid w:val="001F346E"/>
    <w:rsid w:val="001F3C62"/>
    <w:rsid w:val="001F4219"/>
    <w:rsid w:val="001F4427"/>
    <w:rsid w:val="001F469B"/>
    <w:rsid w:val="001F490B"/>
    <w:rsid w:val="001F4B7B"/>
    <w:rsid w:val="001F4C88"/>
    <w:rsid w:val="001F4D2C"/>
    <w:rsid w:val="001F520C"/>
    <w:rsid w:val="001F52F0"/>
    <w:rsid w:val="001F53BC"/>
    <w:rsid w:val="001F5422"/>
    <w:rsid w:val="001F56FF"/>
    <w:rsid w:val="001F58D1"/>
    <w:rsid w:val="001F5C4B"/>
    <w:rsid w:val="001F5D03"/>
    <w:rsid w:val="001F646F"/>
    <w:rsid w:val="001F6575"/>
    <w:rsid w:val="001F6A18"/>
    <w:rsid w:val="001F71B2"/>
    <w:rsid w:val="001F74A6"/>
    <w:rsid w:val="001F74EC"/>
    <w:rsid w:val="001F74FD"/>
    <w:rsid w:val="001F7650"/>
    <w:rsid w:val="001F7760"/>
    <w:rsid w:val="001F7A4C"/>
    <w:rsid w:val="001F7C46"/>
    <w:rsid w:val="002000C2"/>
    <w:rsid w:val="00200328"/>
    <w:rsid w:val="00200447"/>
    <w:rsid w:val="00200593"/>
    <w:rsid w:val="002006DA"/>
    <w:rsid w:val="00200885"/>
    <w:rsid w:val="002009A9"/>
    <w:rsid w:val="0020123E"/>
    <w:rsid w:val="002019FE"/>
    <w:rsid w:val="00201AF2"/>
    <w:rsid w:val="00201C1B"/>
    <w:rsid w:val="00201D18"/>
    <w:rsid w:val="002021F2"/>
    <w:rsid w:val="002022FB"/>
    <w:rsid w:val="00202827"/>
    <w:rsid w:val="00202BD7"/>
    <w:rsid w:val="00202CA1"/>
    <w:rsid w:val="00202F67"/>
    <w:rsid w:val="002031FD"/>
    <w:rsid w:val="002033EA"/>
    <w:rsid w:val="0020395D"/>
    <w:rsid w:val="002040F5"/>
    <w:rsid w:val="00204140"/>
    <w:rsid w:val="002046F3"/>
    <w:rsid w:val="00204844"/>
    <w:rsid w:val="002048A1"/>
    <w:rsid w:val="002049A1"/>
    <w:rsid w:val="00204B61"/>
    <w:rsid w:val="00204EB7"/>
    <w:rsid w:val="00205184"/>
    <w:rsid w:val="0020533A"/>
    <w:rsid w:val="0020591B"/>
    <w:rsid w:val="00205A99"/>
    <w:rsid w:val="00205CAE"/>
    <w:rsid w:val="00205EAA"/>
    <w:rsid w:val="00206778"/>
    <w:rsid w:val="00206A00"/>
    <w:rsid w:val="00207271"/>
    <w:rsid w:val="002073B1"/>
    <w:rsid w:val="002074E9"/>
    <w:rsid w:val="0020778E"/>
    <w:rsid w:val="0020785A"/>
    <w:rsid w:val="002078D8"/>
    <w:rsid w:val="00207C62"/>
    <w:rsid w:val="00207FC3"/>
    <w:rsid w:val="00210AC9"/>
    <w:rsid w:val="00210C38"/>
    <w:rsid w:val="00210C8B"/>
    <w:rsid w:val="00210E7D"/>
    <w:rsid w:val="00210E7F"/>
    <w:rsid w:val="00211112"/>
    <w:rsid w:val="0021113C"/>
    <w:rsid w:val="00211186"/>
    <w:rsid w:val="0021138D"/>
    <w:rsid w:val="00211521"/>
    <w:rsid w:val="0021197E"/>
    <w:rsid w:val="00211988"/>
    <w:rsid w:val="0021199F"/>
    <w:rsid w:val="00211B95"/>
    <w:rsid w:val="00211E58"/>
    <w:rsid w:val="00211EF0"/>
    <w:rsid w:val="00211F82"/>
    <w:rsid w:val="00211FEE"/>
    <w:rsid w:val="0021280F"/>
    <w:rsid w:val="00213476"/>
    <w:rsid w:val="00213738"/>
    <w:rsid w:val="002137BF"/>
    <w:rsid w:val="00213E32"/>
    <w:rsid w:val="002144BB"/>
    <w:rsid w:val="00214C3D"/>
    <w:rsid w:val="00214C8F"/>
    <w:rsid w:val="00214F0B"/>
    <w:rsid w:val="00215785"/>
    <w:rsid w:val="00215C09"/>
    <w:rsid w:val="00215E35"/>
    <w:rsid w:val="00215E5C"/>
    <w:rsid w:val="00215F2B"/>
    <w:rsid w:val="00216170"/>
    <w:rsid w:val="00216355"/>
    <w:rsid w:val="0021643F"/>
    <w:rsid w:val="00216AF8"/>
    <w:rsid w:val="00216CE6"/>
    <w:rsid w:val="002170FC"/>
    <w:rsid w:val="00217520"/>
    <w:rsid w:val="002175DC"/>
    <w:rsid w:val="00217736"/>
    <w:rsid w:val="0021787D"/>
    <w:rsid w:val="002178C1"/>
    <w:rsid w:val="00217FDF"/>
    <w:rsid w:val="002205DB"/>
    <w:rsid w:val="002207F3"/>
    <w:rsid w:val="002209D6"/>
    <w:rsid w:val="00220CA4"/>
    <w:rsid w:val="00220EE2"/>
    <w:rsid w:val="00220F87"/>
    <w:rsid w:val="00220FAA"/>
    <w:rsid w:val="002210F3"/>
    <w:rsid w:val="002214F5"/>
    <w:rsid w:val="0022150E"/>
    <w:rsid w:val="0022189F"/>
    <w:rsid w:val="00221AF9"/>
    <w:rsid w:val="00221DAC"/>
    <w:rsid w:val="00222025"/>
    <w:rsid w:val="0022222F"/>
    <w:rsid w:val="0022253C"/>
    <w:rsid w:val="00222625"/>
    <w:rsid w:val="00222B22"/>
    <w:rsid w:val="002231A1"/>
    <w:rsid w:val="002231F2"/>
    <w:rsid w:val="002231FC"/>
    <w:rsid w:val="0022342A"/>
    <w:rsid w:val="00223620"/>
    <w:rsid w:val="00223C06"/>
    <w:rsid w:val="00223D31"/>
    <w:rsid w:val="00223DA2"/>
    <w:rsid w:val="00223EAB"/>
    <w:rsid w:val="0022413E"/>
    <w:rsid w:val="00224311"/>
    <w:rsid w:val="00224BE4"/>
    <w:rsid w:val="00225117"/>
    <w:rsid w:val="002256E5"/>
    <w:rsid w:val="0022587C"/>
    <w:rsid w:val="002258F1"/>
    <w:rsid w:val="0022590E"/>
    <w:rsid w:val="0022592E"/>
    <w:rsid w:val="0022595B"/>
    <w:rsid w:val="0022640A"/>
    <w:rsid w:val="002264D8"/>
    <w:rsid w:val="00226949"/>
    <w:rsid w:val="0022699D"/>
    <w:rsid w:val="00226AD7"/>
    <w:rsid w:val="00226F79"/>
    <w:rsid w:val="00227E49"/>
    <w:rsid w:val="00227E6A"/>
    <w:rsid w:val="00227F24"/>
    <w:rsid w:val="0023027B"/>
    <w:rsid w:val="002307D9"/>
    <w:rsid w:val="002307FC"/>
    <w:rsid w:val="00230A3A"/>
    <w:rsid w:val="00230C89"/>
    <w:rsid w:val="0023106F"/>
    <w:rsid w:val="0023129C"/>
    <w:rsid w:val="002314EF"/>
    <w:rsid w:val="00231C1A"/>
    <w:rsid w:val="00231DC7"/>
    <w:rsid w:val="00231EA1"/>
    <w:rsid w:val="00232272"/>
    <w:rsid w:val="0023278C"/>
    <w:rsid w:val="002328E0"/>
    <w:rsid w:val="00232918"/>
    <w:rsid w:val="00232C4C"/>
    <w:rsid w:val="0023322D"/>
    <w:rsid w:val="00233412"/>
    <w:rsid w:val="00233741"/>
    <w:rsid w:val="00233832"/>
    <w:rsid w:val="002338FD"/>
    <w:rsid w:val="00233BD9"/>
    <w:rsid w:val="00233EC0"/>
    <w:rsid w:val="00233EF5"/>
    <w:rsid w:val="00234105"/>
    <w:rsid w:val="002342F4"/>
    <w:rsid w:val="00234C85"/>
    <w:rsid w:val="00234EB4"/>
    <w:rsid w:val="00235181"/>
    <w:rsid w:val="002352A9"/>
    <w:rsid w:val="002353AC"/>
    <w:rsid w:val="0023546D"/>
    <w:rsid w:val="002355F7"/>
    <w:rsid w:val="00235A93"/>
    <w:rsid w:val="00235AA3"/>
    <w:rsid w:val="00235C0F"/>
    <w:rsid w:val="00235FB9"/>
    <w:rsid w:val="00236238"/>
    <w:rsid w:val="00236647"/>
    <w:rsid w:val="0023681C"/>
    <w:rsid w:val="002369F0"/>
    <w:rsid w:val="00237100"/>
    <w:rsid w:val="0023718D"/>
    <w:rsid w:val="00237515"/>
    <w:rsid w:val="00237581"/>
    <w:rsid w:val="00237709"/>
    <w:rsid w:val="00237BE1"/>
    <w:rsid w:val="00237E3C"/>
    <w:rsid w:val="00240173"/>
    <w:rsid w:val="00240579"/>
    <w:rsid w:val="00240E45"/>
    <w:rsid w:val="002410B3"/>
    <w:rsid w:val="00241252"/>
    <w:rsid w:val="00241387"/>
    <w:rsid w:val="00241512"/>
    <w:rsid w:val="00241633"/>
    <w:rsid w:val="0024163F"/>
    <w:rsid w:val="00241967"/>
    <w:rsid w:val="00241C9C"/>
    <w:rsid w:val="00241DFE"/>
    <w:rsid w:val="00241EF1"/>
    <w:rsid w:val="002420AA"/>
    <w:rsid w:val="00242101"/>
    <w:rsid w:val="002421F5"/>
    <w:rsid w:val="0024229F"/>
    <w:rsid w:val="00242536"/>
    <w:rsid w:val="0024269C"/>
    <w:rsid w:val="00242951"/>
    <w:rsid w:val="00242B7E"/>
    <w:rsid w:val="00242DA7"/>
    <w:rsid w:val="00242F9F"/>
    <w:rsid w:val="00243012"/>
    <w:rsid w:val="00243110"/>
    <w:rsid w:val="0024341A"/>
    <w:rsid w:val="002439F2"/>
    <w:rsid w:val="00243C31"/>
    <w:rsid w:val="00243D54"/>
    <w:rsid w:val="00244847"/>
    <w:rsid w:val="0024496B"/>
    <w:rsid w:val="00244A9F"/>
    <w:rsid w:val="00244B1D"/>
    <w:rsid w:val="00244DC8"/>
    <w:rsid w:val="00244E9E"/>
    <w:rsid w:val="002453DF"/>
    <w:rsid w:val="00245409"/>
    <w:rsid w:val="00245FAD"/>
    <w:rsid w:val="002461D6"/>
    <w:rsid w:val="0024650B"/>
    <w:rsid w:val="00246699"/>
    <w:rsid w:val="002468EC"/>
    <w:rsid w:val="00246C94"/>
    <w:rsid w:val="00247059"/>
    <w:rsid w:val="002472BE"/>
    <w:rsid w:val="002475AF"/>
    <w:rsid w:val="00247669"/>
    <w:rsid w:val="00247B45"/>
    <w:rsid w:val="00247BB5"/>
    <w:rsid w:val="00247DCA"/>
    <w:rsid w:val="00247EE8"/>
    <w:rsid w:val="002503F0"/>
    <w:rsid w:val="002504E1"/>
    <w:rsid w:val="00250519"/>
    <w:rsid w:val="0025051E"/>
    <w:rsid w:val="002507A0"/>
    <w:rsid w:val="00250C3A"/>
    <w:rsid w:val="00251185"/>
    <w:rsid w:val="0025131F"/>
    <w:rsid w:val="00251783"/>
    <w:rsid w:val="00251793"/>
    <w:rsid w:val="00251886"/>
    <w:rsid w:val="00251B94"/>
    <w:rsid w:val="00251DB4"/>
    <w:rsid w:val="00251E35"/>
    <w:rsid w:val="002524BE"/>
    <w:rsid w:val="002526A5"/>
    <w:rsid w:val="00252728"/>
    <w:rsid w:val="00252913"/>
    <w:rsid w:val="00252F86"/>
    <w:rsid w:val="0025335C"/>
    <w:rsid w:val="002533A8"/>
    <w:rsid w:val="002534DC"/>
    <w:rsid w:val="00253547"/>
    <w:rsid w:val="00253CE1"/>
    <w:rsid w:val="00253DF8"/>
    <w:rsid w:val="00254132"/>
    <w:rsid w:val="002541D7"/>
    <w:rsid w:val="00254734"/>
    <w:rsid w:val="00254776"/>
    <w:rsid w:val="002549CD"/>
    <w:rsid w:val="00254D53"/>
    <w:rsid w:val="002554E3"/>
    <w:rsid w:val="00255793"/>
    <w:rsid w:val="0025583A"/>
    <w:rsid w:val="00256015"/>
    <w:rsid w:val="00256117"/>
    <w:rsid w:val="002561EB"/>
    <w:rsid w:val="002564C9"/>
    <w:rsid w:val="002565F3"/>
    <w:rsid w:val="00256919"/>
    <w:rsid w:val="00256AA2"/>
    <w:rsid w:val="00256BBC"/>
    <w:rsid w:val="00256BE1"/>
    <w:rsid w:val="0025709A"/>
    <w:rsid w:val="002573B6"/>
    <w:rsid w:val="00257AFD"/>
    <w:rsid w:val="00257F0E"/>
    <w:rsid w:val="0026019F"/>
    <w:rsid w:val="00260217"/>
    <w:rsid w:val="002604DF"/>
    <w:rsid w:val="00260686"/>
    <w:rsid w:val="002607C9"/>
    <w:rsid w:val="00260CA2"/>
    <w:rsid w:val="00260E04"/>
    <w:rsid w:val="00261038"/>
    <w:rsid w:val="00261043"/>
    <w:rsid w:val="00261719"/>
    <w:rsid w:val="00261750"/>
    <w:rsid w:val="002619E3"/>
    <w:rsid w:val="002621E1"/>
    <w:rsid w:val="00262217"/>
    <w:rsid w:val="0026226C"/>
    <w:rsid w:val="002622C8"/>
    <w:rsid w:val="0026239B"/>
    <w:rsid w:val="002624DC"/>
    <w:rsid w:val="00262B2D"/>
    <w:rsid w:val="00262D4C"/>
    <w:rsid w:val="00263217"/>
    <w:rsid w:val="00263ACE"/>
    <w:rsid w:val="00263B09"/>
    <w:rsid w:val="00264051"/>
    <w:rsid w:val="0026429E"/>
    <w:rsid w:val="0026475C"/>
    <w:rsid w:val="002648FD"/>
    <w:rsid w:val="00264D16"/>
    <w:rsid w:val="00264F2F"/>
    <w:rsid w:val="00265017"/>
    <w:rsid w:val="002652AA"/>
    <w:rsid w:val="0026567A"/>
    <w:rsid w:val="002656D7"/>
    <w:rsid w:val="00265809"/>
    <w:rsid w:val="00265AB6"/>
    <w:rsid w:val="00265C4A"/>
    <w:rsid w:val="00266280"/>
    <w:rsid w:val="0026665B"/>
    <w:rsid w:val="0026667D"/>
    <w:rsid w:val="002666C5"/>
    <w:rsid w:val="00266D7F"/>
    <w:rsid w:val="00266E68"/>
    <w:rsid w:val="002671F3"/>
    <w:rsid w:val="00267457"/>
    <w:rsid w:val="002674AA"/>
    <w:rsid w:val="002674BC"/>
    <w:rsid w:val="002674DD"/>
    <w:rsid w:val="002675D4"/>
    <w:rsid w:val="00267919"/>
    <w:rsid w:val="002679CE"/>
    <w:rsid w:val="00267E63"/>
    <w:rsid w:val="002702E7"/>
    <w:rsid w:val="00270614"/>
    <w:rsid w:val="00270718"/>
    <w:rsid w:val="002707E5"/>
    <w:rsid w:val="002709F6"/>
    <w:rsid w:val="00270EBC"/>
    <w:rsid w:val="0027101F"/>
    <w:rsid w:val="002715AD"/>
    <w:rsid w:val="00271F91"/>
    <w:rsid w:val="00272472"/>
    <w:rsid w:val="002724E9"/>
    <w:rsid w:val="00272F7B"/>
    <w:rsid w:val="00273110"/>
    <w:rsid w:val="0027311D"/>
    <w:rsid w:val="00273216"/>
    <w:rsid w:val="00273331"/>
    <w:rsid w:val="00273E33"/>
    <w:rsid w:val="00273E92"/>
    <w:rsid w:val="002743DE"/>
    <w:rsid w:val="002747FA"/>
    <w:rsid w:val="00274953"/>
    <w:rsid w:val="00274B07"/>
    <w:rsid w:val="00274C35"/>
    <w:rsid w:val="00274D03"/>
    <w:rsid w:val="00275085"/>
    <w:rsid w:val="002751F1"/>
    <w:rsid w:val="00275700"/>
    <w:rsid w:val="002759DE"/>
    <w:rsid w:val="00275CA6"/>
    <w:rsid w:val="0027600B"/>
    <w:rsid w:val="00276024"/>
    <w:rsid w:val="00276131"/>
    <w:rsid w:val="0027637E"/>
    <w:rsid w:val="002763E5"/>
    <w:rsid w:val="0027652B"/>
    <w:rsid w:val="00276994"/>
    <w:rsid w:val="002769F3"/>
    <w:rsid w:val="00276ADB"/>
    <w:rsid w:val="002770AC"/>
    <w:rsid w:val="0027752A"/>
    <w:rsid w:val="002800BE"/>
    <w:rsid w:val="00280325"/>
    <w:rsid w:val="0028045D"/>
    <w:rsid w:val="002804B1"/>
    <w:rsid w:val="0028051D"/>
    <w:rsid w:val="00280AD1"/>
    <w:rsid w:val="00280BFC"/>
    <w:rsid w:val="00280C88"/>
    <w:rsid w:val="00280F00"/>
    <w:rsid w:val="002815A0"/>
    <w:rsid w:val="00281753"/>
    <w:rsid w:val="002817A3"/>
    <w:rsid w:val="00281A9E"/>
    <w:rsid w:val="00281EBD"/>
    <w:rsid w:val="00282028"/>
    <w:rsid w:val="002822E4"/>
    <w:rsid w:val="00282328"/>
    <w:rsid w:val="0028256B"/>
    <w:rsid w:val="00282704"/>
    <w:rsid w:val="00282969"/>
    <w:rsid w:val="00282BDA"/>
    <w:rsid w:val="002832A7"/>
    <w:rsid w:val="002832F9"/>
    <w:rsid w:val="00283303"/>
    <w:rsid w:val="002834CB"/>
    <w:rsid w:val="0028363F"/>
    <w:rsid w:val="00283770"/>
    <w:rsid w:val="00283E17"/>
    <w:rsid w:val="00283FAA"/>
    <w:rsid w:val="00284161"/>
    <w:rsid w:val="002841A5"/>
    <w:rsid w:val="002846EA"/>
    <w:rsid w:val="0028503B"/>
    <w:rsid w:val="002850A9"/>
    <w:rsid w:val="00285C1A"/>
    <w:rsid w:val="00285E18"/>
    <w:rsid w:val="00286061"/>
    <w:rsid w:val="00286924"/>
    <w:rsid w:val="00286E9F"/>
    <w:rsid w:val="002871AB"/>
    <w:rsid w:val="0028723B"/>
    <w:rsid w:val="002874C0"/>
    <w:rsid w:val="002875C9"/>
    <w:rsid w:val="00287A15"/>
    <w:rsid w:val="00290266"/>
    <w:rsid w:val="0029044D"/>
    <w:rsid w:val="002907B5"/>
    <w:rsid w:val="00290811"/>
    <w:rsid w:val="00290DCB"/>
    <w:rsid w:val="00290EBC"/>
    <w:rsid w:val="002912EB"/>
    <w:rsid w:val="00291435"/>
    <w:rsid w:val="0029161D"/>
    <w:rsid w:val="00291924"/>
    <w:rsid w:val="00291963"/>
    <w:rsid w:val="00291A2B"/>
    <w:rsid w:val="00291BA9"/>
    <w:rsid w:val="00291CB0"/>
    <w:rsid w:val="00291E01"/>
    <w:rsid w:val="00292448"/>
    <w:rsid w:val="002925FC"/>
    <w:rsid w:val="002928F4"/>
    <w:rsid w:val="00292E39"/>
    <w:rsid w:val="00292E4C"/>
    <w:rsid w:val="00292E84"/>
    <w:rsid w:val="00292FC3"/>
    <w:rsid w:val="0029331D"/>
    <w:rsid w:val="00293362"/>
    <w:rsid w:val="00293435"/>
    <w:rsid w:val="00293B02"/>
    <w:rsid w:val="0029414E"/>
    <w:rsid w:val="0029472E"/>
    <w:rsid w:val="00294832"/>
    <w:rsid w:val="002948F0"/>
    <w:rsid w:val="00294FCB"/>
    <w:rsid w:val="00295281"/>
    <w:rsid w:val="002953A0"/>
    <w:rsid w:val="0029546B"/>
    <w:rsid w:val="00295516"/>
    <w:rsid w:val="00295A27"/>
    <w:rsid w:val="00296122"/>
    <w:rsid w:val="0029670F"/>
    <w:rsid w:val="00296AF1"/>
    <w:rsid w:val="00296D12"/>
    <w:rsid w:val="00296D7A"/>
    <w:rsid w:val="00296E0E"/>
    <w:rsid w:val="00296E97"/>
    <w:rsid w:val="002976B8"/>
    <w:rsid w:val="002979B5"/>
    <w:rsid w:val="00297DED"/>
    <w:rsid w:val="00297FC7"/>
    <w:rsid w:val="002A01E0"/>
    <w:rsid w:val="002A053D"/>
    <w:rsid w:val="002A0661"/>
    <w:rsid w:val="002A1368"/>
    <w:rsid w:val="002A1867"/>
    <w:rsid w:val="002A1E22"/>
    <w:rsid w:val="002A1F06"/>
    <w:rsid w:val="002A228C"/>
    <w:rsid w:val="002A22D7"/>
    <w:rsid w:val="002A2580"/>
    <w:rsid w:val="002A2C98"/>
    <w:rsid w:val="002A2F51"/>
    <w:rsid w:val="002A2FA4"/>
    <w:rsid w:val="002A306F"/>
    <w:rsid w:val="002A3104"/>
    <w:rsid w:val="002A3BB5"/>
    <w:rsid w:val="002A4164"/>
    <w:rsid w:val="002A421D"/>
    <w:rsid w:val="002A44B6"/>
    <w:rsid w:val="002A498C"/>
    <w:rsid w:val="002A4BF5"/>
    <w:rsid w:val="002A4E20"/>
    <w:rsid w:val="002A4E24"/>
    <w:rsid w:val="002A4F44"/>
    <w:rsid w:val="002A51FB"/>
    <w:rsid w:val="002A57C4"/>
    <w:rsid w:val="002A5B2F"/>
    <w:rsid w:val="002A5FD1"/>
    <w:rsid w:val="002A604B"/>
    <w:rsid w:val="002A6139"/>
    <w:rsid w:val="002A615A"/>
    <w:rsid w:val="002A6375"/>
    <w:rsid w:val="002A66C8"/>
    <w:rsid w:val="002A681E"/>
    <w:rsid w:val="002A6A2A"/>
    <w:rsid w:val="002A6A9E"/>
    <w:rsid w:val="002A6BC7"/>
    <w:rsid w:val="002A6EB7"/>
    <w:rsid w:val="002A70E3"/>
    <w:rsid w:val="002A724F"/>
    <w:rsid w:val="002A72CA"/>
    <w:rsid w:val="002A7618"/>
    <w:rsid w:val="002A76F7"/>
    <w:rsid w:val="002A773A"/>
    <w:rsid w:val="002A7767"/>
    <w:rsid w:val="002A7E13"/>
    <w:rsid w:val="002A7F4F"/>
    <w:rsid w:val="002B00B2"/>
    <w:rsid w:val="002B02D8"/>
    <w:rsid w:val="002B054B"/>
    <w:rsid w:val="002B05CD"/>
    <w:rsid w:val="002B06B1"/>
    <w:rsid w:val="002B0845"/>
    <w:rsid w:val="002B0AC9"/>
    <w:rsid w:val="002B0D92"/>
    <w:rsid w:val="002B13EA"/>
    <w:rsid w:val="002B18DF"/>
    <w:rsid w:val="002B19DE"/>
    <w:rsid w:val="002B1E50"/>
    <w:rsid w:val="002B2752"/>
    <w:rsid w:val="002B2840"/>
    <w:rsid w:val="002B28AB"/>
    <w:rsid w:val="002B28E6"/>
    <w:rsid w:val="002B2B6A"/>
    <w:rsid w:val="002B2C58"/>
    <w:rsid w:val="002B2F51"/>
    <w:rsid w:val="002B3187"/>
    <w:rsid w:val="002B3481"/>
    <w:rsid w:val="002B361D"/>
    <w:rsid w:val="002B3746"/>
    <w:rsid w:val="002B38F6"/>
    <w:rsid w:val="002B3A35"/>
    <w:rsid w:val="002B4041"/>
    <w:rsid w:val="002B4BE1"/>
    <w:rsid w:val="002B4CE9"/>
    <w:rsid w:val="002B4FDF"/>
    <w:rsid w:val="002B5242"/>
    <w:rsid w:val="002B5317"/>
    <w:rsid w:val="002B5BE8"/>
    <w:rsid w:val="002B5E3B"/>
    <w:rsid w:val="002B5FF4"/>
    <w:rsid w:val="002B6354"/>
    <w:rsid w:val="002B64AA"/>
    <w:rsid w:val="002B690E"/>
    <w:rsid w:val="002B6FAF"/>
    <w:rsid w:val="002B6FE0"/>
    <w:rsid w:val="002B7122"/>
    <w:rsid w:val="002B773E"/>
    <w:rsid w:val="002B7C50"/>
    <w:rsid w:val="002B7D17"/>
    <w:rsid w:val="002B7F88"/>
    <w:rsid w:val="002B7FF6"/>
    <w:rsid w:val="002C0073"/>
    <w:rsid w:val="002C04E8"/>
    <w:rsid w:val="002C0B0C"/>
    <w:rsid w:val="002C0C69"/>
    <w:rsid w:val="002C10D5"/>
    <w:rsid w:val="002C141C"/>
    <w:rsid w:val="002C17B5"/>
    <w:rsid w:val="002C17D8"/>
    <w:rsid w:val="002C1933"/>
    <w:rsid w:val="002C1C73"/>
    <w:rsid w:val="002C1D35"/>
    <w:rsid w:val="002C1DA4"/>
    <w:rsid w:val="002C1F4C"/>
    <w:rsid w:val="002C216B"/>
    <w:rsid w:val="002C21E8"/>
    <w:rsid w:val="002C26E2"/>
    <w:rsid w:val="002C2A67"/>
    <w:rsid w:val="002C2B4F"/>
    <w:rsid w:val="002C2BFB"/>
    <w:rsid w:val="002C31D8"/>
    <w:rsid w:val="002C3580"/>
    <w:rsid w:val="002C3768"/>
    <w:rsid w:val="002C3CF5"/>
    <w:rsid w:val="002C3FA5"/>
    <w:rsid w:val="002C4E25"/>
    <w:rsid w:val="002C5202"/>
    <w:rsid w:val="002C5420"/>
    <w:rsid w:val="002C5990"/>
    <w:rsid w:val="002C5D95"/>
    <w:rsid w:val="002C5F71"/>
    <w:rsid w:val="002C5F88"/>
    <w:rsid w:val="002C637F"/>
    <w:rsid w:val="002C63A6"/>
    <w:rsid w:val="002C661C"/>
    <w:rsid w:val="002C6AAA"/>
    <w:rsid w:val="002C6AD5"/>
    <w:rsid w:val="002C6C97"/>
    <w:rsid w:val="002C7480"/>
    <w:rsid w:val="002C7B6A"/>
    <w:rsid w:val="002C7ED9"/>
    <w:rsid w:val="002D0551"/>
    <w:rsid w:val="002D060A"/>
    <w:rsid w:val="002D0741"/>
    <w:rsid w:val="002D097F"/>
    <w:rsid w:val="002D0ED8"/>
    <w:rsid w:val="002D0FED"/>
    <w:rsid w:val="002D127F"/>
    <w:rsid w:val="002D15C8"/>
    <w:rsid w:val="002D1646"/>
    <w:rsid w:val="002D1751"/>
    <w:rsid w:val="002D19CA"/>
    <w:rsid w:val="002D1BE4"/>
    <w:rsid w:val="002D1C5F"/>
    <w:rsid w:val="002D1CC5"/>
    <w:rsid w:val="002D2098"/>
    <w:rsid w:val="002D24BD"/>
    <w:rsid w:val="002D24D0"/>
    <w:rsid w:val="002D2591"/>
    <w:rsid w:val="002D25DF"/>
    <w:rsid w:val="002D26F0"/>
    <w:rsid w:val="002D28E4"/>
    <w:rsid w:val="002D2BC6"/>
    <w:rsid w:val="002D2E48"/>
    <w:rsid w:val="002D3086"/>
    <w:rsid w:val="002D341B"/>
    <w:rsid w:val="002D3872"/>
    <w:rsid w:val="002D3DB8"/>
    <w:rsid w:val="002D3E3B"/>
    <w:rsid w:val="002D4369"/>
    <w:rsid w:val="002D4859"/>
    <w:rsid w:val="002D4B0D"/>
    <w:rsid w:val="002D4CDE"/>
    <w:rsid w:val="002D4D64"/>
    <w:rsid w:val="002D4E63"/>
    <w:rsid w:val="002D50CA"/>
    <w:rsid w:val="002D5801"/>
    <w:rsid w:val="002D58C9"/>
    <w:rsid w:val="002D59E7"/>
    <w:rsid w:val="002D5B9A"/>
    <w:rsid w:val="002D5F8A"/>
    <w:rsid w:val="002D5FCB"/>
    <w:rsid w:val="002D61D6"/>
    <w:rsid w:val="002D6337"/>
    <w:rsid w:val="002D6BF3"/>
    <w:rsid w:val="002D6DF6"/>
    <w:rsid w:val="002D70CA"/>
    <w:rsid w:val="002D71C4"/>
    <w:rsid w:val="002D7394"/>
    <w:rsid w:val="002D746D"/>
    <w:rsid w:val="002D74F2"/>
    <w:rsid w:val="002D7B79"/>
    <w:rsid w:val="002E0099"/>
    <w:rsid w:val="002E025B"/>
    <w:rsid w:val="002E06C9"/>
    <w:rsid w:val="002E06FF"/>
    <w:rsid w:val="002E0807"/>
    <w:rsid w:val="002E10D3"/>
    <w:rsid w:val="002E1469"/>
    <w:rsid w:val="002E1792"/>
    <w:rsid w:val="002E1A20"/>
    <w:rsid w:val="002E1C4B"/>
    <w:rsid w:val="002E1CEF"/>
    <w:rsid w:val="002E2148"/>
    <w:rsid w:val="002E22CC"/>
    <w:rsid w:val="002E2560"/>
    <w:rsid w:val="002E2A9D"/>
    <w:rsid w:val="002E336B"/>
    <w:rsid w:val="002E37F3"/>
    <w:rsid w:val="002E3C1B"/>
    <w:rsid w:val="002E3E3C"/>
    <w:rsid w:val="002E3E82"/>
    <w:rsid w:val="002E422A"/>
    <w:rsid w:val="002E441A"/>
    <w:rsid w:val="002E46D2"/>
    <w:rsid w:val="002E482C"/>
    <w:rsid w:val="002E4A8B"/>
    <w:rsid w:val="002E5245"/>
    <w:rsid w:val="002E5488"/>
    <w:rsid w:val="002E55E3"/>
    <w:rsid w:val="002E57B7"/>
    <w:rsid w:val="002E57F7"/>
    <w:rsid w:val="002E58BD"/>
    <w:rsid w:val="002E594E"/>
    <w:rsid w:val="002E5988"/>
    <w:rsid w:val="002E5F12"/>
    <w:rsid w:val="002E602B"/>
    <w:rsid w:val="002E64A5"/>
    <w:rsid w:val="002E6A17"/>
    <w:rsid w:val="002E6B85"/>
    <w:rsid w:val="002E6E0E"/>
    <w:rsid w:val="002E6F25"/>
    <w:rsid w:val="002E7086"/>
    <w:rsid w:val="002E74A9"/>
    <w:rsid w:val="002E75B3"/>
    <w:rsid w:val="002E773F"/>
    <w:rsid w:val="002E78BE"/>
    <w:rsid w:val="002E7B7B"/>
    <w:rsid w:val="002E7BA5"/>
    <w:rsid w:val="002E7C3D"/>
    <w:rsid w:val="002F0375"/>
    <w:rsid w:val="002F08DE"/>
    <w:rsid w:val="002F0B43"/>
    <w:rsid w:val="002F0F08"/>
    <w:rsid w:val="002F10C8"/>
    <w:rsid w:val="002F1A25"/>
    <w:rsid w:val="002F1A9C"/>
    <w:rsid w:val="002F1C28"/>
    <w:rsid w:val="002F203C"/>
    <w:rsid w:val="002F2066"/>
    <w:rsid w:val="002F21B0"/>
    <w:rsid w:val="002F2421"/>
    <w:rsid w:val="002F2491"/>
    <w:rsid w:val="002F2E93"/>
    <w:rsid w:val="002F3115"/>
    <w:rsid w:val="002F375D"/>
    <w:rsid w:val="002F376A"/>
    <w:rsid w:val="002F389D"/>
    <w:rsid w:val="002F38E0"/>
    <w:rsid w:val="002F3BE4"/>
    <w:rsid w:val="002F3E74"/>
    <w:rsid w:val="002F44E5"/>
    <w:rsid w:val="002F4622"/>
    <w:rsid w:val="002F46A6"/>
    <w:rsid w:val="002F493D"/>
    <w:rsid w:val="002F4A0E"/>
    <w:rsid w:val="002F59BA"/>
    <w:rsid w:val="002F5A06"/>
    <w:rsid w:val="002F5D7C"/>
    <w:rsid w:val="002F6323"/>
    <w:rsid w:val="002F6E70"/>
    <w:rsid w:val="002F6EFD"/>
    <w:rsid w:val="002F6FD3"/>
    <w:rsid w:val="002F7191"/>
    <w:rsid w:val="002F71D0"/>
    <w:rsid w:val="002F73E1"/>
    <w:rsid w:val="002F79DC"/>
    <w:rsid w:val="002F7ACD"/>
    <w:rsid w:val="002F7D66"/>
    <w:rsid w:val="00300630"/>
    <w:rsid w:val="00300897"/>
    <w:rsid w:val="00300950"/>
    <w:rsid w:val="003009D2"/>
    <w:rsid w:val="00300DB6"/>
    <w:rsid w:val="00300DDA"/>
    <w:rsid w:val="00300E27"/>
    <w:rsid w:val="00300F9F"/>
    <w:rsid w:val="0030103E"/>
    <w:rsid w:val="003010A0"/>
    <w:rsid w:val="00301426"/>
    <w:rsid w:val="0030157C"/>
    <w:rsid w:val="0030160A"/>
    <w:rsid w:val="003017A9"/>
    <w:rsid w:val="003017AF"/>
    <w:rsid w:val="00301B5A"/>
    <w:rsid w:val="00301E3A"/>
    <w:rsid w:val="0030236A"/>
    <w:rsid w:val="0030254F"/>
    <w:rsid w:val="00302626"/>
    <w:rsid w:val="00302810"/>
    <w:rsid w:val="00302A69"/>
    <w:rsid w:val="00302B04"/>
    <w:rsid w:val="00302B21"/>
    <w:rsid w:val="003033AF"/>
    <w:rsid w:val="003033EB"/>
    <w:rsid w:val="003035FB"/>
    <w:rsid w:val="00303711"/>
    <w:rsid w:val="00303811"/>
    <w:rsid w:val="00303A7A"/>
    <w:rsid w:val="00303DC5"/>
    <w:rsid w:val="00304008"/>
    <w:rsid w:val="00304356"/>
    <w:rsid w:val="003045C0"/>
    <w:rsid w:val="00304763"/>
    <w:rsid w:val="0030477E"/>
    <w:rsid w:val="00304ADE"/>
    <w:rsid w:val="00304B9D"/>
    <w:rsid w:val="00304E01"/>
    <w:rsid w:val="003055E6"/>
    <w:rsid w:val="003058ED"/>
    <w:rsid w:val="00305998"/>
    <w:rsid w:val="00305B0A"/>
    <w:rsid w:val="00305CEC"/>
    <w:rsid w:val="00305DF8"/>
    <w:rsid w:val="00306131"/>
    <w:rsid w:val="00306153"/>
    <w:rsid w:val="00306162"/>
    <w:rsid w:val="003062B9"/>
    <w:rsid w:val="003068A7"/>
    <w:rsid w:val="003068C7"/>
    <w:rsid w:val="00306930"/>
    <w:rsid w:val="00310544"/>
    <w:rsid w:val="00310A0A"/>
    <w:rsid w:val="00310BEB"/>
    <w:rsid w:val="00310D92"/>
    <w:rsid w:val="00310EC1"/>
    <w:rsid w:val="003117CB"/>
    <w:rsid w:val="00311817"/>
    <w:rsid w:val="00312094"/>
    <w:rsid w:val="003125E9"/>
    <w:rsid w:val="00312613"/>
    <w:rsid w:val="00312EF8"/>
    <w:rsid w:val="0031303C"/>
    <w:rsid w:val="00313141"/>
    <w:rsid w:val="00313539"/>
    <w:rsid w:val="00314428"/>
    <w:rsid w:val="0031479D"/>
    <w:rsid w:val="00314822"/>
    <w:rsid w:val="00314BAA"/>
    <w:rsid w:val="00314DBD"/>
    <w:rsid w:val="00314ED3"/>
    <w:rsid w:val="00315186"/>
    <w:rsid w:val="00315319"/>
    <w:rsid w:val="003157AD"/>
    <w:rsid w:val="00315A40"/>
    <w:rsid w:val="00315CA9"/>
    <w:rsid w:val="00315CFA"/>
    <w:rsid w:val="0031621B"/>
    <w:rsid w:val="00316563"/>
    <w:rsid w:val="0031705D"/>
    <w:rsid w:val="0031734B"/>
    <w:rsid w:val="00317376"/>
    <w:rsid w:val="003174CA"/>
    <w:rsid w:val="00317877"/>
    <w:rsid w:val="00317923"/>
    <w:rsid w:val="00317CCB"/>
    <w:rsid w:val="00317D81"/>
    <w:rsid w:val="00317FD4"/>
    <w:rsid w:val="003200EA"/>
    <w:rsid w:val="0032010B"/>
    <w:rsid w:val="0032017E"/>
    <w:rsid w:val="0032019A"/>
    <w:rsid w:val="00320252"/>
    <w:rsid w:val="003203DF"/>
    <w:rsid w:val="003207D8"/>
    <w:rsid w:val="00320B74"/>
    <w:rsid w:val="00320D54"/>
    <w:rsid w:val="003211E7"/>
    <w:rsid w:val="00321631"/>
    <w:rsid w:val="003217B9"/>
    <w:rsid w:val="0032195F"/>
    <w:rsid w:val="00321A29"/>
    <w:rsid w:val="00321DAD"/>
    <w:rsid w:val="00321F41"/>
    <w:rsid w:val="00321F79"/>
    <w:rsid w:val="0032216F"/>
    <w:rsid w:val="003221A0"/>
    <w:rsid w:val="003221E8"/>
    <w:rsid w:val="0032239E"/>
    <w:rsid w:val="003223EE"/>
    <w:rsid w:val="0032267E"/>
    <w:rsid w:val="00322B6D"/>
    <w:rsid w:val="00322FED"/>
    <w:rsid w:val="00323068"/>
    <w:rsid w:val="00323159"/>
    <w:rsid w:val="00323460"/>
    <w:rsid w:val="003234CC"/>
    <w:rsid w:val="0032355B"/>
    <w:rsid w:val="003235E8"/>
    <w:rsid w:val="003237C1"/>
    <w:rsid w:val="00323B4C"/>
    <w:rsid w:val="0032452D"/>
    <w:rsid w:val="003247B8"/>
    <w:rsid w:val="00324AEE"/>
    <w:rsid w:val="00324BE2"/>
    <w:rsid w:val="00324CDA"/>
    <w:rsid w:val="00324E74"/>
    <w:rsid w:val="00324F1A"/>
    <w:rsid w:val="00325096"/>
    <w:rsid w:val="0032516D"/>
    <w:rsid w:val="0032517E"/>
    <w:rsid w:val="003252FB"/>
    <w:rsid w:val="003254C9"/>
    <w:rsid w:val="003259D8"/>
    <w:rsid w:val="0032649E"/>
    <w:rsid w:val="003265A0"/>
    <w:rsid w:val="0032675E"/>
    <w:rsid w:val="00326AF5"/>
    <w:rsid w:val="00326B32"/>
    <w:rsid w:val="00326D95"/>
    <w:rsid w:val="00326E0B"/>
    <w:rsid w:val="00326F9F"/>
    <w:rsid w:val="00327434"/>
    <w:rsid w:val="0032744D"/>
    <w:rsid w:val="003274BF"/>
    <w:rsid w:val="00327582"/>
    <w:rsid w:val="003276AB"/>
    <w:rsid w:val="00327E89"/>
    <w:rsid w:val="00327F6D"/>
    <w:rsid w:val="00330041"/>
    <w:rsid w:val="00330170"/>
    <w:rsid w:val="003302B6"/>
    <w:rsid w:val="0033048E"/>
    <w:rsid w:val="003304C4"/>
    <w:rsid w:val="003306A0"/>
    <w:rsid w:val="00330C4A"/>
    <w:rsid w:val="00330DD5"/>
    <w:rsid w:val="00330F9C"/>
    <w:rsid w:val="00331105"/>
    <w:rsid w:val="003313B8"/>
    <w:rsid w:val="00331754"/>
    <w:rsid w:val="003317B7"/>
    <w:rsid w:val="00331B0C"/>
    <w:rsid w:val="00331B72"/>
    <w:rsid w:val="00331EF6"/>
    <w:rsid w:val="00332251"/>
    <w:rsid w:val="0033239C"/>
    <w:rsid w:val="00332713"/>
    <w:rsid w:val="0033274C"/>
    <w:rsid w:val="0033284A"/>
    <w:rsid w:val="00332BDE"/>
    <w:rsid w:val="00333004"/>
    <w:rsid w:val="00333116"/>
    <w:rsid w:val="0033371D"/>
    <w:rsid w:val="003337E4"/>
    <w:rsid w:val="00333C2F"/>
    <w:rsid w:val="00333DF7"/>
    <w:rsid w:val="00333E19"/>
    <w:rsid w:val="003342F6"/>
    <w:rsid w:val="003343C9"/>
    <w:rsid w:val="00334438"/>
    <w:rsid w:val="00334747"/>
    <w:rsid w:val="00334BA0"/>
    <w:rsid w:val="00335010"/>
    <w:rsid w:val="003350C1"/>
    <w:rsid w:val="003350C3"/>
    <w:rsid w:val="00335159"/>
    <w:rsid w:val="003354D7"/>
    <w:rsid w:val="00335506"/>
    <w:rsid w:val="003366EC"/>
    <w:rsid w:val="003367B0"/>
    <w:rsid w:val="00336CC7"/>
    <w:rsid w:val="00336EF4"/>
    <w:rsid w:val="00337119"/>
    <w:rsid w:val="00337763"/>
    <w:rsid w:val="00337CDA"/>
    <w:rsid w:val="00337F8E"/>
    <w:rsid w:val="0034048B"/>
    <w:rsid w:val="00340C1C"/>
    <w:rsid w:val="00341320"/>
    <w:rsid w:val="00341455"/>
    <w:rsid w:val="00341593"/>
    <w:rsid w:val="00341779"/>
    <w:rsid w:val="003417BE"/>
    <w:rsid w:val="003418C3"/>
    <w:rsid w:val="003418DD"/>
    <w:rsid w:val="00341BC5"/>
    <w:rsid w:val="00341EC9"/>
    <w:rsid w:val="0034244C"/>
    <w:rsid w:val="0034250A"/>
    <w:rsid w:val="003426A0"/>
    <w:rsid w:val="003426BA"/>
    <w:rsid w:val="00342B78"/>
    <w:rsid w:val="00343230"/>
    <w:rsid w:val="003437CC"/>
    <w:rsid w:val="0034396E"/>
    <w:rsid w:val="00343D07"/>
    <w:rsid w:val="00344031"/>
    <w:rsid w:val="003442F4"/>
    <w:rsid w:val="00344314"/>
    <w:rsid w:val="00344F2E"/>
    <w:rsid w:val="003450E8"/>
    <w:rsid w:val="00345180"/>
    <w:rsid w:val="003453A1"/>
    <w:rsid w:val="0034549E"/>
    <w:rsid w:val="00345503"/>
    <w:rsid w:val="00345583"/>
    <w:rsid w:val="00345ADA"/>
    <w:rsid w:val="00345D57"/>
    <w:rsid w:val="00345E84"/>
    <w:rsid w:val="00346171"/>
    <w:rsid w:val="003464F3"/>
    <w:rsid w:val="003465B5"/>
    <w:rsid w:val="0034693A"/>
    <w:rsid w:val="00346D1A"/>
    <w:rsid w:val="00346FFD"/>
    <w:rsid w:val="00347111"/>
    <w:rsid w:val="00347CC4"/>
    <w:rsid w:val="0035006E"/>
    <w:rsid w:val="003501DD"/>
    <w:rsid w:val="003504D0"/>
    <w:rsid w:val="0035053F"/>
    <w:rsid w:val="003505DB"/>
    <w:rsid w:val="00350859"/>
    <w:rsid w:val="00350867"/>
    <w:rsid w:val="0035115A"/>
    <w:rsid w:val="00351171"/>
    <w:rsid w:val="00351268"/>
    <w:rsid w:val="00351499"/>
    <w:rsid w:val="00351573"/>
    <w:rsid w:val="00351744"/>
    <w:rsid w:val="00351B1C"/>
    <w:rsid w:val="00351BAD"/>
    <w:rsid w:val="00351E59"/>
    <w:rsid w:val="003521F6"/>
    <w:rsid w:val="00352552"/>
    <w:rsid w:val="003525C5"/>
    <w:rsid w:val="003528E1"/>
    <w:rsid w:val="00353003"/>
    <w:rsid w:val="003530E4"/>
    <w:rsid w:val="00353393"/>
    <w:rsid w:val="003533C3"/>
    <w:rsid w:val="0035374E"/>
    <w:rsid w:val="00353838"/>
    <w:rsid w:val="003538AF"/>
    <w:rsid w:val="00353B64"/>
    <w:rsid w:val="00353E37"/>
    <w:rsid w:val="00353FC5"/>
    <w:rsid w:val="0035409E"/>
    <w:rsid w:val="003548B0"/>
    <w:rsid w:val="00354A1E"/>
    <w:rsid w:val="00354CAA"/>
    <w:rsid w:val="00354D25"/>
    <w:rsid w:val="00354F1E"/>
    <w:rsid w:val="003552BB"/>
    <w:rsid w:val="0035549C"/>
    <w:rsid w:val="0035559E"/>
    <w:rsid w:val="0035568C"/>
    <w:rsid w:val="00355875"/>
    <w:rsid w:val="00355955"/>
    <w:rsid w:val="00355C9C"/>
    <w:rsid w:val="00356465"/>
    <w:rsid w:val="00356528"/>
    <w:rsid w:val="003566D1"/>
    <w:rsid w:val="00356EBB"/>
    <w:rsid w:val="00356F66"/>
    <w:rsid w:val="00357310"/>
    <w:rsid w:val="00357731"/>
    <w:rsid w:val="00357799"/>
    <w:rsid w:val="003577AD"/>
    <w:rsid w:val="00357875"/>
    <w:rsid w:val="00357903"/>
    <w:rsid w:val="003579BA"/>
    <w:rsid w:val="00357E85"/>
    <w:rsid w:val="00360200"/>
    <w:rsid w:val="0036068C"/>
    <w:rsid w:val="003606AB"/>
    <w:rsid w:val="0036075D"/>
    <w:rsid w:val="00360971"/>
    <w:rsid w:val="00360A52"/>
    <w:rsid w:val="00360E77"/>
    <w:rsid w:val="00361244"/>
    <w:rsid w:val="00361314"/>
    <w:rsid w:val="0036164E"/>
    <w:rsid w:val="00361953"/>
    <w:rsid w:val="00361B64"/>
    <w:rsid w:val="00361BE0"/>
    <w:rsid w:val="00361F0F"/>
    <w:rsid w:val="00362040"/>
    <w:rsid w:val="00362767"/>
    <w:rsid w:val="0036282A"/>
    <w:rsid w:val="0036296A"/>
    <w:rsid w:val="003629C0"/>
    <w:rsid w:val="00362F7B"/>
    <w:rsid w:val="003630CE"/>
    <w:rsid w:val="00363209"/>
    <w:rsid w:val="00363393"/>
    <w:rsid w:val="003633C4"/>
    <w:rsid w:val="00363527"/>
    <w:rsid w:val="003637B7"/>
    <w:rsid w:val="00363839"/>
    <w:rsid w:val="0036387A"/>
    <w:rsid w:val="00363A19"/>
    <w:rsid w:val="00363A4B"/>
    <w:rsid w:val="00364038"/>
    <w:rsid w:val="003650DB"/>
    <w:rsid w:val="003650F0"/>
    <w:rsid w:val="00365101"/>
    <w:rsid w:val="003654A3"/>
    <w:rsid w:val="0036579B"/>
    <w:rsid w:val="003657C5"/>
    <w:rsid w:val="00365D46"/>
    <w:rsid w:val="00365D56"/>
    <w:rsid w:val="00365EF0"/>
    <w:rsid w:val="003660A5"/>
    <w:rsid w:val="00366299"/>
    <w:rsid w:val="00366763"/>
    <w:rsid w:val="00367873"/>
    <w:rsid w:val="00367A69"/>
    <w:rsid w:val="00370067"/>
    <w:rsid w:val="00370208"/>
    <w:rsid w:val="003702D2"/>
    <w:rsid w:val="003703C6"/>
    <w:rsid w:val="00370A6E"/>
    <w:rsid w:val="00370C6B"/>
    <w:rsid w:val="00370C8E"/>
    <w:rsid w:val="00370E0B"/>
    <w:rsid w:val="00370E99"/>
    <w:rsid w:val="0037126D"/>
    <w:rsid w:val="0037140B"/>
    <w:rsid w:val="003716CF"/>
    <w:rsid w:val="00371997"/>
    <w:rsid w:val="00371DE4"/>
    <w:rsid w:val="003725E8"/>
    <w:rsid w:val="0037277B"/>
    <w:rsid w:val="00372873"/>
    <w:rsid w:val="00372AFF"/>
    <w:rsid w:val="00372F93"/>
    <w:rsid w:val="003730A0"/>
    <w:rsid w:val="003735AE"/>
    <w:rsid w:val="003738D3"/>
    <w:rsid w:val="0037398E"/>
    <w:rsid w:val="00373AFA"/>
    <w:rsid w:val="00373F48"/>
    <w:rsid w:val="003743F0"/>
    <w:rsid w:val="00374418"/>
    <w:rsid w:val="00374810"/>
    <w:rsid w:val="00374811"/>
    <w:rsid w:val="0037488D"/>
    <w:rsid w:val="00374951"/>
    <w:rsid w:val="00374FB7"/>
    <w:rsid w:val="003755AA"/>
    <w:rsid w:val="003756DF"/>
    <w:rsid w:val="00375710"/>
    <w:rsid w:val="00375719"/>
    <w:rsid w:val="00375C96"/>
    <w:rsid w:val="00375D17"/>
    <w:rsid w:val="00376261"/>
    <w:rsid w:val="00376EA9"/>
    <w:rsid w:val="003770A8"/>
    <w:rsid w:val="00377859"/>
    <w:rsid w:val="00377B66"/>
    <w:rsid w:val="00377B6C"/>
    <w:rsid w:val="00377DAD"/>
    <w:rsid w:val="00377F80"/>
    <w:rsid w:val="003800E9"/>
    <w:rsid w:val="003802AF"/>
    <w:rsid w:val="00380389"/>
    <w:rsid w:val="0038041F"/>
    <w:rsid w:val="003807E8"/>
    <w:rsid w:val="0038093C"/>
    <w:rsid w:val="00380C83"/>
    <w:rsid w:val="0038120F"/>
    <w:rsid w:val="003813C6"/>
    <w:rsid w:val="00381710"/>
    <w:rsid w:val="00381A95"/>
    <w:rsid w:val="00381BB2"/>
    <w:rsid w:val="00381D92"/>
    <w:rsid w:val="00382033"/>
    <w:rsid w:val="003823A8"/>
    <w:rsid w:val="003823EE"/>
    <w:rsid w:val="00382827"/>
    <w:rsid w:val="00382A4C"/>
    <w:rsid w:val="00382B05"/>
    <w:rsid w:val="00382BB3"/>
    <w:rsid w:val="00382C9C"/>
    <w:rsid w:val="00382EAF"/>
    <w:rsid w:val="00383029"/>
    <w:rsid w:val="00383237"/>
    <w:rsid w:val="00383262"/>
    <w:rsid w:val="00383382"/>
    <w:rsid w:val="00383560"/>
    <w:rsid w:val="003835F5"/>
    <w:rsid w:val="00383798"/>
    <w:rsid w:val="00383A62"/>
    <w:rsid w:val="00383BE0"/>
    <w:rsid w:val="00383E58"/>
    <w:rsid w:val="00383F1F"/>
    <w:rsid w:val="003843A6"/>
    <w:rsid w:val="003844AF"/>
    <w:rsid w:val="00384C98"/>
    <w:rsid w:val="00384D50"/>
    <w:rsid w:val="0038507F"/>
    <w:rsid w:val="0038534D"/>
    <w:rsid w:val="003857BB"/>
    <w:rsid w:val="0038586C"/>
    <w:rsid w:val="003858BB"/>
    <w:rsid w:val="00385B6A"/>
    <w:rsid w:val="00385F08"/>
    <w:rsid w:val="003861E2"/>
    <w:rsid w:val="003863BB"/>
    <w:rsid w:val="00386A1D"/>
    <w:rsid w:val="00386E4E"/>
    <w:rsid w:val="00387281"/>
    <w:rsid w:val="003877B5"/>
    <w:rsid w:val="003877CD"/>
    <w:rsid w:val="00387863"/>
    <w:rsid w:val="00387963"/>
    <w:rsid w:val="00387CE6"/>
    <w:rsid w:val="0039001D"/>
    <w:rsid w:val="00390416"/>
    <w:rsid w:val="00390DC5"/>
    <w:rsid w:val="0039100C"/>
    <w:rsid w:val="00391784"/>
    <w:rsid w:val="0039181B"/>
    <w:rsid w:val="00391AD6"/>
    <w:rsid w:val="00391C05"/>
    <w:rsid w:val="00391CEB"/>
    <w:rsid w:val="00391F1C"/>
    <w:rsid w:val="00391FA1"/>
    <w:rsid w:val="00391FA8"/>
    <w:rsid w:val="003922AD"/>
    <w:rsid w:val="003922CC"/>
    <w:rsid w:val="003923FA"/>
    <w:rsid w:val="00392429"/>
    <w:rsid w:val="003925DE"/>
    <w:rsid w:val="00392707"/>
    <w:rsid w:val="003927EE"/>
    <w:rsid w:val="00392910"/>
    <w:rsid w:val="00392DFC"/>
    <w:rsid w:val="003930E1"/>
    <w:rsid w:val="003936FA"/>
    <w:rsid w:val="00393B08"/>
    <w:rsid w:val="00393EEC"/>
    <w:rsid w:val="003944C5"/>
    <w:rsid w:val="00394B28"/>
    <w:rsid w:val="00394C46"/>
    <w:rsid w:val="00394E37"/>
    <w:rsid w:val="003950A0"/>
    <w:rsid w:val="00395118"/>
    <w:rsid w:val="003954FD"/>
    <w:rsid w:val="00395784"/>
    <w:rsid w:val="0039594C"/>
    <w:rsid w:val="00395DC9"/>
    <w:rsid w:val="00395E61"/>
    <w:rsid w:val="00395EC3"/>
    <w:rsid w:val="00395F0B"/>
    <w:rsid w:val="00396065"/>
    <w:rsid w:val="00396A7D"/>
    <w:rsid w:val="00396C21"/>
    <w:rsid w:val="00396CCD"/>
    <w:rsid w:val="00396E44"/>
    <w:rsid w:val="00396EF8"/>
    <w:rsid w:val="0039718F"/>
    <w:rsid w:val="00397209"/>
    <w:rsid w:val="00397346"/>
    <w:rsid w:val="003975E5"/>
    <w:rsid w:val="00397687"/>
    <w:rsid w:val="003976A9"/>
    <w:rsid w:val="003977E7"/>
    <w:rsid w:val="00397DDC"/>
    <w:rsid w:val="003A0448"/>
    <w:rsid w:val="003A05B4"/>
    <w:rsid w:val="003A063E"/>
    <w:rsid w:val="003A07BA"/>
    <w:rsid w:val="003A0D98"/>
    <w:rsid w:val="003A0E1A"/>
    <w:rsid w:val="003A11FC"/>
    <w:rsid w:val="003A149F"/>
    <w:rsid w:val="003A14E4"/>
    <w:rsid w:val="003A1A15"/>
    <w:rsid w:val="003A1BB0"/>
    <w:rsid w:val="003A1DBB"/>
    <w:rsid w:val="003A1EA7"/>
    <w:rsid w:val="003A2290"/>
    <w:rsid w:val="003A2822"/>
    <w:rsid w:val="003A2965"/>
    <w:rsid w:val="003A381A"/>
    <w:rsid w:val="003A3E08"/>
    <w:rsid w:val="003A3F9F"/>
    <w:rsid w:val="003A413A"/>
    <w:rsid w:val="003A43FB"/>
    <w:rsid w:val="003A4446"/>
    <w:rsid w:val="003A4752"/>
    <w:rsid w:val="003A481D"/>
    <w:rsid w:val="003A508C"/>
    <w:rsid w:val="003A561C"/>
    <w:rsid w:val="003A58A7"/>
    <w:rsid w:val="003A5963"/>
    <w:rsid w:val="003A598D"/>
    <w:rsid w:val="003A59BA"/>
    <w:rsid w:val="003A5A41"/>
    <w:rsid w:val="003A5BB3"/>
    <w:rsid w:val="003A5C8E"/>
    <w:rsid w:val="003A5EAA"/>
    <w:rsid w:val="003A6213"/>
    <w:rsid w:val="003A6248"/>
    <w:rsid w:val="003A6424"/>
    <w:rsid w:val="003A6490"/>
    <w:rsid w:val="003A66BB"/>
    <w:rsid w:val="003A679A"/>
    <w:rsid w:val="003A6C89"/>
    <w:rsid w:val="003A6D8E"/>
    <w:rsid w:val="003A6EFF"/>
    <w:rsid w:val="003A6F4E"/>
    <w:rsid w:val="003A7266"/>
    <w:rsid w:val="003A7987"/>
    <w:rsid w:val="003A7C18"/>
    <w:rsid w:val="003A7D33"/>
    <w:rsid w:val="003A7D4B"/>
    <w:rsid w:val="003A7F8F"/>
    <w:rsid w:val="003B0181"/>
    <w:rsid w:val="003B026D"/>
    <w:rsid w:val="003B04D0"/>
    <w:rsid w:val="003B0A54"/>
    <w:rsid w:val="003B0C61"/>
    <w:rsid w:val="003B0DD8"/>
    <w:rsid w:val="003B0E2A"/>
    <w:rsid w:val="003B0E98"/>
    <w:rsid w:val="003B1030"/>
    <w:rsid w:val="003B16D1"/>
    <w:rsid w:val="003B1827"/>
    <w:rsid w:val="003B19FF"/>
    <w:rsid w:val="003B1A35"/>
    <w:rsid w:val="003B1D1D"/>
    <w:rsid w:val="003B1E5D"/>
    <w:rsid w:val="003B24EF"/>
    <w:rsid w:val="003B25AF"/>
    <w:rsid w:val="003B28AB"/>
    <w:rsid w:val="003B2971"/>
    <w:rsid w:val="003B2B2B"/>
    <w:rsid w:val="003B2C35"/>
    <w:rsid w:val="003B2D6A"/>
    <w:rsid w:val="003B307C"/>
    <w:rsid w:val="003B3717"/>
    <w:rsid w:val="003B3FE4"/>
    <w:rsid w:val="003B40EE"/>
    <w:rsid w:val="003B4390"/>
    <w:rsid w:val="003B4538"/>
    <w:rsid w:val="003B4636"/>
    <w:rsid w:val="003B4A6D"/>
    <w:rsid w:val="003B4B48"/>
    <w:rsid w:val="003B4BBD"/>
    <w:rsid w:val="003B51DD"/>
    <w:rsid w:val="003B5482"/>
    <w:rsid w:val="003B57A5"/>
    <w:rsid w:val="003B592A"/>
    <w:rsid w:val="003B5936"/>
    <w:rsid w:val="003B60C2"/>
    <w:rsid w:val="003B66E8"/>
    <w:rsid w:val="003B6ACE"/>
    <w:rsid w:val="003B71C1"/>
    <w:rsid w:val="003B732F"/>
    <w:rsid w:val="003B7788"/>
    <w:rsid w:val="003B77EB"/>
    <w:rsid w:val="003B7C94"/>
    <w:rsid w:val="003B7DF5"/>
    <w:rsid w:val="003B7F9D"/>
    <w:rsid w:val="003C0008"/>
    <w:rsid w:val="003C0014"/>
    <w:rsid w:val="003C0361"/>
    <w:rsid w:val="003C03B9"/>
    <w:rsid w:val="003C041C"/>
    <w:rsid w:val="003C047E"/>
    <w:rsid w:val="003C05D9"/>
    <w:rsid w:val="003C0AFC"/>
    <w:rsid w:val="003C0CAF"/>
    <w:rsid w:val="003C0DAC"/>
    <w:rsid w:val="003C0ECD"/>
    <w:rsid w:val="003C151F"/>
    <w:rsid w:val="003C1E8B"/>
    <w:rsid w:val="003C1ECC"/>
    <w:rsid w:val="003C211E"/>
    <w:rsid w:val="003C2338"/>
    <w:rsid w:val="003C242F"/>
    <w:rsid w:val="003C2578"/>
    <w:rsid w:val="003C2711"/>
    <w:rsid w:val="003C28AA"/>
    <w:rsid w:val="003C2F62"/>
    <w:rsid w:val="003C345A"/>
    <w:rsid w:val="003C3743"/>
    <w:rsid w:val="003C3FC3"/>
    <w:rsid w:val="003C40F5"/>
    <w:rsid w:val="003C4225"/>
    <w:rsid w:val="003C452E"/>
    <w:rsid w:val="003C4547"/>
    <w:rsid w:val="003C4828"/>
    <w:rsid w:val="003C483F"/>
    <w:rsid w:val="003C49FE"/>
    <w:rsid w:val="003C4D65"/>
    <w:rsid w:val="003C5397"/>
    <w:rsid w:val="003C5D17"/>
    <w:rsid w:val="003C5FE4"/>
    <w:rsid w:val="003C601F"/>
    <w:rsid w:val="003C637F"/>
    <w:rsid w:val="003C6818"/>
    <w:rsid w:val="003C69DE"/>
    <w:rsid w:val="003C6B1C"/>
    <w:rsid w:val="003C6BCF"/>
    <w:rsid w:val="003C6C93"/>
    <w:rsid w:val="003C6DF5"/>
    <w:rsid w:val="003C6ED7"/>
    <w:rsid w:val="003C6FDE"/>
    <w:rsid w:val="003C7190"/>
    <w:rsid w:val="003C75A7"/>
    <w:rsid w:val="003C7604"/>
    <w:rsid w:val="003C7A25"/>
    <w:rsid w:val="003D0029"/>
    <w:rsid w:val="003D00D4"/>
    <w:rsid w:val="003D0162"/>
    <w:rsid w:val="003D05E9"/>
    <w:rsid w:val="003D0971"/>
    <w:rsid w:val="003D0B4F"/>
    <w:rsid w:val="003D0D25"/>
    <w:rsid w:val="003D0E73"/>
    <w:rsid w:val="003D0EEF"/>
    <w:rsid w:val="003D133D"/>
    <w:rsid w:val="003D1B92"/>
    <w:rsid w:val="003D1C46"/>
    <w:rsid w:val="003D1E39"/>
    <w:rsid w:val="003D22C0"/>
    <w:rsid w:val="003D244A"/>
    <w:rsid w:val="003D27A8"/>
    <w:rsid w:val="003D2A60"/>
    <w:rsid w:val="003D2F15"/>
    <w:rsid w:val="003D3115"/>
    <w:rsid w:val="003D328F"/>
    <w:rsid w:val="003D357A"/>
    <w:rsid w:val="003D3EDE"/>
    <w:rsid w:val="003D3EE6"/>
    <w:rsid w:val="003D40D0"/>
    <w:rsid w:val="003D41C8"/>
    <w:rsid w:val="003D42CB"/>
    <w:rsid w:val="003D43B9"/>
    <w:rsid w:val="003D43CD"/>
    <w:rsid w:val="003D45F6"/>
    <w:rsid w:val="003D4A50"/>
    <w:rsid w:val="003D4BD1"/>
    <w:rsid w:val="003D4BF2"/>
    <w:rsid w:val="003D4C01"/>
    <w:rsid w:val="003D4D82"/>
    <w:rsid w:val="003D5186"/>
    <w:rsid w:val="003D5191"/>
    <w:rsid w:val="003D532B"/>
    <w:rsid w:val="003D544F"/>
    <w:rsid w:val="003D55F8"/>
    <w:rsid w:val="003D572E"/>
    <w:rsid w:val="003D588D"/>
    <w:rsid w:val="003D59D4"/>
    <w:rsid w:val="003D5AAD"/>
    <w:rsid w:val="003D5E9D"/>
    <w:rsid w:val="003D65CE"/>
    <w:rsid w:val="003D69E2"/>
    <w:rsid w:val="003D6DC4"/>
    <w:rsid w:val="003D720A"/>
    <w:rsid w:val="003D73FA"/>
    <w:rsid w:val="003D74E6"/>
    <w:rsid w:val="003D75B7"/>
    <w:rsid w:val="003D78A0"/>
    <w:rsid w:val="003E017F"/>
    <w:rsid w:val="003E046F"/>
    <w:rsid w:val="003E0770"/>
    <w:rsid w:val="003E0935"/>
    <w:rsid w:val="003E0A12"/>
    <w:rsid w:val="003E1417"/>
    <w:rsid w:val="003E1607"/>
    <w:rsid w:val="003E1725"/>
    <w:rsid w:val="003E1893"/>
    <w:rsid w:val="003E1B36"/>
    <w:rsid w:val="003E1FF3"/>
    <w:rsid w:val="003E24D1"/>
    <w:rsid w:val="003E2966"/>
    <w:rsid w:val="003E2ABB"/>
    <w:rsid w:val="003E348E"/>
    <w:rsid w:val="003E3592"/>
    <w:rsid w:val="003E362E"/>
    <w:rsid w:val="003E36DD"/>
    <w:rsid w:val="003E37F1"/>
    <w:rsid w:val="003E3A1B"/>
    <w:rsid w:val="003E3A34"/>
    <w:rsid w:val="003E3C2F"/>
    <w:rsid w:val="003E3EC8"/>
    <w:rsid w:val="003E4034"/>
    <w:rsid w:val="003E4056"/>
    <w:rsid w:val="003E4300"/>
    <w:rsid w:val="003E456D"/>
    <w:rsid w:val="003E4F8A"/>
    <w:rsid w:val="003E51D9"/>
    <w:rsid w:val="003E53AD"/>
    <w:rsid w:val="003E5AC4"/>
    <w:rsid w:val="003E5B3C"/>
    <w:rsid w:val="003E5BF1"/>
    <w:rsid w:val="003E5DB6"/>
    <w:rsid w:val="003E5E1E"/>
    <w:rsid w:val="003E6091"/>
    <w:rsid w:val="003E6129"/>
    <w:rsid w:val="003E64E3"/>
    <w:rsid w:val="003E6526"/>
    <w:rsid w:val="003E656E"/>
    <w:rsid w:val="003E6859"/>
    <w:rsid w:val="003E6A95"/>
    <w:rsid w:val="003E70F0"/>
    <w:rsid w:val="003E7296"/>
    <w:rsid w:val="003E737B"/>
    <w:rsid w:val="003E756C"/>
    <w:rsid w:val="003E7634"/>
    <w:rsid w:val="003E7A07"/>
    <w:rsid w:val="003E7CEC"/>
    <w:rsid w:val="003F0096"/>
    <w:rsid w:val="003F019E"/>
    <w:rsid w:val="003F02B4"/>
    <w:rsid w:val="003F02B5"/>
    <w:rsid w:val="003F0312"/>
    <w:rsid w:val="003F031A"/>
    <w:rsid w:val="003F0645"/>
    <w:rsid w:val="003F0758"/>
    <w:rsid w:val="003F0818"/>
    <w:rsid w:val="003F0859"/>
    <w:rsid w:val="003F09C5"/>
    <w:rsid w:val="003F0DD5"/>
    <w:rsid w:val="003F12E0"/>
    <w:rsid w:val="003F12E2"/>
    <w:rsid w:val="003F13B4"/>
    <w:rsid w:val="003F13D3"/>
    <w:rsid w:val="003F19D0"/>
    <w:rsid w:val="003F1F65"/>
    <w:rsid w:val="003F23B1"/>
    <w:rsid w:val="003F24D7"/>
    <w:rsid w:val="003F2646"/>
    <w:rsid w:val="003F264C"/>
    <w:rsid w:val="003F284D"/>
    <w:rsid w:val="003F28F2"/>
    <w:rsid w:val="003F2976"/>
    <w:rsid w:val="003F297B"/>
    <w:rsid w:val="003F2AFA"/>
    <w:rsid w:val="003F2E7C"/>
    <w:rsid w:val="003F2EE1"/>
    <w:rsid w:val="003F30AD"/>
    <w:rsid w:val="003F3157"/>
    <w:rsid w:val="003F3559"/>
    <w:rsid w:val="003F361C"/>
    <w:rsid w:val="003F38D7"/>
    <w:rsid w:val="003F3E15"/>
    <w:rsid w:val="003F3FAD"/>
    <w:rsid w:val="003F435A"/>
    <w:rsid w:val="003F44C3"/>
    <w:rsid w:val="003F47C4"/>
    <w:rsid w:val="003F4ABC"/>
    <w:rsid w:val="003F4C81"/>
    <w:rsid w:val="003F4E9B"/>
    <w:rsid w:val="003F4F8D"/>
    <w:rsid w:val="003F5177"/>
    <w:rsid w:val="003F5543"/>
    <w:rsid w:val="003F556F"/>
    <w:rsid w:val="003F55FD"/>
    <w:rsid w:val="003F5A05"/>
    <w:rsid w:val="003F5C34"/>
    <w:rsid w:val="003F5C52"/>
    <w:rsid w:val="003F5CE5"/>
    <w:rsid w:val="003F6651"/>
    <w:rsid w:val="003F69FA"/>
    <w:rsid w:val="003F6B5F"/>
    <w:rsid w:val="003F6B6D"/>
    <w:rsid w:val="003F6BA3"/>
    <w:rsid w:val="003F6CCB"/>
    <w:rsid w:val="003F6E1F"/>
    <w:rsid w:val="003F754A"/>
    <w:rsid w:val="003F75FD"/>
    <w:rsid w:val="003F7764"/>
    <w:rsid w:val="003F7C42"/>
    <w:rsid w:val="003F7E4F"/>
    <w:rsid w:val="003F7EA8"/>
    <w:rsid w:val="004000CF"/>
    <w:rsid w:val="004000D1"/>
    <w:rsid w:val="0040023E"/>
    <w:rsid w:val="00400817"/>
    <w:rsid w:val="0040085E"/>
    <w:rsid w:val="00400BA7"/>
    <w:rsid w:val="00400FAF"/>
    <w:rsid w:val="00401283"/>
    <w:rsid w:val="004012EE"/>
    <w:rsid w:val="00401782"/>
    <w:rsid w:val="004017CC"/>
    <w:rsid w:val="00401946"/>
    <w:rsid w:val="00401A71"/>
    <w:rsid w:val="00401BDF"/>
    <w:rsid w:val="00401E0D"/>
    <w:rsid w:val="0040206B"/>
    <w:rsid w:val="00402207"/>
    <w:rsid w:val="004026EC"/>
    <w:rsid w:val="004029EA"/>
    <w:rsid w:val="00402EBF"/>
    <w:rsid w:val="00403376"/>
    <w:rsid w:val="00403589"/>
    <w:rsid w:val="0040362A"/>
    <w:rsid w:val="0040378B"/>
    <w:rsid w:val="00403B2F"/>
    <w:rsid w:val="00403C18"/>
    <w:rsid w:val="00403E44"/>
    <w:rsid w:val="00403E96"/>
    <w:rsid w:val="0040410C"/>
    <w:rsid w:val="00404159"/>
    <w:rsid w:val="00404183"/>
    <w:rsid w:val="0040424C"/>
    <w:rsid w:val="00404630"/>
    <w:rsid w:val="0040471E"/>
    <w:rsid w:val="00404AB8"/>
    <w:rsid w:val="0040547A"/>
    <w:rsid w:val="004055D2"/>
    <w:rsid w:val="004056FB"/>
    <w:rsid w:val="00405B02"/>
    <w:rsid w:val="00405CA5"/>
    <w:rsid w:val="00405F68"/>
    <w:rsid w:val="004062E0"/>
    <w:rsid w:val="00406359"/>
    <w:rsid w:val="00406370"/>
    <w:rsid w:val="004064B7"/>
    <w:rsid w:val="004064B8"/>
    <w:rsid w:val="00406838"/>
    <w:rsid w:val="004068D5"/>
    <w:rsid w:val="00406A7F"/>
    <w:rsid w:val="00406B78"/>
    <w:rsid w:val="00406D14"/>
    <w:rsid w:val="00406DA9"/>
    <w:rsid w:val="00406DE0"/>
    <w:rsid w:val="00406E67"/>
    <w:rsid w:val="00406ED3"/>
    <w:rsid w:val="00406F5C"/>
    <w:rsid w:val="004074A4"/>
    <w:rsid w:val="00407B43"/>
    <w:rsid w:val="00407B4A"/>
    <w:rsid w:val="00407F68"/>
    <w:rsid w:val="004103FF"/>
    <w:rsid w:val="00410407"/>
    <w:rsid w:val="00410B01"/>
    <w:rsid w:val="00410E5C"/>
    <w:rsid w:val="00410EC6"/>
    <w:rsid w:val="004110B8"/>
    <w:rsid w:val="004112ED"/>
    <w:rsid w:val="0041184B"/>
    <w:rsid w:val="00411ABF"/>
    <w:rsid w:val="00411B75"/>
    <w:rsid w:val="00411B87"/>
    <w:rsid w:val="00411BCC"/>
    <w:rsid w:val="00411D3B"/>
    <w:rsid w:val="00412155"/>
    <w:rsid w:val="004122A4"/>
    <w:rsid w:val="004125C8"/>
    <w:rsid w:val="00412B5F"/>
    <w:rsid w:val="00412BA6"/>
    <w:rsid w:val="00412BE3"/>
    <w:rsid w:val="00412EEE"/>
    <w:rsid w:val="0041317A"/>
    <w:rsid w:val="004131F6"/>
    <w:rsid w:val="0041365C"/>
    <w:rsid w:val="004136F0"/>
    <w:rsid w:val="00413907"/>
    <w:rsid w:val="00413A5C"/>
    <w:rsid w:val="00413C40"/>
    <w:rsid w:val="00413CDD"/>
    <w:rsid w:val="004146AA"/>
    <w:rsid w:val="0041494B"/>
    <w:rsid w:val="0041588D"/>
    <w:rsid w:val="00415AFE"/>
    <w:rsid w:val="00415C6A"/>
    <w:rsid w:val="00415EEE"/>
    <w:rsid w:val="00416044"/>
    <w:rsid w:val="0041613B"/>
    <w:rsid w:val="00416205"/>
    <w:rsid w:val="004162A3"/>
    <w:rsid w:val="00416303"/>
    <w:rsid w:val="004167CF"/>
    <w:rsid w:val="004167EC"/>
    <w:rsid w:val="004168A2"/>
    <w:rsid w:val="004169F6"/>
    <w:rsid w:val="00417343"/>
    <w:rsid w:val="0041758E"/>
    <w:rsid w:val="004175A7"/>
    <w:rsid w:val="00417CB3"/>
    <w:rsid w:val="00417D60"/>
    <w:rsid w:val="00417FDF"/>
    <w:rsid w:val="00420322"/>
    <w:rsid w:val="004204E2"/>
    <w:rsid w:val="004209A0"/>
    <w:rsid w:val="00420A28"/>
    <w:rsid w:val="00420BB8"/>
    <w:rsid w:val="00420C61"/>
    <w:rsid w:val="00420F93"/>
    <w:rsid w:val="004211DF"/>
    <w:rsid w:val="00421282"/>
    <w:rsid w:val="0042129E"/>
    <w:rsid w:val="004213FC"/>
    <w:rsid w:val="004219E8"/>
    <w:rsid w:val="004219F3"/>
    <w:rsid w:val="00421ACD"/>
    <w:rsid w:val="00421B99"/>
    <w:rsid w:val="00421BF1"/>
    <w:rsid w:val="00421DBB"/>
    <w:rsid w:val="00421F9F"/>
    <w:rsid w:val="0042277D"/>
    <w:rsid w:val="0042289C"/>
    <w:rsid w:val="004230A0"/>
    <w:rsid w:val="00424010"/>
    <w:rsid w:val="004242E5"/>
    <w:rsid w:val="0042442F"/>
    <w:rsid w:val="004245F5"/>
    <w:rsid w:val="00424BFA"/>
    <w:rsid w:val="00424D77"/>
    <w:rsid w:val="00424D7B"/>
    <w:rsid w:val="00425495"/>
    <w:rsid w:val="00425597"/>
    <w:rsid w:val="004255C7"/>
    <w:rsid w:val="004255E5"/>
    <w:rsid w:val="0042571F"/>
    <w:rsid w:val="00425ACB"/>
    <w:rsid w:val="00425DF4"/>
    <w:rsid w:val="00426240"/>
    <w:rsid w:val="0042631D"/>
    <w:rsid w:val="0042660D"/>
    <w:rsid w:val="004266A0"/>
    <w:rsid w:val="00426721"/>
    <w:rsid w:val="0042685E"/>
    <w:rsid w:val="004269CF"/>
    <w:rsid w:val="004272C2"/>
    <w:rsid w:val="00427771"/>
    <w:rsid w:val="00427A2F"/>
    <w:rsid w:val="00427B46"/>
    <w:rsid w:val="0043004A"/>
    <w:rsid w:val="004303C5"/>
    <w:rsid w:val="004304DA"/>
    <w:rsid w:val="00430653"/>
    <w:rsid w:val="00430816"/>
    <w:rsid w:val="00430827"/>
    <w:rsid w:val="00431751"/>
    <w:rsid w:val="0043197E"/>
    <w:rsid w:val="00431B7D"/>
    <w:rsid w:val="00431C36"/>
    <w:rsid w:val="00431E63"/>
    <w:rsid w:val="00431E77"/>
    <w:rsid w:val="004322BB"/>
    <w:rsid w:val="004322F7"/>
    <w:rsid w:val="004324F2"/>
    <w:rsid w:val="00432660"/>
    <w:rsid w:val="00432798"/>
    <w:rsid w:val="004328F4"/>
    <w:rsid w:val="004329D6"/>
    <w:rsid w:val="004335C1"/>
    <w:rsid w:val="004337A6"/>
    <w:rsid w:val="00433A3A"/>
    <w:rsid w:val="00433C5B"/>
    <w:rsid w:val="0043424A"/>
    <w:rsid w:val="00434B85"/>
    <w:rsid w:val="00434D91"/>
    <w:rsid w:val="00434E19"/>
    <w:rsid w:val="00434F9A"/>
    <w:rsid w:val="0043548B"/>
    <w:rsid w:val="00435622"/>
    <w:rsid w:val="00435B7C"/>
    <w:rsid w:val="00435BFB"/>
    <w:rsid w:val="00435D5A"/>
    <w:rsid w:val="00435D9C"/>
    <w:rsid w:val="00435E49"/>
    <w:rsid w:val="004360C7"/>
    <w:rsid w:val="0043634F"/>
    <w:rsid w:val="00436395"/>
    <w:rsid w:val="0043677B"/>
    <w:rsid w:val="00436F1C"/>
    <w:rsid w:val="00437AFB"/>
    <w:rsid w:val="00437C94"/>
    <w:rsid w:val="00437F3E"/>
    <w:rsid w:val="00437F51"/>
    <w:rsid w:val="0044088B"/>
    <w:rsid w:val="004409E0"/>
    <w:rsid w:val="00440BBC"/>
    <w:rsid w:val="00440D58"/>
    <w:rsid w:val="00440E8B"/>
    <w:rsid w:val="00440F08"/>
    <w:rsid w:val="004410E4"/>
    <w:rsid w:val="00441769"/>
    <w:rsid w:val="00441CC7"/>
    <w:rsid w:val="00441E14"/>
    <w:rsid w:val="00441F2B"/>
    <w:rsid w:val="00441F9B"/>
    <w:rsid w:val="00441FD6"/>
    <w:rsid w:val="0044200B"/>
    <w:rsid w:val="004422F7"/>
    <w:rsid w:val="00442343"/>
    <w:rsid w:val="004428C3"/>
    <w:rsid w:val="00442AA4"/>
    <w:rsid w:val="00442AAC"/>
    <w:rsid w:val="00442D5F"/>
    <w:rsid w:val="00442FC1"/>
    <w:rsid w:val="0044314C"/>
    <w:rsid w:val="0044345F"/>
    <w:rsid w:val="0044374D"/>
    <w:rsid w:val="00443B24"/>
    <w:rsid w:val="00443B38"/>
    <w:rsid w:val="004445C6"/>
    <w:rsid w:val="00444A96"/>
    <w:rsid w:val="00444E10"/>
    <w:rsid w:val="00444E7E"/>
    <w:rsid w:val="00444F94"/>
    <w:rsid w:val="004451E1"/>
    <w:rsid w:val="004457DE"/>
    <w:rsid w:val="00445898"/>
    <w:rsid w:val="004459FD"/>
    <w:rsid w:val="00446114"/>
    <w:rsid w:val="0044632A"/>
    <w:rsid w:val="0044671C"/>
    <w:rsid w:val="00446FEF"/>
    <w:rsid w:val="004472F1"/>
    <w:rsid w:val="0044742D"/>
    <w:rsid w:val="0044768A"/>
    <w:rsid w:val="004476AB"/>
    <w:rsid w:val="00447A68"/>
    <w:rsid w:val="00447CEB"/>
    <w:rsid w:val="00447DBD"/>
    <w:rsid w:val="0045031E"/>
    <w:rsid w:val="00450400"/>
    <w:rsid w:val="004504DF"/>
    <w:rsid w:val="00450567"/>
    <w:rsid w:val="00450A43"/>
    <w:rsid w:val="00450E33"/>
    <w:rsid w:val="0045109F"/>
    <w:rsid w:val="004510B0"/>
    <w:rsid w:val="0045162B"/>
    <w:rsid w:val="00451699"/>
    <w:rsid w:val="004518CF"/>
    <w:rsid w:val="0045190E"/>
    <w:rsid w:val="00451F75"/>
    <w:rsid w:val="00452003"/>
    <w:rsid w:val="00452290"/>
    <w:rsid w:val="0045258B"/>
    <w:rsid w:val="004526F8"/>
    <w:rsid w:val="004529D4"/>
    <w:rsid w:val="00452C2B"/>
    <w:rsid w:val="00453211"/>
    <w:rsid w:val="00453354"/>
    <w:rsid w:val="0045336B"/>
    <w:rsid w:val="004533E0"/>
    <w:rsid w:val="00453868"/>
    <w:rsid w:val="00453903"/>
    <w:rsid w:val="00453AD3"/>
    <w:rsid w:val="00453B9E"/>
    <w:rsid w:val="00453DBC"/>
    <w:rsid w:val="00454065"/>
    <w:rsid w:val="00455244"/>
    <w:rsid w:val="004557A3"/>
    <w:rsid w:val="004558C5"/>
    <w:rsid w:val="00455AD2"/>
    <w:rsid w:val="00456309"/>
    <w:rsid w:val="004569EA"/>
    <w:rsid w:val="00456ACE"/>
    <w:rsid w:val="00456AD5"/>
    <w:rsid w:val="00456B0D"/>
    <w:rsid w:val="00456FA4"/>
    <w:rsid w:val="004573BD"/>
    <w:rsid w:val="0045757A"/>
    <w:rsid w:val="004577D2"/>
    <w:rsid w:val="00457E0C"/>
    <w:rsid w:val="00457E62"/>
    <w:rsid w:val="00460304"/>
    <w:rsid w:val="00460B25"/>
    <w:rsid w:val="00460DB9"/>
    <w:rsid w:val="00460F3A"/>
    <w:rsid w:val="004611A2"/>
    <w:rsid w:val="0046122F"/>
    <w:rsid w:val="00461361"/>
    <w:rsid w:val="00461380"/>
    <w:rsid w:val="004614A9"/>
    <w:rsid w:val="004614B7"/>
    <w:rsid w:val="004614BA"/>
    <w:rsid w:val="00461E03"/>
    <w:rsid w:val="00462471"/>
    <w:rsid w:val="004625E3"/>
    <w:rsid w:val="00462C66"/>
    <w:rsid w:val="00462CDE"/>
    <w:rsid w:val="00462EFD"/>
    <w:rsid w:val="00462F8C"/>
    <w:rsid w:val="004630A6"/>
    <w:rsid w:val="004630B6"/>
    <w:rsid w:val="00463859"/>
    <w:rsid w:val="0046386C"/>
    <w:rsid w:val="00463B58"/>
    <w:rsid w:val="0046437F"/>
    <w:rsid w:val="004645FA"/>
    <w:rsid w:val="0046488A"/>
    <w:rsid w:val="00464B31"/>
    <w:rsid w:val="00464CC8"/>
    <w:rsid w:val="00464CD0"/>
    <w:rsid w:val="00464ED4"/>
    <w:rsid w:val="00465156"/>
    <w:rsid w:val="00465448"/>
    <w:rsid w:val="0046557F"/>
    <w:rsid w:val="00465586"/>
    <w:rsid w:val="0046568E"/>
    <w:rsid w:val="004656E0"/>
    <w:rsid w:val="0046577C"/>
    <w:rsid w:val="004659D8"/>
    <w:rsid w:val="00465DEA"/>
    <w:rsid w:val="004662D6"/>
    <w:rsid w:val="0046633E"/>
    <w:rsid w:val="0046654C"/>
    <w:rsid w:val="00466713"/>
    <w:rsid w:val="0046683A"/>
    <w:rsid w:val="00466AD1"/>
    <w:rsid w:val="00466DC7"/>
    <w:rsid w:val="004670A0"/>
    <w:rsid w:val="004677EE"/>
    <w:rsid w:val="004679DC"/>
    <w:rsid w:val="00467BE1"/>
    <w:rsid w:val="00467F0C"/>
    <w:rsid w:val="00470378"/>
    <w:rsid w:val="0047061A"/>
    <w:rsid w:val="00470840"/>
    <w:rsid w:val="004708B6"/>
    <w:rsid w:val="00470A53"/>
    <w:rsid w:val="00470D6C"/>
    <w:rsid w:val="00470F55"/>
    <w:rsid w:val="00470FC3"/>
    <w:rsid w:val="0047127A"/>
    <w:rsid w:val="0047149D"/>
    <w:rsid w:val="004716E8"/>
    <w:rsid w:val="0047199C"/>
    <w:rsid w:val="00471DA7"/>
    <w:rsid w:val="00471DD8"/>
    <w:rsid w:val="00471E76"/>
    <w:rsid w:val="00472068"/>
    <w:rsid w:val="004723F2"/>
    <w:rsid w:val="0047270F"/>
    <w:rsid w:val="00472849"/>
    <w:rsid w:val="00472D88"/>
    <w:rsid w:val="0047313F"/>
    <w:rsid w:val="00473194"/>
    <w:rsid w:val="004732E1"/>
    <w:rsid w:val="00473919"/>
    <w:rsid w:val="00473A3F"/>
    <w:rsid w:val="00473D7D"/>
    <w:rsid w:val="00473F89"/>
    <w:rsid w:val="00474062"/>
    <w:rsid w:val="0047418C"/>
    <w:rsid w:val="004741A3"/>
    <w:rsid w:val="004744C2"/>
    <w:rsid w:val="004748A3"/>
    <w:rsid w:val="00474E72"/>
    <w:rsid w:val="00474FC7"/>
    <w:rsid w:val="00474FED"/>
    <w:rsid w:val="004754F5"/>
    <w:rsid w:val="0047555A"/>
    <w:rsid w:val="00475934"/>
    <w:rsid w:val="0047635A"/>
    <w:rsid w:val="004766B2"/>
    <w:rsid w:val="0047732F"/>
    <w:rsid w:val="00477654"/>
    <w:rsid w:val="004777BA"/>
    <w:rsid w:val="00477BE9"/>
    <w:rsid w:val="00477D51"/>
    <w:rsid w:val="00477F80"/>
    <w:rsid w:val="00480497"/>
    <w:rsid w:val="00481189"/>
    <w:rsid w:val="00481608"/>
    <w:rsid w:val="00481992"/>
    <w:rsid w:val="00481FFC"/>
    <w:rsid w:val="004822EC"/>
    <w:rsid w:val="00482393"/>
    <w:rsid w:val="00482453"/>
    <w:rsid w:val="004825C1"/>
    <w:rsid w:val="004826F1"/>
    <w:rsid w:val="00482D84"/>
    <w:rsid w:val="0048312B"/>
    <w:rsid w:val="00483154"/>
    <w:rsid w:val="0048391E"/>
    <w:rsid w:val="00483987"/>
    <w:rsid w:val="00483AFE"/>
    <w:rsid w:val="004840BE"/>
    <w:rsid w:val="00484112"/>
    <w:rsid w:val="00484354"/>
    <w:rsid w:val="00484643"/>
    <w:rsid w:val="004846AC"/>
    <w:rsid w:val="00484D0A"/>
    <w:rsid w:val="00484D68"/>
    <w:rsid w:val="00484DC0"/>
    <w:rsid w:val="004852F1"/>
    <w:rsid w:val="004856E8"/>
    <w:rsid w:val="004857C2"/>
    <w:rsid w:val="004859C0"/>
    <w:rsid w:val="00485CEB"/>
    <w:rsid w:val="00485DC8"/>
    <w:rsid w:val="00485EB5"/>
    <w:rsid w:val="004860AC"/>
    <w:rsid w:val="004865DC"/>
    <w:rsid w:val="0048674B"/>
    <w:rsid w:val="004867EC"/>
    <w:rsid w:val="004868E3"/>
    <w:rsid w:val="00486927"/>
    <w:rsid w:val="0048709E"/>
    <w:rsid w:val="004872A0"/>
    <w:rsid w:val="00487528"/>
    <w:rsid w:val="004875C5"/>
    <w:rsid w:val="0048763C"/>
    <w:rsid w:val="0048782B"/>
    <w:rsid w:val="00487CEA"/>
    <w:rsid w:val="00487E94"/>
    <w:rsid w:val="004902F9"/>
    <w:rsid w:val="004904D8"/>
    <w:rsid w:val="00490508"/>
    <w:rsid w:val="00490CF0"/>
    <w:rsid w:val="00490D0B"/>
    <w:rsid w:val="004912BA"/>
    <w:rsid w:val="004914DB"/>
    <w:rsid w:val="00491580"/>
    <w:rsid w:val="004918F4"/>
    <w:rsid w:val="004919FE"/>
    <w:rsid w:val="00491B32"/>
    <w:rsid w:val="00491EB6"/>
    <w:rsid w:val="00491FE7"/>
    <w:rsid w:val="00492435"/>
    <w:rsid w:val="0049259D"/>
    <w:rsid w:val="004925D9"/>
    <w:rsid w:val="004926AB"/>
    <w:rsid w:val="004926F8"/>
    <w:rsid w:val="0049286E"/>
    <w:rsid w:val="00492B95"/>
    <w:rsid w:val="00492C59"/>
    <w:rsid w:val="00492C93"/>
    <w:rsid w:val="00492EA9"/>
    <w:rsid w:val="00492EDD"/>
    <w:rsid w:val="0049327A"/>
    <w:rsid w:val="0049338E"/>
    <w:rsid w:val="004933B0"/>
    <w:rsid w:val="004934EC"/>
    <w:rsid w:val="00493801"/>
    <w:rsid w:val="00493A22"/>
    <w:rsid w:val="00493B54"/>
    <w:rsid w:val="00493C2D"/>
    <w:rsid w:val="00493D49"/>
    <w:rsid w:val="0049403B"/>
    <w:rsid w:val="004942BC"/>
    <w:rsid w:val="004945F7"/>
    <w:rsid w:val="004948FC"/>
    <w:rsid w:val="0049498A"/>
    <w:rsid w:val="00494B2E"/>
    <w:rsid w:val="00494EBD"/>
    <w:rsid w:val="00494EFB"/>
    <w:rsid w:val="00494FCE"/>
    <w:rsid w:val="004950C2"/>
    <w:rsid w:val="00495160"/>
    <w:rsid w:val="00495476"/>
    <w:rsid w:val="0049547F"/>
    <w:rsid w:val="00495558"/>
    <w:rsid w:val="00495699"/>
    <w:rsid w:val="00495A6E"/>
    <w:rsid w:val="00495CBF"/>
    <w:rsid w:val="00495F8F"/>
    <w:rsid w:val="00496643"/>
    <w:rsid w:val="0049672B"/>
    <w:rsid w:val="00496A31"/>
    <w:rsid w:val="00496B33"/>
    <w:rsid w:val="00496B7B"/>
    <w:rsid w:val="00496D03"/>
    <w:rsid w:val="00496EE4"/>
    <w:rsid w:val="00496F5E"/>
    <w:rsid w:val="00497174"/>
    <w:rsid w:val="00497268"/>
    <w:rsid w:val="0049729F"/>
    <w:rsid w:val="0049783D"/>
    <w:rsid w:val="00497A58"/>
    <w:rsid w:val="004A047F"/>
    <w:rsid w:val="004A0882"/>
    <w:rsid w:val="004A10B4"/>
    <w:rsid w:val="004A16F1"/>
    <w:rsid w:val="004A17FB"/>
    <w:rsid w:val="004A19AF"/>
    <w:rsid w:val="004A19E5"/>
    <w:rsid w:val="004A1B67"/>
    <w:rsid w:val="004A1C5E"/>
    <w:rsid w:val="004A1F6F"/>
    <w:rsid w:val="004A24E3"/>
    <w:rsid w:val="004A2559"/>
    <w:rsid w:val="004A2D68"/>
    <w:rsid w:val="004A2D91"/>
    <w:rsid w:val="004A30B5"/>
    <w:rsid w:val="004A316D"/>
    <w:rsid w:val="004A32D2"/>
    <w:rsid w:val="004A330B"/>
    <w:rsid w:val="004A36EA"/>
    <w:rsid w:val="004A381D"/>
    <w:rsid w:val="004A3840"/>
    <w:rsid w:val="004A3B0C"/>
    <w:rsid w:val="004A3B4E"/>
    <w:rsid w:val="004A3C1A"/>
    <w:rsid w:val="004A3CA4"/>
    <w:rsid w:val="004A3EB6"/>
    <w:rsid w:val="004A4716"/>
    <w:rsid w:val="004A4724"/>
    <w:rsid w:val="004A480B"/>
    <w:rsid w:val="004A4A13"/>
    <w:rsid w:val="004A4BA7"/>
    <w:rsid w:val="004A512C"/>
    <w:rsid w:val="004A5361"/>
    <w:rsid w:val="004A5866"/>
    <w:rsid w:val="004A5992"/>
    <w:rsid w:val="004A5F7E"/>
    <w:rsid w:val="004A5FCB"/>
    <w:rsid w:val="004A6559"/>
    <w:rsid w:val="004A6C03"/>
    <w:rsid w:val="004A6F83"/>
    <w:rsid w:val="004A7316"/>
    <w:rsid w:val="004A7473"/>
    <w:rsid w:val="004A7678"/>
    <w:rsid w:val="004A78B5"/>
    <w:rsid w:val="004A7E05"/>
    <w:rsid w:val="004B05A1"/>
    <w:rsid w:val="004B084B"/>
    <w:rsid w:val="004B090E"/>
    <w:rsid w:val="004B09BF"/>
    <w:rsid w:val="004B0C36"/>
    <w:rsid w:val="004B10DE"/>
    <w:rsid w:val="004B1D5E"/>
    <w:rsid w:val="004B203D"/>
    <w:rsid w:val="004B2188"/>
    <w:rsid w:val="004B23C3"/>
    <w:rsid w:val="004B262B"/>
    <w:rsid w:val="004B2762"/>
    <w:rsid w:val="004B3121"/>
    <w:rsid w:val="004B328E"/>
    <w:rsid w:val="004B32CF"/>
    <w:rsid w:val="004B38BB"/>
    <w:rsid w:val="004B3A22"/>
    <w:rsid w:val="004B3DB1"/>
    <w:rsid w:val="004B41BF"/>
    <w:rsid w:val="004B4232"/>
    <w:rsid w:val="004B427D"/>
    <w:rsid w:val="004B468D"/>
    <w:rsid w:val="004B46ED"/>
    <w:rsid w:val="004B4BAA"/>
    <w:rsid w:val="004B4E24"/>
    <w:rsid w:val="004B4FBC"/>
    <w:rsid w:val="004B5206"/>
    <w:rsid w:val="004B5326"/>
    <w:rsid w:val="004B579F"/>
    <w:rsid w:val="004B5974"/>
    <w:rsid w:val="004B5DA9"/>
    <w:rsid w:val="004B6436"/>
    <w:rsid w:val="004B644B"/>
    <w:rsid w:val="004B648A"/>
    <w:rsid w:val="004B6681"/>
    <w:rsid w:val="004B66DA"/>
    <w:rsid w:val="004B69BF"/>
    <w:rsid w:val="004B69E8"/>
    <w:rsid w:val="004B6A4D"/>
    <w:rsid w:val="004B6A83"/>
    <w:rsid w:val="004B6AAD"/>
    <w:rsid w:val="004B6C3B"/>
    <w:rsid w:val="004B7218"/>
    <w:rsid w:val="004B7833"/>
    <w:rsid w:val="004B7BD7"/>
    <w:rsid w:val="004B7EF6"/>
    <w:rsid w:val="004C000B"/>
    <w:rsid w:val="004C0B66"/>
    <w:rsid w:val="004C0D81"/>
    <w:rsid w:val="004C0F4B"/>
    <w:rsid w:val="004C0FE2"/>
    <w:rsid w:val="004C1041"/>
    <w:rsid w:val="004C1086"/>
    <w:rsid w:val="004C1666"/>
    <w:rsid w:val="004C16F5"/>
    <w:rsid w:val="004C1731"/>
    <w:rsid w:val="004C1863"/>
    <w:rsid w:val="004C1B0E"/>
    <w:rsid w:val="004C229F"/>
    <w:rsid w:val="004C24CB"/>
    <w:rsid w:val="004C2805"/>
    <w:rsid w:val="004C290B"/>
    <w:rsid w:val="004C29EE"/>
    <w:rsid w:val="004C2A52"/>
    <w:rsid w:val="004C2E0E"/>
    <w:rsid w:val="004C2F0E"/>
    <w:rsid w:val="004C2F1E"/>
    <w:rsid w:val="004C30A5"/>
    <w:rsid w:val="004C3650"/>
    <w:rsid w:val="004C3993"/>
    <w:rsid w:val="004C39EC"/>
    <w:rsid w:val="004C3D91"/>
    <w:rsid w:val="004C44CE"/>
    <w:rsid w:val="004C5162"/>
    <w:rsid w:val="004C51B5"/>
    <w:rsid w:val="004C52D7"/>
    <w:rsid w:val="004C58F8"/>
    <w:rsid w:val="004C5A79"/>
    <w:rsid w:val="004C5C22"/>
    <w:rsid w:val="004C5C32"/>
    <w:rsid w:val="004C5C3F"/>
    <w:rsid w:val="004C6583"/>
    <w:rsid w:val="004C6598"/>
    <w:rsid w:val="004C65A8"/>
    <w:rsid w:val="004C66CA"/>
    <w:rsid w:val="004C6802"/>
    <w:rsid w:val="004C6987"/>
    <w:rsid w:val="004C6A43"/>
    <w:rsid w:val="004C6B23"/>
    <w:rsid w:val="004C6E15"/>
    <w:rsid w:val="004C7216"/>
    <w:rsid w:val="004C7451"/>
    <w:rsid w:val="004C78C7"/>
    <w:rsid w:val="004C78F3"/>
    <w:rsid w:val="004C79F2"/>
    <w:rsid w:val="004C7C89"/>
    <w:rsid w:val="004C7DAB"/>
    <w:rsid w:val="004C7F7D"/>
    <w:rsid w:val="004D0587"/>
    <w:rsid w:val="004D0699"/>
    <w:rsid w:val="004D06F0"/>
    <w:rsid w:val="004D0741"/>
    <w:rsid w:val="004D07BE"/>
    <w:rsid w:val="004D10CC"/>
    <w:rsid w:val="004D11EA"/>
    <w:rsid w:val="004D1541"/>
    <w:rsid w:val="004D186E"/>
    <w:rsid w:val="004D1A1A"/>
    <w:rsid w:val="004D1B9F"/>
    <w:rsid w:val="004D1C4D"/>
    <w:rsid w:val="004D2166"/>
    <w:rsid w:val="004D243B"/>
    <w:rsid w:val="004D250C"/>
    <w:rsid w:val="004D2977"/>
    <w:rsid w:val="004D2DE7"/>
    <w:rsid w:val="004D3327"/>
    <w:rsid w:val="004D3441"/>
    <w:rsid w:val="004D36EB"/>
    <w:rsid w:val="004D40DD"/>
    <w:rsid w:val="004D435A"/>
    <w:rsid w:val="004D46FA"/>
    <w:rsid w:val="004D4B57"/>
    <w:rsid w:val="004D4C1F"/>
    <w:rsid w:val="004D4C36"/>
    <w:rsid w:val="004D4EB2"/>
    <w:rsid w:val="004D5202"/>
    <w:rsid w:val="004D52FB"/>
    <w:rsid w:val="004D55D8"/>
    <w:rsid w:val="004D57B2"/>
    <w:rsid w:val="004D57DC"/>
    <w:rsid w:val="004D5A1E"/>
    <w:rsid w:val="004D5B1A"/>
    <w:rsid w:val="004D6058"/>
    <w:rsid w:val="004D6114"/>
    <w:rsid w:val="004D6468"/>
    <w:rsid w:val="004D6F86"/>
    <w:rsid w:val="004D71CF"/>
    <w:rsid w:val="004D71EA"/>
    <w:rsid w:val="004D7638"/>
    <w:rsid w:val="004D7B8B"/>
    <w:rsid w:val="004E016B"/>
    <w:rsid w:val="004E0C43"/>
    <w:rsid w:val="004E0EEA"/>
    <w:rsid w:val="004E16B5"/>
    <w:rsid w:val="004E1CBA"/>
    <w:rsid w:val="004E1FB8"/>
    <w:rsid w:val="004E2054"/>
    <w:rsid w:val="004E20C4"/>
    <w:rsid w:val="004E21DF"/>
    <w:rsid w:val="004E235B"/>
    <w:rsid w:val="004E24EA"/>
    <w:rsid w:val="004E265D"/>
    <w:rsid w:val="004E268A"/>
    <w:rsid w:val="004E27A1"/>
    <w:rsid w:val="004E2B31"/>
    <w:rsid w:val="004E2CD8"/>
    <w:rsid w:val="004E2EC8"/>
    <w:rsid w:val="004E345A"/>
    <w:rsid w:val="004E3528"/>
    <w:rsid w:val="004E35C7"/>
    <w:rsid w:val="004E3B17"/>
    <w:rsid w:val="004E3CB6"/>
    <w:rsid w:val="004E40ED"/>
    <w:rsid w:val="004E4185"/>
    <w:rsid w:val="004E4230"/>
    <w:rsid w:val="004E4836"/>
    <w:rsid w:val="004E4AB5"/>
    <w:rsid w:val="004E4B5F"/>
    <w:rsid w:val="004E4B7A"/>
    <w:rsid w:val="004E4C30"/>
    <w:rsid w:val="004E4D6C"/>
    <w:rsid w:val="004E4D6F"/>
    <w:rsid w:val="004E4E35"/>
    <w:rsid w:val="004E4EB8"/>
    <w:rsid w:val="004E5148"/>
    <w:rsid w:val="004E521C"/>
    <w:rsid w:val="004E55AE"/>
    <w:rsid w:val="004E5724"/>
    <w:rsid w:val="004E6217"/>
    <w:rsid w:val="004E62D9"/>
    <w:rsid w:val="004E64A9"/>
    <w:rsid w:val="004E64BE"/>
    <w:rsid w:val="004E66FD"/>
    <w:rsid w:val="004E6755"/>
    <w:rsid w:val="004E6A30"/>
    <w:rsid w:val="004E6F19"/>
    <w:rsid w:val="004E7BD8"/>
    <w:rsid w:val="004E7E56"/>
    <w:rsid w:val="004E7FCD"/>
    <w:rsid w:val="004F03F0"/>
    <w:rsid w:val="004F05B9"/>
    <w:rsid w:val="004F09F3"/>
    <w:rsid w:val="004F0B77"/>
    <w:rsid w:val="004F0BE6"/>
    <w:rsid w:val="004F1176"/>
    <w:rsid w:val="004F11B7"/>
    <w:rsid w:val="004F11CD"/>
    <w:rsid w:val="004F121C"/>
    <w:rsid w:val="004F13F1"/>
    <w:rsid w:val="004F14EE"/>
    <w:rsid w:val="004F16D6"/>
    <w:rsid w:val="004F17A2"/>
    <w:rsid w:val="004F17BF"/>
    <w:rsid w:val="004F1C20"/>
    <w:rsid w:val="004F1C3F"/>
    <w:rsid w:val="004F1D01"/>
    <w:rsid w:val="004F1EEC"/>
    <w:rsid w:val="004F2021"/>
    <w:rsid w:val="004F2208"/>
    <w:rsid w:val="004F22C5"/>
    <w:rsid w:val="004F2397"/>
    <w:rsid w:val="004F2452"/>
    <w:rsid w:val="004F289C"/>
    <w:rsid w:val="004F2C20"/>
    <w:rsid w:val="004F316B"/>
    <w:rsid w:val="004F31DE"/>
    <w:rsid w:val="004F32A5"/>
    <w:rsid w:val="004F34D0"/>
    <w:rsid w:val="004F3574"/>
    <w:rsid w:val="004F35A4"/>
    <w:rsid w:val="004F3838"/>
    <w:rsid w:val="004F38D0"/>
    <w:rsid w:val="004F3A46"/>
    <w:rsid w:val="004F3DD9"/>
    <w:rsid w:val="004F43A0"/>
    <w:rsid w:val="004F45C7"/>
    <w:rsid w:val="004F482A"/>
    <w:rsid w:val="004F4C4B"/>
    <w:rsid w:val="004F4DD8"/>
    <w:rsid w:val="004F5093"/>
    <w:rsid w:val="004F54BC"/>
    <w:rsid w:val="004F5638"/>
    <w:rsid w:val="004F5640"/>
    <w:rsid w:val="004F5CCA"/>
    <w:rsid w:val="004F6566"/>
    <w:rsid w:val="004F6CFD"/>
    <w:rsid w:val="004F6D68"/>
    <w:rsid w:val="004F7085"/>
    <w:rsid w:val="004F76DB"/>
    <w:rsid w:val="004F7EB6"/>
    <w:rsid w:val="004F7EEF"/>
    <w:rsid w:val="004F7FA0"/>
    <w:rsid w:val="0050019C"/>
    <w:rsid w:val="005001DE"/>
    <w:rsid w:val="00500388"/>
    <w:rsid w:val="00500637"/>
    <w:rsid w:val="0050073D"/>
    <w:rsid w:val="00500AB8"/>
    <w:rsid w:val="00500B40"/>
    <w:rsid w:val="0050102B"/>
    <w:rsid w:val="0050115E"/>
    <w:rsid w:val="0050126A"/>
    <w:rsid w:val="005012B5"/>
    <w:rsid w:val="00501AAB"/>
    <w:rsid w:val="00501C05"/>
    <w:rsid w:val="00502298"/>
    <w:rsid w:val="0050248D"/>
    <w:rsid w:val="0050260A"/>
    <w:rsid w:val="00502AE1"/>
    <w:rsid w:val="00502CA3"/>
    <w:rsid w:val="00502CF2"/>
    <w:rsid w:val="00502D61"/>
    <w:rsid w:val="00502FAA"/>
    <w:rsid w:val="005032B5"/>
    <w:rsid w:val="00503423"/>
    <w:rsid w:val="00503CD7"/>
    <w:rsid w:val="0050451E"/>
    <w:rsid w:val="00504578"/>
    <w:rsid w:val="0050465E"/>
    <w:rsid w:val="00504C97"/>
    <w:rsid w:val="0050506D"/>
    <w:rsid w:val="00505265"/>
    <w:rsid w:val="00505553"/>
    <w:rsid w:val="005055F1"/>
    <w:rsid w:val="005058B4"/>
    <w:rsid w:val="005059F2"/>
    <w:rsid w:val="00505B5D"/>
    <w:rsid w:val="00505C14"/>
    <w:rsid w:val="00505CA8"/>
    <w:rsid w:val="005061B5"/>
    <w:rsid w:val="00506257"/>
    <w:rsid w:val="00506383"/>
    <w:rsid w:val="005064FB"/>
    <w:rsid w:val="005068A2"/>
    <w:rsid w:val="00506C54"/>
    <w:rsid w:val="00506CDF"/>
    <w:rsid w:val="00506FE1"/>
    <w:rsid w:val="00506FFE"/>
    <w:rsid w:val="00507143"/>
    <w:rsid w:val="00507188"/>
    <w:rsid w:val="0050719E"/>
    <w:rsid w:val="00507431"/>
    <w:rsid w:val="005075B1"/>
    <w:rsid w:val="0050763E"/>
    <w:rsid w:val="005076B8"/>
    <w:rsid w:val="0050785E"/>
    <w:rsid w:val="005078EC"/>
    <w:rsid w:val="005079B5"/>
    <w:rsid w:val="00507D59"/>
    <w:rsid w:val="00510089"/>
    <w:rsid w:val="005100F3"/>
    <w:rsid w:val="005107A8"/>
    <w:rsid w:val="00510C44"/>
    <w:rsid w:val="00510C5A"/>
    <w:rsid w:val="00510CD6"/>
    <w:rsid w:val="00510D6B"/>
    <w:rsid w:val="00511691"/>
    <w:rsid w:val="00511B00"/>
    <w:rsid w:val="00511C11"/>
    <w:rsid w:val="00511F6A"/>
    <w:rsid w:val="00511F74"/>
    <w:rsid w:val="00512129"/>
    <w:rsid w:val="00512379"/>
    <w:rsid w:val="005125C1"/>
    <w:rsid w:val="00512942"/>
    <w:rsid w:val="00512FF2"/>
    <w:rsid w:val="0051315E"/>
    <w:rsid w:val="005133D7"/>
    <w:rsid w:val="0051358D"/>
    <w:rsid w:val="00513AAB"/>
    <w:rsid w:val="00513D3E"/>
    <w:rsid w:val="005140DA"/>
    <w:rsid w:val="0051415D"/>
    <w:rsid w:val="00514163"/>
    <w:rsid w:val="00514878"/>
    <w:rsid w:val="005148FA"/>
    <w:rsid w:val="00514CA8"/>
    <w:rsid w:val="00514EAB"/>
    <w:rsid w:val="00514F02"/>
    <w:rsid w:val="00514F4D"/>
    <w:rsid w:val="0051558F"/>
    <w:rsid w:val="0051567A"/>
    <w:rsid w:val="005157D0"/>
    <w:rsid w:val="00515C4F"/>
    <w:rsid w:val="005160C8"/>
    <w:rsid w:val="005161D1"/>
    <w:rsid w:val="005165AB"/>
    <w:rsid w:val="005167A5"/>
    <w:rsid w:val="0051707E"/>
    <w:rsid w:val="005173C9"/>
    <w:rsid w:val="00517598"/>
    <w:rsid w:val="00517D6E"/>
    <w:rsid w:val="00520379"/>
    <w:rsid w:val="005203B0"/>
    <w:rsid w:val="005205FF"/>
    <w:rsid w:val="00520600"/>
    <w:rsid w:val="005207EA"/>
    <w:rsid w:val="0052092D"/>
    <w:rsid w:val="005209DE"/>
    <w:rsid w:val="00520C71"/>
    <w:rsid w:val="00520D64"/>
    <w:rsid w:val="005210B2"/>
    <w:rsid w:val="005211E7"/>
    <w:rsid w:val="005213A2"/>
    <w:rsid w:val="0052140A"/>
    <w:rsid w:val="00521572"/>
    <w:rsid w:val="00521898"/>
    <w:rsid w:val="00521ACA"/>
    <w:rsid w:val="0052208E"/>
    <w:rsid w:val="00522103"/>
    <w:rsid w:val="0052213B"/>
    <w:rsid w:val="00522E9C"/>
    <w:rsid w:val="00522EC3"/>
    <w:rsid w:val="005232E3"/>
    <w:rsid w:val="005237B9"/>
    <w:rsid w:val="00523B5F"/>
    <w:rsid w:val="00523B79"/>
    <w:rsid w:val="00524033"/>
    <w:rsid w:val="00524129"/>
    <w:rsid w:val="005242BE"/>
    <w:rsid w:val="005243F4"/>
    <w:rsid w:val="0052488A"/>
    <w:rsid w:val="00524A37"/>
    <w:rsid w:val="00524F10"/>
    <w:rsid w:val="00525411"/>
    <w:rsid w:val="005255E8"/>
    <w:rsid w:val="005256F9"/>
    <w:rsid w:val="00525B7B"/>
    <w:rsid w:val="00525BB2"/>
    <w:rsid w:val="00525DED"/>
    <w:rsid w:val="0052607F"/>
    <w:rsid w:val="00526429"/>
    <w:rsid w:val="0052644B"/>
    <w:rsid w:val="00526517"/>
    <w:rsid w:val="005270AF"/>
    <w:rsid w:val="00527349"/>
    <w:rsid w:val="005273A9"/>
    <w:rsid w:val="005277A3"/>
    <w:rsid w:val="0052798A"/>
    <w:rsid w:val="00527B4B"/>
    <w:rsid w:val="00527F65"/>
    <w:rsid w:val="00527FF0"/>
    <w:rsid w:val="005300C9"/>
    <w:rsid w:val="0053025F"/>
    <w:rsid w:val="00530432"/>
    <w:rsid w:val="00530630"/>
    <w:rsid w:val="00530AF0"/>
    <w:rsid w:val="00530CDD"/>
    <w:rsid w:val="00531078"/>
    <w:rsid w:val="00531BC5"/>
    <w:rsid w:val="00531C33"/>
    <w:rsid w:val="00531D63"/>
    <w:rsid w:val="0053213F"/>
    <w:rsid w:val="00532388"/>
    <w:rsid w:val="00532429"/>
    <w:rsid w:val="005325E9"/>
    <w:rsid w:val="00532B74"/>
    <w:rsid w:val="005330F9"/>
    <w:rsid w:val="0053322B"/>
    <w:rsid w:val="00533315"/>
    <w:rsid w:val="005338AF"/>
    <w:rsid w:val="0053390A"/>
    <w:rsid w:val="005339EE"/>
    <w:rsid w:val="00533AE6"/>
    <w:rsid w:val="00533DAE"/>
    <w:rsid w:val="00533E3B"/>
    <w:rsid w:val="0053441E"/>
    <w:rsid w:val="0053466D"/>
    <w:rsid w:val="0053486E"/>
    <w:rsid w:val="00534D35"/>
    <w:rsid w:val="00534E70"/>
    <w:rsid w:val="00534F20"/>
    <w:rsid w:val="00534FA1"/>
    <w:rsid w:val="005352BF"/>
    <w:rsid w:val="00535499"/>
    <w:rsid w:val="00535565"/>
    <w:rsid w:val="00535B3A"/>
    <w:rsid w:val="00535BFE"/>
    <w:rsid w:val="00535D18"/>
    <w:rsid w:val="00535DC4"/>
    <w:rsid w:val="00535E7A"/>
    <w:rsid w:val="00535EB5"/>
    <w:rsid w:val="00535EDD"/>
    <w:rsid w:val="00536281"/>
    <w:rsid w:val="00536334"/>
    <w:rsid w:val="005363B9"/>
    <w:rsid w:val="005363E6"/>
    <w:rsid w:val="00536475"/>
    <w:rsid w:val="005364B7"/>
    <w:rsid w:val="005365F2"/>
    <w:rsid w:val="0053680F"/>
    <w:rsid w:val="0053745D"/>
    <w:rsid w:val="00537487"/>
    <w:rsid w:val="005376E3"/>
    <w:rsid w:val="00537BEB"/>
    <w:rsid w:val="005400F4"/>
    <w:rsid w:val="005403EE"/>
    <w:rsid w:val="0054052D"/>
    <w:rsid w:val="0054059F"/>
    <w:rsid w:val="005405EF"/>
    <w:rsid w:val="00540960"/>
    <w:rsid w:val="00540A0C"/>
    <w:rsid w:val="00540C53"/>
    <w:rsid w:val="00540C6B"/>
    <w:rsid w:val="00540D70"/>
    <w:rsid w:val="00540DE2"/>
    <w:rsid w:val="00541114"/>
    <w:rsid w:val="00541152"/>
    <w:rsid w:val="005412B8"/>
    <w:rsid w:val="005414FC"/>
    <w:rsid w:val="0054163F"/>
    <w:rsid w:val="00541A0F"/>
    <w:rsid w:val="00541F32"/>
    <w:rsid w:val="00542318"/>
    <w:rsid w:val="005423CD"/>
    <w:rsid w:val="005425FA"/>
    <w:rsid w:val="005426A6"/>
    <w:rsid w:val="0054271D"/>
    <w:rsid w:val="00542777"/>
    <w:rsid w:val="00542791"/>
    <w:rsid w:val="00542ABD"/>
    <w:rsid w:val="00542E47"/>
    <w:rsid w:val="00543108"/>
    <w:rsid w:val="005435C4"/>
    <w:rsid w:val="0054371B"/>
    <w:rsid w:val="005437C9"/>
    <w:rsid w:val="00543B38"/>
    <w:rsid w:val="00543CCE"/>
    <w:rsid w:val="0054406C"/>
    <w:rsid w:val="005444A9"/>
    <w:rsid w:val="005446F8"/>
    <w:rsid w:val="00544AF3"/>
    <w:rsid w:val="00544B73"/>
    <w:rsid w:val="005452EB"/>
    <w:rsid w:val="005453D0"/>
    <w:rsid w:val="005453FA"/>
    <w:rsid w:val="00545EED"/>
    <w:rsid w:val="00546099"/>
    <w:rsid w:val="00546693"/>
    <w:rsid w:val="005468B4"/>
    <w:rsid w:val="00546A4F"/>
    <w:rsid w:val="00546AA4"/>
    <w:rsid w:val="00546C10"/>
    <w:rsid w:val="00546C65"/>
    <w:rsid w:val="00546E95"/>
    <w:rsid w:val="00547212"/>
    <w:rsid w:val="0054790F"/>
    <w:rsid w:val="00547A08"/>
    <w:rsid w:val="00547A59"/>
    <w:rsid w:val="00547C66"/>
    <w:rsid w:val="005500D3"/>
    <w:rsid w:val="005501B2"/>
    <w:rsid w:val="005504D5"/>
    <w:rsid w:val="00550B94"/>
    <w:rsid w:val="00550CC0"/>
    <w:rsid w:val="00550DF7"/>
    <w:rsid w:val="00550F44"/>
    <w:rsid w:val="00550F77"/>
    <w:rsid w:val="005515C6"/>
    <w:rsid w:val="00551A1A"/>
    <w:rsid w:val="00551C25"/>
    <w:rsid w:val="00551C38"/>
    <w:rsid w:val="00552056"/>
    <w:rsid w:val="0055245D"/>
    <w:rsid w:val="00552DF8"/>
    <w:rsid w:val="00552F80"/>
    <w:rsid w:val="00553114"/>
    <w:rsid w:val="0055327D"/>
    <w:rsid w:val="0055334C"/>
    <w:rsid w:val="00553728"/>
    <w:rsid w:val="00553732"/>
    <w:rsid w:val="00553BAD"/>
    <w:rsid w:val="00553C12"/>
    <w:rsid w:val="00553C78"/>
    <w:rsid w:val="00553E23"/>
    <w:rsid w:val="00553FDD"/>
    <w:rsid w:val="00554C16"/>
    <w:rsid w:val="00554C9D"/>
    <w:rsid w:val="00554F26"/>
    <w:rsid w:val="00555355"/>
    <w:rsid w:val="00555611"/>
    <w:rsid w:val="00555858"/>
    <w:rsid w:val="00555F98"/>
    <w:rsid w:val="005565F6"/>
    <w:rsid w:val="00556FAE"/>
    <w:rsid w:val="00557064"/>
    <w:rsid w:val="00557CD5"/>
    <w:rsid w:val="00557E6B"/>
    <w:rsid w:val="00557E79"/>
    <w:rsid w:val="00557F62"/>
    <w:rsid w:val="00560067"/>
    <w:rsid w:val="005601D0"/>
    <w:rsid w:val="0056043C"/>
    <w:rsid w:val="005604BA"/>
    <w:rsid w:val="00560EA6"/>
    <w:rsid w:val="005612F2"/>
    <w:rsid w:val="00561613"/>
    <w:rsid w:val="005616E7"/>
    <w:rsid w:val="005617AA"/>
    <w:rsid w:val="00561953"/>
    <w:rsid w:val="005619AA"/>
    <w:rsid w:val="00561E89"/>
    <w:rsid w:val="00562055"/>
    <w:rsid w:val="00562CE7"/>
    <w:rsid w:val="005632BE"/>
    <w:rsid w:val="00563427"/>
    <w:rsid w:val="005636C3"/>
    <w:rsid w:val="0056372A"/>
    <w:rsid w:val="00563BB4"/>
    <w:rsid w:val="00564911"/>
    <w:rsid w:val="00564B12"/>
    <w:rsid w:val="00565375"/>
    <w:rsid w:val="0056569D"/>
    <w:rsid w:val="005656CD"/>
    <w:rsid w:val="005657A1"/>
    <w:rsid w:val="00565967"/>
    <w:rsid w:val="00565E41"/>
    <w:rsid w:val="00565EE2"/>
    <w:rsid w:val="005661EA"/>
    <w:rsid w:val="00566764"/>
    <w:rsid w:val="00566820"/>
    <w:rsid w:val="0056695B"/>
    <w:rsid w:val="00566B17"/>
    <w:rsid w:val="00566CE7"/>
    <w:rsid w:val="00567003"/>
    <w:rsid w:val="00567021"/>
    <w:rsid w:val="005671FB"/>
    <w:rsid w:val="0056787D"/>
    <w:rsid w:val="00567A30"/>
    <w:rsid w:val="00567AAD"/>
    <w:rsid w:val="00567B51"/>
    <w:rsid w:val="00567DEA"/>
    <w:rsid w:val="0057007B"/>
    <w:rsid w:val="0057062D"/>
    <w:rsid w:val="00570D8F"/>
    <w:rsid w:val="0057125F"/>
    <w:rsid w:val="00571493"/>
    <w:rsid w:val="00571582"/>
    <w:rsid w:val="00572040"/>
    <w:rsid w:val="00572119"/>
    <w:rsid w:val="0057213D"/>
    <w:rsid w:val="0057216E"/>
    <w:rsid w:val="00572556"/>
    <w:rsid w:val="005729E3"/>
    <w:rsid w:val="00572BFE"/>
    <w:rsid w:val="00572DB9"/>
    <w:rsid w:val="0057319C"/>
    <w:rsid w:val="00573212"/>
    <w:rsid w:val="005733DB"/>
    <w:rsid w:val="0057387D"/>
    <w:rsid w:val="00573B44"/>
    <w:rsid w:val="00574068"/>
    <w:rsid w:val="00574C92"/>
    <w:rsid w:val="00574D41"/>
    <w:rsid w:val="005757EC"/>
    <w:rsid w:val="00575865"/>
    <w:rsid w:val="00575C70"/>
    <w:rsid w:val="00576046"/>
    <w:rsid w:val="00576067"/>
    <w:rsid w:val="00576290"/>
    <w:rsid w:val="00576681"/>
    <w:rsid w:val="00576C14"/>
    <w:rsid w:val="00576C5E"/>
    <w:rsid w:val="00576D51"/>
    <w:rsid w:val="00576D9C"/>
    <w:rsid w:val="00576EF0"/>
    <w:rsid w:val="00576F3A"/>
    <w:rsid w:val="00577194"/>
    <w:rsid w:val="005773D1"/>
    <w:rsid w:val="00577A8E"/>
    <w:rsid w:val="005801A6"/>
    <w:rsid w:val="0058026E"/>
    <w:rsid w:val="00580576"/>
    <w:rsid w:val="005808A3"/>
    <w:rsid w:val="005813EE"/>
    <w:rsid w:val="00581679"/>
    <w:rsid w:val="005817E1"/>
    <w:rsid w:val="0058181B"/>
    <w:rsid w:val="00581B36"/>
    <w:rsid w:val="00581F85"/>
    <w:rsid w:val="00581FD8"/>
    <w:rsid w:val="00582135"/>
    <w:rsid w:val="00582137"/>
    <w:rsid w:val="0058227B"/>
    <w:rsid w:val="00582307"/>
    <w:rsid w:val="005825D8"/>
    <w:rsid w:val="00582943"/>
    <w:rsid w:val="005829E7"/>
    <w:rsid w:val="00582F6C"/>
    <w:rsid w:val="005835DD"/>
    <w:rsid w:val="00583749"/>
    <w:rsid w:val="00583A84"/>
    <w:rsid w:val="00583AAF"/>
    <w:rsid w:val="00583CE1"/>
    <w:rsid w:val="005840AE"/>
    <w:rsid w:val="0058430D"/>
    <w:rsid w:val="005848EF"/>
    <w:rsid w:val="00584956"/>
    <w:rsid w:val="00584B14"/>
    <w:rsid w:val="00584D89"/>
    <w:rsid w:val="00584D8A"/>
    <w:rsid w:val="00584DC3"/>
    <w:rsid w:val="0058502C"/>
    <w:rsid w:val="0058573D"/>
    <w:rsid w:val="00585884"/>
    <w:rsid w:val="00585B77"/>
    <w:rsid w:val="00585C1B"/>
    <w:rsid w:val="00585F4F"/>
    <w:rsid w:val="00585FCD"/>
    <w:rsid w:val="00586091"/>
    <w:rsid w:val="0058615F"/>
    <w:rsid w:val="0058621D"/>
    <w:rsid w:val="005864C1"/>
    <w:rsid w:val="00586669"/>
    <w:rsid w:val="00586742"/>
    <w:rsid w:val="00586792"/>
    <w:rsid w:val="005868DB"/>
    <w:rsid w:val="005869F9"/>
    <w:rsid w:val="00586E13"/>
    <w:rsid w:val="00586EE2"/>
    <w:rsid w:val="005871DD"/>
    <w:rsid w:val="00587304"/>
    <w:rsid w:val="0058742C"/>
    <w:rsid w:val="0058787A"/>
    <w:rsid w:val="00587A28"/>
    <w:rsid w:val="00587B41"/>
    <w:rsid w:val="00587BF5"/>
    <w:rsid w:val="0059002A"/>
    <w:rsid w:val="00590287"/>
    <w:rsid w:val="005909EB"/>
    <w:rsid w:val="00590C79"/>
    <w:rsid w:val="005910AA"/>
    <w:rsid w:val="005911F3"/>
    <w:rsid w:val="005912BF"/>
    <w:rsid w:val="005914C5"/>
    <w:rsid w:val="00591645"/>
    <w:rsid w:val="00591665"/>
    <w:rsid w:val="00591885"/>
    <w:rsid w:val="00591B9F"/>
    <w:rsid w:val="00591C39"/>
    <w:rsid w:val="00591CCE"/>
    <w:rsid w:val="00591F95"/>
    <w:rsid w:val="0059232F"/>
    <w:rsid w:val="00592F19"/>
    <w:rsid w:val="00592F9B"/>
    <w:rsid w:val="00593035"/>
    <w:rsid w:val="00593228"/>
    <w:rsid w:val="005933D0"/>
    <w:rsid w:val="00593511"/>
    <w:rsid w:val="0059373F"/>
    <w:rsid w:val="005937A5"/>
    <w:rsid w:val="005938D2"/>
    <w:rsid w:val="00593930"/>
    <w:rsid w:val="00593B4E"/>
    <w:rsid w:val="00593B87"/>
    <w:rsid w:val="00593D0D"/>
    <w:rsid w:val="00593FDB"/>
    <w:rsid w:val="005941A6"/>
    <w:rsid w:val="005943F8"/>
    <w:rsid w:val="00594E06"/>
    <w:rsid w:val="0059506C"/>
    <w:rsid w:val="00595438"/>
    <w:rsid w:val="00595527"/>
    <w:rsid w:val="00595678"/>
    <w:rsid w:val="00595B38"/>
    <w:rsid w:val="00595FEE"/>
    <w:rsid w:val="00596519"/>
    <w:rsid w:val="005965B5"/>
    <w:rsid w:val="005969CA"/>
    <w:rsid w:val="00596B5B"/>
    <w:rsid w:val="00596BCD"/>
    <w:rsid w:val="00596C1A"/>
    <w:rsid w:val="00596E09"/>
    <w:rsid w:val="00596F84"/>
    <w:rsid w:val="00597133"/>
    <w:rsid w:val="005971E4"/>
    <w:rsid w:val="005972E4"/>
    <w:rsid w:val="00597591"/>
    <w:rsid w:val="0059773A"/>
    <w:rsid w:val="005A0422"/>
    <w:rsid w:val="005A0948"/>
    <w:rsid w:val="005A0B19"/>
    <w:rsid w:val="005A1757"/>
    <w:rsid w:val="005A194A"/>
    <w:rsid w:val="005A1AC0"/>
    <w:rsid w:val="005A1B65"/>
    <w:rsid w:val="005A1E6E"/>
    <w:rsid w:val="005A1FAC"/>
    <w:rsid w:val="005A20A3"/>
    <w:rsid w:val="005A20B1"/>
    <w:rsid w:val="005A2367"/>
    <w:rsid w:val="005A2786"/>
    <w:rsid w:val="005A2EC1"/>
    <w:rsid w:val="005A3045"/>
    <w:rsid w:val="005A359A"/>
    <w:rsid w:val="005A3AE9"/>
    <w:rsid w:val="005A3BFA"/>
    <w:rsid w:val="005A3C24"/>
    <w:rsid w:val="005A40AA"/>
    <w:rsid w:val="005A4506"/>
    <w:rsid w:val="005A4980"/>
    <w:rsid w:val="005A4A24"/>
    <w:rsid w:val="005A4A8F"/>
    <w:rsid w:val="005A55D2"/>
    <w:rsid w:val="005A5731"/>
    <w:rsid w:val="005A5794"/>
    <w:rsid w:val="005A5859"/>
    <w:rsid w:val="005A597A"/>
    <w:rsid w:val="005A5A70"/>
    <w:rsid w:val="005A5B54"/>
    <w:rsid w:val="005A5CA1"/>
    <w:rsid w:val="005A5F76"/>
    <w:rsid w:val="005A62CE"/>
    <w:rsid w:val="005A649D"/>
    <w:rsid w:val="005A6531"/>
    <w:rsid w:val="005A6653"/>
    <w:rsid w:val="005A689A"/>
    <w:rsid w:val="005A6910"/>
    <w:rsid w:val="005A6C14"/>
    <w:rsid w:val="005A6D08"/>
    <w:rsid w:val="005A6DB5"/>
    <w:rsid w:val="005A7138"/>
    <w:rsid w:val="005A7269"/>
    <w:rsid w:val="005A74C5"/>
    <w:rsid w:val="005A74D0"/>
    <w:rsid w:val="005A74E6"/>
    <w:rsid w:val="005A7555"/>
    <w:rsid w:val="005A7637"/>
    <w:rsid w:val="005A77C4"/>
    <w:rsid w:val="005A7839"/>
    <w:rsid w:val="005A79F9"/>
    <w:rsid w:val="005A7AD7"/>
    <w:rsid w:val="005A7CA6"/>
    <w:rsid w:val="005A7D0D"/>
    <w:rsid w:val="005B0197"/>
    <w:rsid w:val="005B0B2C"/>
    <w:rsid w:val="005B0C8D"/>
    <w:rsid w:val="005B1174"/>
    <w:rsid w:val="005B1773"/>
    <w:rsid w:val="005B193C"/>
    <w:rsid w:val="005B1EC0"/>
    <w:rsid w:val="005B1F40"/>
    <w:rsid w:val="005B213A"/>
    <w:rsid w:val="005B2C23"/>
    <w:rsid w:val="005B2DB4"/>
    <w:rsid w:val="005B30D3"/>
    <w:rsid w:val="005B3120"/>
    <w:rsid w:val="005B313A"/>
    <w:rsid w:val="005B3181"/>
    <w:rsid w:val="005B31A7"/>
    <w:rsid w:val="005B33D6"/>
    <w:rsid w:val="005B341E"/>
    <w:rsid w:val="005B3460"/>
    <w:rsid w:val="005B35B5"/>
    <w:rsid w:val="005B36EC"/>
    <w:rsid w:val="005B3AA3"/>
    <w:rsid w:val="005B3C0D"/>
    <w:rsid w:val="005B3E22"/>
    <w:rsid w:val="005B3FE8"/>
    <w:rsid w:val="005B4100"/>
    <w:rsid w:val="005B4297"/>
    <w:rsid w:val="005B44B2"/>
    <w:rsid w:val="005B4C42"/>
    <w:rsid w:val="005B4D1F"/>
    <w:rsid w:val="005B4E60"/>
    <w:rsid w:val="005B4EF2"/>
    <w:rsid w:val="005B567D"/>
    <w:rsid w:val="005B590F"/>
    <w:rsid w:val="005B5C43"/>
    <w:rsid w:val="005B5DD2"/>
    <w:rsid w:val="005B5ECC"/>
    <w:rsid w:val="005B60A6"/>
    <w:rsid w:val="005B64A5"/>
    <w:rsid w:val="005B64FC"/>
    <w:rsid w:val="005B65EF"/>
    <w:rsid w:val="005B67DF"/>
    <w:rsid w:val="005B6816"/>
    <w:rsid w:val="005B6AC4"/>
    <w:rsid w:val="005B6C5A"/>
    <w:rsid w:val="005B6CC9"/>
    <w:rsid w:val="005B6EFF"/>
    <w:rsid w:val="005B72C8"/>
    <w:rsid w:val="005B7ACE"/>
    <w:rsid w:val="005B7BD9"/>
    <w:rsid w:val="005B7C8D"/>
    <w:rsid w:val="005B7DB6"/>
    <w:rsid w:val="005B7F62"/>
    <w:rsid w:val="005C0051"/>
    <w:rsid w:val="005C020C"/>
    <w:rsid w:val="005C0459"/>
    <w:rsid w:val="005C062D"/>
    <w:rsid w:val="005C08E6"/>
    <w:rsid w:val="005C0DD4"/>
    <w:rsid w:val="005C1587"/>
    <w:rsid w:val="005C168A"/>
    <w:rsid w:val="005C1955"/>
    <w:rsid w:val="005C1BDE"/>
    <w:rsid w:val="005C24E4"/>
    <w:rsid w:val="005C2511"/>
    <w:rsid w:val="005C27A6"/>
    <w:rsid w:val="005C28FD"/>
    <w:rsid w:val="005C2F2C"/>
    <w:rsid w:val="005C3403"/>
    <w:rsid w:val="005C35A0"/>
    <w:rsid w:val="005C36E2"/>
    <w:rsid w:val="005C3809"/>
    <w:rsid w:val="005C3A95"/>
    <w:rsid w:val="005C41A9"/>
    <w:rsid w:val="005C42F7"/>
    <w:rsid w:val="005C4576"/>
    <w:rsid w:val="005C461C"/>
    <w:rsid w:val="005C47F8"/>
    <w:rsid w:val="005C6000"/>
    <w:rsid w:val="005C68C8"/>
    <w:rsid w:val="005C696D"/>
    <w:rsid w:val="005C6ABF"/>
    <w:rsid w:val="005C70EB"/>
    <w:rsid w:val="005C75EB"/>
    <w:rsid w:val="005C7731"/>
    <w:rsid w:val="005C7A20"/>
    <w:rsid w:val="005C7B85"/>
    <w:rsid w:val="005C7B97"/>
    <w:rsid w:val="005C7C8E"/>
    <w:rsid w:val="005C7CA4"/>
    <w:rsid w:val="005C7D39"/>
    <w:rsid w:val="005C7ED3"/>
    <w:rsid w:val="005C7EF8"/>
    <w:rsid w:val="005D00AF"/>
    <w:rsid w:val="005D00EC"/>
    <w:rsid w:val="005D057A"/>
    <w:rsid w:val="005D0C1C"/>
    <w:rsid w:val="005D0CAB"/>
    <w:rsid w:val="005D0D3F"/>
    <w:rsid w:val="005D0F16"/>
    <w:rsid w:val="005D10D2"/>
    <w:rsid w:val="005D11DF"/>
    <w:rsid w:val="005D1356"/>
    <w:rsid w:val="005D14D3"/>
    <w:rsid w:val="005D156A"/>
    <w:rsid w:val="005D1692"/>
    <w:rsid w:val="005D1808"/>
    <w:rsid w:val="005D1A1B"/>
    <w:rsid w:val="005D2218"/>
    <w:rsid w:val="005D2410"/>
    <w:rsid w:val="005D2548"/>
    <w:rsid w:val="005D25E3"/>
    <w:rsid w:val="005D27F8"/>
    <w:rsid w:val="005D2887"/>
    <w:rsid w:val="005D2B10"/>
    <w:rsid w:val="005D2C4F"/>
    <w:rsid w:val="005D2ED8"/>
    <w:rsid w:val="005D2F91"/>
    <w:rsid w:val="005D3380"/>
    <w:rsid w:val="005D33DF"/>
    <w:rsid w:val="005D37FC"/>
    <w:rsid w:val="005D3D9F"/>
    <w:rsid w:val="005D3EAB"/>
    <w:rsid w:val="005D3F37"/>
    <w:rsid w:val="005D40FD"/>
    <w:rsid w:val="005D4295"/>
    <w:rsid w:val="005D4420"/>
    <w:rsid w:val="005D443A"/>
    <w:rsid w:val="005D46F1"/>
    <w:rsid w:val="005D4929"/>
    <w:rsid w:val="005D4DF0"/>
    <w:rsid w:val="005D4E23"/>
    <w:rsid w:val="005D5084"/>
    <w:rsid w:val="005D5472"/>
    <w:rsid w:val="005D5C18"/>
    <w:rsid w:val="005D5E10"/>
    <w:rsid w:val="005D5E7C"/>
    <w:rsid w:val="005D666F"/>
    <w:rsid w:val="005D6751"/>
    <w:rsid w:val="005D68A1"/>
    <w:rsid w:val="005D6B2B"/>
    <w:rsid w:val="005D6E9F"/>
    <w:rsid w:val="005D7005"/>
    <w:rsid w:val="005D7431"/>
    <w:rsid w:val="005D7B77"/>
    <w:rsid w:val="005D7BBE"/>
    <w:rsid w:val="005D7D3B"/>
    <w:rsid w:val="005D7F36"/>
    <w:rsid w:val="005E032D"/>
    <w:rsid w:val="005E03C4"/>
    <w:rsid w:val="005E056E"/>
    <w:rsid w:val="005E0792"/>
    <w:rsid w:val="005E07EB"/>
    <w:rsid w:val="005E09AA"/>
    <w:rsid w:val="005E0F3E"/>
    <w:rsid w:val="005E0F49"/>
    <w:rsid w:val="005E1329"/>
    <w:rsid w:val="005E153C"/>
    <w:rsid w:val="005E19E0"/>
    <w:rsid w:val="005E1AD5"/>
    <w:rsid w:val="005E2161"/>
    <w:rsid w:val="005E230B"/>
    <w:rsid w:val="005E2DA9"/>
    <w:rsid w:val="005E2F37"/>
    <w:rsid w:val="005E3593"/>
    <w:rsid w:val="005E3A29"/>
    <w:rsid w:val="005E3C92"/>
    <w:rsid w:val="005E3F1F"/>
    <w:rsid w:val="005E4369"/>
    <w:rsid w:val="005E48DD"/>
    <w:rsid w:val="005E4A3A"/>
    <w:rsid w:val="005E5277"/>
    <w:rsid w:val="005E5296"/>
    <w:rsid w:val="005E52AF"/>
    <w:rsid w:val="005E547A"/>
    <w:rsid w:val="005E55E2"/>
    <w:rsid w:val="005E563B"/>
    <w:rsid w:val="005E57A5"/>
    <w:rsid w:val="005E5942"/>
    <w:rsid w:val="005E5BBF"/>
    <w:rsid w:val="005E67E4"/>
    <w:rsid w:val="005E6A51"/>
    <w:rsid w:val="005E6A67"/>
    <w:rsid w:val="005E6A81"/>
    <w:rsid w:val="005E6B52"/>
    <w:rsid w:val="005E7112"/>
    <w:rsid w:val="005E726F"/>
    <w:rsid w:val="005E76B3"/>
    <w:rsid w:val="005E76E8"/>
    <w:rsid w:val="005E7806"/>
    <w:rsid w:val="005E784E"/>
    <w:rsid w:val="005E7BB7"/>
    <w:rsid w:val="005E7BC8"/>
    <w:rsid w:val="005F015C"/>
    <w:rsid w:val="005F0350"/>
    <w:rsid w:val="005F03DE"/>
    <w:rsid w:val="005F074D"/>
    <w:rsid w:val="005F0C20"/>
    <w:rsid w:val="005F0F90"/>
    <w:rsid w:val="005F144E"/>
    <w:rsid w:val="005F16D4"/>
    <w:rsid w:val="005F1A18"/>
    <w:rsid w:val="005F298A"/>
    <w:rsid w:val="005F29AC"/>
    <w:rsid w:val="005F2F7B"/>
    <w:rsid w:val="005F32D2"/>
    <w:rsid w:val="005F3424"/>
    <w:rsid w:val="005F345B"/>
    <w:rsid w:val="005F3767"/>
    <w:rsid w:val="005F392E"/>
    <w:rsid w:val="005F396E"/>
    <w:rsid w:val="005F3AC0"/>
    <w:rsid w:val="005F3ADB"/>
    <w:rsid w:val="005F3D18"/>
    <w:rsid w:val="005F3F5A"/>
    <w:rsid w:val="005F416C"/>
    <w:rsid w:val="005F42DC"/>
    <w:rsid w:val="005F481D"/>
    <w:rsid w:val="005F4D3A"/>
    <w:rsid w:val="005F4DB5"/>
    <w:rsid w:val="005F4E93"/>
    <w:rsid w:val="005F515B"/>
    <w:rsid w:val="005F5183"/>
    <w:rsid w:val="005F51BB"/>
    <w:rsid w:val="005F5450"/>
    <w:rsid w:val="005F5DAA"/>
    <w:rsid w:val="005F5F25"/>
    <w:rsid w:val="005F5F45"/>
    <w:rsid w:val="005F6198"/>
    <w:rsid w:val="005F63A6"/>
    <w:rsid w:val="005F64BC"/>
    <w:rsid w:val="005F65DC"/>
    <w:rsid w:val="005F687E"/>
    <w:rsid w:val="005F68E9"/>
    <w:rsid w:val="005F6BCB"/>
    <w:rsid w:val="005F6D35"/>
    <w:rsid w:val="005F703A"/>
    <w:rsid w:val="005F7228"/>
    <w:rsid w:val="005F738D"/>
    <w:rsid w:val="005F73DD"/>
    <w:rsid w:val="005F76AE"/>
    <w:rsid w:val="005F7C64"/>
    <w:rsid w:val="00600009"/>
    <w:rsid w:val="0060012F"/>
    <w:rsid w:val="006001B8"/>
    <w:rsid w:val="00600398"/>
    <w:rsid w:val="0060041A"/>
    <w:rsid w:val="0060046A"/>
    <w:rsid w:val="00600AB4"/>
    <w:rsid w:val="00600D4D"/>
    <w:rsid w:val="006010A9"/>
    <w:rsid w:val="006012C6"/>
    <w:rsid w:val="006012DA"/>
    <w:rsid w:val="00601379"/>
    <w:rsid w:val="006014D8"/>
    <w:rsid w:val="0060175F"/>
    <w:rsid w:val="00601949"/>
    <w:rsid w:val="00601961"/>
    <w:rsid w:val="00601A11"/>
    <w:rsid w:val="00601A95"/>
    <w:rsid w:val="00601B60"/>
    <w:rsid w:val="006023CE"/>
    <w:rsid w:val="00602407"/>
    <w:rsid w:val="006025DA"/>
    <w:rsid w:val="00602628"/>
    <w:rsid w:val="00602A31"/>
    <w:rsid w:val="00602FD2"/>
    <w:rsid w:val="00603278"/>
    <w:rsid w:val="006032A9"/>
    <w:rsid w:val="006037D5"/>
    <w:rsid w:val="00604055"/>
    <w:rsid w:val="006041F9"/>
    <w:rsid w:val="006041FB"/>
    <w:rsid w:val="0060427A"/>
    <w:rsid w:val="00604469"/>
    <w:rsid w:val="00604694"/>
    <w:rsid w:val="00604768"/>
    <w:rsid w:val="00604AA1"/>
    <w:rsid w:val="00604BF9"/>
    <w:rsid w:val="00604CC0"/>
    <w:rsid w:val="006052A5"/>
    <w:rsid w:val="006054D8"/>
    <w:rsid w:val="0060558C"/>
    <w:rsid w:val="006058D8"/>
    <w:rsid w:val="00605C87"/>
    <w:rsid w:val="00606270"/>
    <w:rsid w:val="0060695C"/>
    <w:rsid w:val="00606BCD"/>
    <w:rsid w:val="00606CA1"/>
    <w:rsid w:val="0060712B"/>
    <w:rsid w:val="006077C5"/>
    <w:rsid w:val="00607B5B"/>
    <w:rsid w:val="00610000"/>
    <w:rsid w:val="006104D0"/>
    <w:rsid w:val="00610BA6"/>
    <w:rsid w:val="00610C12"/>
    <w:rsid w:val="006112F3"/>
    <w:rsid w:val="00611562"/>
    <w:rsid w:val="006115B1"/>
    <w:rsid w:val="00611681"/>
    <w:rsid w:val="00611707"/>
    <w:rsid w:val="00611800"/>
    <w:rsid w:val="00611B26"/>
    <w:rsid w:val="00611D52"/>
    <w:rsid w:val="00611F81"/>
    <w:rsid w:val="00612049"/>
    <w:rsid w:val="0061229B"/>
    <w:rsid w:val="0061261F"/>
    <w:rsid w:val="0061294D"/>
    <w:rsid w:val="00612CD6"/>
    <w:rsid w:val="00612D5F"/>
    <w:rsid w:val="00612E5C"/>
    <w:rsid w:val="00612EEF"/>
    <w:rsid w:val="006130AA"/>
    <w:rsid w:val="006132C6"/>
    <w:rsid w:val="00613423"/>
    <w:rsid w:val="00613895"/>
    <w:rsid w:val="00613A61"/>
    <w:rsid w:val="00613DE1"/>
    <w:rsid w:val="0061414A"/>
    <w:rsid w:val="0061417D"/>
    <w:rsid w:val="00614BCD"/>
    <w:rsid w:val="00614D90"/>
    <w:rsid w:val="00614F3C"/>
    <w:rsid w:val="006150C9"/>
    <w:rsid w:val="0061554B"/>
    <w:rsid w:val="00615590"/>
    <w:rsid w:val="00615A8B"/>
    <w:rsid w:val="0061639D"/>
    <w:rsid w:val="006164FC"/>
    <w:rsid w:val="0061663E"/>
    <w:rsid w:val="006167EA"/>
    <w:rsid w:val="00616D9B"/>
    <w:rsid w:val="00617161"/>
    <w:rsid w:val="00617233"/>
    <w:rsid w:val="006177A7"/>
    <w:rsid w:val="0061796B"/>
    <w:rsid w:val="00617A45"/>
    <w:rsid w:val="00617AB8"/>
    <w:rsid w:val="00617B96"/>
    <w:rsid w:val="00617E66"/>
    <w:rsid w:val="00617E7F"/>
    <w:rsid w:val="006200A4"/>
    <w:rsid w:val="006201EF"/>
    <w:rsid w:val="006202C3"/>
    <w:rsid w:val="0062074D"/>
    <w:rsid w:val="00620BEF"/>
    <w:rsid w:val="00620D32"/>
    <w:rsid w:val="00620DB8"/>
    <w:rsid w:val="006218D2"/>
    <w:rsid w:val="00621A75"/>
    <w:rsid w:val="00621B3D"/>
    <w:rsid w:val="00621E08"/>
    <w:rsid w:val="00622033"/>
    <w:rsid w:val="006222BF"/>
    <w:rsid w:val="00622C43"/>
    <w:rsid w:val="00622ED8"/>
    <w:rsid w:val="00622F13"/>
    <w:rsid w:val="006231BA"/>
    <w:rsid w:val="00623427"/>
    <w:rsid w:val="0062373B"/>
    <w:rsid w:val="00623EF8"/>
    <w:rsid w:val="00624019"/>
    <w:rsid w:val="00624777"/>
    <w:rsid w:val="0062487A"/>
    <w:rsid w:val="006249A3"/>
    <w:rsid w:val="006249B7"/>
    <w:rsid w:val="00624C3B"/>
    <w:rsid w:val="00624C5E"/>
    <w:rsid w:val="00624CD6"/>
    <w:rsid w:val="00624D5E"/>
    <w:rsid w:val="00624E38"/>
    <w:rsid w:val="006250F1"/>
    <w:rsid w:val="006252E0"/>
    <w:rsid w:val="006256DB"/>
    <w:rsid w:val="00625745"/>
    <w:rsid w:val="0062591B"/>
    <w:rsid w:val="00625CC2"/>
    <w:rsid w:val="00625EB9"/>
    <w:rsid w:val="00625F7F"/>
    <w:rsid w:val="00626028"/>
    <w:rsid w:val="00626896"/>
    <w:rsid w:val="006269E5"/>
    <w:rsid w:val="00626A7F"/>
    <w:rsid w:val="00626D2D"/>
    <w:rsid w:val="00627057"/>
    <w:rsid w:val="00627323"/>
    <w:rsid w:val="006274E3"/>
    <w:rsid w:val="00627562"/>
    <w:rsid w:val="006279AE"/>
    <w:rsid w:val="00627E8F"/>
    <w:rsid w:val="006300AA"/>
    <w:rsid w:val="006301D7"/>
    <w:rsid w:val="006307FF"/>
    <w:rsid w:val="00630816"/>
    <w:rsid w:val="00630869"/>
    <w:rsid w:val="00630A02"/>
    <w:rsid w:val="00630C80"/>
    <w:rsid w:val="00630CBE"/>
    <w:rsid w:val="00630FB3"/>
    <w:rsid w:val="00631074"/>
    <w:rsid w:val="006310DB"/>
    <w:rsid w:val="006312E0"/>
    <w:rsid w:val="006317EA"/>
    <w:rsid w:val="006319A8"/>
    <w:rsid w:val="006319FC"/>
    <w:rsid w:val="00631BBC"/>
    <w:rsid w:val="00631E71"/>
    <w:rsid w:val="00632139"/>
    <w:rsid w:val="006322D3"/>
    <w:rsid w:val="006326A5"/>
    <w:rsid w:val="00632902"/>
    <w:rsid w:val="00632967"/>
    <w:rsid w:val="006329CA"/>
    <w:rsid w:val="00632A7F"/>
    <w:rsid w:val="00633022"/>
    <w:rsid w:val="0063326A"/>
    <w:rsid w:val="006338A0"/>
    <w:rsid w:val="00633ACB"/>
    <w:rsid w:val="00633CE7"/>
    <w:rsid w:val="00633D5E"/>
    <w:rsid w:val="00633D76"/>
    <w:rsid w:val="00633FA3"/>
    <w:rsid w:val="00634155"/>
    <w:rsid w:val="006342C1"/>
    <w:rsid w:val="00634A3D"/>
    <w:rsid w:val="00634B96"/>
    <w:rsid w:val="0063511E"/>
    <w:rsid w:val="00635167"/>
    <w:rsid w:val="006359D1"/>
    <w:rsid w:val="00635A58"/>
    <w:rsid w:val="00635B42"/>
    <w:rsid w:val="00635BC0"/>
    <w:rsid w:val="00635BF8"/>
    <w:rsid w:val="00635EC4"/>
    <w:rsid w:val="00635F0F"/>
    <w:rsid w:val="006363B4"/>
    <w:rsid w:val="006363FB"/>
    <w:rsid w:val="00636692"/>
    <w:rsid w:val="006368E3"/>
    <w:rsid w:val="00636D63"/>
    <w:rsid w:val="00636DFE"/>
    <w:rsid w:val="0063742C"/>
    <w:rsid w:val="006374E7"/>
    <w:rsid w:val="00637644"/>
    <w:rsid w:val="00637C82"/>
    <w:rsid w:val="00637FEF"/>
    <w:rsid w:val="006404E6"/>
    <w:rsid w:val="00640862"/>
    <w:rsid w:val="006409AC"/>
    <w:rsid w:val="00640B76"/>
    <w:rsid w:val="00640B81"/>
    <w:rsid w:val="00641095"/>
    <w:rsid w:val="0064115E"/>
    <w:rsid w:val="006414E1"/>
    <w:rsid w:val="00641794"/>
    <w:rsid w:val="006418E0"/>
    <w:rsid w:val="006419D6"/>
    <w:rsid w:val="006420C5"/>
    <w:rsid w:val="006420F2"/>
    <w:rsid w:val="00642139"/>
    <w:rsid w:val="00642197"/>
    <w:rsid w:val="006422E6"/>
    <w:rsid w:val="006427A7"/>
    <w:rsid w:val="0064282D"/>
    <w:rsid w:val="00642911"/>
    <w:rsid w:val="00642985"/>
    <w:rsid w:val="00642999"/>
    <w:rsid w:val="00642B4D"/>
    <w:rsid w:val="00642CA0"/>
    <w:rsid w:val="00642CEA"/>
    <w:rsid w:val="0064339D"/>
    <w:rsid w:val="006435B9"/>
    <w:rsid w:val="0064385F"/>
    <w:rsid w:val="006438A4"/>
    <w:rsid w:val="00643A89"/>
    <w:rsid w:val="00643BED"/>
    <w:rsid w:val="00643E09"/>
    <w:rsid w:val="0064410F"/>
    <w:rsid w:val="00644142"/>
    <w:rsid w:val="0064416B"/>
    <w:rsid w:val="00644AEA"/>
    <w:rsid w:val="00644BD3"/>
    <w:rsid w:val="00644D0C"/>
    <w:rsid w:val="00644EC4"/>
    <w:rsid w:val="00644F09"/>
    <w:rsid w:val="006458A1"/>
    <w:rsid w:val="0064592A"/>
    <w:rsid w:val="00645936"/>
    <w:rsid w:val="00645C77"/>
    <w:rsid w:val="00645D05"/>
    <w:rsid w:val="00645E09"/>
    <w:rsid w:val="00645EA5"/>
    <w:rsid w:val="00645F76"/>
    <w:rsid w:val="0064606C"/>
    <w:rsid w:val="00646417"/>
    <w:rsid w:val="006464CA"/>
    <w:rsid w:val="00646552"/>
    <w:rsid w:val="0064657E"/>
    <w:rsid w:val="0064674F"/>
    <w:rsid w:val="00646B65"/>
    <w:rsid w:val="00646BD9"/>
    <w:rsid w:val="0064714B"/>
    <w:rsid w:val="006472FB"/>
    <w:rsid w:val="00647ABE"/>
    <w:rsid w:val="00647C7C"/>
    <w:rsid w:val="00647E6F"/>
    <w:rsid w:val="00647F76"/>
    <w:rsid w:val="00650742"/>
    <w:rsid w:val="00650791"/>
    <w:rsid w:val="00650EC7"/>
    <w:rsid w:val="00651275"/>
    <w:rsid w:val="006514A2"/>
    <w:rsid w:val="0065166D"/>
    <w:rsid w:val="006517BA"/>
    <w:rsid w:val="0065210E"/>
    <w:rsid w:val="0065257B"/>
    <w:rsid w:val="00652887"/>
    <w:rsid w:val="00652BF9"/>
    <w:rsid w:val="00652C6C"/>
    <w:rsid w:val="0065318C"/>
    <w:rsid w:val="00653264"/>
    <w:rsid w:val="00653D11"/>
    <w:rsid w:val="00653EA2"/>
    <w:rsid w:val="00653F07"/>
    <w:rsid w:val="00653F66"/>
    <w:rsid w:val="00654076"/>
    <w:rsid w:val="0065419B"/>
    <w:rsid w:val="00654528"/>
    <w:rsid w:val="00654BF9"/>
    <w:rsid w:val="00654C6C"/>
    <w:rsid w:val="00654D5C"/>
    <w:rsid w:val="006550C2"/>
    <w:rsid w:val="00655217"/>
    <w:rsid w:val="006553E5"/>
    <w:rsid w:val="00656052"/>
    <w:rsid w:val="006561AD"/>
    <w:rsid w:val="00656219"/>
    <w:rsid w:val="006565E8"/>
    <w:rsid w:val="006565F8"/>
    <w:rsid w:val="00656B9E"/>
    <w:rsid w:val="00656CE2"/>
    <w:rsid w:val="00656CFB"/>
    <w:rsid w:val="00656D07"/>
    <w:rsid w:val="00656D83"/>
    <w:rsid w:val="00656E18"/>
    <w:rsid w:val="0065730A"/>
    <w:rsid w:val="00657595"/>
    <w:rsid w:val="00657661"/>
    <w:rsid w:val="00657AC4"/>
    <w:rsid w:val="00657B40"/>
    <w:rsid w:val="00657CC4"/>
    <w:rsid w:val="00657F74"/>
    <w:rsid w:val="006601B0"/>
    <w:rsid w:val="00660220"/>
    <w:rsid w:val="00660456"/>
    <w:rsid w:val="0066089F"/>
    <w:rsid w:val="00660A07"/>
    <w:rsid w:val="00660B39"/>
    <w:rsid w:val="00660FD8"/>
    <w:rsid w:val="006611A8"/>
    <w:rsid w:val="006611C7"/>
    <w:rsid w:val="006611E5"/>
    <w:rsid w:val="006613E8"/>
    <w:rsid w:val="00661428"/>
    <w:rsid w:val="0066149C"/>
    <w:rsid w:val="006615BC"/>
    <w:rsid w:val="00661CAB"/>
    <w:rsid w:val="00661CDB"/>
    <w:rsid w:val="00662142"/>
    <w:rsid w:val="0066292F"/>
    <w:rsid w:val="00662937"/>
    <w:rsid w:val="00662A84"/>
    <w:rsid w:val="00662A86"/>
    <w:rsid w:val="00662BA3"/>
    <w:rsid w:val="00662DF4"/>
    <w:rsid w:val="0066309B"/>
    <w:rsid w:val="0066345F"/>
    <w:rsid w:val="006636E2"/>
    <w:rsid w:val="00663735"/>
    <w:rsid w:val="00663855"/>
    <w:rsid w:val="00663A89"/>
    <w:rsid w:val="00663A9C"/>
    <w:rsid w:val="0066402E"/>
    <w:rsid w:val="006641D9"/>
    <w:rsid w:val="0066465B"/>
    <w:rsid w:val="006646DA"/>
    <w:rsid w:val="00664744"/>
    <w:rsid w:val="00664F69"/>
    <w:rsid w:val="00664FA8"/>
    <w:rsid w:val="006650FE"/>
    <w:rsid w:val="0066517A"/>
    <w:rsid w:val="0066582A"/>
    <w:rsid w:val="00665A9C"/>
    <w:rsid w:val="00666313"/>
    <w:rsid w:val="00666656"/>
    <w:rsid w:val="006666E5"/>
    <w:rsid w:val="00666882"/>
    <w:rsid w:val="0066715B"/>
    <w:rsid w:val="006671D8"/>
    <w:rsid w:val="00667511"/>
    <w:rsid w:val="0066755B"/>
    <w:rsid w:val="00667F0B"/>
    <w:rsid w:val="0067007D"/>
    <w:rsid w:val="006704B1"/>
    <w:rsid w:val="006707E2"/>
    <w:rsid w:val="00670CF8"/>
    <w:rsid w:val="00670D3C"/>
    <w:rsid w:val="00670E7E"/>
    <w:rsid w:val="00671684"/>
    <w:rsid w:val="00671870"/>
    <w:rsid w:val="0067187F"/>
    <w:rsid w:val="006719D6"/>
    <w:rsid w:val="006721A8"/>
    <w:rsid w:val="006727FD"/>
    <w:rsid w:val="00672842"/>
    <w:rsid w:val="00672977"/>
    <w:rsid w:val="00672982"/>
    <w:rsid w:val="00672E4F"/>
    <w:rsid w:val="00673303"/>
    <w:rsid w:val="00673B2D"/>
    <w:rsid w:val="00673D36"/>
    <w:rsid w:val="00673DAB"/>
    <w:rsid w:val="00673E75"/>
    <w:rsid w:val="00673EC6"/>
    <w:rsid w:val="00673FDB"/>
    <w:rsid w:val="0067402B"/>
    <w:rsid w:val="006741B2"/>
    <w:rsid w:val="006745D4"/>
    <w:rsid w:val="006748C9"/>
    <w:rsid w:val="00674976"/>
    <w:rsid w:val="006749AB"/>
    <w:rsid w:val="006750A5"/>
    <w:rsid w:val="00675119"/>
    <w:rsid w:val="00675642"/>
    <w:rsid w:val="006756CE"/>
    <w:rsid w:val="006757B4"/>
    <w:rsid w:val="006758B6"/>
    <w:rsid w:val="006759D9"/>
    <w:rsid w:val="00675ABD"/>
    <w:rsid w:val="00675ACE"/>
    <w:rsid w:val="00675C3C"/>
    <w:rsid w:val="00675E84"/>
    <w:rsid w:val="00675F80"/>
    <w:rsid w:val="006761C0"/>
    <w:rsid w:val="0067621C"/>
    <w:rsid w:val="00676730"/>
    <w:rsid w:val="006771B8"/>
    <w:rsid w:val="0067744C"/>
    <w:rsid w:val="006774CC"/>
    <w:rsid w:val="006777D6"/>
    <w:rsid w:val="006778C7"/>
    <w:rsid w:val="006801A0"/>
    <w:rsid w:val="006802BD"/>
    <w:rsid w:val="0068043A"/>
    <w:rsid w:val="00680946"/>
    <w:rsid w:val="00680C1D"/>
    <w:rsid w:val="00680C6F"/>
    <w:rsid w:val="00680D61"/>
    <w:rsid w:val="006812FA"/>
    <w:rsid w:val="00681417"/>
    <w:rsid w:val="00681555"/>
    <w:rsid w:val="00681767"/>
    <w:rsid w:val="0068180E"/>
    <w:rsid w:val="006818E7"/>
    <w:rsid w:val="00681A01"/>
    <w:rsid w:val="00681B04"/>
    <w:rsid w:val="00681EA5"/>
    <w:rsid w:val="00681EBA"/>
    <w:rsid w:val="006821A4"/>
    <w:rsid w:val="0068228A"/>
    <w:rsid w:val="006826FA"/>
    <w:rsid w:val="00682950"/>
    <w:rsid w:val="00682B80"/>
    <w:rsid w:val="0068362F"/>
    <w:rsid w:val="0068368E"/>
    <w:rsid w:val="00683701"/>
    <w:rsid w:val="006838D1"/>
    <w:rsid w:val="0068393A"/>
    <w:rsid w:val="00683D54"/>
    <w:rsid w:val="006840F0"/>
    <w:rsid w:val="00684C45"/>
    <w:rsid w:val="00684DDA"/>
    <w:rsid w:val="00684FBE"/>
    <w:rsid w:val="0068529E"/>
    <w:rsid w:val="0068530A"/>
    <w:rsid w:val="006854C4"/>
    <w:rsid w:val="006855E9"/>
    <w:rsid w:val="006856E1"/>
    <w:rsid w:val="006859C3"/>
    <w:rsid w:val="00686263"/>
    <w:rsid w:val="006862A8"/>
    <w:rsid w:val="0068647A"/>
    <w:rsid w:val="006864F4"/>
    <w:rsid w:val="00686794"/>
    <w:rsid w:val="00686821"/>
    <w:rsid w:val="00686AB1"/>
    <w:rsid w:val="006870E6"/>
    <w:rsid w:val="00687118"/>
    <w:rsid w:val="0068724D"/>
    <w:rsid w:val="00687479"/>
    <w:rsid w:val="006875CA"/>
    <w:rsid w:val="00687852"/>
    <w:rsid w:val="00687FB2"/>
    <w:rsid w:val="0069029B"/>
    <w:rsid w:val="00690527"/>
    <w:rsid w:val="00690D25"/>
    <w:rsid w:val="0069101D"/>
    <w:rsid w:val="00691102"/>
    <w:rsid w:val="006914EC"/>
    <w:rsid w:val="006915C6"/>
    <w:rsid w:val="00691748"/>
    <w:rsid w:val="00691802"/>
    <w:rsid w:val="006918A6"/>
    <w:rsid w:val="00691999"/>
    <w:rsid w:val="00691C01"/>
    <w:rsid w:val="00692470"/>
    <w:rsid w:val="0069251A"/>
    <w:rsid w:val="006929AF"/>
    <w:rsid w:val="00692C5F"/>
    <w:rsid w:val="006933D2"/>
    <w:rsid w:val="00693637"/>
    <w:rsid w:val="00693873"/>
    <w:rsid w:val="00693A4C"/>
    <w:rsid w:val="006940B1"/>
    <w:rsid w:val="00694591"/>
    <w:rsid w:val="0069466B"/>
    <w:rsid w:val="006947BB"/>
    <w:rsid w:val="00694B85"/>
    <w:rsid w:val="00694C7E"/>
    <w:rsid w:val="00694E75"/>
    <w:rsid w:val="00694E9C"/>
    <w:rsid w:val="006953D0"/>
    <w:rsid w:val="00695523"/>
    <w:rsid w:val="00695D04"/>
    <w:rsid w:val="00696149"/>
    <w:rsid w:val="006963A7"/>
    <w:rsid w:val="006964AB"/>
    <w:rsid w:val="006964C4"/>
    <w:rsid w:val="00696565"/>
    <w:rsid w:val="0069664F"/>
    <w:rsid w:val="00696685"/>
    <w:rsid w:val="00696701"/>
    <w:rsid w:val="006967ED"/>
    <w:rsid w:val="00696814"/>
    <w:rsid w:val="00696FF4"/>
    <w:rsid w:val="00697198"/>
    <w:rsid w:val="0069738A"/>
    <w:rsid w:val="006974E7"/>
    <w:rsid w:val="00697592"/>
    <w:rsid w:val="0069760E"/>
    <w:rsid w:val="00697BA7"/>
    <w:rsid w:val="00697C94"/>
    <w:rsid w:val="00697CC0"/>
    <w:rsid w:val="00697D67"/>
    <w:rsid w:val="006A0388"/>
    <w:rsid w:val="006A03CA"/>
    <w:rsid w:val="006A03FA"/>
    <w:rsid w:val="006A0551"/>
    <w:rsid w:val="006A0599"/>
    <w:rsid w:val="006A0BF9"/>
    <w:rsid w:val="006A0DF5"/>
    <w:rsid w:val="006A12E7"/>
    <w:rsid w:val="006A13E1"/>
    <w:rsid w:val="006A147C"/>
    <w:rsid w:val="006A14DF"/>
    <w:rsid w:val="006A154F"/>
    <w:rsid w:val="006A166C"/>
    <w:rsid w:val="006A16B7"/>
    <w:rsid w:val="006A1876"/>
    <w:rsid w:val="006A1A83"/>
    <w:rsid w:val="006A1E09"/>
    <w:rsid w:val="006A2661"/>
    <w:rsid w:val="006A2807"/>
    <w:rsid w:val="006A2997"/>
    <w:rsid w:val="006A2CEC"/>
    <w:rsid w:val="006A37C3"/>
    <w:rsid w:val="006A38C1"/>
    <w:rsid w:val="006A3BAC"/>
    <w:rsid w:val="006A3DCD"/>
    <w:rsid w:val="006A3E9D"/>
    <w:rsid w:val="006A3F26"/>
    <w:rsid w:val="006A4003"/>
    <w:rsid w:val="006A4350"/>
    <w:rsid w:val="006A436D"/>
    <w:rsid w:val="006A45B8"/>
    <w:rsid w:val="006A4767"/>
    <w:rsid w:val="006A4B5D"/>
    <w:rsid w:val="006A4BD4"/>
    <w:rsid w:val="006A4F73"/>
    <w:rsid w:val="006A526D"/>
    <w:rsid w:val="006A5D03"/>
    <w:rsid w:val="006A5D6D"/>
    <w:rsid w:val="006A5F4E"/>
    <w:rsid w:val="006A69A8"/>
    <w:rsid w:val="006A6A14"/>
    <w:rsid w:val="006A6B10"/>
    <w:rsid w:val="006A707A"/>
    <w:rsid w:val="006A7F07"/>
    <w:rsid w:val="006A7FBE"/>
    <w:rsid w:val="006B0210"/>
    <w:rsid w:val="006B02AC"/>
    <w:rsid w:val="006B02AE"/>
    <w:rsid w:val="006B02E1"/>
    <w:rsid w:val="006B06C7"/>
    <w:rsid w:val="006B085D"/>
    <w:rsid w:val="006B0BB0"/>
    <w:rsid w:val="006B1550"/>
    <w:rsid w:val="006B15B1"/>
    <w:rsid w:val="006B181B"/>
    <w:rsid w:val="006B1990"/>
    <w:rsid w:val="006B1B43"/>
    <w:rsid w:val="006B2039"/>
    <w:rsid w:val="006B2061"/>
    <w:rsid w:val="006B2272"/>
    <w:rsid w:val="006B23E5"/>
    <w:rsid w:val="006B2708"/>
    <w:rsid w:val="006B2768"/>
    <w:rsid w:val="006B27F6"/>
    <w:rsid w:val="006B2BA5"/>
    <w:rsid w:val="006B33DF"/>
    <w:rsid w:val="006B372B"/>
    <w:rsid w:val="006B38CC"/>
    <w:rsid w:val="006B3B54"/>
    <w:rsid w:val="006B3D25"/>
    <w:rsid w:val="006B3F21"/>
    <w:rsid w:val="006B4084"/>
    <w:rsid w:val="006B4254"/>
    <w:rsid w:val="006B4334"/>
    <w:rsid w:val="006B45D4"/>
    <w:rsid w:val="006B46A9"/>
    <w:rsid w:val="006B4780"/>
    <w:rsid w:val="006B4EF6"/>
    <w:rsid w:val="006B529D"/>
    <w:rsid w:val="006B52D6"/>
    <w:rsid w:val="006B552F"/>
    <w:rsid w:val="006B582D"/>
    <w:rsid w:val="006B5B77"/>
    <w:rsid w:val="006B5BAA"/>
    <w:rsid w:val="006B5C57"/>
    <w:rsid w:val="006B5DF8"/>
    <w:rsid w:val="006B602A"/>
    <w:rsid w:val="006B613E"/>
    <w:rsid w:val="006B618B"/>
    <w:rsid w:val="006B6370"/>
    <w:rsid w:val="006B644E"/>
    <w:rsid w:val="006B65A7"/>
    <w:rsid w:val="006B65DF"/>
    <w:rsid w:val="006B68AC"/>
    <w:rsid w:val="006B68EC"/>
    <w:rsid w:val="006B6C53"/>
    <w:rsid w:val="006B6D3D"/>
    <w:rsid w:val="006B6D97"/>
    <w:rsid w:val="006B7437"/>
    <w:rsid w:val="006B7CB8"/>
    <w:rsid w:val="006C0248"/>
    <w:rsid w:val="006C0282"/>
    <w:rsid w:val="006C02FA"/>
    <w:rsid w:val="006C0E91"/>
    <w:rsid w:val="006C1110"/>
    <w:rsid w:val="006C1619"/>
    <w:rsid w:val="006C168E"/>
    <w:rsid w:val="006C1717"/>
    <w:rsid w:val="006C1873"/>
    <w:rsid w:val="006C1A44"/>
    <w:rsid w:val="006C1BB3"/>
    <w:rsid w:val="006C1FA8"/>
    <w:rsid w:val="006C203B"/>
    <w:rsid w:val="006C21EA"/>
    <w:rsid w:val="006C284F"/>
    <w:rsid w:val="006C2882"/>
    <w:rsid w:val="006C28CB"/>
    <w:rsid w:val="006C28CC"/>
    <w:rsid w:val="006C2A55"/>
    <w:rsid w:val="006C2AD0"/>
    <w:rsid w:val="006C2B96"/>
    <w:rsid w:val="006C2ECE"/>
    <w:rsid w:val="006C362C"/>
    <w:rsid w:val="006C3878"/>
    <w:rsid w:val="006C3ECE"/>
    <w:rsid w:val="006C3EE0"/>
    <w:rsid w:val="006C3F54"/>
    <w:rsid w:val="006C3F9C"/>
    <w:rsid w:val="006C3FFC"/>
    <w:rsid w:val="006C4115"/>
    <w:rsid w:val="006C4919"/>
    <w:rsid w:val="006C49BF"/>
    <w:rsid w:val="006C4C43"/>
    <w:rsid w:val="006C4CCD"/>
    <w:rsid w:val="006C50DA"/>
    <w:rsid w:val="006C52EA"/>
    <w:rsid w:val="006C5764"/>
    <w:rsid w:val="006C5ABB"/>
    <w:rsid w:val="006C60DB"/>
    <w:rsid w:val="006C6337"/>
    <w:rsid w:val="006C65AF"/>
    <w:rsid w:val="006C6B3A"/>
    <w:rsid w:val="006C6C20"/>
    <w:rsid w:val="006C7163"/>
    <w:rsid w:val="006C72BF"/>
    <w:rsid w:val="006C73C6"/>
    <w:rsid w:val="006C7450"/>
    <w:rsid w:val="006C756B"/>
    <w:rsid w:val="006C793F"/>
    <w:rsid w:val="006D009A"/>
    <w:rsid w:val="006D03D0"/>
    <w:rsid w:val="006D04E9"/>
    <w:rsid w:val="006D0833"/>
    <w:rsid w:val="006D08AB"/>
    <w:rsid w:val="006D0984"/>
    <w:rsid w:val="006D0ABD"/>
    <w:rsid w:val="006D0C3A"/>
    <w:rsid w:val="006D0D9C"/>
    <w:rsid w:val="006D2144"/>
    <w:rsid w:val="006D25FA"/>
    <w:rsid w:val="006D2C7B"/>
    <w:rsid w:val="006D2D64"/>
    <w:rsid w:val="006D3286"/>
    <w:rsid w:val="006D3844"/>
    <w:rsid w:val="006D3EC2"/>
    <w:rsid w:val="006D40AA"/>
    <w:rsid w:val="006D462D"/>
    <w:rsid w:val="006D465F"/>
    <w:rsid w:val="006D4D0B"/>
    <w:rsid w:val="006D5486"/>
    <w:rsid w:val="006D55A4"/>
    <w:rsid w:val="006D56B8"/>
    <w:rsid w:val="006D57BD"/>
    <w:rsid w:val="006D5E72"/>
    <w:rsid w:val="006D5E78"/>
    <w:rsid w:val="006D6115"/>
    <w:rsid w:val="006D64E3"/>
    <w:rsid w:val="006D64E4"/>
    <w:rsid w:val="006D64E6"/>
    <w:rsid w:val="006D64E9"/>
    <w:rsid w:val="006D6684"/>
    <w:rsid w:val="006D68B2"/>
    <w:rsid w:val="006D6A84"/>
    <w:rsid w:val="006D7097"/>
    <w:rsid w:val="006D7492"/>
    <w:rsid w:val="006D7943"/>
    <w:rsid w:val="006D79F1"/>
    <w:rsid w:val="006D7C23"/>
    <w:rsid w:val="006D7E64"/>
    <w:rsid w:val="006E0605"/>
    <w:rsid w:val="006E0765"/>
    <w:rsid w:val="006E0C86"/>
    <w:rsid w:val="006E11D5"/>
    <w:rsid w:val="006E162F"/>
    <w:rsid w:val="006E1B30"/>
    <w:rsid w:val="006E1D16"/>
    <w:rsid w:val="006E1EF2"/>
    <w:rsid w:val="006E228D"/>
    <w:rsid w:val="006E232B"/>
    <w:rsid w:val="006E2596"/>
    <w:rsid w:val="006E27A0"/>
    <w:rsid w:val="006E2CD2"/>
    <w:rsid w:val="006E3225"/>
    <w:rsid w:val="006E33AE"/>
    <w:rsid w:val="006E33D2"/>
    <w:rsid w:val="006E3492"/>
    <w:rsid w:val="006E34CE"/>
    <w:rsid w:val="006E35F1"/>
    <w:rsid w:val="006E391E"/>
    <w:rsid w:val="006E3B0F"/>
    <w:rsid w:val="006E3C89"/>
    <w:rsid w:val="006E40D1"/>
    <w:rsid w:val="006E42A9"/>
    <w:rsid w:val="006E4389"/>
    <w:rsid w:val="006E4A14"/>
    <w:rsid w:val="006E4BCA"/>
    <w:rsid w:val="006E4BE1"/>
    <w:rsid w:val="006E52FD"/>
    <w:rsid w:val="006E53A3"/>
    <w:rsid w:val="006E54DB"/>
    <w:rsid w:val="006E5788"/>
    <w:rsid w:val="006E5AD3"/>
    <w:rsid w:val="006E5B16"/>
    <w:rsid w:val="006E5B7F"/>
    <w:rsid w:val="006E632B"/>
    <w:rsid w:val="006E63D2"/>
    <w:rsid w:val="006E6633"/>
    <w:rsid w:val="006E69E3"/>
    <w:rsid w:val="006E6CA6"/>
    <w:rsid w:val="006E6F19"/>
    <w:rsid w:val="006E720B"/>
    <w:rsid w:val="006E769D"/>
    <w:rsid w:val="006E779F"/>
    <w:rsid w:val="006E7869"/>
    <w:rsid w:val="006F0154"/>
    <w:rsid w:val="006F01A5"/>
    <w:rsid w:val="006F045A"/>
    <w:rsid w:val="006F04FA"/>
    <w:rsid w:val="006F06A6"/>
    <w:rsid w:val="006F1044"/>
    <w:rsid w:val="006F1575"/>
    <w:rsid w:val="006F16A7"/>
    <w:rsid w:val="006F1967"/>
    <w:rsid w:val="006F1B51"/>
    <w:rsid w:val="006F1C7D"/>
    <w:rsid w:val="006F1D6C"/>
    <w:rsid w:val="006F1D95"/>
    <w:rsid w:val="006F2814"/>
    <w:rsid w:val="006F2817"/>
    <w:rsid w:val="006F2CB4"/>
    <w:rsid w:val="006F37F8"/>
    <w:rsid w:val="006F39D4"/>
    <w:rsid w:val="006F3EDA"/>
    <w:rsid w:val="006F4404"/>
    <w:rsid w:val="006F4681"/>
    <w:rsid w:val="006F4746"/>
    <w:rsid w:val="006F479D"/>
    <w:rsid w:val="006F4808"/>
    <w:rsid w:val="006F49DF"/>
    <w:rsid w:val="006F4C93"/>
    <w:rsid w:val="006F4E3B"/>
    <w:rsid w:val="006F4F0F"/>
    <w:rsid w:val="006F4F23"/>
    <w:rsid w:val="006F4FAD"/>
    <w:rsid w:val="006F5099"/>
    <w:rsid w:val="006F5101"/>
    <w:rsid w:val="006F54CF"/>
    <w:rsid w:val="006F555E"/>
    <w:rsid w:val="006F581C"/>
    <w:rsid w:val="006F5B7E"/>
    <w:rsid w:val="006F6050"/>
    <w:rsid w:val="006F62B1"/>
    <w:rsid w:val="006F6365"/>
    <w:rsid w:val="006F6390"/>
    <w:rsid w:val="006F6C3F"/>
    <w:rsid w:val="006F6F11"/>
    <w:rsid w:val="006F758B"/>
    <w:rsid w:val="006F7686"/>
    <w:rsid w:val="006F778D"/>
    <w:rsid w:val="006F7FEB"/>
    <w:rsid w:val="00700290"/>
    <w:rsid w:val="007002AD"/>
    <w:rsid w:val="00700350"/>
    <w:rsid w:val="007005FE"/>
    <w:rsid w:val="00700823"/>
    <w:rsid w:val="007008EE"/>
    <w:rsid w:val="007008F4"/>
    <w:rsid w:val="00700E30"/>
    <w:rsid w:val="00701CBC"/>
    <w:rsid w:val="0070245E"/>
    <w:rsid w:val="00702463"/>
    <w:rsid w:val="007026F9"/>
    <w:rsid w:val="007027EA"/>
    <w:rsid w:val="00702974"/>
    <w:rsid w:val="00702AAB"/>
    <w:rsid w:val="00702C54"/>
    <w:rsid w:val="007032B0"/>
    <w:rsid w:val="0070399C"/>
    <w:rsid w:val="00703E05"/>
    <w:rsid w:val="00704174"/>
    <w:rsid w:val="00704559"/>
    <w:rsid w:val="00704940"/>
    <w:rsid w:val="0070558D"/>
    <w:rsid w:val="007057F8"/>
    <w:rsid w:val="00705B51"/>
    <w:rsid w:val="00705BBA"/>
    <w:rsid w:val="00705DA0"/>
    <w:rsid w:val="00706812"/>
    <w:rsid w:val="00706821"/>
    <w:rsid w:val="00706B2A"/>
    <w:rsid w:val="00706BFA"/>
    <w:rsid w:val="00706C3E"/>
    <w:rsid w:val="00706C44"/>
    <w:rsid w:val="00707204"/>
    <w:rsid w:val="0070725C"/>
    <w:rsid w:val="00707356"/>
    <w:rsid w:val="00707405"/>
    <w:rsid w:val="0070742F"/>
    <w:rsid w:val="00707507"/>
    <w:rsid w:val="00707523"/>
    <w:rsid w:val="00707562"/>
    <w:rsid w:val="0070790F"/>
    <w:rsid w:val="00707A8C"/>
    <w:rsid w:val="0071029F"/>
    <w:rsid w:val="0071045E"/>
    <w:rsid w:val="007104FA"/>
    <w:rsid w:val="00710AAB"/>
    <w:rsid w:val="00710D18"/>
    <w:rsid w:val="00710D82"/>
    <w:rsid w:val="00710DAA"/>
    <w:rsid w:val="00710E37"/>
    <w:rsid w:val="00711303"/>
    <w:rsid w:val="007114B1"/>
    <w:rsid w:val="007114DE"/>
    <w:rsid w:val="00711682"/>
    <w:rsid w:val="00711A12"/>
    <w:rsid w:val="00711F7D"/>
    <w:rsid w:val="00711FD9"/>
    <w:rsid w:val="00712423"/>
    <w:rsid w:val="007124E5"/>
    <w:rsid w:val="007126A7"/>
    <w:rsid w:val="00712C4C"/>
    <w:rsid w:val="00712FB9"/>
    <w:rsid w:val="00712FF0"/>
    <w:rsid w:val="00713237"/>
    <w:rsid w:val="0071366C"/>
    <w:rsid w:val="007136DE"/>
    <w:rsid w:val="00713730"/>
    <w:rsid w:val="0071377E"/>
    <w:rsid w:val="00713A43"/>
    <w:rsid w:val="00713EA6"/>
    <w:rsid w:val="0071488D"/>
    <w:rsid w:val="00714AFF"/>
    <w:rsid w:val="00714D5D"/>
    <w:rsid w:val="00714D9D"/>
    <w:rsid w:val="007151DF"/>
    <w:rsid w:val="0071544A"/>
    <w:rsid w:val="00715506"/>
    <w:rsid w:val="007156DA"/>
    <w:rsid w:val="007157E8"/>
    <w:rsid w:val="00715A97"/>
    <w:rsid w:val="00716051"/>
    <w:rsid w:val="0071618B"/>
    <w:rsid w:val="00716542"/>
    <w:rsid w:val="00716641"/>
    <w:rsid w:val="007166EC"/>
    <w:rsid w:val="00716862"/>
    <w:rsid w:val="00716A53"/>
    <w:rsid w:val="00716C68"/>
    <w:rsid w:val="00716FF5"/>
    <w:rsid w:val="007171FE"/>
    <w:rsid w:val="00717333"/>
    <w:rsid w:val="007176D5"/>
    <w:rsid w:val="007177D0"/>
    <w:rsid w:val="0071785F"/>
    <w:rsid w:val="007178BA"/>
    <w:rsid w:val="00717A29"/>
    <w:rsid w:val="00717A52"/>
    <w:rsid w:val="00717D62"/>
    <w:rsid w:val="00717FA7"/>
    <w:rsid w:val="007200AB"/>
    <w:rsid w:val="00720199"/>
    <w:rsid w:val="00720ADD"/>
    <w:rsid w:val="00720F59"/>
    <w:rsid w:val="0072103D"/>
    <w:rsid w:val="007210CF"/>
    <w:rsid w:val="00721136"/>
    <w:rsid w:val="00721184"/>
    <w:rsid w:val="00721239"/>
    <w:rsid w:val="0072129C"/>
    <w:rsid w:val="00721327"/>
    <w:rsid w:val="007213F3"/>
    <w:rsid w:val="007213FF"/>
    <w:rsid w:val="0072147D"/>
    <w:rsid w:val="00721539"/>
    <w:rsid w:val="00721A1F"/>
    <w:rsid w:val="00721B06"/>
    <w:rsid w:val="00721C7C"/>
    <w:rsid w:val="00722197"/>
    <w:rsid w:val="00722296"/>
    <w:rsid w:val="007223A9"/>
    <w:rsid w:val="00722614"/>
    <w:rsid w:val="00722698"/>
    <w:rsid w:val="00722978"/>
    <w:rsid w:val="00722B60"/>
    <w:rsid w:val="00722D53"/>
    <w:rsid w:val="00722E57"/>
    <w:rsid w:val="00723069"/>
    <w:rsid w:val="00723212"/>
    <w:rsid w:val="007232A7"/>
    <w:rsid w:val="00723877"/>
    <w:rsid w:val="00723EC7"/>
    <w:rsid w:val="00724165"/>
    <w:rsid w:val="007248E0"/>
    <w:rsid w:val="00725495"/>
    <w:rsid w:val="00725630"/>
    <w:rsid w:val="00725ABD"/>
    <w:rsid w:val="00725BF0"/>
    <w:rsid w:val="00726676"/>
    <w:rsid w:val="00726852"/>
    <w:rsid w:val="00726EC6"/>
    <w:rsid w:val="00726F1C"/>
    <w:rsid w:val="00727177"/>
    <w:rsid w:val="007272EC"/>
    <w:rsid w:val="00727494"/>
    <w:rsid w:val="00727DA0"/>
    <w:rsid w:val="00727EB3"/>
    <w:rsid w:val="00727F31"/>
    <w:rsid w:val="00727F8B"/>
    <w:rsid w:val="0073012D"/>
    <w:rsid w:val="00730478"/>
    <w:rsid w:val="00730967"/>
    <w:rsid w:val="00730999"/>
    <w:rsid w:val="00731134"/>
    <w:rsid w:val="007312C3"/>
    <w:rsid w:val="007314F9"/>
    <w:rsid w:val="007316EE"/>
    <w:rsid w:val="007319A1"/>
    <w:rsid w:val="00731DB3"/>
    <w:rsid w:val="00731E6C"/>
    <w:rsid w:val="00731F62"/>
    <w:rsid w:val="0073221D"/>
    <w:rsid w:val="0073223C"/>
    <w:rsid w:val="00732242"/>
    <w:rsid w:val="00732421"/>
    <w:rsid w:val="00732796"/>
    <w:rsid w:val="00732C3C"/>
    <w:rsid w:val="00732FD9"/>
    <w:rsid w:val="00733170"/>
    <w:rsid w:val="007336B0"/>
    <w:rsid w:val="007339D3"/>
    <w:rsid w:val="00733A52"/>
    <w:rsid w:val="00733F63"/>
    <w:rsid w:val="00734194"/>
    <w:rsid w:val="007341B6"/>
    <w:rsid w:val="007348EC"/>
    <w:rsid w:val="00734DB8"/>
    <w:rsid w:val="00735766"/>
    <w:rsid w:val="00735992"/>
    <w:rsid w:val="007359AB"/>
    <w:rsid w:val="00735A5E"/>
    <w:rsid w:val="00735C57"/>
    <w:rsid w:val="00735D42"/>
    <w:rsid w:val="00735EE7"/>
    <w:rsid w:val="00736382"/>
    <w:rsid w:val="00736462"/>
    <w:rsid w:val="007367E0"/>
    <w:rsid w:val="00736AC0"/>
    <w:rsid w:val="00736EDA"/>
    <w:rsid w:val="0073732C"/>
    <w:rsid w:val="0074007C"/>
    <w:rsid w:val="007402C6"/>
    <w:rsid w:val="0074038C"/>
    <w:rsid w:val="00740418"/>
    <w:rsid w:val="0074044A"/>
    <w:rsid w:val="007406FC"/>
    <w:rsid w:val="007408FC"/>
    <w:rsid w:val="00740C09"/>
    <w:rsid w:val="00740FA9"/>
    <w:rsid w:val="007411EB"/>
    <w:rsid w:val="007416A3"/>
    <w:rsid w:val="00741AB5"/>
    <w:rsid w:val="00741DE5"/>
    <w:rsid w:val="00741F8F"/>
    <w:rsid w:val="00742076"/>
    <w:rsid w:val="0074243D"/>
    <w:rsid w:val="007431F2"/>
    <w:rsid w:val="0074333E"/>
    <w:rsid w:val="00743A45"/>
    <w:rsid w:val="00743DEF"/>
    <w:rsid w:val="00743DF7"/>
    <w:rsid w:val="00743EDD"/>
    <w:rsid w:val="0074405E"/>
    <w:rsid w:val="00744850"/>
    <w:rsid w:val="00744C1B"/>
    <w:rsid w:val="00744E6D"/>
    <w:rsid w:val="00744F34"/>
    <w:rsid w:val="0074545D"/>
    <w:rsid w:val="00745AA4"/>
    <w:rsid w:val="00745B6A"/>
    <w:rsid w:val="00745BB6"/>
    <w:rsid w:val="00745C89"/>
    <w:rsid w:val="00745DBD"/>
    <w:rsid w:val="0074603D"/>
    <w:rsid w:val="00746268"/>
    <w:rsid w:val="007466C4"/>
    <w:rsid w:val="007468C6"/>
    <w:rsid w:val="007468EC"/>
    <w:rsid w:val="00746B79"/>
    <w:rsid w:val="00746C42"/>
    <w:rsid w:val="00746CC4"/>
    <w:rsid w:val="00746F2D"/>
    <w:rsid w:val="0074719E"/>
    <w:rsid w:val="00747746"/>
    <w:rsid w:val="00747CC3"/>
    <w:rsid w:val="00747F7A"/>
    <w:rsid w:val="007502A4"/>
    <w:rsid w:val="00750494"/>
    <w:rsid w:val="0075092B"/>
    <w:rsid w:val="00750D03"/>
    <w:rsid w:val="00750DA4"/>
    <w:rsid w:val="00750E08"/>
    <w:rsid w:val="00750FC5"/>
    <w:rsid w:val="00751417"/>
    <w:rsid w:val="0075145F"/>
    <w:rsid w:val="007514E9"/>
    <w:rsid w:val="00751820"/>
    <w:rsid w:val="00751B49"/>
    <w:rsid w:val="00751C4A"/>
    <w:rsid w:val="007522F9"/>
    <w:rsid w:val="0075272D"/>
    <w:rsid w:val="00752736"/>
    <w:rsid w:val="00752E1B"/>
    <w:rsid w:val="0075339B"/>
    <w:rsid w:val="007535CA"/>
    <w:rsid w:val="0075363C"/>
    <w:rsid w:val="00753643"/>
    <w:rsid w:val="00753760"/>
    <w:rsid w:val="00753901"/>
    <w:rsid w:val="00753C30"/>
    <w:rsid w:val="00753C3D"/>
    <w:rsid w:val="0075404C"/>
    <w:rsid w:val="0075456F"/>
    <w:rsid w:val="00754655"/>
    <w:rsid w:val="007547F2"/>
    <w:rsid w:val="007547FC"/>
    <w:rsid w:val="00754B19"/>
    <w:rsid w:val="00755016"/>
    <w:rsid w:val="007551F6"/>
    <w:rsid w:val="007554D7"/>
    <w:rsid w:val="0075578A"/>
    <w:rsid w:val="0075591D"/>
    <w:rsid w:val="00755C4C"/>
    <w:rsid w:val="00755D20"/>
    <w:rsid w:val="0075612F"/>
    <w:rsid w:val="0075651C"/>
    <w:rsid w:val="007569E1"/>
    <w:rsid w:val="00756AEB"/>
    <w:rsid w:val="00756D67"/>
    <w:rsid w:val="00756E9D"/>
    <w:rsid w:val="00757494"/>
    <w:rsid w:val="007574BA"/>
    <w:rsid w:val="00757819"/>
    <w:rsid w:val="00757ADB"/>
    <w:rsid w:val="00757AF6"/>
    <w:rsid w:val="00757B4F"/>
    <w:rsid w:val="00757E96"/>
    <w:rsid w:val="00760B65"/>
    <w:rsid w:val="00761034"/>
    <w:rsid w:val="00761122"/>
    <w:rsid w:val="00761134"/>
    <w:rsid w:val="00761395"/>
    <w:rsid w:val="00761B64"/>
    <w:rsid w:val="00761C65"/>
    <w:rsid w:val="00762083"/>
    <w:rsid w:val="00762497"/>
    <w:rsid w:val="0076258C"/>
    <w:rsid w:val="00762AE0"/>
    <w:rsid w:val="00762C05"/>
    <w:rsid w:val="0076312E"/>
    <w:rsid w:val="007633E6"/>
    <w:rsid w:val="00763490"/>
    <w:rsid w:val="00763B59"/>
    <w:rsid w:val="00763B9E"/>
    <w:rsid w:val="00763E77"/>
    <w:rsid w:val="00763E79"/>
    <w:rsid w:val="00763EEC"/>
    <w:rsid w:val="00764061"/>
    <w:rsid w:val="00764248"/>
    <w:rsid w:val="007642EC"/>
    <w:rsid w:val="0076436E"/>
    <w:rsid w:val="007644B0"/>
    <w:rsid w:val="007647A9"/>
    <w:rsid w:val="00764C90"/>
    <w:rsid w:val="00764D8B"/>
    <w:rsid w:val="00764EFE"/>
    <w:rsid w:val="00765417"/>
    <w:rsid w:val="007657D7"/>
    <w:rsid w:val="007658A1"/>
    <w:rsid w:val="007658D7"/>
    <w:rsid w:val="00765BE9"/>
    <w:rsid w:val="00765D17"/>
    <w:rsid w:val="00765D7A"/>
    <w:rsid w:val="00765F8F"/>
    <w:rsid w:val="00766552"/>
    <w:rsid w:val="007668F0"/>
    <w:rsid w:val="00766A9D"/>
    <w:rsid w:val="00766C1D"/>
    <w:rsid w:val="00766D2B"/>
    <w:rsid w:val="00766FC6"/>
    <w:rsid w:val="00767752"/>
    <w:rsid w:val="00767758"/>
    <w:rsid w:val="00767902"/>
    <w:rsid w:val="00767A73"/>
    <w:rsid w:val="00767C69"/>
    <w:rsid w:val="00767E86"/>
    <w:rsid w:val="00767FC1"/>
    <w:rsid w:val="00770067"/>
    <w:rsid w:val="0077007B"/>
    <w:rsid w:val="0077018A"/>
    <w:rsid w:val="007701A9"/>
    <w:rsid w:val="007704CC"/>
    <w:rsid w:val="0077073E"/>
    <w:rsid w:val="00770927"/>
    <w:rsid w:val="00770DD4"/>
    <w:rsid w:val="00770F9C"/>
    <w:rsid w:val="00771064"/>
    <w:rsid w:val="00771447"/>
    <w:rsid w:val="007717A8"/>
    <w:rsid w:val="007717C0"/>
    <w:rsid w:val="00771A22"/>
    <w:rsid w:val="00771CB2"/>
    <w:rsid w:val="00771EB0"/>
    <w:rsid w:val="0077212E"/>
    <w:rsid w:val="007723BA"/>
    <w:rsid w:val="00772673"/>
    <w:rsid w:val="00772B46"/>
    <w:rsid w:val="00773065"/>
    <w:rsid w:val="007730B1"/>
    <w:rsid w:val="00773180"/>
    <w:rsid w:val="007732BB"/>
    <w:rsid w:val="007739DE"/>
    <w:rsid w:val="00773A01"/>
    <w:rsid w:val="00773D85"/>
    <w:rsid w:val="00773EDB"/>
    <w:rsid w:val="00773FDC"/>
    <w:rsid w:val="00774460"/>
    <w:rsid w:val="00774BAB"/>
    <w:rsid w:val="00774CDC"/>
    <w:rsid w:val="00774EF4"/>
    <w:rsid w:val="00775199"/>
    <w:rsid w:val="007757AE"/>
    <w:rsid w:val="00775823"/>
    <w:rsid w:val="00775A98"/>
    <w:rsid w:val="00775B52"/>
    <w:rsid w:val="00775B93"/>
    <w:rsid w:val="00775C57"/>
    <w:rsid w:val="00775DE7"/>
    <w:rsid w:val="0077620F"/>
    <w:rsid w:val="00776220"/>
    <w:rsid w:val="00776340"/>
    <w:rsid w:val="00776422"/>
    <w:rsid w:val="007764E6"/>
    <w:rsid w:val="007765FB"/>
    <w:rsid w:val="00776644"/>
    <w:rsid w:val="007766A0"/>
    <w:rsid w:val="00777319"/>
    <w:rsid w:val="007774BE"/>
    <w:rsid w:val="00777705"/>
    <w:rsid w:val="0077780C"/>
    <w:rsid w:val="00780032"/>
    <w:rsid w:val="007802EE"/>
    <w:rsid w:val="00780823"/>
    <w:rsid w:val="0078091B"/>
    <w:rsid w:val="00780B67"/>
    <w:rsid w:val="00780C34"/>
    <w:rsid w:val="0078144B"/>
    <w:rsid w:val="00781592"/>
    <w:rsid w:val="00781A3C"/>
    <w:rsid w:val="00781B56"/>
    <w:rsid w:val="00781B90"/>
    <w:rsid w:val="00781D9C"/>
    <w:rsid w:val="00782724"/>
    <w:rsid w:val="00782915"/>
    <w:rsid w:val="00782977"/>
    <w:rsid w:val="00782F2B"/>
    <w:rsid w:val="00783158"/>
    <w:rsid w:val="0078359F"/>
    <w:rsid w:val="00783A98"/>
    <w:rsid w:val="00783B33"/>
    <w:rsid w:val="00783EF4"/>
    <w:rsid w:val="00783F5E"/>
    <w:rsid w:val="00784589"/>
    <w:rsid w:val="007848A7"/>
    <w:rsid w:val="007849E8"/>
    <w:rsid w:val="00784D91"/>
    <w:rsid w:val="00784E83"/>
    <w:rsid w:val="00784E85"/>
    <w:rsid w:val="00785519"/>
    <w:rsid w:val="00785691"/>
    <w:rsid w:val="00785D77"/>
    <w:rsid w:val="00785EF3"/>
    <w:rsid w:val="00786206"/>
    <w:rsid w:val="007862DB"/>
    <w:rsid w:val="00786549"/>
    <w:rsid w:val="00786BA7"/>
    <w:rsid w:val="00786C6B"/>
    <w:rsid w:val="0078754A"/>
    <w:rsid w:val="007878EB"/>
    <w:rsid w:val="00787BDC"/>
    <w:rsid w:val="00787CBD"/>
    <w:rsid w:val="00787FDE"/>
    <w:rsid w:val="007902E0"/>
    <w:rsid w:val="007904D4"/>
    <w:rsid w:val="007905E0"/>
    <w:rsid w:val="00790A6D"/>
    <w:rsid w:val="00790AE1"/>
    <w:rsid w:val="00790F3B"/>
    <w:rsid w:val="00791362"/>
    <w:rsid w:val="007913F2"/>
    <w:rsid w:val="007914D1"/>
    <w:rsid w:val="00791569"/>
    <w:rsid w:val="007918D9"/>
    <w:rsid w:val="00791BAF"/>
    <w:rsid w:val="00791EF0"/>
    <w:rsid w:val="00792089"/>
    <w:rsid w:val="00792579"/>
    <w:rsid w:val="00792738"/>
    <w:rsid w:val="007928E6"/>
    <w:rsid w:val="00792E4D"/>
    <w:rsid w:val="00792FDC"/>
    <w:rsid w:val="00792FE4"/>
    <w:rsid w:val="00793037"/>
    <w:rsid w:val="00793350"/>
    <w:rsid w:val="007936BB"/>
    <w:rsid w:val="00793BFB"/>
    <w:rsid w:val="00793CD8"/>
    <w:rsid w:val="00793E1D"/>
    <w:rsid w:val="00793E69"/>
    <w:rsid w:val="00794482"/>
    <w:rsid w:val="007946BD"/>
    <w:rsid w:val="0079485E"/>
    <w:rsid w:val="007948E2"/>
    <w:rsid w:val="00794B50"/>
    <w:rsid w:val="00794E65"/>
    <w:rsid w:val="007952B6"/>
    <w:rsid w:val="00795368"/>
    <w:rsid w:val="00795653"/>
    <w:rsid w:val="007956FC"/>
    <w:rsid w:val="00795B2D"/>
    <w:rsid w:val="00795B8D"/>
    <w:rsid w:val="00795E07"/>
    <w:rsid w:val="0079609A"/>
    <w:rsid w:val="007965A3"/>
    <w:rsid w:val="00796699"/>
    <w:rsid w:val="00796803"/>
    <w:rsid w:val="00796BD6"/>
    <w:rsid w:val="00796F35"/>
    <w:rsid w:val="00797715"/>
    <w:rsid w:val="007977D4"/>
    <w:rsid w:val="00797EF4"/>
    <w:rsid w:val="007A0074"/>
    <w:rsid w:val="007A0581"/>
    <w:rsid w:val="007A09BD"/>
    <w:rsid w:val="007A10BE"/>
    <w:rsid w:val="007A1281"/>
    <w:rsid w:val="007A1331"/>
    <w:rsid w:val="007A171C"/>
    <w:rsid w:val="007A1837"/>
    <w:rsid w:val="007A1A2B"/>
    <w:rsid w:val="007A1A41"/>
    <w:rsid w:val="007A1E3F"/>
    <w:rsid w:val="007A1E88"/>
    <w:rsid w:val="007A1F17"/>
    <w:rsid w:val="007A2232"/>
    <w:rsid w:val="007A224B"/>
    <w:rsid w:val="007A2459"/>
    <w:rsid w:val="007A2494"/>
    <w:rsid w:val="007A262A"/>
    <w:rsid w:val="007A29CD"/>
    <w:rsid w:val="007A2A20"/>
    <w:rsid w:val="007A2CA5"/>
    <w:rsid w:val="007A2D65"/>
    <w:rsid w:val="007A2F9F"/>
    <w:rsid w:val="007A3158"/>
    <w:rsid w:val="007A34BC"/>
    <w:rsid w:val="007A3629"/>
    <w:rsid w:val="007A3639"/>
    <w:rsid w:val="007A3837"/>
    <w:rsid w:val="007A3E0D"/>
    <w:rsid w:val="007A3F3F"/>
    <w:rsid w:val="007A4080"/>
    <w:rsid w:val="007A43A5"/>
    <w:rsid w:val="007A444A"/>
    <w:rsid w:val="007A45D9"/>
    <w:rsid w:val="007A477F"/>
    <w:rsid w:val="007A495E"/>
    <w:rsid w:val="007A4A75"/>
    <w:rsid w:val="007A4AE2"/>
    <w:rsid w:val="007A4CA1"/>
    <w:rsid w:val="007A4EB4"/>
    <w:rsid w:val="007A50CB"/>
    <w:rsid w:val="007A5A3D"/>
    <w:rsid w:val="007A5B62"/>
    <w:rsid w:val="007A5EBD"/>
    <w:rsid w:val="007A5FB4"/>
    <w:rsid w:val="007A61C9"/>
    <w:rsid w:val="007A63F3"/>
    <w:rsid w:val="007A65E5"/>
    <w:rsid w:val="007A66E6"/>
    <w:rsid w:val="007A6AC2"/>
    <w:rsid w:val="007A6C94"/>
    <w:rsid w:val="007A7141"/>
    <w:rsid w:val="007A72CC"/>
    <w:rsid w:val="007A7308"/>
    <w:rsid w:val="007A7609"/>
    <w:rsid w:val="007A7B89"/>
    <w:rsid w:val="007A7CA1"/>
    <w:rsid w:val="007A7DC1"/>
    <w:rsid w:val="007A7EB0"/>
    <w:rsid w:val="007B0169"/>
    <w:rsid w:val="007B032C"/>
    <w:rsid w:val="007B0DDD"/>
    <w:rsid w:val="007B0EDB"/>
    <w:rsid w:val="007B108F"/>
    <w:rsid w:val="007B12A6"/>
    <w:rsid w:val="007B152E"/>
    <w:rsid w:val="007B16CB"/>
    <w:rsid w:val="007B1D81"/>
    <w:rsid w:val="007B1E80"/>
    <w:rsid w:val="007B2103"/>
    <w:rsid w:val="007B21C2"/>
    <w:rsid w:val="007B2323"/>
    <w:rsid w:val="007B24E7"/>
    <w:rsid w:val="007B25D7"/>
    <w:rsid w:val="007B2663"/>
    <w:rsid w:val="007B2828"/>
    <w:rsid w:val="007B2B22"/>
    <w:rsid w:val="007B2C69"/>
    <w:rsid w:val="007B2E69"/>
    <w:rsid w:val="007B3625"/>
    <w:rsid w:val="007B377D"/>
    <w:rsid w:val="007B3A63"/>
    <w:rsid w:val="007B4175"/>
    <w:rsid w:val="007B4245"/>
    <w:rsid w:val="007B48B2"/>
    <w:rsid w:val="007B4F48"/>
    <w:rsid w:val="007B53E5"/>
    <w:rsid w:val="007B5486"/>
    <w:rsid w:val="007B54B4"/>
    <w:rsid w:val="007B66D2"/>
    <w:rsid w:val="007B72F5"/>
    <w:rsid w:val="007B73B7"/>
    <w:rsid w:val="007B7463"/>
    <w:rsid w:val="007B7778"/>
    <w:rsid w:val="007B7916"/>
    <w:rsid w:val="007B7CEE"/>
    <w:rsid w:val="007B7ECD"/>
    <w:rsid w:val="007C018B"/>
    <w:rsid w:val="007C01E3"/>
    <w:rsid w:val="007C02B5"/>
    <w:rsid w:val="007C04BC"/>
    <w:rsid w:val="007C074C"/>
    <w:rsid w:val="007C0885"/>
    <w:rsid w:val="007C0D84"/>
    <w:rsid w:val="007C0EE2"/>
    <w:rsid w:val="007C181E"/>
    <w:rsid w:val="007C1B85"/>
    <w:rsid w:val="007C1C2B"/>
    <w:rsid w:val="007C1CF5"/>
    <w:rsid w:val="007C1DAE"/>
    <w:rsid w:val="007C1F28"/>
    <w:rsid w:val="007C21F1"/>
    <w:rsid w:val="007C22CE"/>
    <w:rsid w:val="007C22D5"/>
    <w:rsid w:val="007C2319"/>
    <w:rsid w:val="007C2377"/>
    <w:rsid w:val="007C23AA"/>
    <w:rsid w:val="007C289A"/>
    <w:rsid w:val="007C291E"/>
    <w:rsid w:val="007C2A42"/>
    <w:rsid w:val="007C2EC0"/>
    <w:rsid w:val="007C34E7"/>
    <w:rsid w:val="007C36B4"/>
    <w:rsid w:val="007C36F4"/>
    <w:rsid w:val="007C3B3A"/>
    <w:rsid w:val="007C3BF5"/>
    <w:rsid w:val="007C405B"/>
    <w:rsid w:val="007C425A"/>
    <w:rsid w:val="007C485C"/>
    <w:rsid w:val="007C48BE"/>
    <w:rsid w:val="007C4DD7"/>
    <w:rsid w:val="007C511A"/>
    <w:rsid w:val="007C5841"/>
    <w:rsid w:val="007C5871"/>
    <w:rsid w:val="007C5B46"/>
    <w:rsid w:val="007C5B79"/>
    <w:rsid w:val="007C5D81"/>
    <w:rsid w:val="007C5E64"/>
    <w:rsid w:val="007C6621"/>
    <w:rsid w:val="007C66BF"/>
    <w:rsid w:val="007C671A"/>
    <w:rsid w:val="007C6D5A"/>
    <w:rsid w:val="007C7225"/>
    <w:rsid w:val="007C78B9"/>
    <w:rsid w:val="007C79E4"/>
    <w:rsid w:val="007C7CFA"/>
    <w:rsid w:val="007C7CFD"/>
    <w:rsid w:val="007C7E12"/>
    <w:rsid w:val="007D0C59"/>
    <w:rsid w:val="007D139F"/>
    <w:rsid w:val="007D13F7"/>
    <w:rsid w:val="007D1819"/>
    <w:rsid w:val="007D1AC9"/>
    <w:rsid w:val="007D1C04"/>
    <w:rsid w:val="007D1F0A"/>
    <w:rsid w:val="007D2626"/>
    <w:rsid w:val="007D2721"/>
    <w:rsid w:val="007D2A27"/>
    <w:rsid w:val="007D2B26"/>
    <w:rsid w:val="007D2DF5"/>
    <w:rsid w:val="007D2F1A"/>
    <w:rsid w:val="007D30C5"/>
    <w:rsid w:val="007D3203"/>
    <w:rsid w:val="007D3DE1"/>
    <w:rsid w:val="007D45DF"/>
    <w:rsid w:val="007D46B5"/>
    <w:rsid w:val="007D4781"/>
    <w:rsid w:val="007D499F"/>
    <w:rsid w:val="007D4B82"/>
    <w:rsid w:val="007D4ED2"/>
    <w:rsid w:val="007D4F59"/>
    <w:rsid w:val="007D5172"/>
    <w:rsid w:val="007D5438"/>
    <w:rsid w:val="007D5681"/>
    <w:rsid w:val="007D5E4E"/>
    <w:rsid w:val="007D5FF1"/>
    <w:rsid w:val="007D6008"/>
    <w:rsid w:val="007D608B"/>
    <w:rsid w:val="007D6169"/>
    <w:rsid w:val="007D632A"/>
    <w:rsid w:val="007D6626"/>
    <w:rsid w:val="007D688A"/>
    <w:rsid w:val="007D68D3"/>
    <w:rsid w:val="007D6CA3"/>
    <w:rsid w:val="007D704E"/>
    <w:rsid w:val="007D72D9"/>
    <w:rsid w:val="007D73DA"/>
    <w:rsid w:val="007D7804"/>
    <w:rsid w:val="007D7C16"/>
    <w:rsid w:val="007D7EB5"/>
    <w:rsid w:val="007E06D9"/>
    <w:rsid w:val="007E077C"/>
    <w:rsid w:val="007E0796"/>
    <w:rsid w:val="007E08EE"/>
    <w:rsid w:val="007E0B78"/>
    <w:rsid w:val="007E0C71"/>
    <w:rsid w:val="007E0C75"/>
    <w:rsid w:val="007E0D41"/>
    <w:rsid w:val="007E0ED7"/>
    <w:rsid w:val="007E101E"/>
    <w:rsid w:val="007E10E6"/>
    <w:rsid w:val="007E1489"/>
    <w:rsid w:val="007E1A0D"/>
    <w:rsid w:val="007E1E85"/>
    <w:rsid w:val="007E20E4"/>
    <w:rsid w:val="007E2109"/>
    <w:rsid w:val="007E2514"/>
    <w:rsid w:val="007E25FC"/>
    <w:rsid w:val="007E2769"/>
    <w:rsid w:val="007E2815"/>
    <w:rsid w:val="007E29E4"/>
    <w:rsid w:val="007E2C61"/>
    <w:rsid w:val="007E2C6E"/>
    <w:rsid w:val="007E2DB4"/>
    <w:rsid w:val="007E2DFC"/>
    <w:rsid w:val="007E332E"/>
    <w:rsid w:val="007E3638"/>
    <w:rsid w:val="007E3895"/>
    <w:rsid w:val="007E3927"/>
    <w:rsid w:val="007E3A82"/>
    <w:rsid w:val="007E3E17"/>
    <w:rsid w:val="007E3E33"/>
    <w:rsid w:val="007E422F"/>
    <w:rsid w:val="007E46F7"/>
    <w:rsid w:val="007E4C57"/>
    <w:rsid w:val="007E4D4F"/>
    <w:rsid w:val="007E5114"/>
    <w:rsid w:val="007E52A1"/>
    <w:rsid w:val="007E5AC0"/>
    <w:rsid w:val="007E5AD2"/>
    <w:rsid w:val="007E5CCB"/>
    <w:rsid w:val="007E5D6E"/>
    <w:rsid w:val="007E6881"/>
    <w:rsid w:val="007E68D3"/>
    <w:rsid w:val="007E6A76"/>
    <w:rsid w:val="007E7051"/>
    <w:rsid w:val="007E708B"/>
    <w:rsid w:val="007E74C5"/>
    <w:rsid w:val="007E75A1"/>
    <w:rsid w:val="007E7682"/>
    <w:rsid w:val="007E7A14"/>
    <w:rsid w:val="007E7CB9"/>
    <w:rsid w:val="007E7D1B"/>
    <w:rsid w:val="007F042A"/>
    <w:rsid w:val="007F0727"/>
    <w:rsid w:val="007F0B2D"/>
    <w:rsid w:val="007F0EDA"/>
    <w:rsid w:val="007F0FB5"/>
    <w:rsid w:val="007F10EF"/>
    <w:rsid w:val="007F1108"/>
    <w:rsid w:val="007F1148"/>
    <w:rsid w:val="007F1189"/>
    <w:rsid w:val="007F1257"/>
    <w:rsid w:val="007F16BE"/>
    <w:rsid w:val="007F1871"/>
    <w:rsid w:val="007F19F6"/>
    <w:rsid w:val="007F1A45"/>
    <w:rsid w:val="007F1CD2"/>
    <w:rsid w:val="007F2150"/>
    <w:rsid w:val="007F218C"/>
    <w:rsid w:val="007F22D9"/>
    <w:rsid w:val="007F254C"/>
    <w:rsid w:val="007F27FD"/>
    <w:rsid w:val="007F28CB"/>
    <w:rsid w:val="007F2C77"/>
    <w:rsid w:val="007F3060"/>
    <w:rsid w:val="007F3176"/>
    <w:rsid w:val="007F36AF"/>
    <w:rsid w:val="007F3A3F"/>
    <w:rsid w:val="007F3A45"/>
    <w:rsid w:val="007F3EC1"/>
    <w:rsid w:val="007F4060"/>
    <w:rsid w:val="007F487E"/>
    <w:rsid w:val="007F4895"/>
    <w:rsid w:val="007F4BE0"/>
    <w:rsid w:val="007F4BE8"/>
    <w:rsid w:val="007F524A"/>
    <w:rsid w:val="007F5D43"/>
    <w:rsid w:val="007F60D6"/>
    <w:rsid w:val="007F623D"/>
    <w:rsid w:val="007F6281"/>
    <w:rsid w:val="007F66C0"/>
    <w:rsid w:val="007F66FD"/>
    <w:rsid w:val="007F69D9"/>
    <w:rsid w:val="007F6F6C"/>
    <w:rsid w:val="007F7860"/>
    <w:rsid w:val="007F7CD8"/>
    <w:rsid w:val="007F7D17"/>
    <w:rsid w:val="007F7E86"/>
    <w:rsid w:val="00800045"/>
    <w:rsid w:val="008000DD"/>
    <w:rsid w:val="00800369"/>
    <w:rsid w:val="00800870"/>
    <w:rsid w:val="00800DC8"/>
    <w:rsid w:val="0080139B"/>
    <w:rsid w:val="008014AB"/>
    <w:rsid w:val="008015EE"/>
    <w:rsid w:val="00801601"/>
    <w:rsid w:val="00801625"/>
    <w:rsid w:val="008018FC"/>
    <w:rsid w:val="008019B4"/>
    <w:rsid w:val="00801B40"/>
    <w:rsid w:val="00801BEE"/>
    <w:rsid w:val="00801E98"/>
    <w:rsid w:val="00802139"/>
    <w:rsid w:val="00802251"/>
    <w:rsid w:val="0080228D"/>
    <w:rsid w:val="00802329"/>
    <w:rsid w:val="0080233C"/>
    <w:rsid w:val="00802798"/>
    <w:rsid w:val="00802EB5"/>
    <w:rsid w:val="00803078"/>
    <w:rsid w:val="008033D9"/>
    <w:rsid w:val="00803613"/>
    <w:rsid w:val="008039DF"/>
    <w:rsid w:val="00803CB6"/>
    <w:rsid w:val="0080404B"/>
    <w:rsid w:val="00804265"/>
    <w:rsid w:val="00804632"/>
    <w:rsid w:val="0080464C"/>
    <w:rsid w:val="00804CB9"/>
    <w:rsid w:val="00805202"/>
    <w:rsid w:val="00805366"/>
    <w:rsid w:val="0080566A"/>
    <w:rsid w:val="008057BF"/>
    <w:rsid w:val="008057EC"/>
    <w:rsid w:val="00805B6F"/>
    <w:rsid w:val="00805BC3"/>
    <w:rsid w:val="00805CD6"/>
    <w:rsid w:val="00805DBA"/>
    <w:rsid w:val="00805DDA"/>
    <w:rsid w:val="00805EF2"/>
    <w:rsid w:val="00805FB5"/>
    <w:rsid w:val="00806017"/>
    <w:rsid w:val="008060F8"/>
    <w:rsid w:val="008065EC"/>
    <w:rsid w:val="0080695D"/>
    <w:rsid w:val="008069EA"/>
    <w:rsid w:val="00806AAE"/>
    <w:rsid w:val="00806AC2"/>
    <w:rsid w:val="00806E2E"/>
    <w:rsid w:val="00807503"/>
    <w:rsid w:val="00807A08"/>
    <w:rsid w:val="00807D15"/>
    <w:rsid w:val="00807F75"/>
    <w:rsid w:val="008101E4"/>
    <w:rsid w:val="0081024D"/>
    <w:rsid w:val="0081033B"/>
    <w:rsid w:val="00810A18"/>
    <w:rsid w:val="00810A98"/>
    <w:rsid w:val="00810B14"/>
    <w:rsid w:val="00810B2E"/>
    <w:rsid w:val="00810D8A"/>
    <w:rsid w:val="00811409"/>
    <w:rsid w:val="00811413"/>
    <w:rsid w:val="008114AD"/>
    <w:rsid w:val="00811CB5"/>
    <w:rsid w:val="00811FB3"/>
    <w:rsid w:val="008121AF"/>
    <w:rsid w:val="008121B5"/>
    <w:rsid w:val="008122CD"/>
    <w:rsid w:val="00813419"/>
    <w:rsid w:val="00813B2B"/>
    <w:rsid w:val="00813F10"/>
    <w:rsid w:val="008142D4"/>
    <w:rsid w:val="00814648"/>
    <w:rsid w:val="0081504C"/>
    <w:rsid w:val="0081518E"/>
    <w:rsid w:val="008152BF"/>
    <w:rsid w:val="008156E0"/>
    <w:rsid w:val="00815737"/>
    <w:rsid w:val="00815ACE"/>
    <w:rsid w:val="00815D30"/>
    <w:rsid w:val="00816046"/>
    <w:rsid w:val="00816050"/>
    <w:rsid w:val="00816393"/>
    <w:rsid w:val="00816645"/>
    <w:rsid w:val="0081668A"/>
    <w:rsid w:val="00816D43"/>
    <w:rsid w:val="008170DD"/>
    <w:rsid w:val="00817133"/>
    <w:rsid w:val="0081730A"/>
    <w:rsid w:val="00817347"/>
    <w:rsid w:val="0081741F"/>
    <w:rsid w:val="00817743"/>
    <w:rsid w:val="00817938"/>
    <w:rsid w:val="00817CC6"/>
    <w:rsid w:val="00817D04"/>
    <w:rsid w:val="008202A3"/>
    <w:rsid w:val="00820334"/>
    <w:rsid w:val="00820372"/>
    <w:rsid w:val="008204D4"/>
    <w:rsid w:val="00820D80"/>
    <w:rsid w:val="00820E8C"/>
    <w:rsid w:val="008210E2"/>
    <w:rsid w:val="008216E0"/>
    <w:rsid w:val="008216F8"/>
    <w:rsid w:val="00821A4F"/>
    <w:rsid w:val="00821BE8"/>
    <w:rsid w:val="00821CBC"/>
    <w:rsid w:val="00822801"/>
    <w:rsid w:val="0082299D"/>
    <w:rsid w:val="00822D3D"/>
    <w:rsid w:val="00822FBD"/>
    <w:rsid w:val="0082323B"/>
    <w:rsid w:val="0082345D"/>
    <w:rsid w:val="00823578"/>
    <w:rsid w:val="00823AFC"/>
    <w:rsid w:val="00823FBB"/>
    <w:rsid w:val="0082450C"/>
    <w:rsid w:val="00824BB4"/>
    <w:rsid w:val="00824BE0"/>
    <w:rsid w:val="00825055"/>
    <w:rsid w:val="008250A8"/>
    <w:rsid w:val="0082520C"/>
    <w:rsid w:val="00825A96"/>
    <w:rsid w:val="00825C48"/>
    <w:rsid w:val="00825EF1"/>
    <w:rsid w:val="00825F96"/>
    <w:rsid w:val="00826125"/>
    <w:rsid w:val="008267FB"/>
    <w:rsid w:val="00826934"/>
    <w:rsid w:val="00826C08"/>
    <w:rsid w:val="00826FEB"/>
    <w:rsid w:val="00827040"/>
    <w:rsid w:val="00827177"/>
    <w:rsid w:val="0082757A"/>
    <w:rsid w:val="00827B4D"/>
    <w:rsid w:val="00830737"/>
    <w:rsid w:val="008309F4"/>
    <w:rsid w:val="00830D5E"/>
    <w:rsid w:val="00831A08"/>
    <w:rsid w:val="00831BBB"/>
    <w:rsid w:val="00831F9B"/>
    <w:rsid w:val="008322C2"/>
    <w:rsid w:val="00832450"/>
    <w:rsid w:val="00832DFD"/>
    <w:rsid w:val="008335D9"/>
    <w:rsid w:val="0083381F"/>
    <w:rsid w:val="00833916"/>
    <w:rsid w:val="00833923"/>
    <w:rsid w:val="0083394C"/>
    <w:rsid w:val="00833F41"/>
    <w:rsid w:val="00833FB5"/>
    <w:rsid w:val="00834344"/>
    <w:rsid w:val="00834351"/>
    <w:rsid w:val="00834409"/>
    <w:rsid w:val="00834559"/>
    <w:rsid w:val="00835118"/>
    <w:rsid w:val="0083515A"/>
    <w:rsid w:val="008351D4"/>
    <w:rsid w:val="00835300"/>
    <w:rsid w:val="0083536F"/>
    <w:rsid w:val="00835C22"/>
    <w:rsid w:val="00835D3C"/>
    <w:rsid w:val="00835EC1"/>
    <w:rsid w:val="00835F01"/>
    <w:rsid w:val="00836052"/>
    <w:rsid w:val="00836308"/>
    <w:rsid w:val="0083630C"/>
    <w:rsid w:val="0083656D"/>
    <w:rsid w:val="00836CAE"/>
    <w:rsid w:val="00836D25"/>
    <w:rsid w:val="0083716B"/>
    <w:rsid w:val="0083736F"/>
    <w:rsid w:val="008374CC"/>
    <w:rsid w:val="00837B11"/>
    <w:rsid w:val="008402C7"/>
    <w:rsid w:val="008405BF"/>
    <w:rsid w:val="008406B3"/>
    <w:rsid w:val="008406D1"/>
    <w:rsid w:val="00840927"/>
    <w:rsid w:val="00840C6F"/>
    <w:rsid w:val="00841209"/>
    <w:rsid w:val="008412FB"/>
    <w:rsid w:val="008415A3"/>
    <w:rsid w:val="0084164D"/>
    <w:rsid w:val="0084182D"/>
    <w:rsid w:val="00841DE6"/>
    <w:rsid w:val="00842AB0"/>
    <w:rsid w:val="00842D1E"/>
    <w:rsid w:val="00842DF4"/>
    <w:rsid w:val="00842DF7"/>
    <w:rsid w:val="0084324D"/>
    <w:rsid w:val="0084353C"/>
    <w:rsid w:val="0084373D"/>
    <w:rsid w:val="0084429B"/>
    <w:rsid w:val="00844310"/>
    <w:rsid w:val="0084467E"/>
    <w:rsid w:val="008446A3"/>
    <w:rsid w:val="008448EE"/>
    <w:rsid w:val="00844A50"/>
    <w:rsid w:val="00844D5C"/>
    <w:rsid w:val="00844EC5"/>
    <w:rsid w:val="00844FD2"/>
    <w:rsid w:val="00845281"/>
    <w:rsid w:val="00845753"/>
    <w:rsid w:val="008457AB"/>
    <w:rsid w:val="00845EBD"/>
    <w:rsid w:val="00845FEA"/>
    <w:rsid w:val="008461D9"/>
    <w:rsid w:val="00846295"/>
    <w:rsid w:val="00846406"/>
    <w:rsid w:val="008464EF"/>
    <w:rsid w:val="0084660E"/>
    <w:rsid w:val="0084696D"/>
    <w:rsid w:val="00846C8B"/>
    <w:rsid w:val="00846D5A"/>
    <w:rsid w:val="00846E6A"/>
    <w:rsid w:val="00846EDA"/>
    <w:rsid w:val="0084710B"/>
    <w:rsid w:val="0084718E"/>
    <w:rsid w:val="00847344"/>
    <w:rsid w:val="008475DD"/>
    <w:rsid w:val="0084765F"/>
    <w:rsid w:val="00847CC1"/>
    <w:rsid w:val="0085015F"/>
    <w:rsid w:val="00850822"/>
    <w:rsid w:val="00850899"/>
    <w:rsid w:val="00850A5D"/>
    <w:rsid w:val="00851780"/>
    <w:rsid w:val="008518EB"/>
    <w:rsid w:val="00851968"/>
    <w:rsid w:val="00851A9F"/>
    <w:rsid w:val="00851D4F"/>
    <w:rsid w:val="00851DE1"/>
    <w:rsid w:val="00851FFA"/>
    <w:rsid w:val="008520F5"/>
    <w:rsid w:val="00852C13"/>
    <w:rsid w:val="00852E0C"/>
    <w:rsid w:val="00852F0C"/>
    <w:rsid w:val="00852F64"/>
    <w:rsid w:val="008535A6"/>
    <w:rsid w:val="00853661"/>
    <w:rsid w:val="00853743"/>
    <w:rsid w:val="00853A71"/>
    <w:rsid w:val="00853C55"/>
    <w:rsid w:val="00853DCF"/>
    <w:rsid w:val="00853E18"/>
    <w:rsid w:val="00854042"/>
    <w:rsid w:val="0085447D"/>
    <w:rsid w:val="0085475A"/>
    <w:rsid w:val="008547F1"/>
    <w:rsid w:val="00854917"/>
    <w:rsid w:val="00854A68"/>
    <w:rsid w:val="00854B2B"/>
    <w:rsid w:val="00854B82"/>
    <w:rsid w:val="00854C10"/>
    <w:rsid w:val="00854D0D"/>
    <w:rsid w:val="00854EB0"/>
    <w:rsid w:val="0085504A"/>
    <w:rsid w:val="00855170"/>
    <w:rsid w:val="00855A08"/>
    <w:rsid w:val="008561D4"/>
    <w:rsid w:val="008563DF"/>
    <w:rsid w:val="008567E7"/>
    <w:rsid w:val="00856903"/>
    <w:rsid w:val="00856975"/>
    <w:rsid w:val="0085699D"/>
    <w:rsid w:val="00856F33"/>
    <w:rsid w:val="008572F2"/>
    <w:rsid w:val="00857354"/>
    <w:rsid w:val="008573F9"/>
    <w:rsid w:val="00857658"/>
    <w:rsid w:val="0085768F"/>
    <w:rsid w:val="00857828"/>
    <w:rsid w:val="00857AA2"/>
    <w:rsid w:val="00860136"/>
    <w:rsid w:val="008602D8"/>
    <w:rsid w:val="00860760"/>
    <w:rsid w:val="008609EB"/>
    <w:rsid w:val="00860AAF"/>
    <w:rsid w:val="00860B86"/>
    <w:rsid w:val="00860FA2"/>
    <w:rsid w:val="008614A7"/>
    <w:rsid w:val="008619E1"/>
    <w:rsid w:val="00861B1C"/>
    <w:rsid w:val="00861F3B"/>
    <w:rsid w:val="00862302"/>
    <w:rsid w:val="008623B2"/>
    <w:rsid w:val="0086252A"/>
    <w:rsid w:val="00862BE0"/>
    <w:rsid w:val="008633A6"/>
    <w:rsid w:val="008633EC"/>
    <w:rsid w:val="00863582"/>
    <w:rsid w:val="00863701"/>
    <w:rsid w:val="008638A3"/>
    <w:rsid w:val="00863E5D"/>
    <w:rsid w:val="00863F45"/>
    <w:rsid w:val="00864391"/>
    <w:rsid w:val="00864963"/>
    <w:rsid w:val="00864A73"/>
    <w:rsid w:val="00864AA4"/>
    <w:rsid w:val="00864BB6"/>
    <w:rsid w:val="00864E6F"/>
    <w:rsid w:val="00865179"/>
    <w:rsid w:val="00865279"/>
    <w:rsid w:val="00865419"/>
    <w:rsid w:val="00865C60"/>
    <w:rsid w:val="00865D53"/>
    <w:rsid w:val="00865FAA"/>
    <w:rsid w:val="008662AA"/>
    <w:rsid w:val="008666F5"/>
    <w:rsid w:val="008667D5"/>
    <w:rsid w:val="008668B1"/>
    <w:rsid w:val="00866A94"/>
    <w:rsid w:val="00867648"/>
    <w:rsid w:val="00867659"/>
    <w:rsid w:val="00867775"/>
    <w:rsid w:val="00867DBB"/>
    <w:rsid w:val="00867F76"/>
    <w:rsid w:val="00870024"/>
    <w:rsid w:val="008700A7"/>
    <w:rsid w:val="008705A9"/>
    <w:rsid w:val="008705D7"/>
    <w:rsid w:val="00870795"/>
    <w:rsid w:val="00870B70"/>
    <w:rsid w:val="00870C54"/>
    <w:rsid w:val="00870D01"/>
    <w:rsid w:val="00870FE8"/>
    <w:rsid w:val="0087116E"/>
    <w:rsid w:val="00871349"/>
    <w:rsid w:val="008713B8"/>
    <w:rsid w:val="00871A4F"/>
    <w:rsid w:val="00871D12"/>
    <w:rsid w:val="00872296"/>
    <w:rsid w:val="00872669"/>
    <w:rsid w:val="008729D7"/>
    <w:rsid w:val="00873077"/>
    <w:rsid w:val="00873474"/>
    <w:rsid w:val="0087371A"/>
    <w:rsid w:val="00873B6A"/>
    <w:rsid w:val="00873E4B"/>
    <w:rsid w:val="00874718"/>
    <w:rsid w:val="00874808"/>
    <w:rsid w:val="00874B21"/>
    <w:rsid w:val="008752E2"/>
    <w:rsid w:val="0087563F"/>
    <w:rsid w:val="00875931"/>
    <w:rsid w:val="00875FDA"/>
    <w:rsid w:val="00875FE5"/>
    <w:rsid w:val="008764B7"/>
    <w:rsid w:val="008764B9"/>
    <w:rsid w:val="00876563"/>
    <w:rsid w:val="008765E2"/>
    <w:rsid w:val="008767E5"/>
    <w:rsid w:val="0087694C"/>
    <w:rsid w:val="00876BA8"/>
    <w:rsid w:val="00876FEE"/>
    <w:rsid w:val="00877621"/>
    <w:rsid w:val="00877C20"/>
    <w:rsid w:val="00877FC0"/>
    <w:rsid w:val="008803E3"/>
    <w:rsid w:val="008807C4"/>
    <w:rsid w:val="00880A44"/>
    <w:rsid w:val="0088121C"/>
    <w:rsid w:val="00881400"/>
    <w:rsid w:val="008815F2"/>
    <w:rsid w:val="008817F5"/>
    <w:rsid w:val="008819A6"/>
    <w:rsid w:val="008819AE"/>
    <w:rsid w:val="00881C1F"/>
    <w:rsid w:val="00881C26"/>
    <w:rsid w:val="00881C48"/>
    <w:rsid w:val="00881E1B"/>
    <w:rsid w:val="0088228D"/>
    <w:rsid w:val="00882346"/>
    <w:rsid w:val="008826A4"/>
    <w:rsid w:val="008826FB"/>
    <w:rsid w:val="008827D3"/>
    <w:rsid w:val="00882911"/>
    <w:rsid w:val="00882AC3"/>
    <w:rsid w:val="00882C03"/>
    <w:rsid w:val="0088352D"/>
    <w:rsid w:val="0088365C"/>
    <w:rsid w:val="00883B12"/>
    <w:rsid w:val="00883CAF"/>
    <w:rsid w:val="00883CEF"/>
    <w:rsid w:val="0088492B"/>
    <w:rsid w:val="008849FF"/>
    <w:rsid w:val="00885216"/>
    <w:rsid w:val="00885706"/>
    <w:rsid w:val="008857E7"/>
    <w:rsid w:val="00885DC0"/>
    <w:rsid w:val="00885EA6"/>
    <w:rsid w:val="008860A4"/>
    <w:rsid w:val="0088628B"/>
    <w:rsid w:val="00886400"/>
    <w:rsid w:val="00886982"/>
    <w:rsid w:val="00886C24"/>
    <w:rsid w:val="00887258"/>
    <w:rsid w:val="00887492"/>
    <w:rsid w:val="0088797B"/>
    <w:rsid w:val="008879DD"/>
    <w:rsid w:val="00887D1E"/>
    <w:rsid w:val="00887F9C"/>
    <w:rsid w:val="008900A5"/>
    <w:rsid w:val="00890128"/>
    <w:rsid w:val="00890324"/>
    <w:rsid w:val="008903DD"/>
    <w:rsid w:val="00890E1D"/>
    <w:rsid w:val="008911FC"/>
    <w:rsid w:val="008914AA"/>
    <w:rsid w:val="00891551"/>
    <w:rsid w:val="00891861"/>
    <w:rsid w:val="00891BF1"/>
    <w:rsid w:val="00891D1D"/>
    <w:rsid w:val="00891E3D"/>
    <w:rsid w:val="00891E72"/>
    <w:rsid w:val="00891F97"/>
    <w:rsid w:val="00892593"/>
    <w:rsid w:val="0089274B"/>
    <w:rsid w:val="00892789"/>
    <w:rsid w:val="00892ADC"/>
    <w:rsid w:val="00892CBF"/>
    <w:rsid w:val="00892F68"/>
    <w:rsid w:val="0089305E"/>
    <w:rsid w:val="00893088"/>
    <w:rsid w:val="008930FA"/>
    <w:rsid w:val="008932CF"/>
    <w:rsid w:val="00893483"/>
    <w:rsid w:val="008937ED"/>
    <w:rsid w:val="0089394B"/>
    <w:rsid w:val="00893AC3"/>
    <w:rsid w:val="00893B1A"/>
    <w:rsid w:val="00893D95"/>
    <w:rsid w:val="00893EC8"/>
    <w:rsid w:val="0089489C"/>
    <w:rsid w:val="00894A2E"/>
    <w:rsid w:val="00895026"/>
    <w:rsid w:val="0089531B"/>
    <w:rsid w:val="008957CA"/>
    <w:rsid w:val="008958EC"/>
    <w:rsid w:val="00895E28"/>
    <w:rsid w:val="0089619B"/>
    <w:rsid w:val="008961B2"/>
    <w:rsid w:val="00896856"/>
    <w:rsid w:val="008968F8"/>
    <w:rsid w:val="00896920"/>
    <w:rsid w:val="00896C3B"/>
    <w:rsid w:val="00896C63"/>
    <w:rsid w:val="00896D06"/>
    <w:rsid w:val="00896D47"/>
    <w:rsid w:val="008973F7"/>
    <w:rsid w:val="00897F20"/>
    <w:rsid w:val="008A00A4"/>
    <w:rsid w:val="008A029E"/>
    <w:rsid w:val="008A056A"/>
    <w:rsid w:val="008A05BB"/>
    <w:rsid w:val="008A0CF5"/>
    <w:rsid w:val="008A0F15"/>
    <w:rsid w:val="008A1165"/>
    <w:rsid w:val="008A1170"/>
    <w:rsid w:val="008A14AC"/>
    <w:rsid w:val="008A1583"/>
    <w:rsid w:val="008A1612"/>
    <w:rsid w:val="008A16AD"/>
    <w:rsid w:val="008A170B"/>
    <w:rsid w:val="008A19B3"/>
    <w:rsid w:val="008A1A8A"/>
    <w:rsid w:val="008A2603"/>
    <w:rsid w:val="008A2825"/>
    <w:rsid w:val="008A2990"/>
    <w:rsid w:val="008A2C50"/>
    <w:rsid w:val="008A389E"/>
    <w:rsid w:val="008A38F9"/>
    <w:rsid w:val="008A3D05"/>
    <w:rsid w:val="008A412D"/>
    <w:rsid w:val="008A43A1"/>
    <w:rsid w:val="008A43FB"/>
    <w:rsid w:val="008A454B"/>
    <w:rsid w:val="008A4642"/>
    <w:rsid w:val="008A4898"/>
    <w:rsid w:val="008A497B"/>
    <w:rsid w:val="008A4A14"/>
    <w:rsid w:val="008A4C8D"/>
    <w:rsid w:val="008A4E21"/>
    <w:rsid w:val="008A4EC0"/>
    <w:rsid w:val="008A50E6"/>
    <w:rsid w:val="008A59E7"/>
    <w:rsid w:val="008A5AE6"/>
    <w:rsid w:val="008A5BD7"/>
    <w:rsid w:val="008A6A12"/>
    <w:rsid w:val="008A6ADD"/>
    <w:rsid w:val="008A6FE7"/>
    <w:rsid w:val="008A73F0"/>
    <w:rsid w:val="008A75EA"/>
    <w:rsid w:val="008A7866"/>
    <w:rsid w:val="008A7B7D"/>
    <w:rsid w:val="008B0034"/>
    <w:rsid w:val="008B0263"/>
    <w:rsid w:val="008B043C"/>
    <w:rsid w:val="008B0488"/>
    <w:rsid w:val="008B0738"/>
    <w:rsid w:val="008B0A70"/>
    <w:rsid w:val="008B0DF3"/>
    <w:rsid w:val="008B1162"/>
    <w:rsid w:val="008B125E"/>
    <w:rsid w:val="008B1293"/>
    <w:rsid w:val="008B152E"/>
    <w:rsid w:val="008B1B9A"/>
    <w:rsid w:val="008B1CB2"/>
    <w:rsid w:val="008B1CC1"/>
    <w:rsid w:val="008B2AFA"/>
    <w:rsid w:val="008B2C06"/>
    <w:rsid w:val="008B2DCF"/>
    <w:rsid w:val="008B3138"/>
    <w:rsid w:val="008B323F"/>
    <w:rsid w:val="008B3893"/>
    <w:rsid w:val="008B3920"/>
    <w:rsid w:val="008B43C5"/>
    <w:rsid w:val="008B4AE5"/>
    <w:rsid w:val="008B4B45"/>
    <w:rsid w:val="008B4CA7"/>
    <w:rsid w:val="008B573A"/>
    <w:rsid w:val="008B596F"/>
    <w:rsid w:val="008B5DBD"/>
    <w:rsid w:val="008B5F58"/>
    <w:rsid w:val="008B5FE5"/>
    <w:rsid w:val="008B6249"/>
    <w:rsid w:val="008B6337"/>
    <w:rsid w:val="008B64D6"/>
    <w:rsid w:val="008B65A9"/>
    <w:rsid w:val="008B65E9"/>
    <w:rsid w:val="008B69D4"/>
    <w:rsid w:val="008B6C63"/>
    <w:rsid w:val="008B6DBF"/>
    <w:rsid w:val="008B7044"/>
    <w:rsid w:val="008B704B"/>
    <w:rsid w:val="008B72A4"/>
    <w:rsid w:val="008B733A"/>
    <w:rsid w:val="008B756C"/>
    <w:rsid w:val="008B75F8"/>
    <w:rsid w:val="008B782F"/>
    <w:rsid w:val="008B78B4"/>
    <w:rsid w:val="008B7DEE"/>
    <w:rsid w:val="008C0149"/>
    <w:rsid w:val="008C030F"/>
    <w:rsid w:val="008C0615"/>
    <w:rsid w:val="008C0710"/>
    <w:rsid w:val="008C09F7"/>
    <w:rsid w:val="008C0B35"/>
    <w:rsid w:val="008C0CD4"/>
    <w:rsid w:val="008C0E03"/>
    <w:rsid w:val="008C0E96"/>
    <w:rsid w:val="008C0F8E"/>
    <w:rsid w:val="008C0F9F"/>
    <w:rsid w:val="008C1086"/>
    <w:rsid w:val="008C127C"/>
    <w:rsid w:val="008C12A9"/>
    <w:rsid w:val="008C12C4"/>
    <w:rsid w:val="008C1394"/>
    <w:rsid w:val="008C146F"/>
    <w:rsid w:val="008C15D3"/>
    <w:rsid w:val="008C16CC"/>
    <w:rsid w:val="008C1B5B"/>
    <w:rsid w:val="008C1EA7"/>
    <w:rsid w:val="008C2219"/>
    <w:rsid w:val="008C238A"/>
    <w:rsid w:val="008C250A"/>
    <w:rsid w:val="008C27C9"/>
    <w:rsid w:val="008C2B22"/>
    <w:rsid w:val="008C2BFA"/>
    <w:rsid w:val="008C2D19"/>
    <w:rsid w:val="008C2F63"/>
    <w:rsid w:val="008C34B5"/>
    <w:rsid w:val="008C3CEF"/>
    <w:rsid w:val="008C3E8C"/>
    <w:rsid w:val="008C3E92"/>
    <w:rsid w:val="008C4616"/>
    <w:rsid w:val="008C47A9"/>
    <w:rsid w:val="008C4AA2"/>
    <w:rsid w:val="008C4C11"/>
    <w:rsid w:val="008C5279"/>
    <w:rsid w:val="008C531A"/>
    <w:rsid w:val="008C554E"/>
    <w:rsid w:val="008C576F"/>
    <w:rsid w:val="008C589A"/>
    <w:rsid w:val="008C58A7"/>
    <w:rsid w:val="008C5ACA"/>
    <w:rsid w:val="008C5C15"/>
    <w:rsid w:val="008C60DE"/>
    <w:rsid w:val="008C61D9"/>
    <w:rsid w:val="008C62CA"/>
    <w:rsid w:val="008C639E"/>
    <w:rsid w:val="008C6529"/>
    <w:rsid w:val="008C6B80"/>
    <w:rsid w:val="008C6C13"/>
    <w:rsid w:val="008C6F8A"/>
    <w:rsid w:val="008C72AC"/>
    <w:rsid w:val="008C788E"/>
    <w:rsid w:val="008D006C"/>
    <w:rsid w:val="008D03A5"/>
    <w:rsid w:val="008D05E6"/>
    <w:rsid w:val="008D0CF6"/>
    <w:rsid w:val="008D1104"/>
    <w:rsid w:val="008D1488"/>
    <w:rsid w:val="008D1991"/>
    <w:rsid w:val="008D1B3B"/>
    <w:rsid w:val="008D274F"/>
    <w:rsid w:val="008D2891"/>
    <w:rsid w:val="008D2B53"/>
    <w:rsid w:val="008D2C2C"/>
    <w:rsid w:val="008D2E1F"/>
    <w:rsid w:val="008D30B2"/>
    <w:rsid w:val="008D31F1"/>
    <w:rsid w:val="008D3499"/>
    <w:rsid w:val="008D37F7"/>
    <w:rsid w:val="008D3850"/>
    <w:rsid w:val="008D3ADA"/>
    <w:rsid w:val="008D3BBD"/>
    <w:rsid w:val="008D3BD4"/>
    <w:rsid w:val="008D4135"/>
    <w:rsid w:val="008D45BE"/>
    <w:rsid w:val="008D4688"/>
    <w:rsid w:val="008D46C7"/>
    <w:rsid w:val="008D4746"/>
    <w:rsid w:val="008D4EB3"/>
    <w:rsid w:val="008D5575"/>
    <w:rsid w:val="008D560C"/>
    <w:rsid w:val="008D5BFA"/>
    <w:rsid w:val="008D5DA4"/>
    <w:rsid w:val="008D60D9"/>
    <w:rsid w:val="008D6284"/>
    <w:rsid w:val="008D62E1"/>
    <w:rsid w:val="008D6501"/>
    <w:rsid w:val="008D6C81"/>
    <w:rsid w:val="008D6C88"/>
    <w:rsid w:val="008D6F56"/>
    <w:rsid w:val="008D7961"/>
    <w:rsid w:val="008D7A66"/>
    <w:rsid w:val="008E0104"/>
    <w:rsid w:val="008E021B"/>
    <w:rsid w:val="008E0241"/>
    <w:rsid w:val="008E0273"/>
    <w:rsid w:val="008E0448"/>
    <w:rsid w:val="008E047C"/>
    <w:rsid w:val="008E0813"/>
    <w:rsid w:val="008E0BB7"/>
    <w:rsid w:val="008E0C31"/>
    <w:rsid w:val="008E0EB6"/>
    <w:rsid w:val="008E0F4D"/>
    <w:rsid w:val="008E1506"/>
    <w:rsid w:val="008E1584"/>
    <w:rsid w:val="008E16D1"/>
    <w:rsid w:val="008E171D"/>
    <w:rsid w:val="008E1A2D"/>
    <w:rsid w:val="008E25B4"/>
    <w:rsid w:val="008E26D6"/>
    <w:rsid w:val="008E288D"/>
    <w:rsid w:val="008E28CB"/>
    <w:rsid w:val="008E2CC2"/>
    <w:rsid w:val="008E30E1"/>
    <w:rsid w:val="008E3492"/>
    <w:rsid w:val="008E350E"/>
    <w:rsid w:val="008E3552"/>
    <w:rsid w:val="008E3600"/>
    <w:rsid w:val="008E3ABB"/>
    <w:rsid w:val="008E4AD6"/>
    <w:rsid w:val="008E4B93"/>
    <w:rsid w:val="008E50F9"/>
    <w:rsid w:val="008E5699"/>
    <w:rsid w:val="008E56AC"/>
    <w:rsid w:val="008E5746"/>
    <w:rsid w:val="008E57DE"/>
    <w:rsid w:val="008E5AC9"/>
    <w:rsid w:val="008E5EAD"/>
    <w:rsid w:val="008E5ED0"/>
    <w:rsid w:val="008E6081"/>
    <w:rsid w:val="008E62B6"/>
    <w:rsid w:val="008E6344"/>
    <w:rsid w:val="008E6366"/>
    <w:rsid w:val="008E656C"/>
    <w:rsid w:val="008E67C4"/>
    <w:rsid w:val="008E6841"/>
    <w:rsid w:val="008E69DC"/>
    <w:rsid w:val="008E6A57"/>
    <w:rsid w:val="008E7162"/>
    <w:rsid w:val="008E7258"/>
    <w:rsid w:val="008E773B"/>
    <w:rsid w:val="008E78F8"/>
    <w:rsid w:val="008E7CA2"/>
    <w:rsid w:val="008F010E"/>
    <w:rsid w:val="008F0180"/>
    <w:rsid w:val="008F03C1"/>
    <w:rsid w:val="008F03CB"/>
    <w:rsid w:val="008F05E0"/>
    <w:rsid w:val="008F073D"/>
    <w:rsid w:val="008F0B16"/>
    <w:rsid w:val="008F0E1C"/>
    <w:rsid w:val="008F13A6"/>
    <w:rsid w:val="008F13F0"/>
    <w:rsid w:val="008F14F6"/>
    <w:rsid w:val="008F1557"/>
    <w:rsid w:val="008F1D1B"/>
    <w:rsid w:val="008F2211"/>
    <w:rsid w:val="008F226D"/>
    <w:rsid w:val="008F2467"/>
    <w:rsid w:val="008F2704"/>
    <w:rsid w:val="008F3692"/>
    <w:rsid w:val="008F37DD"/>
    <w:rsid w:val="008F381B"/>
    <w:rsid w:val="008F38D5"/>
    <w:rsid w:val="008F38E2"/>
    <w:rsid w:val="008F3E1A"/>
    <w:rsid w:val="008F3F9A"/>
    <w:rsid w:val="008F4016"/>
    <w:rsid w:val="008F4066"/>
    <w:rsid w:val="008F4231"/>
    <w:rsid w:val="008F4341"/>
    <w:rsid w:val="008F4369"/>
    <w:rsid w:val="008F4441"/>
    <w:rsid w:val="008F459B"/>
    <w:rsid w:val="008F4608"/>
    <w:rsid w:val="008F4D8D"/>
    <w:rsid w:val="008F5203"/>
    <w:rsid w:val="008F538B"/>
    <w:rsid w:val="008F5681"/>
    <w:rsid w:val="008F57FF"/>
    <w:rsid w:val="008F5F4A"/>
    <w:rsid w:val="008F60AA"/>
    <w:rsid w:val="008F60EF"/>
    <w:rsid w:val="008F6201"/>
    <w:rsid w:val="008F630F"/>
    <w:rsid w:val="008F64FC"/>
    <w:rsid w:val="008F6973"/>
    <w:rsid w:val="008F6A69"/>
    <w:rsid w:val="008F6B3B"/>
    <w:rsid w:val="008F6CB8"/>
    <w:rsid w:val="008F6D37"/>
    <w:rsid w:val="008F6DC6"/>
    <w:rsid w:val="008F6E01"/>
    <w:rsid w:val="008F753C"/>
    <w:rsid w:val="008F760D"/>
    <w:rsid w:val="008F78F9"/>
    <w:rsid w:val="008F7B48"/>
    <w:rsid w:val="0090011A"/>
    <w:rsid w:val="00900446"/>
    <w:rsid w:val="0090044E"/>
    <w:rsid w:val="0090064C"/>
    <w:rsid w:val="009008F2"/>
    <w:rsid w:val="00900B1C"/>
    <w:rsid w:val="00900E6A"/>
    <w:rsid w:val="00901448"/>
    <w:rsid w:val="0090191F"/>
    <w:rsid w:val="00901B29"/>
    <w:rsid w:val="00901F2C"/>
    <w:rsid w:val="00901F39"/>
    <w:rsid w:val="009024DE"/>
    <w:rsid w:val="0090266F"/>
    <w:rsid w:val="009027E3"/>
    <w:rsid w:val="0090358A"/>
    <w:rsid w:val="0090378F"/>
    <w:rsid w:val="009037C1"/>
    <w:rsid w:val="009037F3"/>
    <w:rsid w:val="0090388D"/>
    <w:rsid w:val="00903D9F"/>
    <w:rsid w:val="009040EB"/>
    <w:rsid w:val="00904337"/>
    <w:rsid w:val="00904427"/>
    <w:rsid w:val="009046D9"/>
    <w:rsid w:val="009048E1"/>
    <w:rsid w:val="00905528"/>
    <w:rsid w:val="00905AA6"/>
    <w:rsid w:val="00905B22"/>
    <w:rsid w:val="00905C98"/>
    <w:rsid w:val="00905F5B"/>
    <w:rsid w:val="009064C2"/>
    <w:rsid w:val="009067BC"/>
    <w:rsid w:val="00906D63"/>
    <w:rsid w:val="00906E5D"/>
    <w:rsid w:val="00907173"/>
    <w:rsid w:val="00907315"/>
    <w:rsid w:val="00907A18"/>
    <w:rsid w:val="00907A2A"/>
    <w:rsid w:val="00907B3C"/>
    <w:rsid w:val="0091031A"/>
    <w:rsid w:val="0091036D"/>
    <w:rsid w:val="009106B3"/>
    <w:rsid w:val="0091085B"/>
    <w:rsid w:val="00910BA0"/>
    <w:rsid w:val="00910C38"/>
    <w:rsid w:val="00910CA1"/>
    <w:rsid w:val="00911078"/>
    <w:rsid w:val="0091126E"/>
    <w:rsid w:val="00911315"/>
    <w:rsid w:val="00911335"/>
    <w:rsid w:val="0091161B"/>
    <w:rsid w:val="00911651"/>
    <w:rsid w:val="0091173F"/>
    <w:rsid w:val="00911EDB"/>
    <w:rsid w:val="00912390"/>
    <w:rsid w:val="0091250E"/>
    <w:rsid w:val="00912906"/>
    <w:rsid w:val="00912C25"/>
    <w:rsid w:val="00912E0F"/>
    <w:rsid w:val="00912EB5"/>
    <w:rsid w:val="00912F23"/>
    <w:rsid w:val="00912FEA"/>
    <w:rsid w:val="00913080"/>
    <w:rsid w:val="00913112"/>
    <w:rsid w:val="0091389C"/>
    <w:rsid w:val="00913983"/>
    <w:rsid w:val="00913D55"/>
    <w:rsid w:val="00913DC1"/>
    <w:rsid w:val="00913DF7"/>
    <w:rsid w:val="0091430E"/>
    <w:rsid w:val="00914324"/>
    <w:rsid w:val="00914C54"/>
    <w:rsid w:val="00914C91"/>
    <w:rsid w:val="00914F89"/>
    <w:rsid w:val="0091524D"/>
    <w:rsid w:val="00915309"/>
    <w:rsid w:val="009153A3"/>
    <w:rsid w:val="00915970"/>
    <w:rsid w:val="00915D76"/>
    <w:rsid w:val="00916841"/>
    <w:rsid w:val="00916B52"/>
    <w:rsid w:val="00916BCA"/>
    <w:rsid w:val="00916E26"/>
    <w:rsid w:val="00916FA4"/>
    <w:rsid w:val="00917094"/>
    <w:rsid w:val="00917106"/>
    <w:rsid w:val="009171F7"/>
    <w:rsid w:val="0091726B"/>
    <w:rsid w:val="00917430"/>
    <w:rsid w:val="00917C1F"/>
    <w:rsid w:val="00917EDD"/>
    <w:rsid w:val="00917FB4"/>
    <w:rsid w:val="0092061A"/>
    <w:rsid w:val="00920694"/>
    <w:rsid w:val="00920811"/>
    <w:rsid w:val="00920AB9"/>
    <w:rsid w:val="00920C8B"/>
    <w:rsid w:val="00920DD9"/>
    <w:rsid w:val="009215DD"/>
    <w:rsid w:val="00921622"/>
    <w:rsid w:val="009219E7"/>
    <w:rsid w:val="00921A68"/>
    <w:rsid w:val="00921CD2"/>
    <w:rsid w:val="0092213A"/>
    <w:rsid w:val="0092220A"/>
    <w:rsid w:val="009223B6"/>
    <w:rsid w:val="009228F7"/>
    <w:rsid w:val="00922C8D"/>
    <w:rsid w:val="00922C95"/>
    <w:rsid w:val="0092301F"/>
    <w:rsid w:val="009231EA"/>
    <w:rsid w:val="0092343D"/>
    <w:rsid w:val="00923690"/>
    <w:rsid w:val="00923836"/>
    <w:rsid w:val="00923FCB"/>
    <w:rsid w:val="00924405"/>
    <w:rsid w:val="00924442"/>
    <w:rsid w:val="00924449"/>
    <w:rsid w:val="009245E0"/>
    <w:rsid w:val="00924760"/>
    <w:rsid w:val="009247DE"/>
    <w:rsid w:val="00924AF1"/>
    <w:rsid w:val="00924B9F"/>
    <w:rsid w:val="00924CA3"/>
    <w:rsid w:val="00924FA8"/>
    <w:rsid w:val="00925401"/>
    <w:rsid w:val="00925552"/>
    <w:rsid w:val="0092557C"/>
    <w:rsid w:val="00925662"/>
    <w:rsid w:val="0092572C"/>
    <w:rsid w:val="00925749"/>
    <w:rsid w:val="00925DC8"/>
    <w:rsid w:val="00925EC8"/>
    <w:rsid w:val="00926003"/>
    <w:rsid w:val="00926414"/>
    <w:rsid w:val="00926716"/>
    <w:rsid w:val="00926BAF"/>
    <w:rsid w:val="00926CE5"/>
    <w:rsid w:val="0092740C"/>
    <w:rsid w:val="0092756C"/>
    <w:rsid w:val="009277A1"/>
    <w:rsid w:val="0092795D"/>
    <w:rsid w:val="0093007E"/>
    <w:rsid w:val="0093031C"/>
    <w:rsid w:val="0093040F"/>
    <w:rsid w:val="009306D0"/>
    <w:rsid w:val="00930D89"/>
    <w:rsid w:val="00930DB3"/>
    <w:rsid w:val="00930DD5"/>
    <w:rsid w:val="00930F0A"/>
    <w:rsid w:val="00931109"/>
    <w:rsid w:val="00931112"/>
    <w:rsid w:val="009317CE"/>
    <w:rsid w:val="009319A8"/>
    <w:rsid w:val="00931AC5"/>
    <w:rsid w:val="00931ACD"/>
    <w:rsid w:val="00931ED5"/>
    <w:rsid w:val="00931FD6"/>
    <w:rsid w:val="009323E3"/>
    <w:rsid w:val="00932527"/>
    <w:rsid w:val="0093275D"/>
    <w:rsid w:val="00932A31"/>
    <w:rsid w:val="00932AB7"/>
    <w:rsid w:val="00932B1E"/>
    <w:rsid w:val="00932D2B"/>
    <w:rsid w:val="00932D70"/>
    <w:rsid w:val="00932D9A"/>
    <w:rsid w:val="0093304F"/>
    <w:rsid w:val="00933266"/>
    <w:rsid w:val="009334FB"/>
    <w:rsid w:val="009335A6"/>
    <w:rsid w:val="00933680"/>
    <w:rsid w:val="009336D0"/>
    <w:rsid w:val="009336F7"/>
    <w:rsid w:val="009342B2"/>
    <w:rsid w:val="009342EE"/>
    <w:rsid w:val="00934318"/>
    <w:rsid w:val="0093498C"/>
    <w:rsid w:val="00934AD8"/>
    <w:rsid w:val="00934C17"/>
    <w:rsid w:val="009350E2"/>
    <w:rsid w:val="009351A0"/>
    <w:rsid w:val="009351E9"/>
    <w:rsid w:val="009356DE"/>
    <w:rsid w:val="00935B12"/>
    <w:rsid w:val="00935DA9"/>
    <w:rsid w:val="009360E8"/>
    <w:rsid w:val="00936A41"/>
    <w:rsid w:val="00936C70"/>
    <w:rsid w:val="0093707F"/>
    <w:rsid w:val="009379AB"/>
    <w:rsid w:val="00937B32"/>
    <w:rsid w:val="00937F34"/>
    <w:rsid w:val="0094000D"/>
    <w:rsid w:val="0094028F"/>
    <w:rsid w:val="009402AC"/>
    <w:rsid w:val="0094045A"/>
    <w:rsid w:val="009406FF"/>
    <w:rsid w:val="009407FE"/>
    <w:rsid w:val="009409C0"/>
    <w:rsid w:val="00940A72"/>
    <w:rsid w:val="00940D4A"/>
    <w:rsid w:val="00940F10"/>
    <w:rsid w:val="0094142E"/>
    <w:rsid w:val="009418D8"/>
    <w:rsid w:val="00941A7A"/>
    <w:rsid w:val="00941BE3"/>
    <w:rsid w:val="00941ECA"/>
    <w:rsid w:val="00941F02"/>
    <w:rsid w:val="009421F6"/>
    <w:rsid w:val="0094233F"/>
    <w:rsid w:val="00942454"/>
    <w:rsid w:val="0094251A"/>
    <w:rsid w:val="00942729"/>
    <w:rsid w:val="00942B1C"/>
    <w:rsid w:val="00942DA6"/>
    <w:rsid w:val="009431B2"/>
    <w:rsid w:val="0094321B"/>
    <w:rsid w:val="00943848"/>
    <w:rsid w:val="00943903"/>
    <w:rsid w:val="00943B83"/>
    <w:rsid w:val="0094409B"/>
    <w:rsid w:val="00944111"/>
    <w:rsid w:val="00944723"/>
    <w:rsid w:val="0094473E"/>
    <w:rsid w:val="00944F0E"/>
    <w:rsid w:val="00944FDA"/>
    <w:rsid w:val="00945604"/>
    <w:rsid w:val="00945677"/>
    <w:rsid w:val="009457C6"/>
    <w:rsid w:val="009457E7"/>
    <w:rsid w:val="00946181"/>
    <w:rsid w:val="00946349"/>
    <w:rsid w:val="009463DB"/>
    <w:rsid w:val="00946631"/>
    <w:rsid w:val="00946767"/>
    <w:rsid w:val="009470EA"/>
    <w:rsid w:val="00947461"/>
    <w:rsid w:val="00947A6B"/>
    <w:rsid w:val="00947C89"/>
    <w:rsid w:val="00947D94"/>
    <w:rsid w:val="00947F53"/>
    <w:rsid w:val="00950341"/>
    <w:rsid w:val="009504AD"/>
    <w:rsid w:val="00950929"/>
    <w:rsid w:val="00950A07"/>
    <w:rsid w:val="00950A87"/>
    <w:rsid w:val="00950D17"/>
    <w:rsid w:val="00951070"/>
    <w:rsid w:val="009514A6"/>
    <w:rsid w:val="009514C7"/>
    <w:rsid w:val="00951577"/>
    <w:rsid w:val="009515C4"/>
    <w:rsid w:val="009519A2"/>
    <w:rsid w:val="00951D44"/>
    <w:rsid w:val="00951E03"/>
    <w:rsid w:val="00951E9D"/>
    <w:rsid w:val="009520BF"/>
    <w:rsid w:val="009525BE"/>
    <w:rsid w:val="009527A5"/>
    <w:rsid w:val="009527E6"/>
    <w:rsid w:val="00952892"/>
    <w:rsid w:val="009529FA"/>
    <w:rsid w:val="00952BA8"/>
    <w:rsid w:val="00952C66"/>
    <w:rsid w:val="00952C67"/>
    <w:rsid w:val="00952D11"/>
    <w:rsid w:val="00952DE6"/>
    <w:rsid w:val="00952DEE"/>
    <w:rsid w:val="00954064"/>
    <w:rsid w:val="00954553"/>
    <w:rsid w:val="00954D3D"/>
    <w:rsid w:val="00954FFA"/>
    <w:rsid w:val="009552E8"/>
    <w:rsid w:val="009553DF"/>
    <w:rsid w:val="00955543"/>
    <w:rsid w:val="00955707"/>
    <w:rsid w:val="009558D0"/>
    <w:rsid w:val="00955AC7"/>
    <w:rsid w:val="00955AD3"/>
    <w:rsid w:val="00955D73"/>
    <w:rsid w:val="00956203"/>
    <w:rsid w:val="00956341"/>
    <w:rsid w:val="009563E2"/>
    <w:rsid w:val="00956415"/>
    <w:rsid w:val="00956881"/>
    <w:rsid w:val="00956E70"/>
    <w:rsid w:val="00956F16"/>
    <w:rsid w:val="00957122"/>
    <w:rsid w:val="00957396"/>
    <w:rsid w:val="00957686"/>
    <w:rsid w:val="0095768A"/>
    <w:rsid w:val="00957C89"/>
    <w:rsid w:val="00957E35"/>
    <w:rsid w:val="00957F66"/>
    <w:rsid w:val="00960040"/>
    <w:rsid w:val="0096037C"/>
    <w:rsid w:val="009604F7"/>
    <w:rsid w:val="009605A9"/>
    <w:rsid w:val="00960770"/>
    <w:rsid w:val="00960896"/>
    <w:rsid w:val="00960B30"/>
    <w:rsid w:val="00960B3E"/>
    <w:rsid w:val="00960D26"/>
    <w:rsid w:val="00960DAB"/>
    <w:rsid w:val="00960F64"/>
    <w:rsid w:val="00961176"/>
    <w:rsid w:val="00961182"/>
    <w:rsid w:val="00961319"/>
    <w:rsid w:val="00961326"/>
    <w:rsid w:val="009615DA"/>
    <w:rsid w:val="00961B10"/>
    <w:rsid w:val="00961C96"/>
    <w:rsid w:val="009624DE"/>
    <w:rsid w:val="00962769"/>
    <w:rsid w:val="00962931"/>
    <w:rsid w:val="00962984"/>
    <w:rsid w:val="00962A25"/>
    <w:rsid w:val="009630B6"/>
    <w:rsid w:val="00963134"/>
    <w:rsid w:val="009639E1"/>
    <w:rsid w:val="00963A65"/>
    <w:rsid w:val="00963D31"/>
    <w:rsid w:val="00963D9F"/>
    <w:rsid w:val="009640E9"/>
    <w:rsid w:val="009642EA"/>
    <w:rsid w:val="00964480"/>
    <w:rsid w:val="00964655"/>
    <w:rsid w:val="00964693"/>
    <w:rsid w:val="00964CE7"/>
    <w:rsid w:val="00964DF9"/>
    <w:rsid w:val="00965342"/>
    <w:rsid w:val="00965D10"/>
    <w:rsid w:val="00965D15"/>
    <w:rsid w:val="0096639A"/>
    <w:rsid w:val="009667EF"/>
    <w:rsid w:val="00966929"/>
    <w:rsid w:val="00966AC6"/>
    <w:rsid w:val="00966B69"/>
    <w:rsid w:val="00966C2B"/>
    <w:rsid w:val="00966C41"/>
    <w:rsid w:val="00966C8D"/>
    <w:rsid w:val="00966F31"/>
    <w:rsid w:val="009676EB"/>
    <w:rsid w:val="0096771E"/>
    <w:rsid w:val="00967BF2"/>
    <w:rsid w:val="00970188"/>
    <w:rsid w:val="009701B1"/>
    <w:rsid w:val="009701B5"/>
    <w:rsid w:val="0097032A"/>
    <w:rsid w:val="00970486"/>
    <w:rsid w:val="00970E8D"/>
    <w:rsid w:val="00971300"/>
    <w:rsid w:val="0097171A"/>
    <w:rsid w:val="00971763"/>
    <w:rsid w:val="009719A8"/>
    <w:rsid w:val="009719F7"/>
    <w:rsid w:val="00971A32"/>
    <w:rsid w:val="00971C01"/>
    <w:rsid w:val="00971C90"/>
    <w:rsid w:val="00971F7A"/>
    <w:rsid w:val="00972284"/>
    <w:rsid w:val="00972485"/>
    <w:rsid w:val="00972736"/>
    <w:rsid w:val="00972944"/>
    <w:rsid w:val="009729B4"/>
    <w:rsid w:val="00973849"/>
    <w:rsid w:val="009739A3"/>
    <w:rsid w:val="00973C60"/>
    <w:rsid w:val="00973CA4"/>
    <w:rsid w:val="00973D67"/>
    <w:rsid w:val="00973F94"/>
    <w:rsid w:val="00973FBE"/>
    <w:rsid w:val="0097415A"/>
    <w:rsid w:val="009741B3"/>
    <w:rsid w:val="00974278"/>
    <w:rsid w:val="00974A14"/>
    <w:rsid w:val="00974A31"/>
    <w:rsid w:val="00974C2F"/>
    <w:rsid w:val="00974E16"/>
    <w:rsid w:val="009750B4"/>
    <w:rsid w:val="0097560B"/>
    <w:rsid w:val="00976650"/>
    <w:rsid w:val="00976791"/>
    <w:rsid w:val="00976AC0"/>
    <w:rsid w:val="00976B8D"/>
    <w:rsid w:val="00976E4F"/>
    <w:rsid w:val="00976FF1"/>
    <w:rsid w:val="00977304"/>
    <w:rsid w:val="00977395"/>
    <w:rsid w:val="00977640"/>
    <w:rsid w:val="0097784D"/>
    <w:rsid w:val="0097792C"/>
    <w:rsid w:val="009779DA"/>
    <w:rsid w:val="00977A6F"/>
    <w:rsid w:val="009804EE"/>
    <w:rsid w:val="00980FD7"/>
    <w:rsid w:val="00981099"/>
    <w:rsid w:val="009815D2"/>
    <w:rsid w:val="009818D7"/>
    <w:rsid w:val="00981BD3"/>
    <w:rsid w:val="00981BD5"/>
    <w:rsid w:val="00981CEB"/>
    <w:rsid w:val="00981DEF"/>
    <w:rsid w:val="00981E73"/>
    <w:rsid w:val="0098219F"/>
    <w:rsid w:val="00982321"/>
    <w:rsid w:val="0098258D"/>
    <w:rsid w:val="00982844"/>
    <w:rsid w:val="00982A60"/>
    <w:rsid w:val="00982AF5"/>
    <w:rsid w:val="00982B7D"/>
    <w:rsid w:val="00982B8D"/>
    <w:rsid w:val="009830DC"/>
    <w:rsid w:val="00983475"/>
    <w:rsid w:val="009834DB"/>
    <w:rsid w:val="00983690"/>
    <w:rsid w:val="009837C6"/>
    <w:rsid w:val="00983995"/>
    <w:rsid w:val="00983A79"/>
    <w:rsid w:val="00983FE1"/>
    <w:rsid w:val="00984097"/>
    <w:rsid w:val="00984343"/>
    <w:rsid w:val="009844FD"/>
    <w:rsid w:val="009846BE"/>
    <w:rsid w:val="009848B4"/>
    <w:rsid w:val="00984F82"/>
    <w:rsid w:val="00985444"/>
    <w:rsid w:val="00985A7C"/>
    <w:rsid w:val="00985D03"/>
    <w:rsid w:val="00985D40"/>
    <w:rsid w:val="009866B4"/>
    <w:rsid w:val="00986A87"/>
    <w:rsid w:val="00986A97"/>
    <w:rsid w:val="00986D3A"/>
    <w:rsid w:val="00986D58"/>
    <w:rsid w:val="00986EE0"/>
    <w:rsid w:val="00986FFD"/>
    <w:rsid w:val="0098714A"/>
    <w:rsid w:val="0098733A"/>
    <w:rsid w:val="0098790A"/>
    <w:rsid w:val="00987CF0"/>
    <w:rsid w:val="009902CA"/>
    <w:rsid w:val="0099054B"/>
    <w:rsid w:val="009907D8"/>
    <w:rsid w:val="009909E0"/>
    <w:rsid w:val="00990D56"/>
    <w:rsid w:val="00990F8C"/>
    <w:rsid w:val="00991677"/>
    <w:rsid w:val="0099171C"/>
    <w:rsid w:val="00991873"/>
    <w:rsid w:val="00991D70"/>
    <w:rsid w:val="00991DD6"/>
    <w:rsid w:val="00991F4C"/>
    <w:rsid w:val="009920FB"/>
    <w:rsid w:val="00992984"/>
    <w:rsid w:val="00992C8A"/>
    <w:rsid w:val="00992D42"/>
    <w:rsid w:val="0099324B"/>
    <w:rsid w:val="00993413"/>
    <w:rsid w:val="00993672"/>
    <w:rsid w:val="009937B9"/>
    <w:rsid w:val="00993A31"/>
    <w:rsid w:val="00993F06"/>
    <w:rsid w:val="0099400A"/>
    <w:rsid w:val="00994286"/>
    <w:rsid w:val="00994557"/>
    <w:rsid w:val="00994725"/>
    <w:rsid w:val="0099495D"/>
    <w:rsid w:val="00994C41"/>
    <w:rsid w:val="00994CFB"/>
    <w:rsid w:val="00994EFB"/>
    <w:rsid w:val="00994F95"/>
    <w:rsid w:val="009955C3"/>
    <w:rsid w:val="0099564A"/>
    <w:rsid w:val="00995862"/>
    <w:rsid w:val="00995C86"/>
    <w:rsid w:val="00995D02"/>
    <w:rsid w:val="00995EF8"/>
    <w:rsid w:val="00996022"/>
    <w:rsid w:val="00996114"/>
    <w:rsid w:val="009963A1"/>
    <w:rsid w:val="009966F6"/>
    <w:rsid w:val="00996CDD"/>
    <w:rsid w:val="00996F1C"/>
    <w:rsid w:val="0099712A"/>
    <w:rsid w:val="00997225"/>
    <w:rsid w:val="009979DA"/>
    <w:rsid w:val="00997F66"/>
    <w:rsid w:val="009A042E"/>
    <w:rsid w:val="009A0A99"/>
    <w:rsid w:val="009A0B32"/>
    <w:rsid w:val="009A10A3"/>
    <w:rsid w:val="009A12AB"/>
    <w:rsid w:val="009A1761"/>
    <w:rsid w:val="009A1762"/>
    <w:rsid w:val="009A17DC"/>
    <w:rsid w:val="009A1BF0"/>
    <w:rsid w:val="009A205E"/>
    <w:rsid w:val="009A23F6"/>
    <w:rsid w:val="009A2983"/>
    <w:rsid w:val="009A2B89"/>
    <w:rsid w:val="009A2C0E"/>
    <w:rsid w:val="009A32CF"/>
    <w:rsid w:val="009A3522"/>
    <w:rsid w:val="009A354C"/>
    <w:rsid w:val="009A3552"/>
    <w:rsid w:val="009A3707"/>
    <w:rsid w:val="009A37A7"/>
    <w:rsid w:val="009A3A14"/>
    <w:rsid w:val="009A3A1D"/>
    <w:rsid w:val="009A3A63"/>
    <w:rsid w:val="009A3DCC"/>
    <w:rsid w:val="009A3FB8"/>
    <w:rsid w:val="009A4185"/>
    <w:rsid w:val="009A4641"/>
    <w:rsid w:val="009A467F"/>
    <w:rsid w:val="009A4699"/>
    <w:rsid w:val="009A4B2B"/>
    <w:rsid w:val="009A5143"/>
    <w:rsid w:val="009A53AE"/>
    <w:rsid w:val="009A5402"/>
    <w:rsid w:val="009A543C"/>
    <w:rsid w:val="009A5928"/>
    <w:rsid w:val="009A5EFD"/>
    <w:rsid w:val="009A6148"/>
    <w:rsid w:val="009A6432"/>
    <w:rsid w:val="009A660F"/>
    <w:rsid w:val="009A6A3B"/>
    <w:rsid w:val="009A6AF7"/>
    <w:rsid w:val="009A6DCD"/>
    <w:rsid w:val="009A7217"/>
    <w:rsid w:val="009A7451"/>
    <w:rsid w:val="009A7935"/>
    <w:rsid w:val="009A7BA6"/>
    <w:rsid w:val="009A7BB9"/>
    <w:rsid w:val="009A7BF9"/>
    <w:rsid w:val="009B02BF"/>
    <w:rsid w:val="009B0428"/>
    <w:rsid w:val="009B0846"/>
    <w:rsid w:val="009B0A6A"/>
    <w:rsid w:val="009B0AC3"/>
    <w:rsid w:val="009B0ACF"/>
    <w:rsid w:val="009B0BE7"/>
    <w:rsid w:val="009B0C91"/>
    <w:rsid w:val="009B0F61"/>
    <w:rsid w:val="009B1170"/>
    <w:rsid w:val="009B12ED"/>
    <w:rsid w:val="009B197F"/>
    <w:rsid w:val="009B1B28"/>
    <w:rsid w:val="009B1D49"/>
    <w:rsid w:val="009B1E83"/>
    <w:rsid w:val="009B22D3"/>
    <w:rsid w:val="009B2598"/>
    <w:rsid w:val="009B2C25"/>
    <w:rsid w:val="009B3033"/>
    <w:rsid w:val="009B310A"/>
    <w:rsid w:val="009B3290"/>
    <w:rsid w:val="009B39C2"/>
    <w:rsid w:val="009B3CBB"/>
    <w:rsid w:val="009B3CE6"/>
    <w:rsid w:val="009B42C4"/>
    <w:rsid w:val="009B4563"/>
    <w:rsid w:val="009B49AE"/>
    <w:rsid w:val="009B4E04"/>
    <w:rsid w:val="009B4ED3"/>
    <w:rsid w:val="009B4FBD"/>
    <w:rsid w:val="009B5015"/>
    <w:rsid w:val="009B5166"/>
    <w:rsid w:val="009B5927"/>
    <w:rsid w:val="009B5A67"/>
    <w:rsid w:val="009B5AC3"/>
    <w:rsid w:val="009B5DDE"/>
    <w:rsid w:val="009B5F6D"/>
    <w:rsid w:val="009B60DD"/>
    <w:rsid w:val="009B63B6"/>
    <w:rsid w:val="009B6864"/>
    <w:rsid w:val="009B6A8C"/>
    <w:rsid w:val="009B6AA9"/>
    <w:rsid w:val="009B6AF1"/>
    <w:rsid w:val="009B6F1E"/>
    <w:rsid w:val="009B70C1"/>
    <w:rsid w:val="009B79A0"/>
    <w:rsid w:val="009C027F"/>
    <w:rsid w:val="009C0381"/>
    <w:rsid w:val="009C068F"/>
    <w:rsid w:val="009C0A4A"/>
    <w:rsid w:val="009C0CA1"/>
    <w:rsid w:val="009C0D3F"/>
    <w:rsid w:val="009C14C0"/>
    <w:rsid w:val="009C1AB3"/>
    <w:rsid w:val="009C2435"/>
    <w:rsid w:val="009C27B0"/>
    <w:rsid w:val="009C2A4C"/>
    <w:rsid w:val="009C2B2F"/>
    <w:rsid w:val="009C3188"/>
    <w:rsid w:val="009C3458"/>
    <w:rsid w:val="009C3805"/>
    <w:rsid w:val="009C3ADD"/>
    <w:rsid w:val="009C3D7A"/>
    <w:rsid w:val="009C418D"/>
    <w:rsid w:val="009C42FB"/>
    <w:rsid w:val="009C44BA"/>
    <w:rsid w:val="009C4526"/>
    <w:rsid w:val="009C452F"/>
    <w:rsid w:val="009C45C3"/>
    <w:rsid w:val="009C518A"/>
    <w:rsid w:val="009C52B2"/>
    <w:rsid w:val="009C5381"/>
    <w:rsid w:val="009C539E"/>
    <w:rsid w:val="009C56CB"/>
    <w:rsid w:val="009C5756"/>
    <w:rsid w:val="009C5B6C"/>
    <w:rsid w:val="009C5C6E"/>
    <w:rsid w:val="009C5DF6"/>
    <w:rsid w:val="009C6303"/>
    <w:rsid w:val="009C6399"/>
    <w:rsid w:val="009C656E"/>
    <w:rsid w:val="009C659A"/>
    <w:rsid w:val="009C6984"/>
    <w:rsid w:val="009C6A51"/>
    <w:rsid w:val="009C6A98"/>
    <w:rsid w:val="009C6F5C"/>
    <w:rsid w:val="009C6F6B"/>
    <w:rsid w:val="009C6F90"/>
    <w:rsid w:val="009C6FA5"/>
    <w:rsid w:val="009C7049"/>
    <w:rsid w:val="009C7542"/>
    <w:rsid w:val="009C75C2"/>
    <w:rsid w:val="009C7682"/>
    <w:rsid w:val="009C7AA0"/>
    <w:rsid w:val="009C7DD3"/>
    <w:rsid w:val="009C7F21"/>
    <w:rsid w:val="009C7F79"/>
    <w:rsid w:val="009D006A"/>
    <w:rsid w:val="009D0131"/>
    <w:rsid w:val="009D01EE"/>
    <w:rsid w:val="009D02BC"/>
    <w:rsid w:val="009D02C8"/>
    <w:rsid w:val="009D07D0"/>
    <w:rsid w:val="009D0BB5"/>
    <w:rsid w:val="009D0C40"/>
    <w:rsid w:val="009D0D29"/>
    <w:rsid w:val="009D0E68"/>
    <w:rsid w:val="009D0E80"/>
    <w:rsid w:val="009D0EF2"/>
    <w:rsid w:val="009D0F60"/>
    <w:rsid w:val="009D1142"/>
    <w:rsid w:val="009D19D4"/>
    <w:rsid w:val="009D1AEE"/>
    <w:rsid w:val="009D1B7E"/>
    <w:rsid w:val="009D1EC7"/>
    <w:rsid w:val="009D2895"/>
    <w:rsid w:val="009D2F3B"/>
    <w:rsid w:val="009D3B45"/>
    <w:rsid w:val="009D3D0B"/>
    <w:rsid w:val="009D3D46"/>
    <w:rsid w:val="009D3EA3"/>
    <w:rsid w:val="009D3F4E"/>
    <w:rsid w:val="009D418E"/>
    <w:rsid w:val="009D4279"/>
    <w:rsid w:val="009D49AD"/>
    <w:rsid w:val="009D4EDF"/>
    <w:rsid w:val="009D4F42"/>
    <w:rsid w:val="009D540F"/>
    <w:rsid w:val="009D5780"/>
    <w:rsid w:val="009D5ACC"/>
    <w:rsid w:val="009D5D40"/>
    <w:rsid w:val="009D5E65"/>
    <w:rsid w:val="009D5EFC"/>
    <w:rsid w:val="009D5FF2"/>
    <w:rsid w:val="009D6121"/>
    <w:rsid w:val="009D6651"/>
    <w:rsid w:val="009D6684"/>
    <w:rsid w:val="009D6AD9"/>
    <w:rsid w:val="009D6FD2"/>
    <w:rsid w:val="009D7238"/>
    <w:rsid w:val="009D7247"/>
    <w:rsid w:val="009D740D"/>
    <w:rsid w:val="009D750A"/>
    <w:rsid w:val="009D779D"/>
    <w:rsid w:val="009D7A45"/>
    <w:rsid w:val="009D7F46"/>
    <w:rsid w:val="009E0068"/>
    <w:rsid w:val="009E03EF"/>
    <w:rsid w:val="009E055D"/>
    <w:rsid w:val="009E0938"/>
    <w:rsid w:val="009E09A5"/>
    <w:rsid w:val="009E0A79"/>
    <w:rsid w:val="009E0B97"/>
    <w:rsid w:val="009E109B"/>
    <w:rsid w:val="009E12A4"/>
    <w:rsid w:val="009E13FA"/>
    <w:rsid w:val="009E153C"/>
    <w:rsid w:val="009E1A0A"/>
    <w:rsid w:val="009E1A6F"/>
    <w:rsid w:val="009E1C4B"/>
    <w:rsid w:val="009E1CD6"/>
    <w:rsid w:val="009E242A"/>
    <w:rsid w:val="009E25A8"/>
    <w:rsid w:val="009E297C"/>
    <w:rsid w:val="009E2DB5"/>
    <w:rsid w:val="009E2EDF"/>
    <w:rsid w:val="009E322E"/>
    <w:rsid w:val="009E324A"/>
    <w:rsid w:val="009E35FE"/>
    <w:rsid w:val="009E4292"/>
    <w:rsid w:val="009E42D2"/>
    <w:rsid w:val="009E462E"/>
    <w:rsid w:val="009E47C3"/>
    <w:rsid w:val="009E4905"/>
    <w:rsid w:val="009E4976"/>
    <w:rsid w:val="009E4AA8"/>
    <w:rsid w:val="009E530D"/>
    <w:rsid w:val="009E53C3"/>
    <w:rsid w:val="009E5485"/>
    <w:rsid w:val="009E57D7"/>
    <w:rsid w:val="009E57F8"/>
    <w:rsid w:val="009E58FE"/>
    <w:rsid w:val="009E5A92"/>
    <w:rsid w:val="009E5DCE"/>
    <w:rsid w:val="009E6038"/>
    <w:rsid w:val="009E6131"/>
    <w:rsid w:val="009E616F"/>
    <w:rsid w:val="009E6486"/>
    <w:rsid w:val="009E65BE"/>
    <w:rsid w:val="009E6756"/>
    <w:rsid w:val="009E68CA"/>
    <w:rsid w:val="009E6B20"/>
    <w:rsid w:val="009E7053"/>
    <w:rsid w:val="009E7601"/>
    <w:rsid w:val="009E7831"/>
    <w:rsid w:val="009E7EA6"/>
    <w:rsid w:val="009E7F7B"/>
    <w:rsid w:val="009F0232"/>
    <w:rsid w:val="009F0AC7"/>
    <w:rsid w:val="009F0D87"/>
    <w:rsid w:val="009F10E8"/>
    <w:rsid w:val="009F12E0"/>
    <w:rsid w:val="009F12EB"/>
    <w:rsid w:val="009F157E"/>
    <w:rsid w:val="009F19E6"/>
    <w:rsid w:val="009F1EAE"/>
    <w:rsid w:val="009F206D"/>
    <w:rsid w:val="009F266E"/>
    <w:rsid w:val="009F2AE9"/>
    <w:rsid w:val="009F2B66"/>
    <w:rsid w:val="009F2F8E"/>
    <w:rsid w:val="009F300B"/>
    <w:rsid w:val="009F372C"/>
    <w:rsid w:val="009F3816"/>
    <w:rsid w:val="009F3ABE"/>
    <w:rsid w:val="009F3B68"/>
    <w:rsid w:val="009F3E94"/>
    <w:rsid w:val="009F4128"/>
    <w:rsid w:val="009F4826"/>
    <w:rsid w:val="009F4C0A"/>
    <w:rsid w:val="009F5174"/>
    <w:rsid w:val="009F5574"/>
    <w:rsid w:val="009F584A"/>
    <w:rsid w:val="009F5A9D"/>
    <w:rsid w:val="009F5C33"/>
    <w:rsid w:val="009F5E13"/>
    <w:rsid w:val="009F5E75"/>
    <w:rsid w:val="009F5EC7"/>
    <w:rsid w:val="009F5FDB"/>
    <w:rsid w:val="009F60C0"/>
    <w:rsid w:val="009F6615"/>
    <w:rsid w:val="009F6666"/>
    <w:rsid w:val="009F6DDA"/>
    <w:rsid w:val="009F6F0D"/>
    <w:rsid w:val="009F72E4"/>
    <w:rsid w:val="009F73A4"/>
    <w:rsid w:val="009F76E0"/>
    <w:rsid w:val="009F7700"/>
    <w:rsid w:val="009F7A50"/>
    <w:rsid w:val="009F7C05"/>
    <w:rsid w:val="009F7CC1"/>
    <w:rsid w:val="009F7FFA"/>
    <w:rsid w:val="00A00251"/>
    <w:rsid w:val="00A00E49"/>
    <w:rsid w:val="00A00F67"/>
    <w:rsid w:val="00A011E0"/>
    <w:rsid w:val="00A011FD"/>
    <w:rsid w:val="00A016D5"/>
    <w:rsid w:val="00A017E5"/>
    <w:rsid w:val="00A01A9E"/>
    <w:rsid w:val="00A01E3A"/>
    <w:rsid w:val="00A01F73"/>
    <w:rsid w:val="00A0239D"/>
    <w:rsid w:val="00A024BF"/>
    <w:rsid w:val="00A02736"/>
    <w:rsid w:val="00A02AC3"/>
    <w:rsid w:val="00A02C2B"/>
    <w:rsid w:val="00A02EF2"/>
    <w:rsid w:val="00A03610"/>
    <w:rsid w:val="00A0375B"/>
    <w:rsid w:val="00A03CA7"/>
    <w:rsid w:val="00A03D9B"/>
    <w:rsid w:val="00A03EF3"/>
    <w:rsid w:val="00A0405B"/>
    <w:rsid w:val="00A04459"/>
    <w:rsid w:val="00A045E9"/>
    <w:rsid w:val="00A049D3"/>
    <w:rsid w:val="00A04A6B"/>
    <w:rsid w:val="00A04E68"/>
    <w:rsid w:val="00A04F25"/>
    <w:rsid w:val="00A05229"/>
    <w:rsid w:val="00A0552C"/>
    <w:rsid w:val="00A05D23"/>
    <w:rsid w:val="00A05E86"/>
    <w:rsid w:val="00A06180"/>
    <w:rsid w:val="00A061EE"/>
    <w:rsid w:val="00A06364"/>
    <w:rsid w:val="00A065F5"/>
    <w:rsid w:val="00A072D3"/>
    <w:rsid w:val="00A07405"/>
    <w:rsid w:val="00A07698"/>
    <w:rsid w:val="00A078BD"/>
    <w:rsid w:val="00A07AC2"/>
    <w:rsid w:val="00A07B87"/>
    <w:rsid w:val="00A07BF0"/>
    <w:rsid w:val="00A07C14"/>
    <w:rsid w:val="00A07C85"/>
    <w:rsid w:val="00A07D22"/>
    <w:rsid w:val="00A07E06"/>
    <w:rsid w:val="00A10084"/>
    <w:rsid w:val="00A10388"/>
    <w:rsid w:val="00A10838"/>
    <w:rsid w:val="00A10A9B"/>
    <w:rsid w:val="00A10AF2"/>
    <w:rsid w:val="00A10B22"/>
    <w:rsid w:val="00A10E76"/>
    <w:rsid w:val="00A10EE8"/>
    <w:rsid w:val="00A10F76"/>
    <w:rsid w:val="00A11032"/>
    <w:rsid w:val="00A11261"/>
    <w:rsid w:val="00A11651"/>
    <w:rsid w:val="00A11831"/>
    <w:rsid w:val="00A11AE2"/>
    <w:rsid w:val="00A11B3F"/>
    <w:rsid w:val="00A11DC2"/>
    <w:rsid w:val="00A11FB9"/>
    <w:rsid w:val="00A12108"/>
    <w:rsid w:val="00A12307"/>
    <w:rsid w:val="00A126A1"/>
    <w:rsid w:val="00A12899"/>
    <w:rsid w:val="00A1297E"/>
    <w:rsid w:val="00A12A4F"/>
    <w:rsid w:val="00A12A7C"/>
    <w:rsid w:val="00A12BEA"/>
    <w:rsid w:val="00A12ED6"/>
    <w:rsid w:val="00A12F1D"/>
    <w:rsid w:val="00A130F4"/>
    <w:rsid w:val="00A13C92"/>
    <w:rsid w:val="00A13D23"/>
    <w:rsid w:val="00A13D31"/>
    <w:rsid w:val="00A14106"/>
    <w:rsid w:val="00A1436C"/>
    <w:rsid w:val="00A14474"/>
    <w:rsid w:val="00A14A55"/>
    <w:rsid w:val="00A14A71"/>
    <w:rsid w:val="00A14B67"/>
    <w:rsid w:val="00A150C2"/>
    <w:rsid w:val="00A15175"/>
    <w:rsid w:val="00A15980"/>
    <w:rsid w:val="00A15AB8"/>
    <w:rsid w:val="00A162A6"/>
    <w:rsid w:val="00A16477"/>
    <w:rsid w:val="00A167E8"/>
    <w:rsid w:val="00A169EB"/>
    <w:rsid w:val="00A16E22"/>
    <w:rsid w:val="00A172AA"/>
    <w:rsid w:val="00A173D3"/>
    <w:rsid w:val="00A17550"/>
    <w:rsid w:val="00A176F7"/>
    <w:rsid w:val="00A17C4B"/>
    <w:rsid w:val="00A17DCF"/>
    <w:rsid w:val="00A20745"/>
    <w:rsid w:val="00A213AF"/>
    <w:rsid w:val="00A21443"/>
    <w:rsid w:val="00A21535"/>
    <w:rsid w:val="00A215C6"/>
    <w:rsid w:val="00A2160A"/>
    <w:rsid w:val="00A216C8"/>
    <w:rsid w:val="00A21946"/>
    <w:rsid w:val="00A21988"/>
    <w:rsid w:val="00A21B2E"/>
    <w:rsid w:val="00A22001"/>
    <w:rsid w:val="00A22204"/>
    <w:rsid w:val="00A22927"/>
    <w:rsid w:val="00A22A17"/>
    <w:rsid w:val="00A22AFA"/>
    <w:rsid w:val="00A23034"/>
    <w:rsid w:val="00A23039"/>
    <w:rsid w:val="00A23283"/>
    <w:rsid w:val="00A23345"/>
    <w:rsid w:val="00A23362"/>
    <w:rsid w:val="00A235CB"/>
    <w:rsid w:val="00A236B1"/>
    <w:rsid w:val="00A23910"/>
    <w:rsid w:val="00A23918"/>
    <w:rsid w:val="00A23EE3"/>
    <w:rsid w:val="00A2413F"/>
    <w:rsid w:val="00A245F3"/>
    <w:rsid w:val="00A24E3E"/>
    <w:rsid w:val="00A24E71"/>
    <w:rsid w:val="00A24EA0"/>
    <w:rsid w:val="00A25505"/>
    <w:rsid w:val="00A25584"/>
    <w:rsid w:val="00A25B58"/>
    <w:rsid w:val="00A25BB5"/>
    <w:rsid w:val="00A260C1"/>
    <w:rsid w:val="00A267EC"/>
    <w:rsid w:val="00A2692C"/>
    <w:rsid w:val="00A26A10"/>
    <w:rsid w:val="00A271AE"/>
    <w:rsid w:val="00A271DD"/>
    <w:rsid w:val="00A27256"/>
    <w:rsid w:val="00A27470"/>
    <w:rsid w:val="00A27D2F"/>
    <w:rsid w:val="00A27DF4"/>
    <w:rsid w:val="00A27F14"/>
    <w:rsid w:val="00A30868"/>
    <w:rsid w:val="00A30AE9"/>
    <w:rsid w:val="00A30BDF"/>
    <w:rsid w:val="00A30C59"/>
    <w:rsid w:val="00A30EB7"/>
    <w:rsid w:val="00A3141C"/>
    <w:rsid w:val="00A31606"/>
    <w:rsid w:val="00A3170B"/>
    <w:rsid w:val="00A317CD"/>
    <w:rsid w:val="00A3190E"/>
    <w:rsid w:val="00A31B09"/>
    <w:rsid w:val="00A31B0A"/>
    <w:rsid w:val="00A31C48"/>
    <w:rsid w:val="00A31D45"/>
    <w:rsid w:val="00A31EBB"/>
    <w:rsid w:val="00A3200D"/>
    <w:rsid w:val="00A32138"/>
    <w:rsid w:val="00A322F5"/>
    <w:rsid w:val="00A32342"/>
    <w:rsid w:val="00A3241A"/>
    <w:rsid w:val="00A3299D"/>
    <w:rsid w:val="00A32B91"/>
    <w:rsid w:val="00A32D2F"/>
    <w:rsid w:val="00A32D39"/>
    <w:rsid w:val="00A32F08"/>
    <w:rsid w:val="00A3320F"/>
    <w:rsid w:val="00A332A5"/>
    <w:rsid w:val="00A33535"/>
    <w:rsid w:val="00A33770"/>
    <w:rsid w:val="00A33ACB"/>
    <w:rsid w:val="00A33F69"/>
    <w:rsid w:val="00A3402E"/>
    <w:rsid w:val="00A34297"/>
    <w:rsid w:val="00A34ADB"/>
    <w:rsid w:val="00A34AF6"/>
    <w:rsid w:val="00A35168"/>
    <w:rsid w:val="00A3548F"/>
    <w:rsid w:val="00A354C1"/>
    <w:rsid w:val="00A355AD"/>
    <w:rsid w:val="00A357C3"/>
    <w:rsid w:val="00A35814"/>
    <w:rsid w:val="00A35C1F"/>
    <w:rsid w:val="00A35DFA"/>
    <w:rsid w:val="00A35E49"/>
    <w:rsid w:val="00A35EB2"/>
    <w:rsid w:val="00A36123"/>
    <w:rsid w:val="00A36307"/>
    <w:rsid w:val="00A363B4"/>
    <w:rsid w:val="00A365F4"/>
    <w:rsid w:val="00A36CC5"/>
    <w:rsid w:val="00A37321"/>
    <w:rsid w:val="00A3745F"/>
    <w:rsid w:val="00A37482"/>
    <w:rsid w:val="00A377F9"/>
    <w:rsid w:val="00A379E5"/>
    <w:rsid w:val="00A37AAB"/>
    <w:rsid w:val="00A37B27"/>
    <w:rsid w:val="00A37B68"/>
    <w:rsid w:val="00A37D5B"/>
    <w:rsid w:val="00A40006"/>
    <w:rsid w:val="00A401F4"/>
    <w:rsid w:val="00A40297"/>
    <w:rsid w:val="00A4050A"/>
    <w:rsid w:val="00A4076F"/>
    <w:rsid w:val="00A40F23"/>
    <w:rsid w:val="00A41235"/>
    <w:rsid w:val="00A41607"/>
    <w:rsid w:val="00A41A4D"/>
    <w:rsid w:val="00A41D8C"/>
    <w:rsid w:val="00A41E3F"/>
    <w:rsid w:val="00A41EC5"/>
    <w:rsid w:val="00A41F01"/>
    <w:rsid w:val="00A42769"/>
    <w:rsid w:val="00A428A8"/>
    <w:rsid w:val="00A42B6F"/>
    <w:rsid w:val="00A42EF8"/>
    <w:rsid w:val="00A438CC"/>
    <w:rsid w:val="00A43A16"/>
    <w:rsid w:val="00A43AAF"/>
    <w:rsid w:val="00A43C14"/>
    <w:rsid w:val="00A43D79"/>
    <w:rsid w:val="00A44213"/>
    <w:rsid w:val="00A442E7"/>
    <w:rsid w:val="00A447C2"/>
    <w:rsid w:val="00A448FA"/>
    <w:rsid w:val="00A44E49"/>
    <w:rsid w:val="00A44EC5"/>
    <w:rsid w:val="00A44FB2"/>
    <w:rsid w:val="00A44FE9"/>
    <w:rsid w:val="00A451C2"/>
    <w:rsid w:val="00A45391"/>
    <w:rsid w:val="00A45528"/>
    <w:rsid w:val="00A45913"/>
    <w:rsid w:val="00A459E3"/>
    <w:rsid w:val="00A45BFE"/>
    <w:rsid w:val="00A45C1E"/>
    <w:rsid w:val="00A45DC4"/>
    <w:rsid w:val="00A45E5D"/>
    <w:rsid w:val="00A46458"/>
    <w:rsid w:val="00A465DD"/>
    <w:rsid w:val="00A4660C"/>
    <w:rsid w:val="00A46DE1"/>
    <w:rsid w:val="00A46EB6"/>
    <w:rsid w:val="00A4732F"/>
    <w:rsid w:val="00A4736F"/>
    <w:rsid w:val="00A474F1"/>
    <w:rsid w:val="00A47792"/>
    <w:rsid w:val="00A4790D"/>
    <w:rsid w:val="00A50546"/>
    <w:rsid w:val="00A5057D"/>
    <w:rsid w:val="00A5062C"/>
    <w:rsid w:val="00A50633"/>
    <w:rsid w:val="00A50879"/>
    <w:rsid w:val="00A50ABE"/>
    <w:rsid w:val="00A50DF3"/>
    <w:rsid w:val="00A515A9"/>
    <w:rsid w:val="00A517D0"/>
    <w:rsid w:val="00A51E8B"/>
    <w:rsid w:val="00A5217C"/>
    <w:rsid w:val="00A52274"/>
    <w:rsid w:val="00A522A3"/>
    <w:rsid w:val="00A5236E"/>
    <w:rsid w:val="00A52625"/>
    <w:rsid w:val="00A52702"/>
    <w:rsid w:val="00A53693"/>
    <w:rsid w:val="00A5386A"/>
    <w:rsid w:val="00A53888"/>
    <w:rsid w:val="00A53A0C"/>
    <w:rsid w:val="00A53CF5"/>
    <w:rsid w:val="00A53F38"/>
    <w:rsid w:val="00A54291"/>
    <w:rsid w:val="00A54643"/>
    <w:rsid w:val="00A5475E"/>
    <w:rsid w:val="00A5555C"/>
    <w:rsid w:val="00A55575"/>
    <w:rsid w:val="00A557AD"/>
    <w:rsid w:val="00A55B0F"/>
    <w:rsid w:val="00A55B38"/>
    <w:rsid w:val="00A55C45"/>
    <w:rsid w:val="00A55CF1"/>
    <w:rsid w:val="00A55D0E"/>
    <w:rsid w:val="00A55F07"/>
    <w:rsid w:val="00A55FB0"/>
    <w:rsid w:val="00A56037"/>
    <w:rsid w:val="00A560D5"/>
    <w:rsid w:val="00A561E4"/>
    <w:rsid w:val="00A5626E"/>
    <w:rsid w:val="00A56391"/>
    <w:rsid w:val="00A56886"/>
    <w:rsid w:val="00A56BB7"/>
    <w:rsid w:val="00A572A1"/>
    <w:rsid w:val="00A576EE"/>
    <w:rsid w:val="00A57A58"/>
    <w:rsid w:val="00A57A88"/>
    <w:rsid w:val="00A57CA0"/>
    <w:rsid w:val="00A57D18"/>
    <w:rsid w:val="00A600F4"/>
    <w:rsid w:val="00A60284"/>
    <w:rsid w:val="00A6046E"/>
    <w:rsid w:val="00A6071D"/>
    <w:rsid w:val="00A60865"/>
    <w:rsid w:val="00A60DA0"/>
    <w:rsid w:val="00A61079"/>
    <w:rsid w:val="00A613EB"/>
    <w:rsid w:val="00A613FB"/>
    <w:rsid w:val="00A6146E"/>
    <w:rsid w:val="00A61710"/>
    <w:rsid w:val="00A6176D"/>
    <w:rsid w:val="00A61A8B"/>
    <w:rsid w:val="00A61C9B"/>
    <w:rsid w:val="00A622CF"/>
    <w:rsid w:val="00A62384"/>
    <w:rsid w:val="00A62477"/>
    <w:rsid w:val="00A625D8"/>
    <w:rsid w:val="00A629D9"/>
    <w:rsid w:val="00A62B2C"/>
    <w:rsid w:val="00A62CD0"/>
    <w:rsid w:val="00A62F7C"/>
    <w:rsid w:val="00A631EC"/>
    <w:rsid w:val="00A63555"/>
    <w:rsid w:val="00A6394F"/>
    <w:rsid w:val="00A63A9C"/>
    <w:rsid w:val="00A63AF2"/>
    <w:rsid w:val="00A64246"/>
    <w:rsid w:val="00A64249"/>
    <w:rsid w:val="00A64E33"/>
    <w:rsid w:val="00A64FA8"/>
    <w:rsid w:val="00A65478"/>
    <w:rsid w:val="00A654EF"/>
    <w:rsid w:val="00A6581E"/>
    <w:rsid w:val="00A65867"/>
    <w:rsid w:val="00A65E3F"/>
    <w:rsid w:val="00A66138"/>
    <w:rsid w:val="00A662E0"/>
    <w:rsid w:val="00A662F9"/>
    <w:rsid w:val="00A663D4"/>
    <w:rsid w:val="00A664B7"/>
    <w:rsid w:val="00A66546"/>
    <w:rsid w:val="00A6667A"/>
    <w:rsid w:val="00A6671F"/>
    <w:rsid w:val="00A6677B"/>
    <w:rsid w:val="00A667E7"/>
    <w:rsid w:val="00A66987"/>
    <w:rsid w:val="00A66E5F"/>
    <w:rsid w:val="00A67078"/>
    <w:rsid w:val="00A670DC"/>
    <w:rsid w:val="00A67165"/>
    <w:rsid w:val="00A67785"/>
    <w:rsid w:val="00A67EE6"/>
    <w:rsid w:val="00A704F3"/>
    <w:rsid w:val="00A705B0"/>
    <w:rsid w:val="00A70680"/>
    <w:rsid w:val="00A70954"/>
    <w:rsid w:val="00A70C9C"/>
    <w:rsid w:val="00A70D64"/>
    <w:rsid w:val="00A70D88"/>
    <w:rsid w:val="00A70D8B"/>
    <w:rsid w:val="00A70DF9"/>
    <w:rsid w:val="00A70FA2"/>
    <w:rsid w:val="00A7116E"/>
    <w:rsid w:val="00A714C7"/>
    <w:rsid w:val="00A71600"/>
    <w:rsid w:val="00A71797"/>
    <w:rsid w:val="00A71945"/>
    <w:rsid w:val="00A71A5E"/>
    <w:rsid w:val="00A71CAA"/>
    <w:rsid w:val="00A7208A"/>
    <w:rsid w:val="00A72AFF"/>
    <w:rsid w:val="00A73054"/>
    <w:rsid w:val="00A73176"/>
    <w:rsid w:val="00A73194"/>
    <w:rsid w:val="00A73200"/>
    <w:rsid w:val="00A7385D"/>
    <w:rsid w:val="00A738F4"/>
    <w:rsid w:val="00A73A2A"/>
    <w:rsid w:val="00A73C03"/>
    <w:rsid w:val="00A73C30"/>
    <w:rsid w:val="00A73D29"/>
    <w:rsid w:val="00A73F93"/>
    <w:rsid w:val="00A741C5"/>
    <w:rsid w:val="00A74424"/>
    <w:rsid w:val="00A74B3B"/>
    <w:rsid w:val="00A74C9A"/>
    <w:rsid w:val="00A74EA4"/>
    <w:rsid w:val="00A75050"/>
    <w:rsid w:val="00A75091"/>
    <w:rsid w:val="00A75E1F"/>
    <w:rsid w:val="00A75EC1"/>
    <w:rsid w:val="00A75EEC"/>
    <w:rsid w:val="00A763D0"/>
    <w:rsid w:val="00A7720C"/>
    <w:rsid w:val="00A772D6"/>
    <w:rsid w:val="00A77371"/>
    <w:rsid w:val="00A77735"/>
    <w:rsid w:val="00A7792E"/>
    <w:rsid w:val="00A77970"/>
    <w:rsid w:val="00A77D38"/>
    <w:rsid w:val="00A800BC"/>
    <w:rsid w:val="00A8035B"/>
    <w:rsid w:val="00A80641"/>
    <w:rsid w:val="00A807B3"/>
    <w:rsid w:val="00A809A1"/>
    <w:rsid w:val="00A80A6F"/>
    <w:rsid w:val="00A80BD4"/>
    <w:rsid w:val="00A80EB1"/>
    <w:rsid w:val="00A80F28"/>
    <w:rsid w:val="00A811C3"/>
    <w:rsid w:val="00A81931"/>
    <w:rsid w:val="00A81ACB"/>
    <w:rsid w:val="00A81AD5"/>
    <w:rsid w:val="00A81B6E"/>
    <w:rsid w:val="00A8211E"/>
    <w:rsid w:val="00A82464"/>
    <w:rsid w:val="00A8259A"/>
    <w:rsid w:val="00A82828"/>
    <w:rsid w:val="00A8284F"/>
    <w:rsid w:val="00A82B36"/>
    <w:rsid w:val="00A82BAE"/>
    <w:rsid w:val="00A831D4"/>
    <w:rsid w:val="00A83AEC"/>
    <w:rsid w:val="00A83F3C"/>
    <w:rsid w:val="00A84080"/>
    <w:rsid w:val="00A844A8"/>
    <w:rsid w:val="00A844EA"/>
    <w:rsid w:val="00A84769"/>
    <w:rsid w:val="00A85172"/>
    <w:rsid w:val="00A852EF"/>
    <w:rsid w:val="00A854BA"/>
    <w:rsid w:val="00A8568E"/>
    <w:rsid w:val="00A86037"/>
    <w:rsid w:val="00A8618D"/>
    <w:rsid w:val="00A862F0"/>
    <w:rsid w:val="00A86399"/>
    <w:rsid w:val="00A863FE"/>
    <w:rsid w:val="00A86749"/>
    <w:rsid w:val="00A874AD"/>
    <w:rsid w:val="00A87794"/>
    <w:rsid w:val="00A87877"/>
    <w:rsid w:val="00A87F0B"/>
    <w:rsid w:val="00A904D8"/>
    <w:rsid w:val="00A90917"/>
    <w:rsid w:val="00A90956"/>
    <w:rsid w:val="00A90A83"/>
    <w:rsid w:val="00A91043"/>
    <w:rsid w:val="00A911D6"/>
    <w:rsid w:val="00A91227"/>
    <w:rsid w:val="00A913D8"/>
    <w:rsid w:val="00A9153C"/>
    <w:rsid w:val="00A91777"/>
    <w:rsid w:val="00A918AA"/>
    <w:rsid w:val="00A91AF9"/>
    <w:rsid w:val="00A91B03"/>
    <w:rsid w:val="00A91C31"/>
    <w:rsid w:val="00A91EDA"/>
    <w:rsid w:val="00A92732"/>
    <w:rsid w:val="00A92ED0"/>
    <w:rsid w:val="00A92F13"/>
    <w:rsid w:val="00A9320A"/>
    <w:rsid w:val="00A93523"/>
    <w:rsid w:val="00A93653"/>
    <w:rsid w:val="00A9372D"/>
    <w:rsid w:val="00A939BC"/>
    <w:rsid w:val="00A93C30"/>
    <w:rsid w:val="00A93EA3"/>
    <w:rsid w:val="00A94081"/>
    <w:rsid w:val="00A941C6"/>
    <w:rsid w:val="00A94372"/>
    <w:rsid w:val="00A94A73"/>
    <w:rsid w:val="00A950EC"/>
    <w:rsid w:val="00A95A2C"/>
    <w:rsid w:val="00A95AC5"/>
    <w:rsid w:val="00A95EDB"/>
    <w:rsid w:val="00A9600E"/>
    <w:rsid w:val="00A96060"/>
    <w:rsid w:val="00A96959"/>
    <w:rsid w:val="00A96CB0"/>
    <w:rsid w:val="00A9715B"/>
    <w:rsid w:val="00A9762F"/>
    <w:rsid w:val="00A97B78"/>
    <w:rsid w:val="00A97C04"/>
    <w:rsid w:val="00A97C47"/>
    <w:rsid w:val="00A97E05"/>
    <w:rsid w:val="00AA03C3"/>
    <w:rsid w:val="00AA07DB"/>
    <w:rsid w:val="00AA0B13"/>
    <w:rsid w:val="00AA0B20"/>
    <w:rsid w:val="00AA0FAB"/>
    <w:rsid w:val="00AA11CA"/>
    <w:rsid w:val="00AA12DD"/>
    <w:rsid w:val="00AA13BB"/>
    <w:rsid w:val="00AA1BAD"/>
    <w:rsid w:val="00AA1DDA"/>
    <w:rsid w:val="00AA1E7F"/>
    <w:rsid w:val="00AA23F8"/>
    <w:rsid w:val="00AA24ED"/>
    <w:rsid w:val="00AA2549"/>
    <w:rsid w:val="00AA2A2B"/>
    <w:rsid w:val="00AA2A8E"/>
    <w:rsid w:val="00AA2ACD"/>
    <w:rsid w:val="00AA2F2C"/>
    <w:rsid w:val="00AA3058"/>
    <w:rsid w:val="00AA30A6"/>
    <w:rsid w:val="00AA362C"/>
    <w:rsid w:val="00AA3AD2"/>
    <w:rsid w:val="00AA4134"/>
    <w:rsid w:val="00AA457F"/>
    <w:rsid w:val="00AA460D"/>
    <w:rsid w:val="00AA5225"/>
    <w:rsid w:val="00AA5263"/>
    <w:rsid w:val="00AA603C"/>
    <w:rsid w:val="00AA6211"/>
    <w:rsid w:val="00AA6B4A"/>
    <w:rsid w:val="00AA6D0B"/>
    <w:rsid w:val="00AA729D"/>
    <w:rsid w:val="00AA7555"/>
    <w:rsid w:val="00AA78D5"/>
    <w:rsid w:val="00AA7A9A"/>
    <w:rsid w:val="00AA7E0C"/>
    <w:rsid w:val="00AB00A3"/>
    <w:rsid w:val="00AB059E"/>
    <w:rsid w:val="00AB0F7D"/>
    <w:rsid w:val="00AB11B4"/>
    <w:rsid w:val="00AB1328"/>
    <w:rsid w:val="00AB147B"/>
    <w:rsid w:val="00AB14FC"/>
    <w:rsid w:val="00AB1550"/>
    <w:rsid w:val="00AB1612"/>
    <w:rsid w:val="00AB1635"/>
    <w:rsid w:val="00AB1856"/>
    <w:rsid w:val="00AB1D02"/>
    <w:rsid w:val="00AB1D82"/>
    <w:rsid w:val="00AB21E7"/>
    <w:rsid w:val="00AB274C"/>
    <w:rsid w:val="00AB2844"/>
    <w:rsid w:val="00AB287A"/>
    <w:rsid w:val="00AB28D4"/>
    <w:rsid w:val="00AB2EFB"/>
    <w:rsid w:val="00AB2F07"/>
    <w:rsid w:val="00AB3033"/>
    <w:rsid w:val="00AB303B"/>
    <w:rsid w:val="00AB324F"/>
    <w:rsid w:val="00AB33A6"/>
    <w:rsid w:val="00AB3702"/>
    <w:rsid w:val="00AB39BA"/>
    <w:rsid w:val="00AB39E0"/>
    <w:rsid w:val="00AB4091"/>
    <w:rsid w:val="00AB40E6"/>
    <w:rsid w:val="00AB487A"/>
    <w:rsid w:val="00AB4BA1"/>
    <w:rsid w:val="00AB4D7E"/>
    <w:rsid w:val="00AB4E63"/>
    <w:rsid w:val="00AB522F"/>
    <w:rsid w:val="00AB5259"/>
    <w:rsid w:val="00AB533C"/>
    <w:rsid w:val="00AB56D2"/>
    <w:rsid w:val="00AB59C9"/>
    <w:rsid w:val="00AB5A61"/>
    <w:rsid w:val="00AB5B75"/>
    <w:rsid w:val="00AB5C1E"/>
    <w:rsid w:val="00AB694D"/>
    <w:rsid w:val="00AB6D2F"/>
    <w:rsid w:val="00AB7233"/>
    <w:rsid w:val="00AB7250"/>
    <w:rsid w:val="00AB7294"/>
    <w:rsid w:val="00AB7380"/>
    <w:rsid w:val="00AB7996"/>
    <w:rsid w:val="00AB7A1A"/>
    <w:rsid w:val="00AB7AFB"/>
    <w:rsid w:val="00AC0126"/>
    <w:rsid w:val="00AC031C"/>
    <w:rsid w:val="00AC0ACB"/>
    <w:rsid w:val="00AC0B42"/>
    <w:rsid w:val="00AC0B93"/>
    <w:rsid w:val="00AC0C76"/>
    <w:rsid w:val="00AC0EE5"/>
    <w:rsid w:val="00AC1032"/>
    <w:rsid w:val="00AC122F"/>
    <w:rsid w:val="00AC1503"/>
    <w:rsid w:val="00AC187B"/>
    <w:rsid w:val="00AC1EEA"/>
    <w:rsid w:val="00AC229D"/>
    <w:rsid w:val="00AC24E5"/>
    <w:rsid w:val="00AC2639"/>
    <w:rsid w:val="00AC294D"/>
    <w:rsid w:val="00AC2A80"/>
    <w:rsid w:val="00AC2AD8"/>
    <w:rsid w:val="00AC2E59"/>
    <w:rsid w:val="00AC2E93"/>
    <w:rsid w:val="00AC2EA2"/>
    <w:rsid w:val="00AC2EB6"/>
    <w:rsid w:val="00AC2F41"/>
    <w:rsid w:val="00AC300D"/>
    <w:rsid w:val="00AC311B"/>
    <w:rsid w:val="00AC3335"/>
    <w:rsid w:val="00AC337C"/>
    <w:rsid w:val="00AC33F4"/>
    <w:rsid w:val="00AC3672"/>
    <w:rsid w:val="00AC3766"/>
    <w:rsid w:val="00AC39B7"/>
    <w:rsid w:val="00AC3BAA"/>
    <w:rsid w:val="00AC44C7"/>
    <w:rsid w:val="00AC46A9"/>
    <w:rsid w:val="00AC46C0"/>
    <w:rsid w:val="00AC48FC"/>
    <w:rsid w:val="00AC4D64"/>
    <w:rsid w:val="00AC4E68"/>
    <w:rsid w:val="00AC4EEB"/>
    <w:rsid w:val="00AC53DD"/>
    <w:rsid w:val="00AC5539"/>
    <w:rsid w:val="00AC5637"/>
    <w:rsid w:val="00AC57A2"/>
    <w:rsid w:val="00AC5886"/>
    <w:rsid w:val="00AC592C"/>
    <w:rsid w:val="00AC5C81"/>
    <w:rsid w:val="00AC5F35"/>
    <w:rsid w:val="00AC5FED"/>
    <w:rsid w:val="00AC67D9"/>
    <w:rsid w:val="00AC6C53"/>
    <w:rsid w:val="00AC6F97"/>
    <w:rsid w:val="00AC730B"/>
    <w:rsid w:val="00AC737E"/>
    <w:rsid w:val="00AC7915"/>
    <w:rsid w:val="00AC7A87"/>
    <w:rsid w:val="00AC7BD7"/>
    <w:rsid w:val="00AD027F"/>
    <w:rsid w:val="00AD0581"/>
    <w:rsid w:val="00AD0F11"/>
    <w:rsid w:val="00AD1473"/>
    <w:rsid w:val="00AD189D"/>
    <w:rsid w:val="00AD1D10"/>
    <w:rsid w:val="00AD205D"/>
    <w:rsid w:val="00AD209E"/>
    <w:rsid w:val="00AD211C"/>
    <w:rsid w:val="00AD264B"/>
    <w:rsid w:val="00AD2A84"/>
    <w:rsid w:val="00AD2D53"/>
    <w:rsid w:val="00AD2D60"/>
    <w:rsid w:val="00AD2EC7"/>
    <w:rsid w:val="00AD3195"/>
    <w:rsid w:val="00AD35E1"/>
    <w:rsid w:val="00AD394D"/>
    <w:rsid w:val="00AD3969"/>
    <w:rsid w:val="00AD3999"/>
    <w:rsid w:val="00AD39E6"/>
    <w:rsid w:val="00AD3DBA"/>
    <w:rsid w:val="00AD3DD3"/>
    <w:rsid w:val="00AD3F5A"/>
    <w:rsid w:val="00AD43CE"/>
    <w:rsid w:val="00AD4581"/>
    <w:rsid w:val="00AD471D"/>
    <w:rsid w:val="00AD4B77"/>
    <w:rsid w:val="00AD4B9F"/>
    <w:rsid w:val="00AD4FAF"/>
    <w:rsid w:val="00AD506C"/>
    <w:rsid w:val="00AD5141"/>
    <w:rsid w:val="00AD51A6"/>
    <w:rsid w:val="00AD51C2"/>
    <w:rsid w:val="00AD5324"/>
    <w:rsid w:val="00AD56B6"/>
    <w:rsid w:val="00AD5712"/>
    <w:rsid w:val="00AD5864"/>
    <w:rsid w:val="00AD63CB"/>
    <w:rsid w:val="00AD66B1"/>
    <w:rsid w:val="00AD6EF0"/>
    <w:rsid w:val="00AD7381"/>
    <w:rsid w:val="00AD749F"/>
    <w:rsid w:val="00AD798A"/>
    <w:rsid w:val="00AD7D11"/>
    <w:rsid w:val="00AD7D66"/>
    <w:rsid w:val="00AD7E20"/>
    <w:rsid w:val="00AE0140"/>
    <w:rsid w:val="00AE0450"/>
    <w:rsid w:val="00AE07EF"/>
    <w:rsid w:val="00AE0C28"/>
    <w:rsid w:val="00AE0C47"/>
    <w:rsid w:val="00AE16D4"/>
    <w:rsid w:val="00AE1A69"/>
    <w:rsid w:val="00AE1A8F"/>
    <w:rsid w:val="00AE1B35"/>
    <w:rsid w:val="00AE1CCE"/>
    <w:rsid w:val="00AE1E83"/>
    <w:rsid w:val="00AE2282"/>
    <w:rsid w:val="00AE2518"/>
    <w:rsid w:val="00AE2E50"/>
    <w:rsid w:val="00AE2F0F"/>
    <w:rsid w:val="00AE3098"/>
    <w:rsid w:val="00AE312B"/>
    <w:rsid w:val="00AE322C"/>
    <w:rsid w:val="00AE3700"/>
    <w:rsid w:val="00AE3FD1"/>
    <w:rsid w:val="00AE3FF9"/>
    <w:rsid w:val="00AE45D3"/>
    <w:rsid w:val="00AE4730"/>
    <w:rsid w:val="00AE47CA"/>
    <w:rsid w:val="00AE49E1"/>
    <w:rsid w:val="00AE4A73"/>
    <w:rsid w:val="00AE4C39"/>
    <w:rsid w:val="00AE4EF2"/>
    <w:rsid w:val="00AE50FC"/>
    <w:rsid w:val="00AE52BF"/>
    <w:rsid w:val="00AE56D7"/>
    <w:rsid w:val="00AE57EC"/>
    <w:rsid w:val="00AE5F12"/>
    <w:rsid w:val="00AE6388"/>
    <w:rsid w:val="00AE65A9"/>
    <w:rsid w:val="00AE69E4"/>
    <w:rsid w:val="00AE6D3A"/>
    <w:rsid w:val="00AE7190"/>
    <w:rsid w:val="00AE78B3"/>
    <w:rsid w:val="00AE7A53"/>
    <w:rsid w:val="00AE7B67"/>
    <w:rsid w:val="00AE7E79"/>
    <w:rsid w:val="00AF0267"/>
    <w:rsid w:val="00AF0268"/>
    <w:rsid w:val="00AF07A5"/>
    <w:rsid w:val="00AF08DB"/>
    <w:rsid w:val="00AF0932"/>
    <w:rsid w:val="00AF098D"/>
    <w:rsid w:val="00AF0E09"/>
    <w:rsid w:val="00AF12C2"/>
    <w:rsid w:val="00AF136D"/>
    <w:rsid w:val="00AF1509"/>
    <w:rsid w:val="00AF1A35"/>
    <w:rsid w:val="00AF1CA0"/>
    <w:rsid w:val="00AF1EF7"/>
    <w:rsid w:val="00AF1F70"/>
    <w:rsid w:val="00AF2200"/>
    <w:rsid w:val="00AF25D4"/>
    <w:rsid w:val="00AF269E"/>
    <w:rsid w:val="00AF26E3"/>
    <w:rsid w:val="00AF27C4"/>
    <w:rsid w:val="00AF2F2A"/>
    <w:rsid w:val="00AF3026"/>
    <w:rsid w:val="00AF33C6"/>
    <w:rsid w:val="00AF3BB7"/>
    <w:rsid w:val="00AF3DDE"/>
    <w:rsid w:val="00AF43EF"/>
    <w:rsid w:val="00AF44DA"/>
    <w:rsid w:val="00AF45F4"/>
    <w:rsid w:val="00AF497A"/>
    <w:rsid w:val="00AF4E14"/>
    <w:rsid w:val="00AF4F40"/>
    <w:rsid w:val="00AF5009"/>
    <w:rsid w:val="00AF647D"/>
    <w:rsid w:val="00AF71C6"/>
    <w:rsid w:val="00AF7323"/>
    <w:rsid w:val="00AF7560"/>
    <w:rsid w:val="00AF77C2"/>
    <w:rsid w:val="00AF7AF8"/>
    <w:rsid w:val="00AF7D13"/>
    <w:rsid w:val="00B002F6"/>
    <w:rsid w:val="00B003A5"/>
    <w:rsid w:val="00B009E7"/>
    <w:rsid w:val="00B00CB8"/>
    <w:rsid w:val="00B01419"/>
    <w:rsid w:val="00B0141D"/>
    <w:rsid w:val="00B014C0"/>
    <w:rsid w:val="00B015D0"/>
    <w:rsid w:val="00B015DB"/>
    <w:rsid w:val="00B015E0"/>
    <w:rsid w:val="00B01657"/>
    <w:rsid w:val="00B019DA"/>
    <w:rsid w:val="00B01B1E"/>
    <w:rsid w:val="00B01B32"/>
    <w:rsid w:val="00B01D12"/>
    <w:rsid w:val="00B01D95"/>
    <w:rsid w:val="00B01E0D"/>
    <w:rsid w:val="00B02125"/>
    <w:rsid w:val="00B02232"/>
    <w:rsid w:val="00B0279E"/>
    <w:rsid w:val="00B027BF"/>
    <w:rsid w:val="00B02A0F"/>
    <w:rsid w:val="00B02B8D"/>
    <w:rsid w:val="00B0315C"/>
    <w:rsid w:val="00B033B2"/>
    <w:rsid w:val="00B036D7"/>
    <w:rsid w:val="00B0379E"/>
    <w:rsid w:val="00B03933"/>
    <w:rsid w:val="00B044FB"/>
    <w:rsid w:val="00B04919"/>
    <w:rsid w:val="00B04AF3"/>
    <w:rsid w:val="00B04C40"/>
    <w:rsid w:val="00B04C76"/>
    <w:rsid w:val="00B053D9"/>
    <w:rsid w:val="00B055DF"/>
    <w:rsid w:val="00B05704"/>
    <w:rsid w:val="00B0571E"/>
    <w:rsid w:val="00B057E6"/>
    <w:rsid w:val="00B06082"/>
    <w:rsid w:val="00B06146"/>
    <w:rsid w:val="00B06247"/>
    <w:rsid w:val="00B066E9"/>
    <w:rsid w:val="00B068FE"/>
    <w:rsid w:val="00B06954"/>
    <w:rsid w:val="00B06AD9"/>
    <w:rsid w:val="00B06C4A"/>
    <w:rsid w:val="00B06D45"/>
    <w:rsid w:val="00B06DE5"/>
    <w:rsid w:val="00B06EF0"/>
    <w:rsid w:val="00B07216"/>
    <w:rsid w:val="00B07677"/>
    <w:rsid w:val="00B07782"/>
    <w:rsid w:val="00B07983"/>
    <w:rsid w:val="00B07AD7"/>
    <w:rsid w:val="00B07D93"/>
    <w:rsid w:val="00B07DE0"/>
    <w:rsid w:val="00B07FDF"/>
    <w:rsid w:val="00B106B8"/>
    <w:rsid w:val="00B107F2"/>
    <w:rsid w:val="00B10A38"/>
    <w:rsid w:val="00B116BF"/>
    <w:rsid w:val="00B11895"/>
    <w:rsid w:val="00B118A4"/>
    <w:rsid w:val="00B11AE2"/>
    <w:rsid w:val="00B11B2A"/>
    <w:rsid w:val="00B11F4E"/>
    <w:rsid w:val="00B120B1"/>
    <w:rsid w:val="00B120B8"/>
    <w:rsid w:val="00B12415"/>
    <w:rsid w:val="00B126C5"/>
    <w:rsid w:val="00B128B0"/>
    <w:rsid w:val="00B129F0"/>
    <w:rsid w:val="00B12AE9"/>
    <w:rsid w:val="00B12BE1"/>
    <w:rsid w:val="00B12D56"/>
    <w:rsid w:val="00B12ED4"/>
    <w:rsid w:val="00B133D7"/>
    <w:rsid w:val="00B134B9"/>
    <w:rsid w:val="00B13721"/>
    <w:rsid w:val="00B13EF3"/>
    <w:rsid w:val="00B1439D"/>
    <w:rsid w:val="00B14BC2"/>
    <w:rsid w:val="00B14E90"/>
    <w:rsid w:val="00B153EC"/>
    <w:rsid w:val="00B1548D"/>
    <w:rsid w:val="00B154E0"/>
    <w:rsid w:val="00B15555"/>
    <w:rsid w:val="00B15A50"/>
    <w:rsid w:val="00B15D6B"/>
    <w:rsid w:val="00B162AB"/>
    <w:rsid w:val="00B16421"/>
    <w:rsid w:val="00B16B5E"/>
    <w:rsid w:val="00B16B79"/>
    <w:rsid w:val="00B17009"/>
    <w:rsid w:val="00B17177"/>
    <w:rsid w:val="00B1754E"/>
    <w:rsid w:val="00B176AD"/>
    <w:rsid w:val="00B176B1"/>
    <w:rsid w:val="00B2071B"/>
    <w:rsid w:val="00B207DD"/>
    <w:rsid w:val="00B20848"/>
    <w:rsid w:val="00B20DA5"/>
    <w:rsid w:val="00B20E2E"/>
    <w:rsid w:val="00B211DD"/>
    <w:rsid w:val="00B21ABC"/>
    <w:rsid w:val="00B21B68"/>
    <w:rsid w:val="00B21BFF"/>
    <w:rsid w:val="00B21E90"/>
    <w:rsid w:val="00B221CF"/>
    <w:rsid w:val="00B222EB"/>
    <w:rsid w:val="00B224F0"/>
    <w:rsid w:val="00B2259B"/>
    <w:rsid w:val="00B22724"/>
    <w:rsid w:val="00B22B32"/>
    <w:rsid w:val="00B22B3B"/>
    <w:rsid w:val="00B22F67"/>
    <w:rsid w:val="00B23117"/>
    <w:rsid w:val="00B2363C"/>
    <w:rsid w:val="00B23A8A"/>
    <w:rsid w:val="00B23C81"/>
    <w:rsid w:val="00B23F8B"/>
    <w:rsid w:val="00B2453A"/>
    <w:rsid w:val="00B245AE"/>
    <w:rsid w:val="00B249E5"/>
    <w:rsid w:val="00B2550E"/>
    <w:rsid w:val="00B25620"/>
    <w:rsid w:val="00B257D5"/>
    <w:rsid w:val="00B259BB"/>
    <w:rsid w:val="00B25BE0"/>
    <w:rsid w:val="00B25F5C"/>
    <w:rsid w:val="00B260D4"/>
    <w:rsid w:val="00B26159"/>
    <w:rsid w:val="00B26321"/>
    <w:rsid w:val="00B26344"/>
    <w:rsid w:val="00B265EC"/>
    <w:rsid w:val="00B2698D"/>
    <w:rsid w:val="00B26D37"/>
    <w:rsid w:val="00B270AB"/>
    <w:rsid w:val="00B2718E"/>
    <w:rsid w:val="00B27EF9"/>
    <w:rsid w:val="00B3002E"/>
    <w:rsid w:val="00B300AC"/>
    <w:rsid w:val="00B302DF"/>
    <w:rsid w:val="00B3051F"/>
    <w:rsid w:val="00B30687"/>
    <w:rsid w:val="00B307CB"/>
    <w:rsid w:val="00B30862"/>
    <w:rsid w:val="00B30930"/>
    <w:rsid w:val="00B309C6"/>
    <w:rsid w:val="00B30A71"/>
    <w:rsid w:val="00B30B28"/>
    <w:rsid w:val="00B30B7B"/>
    <w:rsid w:val="00B30C2A"/>
    <w:rsid w:val="00B30CB0"/>
    <w:rsid w:val="00B30CCA"/>
    <w:rsid w:val="00B312C3"/>
    <w:rsid w:val="00B315D9"/>
    <w:rsid w:val="00B3180E"/>
    <w:rsid w:val="00B31AF4"/>
    <w:rsid w:val="00B31B44"/>
    <w:rsid w:val="00B31D8C"/>
    <w:rsid w:val="00B32335"/>
    <w:rsid w:val="00B3239D"/>
    <w:rsid w:val="00B326BD"/>
    <w:rsid w:val="00B327AA"/>
    <w:rsid w:val="00B32878"/>
    <w:rsid w:val="00B32A12"/>
    <w:rsid w:val="00B32FF9"/>
    <w:rsid w:val="00B334A2"/>
    <w:rsid w:val="00B3381D"/>
    <w:rsid w:val="00B338F3"/>
    <w:rsid w:val="00B339E1"/>
    <w:rsid w:val="00B33D6F"/>
    <w:rsid w:val="00B33DC2"/>
    <w:rsid w:val="00B33F5F"/>
    <w:rsid w:val="00B3417D"/>
    <w:rsid w:val="00B3440E"/>
    <w:rsid w:val="00B348B2"/>
    <w:rsid w:val="00B34B8B"/>
    <w:rsid w:val="00B34CBF"/>
    <w:rsid w:val="00B353F1"/>
    <w:rsid w:val="00B3554F"/>
    <w:rsid w:val="00B35669"/>
    <w:rsid w:val="00B35836"/>
    <w:rsid w:val="00B364D7"/>
    <w:rsid w:val="00B365E7"/>
    <w:rsid w:val="00B36B27"/>
    <w:rsid w:val="00B36BB6"/>
    <w:rsid w:val="00B36E6B"/>
    <w:rsid w:val="00B36E9F"/>
    <w:rsid w:val="00B37291"/>
    <w:rsid w:val="00B37496"/>
    <w:rsid w:val="00B37519"/>
    <w:rsid w:val="00B3755B"/>
    <w:rsid w:val="00B37716"/>
    <w:rsid w:val="00B37CD0"/>
    <w:rsid w:val="00B37D53"/>
    <w:rsid w:val="00B37DDE"/>
    <w:rsid w:val="00B40208"/>
    <w:rsid w:val="00B40381"/>
    <w:rsid w:val="00B40797"/>
    <w:rsid w:val="00B40897"/>
    <w:rsid w:val="00B40B5B"/>
    <w:rsid w:val="00B410DA"/>
    <w:rsid w:val="00B4141A"/>
    <w:rsid w:val="00B41B01"/>
    <w:rsid w:val="00B41FE5"/>
    <w:rsid w:val="00B421E3"/>
    <w:rsid w:val="00B42697"/>
    <w:rsid w:val="00B42718"/>
    <w:rsid w:val="00B428EF"/>
    <w:rsid w:val="00B433F3"/>
    <w:rsid w:val="00B43846"/>
    <w:rsid w:val="00B43A4E"/>
    <w:rsid w:val="00B43B78"/>
    <w:rsid w:val="00B43F5A"/>
    <w:rsid w:val="00B441B7"/>
    <w:rsid w:val="00B44272"/>
    <w:rsid w:val="00B444C1"/>
    <w:rsid w:val="00B447BB"/>
    <w:rsid w:val="00B4552E"/>
    <w:rsid w:val="00B4598A"/>
    <w:rsid w:val="00B45CC4"/>
    <w:rsid w:val="00B45E43"/>
    <w:rsid w:val="00B460C8"/>
    <w:rsid w:val="00B4613E"/>
    <w:rsid w:val="00B4621D"/>
    <w:rsid w:val="00B46245"/>
    <w:rsid w:val="00B463A8"/>
    <w:rsid w:val="00B46473"/>
    <w:rsid w:val="00B46499"/>
    <w:rsid w:val="00B465FC"/>
    <w:rsid w:val="00B4668E"/>
    <w:rsid w:val="00B466AD"/>
    <w:rsid w:val="00B466CA"/>
    <w:rsid w:val="00B4680F"/>
    <w:rsid w:val="00B46997"/>
    <w:rsid w:val="00B46DBE"/>
    <w:rsid w:val="00B46E17"/>
    <w:rsid w:val="00B46F34"/>
    <w:rsid w:val="00B46F7D"/>
    <w:rsid w:val="00B47067"/>
    <w:rsid w:val="00B470C3"/>
    <w:rsid w:val="00B47410"/>
    <w:rsid w:val="00B474BC"/>
    <w:rsid w:val="00B47532"/>
    <w:rsid w:val="00B47718"/>
    <w:rsid w:val="00B4775E"/>
    <w:rsid w:val="00B47C12"/>
    <w:rsid w:val="00B47EC7"/>
    <w:rsid w:val="00B47F9A"/>
    <w:rsid w:val="00B47FD0"/>
    <w:rsid w:val="00B47FFB"/>
    <w:rsid w:val="00B5015B"/>
    <w:rsid w:val="00B50462"/>
    <w:rsid w:val="00B504DC"/>
    <w:rsid w:val="00B50DD0"/>
    <w:rsid w:val="00B50FF4"/>
    <w:rsid w:val="00B51302"/>
    <w:rsid w:val="00B5153F"/>
    <w:rsid w:val="00B515B5"/>
    <w:rsid w:val="00B51628"/>
    <w:rsid w:val="00B51D1D"/>
    <w:rsid w:val="00B520CC"/>
    <w:rsid w:val="00B5231A"/>
    <w:rsid w:val="00B5303F"/>
    <w:rsid w:val="00B5336E"/>
    <w:rsid w:val="00B53648"/>
    <w:rsid w:val="00B536B4"/>
    <w:rsid w:val="00B53884"/>
    <w:rsid w:val="00B53A47"/>
    <w:rsid w:val="00B53E6F"/>
    <w:rsid w:val="00B5415E"/>
    <w:rsid w:val="00B54505"/>
    <w:rsid w:val="00B546F4"/>
    <w:rsid w:val="00B547CC"/>
    <w:rsid w:val="00B548D0"/>
    <w:rsid w:val="00B5516D"/>
    <w:rsid w:val="00B5550C"/>
    <w:rsid w:val="00B556A0"/>
    <w:rsid w:val="00B55864"/>
    <w:rsid w:val="00B55BC9"/>
    <w:rsid w:val="00B55E14"/>
    <w:rsid w:val="00B55F18"/>
    <w:rsid w:val="00B566A0"/>
    <w:rsid w:val="00B5681F"/>
    <w:rsid w:val="00B56828"/>
    <w:rsid w:val="00B56BCE"/>
    <w:rsid w:val="00B56E67"/>
    <w:rsid w:val="00B56E8C"/>
    <w:rsid w:val="00B57097"/>
    <w:rsid w:val="00B570BB"/>
    <w:rsid w:val="00B5763C"/>
    <w:rsid w:val="00B57B67"/>
    <w:rsid w:val="00B57B9C"/>
    <w:rsid w:val="00B57D0D"/>
    <w:rsid w:val="00B57E2B"/>
    <w:rsid w:val="00B6010B"/>
    <w:rsid w:val="00B6022E"/>
    <w:rsid w:val="00B603C1"/>
    <w:rsid w:val="00B60ACF"/>
    <w:rsid w:val="00B611DD"/>
    <w:rsid w:val="00B615C3"/>
    <w:rsid w:val="00B61DF9"/>
    <w:rsid w:val="00B61F38"/>
    <w:rsid w:val="00B6208D"/>
    <w:rsid w:val="00B6211D"/>
    <w:rsid w:val="00B6283D"/>
    <w:rsid w:val="00B62E03"/>
    <w:rsid w:val="00B62EF2"/>
    <w:rsid w:val="00B62F88"/>
    <w:rsid w:val="00B631C2"/>
    <w:rsid w:val="00B635EF"/>
    <w:rsid w:val="00B63652"/>
    <w:rsid w:val="00B63846"/>
    <w:rsid w:val="00B63FAC"/>
    <w:rsid w:val="00B641E7"/>
    <w:rsid w:val="00B642DE"/>
    <w:rsid w:val="00B6436D"/>
    <w:rsid w:val="00B64413"/>
    <w:rsid w:val="00B64617"/>
    <w:rsid w:val="00B649D2"/>
    <w:rsid w:val="00B64CED"/>
    <w:rsid w:val="00B64F4D"/>
    <w:rsid w:val="00B658FF"/>
    <w:rsid w:val="00B65C65"/>
    <w:rsid w:val="00B65D36"/>
    <w:rsid w:val="00B66088"/>
    <w:rsid w:val="00B6654A"/>
    <w:rsid w:val="00B665C3"/>
    <w:rsid w:val="00B665DE"/>
    <w:rsid w:val="00B66F9E"/>
    <w:rsid w:val="00B6710A"/>
    <w:rsid w:val="00B671EA"/>
    <w:rsid w:val="00B67B42"/>
    <w:rsid w:val="00B70952"/>
    <w:rsid w:val="00B70CA9"/>
    <w:rsid w:val="00B70D9D"/>
    <w:rsid w:val="00B70F89"/>
    <w:rsid w:val="00B71026"/>
    <w:rsid w:val="00B715E1"/>
    <w:rsid w:val="00B71946"/>
    <w:rsid w:val="00B71989"/>
    <w:rsid w:val="00B71A76"/>
    <w:rsid w:val="00B71F0D"/>
    <w:rsid w:val="00B71F74"/>
    <w:rsid w:val="00B72281"/>
    <w:rsid w:val="00B725F8"/>
    <w:rsid w:val="00B72859"/>
    <w:rsid w:val="00B728F3"/>
    <w:rsid w:val="00B72E72"/>
    <w:rsid w:val="00B72E96"/>
    <w:rsid w:val="00B7319B"/>
    <w:rsid w:val="00B734DB"/>
    <w:rsid w:val="00B73D15"/>
    <w:rsid w:val="00B73FC9"/>
    <w:rsid w:val="00B740CE"/>
    <w:rsid w:val="00B740E7"/>
    <w:rsid w:val="00B74476"/>
    <w:rsid w:val="00B74494"/>
    <w:rsid w:val="00B74A0D"/>
    <w:rsid w:val="00B74E5D"/>
    <w:rsid w:val="00B74F8D"/>
    <w:rsid w:val="00B75190"/>
    <w:rsid w:val="00B751AB"/>
    <w:rsid w:val="00B75208"/>
    <w:rsid w:val="00B7546A"/>
    <w:rsid w:val="00B75B03"/>
    <w:rsid w:val="00B75BDA"/>
    <w:rsid w:val="00B75D76"/>
    <w:rsid w:val="00B764BC"/>
    <w:rsid w:val="00B76526"/>
    <w:rsid w:val="00B767FC"/>
    <w:rsid w:val="00B76A84"/>
    <w:rsid w:val="00B76E57"/>
    <w:rsid w:val="00B7708F"/>
    <w:rsid w:val="00B77329"/>
    <w:rsid w:val="00B773A7"/>
    <w:rsid w:val="00B77537"/>
    <w:rsid w:val="00B775F2"/>
    <w:rsid w:val="00B7764B"/>
    <w:rsid w:val="00B77773"/>
    <w:rsid w:val="00B77BAB"/>
    <w:rsid w:val="00B77CA1"/>
    <w:rsid w:val="00B77F02"/>
    <w:rsid w:val="00B8018F"/>
    <w:rsid w:val="00B8047A"/>
    <w:rsid w:val="00B805FE"/>
    <w:rsid w:val="00B80732"/>
    <w:rsid w:val="00B807B2"/>
    <w:rsid w:val="00B80A52"/>
    <w:rsid w:val="00B80E2E"/>
    <w:rsid w:val="00B81332"/>
    <w:rsid w:val="00B813BE"/>
    <w:rsid w:val="00B81416"/>
    <w:rsid w:val="00B8239F"/>
    <w:rsid w:val="00B824BF"/>
    <w:rsid w:val="00B8250E"/>
    <w:rsid w:val="00B82754"/>
    <w:rsid w:val="00B82DCC"/>
    <w:rsid w:val="00B82F17"/>
    <w:rsid w:val="00B830F5"/>
    <w:rsid w:val="00B834BD"/>
    <w:rsid w:val="00B83690"/>
    <w:rsid w:val="00B83836"/>
    <w:rsid w:val="00B83922"/>
    <w:rsid w:val="00B83B8F"/>
    <w:rsid w:val="00B83DB1"/>
    <w:rsid w:val="00B84163"/>
    <w:rsid w:val="00B841A3"/>
    <w:rsid w:val="00B84498"/>
    <w:rsid w:val="00B8468F"/>
    <w:rsid w:val="00B847D2"/>
    <w:rsid w:val="00B847EE"/>
    <w:rsid w:val="00B84A99"/>
    <w:rsid w:val="00B853B6"/>
    <w:rsid w:val="00B853BC"/>
    <w:rsid w:val="00B85483"/>
    <w:rsid w:val="00B855C6"/>
    <w:rsid w:val="00B855E8"/>
    <w:rsid w:val="00B85A12"/>
    <w:rsid w:val="00B85C00"/>
    <w:rsid w:val="00B85E28"/>
    <w:rsid w:val="00B85F48"/>
    <w:rsid w:val="00B86444"/>
    <w:rsid w:val="00B8657A"/>
    <w:rsid w:val="00B86636"/>
    <w:rsid w:val="00B8686C"/>
    <w:rsid w:val="00B86A79"/>
    <w:rsid w:val="00B86B91"/>
    <w:rsid w:val="00B86DB3"/>
    <w:rsid w:val="00B86F70"/>
    <w:rsid w:val="00B8711E"/>
    <w:rsid w:val="00B871AA"/>
    <w:rsid w:val="00B87215"/>
    <w:rsid w:val="00B87318"/>
    <w:rsid w:val="00B87404"/>
    <w:rsid w:val="00B87BAD"/>
    <w:rsid w:val="00B87CE7"/>
    <w:rsid w:val="00B9003E"/>
    <w:rsid w:val="00B905C6"/>
    <w:rsid w:val="00B905D2"/>
    <w:rsid w:val="00B906ED"/>
    <w:rsid w:val="00B907FF"/>
    <w:rsid w:val="00B90994"/>
    <w:rsid w:val="00B90AD0"/>
    <w:rsid w:val="00B90C3C"/>
    <w:rsid w:val="00B90E87"/>
    <w:rsid w:val="00B90FF7"/>
    <w:rsid w:val="00B91062"/>
    <w:rsid w:val="00B91134"/>
    <w:rsid w:val="00B91399"/>
    <w:rsid w:val="00B91487"/>
    <w:rsid w:val="00B915DF"/>
    <w:rsid w:val="00B91D22"/>
    <w:rsid w:val="00B91DBF"/>
    <w:rsid w:val="00B91EE1"/>
    <w:rsid w:val="00B91F0C"/>
    <w:rsid w:val="00B91F57"/>
    <w:rsid w:val="00B92804"/>
    <w:rsid w:val="00B92A1B"/>
    <w:rsid w:val="00B93258"/>
    <w:rsid w:val="00B932FC"/>
    <w:rsid w:val="00B934D4"/>
    <w:rsid w:val="00B9357B"/>
    <w:rsid w:val="00B93760"/>
    <w:rsid w:val="00B93D3A"/>
    <w:rsid w:val="00B93F76"/>
    <w:rsid w:val="00B940B6"/>
    <w:rsid w:val="00B9441A"/>
    <w:rsid w:val="00B94980"/>
    <w:rsid w:val="00B94E1B"/>
    <w:rsid w:val="00B955A5"/>
    <w:rsid w:val="00B95702"/>
    <w:rsid w:val="00B95C97"/>
    <w:rsid w:val="00B96462"/>
    <w:rsid w:val="00B965A8"/>
    <w:rsid w:val="00B966A5"/>
    <w:rsid w:val="00B96AC6"/>
    <w:rsid w:val="00B96DE6"/>
    <w:rsid w:val="00B96E8E"/>
    <w:rsid w:val="00B9755C"/>
    <w:rsid w:val="00B97680"/>
    <w:rsid w:val="00B97A03"/>
    <w:rsid w:val="00B97A14"/>
    <w:rsid w:val="00B97A87"/>
    <w:rsid w:val="00B97ED8"/>
    <w:rsid w:val="00BA01A7"/>
    <w:rsid w:val="00BA0753"/>
    <w:rsid w:val="00BA0761"/>
    <w:rsid w:val="00BA0CEB"/>
    <w:rsid w:val="00BA0EE6"/>
    <w:rsid w:val="00BA133C"/>
    <w:rsid w:val="00BA22E9"/>
    <w:rsid w:val="00BA28A3"/>
    <w:rsid w:val="00BA28C2"/>
    <w:rsid w:val="00BA2A37"/>
    <w:rsid w:val="00BA2A3D"/>
    <w:rsid w:val="00BA2DCE"/>
    <w:rsid w:val="00BA37EE"/>
    <w:rsid w:val="00BA391E"/>
    <w:rsid w:val="00BA3948"/>
    <w:rsid w:val="00BA3B80"/>
    <w:rsid w:val="00BA3B82"/>
    <w:rsid w:val="00BA3EFB"/>
    <w:rsid w:val="00BA4029"/>
    <w:rsid w:val="00BA44E8"/>
    <w:rsid w:val="00BA488D"/>
    <w:rsid w:val="00BA4967"/>
    <w:rsid w:val="00BA49DF"/>
    <w:rsid w:val="00BA4B15"/>
    <w:rsid w:val="00BA4F37"/>
    <w:rsid w:val="00BA4F5A"/>
    <w:rsid w:val="00BA5207"/>
    <w:rsid w:val="00BA5867"/>
    <w:rsid w:val="00BA5BFE"/>
    <w:rsid w:val="00BA5C81"/>
    <w:rsid w:val="00BA5D98"/>
    <w:rsid w:val="00BA6259"/>
    <w:rsid w:val="00BA668E"/>
    <w:rsid w:val="00BA66CD"/>
    <w:rsid w:val="00BA67EB"/>
    <w:rsid w:val="00BA6C0D"/>
    <w:rsid w:val="00BA76C5"/>
    <w:rsid w:val="00BA7834"/>
    <w:rsid w:val="00BA7A00"/>
    <w:rsid w:val="00BA7F16"/>
    <w:rsid w:val="00BB00B4"/>
    <w:rsid w:val="00BB0778"/>
    <w:rsid w:val="00BB0973"/>
    <w:rsid w:val="00BB0BAD"/>
    <w:rsid w:val="00BB0F5E"/>
    <w:rsid w:val="00BB1371"/>
    <w:rsid w:val="00BB16DD"/>
    <w:rsid w:val="00BB18E7"/>
    <w:rsid w:val="00BB1981"/>
    <w:rsid w:val="00BB1A4F"/>
    <w:rsid w:val="00BB1ADD"/>
    <w:rsid w:val="00BB1B52"/>
    <w:rsid w:val="00BB1B72"/>
    <w:rsid w:val="00BB1CF8"/>
    <w:rsid w:val="00BB27EC"/>
    <w:rsid w:val="00BB281E"/>
    <w:rsid w:val="00BB2A2D"/>
    <w:rsid w:val="00BB2C6A"/>
    <w:rsid w:val="00BB3143"/>
    <w:rsid w:val="00BB3252"/>
    <w:rsid w:val="00BB338A"/>
    <w:rsid w:val="00BB35C6"/>
    <w:rsid w:val="00BB38B3"/>
    <w:rsid w:val="00BB39AA"/>
    <w:rsid w:val="00BB3A5C"/>
    <w:rsid w:val="00BB3BC8"/>
    <w:rsid w:val="00BB3DEB"/>
    <w:rsid w:val="00BB3F16"/>
    <w:rsid w:val="00BB405E"/>
    <w:rsid w:val="00BB4943"/>
    <w:rsid w:val="00BB49D3"/>
    <w:rsid w:val="00BB4C6E"/>
    <w:rsid w:val="00BB4D1E"/>
    <w:rsid w:val="00BB4DFB"/>
    <w:rsid w:val="00BB4E7B"/>
    <w:rsid w:val="00BB5AAC"/>
    <w:rsid w:val="00BB5C59"/>
    <w:rsid w:val="00BB5F13"/>
    <w:rsid w:val="00BB610B"/>
    <w:rsid w:val="00BB63E5"/>
    <w:rsid w:val="00BB69E2"/>
    <w:rsid w:val="00BB6D0D"/>
    <w:rsid w:val="00BB6D77"/>
    <w:rsid w:val="00BB6FE9"/>
    <w:rsid w:val="00BB7002"/>
    <w:rsid w:val="00BB7212"/>
    <w:rsid w:val="00BB73A7"/>
    <w:rsid w:val="00BB7855"/>
    <w:rsid w:val="00BB7C1F"/>
    <w:rsid w:val="00BB7DA4"/>
    <w:rsid w:val="00BB7E83"/>
    <w:rsid w:val="00BC0068"/>
    <w:rsid w:val="00BC00F2"/>
    <w:rsid w:val="00BC018B"/>
    <w:rsid w:val="00BC03DD"/>
    <w:rsid w:val="00BC0615"/>
    <w:rsid w:val="00BC0A1D"/>
    <w:rsid w:val="00BC0C88"/>
    <w:rsid w:val="00BC0EB4"/>
    <w:rsid w:val="00BC0EEA"/>
    <w:rsid w:val="00BC1226"/>
    <w:rsid w:val="00BC19C0"/>
    <w:rsid w:val="00BC1B3A"/>
    <w:rsid w:val="00BC1DC8"/>
    <w:rsid w:val="00BC1F0C"/>
    <w:rsid w:val="00BC229D"/>
    <w:rsid w:val="00BC2350"/>
    <w:rsid w:val="00BC23CD"/>
    <w:rsid w:val="00BC246D"/>
    <w:rsid w:val="00BC2B90"/>
    <w:rsid w:val="00BC2DDE"/>
    <w:rsid w:val="00BC30EB"/>
    <w:rsid w:val="00BC31F3"/>
    <w:rsid w:val="00BC3B62"/>
    <w:rsid w:val="00BC3D41"/>
    <w:rsid w:val="00BC3E94"/>
    <w:rsid w:val="00BC4384"/>
    <w:rsid w:val="00BC448C"/>
    <w:rsid w:val="00BC4502"/>
    <w:rsid w:val="00BC4FF6"/>
    <w:rsid w:val="00BC521D"/>
    <w:rsid w:val="00BC5397"/>
    <w:rsid w:val="00BC581E"/>
    <w:rsid w:val="00BC5B84"/>
    <w:rsid w:val="00BC60F6"/>
    <w:rsid w:val="00BC665D"/>
    <w:rsid w:val="00BC6AEB"/>
    <w:rsid w:val="00BC6B8B"/>
    <w:rsid w:val="00BC6DE5"/>
    <w:rsid w:val="00BC75E7"/>
    <w:rsid w:val="00BC77B6"/>
    <w:rsid w:val="00BC7A1F"/>
    <w:rsid w:val="00BC7EF8"/>
    <w:rsid w:val="00BD0543"/>
    <w:rsid w:val="00BD067F"/>
    <w:rsid w:val="00BD068F"/>
    <w:rsid w:val="00BD06DB"/>
    <w:rsid w:val="00BD1085"/>
    <w:rsid w:val="00BD1406"/>
    <w:rsid w:val="00BD149C"/>
    <w:rsid w:val="00BD1E85"/>
    <w:rsid w:val="00BD1F1C"/>
    <w:rsid w:val="00BD1F8A"/>
    <w:rsid w:val="00BD239D"/>
    <w:rsid w:val="00BD2687"/>
    <w:rsid w:val="00BD276E"/>
    <w:rsid w:val="00BD28FF"/>
    <w:rsid w:val="00BD2AF1"/>
    <w:rsid w:val="00BD3054"/>
    <w:rsid w:val="00BD3670"/>
    <w:rsid w:val="00BD3F09"/>
    <w:rsid w:val="00BD3FC1"/>
    <w:rsid w:val="00BD418E"/>
    <w:rsid w:val="00BD423A"/>
    <w:rsid w:val="00BD436F"/>
    <w:rsid w:val="00BD45C4"/>
    <w:rsid w:val="00BD46F3"/>
    <w:rsid w:val="00BD4E45"/>
    <w:rsid w:val="00BD4E4E"/>
    <w:rsid w:val="00BD505C"/>
    <w:rsid w:val="00BD519E"/>
    <w:rsid w:val="00BD51DA"/>
    <w:rsid w:val="00BD53EF"/>
    <w:rsid w:val="00BD54F5"/>
    <w:rsid w:val="00BD5E67"/>
    <w:rsid w:val="00BD5E7E"/>
    <w:rsid w:val="00BD6274"/>
    <w:rsid w:val="00BD66F7"/>
    <w:rsid w:val="00BD672B"/>
    <w:rsid w:val="00BD6919"/>
    <w:rsid w:val="00BD6E93"/>
    <w:rsid w:val="00BD6EF1"/>
    <w:rsid w:val="00BD702F"/>
    <w:rsid w:val="00BD73E1"/>
    <w:rsid w:val="00BD76A4"/>
    <w:rsid w:val="00BD76EF"/>
    <w:rsid w:val="00BD7BC3"/>
    <w:rsid w:val="00BD7EE8"/>
    <w:rsid w:val="00BE0053"/>
    <w:rsid w:val="00BE040C"/>
    <w:rsid w:val="00BE0739"/>
    <w:rsid w:val="00BE0B43"/>
    <w:rsid w:val="00BE0C1E"/>
    <w:rsid w:val="00BE0FEF"/>
    <w:rsid w:val="00BE10FE"/>
    <w:rsid w:val="00BE13E9"/>
    <w:rsid w:val="00BE186A"/>
    <w:rsid w:val="00BE1A30"/>
    <w:rsid w:val="00BE1CD6"/>
    <w:rsid w:val="00BE1D55"/>
    <w:rsid w:val="00BE205A"/>
    <w:rsid w:val="00BE2255"/>
    <w:rsid w:val="00BE2848"/>
    <w:rsid w:val="00BE285F"/>
    <w:rsid w:val="00BE28C1"/>
    <w:rsid w:val="00BE2B3D"/>
    <w:rsid w:val="00BE2E10"/>
    <w:rsid w:val="00BE2ED9"/>
    <w:rsid w:val="00BE3F46"/>
    <w:rsid w:val="00BE3F4C"/>
    <w:rsid w:val="00BE41A4"/>
    <w:rsid w:val="00BE422C"/>
    <w:rsid w:val="00BE49C4"/>
    <w:rsid w:val="00BE4A0F"/>
    <w:rsid w:val="00BE4D5B"/>
    <w:rsid w:val="00BE5080"/>
    <w:rsid w:val="00BE51FE"/>
    <w:rsid w:val="00BE577B"/>
    <w:rsid w:val="00BE5CF4"/>
    <w:rsid w:val="00BE5FC7"/>
    <w:rsid w:val="00BE6420"/>
    <w:rsid w:val="00BE6539"/>
    <w:rsid w:val="00BE66A9"/>
    <w:rsid w:val="00BE6794"/>
    <w:rsid w:val="00BE6815"/>
    <w:rsid w:val="00BE6930"/>
    <w:rsid w:val="00BE6A09"/>
    <w:rsid w:val="00BE6B72"/>
    <w:rsid w:val="00BE6D6E"/>
    <w:rsid w:val="00BE7090"/>
    <w:rsid w:val="00BE723E"/>
    <w:rsid w:val="00BE7512"/>
    <w:rsid w:val="00BE75D9"/>
    <w:rsid w:val="00BE784C"/>
    <w:rsid w:val="00BE7D41"/>
    <w:rsid w:val="00BE7EF3"/>
    <w:rsid w:val="00BE7F57"/>
    <w:rsid w:val="00BF04B1"/>
    <w:rsid w:val="00BF0862"/>
    <w:rsid w:val="00BF0875"/>
    <w:rsid w:val="00BF099F"/>
    <w:rsid w:val="00BF0A08"/>
    <w:rsid w:val="00BF0D7C"/>
    <w:rsid w:val="00BF0F50"/>
    <w:rsid w:val="00BF1273"/>
    <w:rsid w:val="00BF165C"/>
    <w:rsid w:val="00BF16D3"/>
    <w:rsid w:val="00BF18D0"/>
    <w:rsid w:val="00BF1CDD"/>
    <w:rsid w:val="00BF1E5C"/>
    <w:rsid w:val="00BF2252"/>
    <w:rsid w:val="00BF230D"/>
    <w:rsid w:val="00BF2462"/>
    <w:rsid w:val="00BF28AB"/>
    <w:rsid w:val="00BF29DA"/>
    <w:rsid w:val="00BF2D1E"/>
    <w:rsid w:val="00BF313A"/>
    <w:rsid w:val="00BF3283"/>
    <w:rsid w:val="00BF3463"/>
    <w:rsid w:val="00BF3776"/>
    <w:rsid w:val="00BF37AC"/>
    <w:rsid w:val="00BF3895"/>
    <w:rsid w:val="00BF3CE1"/>
    <w:rsid w:val="00BF3FDC"/>
    <w:rsid w:val="00BF4265"/>
    <w:rsid w:val="00BF4348"/>
    <w:rsid w:val="00BF4637"/>
    <w:rsid w:val="00BF4A1D"/>
    <w:rsid w:val="00BF4D35"/>
    <w:rsid w:val="00BF4F05"/>
    <w:rsid w:val="00BF4F07"/>
    <w:rsid w:val="00BF5564"/>
    <w:rsid w:val="00BF58EB"/>
    <w:rsid w:val="00BF5E39"/>
    <w:rsid w:val="00BF6066"/>
    <w:rsid w:val="00BF619B"/>
    <w:rsid w:val="00BF6936"/>
    <w:rsid w:val="00BF6C41"/>
    <w:rsid w:val="00BF6D6D"/>
    <w:rsid w:val="00BF6F72"/>
    <w:rsid w:val="00BF70DA"/>
    <w:rsid w:val="00BF7192"/>
    <w:rsid w:val="00BF73B5"/>
    <w:rsid w:val="00BF73CA"/>
    <w:rsid w:val="00BF7484"/>
    <w:rsid w:val="00BF74EB"/>
    <w:rsid w:val="00BF75A9"/>
    <w:rsid w:val="00BF7AEE"/>
    <w:rsid w:val="00BF7CEF"/>
    <w:rsid w:val="00BF7FF1"/>
    <w:rsid w:val="00C00258"/>
    <w:rsid w:val="00C0041E"/>
    <w:rsid w:val="00C00817"/>
    <w:rsid w:val="00C00955"/>
    <w:rsid w:val="00C0097B"/>
    <w:rsid w:val="00C00E2F"/>
    <w:rsid w:val="00C00E82"/>
    <w:rsid w:val="00C01071"/>
    <w:rsid w:val="00C012FA"/>
    <w:rsid w:val="00C01584"/>
    <w:rsid w:val="00C019B4"/>
    <w:rsid w:val="00C01CA9"/>
    <w:rsid w:val="00C01D5A"/>
    <w:rsid w:val="00C021A2"/>
    <w:rsid w:val="00C02445"/>
    <w:rsid w:val="00C026AB"/>
    <w:rsid w:val="00C02764"/>
    <w:rsid w:val="00C02F49"/>
    <w:rsid w:val="00C0339A"/>
    <w:rsid w:val="00C035F9"/>
    <w:rsid w:val="00C03671"/>
    <w:rsid w:val="00C0367D"/>
    <w:rsid w:val="00C03C1F"/>
    <w:rsid w:val="00C03F4F"/>
    <w:rsid w:val="00C04079"/>
    <w:rsid w:val="00C04087"/>
    <w:rsid w:val="00C04586"/>
    <w:rsid w:val="00C0497A"/>
    <w:rsid w:val="00C04D61"/>
    <w:rsid w:val="00C04DE7"/>
    <w:rsid w:val="00C0538E"/>
    <w:rsid w:val="00C054B1"/>
    <w:rsid w:val="00C0561C"/>
    <w:rsid w:val="00C056DA"/>
    <w:rsid w:val="00C060A4"/>
    <w:rsid w:val="00C06132"/>
    <w:rsid w:val="00C06215"/>
    <w:rsid w:val="00C06A05"/>
    <w:rsid w:val="00C06BD7"/>
    <w:rsid w:val="00C06E14"/>
    <w:rsid w:val="00C06F4D"/>
    <w:rsid w:val="00C06FE5"/>
    <w:rsid w:val="00C0726C"/>
    <w:rsid w:val="00C07384"/>
    <w:rsid w:val="00C074D1"/>
    <w:rsid w:val="00C077E0"/>
    <w:rsid w:val="00C078DC"/>
    <w:rsid w:val="00C07B37"/>
    <w:rsid w:val="00C07F79"/>
    <w:rsid w:val="00C10271"/>
    <w:rsid w:val="00C102B3"/>
    <w:rsid w:val="00C10886"/>
    <w:rsid w:val="00C10AA5"/>
    <w:rsid w:val="00C10ABD"/>
    <w:rsid w:val="00C10C34"/>
    <w:rsid w:val="00C10E0D"/>
    <w:rsid w:val="00C10E70"/>
    <w:rsid w:val="00C10EC7"/>
    <w:rsid w:val="00C11991"/>
    <w:rsid w:val="00C11A8F"/>
    <w:rsid w:val="00C11B8F"/>
    <w:rsid w:val="00C11BEA"/>
    <w:rsid w:val="00C11C6C"/>
    <w:rsid w:val="00C11D31"/>
    <w:rsid w:val="00C11ED7"/>
    <w:rsid w:val="00C12552"/>
    <w:rsid w:val="00C126B5"/>
    <w:rsid w:val="00C128E5"/>
    <w:rsid w:val="00C12A1E"/>
    <w:rsid w:val="00C136A0"/>
    <w:rsid w:val="00C13C20"/>
    <w:rsid w:val="00C1488E"/>
    <w:rsid w:val="00C14C35"/>
    <w:rsid w:val="00C14E70"/>
    <w:rsid w:val="00C14F2E"/>
    <w:rsid w:val="00C15335"/>
    <w:rsid w:val="00C154AD"/>
    <w:rsid w:val="00C15B39"/>
    <w:rsid w:val="00C15B81"/>
    <w:rsid w:val="00C15FB6"/>
    <w:rsid w:val="00C163EE"/>
    <w:rsid w:val="00C16DBA"/>
    <w:rsid w:val="00C173F4"/>
    <w:rsid w:val="00C17B54"/>
    <w:rsid w:val="00C17E46"/>
    <w:rsid w:val="00C20C62"/>
    <w:rsid w:val="00C20DFB"/>
    <w:rsid w:val="00C2102B"/>
    <w:rsid w:val="00C21069"/>
    <w:rsid w:val="00C21578"/>
    <w:rsid w:val="00C215F5"/>
    <w:rsid w:val="00C2162D"/>
    <w:rsid w:val="00C2177C"/>
    <w:rsid w:val="00C2198E"/>
    <w:rsid w:val="00C219FC"/>
    <w:rsid w:val="00C21A61"/>
    <w:rsid w:val="00C21CA1"/>
    <w:rsid w:val="00C220F0"/>
    <w:rsid w:val="00C228C3"/>
    <w:rsid w:val="00C22EED"/>
    <w:rsid w:val="00C22F86"/>
    <w:rsid w:val="00C23A7A"/>
    <w:rsid w:val="00C23AD6"/>
    <w:rsid w:val="00C23BFB"/>
    <w:rsid w:val="00C23D33"/>
    <w:rsid w:val="00C23E01"/>
    <w:rsid w:val="00C24274"/>
    <w:rsid w:val="00C24568"/>
    <w:rsid w:val="00C24FBF"/>
    <w:rsid w:val="00C252E6"/>
    <w:rsid w:val="00C25386"/>
    <w:rsid w:val="00C253C4"/>
    <w:rsid w:val="00C2580B"/>
    <w:rsid w:val="00C2581E"/>
    <w:rsid w:val="00C25AA7"/>
    <w:rsid w:val="00C25D71"/>
    <w:rsid w:val="00C25FDF"/>
    <w:rsid w:val="00C260DA"/>
    <w:rsid w:val="00C265DA"/>
    <w:rsid w:val="00C268B4"/>
    <w:rsid w:val="00C26927"/>
    <w:rsid w:val="00C26A5E"/>
    <w:rsid w:val="00C26ABF"/>
    <w:rsid w:val="00C26AD9"/>
    <w:rsid w:val="00C26CB5"/>
    <w:rsid w:val="00C273C0"/>
    <w:rsid w:val="00C273EB"/>
    <w:rsid w:val="00C27B30"/>
    <w:rsid w:val="00C27C5D"/>
    <w:rsid w:val="00C27CCD"/>
    <w:rsid w:val="00C27DA2"/>
    <w:rsid w:val="00C27E5A"/>
    <w:rsid w:val="00C30113"/>
    <w:rsid w:val="00C303A8"/>
    <w:rsid w:val="00C30420"/>
    <w:rsid w:val="00C30C87"/>
    <w:rsid w:val="00C30D5F"/>
    <w:rsid w:val="00C30D8B"/>
    <w:rsid w:val="00C31380"/>
    <w:rsid w:val="00C3148A"/>
    <w:rsid w:val="00C315BB"/>
    <w:rsid w:val="00C318D0"/>
    <w:rsid w:val="00C31973"/>
    <w:rsid w:val="00C31BEE"/>
    <w:rsid w:val="00C31CE7"/>
    <w:rsid w:val="00C31F80"/>
    <w:rsid w:val="00C3211F"/>
    <w:rsid w:val="00C322DF"/>
    <w:rsid w:val="00C322F4"/>
    <w:rsid w:val="00C32355"/>
    <w:rsid w:val="00C325F7"/>
    <w:rsid w:val="00C32AA4"/>
    <w:rsid w:val="00C32B6E"/>
    <w:rsid w:val="00C32E85"/>
    <w:rsid w:val="00C32EEC"/>
    <w:rsid w:val="00C330C3"/>
    <w:rsid w:val="00C331D3"/>
    <w:rsid w:val="00C33336"/>
    <w:rsid w:val="00C33384"/>
    <w:rsid w:val="00C3413B"/>
    <w:rsid w:val="00C3434A"/>
    <w:rsid w:val="00C344E5"/>
    <w:rsid w:val="00C3461B"/>
    <w:rsid w:val="00C346DD"/>
    <w:rsid w:val="00C34ABF"/>
    <w:rsid w:val="00C34C47"/>
    <w:rsid w:val="00C34E25"/>
    <w:rsid w:val="00C35383"/>
    <w:rsid w:val="00C35772"/>
    <w:rsid w:val="00C35AD7"/>
    <w:rsid w:val="00C35F59"/>
    <w:rsid w:val="00C3641E"/>
    <w:rsid w:val="00C36A43"/>
    <w:rsid w:val="00C36E2A"/>
    <w:rsid w:val="00C36F5F"/>
    <w:rsid w:val="00C372FA"/>
    <w:rsid w:val="00C37490"/>
    <w:rsid w:val="00C3759C"/>
    <w:rsid w:val="00C3763F"/>
    <w:rsid w:val="00C37C3B"/>
    <w:rsid w:val="00C40529"/>
    <w:rsid w:val="00C40621"/>
    <w:rsid w:val="00C4062A"/>
    <w:rsid w:val="00C4075B"/>
    <w:rsid w:val="00C40C82"/>
    <w:rsid w:val="00C4103A"/>
    <w:rsid w:val="00C41311"/>
    <w:rsid w:val="00C41356"/>
    <w:rsid w:val="00C41A90"/>
    <w:rsid w:val="00C41B71"/>
    <w:rsid w:val="00C41C3C"/>
    <w:rsid w:val="00C41F8B"/>
    <w:rsid w:val="00C42182"/>
    <w:rsid w:val="00C42A33"/>
    <w:rsid w:val="00C431C6"/>
    <w:rsid w:val="00C431E3"/>
    <w:rsid w:val="00C43614"/>
    <w:rsid w:val="00C4383A"/>
    <w:rsid w:val="00C43B2B"/>
    <w:rsid w:val="00C44015"/>
    <w:rsid w:val="00C440AE"/>
    <w:rsid w:val="00C4458A"/>
    <w:rsid w:val="00C44A22"/>
    <w:rsid w:val="00C44A55"/>
    <w:rsid w:val="00C44F8B"/>
    <w:rsid w:val="00C4583B"/>
    <w:rsid w:val="00C45D08"/>
    <w:rsid w:val="00C45ED8"/>
    <w:rsid w:val="00C4626F"/>
    <w:rsid w:val="00C46361"/>
    <w:rsid w:val="00C46523"/>
    <w:rsid w:val="00C467D6"/>
    <w:rsid w:val="00C46936"/>
    <w:rsid w:val="00C46B33"/>
    <w:rsid w:val="00C46D59"/>
    <w:rsid w:val="00C470FE"/>
    <w:rsid w:val="00C47923"/>
    <w:rsid w:val="00C47C43"/>
    <w:rsid w:val="00C50470"/>
    <w:rsid w:val="00C50A5B"/>
    <w:rsid w:val="00C50BF9"/>
    <w:rsid w:val="00C50C02"/>
    <w:rsid w:val="00C50F71"/>
    <w:rsid w:val="00C50F92"/>
    <w:rsid w:val="00C517A8"/>
    <w:rsid w:val="00C51859"/>
    <w:rsid w:val="00C51932"/>
    <w:rsid w:val="00C5195A"/>
    <w:rsid w:val="00C519E6"/>
    <w:rsid w:val="00C51C81"/>
    <w:rsid w:val="00C52E12"/>
    <w:rsid w:val="00C5321F"/>
    <w:rsid w:val="00C535E7"/>
    <w:rsid w:val="00C53D4E"/>
    <w:rsid w:val="00C53EF7"/>
    <w:rsid w:val="00C543D5"/>
    <w:rsid w:val="00C544F9"/>
    <w:rsid w:val="00C545EE"/>
    <w:rsid w:val="00C54707"/>
    <w:rsid w:val="00C54A25"/>
    <w:rsid w:val="00C54E4E"/>
    <w:rsid w:val="00C54E8E"/>
    <w:rsid w:val="00C54F48"/>
    <w:rsid w:val="00C54F4A"/>
    <w:rsid w:val="00C551BE"/>
    <w:rsid w:val="00C551E1"/>
    <w:rsid w:val="00C55397"/>
    <w:rsid w:val="00C55609"/>
    <w:rsid w:val="00C5585D"/>
    <w:rsid w:val="00C558B0"/>
    <w:rsid w:val="00C558F3"/>
    <w:rsid w:val="00C55CE2"/>
    <w:rsid w:val="00C55D57"/>
    <w:rsid w:val="00C560EC"/>
    <w:rsid w:val="00C56BA3"/>
    <w:rsid w:val="00C57204"/>
    <w:rsid w:val="00C573AA"/>
    <w:rsid w:val="00C573DA"/>
    <w:rsid w:val="00C5795F"/>
    <w:rsid w:val="00C579BF"/>
    <w:rsid w:val="00C602D4"/>
    <w:rsid w:val="00C602D5"/>
    <w:rsid w:val="00C603A1"/>
    <w:rsid w:val="00C60557"/>
    <w:rsid w:val="00C60669"/>
    <w:rsid w:val="00C609A1"/>
    <w:rsid w:val="00C60C13"/>
    <w:rsid w:val="00C60E74"/>
    <w:rsid w:val="00C60E95"/>
    <w:rsid w:val="00C613CA"/>
    <w:rsid w:val="00C615B6"/>
    <w:rsid w:val="00C619DE"/>
    <w:rsid w:val="00C61AE8"/>
    <w:rsid w:val="00C61BD0"/>
    <w:rsid w:val="00C61C58"/>
    <w:rsid w:val="00C62360"/>
    <w:rsid w:val="00C62401"/>
    <w:rsid w:val="00C628BB"/>
    <w:rsid w:val="00C62FFC"/>
    <w:rsid w:val="00C632F5"/>
    <w:rsid w:val="00C634CE"/>
    <w:rsid w:val="00C636A5"/>
    <w:rsid w:val="00C63806"/>
    <w:rsid w:val="00C63A82"/>
    <w:rsid w:val="00C63D1F"/>
    <w:rsid w:val="00C643AA"/>
    <w:rsid w:val="00C646CD"/>
    <w:rsid w:val="00C64732"/>
    <w:rsid w:val="00C6498C"/>
    <w:rsid w:val="00C64A70"/>
    <w:rsid w:val="00C64D8D"/>
    <w:rsid w:val="00C64E9E"/>
    <w:rsid w:val="00C64FED"/>
    <w:rsid w:val="00C651C6"/>
    <w:rsid w:val="00C65263"/>
    <w:rsid w:val="00C65357"/>
    <w:rsid w:val="00C654DA"/>
    <w:rsid w:val="00C655BC"/>
    <w:rsid w:val="00C656C0"/>
    <w:rsid w:val="00C656EA"/>
    <w:rsid w:val="00C65C0D"/>
    <w:rsid w:val="00C65EB8"/>
    <w:rsid w:val="00C6636C"/>
    <w:rsid w:val="00C6636E"/>
    <w:rsid w:val="00C665D0"/>
    <w:rsid w:val="00C666C2"/>
    <w:rsid w:val="00C66A0E"/>
    <w:rsid w:val="00C66A69"/>
    <w:rsid w:val="00C66AFE"/>
    <w:rsid w:val="00C66EF2"/>
    <w:rsid w:val="00C66F86"/>
    <w:rsid w:val="00C67097"/>
    <w:rsid w:val="00C67193"/>
    <w:rsid w:val="00C7090D"/>
    <w:rsid w:val="00C70A94"/>
    <w:rsid w:val="00C710F5"/>
    <w:rsid w:val="00C711DD"/>
    <w:rsid w:val="00C7131B"/>
    <w:rsid w:val="00C713E4"/>
    <w:rsid w:val="00C71666"/>
    <w:rsid w:val="00C71BA6"/>
    <w:rsid w:val="00C71BC2"/>
    <w:rsid w:val="00C71FF8"/>
    <w:rsid w:val="00C721FF"/>
    <w:rsid w:val="00C72399"/>
    <w:rsid w:val="00C7292B"/>
    <w:rsid w:val="00C72936"/>
    <w:rsid w:val="00C72A28"/>
    <w:rsid w:val="00C72BDC"/>
    <w:rsid w:val="00C72CB4"/>
    <w:rsid w:val="00C72D52"/>
    <w:rsid w:val="00C72F96"/>
    <w:rsid w:val="00C73474"/>
    <w:rsid w:val="00C73694"/>
    <w:rsid w:val="00C73A8A"/>
    <w:rsid w:val="00C73BA8"/>
    <w:rsid w:val="00C7436F"/>
    <w:rsid w:val="00C7496D"/>
    <w:rsid w:val="00C74E22"/>
    <w:rsid w:val="00C75048"/>
    <w:rsid w:val="00C75115"/>
    <w:rsid w:val="00C75264"/>
    <w:rsid w:val="00C75287"/>
    <w:rsid w:val="00C76453"/>
    <w:rsid w:val="00C7650C"/>
    <w:rsid w:val="00C76B69"/>
    <w:rsid w:val="00C76B98"/>
    <w:rsid w:val="00C76CAF"/>
    <w:rsid w:val="00C77139"/>
    <w:rsid w:val="00C7778C"/>
    <w:rsid w:val="00C77842"/>
    <w:rsid w:val="00C778C9"/>
    <w:rsid w:val="00C77962"/>
    <w:rsid w:val="00C77C59"/>
    <w:rsid w:val="00C77D49"/>
    <w:rsid w:val="00C77E3F"/>
    <w:rsid w:val="00C8005E"/>
    <w:rsid w:val="00C8036E"/>
    <w:rsid w:val="00C80AAF"/>
    <w:rsid w:val="00C80BD2"/>
    <w:rsid w:val="00C80C95"/>
    <w:rsid w:val="00C80F41"/>
    <w:rsid w:val="00C8121C"/>
    <w:rsid w:val="00C81C56"/>
    <w:rsid w:val="00C81C58"/>
    <w:rsid w:val="00C81E00"/>
    <w:rsid w:val="00C81EB8"/>
    <w:rsid w:val="00C823F3"/>
    <w:rsid w:val="00C82595"/>
    <w:rsid w:val="00C82AFE"/>
    <w:rsid w:val="00C82C14"/>
    <w:rsid w:val="00C833BC"/>
    <w:rsid w:val="00C838B3"/>
    <w:rsid w:val="00C83A5E"/>
    <w:rsid w:val="00C83B9B"/>
    <w:rsid w:val="00C83C85"/>
    <w:rsid w:val="00C8441F"/>
    <w:rsid w:val="00C844AB"/>
    <w:rsid w:val="00C846FA"/>
    <w:rsid w:val="00C84A5C"/>
    <w:rsid w:val="00C84C0D"/>
    <w:rsid w:val="00C84E34"/>
    <w:rsid w:val="00C84FC8"/>
    <w:rsid w:val="00C84FF5"/>
    <w:rsid w:val="00C854D7"/>
    <w:rsid w:val="00C85552"/>
    <w:rsid w:val="00C85D8D"/>
    <w:rsid w:val="00C85DD6"/>
    <w:rsid w:val="00C86036"/>
    <w:rsid w:val="00C8676D"/>
    <w:rsid w:val="00C86DA7"/>
    <w:rsid w:val="00C86E6D"/>
    <w:rsid w:val="00C87107"/>
    <w:rsid w:val="00C872DD"/>
    <w:rsid w:val="00C87307"/>
    <w:rsid w:val="00C8734D"/>
    <w:rsid w:val="00C87675"/>
    <w:rsid w:val="00C87681"/>
    <w:rsid w:val="00C87910"/>
    <w:rsid w:val="00C87B54"/>
    <w:rsid w:val="00C87D05"/>
    <w:rsid w:val="00C900B6"/>
    <w:rsid w:val="00C90382"/>
    <w:rsid w:val="00C90429"/>
    <w:rsid w:val="00C90725"/>
    <w:rsid w:val="00C90791"/>
    <w:rsid w:val="00C907FC"/>
    <w:rsid w:val="00C90CEF"/>
    <w:rsid w:val="00C90DAC"/>
    <w:rsid w:val="00C91114"/>
    <w:rsid w:val="00C915D5"/>
    <w:rsid w:val="00C919DB"/>
    <w:rsid w:val="00C91A10"/>
    <w:rsid w:val="00C91A64"/>
    <w:rsid w:val="00C91A8B"/>
    <w:rsid w:val="00C91E28"/>
    <w:rsid w:val="00C92007"/>
    <w:rsid w:val="00C92103"/>
    <w:rsid w:val="00C923A4"/>
    <w:rsid w:val="00C9243F"/>
    <w:rsid w:val="00C9271C"/>
    <w:rsid w:val="00C929EC"/>
    <w:rsid w:val="00C92D4E"/>
    <w:rsid w:val="00C9311C"/>
    <w:rsid w:val="00C93695"/>
    <w:rsid w:val="00C936FB"/>
    <w:rsid w:val="00C93C83"/>
    <w:rsid w:val="00C93DC9"/>
    <w:rsid w:val="00C94149"/>
    <w:rsid w:val="00C94E67"/>
    <w:rsid w:val="00C9516A"/>
    <w:rsid w:val="00C9529B"/>
    <w:rsid w:val="00C956DD"/>
    <w:rsid w:val="00C9574A"/>
    <w:rsid w:val="00C95A68"/>
    <w:rsid w:val="00C95E08"/>
    <w:rsid w:val="00C960C3"/>
    <w:rsid w:val="00C960F8"/>
    <w:rsid w:val="00C96763"/>
    <w:rsid w:val="00C96A68"/>
    <w:rsid w:val="00C96ACB"/>
    <w:rsid w:val="00C96E9D"/>
    <w:rsid w:val="00C9716F"/>
    <w:rsid w:val="00C973F1"/>
    <w:rsid w:val="00C97471"/>
    <w:rsid w:val="00C976CF"/>
    <w:rsid w:val="00C977B7"/>
    <w:rsid w:val="00C97A78"/>
    <w:rsid w:val="00C97B3E"/>
    <w:rsid w:val="00C97CF0"/>
    <w:rsid w:val="00C97EE5"/>
    <w:rsid w:val="00CA0365"/>
    <w:rsid w:val="00CA0756"/>
    <w:rsid w:val="00CA0A20"/>
    <w:rsid w:val="00CA0ACD"/>
    <w:rsid w:val="00CA0CAD"/>
    <w:rsid w:val="00CA0FC4"/>
    <w:rsid w:val="00CA109B"/>
    <w:rsid w:val="00CA1984"/>
    <w:rsid w:val="00CA19E7"/>
    <w:rsid w:val="00CA1C45"/>
    <w:rsid w:val="00CA1E76"/>
    <w:rsid w:val="00CA204E"/>
    <w:rsid w:val="00CA272A"/>
    <w:rsid w:val="00CA2871"/>
    <w:rsid w:val="00CA2B96"/>
    <w:rsid w:val="00CA33A5"/>
    <w:rsid w:val="00CA33EF"/>
    <w:rsid w:val="00CA35BA"/>
    <w:rsid w:val="00CA381B"/>
    <w:rsid w:val="00CA3CB3"/>
    <w:rsid w:val="00CA3F52"/>
    <w:rsid w:val="00CA43AB"/>
    <w:rsid w:val="00CA43EC"/>
    <w:rsid w:val="00CA4785"/>
    <w:rsid w:val="00CA4BAF"/>
    <w:rsid w:val="00CA4DE0"/>
    <w:rsid w:val="00CA4DF1"/>
    <w:rsid w:val="00CA4FBB"/>
    <w:rsid w:val="00CA52B9"/>
    <w:rsid w:val="00CA532A"/>
    <w:rsid w:val="00CA5377"/>
    <w:rsid w:val="00CA579A"/>
    <w:rsid w:val="00CA59AD"/>
    <w:rsid w:val="00CA5BDC"/>
    <w:rsid w:val="00CA6545"/>
    <w:rsid w:val="00CA6567"/>
    <w:rsid w:val="00CA6880"/>
    <w:rsid w:val="00CA6B97"/>
    <w:rsid w:val="00CA6C00"/>
    <w:rsid w:val="00CA6EFC"/>
    <w:rsid w:val="00CA6FFC"/>
    <w:rsid w:val="00CA75AC"/>
    <w:rsid w:val="00CA7794"/>
    <w:rsid w:val="00CA77F7"/>
    <w:rsid w:val="00CA7A6B"/>
    <w:rsid w:val="00CA7C62"/>
    <w:rsid w:val="00CB047F"/>
    <w:rsid w:val="00CB04C5"/>
    <w:rsid w:val="00CB0704"/>
    <w:rsid w:val="00CB0781"/>
    <w:rsid w:val="00CB0BA2"/>
    <w:rsid w:val="00CB0CB8"/>
    <w:rsid w:val="00CB0D04"/>
    <w:rsid w:val="00CB12BC"/>
    <w:rsid w:val="00CB13A0"/>
    <w:rsid w:val="00CB13E3"/>
    <w:rsid w:val="00CB1426"/>
    <w:rsid w:val="00CB14D3"/>
    <w:rsid w:val="00CB165B"/>
    <w:rsid w:val="00CB16C9"/>
    <w:rsid w:val="00CB18BF"/>
    <w:rsid w:val="00CB1925"/>
    <w:rsid w:val="00CB195D"/>
    <w:rsid w:val="00CB1B10"/>
    <w:rsid w:val="00CB1F29"/>
    <w:rsid w:val="00CB2655"/>
    <w:rsid w:val="00CB2912"/>
    <w:rsid w:val="00CB2920"/>
    <w:rsid w:val="00CB2FAA"/>
    <w:rsid w:val="00CB2FD1"/>
    <w:rsid w:val="00CB3384"/>
    <w:rsid w:val="00CB377A"/>
    <w:rsid w:val="00CB3C75"/>
    <w:rsid w:val="00CB419B"/>
    <w:rsid w:val="00CB4344"/>
    <w:rsid w:val="00CB44D7"/>
    <w:rsid w:val="00CB45AB"/>
    <w:rsid w:val="00CB4987"/>
    <w:rsid w:val="00CB4E6A"/>
    <w:rsid w:val="00CB50CC"/>
    <w:rsid w:val="00CB5238"/>
    <w:rsid w:val="00CB53A4"/>
    <w:rsid w:val="00CB58DE"/>
    <w:rsid w:val="00CB59CB"/>
    <w:rsid w:val="00CB615D"/>
    <w:rsid w:val="00CB6409"/>
    <w:rsid w:val="00CB66E4"/>
    <w:rsid w:val="00CB6706"/>
    <w:rsid w:val="00CB6754"/>
    <w:rsid w:val="00CB676B"/>
    <w:rsid w:val="00CB6775"/>
    <w:rsid w:val="00CB7059"/>
    <w:rsid w:val="00CB74F2"/>
    <w:rsid w:val="00CB780E"/>
    <w:rsid w:val="00CB7AC8"/>
    <w:rsid w:val="00CC0644"/>
    <w:rsid w:val="00CC0940"/>
    <w:rsid w:val="00CC09D8"/>
    <w:rsid w:val="00CC0A48"/>
    <w:rsid w:val="00CC11F5"/>
    <w:rsid w:val="00CC13DE"/>
    <w:rsid w:val="00CC14F5"/>
    <w:rsid w:val="00CC2152"/>
    <w:rsid w:val="00CC2197"/>
    <w:rsid w:val="00CC2210"/>
    <w:rsid w:val="00CC22F8"/>
    <w:rsid w:val="00CC23A1"/>
    <w:rsid w:val="00CC2476"/>
    <w:rsid w:val="00CC252E"/>
    <w:rsid w:val="00CC26BB"/>
    <w:rsid w:val="00CC2914"/>
    <w:rsid w:val="00CC2EA0"/>
    <w:rsid w:val="00CC30A8"/>
    <w:rsid w:val="00CC3224"/>
    <w:rsid w:val="00CC347D"/>
    <w:rsid w:val="00CC35EE"/>
    <w:rsid w:val="00CC390F"/>
    <w:rsid w:val="00CC3CE5"/>
    <w:rsid w:val="00CC4262"/>
    <w:rsid w:val="00CC4337"/>
    <w:rsid w:val="00CC452A"/>
    <w:rsid w:val="00CC496B"/>
    <w:rsid w:val="00CC4A99"/>
    <w:rsid w:val="00CC4C91"/>
    <w:rsid w:val="00CC4CFB"/>
    <w:rsid w:val="00CC4F2C"/>
    <w:rsid w:val="00CC521D"/>
    <w:rsid w:val="00CC52BE"/>
    <w:rsid w:val="00CC5551"/>
    <w:rsid w:val="00CC556D"/>
    <w:rsid w:val="00CC5947"/>
    <w:rsid w:val="00CC605E"/>
    <w:rsid w:val="00CC6065"/>
    <w:rsid w:val="00CC639F"/>
    <w:rsid w:val="00CC63D9"/>
    <w:rsid w:val="00CC64AB"/>
    <w:rsid w:val="00CC6700"/>
    <w:rsid w:val="00CC68E2"/>
    <w:rsid w:val="00CC6B47"/>
    <w:rsid w:val="00CC721A"/>
    <w:rsid w:val="00CC75DD"/>
    <w:rsid w:val="00CC7651"/>
    <w:rsid w:val="00CC78A6"/>
    <w:rsid w:val="00CC7C11"/>
    <w:rsid w:val="00CD0774"/>
    <w:rsid w:val="00CD079D"/>
    <w:rsid w:val="00CD0887"/>
    <w:rsid w:val="00CD0EEB"/>
    <w:rsid w:val="00CD114E"/>
    <w:rsid w:val="00CD1414"/>
    <w:rsid w:val="00CD18A3"/>
    <w:rsid w:val="00CD18A9"/>
    <w:rsid w:val="00CD19A5"/>
    <w:rsid w:val="00CD1D7A"/>
    <w:rsid w:val="00CD1DF2"/>
    <w:rsid w:val="00CD27DE"/>
    <w:rsid w:val="00CD2B57"/>
    <w:rsid w:val="00CD2EC8"/>
    <w:rsid w:val="00CD322A"/>
    <w:rsid w:val="00CD3338"/>
    <w:rsid w:val="00CD333F"/>
    <w:rsid w:val="00CD3492"/>
    <w:rsid w:val="00CD34AE"/>
    <w:rsid w:val="00CD36C3"/>
    <w:rsid w:val="00CD3B5A"/>
    <w:rsid w:val="00CD3C00"/>
    <w:rsid w:val="00CD3EBD"/>
    <w:rsid w:val="00CD4500"/>
    <w:rsid w:val="00CD459C"/>
    <w:rsid w:val="00CD46EC"/>
    <w:rsid w:val="00CD4832"/>
    <w:rsid w:val="00CD483F"/>
    <w:rsid w:val="00CD4898"/>
    <w:rsid w:val="00CD52D2"/>
    <w:rsid w:val="00CD54EE"/>
    <w:rsid w:val="00CD5571"/>
    <w:rsid w:val="00CD562E"/>
    <w:rsid w:val="00CD5640"/>
    <w:rsid w:val="00CD5B38"/>
    <w:rsid w:val="00CD5CB3"/>
    <w:rsid w:val="00CD60CB"/>
    <w:rsid w:val="00CD65E7"/>
    <w:rsid w:val="00CD6649"/>
    <w:rsid w:val="00CD691D"/>
    <w:rsid w:val="00CD6BB8"/>
    <w:rsid w:val="00CD6EA0"/>
    <w:rsid w:val="00CD7100"/>
    <w:rsid w:val="00CD7133"/>
    <w:rsid w:val="00CD717F"/>
    <w:rsid w:val="00CD71CF"/>
    <w:rsid w:val="00CD71F7"/>
    <w:rsid w:val="00CD7970"/>
    <w:rsid w:val="00CE00BD"/>
    <w:rsid w:val="00CE0180"/>
    <w:rsid w:val="00CE0A3D"/>
    <w:rsid w:val="00CE1150"/>
    <w:rsid w:val="00CE12B3"/>
    <w:rsid w:val="00CE1505"/>
    <w:rsid w:val="00CE15F3"/>
    <w:rsid w:val="00CE1636"/>
    <w:rsid w:val="00CE1798"/>
    <w:rsid w:val="00CE187D"/>
    <w:rsid w:val="00CE2332"/>
    <w:rsid w:val="00CE287F"/>
    <w:rsid w:val="00CE296F"/>
    <w:rsid w:val="00CE332A"/>
    <w:rsid w:val="00CE3836"/>
    <w:rsid w:val="00CE3ADD"/>
    <w:rsid w:val="00CE3B9D"/>
    <w:rsid w:val="00CE3C9F"/>
    <w:rsid w:val="00CE42E5"/>
    <w:rsid w:val="00CE4462"/>
    <w:rsid w:val="00CE4732"/>
    <w:rsid w:val="00CE47B4"/>
    <w:rsid w:val="00CE47E4"/>
    <w:rsid w:val="00CE489B"/>
    <w:rsid w:val="00CE4A87"/>
    <w:rsid w:val="00CE4E44"/>
    <w:rsid w:val="00CE4E9B"/>
    <w:rsid w:val="00CE53C7"/>
    <w:rsid w:val="00CE54FD"/>
    <w:rsid w:val="00CE55A8"/>
    <w:rsid w:val="00CE5765"/>
    <w:rsid w:val="00CE5885"/>
    <w:rsid w:val="00CE5D57"/>
    <w:rsid w:val="00CE5FB3"/>
    <w:rsid w:val="00CE60C4"/>
    <w:rsid w:val="00CE6C22"/>
    <w:rsid w:val="00CE6D12"/>
    <w:rsid w:val="00CE6EF8"/>
    <w:rsid w:val="00CE716A"/>
    <w:rsid w:val="00CE78D5"/>
    <w:rsid w:val="00CE7CC0"/>
    <w:rsid w:val="00CF004F"/>
    <w:rsid w:val="00CF0440"/>
    <w:rsid w:val="00CF055E"/>
    <w:rsid w:val="00CF0B57"/>
    <w:rsid w:val="00CF0D33"/>
    <w:rsid w:val="00CF10F0"/>
    <w:rsid w:val="00CF140B"/>
    <w:rsid w:val="00CF14BB"/>
    <w:rsid w:val="00CF186E"/>
    <w:rsid w:val="00CF18CA"/>
    <w:rsid w:val="00CF1A74"/>
    <w:rsid w:val="00CF1DEE"/>
    <w:rsid w:val="00CF2017"/>
    <w:rsid w:val="00CF208A"/>
    <w:rsid w:val="00CF25B7"/>
    <w:rsid w:val="00CF2AE1"/>
    <w:rsid w:val="00CF2C94"/>
    <w:rsid w:val="00CF2CC8"/>
    <w:rsid w:val="00CF2D4A"/>
    <w:rsid w:val="00CF2FA2"/>
    <w:rsid w:val="00CF326F"/>
    <w:rsid w:val="00CF32D9"/>
    <w:rsid w:val="00CF34B6"/>
    <w:rsid w:val="00CF37F4"/>
    <w:rsid w:val="00CF3931"/>
    <w:rsid w:val="00CF395B"/>
    <w:rsid w:val="00CF3CE6"/>
    <w:rsid w:val="00CF3ED8"/>
    <w:rsid w:val="00CF44D6"/>
    <w:rsid w:val="00CF4C94"/>
    <w:rsid w:val="00CF4D6D"/>
    <w:rsid w:val="00CF4F47"/>
    <w:rsid w:val="00CF513D"/>
    <w:rsid w:val="00CF514D"/>
    <w:rsid w:val="00CF5A59"/>
    <w:rsid w:val="00CF5E93"/>
    <w:rsid w:val="00CF609D"/>
    <w:rsid w:val="00CF63EF"/>
    <w:rsid w:val="00CF65CB"/>
    <w:rsid w:val="00CF692B"/>
    <w:rsid w:val="00CF6930"/>
    <w:rsid w:val="00CF696F"/>
    <w:rsid w:val="00CF6A58"/>
    <w:rsid w:val="00CF72C1"/>
    <w:rsid w:val="00CF7C6E"/>
    <w:rsid w:val="00CF7E27"/>
    <w:rsid w:val="00CF7E5F"/>
    <w:rsid w:val="00D00597"/>
    <w:rsid w:val="00D00A5E"/>
    <w:rsid w:val="00D00E05"/>
    <w:rsid w:val="00D00F61"/>
    <w:rsid w:val="00D0103E"/>
    <w:rsid w:val="00D01396"/>
    <w:rsid w:val="00D0170C"/>
    <w:rsid w:val="00D01B26"/>
    <w:rsid w:val="00D01F6B"/>
    <w:rsid w:val="00D021C0"/>
    <w:rsid w:val="00D02482"/>
    <w:rsid w:val="00D0267C"/>
    <w:rsid w:val="00D027D0"/>
    <w:rsid w:val="00D0282B"/>
    <w:rsid w:val="00D028BD"/>
    <w:rsid w:val="00D028D0"/>
    <w:rsid w:val="00D028F8"/>
    <w:rsid w:val="00D02953"/>
    <w:rsid w:val="00D02B8E"/>
    <w:rsid w:val="00D02CCB"/>
    <w:rsid w:val="00D02F60"/>
    <w:rsid w:val="00D036A6"/>
    <w:rsid w:val="00D038E1"/>
    <w:rsid w:val="00D03E20"/>
    <w:rsid w:val="00D03F00"/>
    <w:rsid w:val="00D04CEC"/>
    <w:rsid w:val="00D0513A"/>
    <w:rsid w:val="00D05212"/>
    <w:rsid w:val="00D05286"/>
    <w:rsid w:val="00D0530F"/>
    <w:rsid w:val="00D05514"/>
    <w:rsid w:val="00D05AF6"/>
    <w:rsid w:val="00D05F34"/>
    <w:rsid w:val="00D06503"/>
    <w:rsid w:val="00D06697"/>
    <w:rsid w:val="00D067E7"/>
    <w:rsid w:val="00D069E2"/>
    <w:rsid w:val="00D06DCB"/>
    <w:rsid w:val="00D07525"/>
    <w:rsid w:val="00D07755"/>
    <w:rsid w:val="00D077E8"/>
    <w:rsid w:val="00D07821"/>
    <w:rsid w:val="00D07923"/>
    <w:rsid w:val="00D07AC0"/>
    <w:rsid w:val="00D07C45"/>
    <w:rsid w:val="00D07D34"/>
    <w:rsid w:val="00D07F57"/>
    <w:rsid w:val="00D07F77"/>
    <w:rsid w:val="00D1021C"/>
    <w:rsid w:val="00D10403"/>
    <w:rsid w:val="00D10531"/>
    <w:rsid w:val="00D1066B"/>
    <w:rsid w:val="00D10A0E"/>
    <w:rsid w:val="00D10DA1"/>
    <w:rsid w:val="00D11317"/>
    <w:rsid w:val="00D113A7"/>
    <w:rsid w:val="00D11B24"/>
    <w:rsid w:val="00D11B4C"/>
    <w:rsid w:val="00D11F03"/>
    <w:rsid w:val="00D11FC6"/>
    <w:rsid w:val="00D12525"/>
    <w:rsid w:val="00D129FE"/>
    <w:rsid w:val="00D12AE4"/>
    <w:rsid w:val="00D12C48"/>
    <w:rsid w:val="00D1348D"/>
    <w:rsid w:val="00D13504"/>
    <w:rsid w:val="00D13608"/>
    <w:rsid w:val="00D136C6"/>
    <w:rsid w:val="00D1385B"/>
    <w:rsid w:val="00D138BF"/>
    <w:rsid w:val="00D14444"/>
    <w:rsid w:val="00D1452D"/>
    <w:rsid w:val="00D14557"/>
    <w:rsid w:val="00D14ACB"/>
    <w:rsid w:val="00D14E14"/>
    <w:rsid w:val="00D14FD4"/>
    <w:rsid w:val="00D15142"/>
    <w:rsid w:val="00D151A8"/>
    <w:rsid w:val="00D1539E"/>
    <w:rsid w:val="00D15454"/>
    <w:rsid w:val="00D15574"/>
    <w:rsid w:val="00D15591"/>
    <w:rsid w:val="00D159A8"/>
    <w:rsid w:val="00D15B09"/>
    <w:rsid w:val="00D15D04"/>
    <w:rsid w:val="00D15E83"/>
    <w:rsid w:val="00D16063"/>
    <w:rsid w:val="00D16073"/>
    <w:rsid w:val="00D160B2"/>
    <w:rsid w:val="00D1628D"/>
    <w:rsid w:val="00D16334"/>
    <w:rsid w:val="00D16753"/>
    <w:rsid w:val="00D1677A"/>
    <w:rsid w:val="00D16A36"/>
    <w:rsid w:val="00D16C5B"/>
    <w:rsid w:val="00D178E7"/>
    <w:rsid w:val="00D17E6F"/>
    <w:rsid w:val="00D17EEB"/>
    <w:rsid w:val="00D2014A"/>
    <w:rsid w:val="00D202B3"/>
    <w:rsid w:val="00D202DA"/>
    <w:rsid w:val="00D20406"/>
    <w:rsid w:val="00D206AA"/>
    <w:rsid w:val="00D20D7C"/>
    <w:rsid w:val="00D20E5A"/>
    <w:rsid w:val="00D20E64"/>
    <w:rsid w:val="00D20F31"/>
    <w:rsid w:val="00D21360"/>
    <w:rsid w:val="00D21576"/>
    <w:rsid w:val="00D2166B"/>
    <w:rsid w:val="00D2170A"/>
    <w:rsid w:val="00D21A3B"/>
    <w:rsid w:val="00D21AF9"/>
    <w:rsid w:val="00D21C6D"/>
    <w:rsid w:val="00D21C9A"/>
    <w:rsid w:val="00D220CC"/>
    <w:rsid w:val="00D222D9"/>
    <w:rsid w:val="00D22365"/>
    <w:rsid w:val="00D22CAE"/>
    <w:rsid w:val="00D22DD1"/>
    <w:rsid w:val="00D230D5"/>
    <w:rsid w:val="00D2347A"/>
    <w:rsid w:val="00D234C2"/>
    <w:rsid w:val="00D238CF"/>
    <w:rsid w:val="00D23E81"/>
    <w:rsid w:val="00D24C74"/>
    <w:rsid w:val="00D251A9"/>
    <w:rsid w:val="00D25636"/>
    <w:rsid w:val="00D25648"/>
    <w:rsid w:val="00D25DAC"/>
    <w:rsid w:val="00D25EBD"/>
    <w:rsid w:val="00D262CB"/>
    <w:rsid w:val="00D26A5D"/>
    <w:rsid w:val="00D26B1A"/>
    <w:rsid w:val="00D26B9C"/>
    <w:rsid w:val="00D2729B"/>
    <w:rsid w:val="00D27523"/>
    <w:rsid w:val="00D277FD"/>
    <w:rsid w:val="00D27ECC"/>
    <w:rsid w:val="00D27FEE"/>
    <w:rsid w:val="00D30284"/>
    <w:rsid w:val="00D303F7"/>
    <w:rsid w:val="00D30438"/>
    <w:rsid w:val="00D304A0"/>
    <w:rsid w:val="00D3057F"/>
    <w:rsid w:val="00D3081D"/>
    <w:rsid w:val="00D30A6F"/>
    <w:rsid w:val="00D30C25"/>
    <w:rsid w:val="00D3109B"/>
    <w:rsid w:val="00D3122E"/>
    <w:rsid w:val="00D3139B"/>
    <w:rsid w:val="00D31497"/>
    <w:rsid w:val="00D32067"/>
    <w:rsid w:val="00D32251"/>
    <w:rsid w:val="00D323CE"/>
    <w:rsid w:val="00D324FF"/>
    <w:rsid w:val="00D325E0"/>
    <w:rsid w:val="00D32631"/>
    <w:rsid w:val="00D32BE3"/>
    <w:rsid w:val="00D330F0"/>
    <w:rsid w:val="00D33308"/>
    <w:rsid w:val="00D33DEE"/>
    <w:rsid w:val="00D34062"/>
    <w:rsid w:val="00D343E5"/>
    <w:rsid w:val="00D3461E"/>
    <w:rsid w:val="00D34AFD"/>
    <w:rsid w:val="00D34C19"/>
    <w:rsid w:val="00D34C7D"/>
    <w:rsid w:val="00D352A2"/>
    <w:rsid w:val="00D3568E"/>
    <w:rsid w:val="00D35690"/>
    <w:rsid w:val="00D359AD"/>
    <w:rsid w:val="00D35BC2"/>
    <w:rsid w:val="00D35C79"/>
    <w:rsid w:val="00D35DF7"/>
    <w:rsid w:val="00D35E48"/>
    <w:rsid w:val="00D35F38"/>
    <w:rsid w:val="00D36042"/>
    <w:rsid w:val="00D364B2"/>
    <w:rsid w:val="00D36568"/>
    <w:rsid w:val="00D3656C"/>
    <w:rsid w:val="00D36EDE"/>
    <w:rsid w:val="00D371A0"/>
    <w:rsid w:val="00D372AD"/>
    <w:rsid w:val="00D37327"/>
    <w:rsid w:val="00D3778D"/>
    <w:rsid w:val="00D378C0"/>
    <w:rsid w:val="00D37ED8"/>
    <w:rsid w:val="00D37F05"/>
    <w:rsid w:val="00D400EA"/>
    <w:rsid w:val="00D4014F"/>
    <w:rsid w:val="00D40288"/>
    <w:rsid w:val="00D402F9"/>
    <w:rsid w:val="00D403F4"/>
    <w:rsid w:val="00D40412"/>
    <w:rsid w:val="00D4042B"/>
    <w:rsid w:val="00D404F3"/>
    <w:rsid w:val="00D4060B"/>
    <w:rsid w:val="00D407F0"/>
    <w:rsid w:val="00D40B7A"/>
    <w:rsid w:val="00D40C61"/>
    <w:rsid w:val="00D40D64"/>
    <w:rsid w:val="00D40FA6"/>
    <w:rsid w:val="00D41187"/>
    <w:rsid w:val="00D4161D"/>
    <w:rsid w:val="00D417B5"/>
    <w:rsid w:val="00D41D82"/>
    <w:rsid w:val="00D41E0D"/>
    <w:rsid w:val="00D420A7"/>
    <w:rsid w:val="00D42222"/>
    <w:rsid w:val="00D42713"/>
    <w:rsid w:val="00D42931"/>
    <w:rsid w:val="00D42A03"/>
    <w:rsid w:val="00D42B89"/>
    <w:rsid w:val="00D42D6E"/>
    <w:rsid w:val="00D43042"/>
    <w:rsid w:val="00D43225"/>
    <w:rsid w:val="00D43235"/>
    <w:rsid w:val="00D43448"/>
    <w:rsid w:val="00D43B7E"/>
    <w:rsid w:val="00D44179"/>
    <w:rsid w:val="00D442F8"/>
    <w:rsid w:val="00D44B77"/>
    <w:rsid w:val="00D44C85"/>
    <w:rsid w:val="00D45773"/>
    <w:rsid w:val="00D45ADC"/>
    <w:rsid w:val="00D461BF"/>
    <w:rsid w:val="00D46967"/>
    <w:rsid w:val="00D46B21"/>
    <w:rsid w:val="00D471FE"/>
    <w:rsid w:val="00D47611"/>
    <w:rsid w:val="00D4776B"/>
    <w:rsid w:val="00D47853"/>
    <w:rsid w:val="00D479F4"/>
    <w:rsid w:val="00D47A65"/>
    <w:rsid w:val="00D47AB0"/>
    <w:rsid w:val="00D47AF1"/>
    <w:rsid w:val="00D47BA3"/>
    <w:rsid w:val="00D47D84"/>
    <w:rsid w:val="00D47E7E"/>
    <w:rsid w:val="00D47FF9"/>
    <w:rsid w:val="00D5016D"/>
    <w:rsid w:val="00D50224"/>
    <w:rsid w:val="00D502B7"/>
    <w:rsid w:val="00D50384"/>
    <w:rsid w:val="00D504A0"/>
    <w:rsid w:val="00D50B00"/>
    <w:rsid w:val="00D51040"/>
    <w:rsid w:val="00D51249"/>
    <w:rsid w:val="00D51607"/>
    <w:rsid w:val="00D5169D"/>
    <w:rsid w:val="00D517BA"/>
    <w:rsid w:val="00D51A8A"/>
    <w:rsid w:val="00D51ABC"/>
    <w:rsid w:val="00D51C3A"/>
    <w:rsid w:val="00D51C4B"/>
    <w:rsid w:val="00D51DB8"/>
    <w:rsid w:val="00D51EED"/>
    <w:rsid w:val="00D520B2"/>
    <w:rsid w:val="00D52538"/>
    <w:rsid w:val="00D529A1"/>
    <w:rsid w:val="00D529C3"/>
    <w:rsid w:val="00D52DD5"/>
    <w:rsid w:val="00D52F57"/>
    <w:rsid w:val="00D531C6"/>
    <w:rsid w:val="00D533B4"/>
    <w:rsid w:val="00D533DB"/>
    <w:rsid w:val="00D53530"/>
    <w:rsid w:val="00D53E76"/>
    <w:rsid w:val="00D53FA6"/>
    <w:rsid w:val="00D54019"/>
    <w:rsid w:val="00D5409A"/>
    <w:rsid w:val="00D5430A"/>
    <w:rsid w:val="00D548A2"/>
    <w:rsid w:val="00D54A5E"/>
    <w:rsid w:val="00D54BFE"/>
    <w:rsid w:val="00D54D5B"/>
    <w:rsid w:val="00D55891"/>
    <w:rsid w:val="00D5602E"/>
    <w:rsid w:val="00D562BC"/>
    <w:rsid w:val="00D56416"/>
    <w:rsid w:val="00D566F6"/>
    <w:rsid w:val="00D56C1F"/>
    <w:rsid w:val="00D56E6B"/>
    <w:rsid w:val="00D5718B"/>
    <w:rsid w:val="00D571D4"/>
    <w:rsid w:val="00D57981"/>
    <w:rsid w:val="00D57DE3"/>
    <w:rsid w:val="00D600DD"/>
    <w:rsid w:val="00D6021F"/>
    <w:rsid w:val="00D60441"/>
    <w:rsid w:val="00D606C3"/>
    <w:rsid w:val="00D60A45"/>
    <w:rsid w:val="00D60E1C"/>
    <w:rsid w:val="00D60EF6"/>
    <w:rsid w:val="00D612D4"/>
    <w:rsid w:val="00D61508"/>
    <w:rsid w:val="00D61703"/>
    <w:rsid w:val="00D617FE"/>
    <w:rsid w:val="00D61BC4"/>
    <w:rsid w:val="00D61C7B"/>
    <w:rsid w:val="00D61F32"/>
    <w:rsid w:val="00D62036"/>
    <w:rsid w:val="00D620C0"/>
    <w:rsid w:val="00D6244C"/>
    <w:rsid w:val="00D62524"/>
    <w:rsid w:val="00D62CCF"/>
    <w:rsid w:val="00D62DC7"/>
    <w:rsid w:val="00D62F46"/>
    <w:rsid w:val="00D63152"/>
    <w:rsid w:val="00D6332F"/>
    <w:rsid w:val="00D63435"/>
    <w:rsid w:val="00D63778"/>
    <w:rsid w:val="00D6389D"/>
    <w:rsid w:val="00D638FB"/>
    <w:rsid w:val="00D63A0E"/>
    <w:rsid w:val="00D63A73"/>
    <w:rsid w:val="00D63DBB"/>
    <w:rsid w:val="00D63E5E"/>
    <w:rsid w:val="00D64589"/>
    <w:rsid w:val="00D64686"/>
    <w:rsid w:val="00D64844"/>
    <w:rsid w:val="00D64C2F"/>
    <w:rsid w:val="00D64EF7"/>
    <w:rsid w:val="00D65405"/>
    <w:rsid w:val="00D65472"/>
    <w:rsid w:val="00D6573D"/>
    <w:rsid w:val="00D658B6"/>
    <w:rsid w:val="00D65C21"/>
    <w:rsid w:val="00D65C9E"/>
    <w:rsid w:val="00D65CBE"/>
    <w:rsid w:val="00D65E9C"/>
    <w:rsid w:val="00D65F79"/>
    <w:rsid w:val="00D663BF"/>
    <w:rsid w:val="00D66543"/>
    <w:rsid w:val="00D667DD"/>
    <w:rsid w:val="00D66875"/>
    <w:rsid w:val="00D668B9"/>
    <w:rsid w:val="00D66AAA"/>
    <w:rsid w:val="00D66AB1"/>
    <w:rsid w:val="00D66B63"/>
    <w:rsid w:val="00D66ED3"/>
    <w:rsid w:val="00D67323"/>
    <w:rsid w:val="00D67CA3"/>
    <w:rsid w:val="00D67D2D"/>
    <w:rsid w:val="00D67D66"/>
    <w:rsid w:val="00D67E7A"/>
    <w:rsid w:val="00D67EEB"/>
    <w:rsid w:val="00D707E2"/>
    <w:rsid w:val="00D709EE"/>
    <w:rsid w:val="00D70C21"/>
    <w:rsid w:val="00D70F9F"/>
    <w:rsid w:val="00D7137A"/>
    <w:rsid w:val="00D7143C"/>
    <w:rsid w:val="00D7155B"/>
    <w:rsid w:val="00D71FBF"/>
    <w:rsid w:val="00D7201D"/>
    <w:rsid w:val="00D72088"/>
    <w:rsid w:val="00D72311"/>
    <w:rsid w:val="00D7242A"/>
    <w:rsid w:val="00D72503"/>
    <w:rsid w:val="00D72569"/>
    <w:rsid w:val="00D72A87"/>
    <w:rsid w:val="00D730DE"/>
    <w:rsid w:val="00D7348A"/>
    <w:rsid w:val="00D737BE"/>
    <w:rsid w:val="00D74146"/>
    <w:rsid w:val="00D74152"/>
    <w:rsid w:val="00D742D4"/>
    <w:rsid w:val="00D744FA"/>
    <w:rsid w:val="00D74539"/>
    <w:rsid w:val="00D7498B"/>
    <w:rsid w:val="00D74B77"/>
    <w:rsid w:val="00D74C23"/>
    <w:rsid w:val="00D74CC6"/>
    <w:rsid w:val="00D75185"/>
    <w:rsid w:val="00D752C2"/>
    <w:rsid w:val="00D7571F"/>
    <w:rsid w:val="00D75D26"/>
    <w:rsid w:val="00D75E6B"/>
    <w:rsid w:val="00D75E8E"/>
    <w:rsid w:val="00D7643D"/>
    <w:rsid w:val="00D765D3"/>
    <w:rsid w:val="00D765E5"/>
    <w:rsid w:val="00D76F7C"/>
    <w:rsid w:val="00D77123"/>
    <w:rsid w:val="00D775F1"/>
    <w:rsid w:val="00D77AA5"/>
    <w:rsid w:val="00D77C49"/>
    <w:rsid w:val="00D77CC1"/>
    <w:rsid w:val="00D802E7"/>
    <w:rsid w:val="00D80615"/>
    <w:rsid w:val="00D809D7"/>
    <w:rsid w:val="00D80B5A"/>
    <w:rsid w:val="00D80D20"/>
    <w:rsid w:val="00D811B1"/>
    <w:rsid w:val="00D811CE"/>
    <w:rsid w:val="00D813F3"/>
    <w:rsid w:val="00D8159E"/>
    <w:rsid w:val="00D818A5"/>
    <w:rsid w:val="00D81C32"/>
    <w:rsid w:val="00D81DCB"/>
    <w:rsid w:val="00D81DEE"/>
    <w:rsid w:val="00D81EAC"/>
    <w:rsid w:val="00D8201E"/>
    <w:rsid w:val="00D820CD"/>
    <w:rsid w:val="00D82889"/>
    <w:rsid w:val="00D83357"/>
    <w:rsid w:val="00D8350D"/>
    <w:rsid w:val="00D83565"/>
    <w:rsid w:val="00D83E0A"/>
    <w:rsid w:val="00D8427A"/>
    <w:rsid w:val="00D844B1"/>
    <w:rsid w:val="00D84612"/>
    <w:rsid w:val="00D84CF9"/>
    <w:rsid w:val="00D85482"/>
    <w:rsid w:val="00D8559A"/>
    <w:rsid w:val="00D85934"/>
    <w:rsid w:val="00D85EF9"/>
    <w:rsid w:val="00D85F0F"/>
    <w:rsid w:val="00D85F40"/>
    <w:rsid w:val="00D867B5"/>
    <w:rsid w:val="00D86D4F"/>
    <w:rsid w:val="00D8730D"/>
    <w:rsid w:val="00D874B9"/>
    <w:rsid w:val="00D876A2"/>
    <w:rsid w:val="00D877D3"/>
    <w:rsid w:val="00D8782E"/>
    <w:rsid w:val="00D87D20"/>
    <w:rsid w:val="00D90059"/>
    <w:rsid w:val="00D907DD"/>
    <w:rsid w:val="00D90844"/>
    <w:rsid w:val="00D90A35"/>
    <w:rsid w:val="00D90DD5"/>
    <w:rsid w:val="00D90E90"/>
    <w:rsid w:val="00D912B3"/>
    <w:rsid w:val="00D9210E"/>
    <w:rsid w:val="00D92234"/>
    <w:rsid w:val="00D923F2"/>
    <w:rsid w:val="00D926CD"/>
    <w:rsid w:val="00D92CAB"/>
    <w:rsid w:val="00D92ED1"/>
    <w:rsid w:val="00D92F55"/>
    <w:rsid w:val="00D92F62"/>
    <w:rsid w:val="00D93124"/>
    <w:rsid w:val="00D9315C"/>
    <w:rsid w:val="00D93668"/>
    <w:rsid w:val="00D9395B"/>
    <w:rsid w:val="00D93995"/>
    <w:rsid w:val="00D93A66"/>
    <w:rsid w:val="00D93BA5"/>
    <w:rsid w:val="00D93EE9"/>
    <w:rsid w:val="00D9423D"/>
    <w:rsid w:val="00D9443C"/>
    <w:rsid w:val="00D946C6"/>
    <w:rsid w:val="00D94722"/>
    <w:rsid w:val="00D95084"/>
    <w:rsid w:val="00D954DE"/>
    <w:rsid w:val="00D957CF"/>
    <w:rsid w:val="00D95921"/>
    <w:rsid w:val="00D95AE7"/>
    <w:rsid w:val="00D95D9B"/>
    <w:rsid w:val="00D95E7C"/>
    <w:rsid w:val="00D95EC0"/>
    <w:rsid w:val="00D96053"/>
    <w:rsid w:val="00D962BE"/>
    <w:rsid w:val="00D96570"/>
    <w:rsid w:val="00D96728"/>
    <w:rsid w:val="00D96B8D"/>
    <w:rsid w:val="00D96EDE"/>
    <w:rsid w:val="00D9732F"/>
    <w:rsid w:val="00D97436"/>
    <w:rsid w:val="00D97B3A"/>
    <w:rsid w:val="00D97B6D"/>
    <w:rsid w:val="00D97CCD"/>
    <w:rsid w:val="00D97E04"/>
    <w:rsid w:val="00D97FEF"/>
    <w:rsid w:val="00DA0758"/>
    <w:rsid w:val="00DA085A"/>
    <w:rsid w:val="00DA0930"/>
    <w:rsid w:val="00DA106A"/>
    <w:rsid w:val="00DA1081"/>
    <w:rsid w:val="00DA109D"/>
    <w:rsid w:val="00DA1545"/>
    <w:rsid w:val="00DA1794"/>
    <w:rsid w:val="00DA18E2"/>
    <w:rsid w:val="00DA1F3C"/>
    <w:rsid w:val="00DA2A44"/>
    <w:rsid w:val="00DA2E67"/>
    <w:rsid w:val="00DA2F6E"/>
    <w:rsid w:val="00DA3433"/>
    <w:rsid w:val="00DA363D"/>
    <w:rsid w:val="00DA39B2"/>
    <w:rsid w:val="00DA3B8F"/>
    <w:rsid w:val="00DA3EBC"/>
    <w:rsid w:val="00DA3FEB"/>
    <w:rsid w:val="00DA47C9"/>
    <w:rsid w:val="00DA48DC"/>
    <w:rsid w:val="00DA48F6"/>
    <w:rsid w:val="00DA4C95"/>
    <w:rsid w:val="00DA529C"/>
    <w:rsid w:val="00DA535A"/>
    <w:rsid w:val="00DA5498"/>
    <w:rsid w:val="00DA55B8"/>
    <w:rsid w:val="00DA574C"/>
    <w:rsid w:val="00DA5979"/>
    <w:rsid w:val="00DA59E9"/>
    <w:rsid w:val="00DA5BBD"/>
    <w:rsid w:val="00DA613E"/>
    <w:rsid w:val="00DA63EF"/>
    <w:rsid w:val="00DA65D4"/>
    <w:rsid w:val="00DA6B68"/>
    <w:rsid w:val="00DA6CD3"/>
    <w:rsid w:val="00DA70FE"/>
    <w:rsid w:val="00DA781B"/>
    <w:rsid w:val="00DA7955"/>
    <w:rsid w:val="00DA7962"/>
    <w:rsid w:val="00DA7AF4"/>
    <w:rsid w:val="00DA7C4B"/>
    <w:rsid w:val="00DA7DF9"/>
    <w:rsid w:val="00DB03D9"/>
    <w:rsid w:val="00DB0403"/>
    <w:rsid w:val="00DB0651"/>
    <w:rsid w:val="00DB07A9"/>
    <w:rsid w:val="00DB0D16"/>
    <w:rsid w:val="00DB0ED5"/>
    <w:rsid w:val="00DB1418"/>
    <w:rsid w:val="00DB1559"/>
    <w:rsid w:val="00DB16E9"/>
    <w:rsid w:val="00DB1811"/>
    <w:rsid w:val="00DB186E"/>
    <w:rsid w:val="00DB2013"/>
    <w:rsid w:val="00DB267D"/>
    <w:rsid w:val="00DB2DA3"/>
    <w:rsid w:val="00DB343C"/>
    <w:rsid w:val="00DB3765"/>
    <w:rsid w:val="00DB3A16"/>
    <w:rsid w:val="00DB3EB7"/>
    <w:rsid w:val="00DB3F34"/>
    <w:rsid w:val="00DB402E"/>
    <w:rsid w:val="00DB4454"/>
    <w:rsid w:val="00DB47EF"/>
    <w:rsid w:val="00DB48DD"/>
    <w:rsid w:val="00DB497B"/>
    <w:rsid w:val="00DB4AD7"/>
    <w:rsid w:val="00DB4CAD"/>
    <w:rsid w:val="00DB4DCF"/>
    <w:rsid w:val="00DB5082"/>
    <w:rsid w:val="00DB52EF"/>
    <w:rsid w:val="00DB59AA"/>
    <w:rsid w:val="00DB5B81"/>
    <w:rsid w:val="00DB5C10"/>
    <w:rsid w:val="00DB5E01"/>
    <w:rsid w:val="00DB6595"/>
    <w:rsid w:val="00DB666C"/>
    <w:rsid w:val="00DB6737"/>
    <w:rsid w:val="00DB67DB"/>
    <w:rsid w:val="00DB68B7"/>
    <w:rsid w:val="00DB6B7D"/>
    <w:rsid w:val="00DB6DB0"/>
    <w:rsid w:val="00DB6E3E"/>
    <w:rsid w:val="00DB7004"/>
    <w:rsid w:val="00DB7A64"/>
    <w:rsid w:val="00DB7F1A"/>
    <w:rsid w:val="00DC01EE"/>
    <w:rsid w:val="00DC04C7"/>
    <w:rsid w:val="00DC0B5A"/>
    <w:rsid w:val="00DC1069"/>
    <w:rsid w:val="00DC1160"/>
    <w:rsid w:val="00DC18D1"/>
    <w:rsid w:val="00DC1B96"/>
    <w:rsid w:val="00DC1E8F"/>
    <w:rsid w:val="00DC1FB5"/>
    <w:rsid w:val="00DC2242"/>
    <w:rsid w:val="00DC23C4"/>
    <w:rsid w:val="00DC24AD"/>
    <w:rsid w:val="00DC26C3"/>
    <w:rsid w:val="00DC2B24"/>
    <w:rsid w:val="00DC2B6F"/>
    <w:rsid w:val="00DC2F2D"/>
    <w:rsid w:val="00DC343F"/>
    <w:rsid w:val="00DC360C"/>
    <w:rsid w:val="00DC37B3"/>
    <w:rsid w:val="00DC383D"/>
    <w:rsid w:val="00DC3BDD"/>
    <w:rsid w:val="00DC41B6"/>
    <w:rsid w:val="00DC4259"/>
    <w:rsid w:val="00DC4446"/>
    <w:rsid w:val="00DC48CA"/>
    <w:rsid w:val="00DC4F22"/>
    <w:rsid w:val="00DC50A8"/>
    <w:rsid w:val="00DC544F"/>
    <w:rsid w:val="00DC588D"/>
    <w:rsid w:val="00DC5C9B"/>
    <w:rsid w:val="00DC5E9D"/>
    <w:rsid w:val="00DC6231"/>
    <w:rsid w:val="00DC6689"/>
    <w:rsid w:val="00DC6CAF"/>
    <w:rsid w:val="00DC6F8F"/>
    <w:rsid w:val="00DC7162"/>
    <w:rsid w:val="00DC735F"/>
    <w:rsid w:val="00DC7540"/>
    <w:rsid w:val="00DC7AAD"/>
    <w:rsid w:val="00DC7BF1"/>
    <w:rsid w:val="00DC7F7E"/>
    <w:rsid w:val="00DD0103"/>
    <w:rsid w:val="00DD0276"/>
    <w:rsid w:val="00DD08B4"/>
    <w:rsid w:val="00DD0BB8"/>
    <w:rsid w:val="00DD0C10"/>
    <w:rsid w:val="00DD1148"/>
    <w:rsid w:val="00DD11BC"/>
    <w:rsid w:val="00DD1220"/>
    <w:rsid w:val="00DD1A56"/>
    <w:rsid w:val="00DD1B94"/>
    <w:rsid w:val="00DD1C0B"/>
    <w:rsid w:val="00DD20E8"/>
    <w:rsid w:val="00DD23D2"/>
    <w:rsid w:val="00DD28C4"/>
    <w:rsid w:val="00DD2D65"/>
    <w:rsid w:val="00DD2ED3"/>
    <w:rsid w:val="00DD2FAE"/>
    <w:rsid w:val="00DD3073"/>
    <w:rsid w:val="00DD3388"/>
    <w:rsid w:val="00DD37D7"/>
    <w:rsid w:val="00DD387E"/>
    <w:rsid w:val="00DD39AB"/>
    <w:rsid w:val="00DD3A35"/>
    <w:rsid w:val="00DD3A7E"/>
    <w:rsid w:val="00DD3B7C"/>
    <w:rsid w:val="00DD42B5"/>
    <w:rsid w:val="00DD434F"/>
    <w:rsid w:val="00DD446C"/>
    <w:rsid w:val="00DD448E"/>
    <w:rsid w:val="00DD47E6"/>
    <w:rsid w:val="00DD4B5F"/>
    <w:rsid w:val="00DD4D3A"/>
    <w:rsid w:val="00DD4D4A"/>
    <w:rsid w:val="00DD4E2C"/>
    <w:rsid w:val="00DD4E34"/>
    <w:rsid w:val="00DD55F4"/>
    <w:rsid w:val="00DD5631"/>
    <w:rsid w:val="00DD5634"/>
    <w:rsid w:val="00DD5942"/>
    <w:rsid w:val="00DD5EBC"/>
    <w:rsid w:val="00DD5F1E"/>
    <w:rsid w:val="00DD6123"/>
    <w:rsid w:val="00DD62E1"/>
    <w:rsid w:val="00DD6398"/>
    <w:rsid w:val="00DD639C"/>
    <w:rsid w:val="00DD63ED"/>
    <w:rsid w:val="00DD6465"/>
    <w:rsid w:val="00DD6739"/>
    <w:rsid w:val="00DD68F7"/>
    <w:rsid w:val="00DD692B"/>
    <w:rsid w:val="00DD6996"/>
    <w:rsid w:val="00DD6A0F"/>
    <w:rsid w:val="00DD6BAE"/>
    <w:rsid w:val="00DD6CCF"/>
    <w:rsid w:val="00DD73D3"/>
    <w:rsid w:val="00DD7B57"/>
    <w:rsid w:val="00DD7CBD"/>
    <w:rsid w:val="00DE06FF"/>
    <w:rsid w:val="00DE0C24"/>
    <w:rsid w:val="00DE0D6A"/>
    <w:rsid w:val="00DE0EDE"/>
    <w:rsid w:val="00DE0FE7"/>
    <w:rsid w:val="00DE1089"/>
    <w:rsid w:val="00DE1198"/>
    <w:rsid w:val="00DE12BF"/>
    <w:rsid w:val="00DE165E"/>
    <w:rsid w:val="00DE1740"/>
    <w:rsid w:val="00DE199E"/>
    <w:rsid w:val="00DE1E74"/>
    <w:rsid w:val="00DE20CA"/>
    <w:rsid w:val="00DE2709"/>
    <w:rsid w:val="00DE271B"/>
    <w:rsid w:val="00DE282D"/>
    <w:rsid w:val="00DE2BC6"/>
    <w:rsid w:val="00DE2FA2"/>
    <w:rsid w:val="00DE2FD2"/>
    <w:rsid w:val="00DE360C"/>
    <w:rsid w:val="00DE3675"/>
    <w:rsid w:val="00DE37D0"/>
    <w:rsid w:val="00DE3896"/>
    <w:rsid w:val="00DE3C5D"/>
    <w:rsid w:val="00DE3C7A"/>
    <w:rsid w:val="00DE3C83"/>
    <w:rsid w:val="00DE3E52"/>
    <w:rsid w:val="00DE3F41"/>
    <w:rsid w:val="00DE4037"/>
    <w:rsid w:val="00DE4370"/>
    <w:rsid w:val="00DE444B"/>
    <w:rsid w:val="00DE4E18"/>
    <w:rsid w:val="00DE4EE8"/>
    <w:rsid w:val="00DE4FDA"/>
    <w:rsid w:val="00DE5A19"/>
    <w:rsid w:val="00DE5A3B"/>
    <w:rsid w:val="00DE5AB8"/>
    <w:rsid w:val="00DE5AD8"/>
    <w:rsid w:val="00DE6111"/>
    <w:rsid w:val="00DE6520"/>
    <w:rsid w:val="00DE6937"/>
    <w:rsid w:val="00DE6EB4"/>
    <w:rsid w:val="00DE7290"/>
    <w:rsid w:val="00DE743A"/>
    <w:rsid w:val="00DE760D"/>
    <w:rsid w:val="00DE779F"/>
    <w:rsid w:val="00DE7C94"/>
    <w:rsid w:val="00DE7CEE"/>
    <w:rsid w:val="00DE7F55"/>
    <w:rsid w:val="00DF0386"/>
    <w:rsid w:val="00DF065D"/>
    <w:rsid w:val="00DF089E"/>
    <w:rsid w:val="00DF08C5"/>
    <w:rsid w:val="00DF0F21"/>
    <w:rsid w:val="00DF11CB"/>
    <w:rsid w:val="00DF138F"/>
    <w:rsid w:val="00DF149D"/>
    <w:rsid w:val="00DF1B23"/>
    <w:rsid w:val="00DF1BE8"/>
    <w:rsid w:val="00DF1ECA"/>
    <w:rsid w:val="00DF21CD"/>
    <w:rsid w:val="00DF29D8"/>
    <w:rsid w:val="00DF2A27"/>
    <w:rsid w:val="00DF2B1F"/>
    <w:rsid w:val="00DF2B42"/>
    <w:rsid w:val="00DF2B93"/>
    <w:rsid w:val="00DF2E51"/>
    <w:rsid w:val="00DF3131"/>
    <w:rsid w:val="00DF3158"/>
    <w:rsid w:val="00DF36A6"/>
    <w:rsid w:val="00DF3724"/>
    <w:rsid w:val="00DF39EA"/>
    <w:rsid w:val="00DF3E61"/>
    <w:rsid w:val="00DF455C"/>
    <w:rsid w:val="00DF45BC"/>
    <w:rsid w:val="00DF4958"/>
    <w:rsid w:val="00DF4DD0"/>
    <w:rsid w:val="00DF51AF"/>
    <w:rsid w:val="00DF5269"/>
    <w:rsid w:val="00DF54AB"/>
    <w:rsid w:val="00DF574C"/>
    <w:rsid w:val="00DF5849"/>
    <w:rsid w:val="00DF5B29"/>
    <w:rsid w:val="00DF5D74"/>
    <w:rsid w:val="00DF5ED0"/>
    <w:rsid w:val="00DF5FA9"/>
    <w:rsid w:val="00DF6059"/>
    <w:rsid w:val="00DF6098"/>
    <w:rsid w:val="00DF60B5"/>
    <w:rsid w:val="00DF623D"/>
    <w:rsid w:val="00DF627A"/>
    <w:rsid w:val="00DF6837"/>
    <w:rsid w:val="00DF6B3E"/>
    <w:rsid w:val="00DF6BB9"/>
    <w:rsid w:val="00DF6CD2"/>
    <w:rsid w:val="00DF741C"/>
    <w:rsid w:val="00DF747D"/>
    <w:rsid w:val="00DF7734"/>
    <w:rsid w:val="00DF7A9E"/>
    <w:rsid w:val="00DF7CE1"/>
    <w:rsid w:val="00E0001C"/>
    <w:rsid w:val="00E00039"/>
    <w:rsid w:val="00E00136"/>
    <w:rsid w:val="00E00708"/>
    <w:rsid w:val="00E007F8"/>
    <w:rsid w:val="00E00EBB"/>
    <w:rsid w:val="00E01778"/>
    <w:rsid w:val="00E01B8E"/>
    <w:rsid w:val="00E01C77"/>
    <w:rsid w:val="00E01DD5"/>
    <w:rsid w:val="00E0241B"/>
    <w:rsid w:val="00E02630"/>
    <w:rsid w:val="00E02B3B"/>
    <w:rsid w:val="00E02BA4"/>
    <w:rsid w:val="00E02BF5"/>
    <w:rsid w:val="00E02C88"/>
    <w:rsid w:val="00E02D4B"/>
    <w:rsid w:val="00E02F0B"/>
    <w:rsid w:val="00E03348"/>
    <w:rsid w:val="00E0340B"/>
    <w:rsid w:val="00E0348A"/>
    <w:rsid w:val="00E03527"/>
    <w:rsid w:val="00E03685"/>
    <w:rsid w:val="00E03912"/>
    <w:rsid w:val="00E041F6"/>
    <w:rsid w:val="00E0424B"/>
    <w:rsid w:val="00E0457B"/>
    <w:rsid w:val="00E04792"/>
    <w:rsid w:val="00E04E04"/>
    <w:rsid w:val="00E0619F"/>
    <w:rsid w:val="00E06312"/>
    <w:rsid w:val="00E067A4"/>
    <w:rsid w:val="00E067E4"/>
    <w:rsid w:val="00E0681E"/>
    <w:rsid w:val="00E06970"/>
    <w:rsid w:val="00E06AC9"/>
    <w:rsid w:val="00E06F08"/>
    <w:rsid w:val="00E07623"/>
    <w:rsid w:val="00E076E9"/>
    <w:rsid w:val="00E0789D"/>
    <w:rsid w:val="00E07E5D"/>
    <w:rsid w:val="00E1012F"/>
    <w:rsid w:val="00E101EA"/>
    <w:rsid w:val="00E10337"/>
    <w:rsid w:val="00E10452"/>
    <w:rsid w:val="00E108CB"/>
    <w:rsid w:val="00E1120F"/>
    <w:rsid w:val="00E1137D"/>
    <w:rsid w:val="00E1138B"/>
    <w:rsid w:val="00E11689"/>
    <w:rsid w:val="00E1196F"/>
    <w:rsid w:val="00E120D7"/>
    <w:rsid w:val="00E12315"/>
    <w:rsid w:val="00E12541"/>
    <w:rsid w:val="00E12F22"/>
    <w:rsid w:val="00E130F4"/>
    <w:rsid w:val="00E13322"/>
    <w:rsid w:val="00E13365"/>
    <w:rsid w:val="00E1349D"/>
    <w:rsid w:val="00E135E9"/>
    <w:rsid w:val="00E13619"/>
    <w:rsid w:val="00E136C4"/>
    <w:rsid w:val="00E13861"/>
    <w:rsid w:val="00E1413B"/>
    <w:rsid w:val="00E141BE"/>
    <w:rsid w:val="00E141FC"/>
    <w:rsid w:val="00E142F7"/>
    <w:rsid w:val="00E144F7"/>
    <w:rsid w:val="00E1461E"/>
    <w:rsid w:val="00E1462B"/>
    <w:rsid w:val="00E14735"/>
    <w:rsid w:val="00E14921"/>
    <w:rsid w:val="00E1494D"/>
    <w:rsid w:val="00E15096"/>
    <w:rsid w:val="00E15098"/>
    <w:rsid w:val="00E151B1"/>
    <w:rsid w:val="00E15298"/>
    <w:rsid w:val="00E15380"/>
    <w:rsid w:val="00E156EA"/>
    <w:rsid w:val="00E157EC"/>
    <w:rsid w:val="00E15803"/>
    <w:rsid w:val="00E15FC0"/>
    <w:rsid w:val="00E161E5"/>
    <w:rsid w:val="00E16FE2"/>
    <w:rsid w:val="00E1715A"/>
    <w:rsid w:val="00E174BA"/>
    <w:rsid w:val="00E174BF"/>
    <w:rsid w:val="00E17534"/>
    <w:rsid w:val="00E179CF"/>
    <w:rsid w:val="00E201A9"/>
    <w:rsid w:val="00E202E2"/>
    <w:rsid w:val="00E205AA"/>
    <w:rsid w:val="00E206E7"/>
    <w:rsid w:val="00E2088E"/>
    <w:rsid w:val="00E20A9C"/>
    <w:rsid w:val="00E20CD3"/>
    <w:rsid w:val="00E20D6A"/>
    <w:rsid w:val="00E211CE"/>
    <w:rsid w:val="00E2177E"/>
    <w:rsid w:val="00E21922"/>
    <w:rsid w:val="00E21A9E"/>
    <w:rsid w:val="00E21E41"/>
    <w:rsid w:val="00E220A7"/>
    <w:rsid w:val="00E223CC"/>
    <w:rsid w:val="00E22FDB"/>
    <w:rsid w:val="00E22FE2"/>
    <w:rsid w:val="00E23024"/>
    <w:rsid w:val="00E234DA"/>
    <w:rsid w:val="00E23773"/>
    <w:rsid w:val="00E2380D"/>
    <w:rsid w:val="00E238BF"/>
    <w:rsid w:val="00E23AFF"/>
    <w:rsid w:val="00E23CA3"/>
    <w:rsid w:val="00E23DA8"/>
    <w:rsid w:val="00E244BE"/>
    <w:rsid w:val="00E247B1"/>
    <w:rsid w:val="00E24871"/>
    <w:rsid w:val="00E24998"/>
    <w:rsid w:val="00E24AFD"/>
    <w:rsid w:val="00E24B96"/>
    <w:rsid w:val="00E24D2D"/>
    <w:rsid w:val="00E25150"/>
    <w:rsid w:val="00E25195"/>
    <w:rsid w:val="00E25429"/>
    <w:rsid w:val="00E25904"/>
    <w:rsid w:val="00E2592B"/>
    <w:rsid w:val="00E25BD5"/>
    <w:rsid w:val="00E25D64"/>
    <w:rsid w:val="00E261DB"/>
    <w:rsid w:val="00E265BE"/>
    <w:rsid w:val="00E272EB"/>
    <w:rsid w:val="00E277E2"/>
    <w:rsid w:val="00E27BE2"/>
    <w:rsid w:val="00E3011C"/>
    <w:rsid w:val="00E301A7"/>
    <w:rsid w:val="00E30245"/>
    <w:rsid w:val="00E302AF"/>
    <w:rsid w:val="00E303CD"/>
    <w:rsid w:val="00E30AF1"/>
    <w:rsid w:val="00E30C46"/>
    <w:rsid w:val="00E30E7D"/>
    <w:rsid w:val="00E30F30"/>
    <w:rsid w:val="00E313BB"/>
    <w:rsid w:val="00E315B5"/>
    <w:rsid w:val="00E3173A"/>
    <w:rsid w:val="00E31E14"/>
    <w:rsid w:val="00E320F3"/>
    <w:rsid w:val="00E32108"/>
    <w:rsid w:val="00E32662"/>
    <w:rsid w:val="00E32A83"/>
    <w:rsid w:val="00E32DD3"/>
    <w:rsid w:val="00E32F22"/>
    <w:rsid w:val="00E333D9"/>
    <w:rsid w:val="00E334D3"/>
    <w:rsid w:val="00E33E44"/>
    <w:rsid w:val="00E34158"/>
    <w:rsid w:val="00E343D7"/>
    <w:rsid w:val="00E34A45"/>
    <w:rsid w:val="00E34AFF"/>
    <w:rsid w:val="00E34C90"/>
    <w:rsid w:val="00E34E07"/>
    <w:rsid w:val="00E35741"/>
    <w:rsid w:val="00E358F5"/>
    <w:rsid w:val="00E35A49"/>
    <w:rsid w:val="00E35AC4"/>
    <w:rsid w:val="00E35CC6"/>
    <w:rsid w:val="00E36001"/>
    <w:rsid w:val="00E36376"/>
    <w:rsid w:val="00E3667D"/>
    <w:rsid w:val="00E36ACA"/>
    <w:rsid w:val="00E36C7B"/>
    <w:rsid w:val="00E36EE4"/>
    <w:rsid w:val="00E36F0C"/>
    <w:rsid w:val="00E36FF5"/>
    <w:rsid w:val="00E3720C"/>
    <w:rsid w:val="00E37395"/>
    <w:rsid w:val="00E37901"/>
    <w:rsid w:val="00E37F1F"/>
    <w:rsid w:val="00E407D5"/>
    <w:rsid w:val="00E409D2"/>
    <w:rsid w:val="00E40B26"/>
    <w:rsid w:val="00E40B2A"/>
    <w:rsid w:val="00E40CFF"/>
    <w:rsid w:val="00E40E04"/>
    <w:rsid w:val="00E41010"/>
    <w:rsid w:val="00E411C1"/>
    <w:rsid w:val="00E41413"/>
    <w:rsid w:val="00E41415"/>
    <w:rsid w:val="00E41493"/>
    <w:rsid w:val="00E4149B"/>
    <w:rsid w:val="00E41652"/>
    <w:rsid w:val="00E41B2C"/>
    <w:rsid w:val="00E420B9"/>
    <w:rsid w:val="00E42733"/>
    <w:rsid w:val="00E42A72"/>
    <w:rsid w:val="00E42DB4"/>
    <w:rsid w:val="00E4305D"/>
    <w:rsid w:val="00E43379"/>
    <w:rsid w:val="00E433A4"/>
    <w:rsid w:val="00E43976"/>
    <w:rsid w:val="00E43EC0"/>
    <w:rsid w:val="00E44213"/>
    <w:rsid w:val="00E44239"/>
    <w:rsid w:val="00E4424F"/>
    <w:rsid w:val="00E44452"/>
    <w:rsid w:val="00E44569"/>
    <w:rsid w:val="00E4478F"/>
    <w:rsid w:val="00E44A8F"/>
    <w:rsid w:val="00E44C8E"/>
    <w:rsid w:val="00E450B8"/>
    <w:rsid w:val="00E451E8"/>
    <w:rsid w:val="00E45240"/>
    <w:rsid w:val="00E4531C"/>
    <w:rsid w:val="00E4532A"/>
    <w:rsid w:val="00E45D1F"/>
    <w:rsid w:val="00E45D45"/>
    <w:rsid w:val="00E462D1"/>
    <w:rsid w:val="00E467DB"/>
    <w:rsid w:val="00E46BFF"/>
    <w:rsid w:val="00E46C86"/>
    <w:rsid w:val="00E46DEC"/>
    <w:rsid w:val="00E4752D"/>
    <w:rsid w:val="00E4787B"/>
    <w:rsid w:val="00E47ADE"/>
    <w:rsid w:val="00E47B0B"/>
    <w:rsid w:val="00E50552"/>
    <w:rsid w:val="00E507DF"/>
    <w:rsid w:val="00E50A61"/>
    <w:rsid w:val="00E510FA"/>
    <w:rsid w:val="00E51D61"/>
    <w:rsid w:val="00E52437"/>
    <w:rsid w:val="00E525C3"/>
    <w:rsid w:val="00E525E3"/>
    <w:rsid w:val="00E525F1"/>
    <w:rsid w:val="00E52819"/>
    <w:rsid w:val="00E52FB5"/>
    <w:rsid w:val="00E52FC7"/>
    <w:rsid w:val="00E52FE1"/>
    <w:rsid w:val="00E53157"/>
    <w:rsid w:val="00E53349"/>
    <w:rsid w:val="00E5382D"/>
    <w:rsid w:val="00E5388C"/>
    <w:rsid w:val="00E53BEC"/>
    <w:rsid w:val="00E53D43"/>
    <w:rsid w:val="00E53DB5"/>
    <w:rsid w:val="00E53F52"/>
    <w:rsid w:val="00E542C8"/>
    <w:rsid w:val="00E5441D"/>
    <w:rsid w:val="00E54886"/>
    <w:rsid w:val="00E550EB"/>
    <w:rsid w:val="00E55363"/>
    <w:rsid w:val="00E55C3E"/>
    <w:rsid w:val="00E5611F"/>
    <w:rsid w:val="00E5635B"/>
    <w:rsid w:val="00E5642F"/>
    <w:rsid w:val="00E56672"/>
    <w:rsid w:val="00E5676D"/>
    <w:rsid w:val="00E56BE1"/>
    <w:rsid w:val="00E56E4A"/>
    <w:rsid w:val="00E574BF"/>
    <w:rsid w:val="00E576BD"/>
    <w:rsid w:val="00E5786B"/>
    <w:rsid w:val="00E57976"/>
    <w:rsid w:val="00E57CE6"/>
    <w:rsid w:val="00E57E85"/>
    <w:rsid w:val="00E604A8"/>
    <w:rsid w:val="00E60A89"/>
    <w:rsid w:val="00E60F1E"/>
    <w:rsid w:val="00E610AA"/>
    <w:rsid w:val="00E615EA"/>
    <w:rsid w:val="00E6182C"/>
    <w:rsid w:val="00E61CF4"/>
    <w:rsid w:val="00E62242"/>
    <w:rsid w:val="00E6225A"/>
    <w:rsid w:val="00E62333"/>
    <w:rsid w:val="00E62453"/>
    <w:rsid w:val="00E62945"/>
    <w:rsid w:val="00E62A0A"/>
    <w:rsid w:val="00E62E4D"/>
    <w:rsid w:val="00E63037"/>
    <w:rsid w:val="00E630EB"/>
    <w:rsid w:val="00E63379"/>
    <w:rsid w:val="00E6340C"/>
    <w:rsid w:val="00E63628"/>
    <w:rsid w:val="00E6372E"/>
    <w:rsid w:val="00E63E37"/>
    <w:rsid w:val="00E63E66"/>
    <w:rsid w:val="00E63EA5"/>
    <w:rsid w:val="00E63EA8"/>
    <w:rsid w:val="00E64270"/>
    <w:rsid w:val="00E646DB"/>
    <w:rsid w:val="00E64825"/>
    <w:rsid w:val="00E648B5"/>
    <w:rsid w:val="00E64B9B"/>
    <w:rsid w:val="00E64DDB"/>
    <w:rsid w:val="00E64E19"/>
    <w:rsid w:val="00E64E89"/>
    <w:rsid w:val="00E6519D"/>
    <w:rsid w:val="00E652B7"/>
    <w:rsid w:val="00E652C2"/>
    <w:rsid w:val="00E658CA"/>
    <w:rsid w:val="00E659A0"/>
    <w:rsid w:val="00E65C31"/>
    <w:rsid w:val="00E65C41"/>
    <w:rsid w:val="00E65FB8"/>
    <w:rsid w:val="00E6626C"/>
    <w:rsid w:val="00E664E5"/>
    <w:rsid w:val="00E66915"/>
    <w:rsid w:val="00E66B05"/>
    <w:rsid w:val="00E6700C"/>
    <w:rsid w:val="00E67050"/>
    <w:rsid w:val="00E67330"/>
    <w:rsid w:val="00E67710"/>
    <w:rsid w:val="00E677B3"/>
    <w:rsid w:val="00E6785F"/>
    <w:rsid w:val="00E67986"/>
    <w:rsid w:val="00E67CBC"/>
    <w:rsid w:val="00E7042C"/>
    <w:rsid w:val="00E7072E"/>
    <w:rsid w:val="00E7077E"/>
    <w:rsid w:val="00E708D2"/>
    <w:rsid w:val="00E70EDB"/>
    <w:rsid w:val="00E70FD3"/>
    <w:rsid w:val="00E7128B"/>
    <w:rsid w:val="00E713D3"/>
    <w:rsid w:val="00E713F5"/>
    <w:rsid w:val="00E71409"/>
    <w:rsid w:val="00E7144A"/>
    <w:rsid w:val="00E718BA"/>
    <w:rsid w:val="00E718F1"/>
    <w:rsid w:val="00E71C27"/>
    <w:rsid w:val="00E71F8A"/>
    <w:rsid w:val="00E722BC"/>
    <w:rsid w:val="00E7245B"/>
    <w:rsid w:val="00E72482"/>
    <w:rsid w:val="00E72592"/>
    <w:rsid w:val="00E725E5"/>
    <w:rsid w:val="00E72823"/>
    <w:rsid w:val="00E72A89"/>
    <w:rsid w:val="00E72ED9"/>
    <w:rsid w:val="00E731AD"/>
    <w:rsid w:val="00E73379"/>
    <w:rsid w:val="00E7387B"/>
    <w:rsid w:val="00E73A85"/>
    <w:rsid w:val="00E73C97"/>
    <w:rsid w:val="00E743B7"/>
    <w:rsid w:val="00E744C0"/>
    <w:rsid w:val="00E74591"/>
    <w:rsid w:val="00E74664"/>
    <w:rsid w:val="00E7480E"/>
    <w:rsid w:val="00E748EC"/>
    <w:rsid w:val="00E74C14"/>
    <w:rsid w:val="00E74E37"/>
    <w:rsid w:val="00E74F38"/>
    <w:rsid w:val="00E74FED"/>
    <w:rsid w:val="00E75279"/>
    <w:rsid w:val="00E754CA"/>
    <w:rsid w:val="00E75757"/>
    <w:rsid w:val="00E75E73"/>
    <w:rsid w:val="00E7616C"/>
    <w:rsid w:val="00E76299"/>
    <w:rsid w:val="00E7652D"/>
    <w:rsid w:val="00E76797"/>
    <w:rsid w:val="00E769C6"/>
    <w:rsid w:val="00E76BEB"/>
    <w:rsid w:val="00E76BF4"/>
    <w:rsid w:val="00E76E8E"/>
    <w:rsid w:val="00E77216"/>
    <w:rsid w:val="00E77755"/>
    <w:rsid w:val="00E77870"/>
    <w:rsid w:val="00E779E9"/>
    <w:rsid w:val="00E77D0C"/>
    <w:rsid w:val="00E77FD7"/>
    <w:rsid w:val="00E80633"/>
    <w:rsid w:val="00E807A9"/>
    <w:rsid w:val="00E80AA3"/>
    <w:rsid w:val="00E80BCC"/>
    <w:rsid w:val="00E80D8B"/>
    <w:rsid w:val="00E80FCA"/>
    <w:rsid w:val="00E81196"/>
    <w:rsid w:val="00E81394"/>
    <w:rsid w:val="00E814B9"/>
    <w:rsid w:val="00E8153D"/>
    <w:rsid w:val="00E82156"/>
    <w:rsid w:val="00E824A9"/>
    <w:rsid w:val="00E828FB"/>
    <w:rsid w:val="00E82B8E"/>
    <w:rsid w:val="00E82EE4"/>
    <w:rsid w:val="00E82F1F"/>
    <w:rsid w:val="00E83452"/>
    <w:rsid w:val="00E835F6"/>
    <w:rsid w:val="00E83CBA"/>
    <w:rsid w:val="00E83F68"/>
    <w:rsid w:val="00E84330"/>
    <w:rsid w:val="00E84360"/>
    <w:rsid w:val="00E844E0"/>
    <w:rsid w:val="00E8457C"/>
    <w:rsid w:val="00E846C3"/>
    <w:rsid w:val="00E84826"/>
    <w:rsid w:val="00E84A61"/>
    <w:rsid w:val="00E84BA0"/>
    <w:rsid w:val="00E84C72"/>
    <w:rsid w:val="00E84CB5"/>
    <w:rsid w:val="00E84F65"/>
    <w:rsid w:val="00E850B3"/>
    <w:rsid w:val="00E852F4"/>
    <w:rsid w:val="00E852F5"/>
    <w:rsid w:val="00E8551F"/>
    <w:rsid w:val="00E855F2"/>
    <w:rsid w:val="00E85755"/>
    <w:rsid w:val="00E85EEF"/>
    <w:rsid w:val="00E862FC"/>
    <w:rsid w:val="00E8679D"/>
    <w:rsid w:val="00E86CC4"/>
    <w:rsid w:val="00E86D1A"/>
    <w:rsid w:val="00E86DB3"/>
    <w:rsid w:val="00E86F11"/>
    <w:rsid w:val="00E8743B"/>
    <w:rsid w:val="00E87679"/>
    <w:rsid w:val="00E87855"/>
    <w:rsid w:val="00E8792A"/>
    <w:rsid w:val="00E87D0B"/>
    <w:rsid w:val="00E87DC2"/>
    <w:rsid w:val="00E87EF1"/>
    <w:rsid w:val="00E9042A"/>
    <w:rsid w:val="00E9055A"/>
    <w:rsid w:val="00E906CE"/>
    <w:rsid w:val="00E90730"/>
    <w:rsid w:val="00E9101A"/>
    <w:rsid w:val="00E9180D"/>
    <w:rsid w:val="00E91837"/>
    <w:rsid w:val="00E91987"/>
    <w:rsid w:val="00E9198B"/>
    <w:rsid w:val="00E91A16"/>
    <w:rsid w:val="00E91AF2"/>
    <w:rsid w:val="00E91B12"/>
    <w:rsid w:val="00E91B37"/>
    <w:rsid w:val="00E91D48"/>
    <w:rsid w:val="00E92181"/>
    <w:rsid w:val="00E92294"/>
    <w:rsid w:val="00E922DE"/>
    <w:rsid w:val="00E92666"/>
    <w:rsid w:val="00E92E40"/>
    <w:rsid w:val="00E92EDF"/>
    <w:rsid w:val="00E92F53"/>
    <w:rsid w:val="00E93823"/>
    <w:rsid w:val="00E93882"/>
    <w:rsid w:val="00E939BB"/>
    <w:rsid w:val="00E939F1"/>
    <w:rsid w:val="00E93D9B"/>
    <w:rsid w:val="00E9474C"/>
    <w:rsid w:val="00E9482E"/>
    <w:rsid w:val="00E94D28"/>
    <w:rsid w:val="00E94DC7"/>
    <w:rsid w:val="00E94FD7"/>
    <w:rsid w:val="00E95172"/>
    <w:rsid w:val="00E956E1"/>
    <w:rsid w:val="00E95B37"/>
    <w:rsid w:val="00E95C07"/>
    <w:rsid w:val="00E95F2D"/>
    <w:rsid w:val="00E96115"/>
    <w:rsid w:val="00E964D3"/>
    <w:rsid w:val="00E96758"/>
    <w:rsid w:val="00E96789"/>
    <w:rsid w:val="00E96928"/>
    <w:rsid w:val="00E96B7A"/>
    <w:rsid w:val="00E97C8D"/>
    <w:rsid w:val="00E97C9D"/>
    <w:rsid w:val="00E97CF7"/>
    <w:rsid w:val="00E97F96"/>
    <w:rsid w:val="00EA0406"/>
    <w:rsid w:val="00EA040C"/>
    <w:rsid w:val="00EA0595"/>
    <w:rsid w:val="00EA079F"/>
    <w:rsid w:val="00EA08DD"/>
    <w:rsid w:val="00EA090E"/>
    <w:rsid w:val="00EA0AAE"/>
    <w:rsid w:val="00EA186E"/>
    <w:rsid w:val="00EA1D31"/>
    <w:rsid w:val="00EA1D67"/>
    <w:rsid w:val="00EA1E34"/>
    <w:rsid w:val="00EA2039"/>
    <w:rsid w:val="00EA205E"/>
    <w:rsid w:val="00EA2208"/>
    <w:rsid w:val="00EA23A2"/>
    <w:rsid w:val="00EA2435"/>
    <w:rsid w:val="00EA244D"/>
    <w:rsid w:val="00EA26D7"/>
    <w:rsid w:val="00EA2C5C"/>
    <w:rsid w:val="00EA2E90"/>
    <w:rsid w:val="00EA2ED1"/>
    <w:rsid w:val="00EA30B4"/>
    <w:rsid w:val="00EA31D7"/>
    <w:rsid w:val="00EA34D5"/>
    <w:rsid w:val="00EA3536"/>
    <w:rsid w:val="00EA36D5"/>
    <w:rsid w:val="00EA3B7D"/>
    <w:rsid w:val="00EA3DFE"/>
    <w:rsid w:val="00EA3E66"/>
    <w:rsid w:val="00EA3FD7"/>
    <w:rsid w:val="00EA406D"/>
    <w:rsid w:val="00EA4199"/>
    <w:rsid w:val="00EA44FD"/>
    <w:rsid w:val="00EA467F"/>
    <w:rsid w:val="00EA4B49"/>
    <w:rsid w:val="00EA4E6F"/>
    <w:rsid w:val="00EA50E0"/>
    <w:rsid w:val="00EA50F7"/>
    <w:rsid w:val="00EA517F"/>
    <w:rsid w:val="00EA572D"/>
    <w:rsid w:val="00EA5C68"/>
    <w:rsid w:val="00EA5EA5"/>
    <w:rsid w:val="00EA5F4F"/>
    <w:rsid w:val="00EA6327"/>
    <w:rsid w:val="00EA6380"/>
    <w:rsid w:val="00EA65A7"/>
    <w:rsid w:val="00EA6E31"/>
    <w:rsid w:val="00EA73F3"/>
    <w:rsid w:val="00EA7668"/>
    <w:rsid w:val="00EA7B0C"/>
    <w:rsid w:val="00EA7B72"/>
    <w:rsid w:val="00EB06C2"/>
    <w:rsid w:val="00EB0C7F"/>
    <w:rsid w:val="00EB0E61"/>
    <w:rsid w:val="00EB10EB"/>
    <w:rsid w:val="00EB14FC"/>
    <w:rsid w:val="00EB166D"/>
    <w:rsid w:val="00EB1686"/>
    <w:rsid w:val="00EB1C29"/>
    <w:rsid w:val="00EB1F1D"/>
    <w:rsid w:val="00EB22C6"/>
    <w:rsid w:val="00EB245F"/>
    <w:rsid w:val="00EB2509"/>
    <w:rsid w:val="00EB263C"/>
    <w:rsid w:val="00EB2CFC"/>
    <w:rsid w:val="00EB2E1C"/>
    <w:rsid w:val="00EB306E"/>
    <w:rsid w:val="00EB30FB"/>
    <w:rsid w:val="00EB3253"/>
    <w:rsid w:val="00EB336A"/>
    <w:rsid w:val="00EB35B6"/>
    <w:rsid w:val="00EB3B64"/>
    <w:rsid w:val="00EB44E8"/>
    <w:rsid w:val="00EB467F"/>
    <w:rsid w:val="00EB4FB5"/>
    <w:rsid w:val="00EB5142"/>
    <w:rsid w:val="00EB52DA"/>
    <w:rsid w:val="00EB52F4"/>
    <w:rsid w:val="00EB5795"/>
    <w:rsid w:val="00EB5A57"/>
    <w:rsid w:val="00EB5F52"/>
    <w:rsid w:val="00EB6289"/>
    <w:rsid w:val="00EB655F"/>
    <w:rsid w:val="00EB6B3D"/>
    <w:rsid w:val="00EB7309"/>
    <w:rsid w:val="00EB738F"/>
    <w:rsid w:val="00EB74CF"/>
    <w:rsid w:val="00EB7516"/>
    <w:rsid w:val="00EB77CA"/>
    <w:rsid w:val="00EB7CCB"/>
    <w:rsid w:val="00EC035D"/>
    <w:rsid w:val="00EC08BE"/>
    <w:rsid w:val="00EC10CD"/>
    <w:rsid w:val="00EC148D"/>
    <w:rsid w:val="00EC1AE0"/>
    <w:rsid w:val="00EC1B48"/>
    <w:rsid w:val="00EC1BA6"/>
    <w:rsid w:val="00EC1DA2"/>
    <w:rsid w:val="00EC1E3C"/>
    <w:rsid w:val="00EC1FF0"/>
    <w:rsid w:val="00EC20DD"/>
    <w:rsid w:val="00EC2174"/>
    <w:rsid w:val="00EC225D"/>
    <w:rsid w:val="00EC2610"/>
    <w:rsid w:val="00EC3888"/>
    <w:rsid w:val="00EC3920"/>
    <w:rsid w:val="00EC3D79"/>
    <w:rsid w:val="00EC407E"/>
    <w:rsid w:val="00EC4622"/>
    <w:rsid w:val="00EC4C57"/>
    <w:rsid w:val="00EC4CC7"/>
    <w:rsid w:val="00EC4FB4"/>
    <w:rsid w:val="00EC5837"/>
    <w:rsid w:val="00EC5931"/>
    <w:rsid w:val="00EC5A8D"/>
    <w:rsid w:val="00EC5BB7"/>
    <w:rsid w:val="00EC5C58"/>
    <w:rsid w:val="00EC5CDD"/>
    <w:rsid w:val="00EC5D08"/>
    <w:rsid w:val="00EC5D8E"/>
    <w:rsid w:val="00EC5DEC"/>
    <w:rsid w:val="00EC6374"/>
    <w:rsid w:val="00EC649D"/>
    <w:rsid w:val="00EC6501"/>
    <w:rsid w:val="00EC6672"/>
    <w:rsid w:val="00EC66A3"/>
    <w:rsid w:val="00EC6DDF"/>
    <w:rsid w:val="00EC6FC1"/>
    <w:rsid w:val="00EC75EA"/>
    <w:rsid w:val="00EC7976"/>
    <w:rsid w:val="00EC7A24"/>
    <w:rsid w:val="00EC7D87"/>
    <w:rsid w:val="00EC7D94"/>
    <w:rsid w:val="00ED02E6"/>
    <w:rsid w:val="00ED034E"/>
    <w:rsid w:val="00ED0455"/>
    <w:rsid w:val="00ED04EF"/>
    <w:rsid w:val="00ED059A"/>
    <w:rsid w:val="00ED0716"/>
    <w:rsid w:val="00ED0A7C"/>
    <w:rsid w:val="00ED0D0B"/>
    <w:rsid w:val="00ED1128"/>
    <w:rsid w:val="00ED1222"/>
    <w:rsid w:val="00ED140E"/>
    <w:rsid w:val="00ED161C"/>
    <w:rsid w:val="00ED16B1"/>
    <w:rsid w:val="00ED1806"/>
    <w:rsid w:val="00ED1876"/>
    <w:rsid w:val="00ED1D48"/>
    <w:rsid w:val="00ED1FF4"/>
    <w:rsid w:val="00ED2284"/>
    <w:rsid w:val="00ED2694"/>
    <w:rsid w:val="00ED2787"/>
    <w:rsid w:val="00ED2920"/>
    <w:rsid w:val="00ED2E4C"/>
    <w:rsid w:val="00ED2E9D"/>
    <w:rsid w:val="00ED2EED"/>
    <w:rsid w:val="00ED3051"/>
    <w:rsid w:val="00ED30B8"/>
    <w:rsid w:val="00ED32D5"/>
    <w:rsid w:val="00ED34D2"/>
    <w:rsid w:val="00ED34E5"/>
    <w:rsid w:val="00ED34F9"/>
    <w:rsid w:val="00ED3679"/>
    <w:rsid w:val="00ED36D8"/>
    <w:rsid w:val="00ED3B42"/>
    <w:rsid w:val="00ED4278"/>
    <w:rsid w:val="00ED42B1"/>
    <w:rsid w:val="00ED42F2"/>
    <w:rsid w:val="00ED4704"/>
    <w:rsid w:val="00ED4EE8"/>
    <w:rsid w:val="00ED5007"/>
    <w:rsid w:val="00ED50C3"/>
    <w:rsid w:val="00ED5611"/>
    <w:rsid w:val="00ED5748"/>
    <w:rsid w:val="00ED5958"/>
    <w:rsid w:val="00ED5C16"/>
    <w:rsid w:val="00ED5E00"/>
    <w:rsid w:val="00ED5FF1"/>
    <w:rsid w:val="00ED60A1"/>
    <w:rsid w:val="00ED6483"/>
    <w:rsid w:val="00ED6518"/>
    <w:rsid w:val="00ED6A9D"/>
    <w:rsid w:val="00ED6F60"/>
    <w:rsid w:val="00ED702D"/>
    <w:rsid w:val="00ED70D7"/>
    <w:rsid w:val="00ED7339"/>
    <w:rsid w:val="00ED78F4"/>
    <w:rsid w:val="00ED7AD8"/>
    <w:rsid w:val="00ED7B18"/>
    <w:rsid w:val="00ED7F74"/>
    <w:rsid w:val="00EE009A"/>
    <w:rsid w:val="00EE052C"/>
    <w:rsid w:val="00EE0BC6"/>
    <w:rsid w:val="00EE0CF5"/>
    <w:rsid w:val="00EE1331"/>
    <w:rsid w:val="00EE133A"/>
    <w:rsid w:val="00EE156C"/>
    <w:rsid w:val="00EE167F"/>
    <w:rsid w:val="00EE170D"/>
    <w:rsid w:val="00EE1C5F"/>
    <w:rsid w:val="00EE2135"/>
    <w:rsid w:val="00EE2171"/>
    <w:rsid w:val="00EE23E5"/>
    <w:rsid w:val="00EE245A"/>
    <w:rsid w:val="00EE2464"/>
    <w:rsid w:val="00EE2599"/>
    <w:rsid w:val="00EE262F"/>
    <w:rsid w:val="00EE29F6"/>
    <w:rsid w:val="00EE2B9F"/>
    <w:rsid w:val="00EE314B"/>
    <w:rsid w:val="00EE3A70"/>
    <w:rsid w:val="00EE3E12"/>
    <w:rsid w:val="00EE3F1E"/>
    <w:rsid w:val="00EE4034"/>
    <w:rsid w:val="00EE415A"/>
    <w:rsid w:val="00EE4205"/>
    <w:rsid w:val="00EE43FE"/>
    <w:rsid w:val="00EE4564"/>
    <w:rsid w:val="00EE4595"/>
    <w:rsid w:val="00EE4986"/>
    <w:rsid w:val="00EE4A86"/>
    <w:rsid w:val="00EE4D34"/>
    <w:rsid w:val="00EE4E0B"/>
    <w:rsid w:val="00EE4F5B"/>
    <w:rsid w:val="00EE5267"/>
    <w:rsid w:val="00EE52D7"/>
    <w:rsid w:val="00EE5A06"/>
    <w:rsid w:val="00EE5D10"/>
    <w:rsid w:val="00EE5EAD"/>
    <w:rsid w:val="00EE608F"/>
    <w:rsid w:val="00EE6323"/>
    <w:rsid w:val="00EE65B0"/>
    <w:rsid w:val="00EE6B4B"/>
    <w:rsid w:val="00EE6B7E"/>
    <w:rsid w:val="00EE6C1F"/>
    <w:rsid w:val="00EE6F1D"/>
    <w:rsid w:val="00EE72A0"/>
    <w:rsid w:val="00EE74DF"/>
    <w:rsid w:val="00EE74F9"/>
    <w:rsid w:val="00EE7931"/>
    <w:rsid w:val="00EE7B29"/>
    <w:rsid w:val="00EF030A"/>
    <w:rsid w:val="00EF04B3"/>
    <w:rsid w:val="00EF0745"/>
    <w:rsid w:val="00EF093F"/>
    <w:rsid w:val="00EF0B7D"/>
    <w:rsid w:val="00EF0D68"/>
    <w:rsid w:val="00EF1242"/>
    <w:rsid w:val="00EF1415"/>
    <w:rsid w:val="00EF172F"/>
    <w:rsid w:val="00EF1A77"/>
    <w:rsid w:val="00EF1BB4"/>
    <w:rsid w:val="00EF23DB"/>
    <w:rsid w:val="00EF2674"/>
    <w:rsid w:val="00EF2865"/>
    <w:rsid w:val="00EF2A72"/>
    <w:rsid w:val="00EF2B0E"/>
    <w:rsid w:val="00EF2CB0"/>
    <w:rsid w:val="00EF2D6F"/>
    <w:rsid w:val="00EF2DA5"/>
    <w:rsid w:val="00EF2E62"/>
    <w:rsid w:val="00EF3506"/>
    <w:rsid w:val="00EF36C1"/>
    <w:rsid w:val="00EF38DE"/>
    <w:rsid w:val="00EF3B51"/>
    <w:rsid w:val="00EF3BD1"/>
    <w:rsid w:val="00EF3BF9"/>
    <w:rsid w:val="00EF3DB0"/>
    <w:rsid w:val="00EF3FF5"/>
    <w:rsid w:val="00EF40A3"/>
    <w:rsid w:val="00EF499B"/>
    <w:rsid w:val="00EF4A63"/>
    <w:rsid w:val="00EF4F0A"/>
    <w:rsid w:val="00EF4F40"/>
    <w:rsid w:val="00EF5275"/>
    <w:rsid w:val="00EF5B6A"/>
    <w:rsid w:val="00EF5CA9"/>
    <w:rsid w:val="00EF5F8A"/>
    <w:rsid w:val="00EF60DF"/>
    <w:rsid w:val="00EF6396"/>
    <w:rsid w:val="00EF6488"/>
    <w:rsid w:val="00EF67C1"/>
    <w:rsid w:val="00EF6985"/>
    <w:rsid w:val="00EF6B18"/>
    <w:rsid w:val="00EF6BFF"/>
    <w:rsid w:val="00EF70A0"/>
    <w:rsid w:val="00EF70DF"/>
    <w:rsid w:val="00EF7316"/>
    <w:rsid w:val="00EF73AE"/>
    <w:rsid w:val="00EF7830"/>
    <w:rsid w:val="00EF794D"/>
    <w:rsid w:val="00EF7979"/>
    <w:rsid w:val="00EF7BCE"/>
    <w:rsid w:val="00EF7EFD"/>
    <w:rsid w:val="00F002F1"/>
    <w:rsid w:val="00F0037A"/>
    <w:rsid w:val="00F00872"/>
    <w:rsid w:val="00F00980"/>
    <w:rsid w:val="00F017F8"/>
    <w:rsid w:val="00F01DBE"/>
    <w:rsid w:val="00F01F58"/>
    <w:rsid w:val="00F02543"/>
    <w:rsid w:val="00F026E4"/>
    <w:rsid w:val="00F02C9F"/>
    <w:rsid w:val="00F02EB4"/>
    <w:rsid w:val="00F033E8"/>
    <w:rsid w:val="00F03471"/>
    <w:rsid w:val="00F035CF"/>
    <w:rsid w:val="00F036BD"/>
    <w:rsid w:val="00F037A2"/>
    <w:rsid w:val="00F03A09"/>
    <w:rsid w:val="00F03E63"/>
    <w:rsid w:val="00F04679"/>
    <w:rsid w:val="00F0499A"/>
    <w:rsid w:val="00F04B84"/>
    <w:rsid w:val="00F04E50"/>
    <w:rsid w:val="00F05118"/>
    <w:rsid w:val="00F05192"/>
    <w:rsid w:val="00F05196"/>
    <w:rsid w:val="00F05270"/>
    <w:rsid w:val="00F058DE"/>
    <w:rsid w:val="00F05B87"/>
    <w:rsid w:val="00F05BBD"/>
    <w:rsid w:val="00F05DDD"/>
    <w:rsid w:val="00F05E54"/>
    <w:rsid w:val="00F06296"/>
    <w:rsid w:val="00F0662D"/>
    <w:rsid w:val="00F06A1D"/>
    <w:rsid w:val="00F06AAB"/>
    <w:rsid w:val="00F06D66"/>
    <w:rsid w:val="00F06DE5"/>
    <w:rsid w:val="00F06E0F"/>
    <w:rsid w:val="00F06E3C"/>
    <w:rsid w:val="00F07BB7"/>
    <w:rsid w:val="00F1028D"/>
    <w:rsid w:val="00F10603"/>
    <w:rsid w:val="00F10DC3"/>
    <w:rsid w:val="00F11266"/>
    <w:rsid w:val="00F112E6"/>
    <w:rsid w:val="00F1138C"/>
    <w:rsid w:val="00F11470"/>
    <w:rsid w:val="00F11768"/>
    <w:rsid w:val="00F11884"/>
    <w:rsid w:val="00F11B61"/>
    <w:rsid w:val="00F11BFD"/>
    <w:rsid w:val="00F11C26"/>
    <w:rsid w:val="00F11C7A"/>
    <w:rsid w:val="00F11CD6"/>
    <w:rsid w:val="00F12410"/>
    <w:rsid w:val="00F12BEF"/>
    <w:rsid w:val="00F137D3"/>
    <w:rsid w:val="00F137E9"/>
    <w:rsid w:val="00F139BF"/>
    <w:rsid w:val="00F13A69"/>
    <w:rsid w:val="00F13C0E"/>
    <w:rsid w:val="00F13E7A"/>
    <w:rsid w:val="00F13EC6"/>
    <w:rsid w:val="00F13ED4"/>
    <w:rsid w:val="00F1408C"/>
    <w:rsid w:val="00F143CF"/>
    <w:rsid w:val="00F148C8"/>
    <w:rsid w:val="00F14D29"/>
    <w:rsid w:val="00F150D6"/>
    <w:rsid w:val="00F15485"/>
    <w:rsid w:val="00F158EC"/>
    <w:rsid w:val="00F16073"/>
    <w:rsid w:val="00F160CE"/>
    <w:rsid w:val="00F162A7"/>
    <w:rsid w:val="00F16729"/>
    <w:rsid w:val="00F1689C"/>
    <w:rsid w:val="00F169FC"/>
    <w:rsid w:val="00F16A79"/>
    <w:rsid w:val="00F16F33"/>
    <w:rsid w:val="00F16FC5"/>
    <w:rsid w:val="00F16FF1"/>
    <w:rsid w:val="00F17458"/>
    <w:rsid w:val="00F175AA"/>
    <w:rsid w:val="00F1789E"/>
    <w:rsid w:val="00F201A9"/>
    <w:rsid w:val="00F2027C"/>
    <w:rsid w:val="00F203B2"/>
    <w:rsid w:val="00F20BBB"/>
    <w:rsid w:val="00F20EFB"/>
    <w:rsid w:val="00F210D2"/>
    <w:rsid w:val="00F212FF"/>
    <w:rsid w:val="00F2164F"/>
    <w:rsid w:val="00F219C9"/>
    <w:rsid w:val="00F21B6D"/>
    <w:rsid w:val="00F21E3D"/>
    <w:rsid w:val="00F221A9"/>
    <w:rsid w:val="00F22238"/>
    <w:rsid w:val="00F22475"/>
    <w:rsid w:val="00F225FD"/>
    <w:rsid w:val="00F22E89"/>
    <w:rsid w:val="00F23707"/>
    <w:rsid w:val="00F23BB1"/>
    <w:rsid w:val="00F23E7B"/>
    <w:rsid w:val="00F243A8"/>
    <w:rsid w:val="00F2451E"/>
    <w:rsid w:val="00F24522"/>
    <w:rsid w:val="00F24607"/>
    <w:rsid w:val="00F2490B"/>
    <w:rsid w:val="00F25173"/>
    <w:rsid w:val="00F2551E"/>
    <w:rsid w:val="00F255B7"/>
    <w:rsid w:val="00F25A54"/>
    <w:rsid w:val="00F25B01"/>
    <w:rsid w:val="00F25D28"/>
    <w:rsid w:val="00F260C9"/>
    <w:rsid w:val="00F26284"/>
    <w:rsid w:val="00F265FF"/>
    <w:rsid w:val="00F266FA"/>
    <w:rsid w:val="00F26B85"/>
    <w:rsid w:val="00F26CD1"/>
    <w:rsid w:val="00F26F53"/>
    <w:rsid w:val="00F27366"/>
    <w:rsid w:val="00F273F4"/>
    <w:rsid w:val="00F27651"/>
    <w:rsid w:val="00F276A4"/>
    <w:rsid w:val="00F27926"/>
    <w:rsid w:val="00F27C5C"/>
    <w:rsid w:val="00F27CEE"/>
    <w:rsid w:val="00F30ADC"/>
    <w:rsid w:val="00F31203"/>
    <w:rsid w:val="00F312A0"/>
    <w:rsid w:val="00F312A4"/>
    <w:rsid w:val="00F31679"/>
    <w:rsid w:val="00F319A6"/>
    <w:rsid w:val="00F31AE7"/>
    <w:rsid w:val="00F31F14"/>
    <w:rsid w:val="00F31FE3"/>
    <w:rsid w:val="00F32118"/>
    <w:rsid w:val="00F32130"/>
    <w:rsid w:val="00F321AC"/>
    <w:rsid w:val="00F3237D"/>
    <w:rsid w:val="00F323F3"/>
    <w:rsid w:val="00F3256B"/>
    <w:rsid w:val="00F325F8"/>
    <w:rsid w:val="00F32B51"/>
    <w:rsid w:val="00F32E06"/>
    <w:rsid w:val="00F32F09"/>
    <w:rsid w:val="00F32FF7"/>
    <w:rsid w:val="00F33164"/>
    <w:rsid w:val="00F331FA"/>
    <w:rsid w:val="00F33374"/>
    <w:rsid w:val="00F33504"/>
    <w:rsid w:val="00F33563"/>
    <w:rsid w:val="00F33AA6"/>
    <w:rsid w:val="00F33C78"/>
    <w:rsid w:val="00F34419"/>
    <w:rsid w:val="00F344C8"/>
    <w:rsid w:val="00F346CF"/>
    <w:rsid w:val="00F34747"/>
    <w:rsid w:val="00F3493C"/>
    <w:rsid w:val="00F34A12"/>
    <w:rsid w:val="00F34B1E"/>
    <w:rsid w:val="00F34D7F"/>
    <w:rsid w:val="00F3512A"/>
    <w:rsid w:val="00F352B6"/>
    <w:rsid w:val="00F356BE"/>
    <w:rsid w:val="00F356EE"/>
    <w:rsid w:val="00F35971"/>
    <w:rsid w:val="00F36590"/>
    <w:rsid w:val="00F3682D"/>
    <w:rsid w:val="00F36F8F"/>
    <w:rsid w:val="00F3728F"/>
    <w:rsid w:val="00F3760C"/>
    <w:rsid w:val="00F376D5"/>
    <w:rsid w:val="00F37812"/>
    <w:rsid w:val="00F37E1D"/>
    <w:rsid w:val="00F40417"/>
    <w:rsid w:val="00F405F3"/>
    <w:rsid w:val="00F40C5C"/>
    <w:rsid w:val="00F40C9C"/>
    <w:rsid w:val="00F40E94"/>
    <w:rsid w:val="00F40EBE"/>
    <w:rsid w:val="00F40EC7"/>
    <w:rsid w:val="00F40FF9"/>
    <w:rsid w:val="00F41079"/>
    <w:rsid w:val="00F41252"/>
    <w:rsid w:val="00F41564"/>
    <w:rsid w:val="00F41669"/>
    <w:rsid w:val="00F41AAF"/>
    <w:rsid w:val="00F41D6A"/>
    <w:rsid w:val="00F41DA0"/>
    <w:rsid w:val="00F41F11"/>
    <w:rsid w:val="00F42552"/>
    <w:rsid w:val="00F42593"/>
    <w:rsid w:val="00F42673"/>
    <w:rsid w:val="00F427C3"/>
    <w:rsid w:val="00F42CE1"/>
    <w:rsid w:val="00F42E78"/>
    <w:rsid w:val="00F4382E"/>
    <w:rsid w:val="00F43BCD"/>
    <w:rsid w:val="00F43C17"/>
    <w:rsid w:val="00F44009"/>
    <w:rsid w:val="00F444AF"/>
    <w:rsid w:val="00F4459F"/>
    <w:rsid w:val="00F446B7"/>
    <w:rsid w:val="00F4475F"/>
    <w:rsid w:val="00F44A06"/>
    <w:rsid w:val="00F45100"/>
    <w:rsid w:val="00F45590"/>
    <w:rsid w:val="00F45E90"/>
    <w:rsid w:val="00F45F00"/>
    <w:rsid w:val="00F4655F"/>
    <w:rsid w:val="00F465D1"/>
    <w:rsid w:val="00F4681F"/>
    <w:rsid w:val="00F46EBD"/>
    <w:rsid w:val="00F473C2"/>
    <w:rsid w:val="00F476A6"/>
    <w:rsid w:val="00F47972"/>
    <w:rsid w:val="00F47BE2"/>
    <w:rsid w:val="00F47F15"/>
    <w:rsid w:val="00F47FAA"/>
    <w:rsid w:val="00F5076B"/>
    <w:rsid w:val="00F509D0"/>
    <w:rsid w:val="00F509F1"/>
    <w:rsid w:val="00F50AD8"/>
    <w:rsid w:val="00F50FAE"/>
    <w:rsid w:val="00F5105A"/>
    <w:rsid w:val="00F51488"/>
    <w:rsid w:val="00F514B1"/>
    <w:rsid w:val="00F5151D"/>
    <w:rsid w:val="00F51C05"/>
    <w:rsid w:val="00F51C77"/>
    <w:rsid w:val="00F51E28"/>
    <w:rsid w:val="00F525AE"/>
    <w:rsid w:val="00F528E6"/>
    <w:rsid w:val="00F52982"/>
    <w:rsid w:val="00F529AA"/>
    <w:rsid w:val="00F52B86"/>
    <w:rsid w:val="00F53020"/>
    <w:rsid w:val="00F53378"/>
    <w:rsid w:val="00F5357F"/>
    <w:rsid w:val="00F5396F"/>
    <w:rsid w:val="00F53C7E"/>
    <w:rsid w:val="00F53C7F"/>
    <w:rsid w:val="00F53FFA"/>
    <w:rsid w:val="00F544D3"/>
    <w:rsid w:val="00F546B3"/>
    <w:rsid w:val="00F54CE4"/>
    <w:rsid w:val="00F5512B"/>
    <w:rsid w:val="00F55538"/>
    <w:rsid w:val="00F555F4"/>
    <w:rsid w:val="00F55918"/>
    <w:rsid w:val="00F55A3B"/>
    <w:rsid w:val="00F55D51"/>
    <w:rsid w:val="00F55E4F"/>
    <w:rsid w:val="00F56349"/>
    <w:rsid w:val="00F56507"/>
    <w:rsid w:val="00F56621"/>
    <w:rsid w:val="00F56FD2"/>
    <w:rsid w:val="00F571EC"/>
    <w:rsid w:val="00F5746E"/>
    <w:rsid w:val="00F574F0"/>
    <w:rsid w:val="00F57802"/>
    <w:rsid w:val="00F57804"/>
    <w:rsid w:val="00F57B2E"/>
    <w:rsid w:val="00F57E3A"/>
    <w:rsid w:val="00F6075F"/>
    <w:rsid w:val="00F608D0"/>
    <w:rsid w:val="00F609DF"/>
    <w:rsid w:val="00F60AD1"/>
    <w:rsid w:val="00F60D2E"/>
    <w:rsid w:val="00F60EF5"/>
    <w:rsid w:val="00F611FE"/>
    <w:rsid w:val="00F6148A"/>
    <w:rsid w:val="00F617C1"/>
    <w:rsid w:val="00F61B1D"/>
    <w:rsid w:val="00F622FD"/>
    <w:rsid w:val="00F6235F"/>
    <w:rsid w:val="00F62362"/>
    <w:rsid w:val="00F627AD"/>
    <w:rsid w:val="00F62F40"/>
    <w:rsid w:val="00F63300"/>
    <w:rsid w:val="00F63420"/>
    <w:rsid w:val="00F63482"/>
    <w:rsid w:val="00F639D3"/>
    <w:rsid w:val="00F63BA0"/>
    <w:rsid w:val="00F63CC4"/>
    <w:rsid w:val="00F642FD"/>
    <w:rsid w:val="00F6430C"/>
    <w:rsid w:val="00F64406"/>
    <w:rsid w:val="00F648A1"/>
    <w:rsid w:val="00F64BEA"/>
    <w:rsid w:val="00F64DD8"/>
    <w:rsid w:val="00F652B9"/>
    <w:rsid w:val="00F659DF"/>
    <w:rsid w:val="00F65CFC"/>
    <w:rsid w:val="00F65E7C"/>
    <w:rsid w:val="00F65F19"/>
    <w:rsid w:val="00F65FF2"/>
    <w:rsid w:val="00F661C0"/>
    <w:rsid w:val="00F66205"/>
    <w:rsid w:val="00F66222"/>
    <w:rsid w:val="00F66B91"/>
    <w:rsid w:val="00F66D5C"/>
    <w:rsid w:val="00F6743B"/>
    <w:rsid w:val="00F6755B"/>
    <w:rsid w:val="00F6763C"/>
    <w:rsid w:val="00F67952"/>
    <w:rsid w:val="00F67D5C"/>
    <w:rsid w:val="00F67DCE"/>
    <w:rsid w:val="00F67E14"/>
    <w:rsid w:val="00F67E96"/>
    <w:rsid w:val="00F67F53"/>
    <w:rsid w:val="00F70C7C"/>
    <w:rsid w:val="00F70E4C"/>
    <w:rsid w:val="00F71016"/>
    <w:rsid w:val="00F713E5"/>
    <w:rsid w:val="00F71AE8"/>
    <w:rsid w:val="00F71B8E"/>
    <w:rsid w:val="00F71C73"/>
    <w:rsid w:val="00F71CBA"/>
    <w:rsid w:val="00F71D0E"/>
    <w:rsid w:val="00F720D7"/>
    <w:rsid w:val="00F72695"/>
    <w:rsid w:val="00F72756"/>
    <w:rsid w:val="00F72BDB"/>
    <w:rsid w:val="00F72C73"/>
    <w:rsid w:val="00F72D8B"/>
    <w:rsid w:val="00F72EFB"/>
    <w:rsid w:val="00F72F85"/>
    <w:rsid w:val="00F72FC4"/>
    <w:rsid w:val="00F730B5"/>
    <w:rsid w:val="00F734B7"/>
    <w:rsid w:val="00F7376E"/>
    <w:rsid w:val="00F73AAB"/>
    <w:rsid w:val="00F73F02"/>
    <w:rsid w:val="00F73F76"/>
    <w:rsid w:val="00F741BE"/>
    <w:rsid w:val="00F744D9"/>
    <w:rsid w:val="00F74BC5"/>
    <w:rsid w:val="00F74D98"/>
    <w:rsid w:val="00F74F36"/>
    <w:rsid w:val="00F74FA8"/>
    <w:rsid w:val="00F75542"/>
    <w:rsid w:val="00F75631"/>
    <w:rsid w:val="00F7578E"/>
    <w:rsid w:val="00F75CD4"/>
    <w:rsid w:val="00F75F4E"/>
    <w:rsid w:val="00F766A6"/>
    <w:rsid w:val="00F76CE0"/>
    <w:rsid w:val="00F76E55"/>
    <w:rsid w:val="00F76F12"/>
    <w:rsid w:val="00F771E0"/>
    <w:rsid w:val="00F77340"/>
    <w:rsid w:val="00F77447"/>
    <w:rsid w:val="00F774FF"/>
    <w:rsid w:val="00F77CE6"/>
    <w:rsid w:val="00F77F64"/>
    <w:rsid w:val="00F80056"/>
    <w:rsid w:val="00F800A2"/>
    <w:rsid w:val="00F8035A"/>
    <w:rsid w:val="00F8035E"/>
    <w:rsid w:val="00F8038D"/>
    <w:rsid w:val="00F8044E"/>
    <w:rsid w:val="00F80540"/>
    <w:rsid w:val="00F806F0"/>
    <w:rsid w:val="00F808E4"/>
    <w:rsid w:val="00F80FCB"/>
    <w:rsid w:val="00F80FD3"/>
    <w:rsid w:val="00F81019"/>
    <w:rsid w:val="00F81044"/>
    <w:rsid w:val="00F8176F"/>
    <w:rsid w:val="00F8211E"/>
    <w:rsid w:val="00F82A10"/>
    <w:rsid w:val="00F82A34"/>
    <w:rsid w:val="00F83152"/>
    <w:rsid w:val="00F833CE"/>
    <w:rsid w:val="00F83491"/>
    <w:rsid w:val="00F834F8"/>
    <w:rsid w:val="00F8365C"/>
    <w:rsid w:val="00F83CD4"/>
    <w:rsid w:val="00F83D68"/>
    <w:rsid w:val="00F83D6E"/>
    <w:rsid w:val="00F83DDA"/>
    <w:rsid w:val="00F83E2D"/>
    <w:rsid w:val="00F84352"/>
    <w:rsid w:val="00F844DC"/>
    <w:rsid w:val="00F8453F"/>
    <w:rsid w:val="00F8475A"/>
    <w:rsid w:val="00F84E29"/>
    <w:rsid w:val="00F84FB6"/>
    <w:rsid w:val="00F84FE5"/>
    <w:rsid w:val="00F852C3"/>
    <w:rsid w:val="00F856DC"/>
    <w:rsid w:val="00F8576C"/>
    <w:rsid w:val="00F85B6E"/>
    <w:rsid w:val="00F85C1A"/>
    <w:rsid w:val="00F86381"/>
    <w:rsid w:val="00F8645A"/>
    <w:rsid w:val="00F86581"/>
    <w:rsid w:val="00F8668A"/>
    <w:rsid w:val="00F86AA0"/>
    <w:rsid w:val="00F86DF5"/>
    <w:rsid w:val="00F87043"/>
    <w:rsid w:val="00F8727C"/>
    <w:rsid w:val="00F874A1"/>
    <w:rsid w:val="00F876DF"/>
    <w:rsid w:val="00F87D69"/>
    <w:rsid w:val="00F9000D"/>
    <w:rsid w:val="00F901E6"/>
    <w:rsid w:val="00F902E3"/>
    <w:rsid w:val="00F90443"/>
    <w:rsid w:val="00F90919"/>
    <w:rsid w:val="00F909C8"/>
    <w:rsid w:val="00F90DCF"/>
    <w:rsid w:val="00F90E6C"/>
    <w:rsid w:val="00F90FA2"/>
    <w:rsid w:val="00F9129E"/>
    <w:rsid w:val="00F912E8"/>
    <w:rsid w:val="00F914C4"/>
    <w:rsid w:val="00F91AC6"/>
    <w:rsid w:val="00F91D12"/>
    <w:rsid w:val="00F91E3A"/>
    <w:rsid w:val="00F92004"/>
    <w:rsid w:val="00F920BD"/>
    <w:rsid w:val="00F921F3"/>
    <w:rsid w:val="00F9221E"/>
    <w:rsid w:val="00F922A7"/>
    <w:rsid w:val="00F922C7"/>
    <w:rsid w:val="00F92323"/>
    <w:rsid w:val="00F92815"/>
    <w:rsid w:val="00F92A26"/>
    <w:rsid w:val="00F92AF7"/>
    <w:rsid w:val="00F92BB7"/>
    <w:rsid w:val="00F92E09"/>
    <w:rsid w:val="00F9339A"/>
    <w:rsid w:val="00F933C8"/>
    <w:rsid w:val="00F938D1"/>
    <w:rsid w:val="00F93BEA"/>
    <w:rsid w:val="00F93D6A"/>
    <w:rsid w:val="00F94212"/>
    <w:rsid w:val="00F94240"/>
    <w:rsid w:val="00F945DA"/>
    <w:rsid w:val="00F9471B"/>
    <w:rsid w:val="00F94A45"/>
    <w:rsid w:val="00F94C59"/>
    <w:rsid w:val="00F94C72"/>
    <w:rsid w:val="00F94F48"/>
    <w:rsid w:val="00F95129"/>
    <w:rsid w:val="00F955BF"/>
    <w:rsid w:val="00F95D34"/>
    <w:rsid w:val="00F95D6F"/>
    <w:rsid w:val="00F95E14"/>
    <w:rsid w:val="00F960B3"/>
    <w:rsid w:val="00F9611A"/>
    <w:rsid w:val="00F963D4"/>
    <w:rsid w:val="00F96D18"/>
    <w:rsid w:val="00F96E5F"/>
    <w:rsid w:val="00F96F00"/>
    <w:rsid w:val="00F96F32"/>
    <w:rsid w:val="00F9701E"/>
    <w:rsid w:val="00F9787F"/>
    <w:rsid w:val="00F97CF6"/>
    <w:rsid w:val="00F97D2E"/>
    <w:rsid w:val="00FA016F"/>
    <w:rsid w:val="00FA0203"/>
    <w:rsid w:val="00FA06B8"/>
    <w:rsid w:val="00FA0703"/>
    <w:rsid w:val="00FA0BC7"/>
    <w:rsid w:val="00FA11E1"/>
    <w:rsid w:val="00FA121D"/>
    <w:rsid w:val="00FA1427"/>
    <w:rsid w:val="00FA174C"/>
    <w:rsid w:val="00FA18F5"/>
    <w:rsid w:val="00FA21BA"/>
    <w:rsid w:val="00FA220C"/>
    <w:rsid w:val="00FA23E9"/>
    <w:rsid w:val="00FA24DE"/>
    <w:rsid w:val="00FA275F"/>
    <w:rsid w:val="00FA28DB"/>
    <w:rsid w:val="00FA28ED"/>
    <w:rsid w:val="00FA2BEF"/>
    <w:rsid w:val="00FA2C30"/>
    <w:rsid w:val="00FA2ED7"/>
    <w:rsid w:val="00FA37BA"/>
    <w:rsid w:val="00FA3D28"/>
    <w:rsid w:val="00FA3EEE"/>
    <w:rsid w:val="00FA409F"/>
    <w:rsid w:val="00FA4737"/>
    <w:rsid w:val="00FA4782"/>
    <w:rsid w:val="00FA4AC9"/>
    <w:rsid w:val="00FA4B0F"/>
    <w:rsid w:val="00FA4FC1"/>
    <w:rsid w:val="00FA5235"/>
    <w:rsid w:val="00FA52F1"/>
    <w:rsid w:val="00FA548F"/>
    <w:rsid w:val="00FA564B"/>
    <w:rsid w:val="00FA5693"/>
    <w:rsid w:val="00FA57AF"/>
    <w:rsid w:val="00FA5E29"/>
    <w:rsid w:val="00FA5F53"/>
    <w:rsid w:val="00FA6160"/>
    <w:rsid w:val="00FA6186"/>
    <w:rsid w:val="00FA61E2"/>
    <w:rsid w:val="00FA67EE"/>
    <w:rsid w:val="00FA68E1"/>
    <w:rsid w:val="00FA7275"/>
    <w:rsid w:val="00FA7A6A"/>
    <w:rsid w:val="00FA7ABB"/>
    <w:rsid w:val="00FA7EA6"/>
    <w:rsid w:val="00FA7F64"/>
    <w:rsid w:val="00FB0428"/>
    <w:rsid w:val="00FB046E"/>
    <w:rsid w:val="00FB060B"/>
    <w:rsid w:val="00FB07A1"/>
    <w:rsid w:val="00FB0F89"/>
    <w:rsid w:val="00FB12FB"/>
    <w:rsid w:val="00FB13FE"/>
    <w:rsid w:val="00FB1F7A"/>
    <w:rsid w:val="00FB2168"/>
    <w:rsid w:val="00FB256A"/>
    <w:rsid w:val="00FB25E9"/>
    <w:rsid w:val="00FB2A59"/>
    <w:rsid w:val="00FB2DB4"/>
    <w:rsid w:val="00FB2F18"/>
    <w:rsid w:val="00FB359B"/>
    <w:rsid w:val="00FB399B"/>
    <w:rsid w:val="00FB3C3F"/>
    <w:rsid w:val="00FB3CA5"/>
    <w:rsid w:val="00FB3EFE"/>
    <w:rsid w:val="00FB428A"/>
    <w:rsid w:val="00FB42C9"/>
    <w:rsid w:val="00FB46F2"/>
    <w:rsid w:val="00FB490F"/>
    <w:rsid w:val="00FB4ADC"/>
    <w:rsid w:val="00FB4D39"/>
    <w:rsid w:val="00FB4E0F"/>
    <w:rsid w:val="00FB4F93"/>
    <w:rsid w:val="00FB512A"/>
    <w:rsid w:val="00FB5896"/>
    <w:rsid w:val="00FB5D66"/>
    <w:rsid w:val="00FB5E60"/>
    <w:rsid w:val="00FB5F27"/>
    <w:rsid w:val="00FB6135"/>
    <w:rsid w:val="00FB62A7"/>
    <w:rsid w:val="00FB64EA"/>
    <w:rsid w:val="00FB6589"/>
    <w:rsid w:val="00FB6623"/>
    <w:rsid w:val="00FB671E"/>
    <w:rsid w:val="00FB6B1D"/>
    <w:rsid w:val="00FB6CB4"/>
    <w:rsid w:val="00FB6CD7"/>
    <w:rsid w:val="00FB6CF5"/>
    <w:rsid w:val="00FB6F9E"/>
    <w:rsid w:val="00FB6FA3"/>
    <w:rsid w:val="00FB71F1"/>
    <w:rsid w:val="00FB7BFC"/>
    <w:rsid w:val="00FB7F65"/>
    <w:rsid w:val="00FB7FF0"/>
    <w:rsid w:val="00FC0502"/>
    <w:rsid w:val="00FC0764"/>
    <w:rsid w:val="00FC09E4"/>
    <w:rsid w:val="00FC0F8F"/>
    <w:rsid w:val="00FC110F"/>
    <w:rsid w:val="00FC1195"/>
    <w:rsid w:val="00FC13FC"/>
    <w:rsid w:val="00FC1400"/>
    <w:rsid w:val="00FC183B"/>
    <w:rsid w:val="00FC18CD"/>
    <w:rsid w:val="00FC1C90"/>
    <w:rsid w:val="00FC1CF3"/>
    <w:rsid w:val="00FC1EFE"/>
    <w:rsid w:val="00FC2333"/>
    <w:rsid w:val="00FC238B"/>
    <w:rsid w:val="00FC254C"/>
    <w:rsid w:val="00FC2FDE"/>
    <w:rsid w:val="00FC30EB"/>
    <w:rsid w:val="00FC324E"/>
    <w:rsid w:val="00FC331F"/>
    <w:rsid w:val="00FC3328"/>
    <w:rsid w:val="00FC34BA"/>
    <w:rsid w:val="00FC356A"/>
    <w:rsid w:val="00FC371A"/>
    <w:rsid w:val="00FC3868"/>
    <w:rsid w:val="00FC3A2A"/>
    <w:rsid w:val="00FC3ABA"/>
    <w:rsid w:val="00FC3BAA"/>
    <w:rsid w:val="00FC4169"/>
    <w:rsid w:val="00FC461A"/>
    <w:rsid w:val="00FC48D1"/>
    <w:rsid w:val="00FC4B8B"/>
    <w:rsid w:val="00FC52CF"/>
    <w:rsid w:val="00FC54C1"/>
    <w:rsid w:val="00FC54F6"/>
    <w:rsid w:val="00FC5547"/>
    <w:rsid w:val="00FC5922"/>
    <w:rsid w:val="00FC5A3D"/>
    <w:rsid w:val="00FC5A94"/>
    <w:rsid w:val="00FC5F96"/>
    <w:rsid w:val="00FC60C3"/>
    <w:rsid w:val="00FC60F3"/>
    <w:rsid w:val="00FC62AD"/>
    <w:rsid w:val="00FC64AE"/>
    <w:rsid w:val="00FC6781"/>
    <w:rsid w:val="00FC6A78"/>
    <w:rsid w:val="00FC6D79"/>
    <w:rsid w:val="00FC749B"/>
    <w:rsid w:val="00FC75CD"/>
    <w:rsid w:val="00FC7614"/>
    <w:rsid w:val="00FC7F0E"/>
    <w:rsid w:val="00FC7FE4"/>
    <w:rsid w:val="00FD03BB"/>
    <w:rsid w:val="00FD0593"/>
    <w:rsid w:val="00FD05E5"/>
    <w:rsid w:val="00FD1583"/>
    <w:rsid w:val="00FD1679"/>
    <w:rsid w:val="00FD1788"/>
    <w:rsid w:val="00FD1DA1"/>
    <w:rsid w:val="00FD1E01"/>
    <w:rsid w:val="00FD1E18"/>
    <w:rsid w:val="00FD21C5"/>
    <w:rsid w:val="00FD2289"/>
    <w:rsid w:val="00FD2760"/>
    <w:rsid w:val="00FD2E37"/>
    <w:rsid w:val="00FD31B9"/>
    <w:rsid w:val="00FD327E"/>
    <w:rsid w:val="00FD36A2"/>
    <w:rsid w:val="00FD3FB2"/>
    <w:rsid w:val="00FD4479"/>
    <w:rsid w:val="00FD450A"/>
    <w:rsid w:val="00FD47F6"/>
    <w:rsid w:val="00FD4A2B"/>
    <w:rsid w:val="00FD4B0F"/>
    <w:rsid w:val="00FD4E82"/>
    <w:rsid w:val="00FD52A5"/>
    <w:rsid w:val="00FD5366"/>
    <w:rsid w:val="00FD53FA"/>
    <w:rsid w:val="00FD5616"/>
    <w:rsid w:val="00FD59E9"/>
    <w:rsid w:val="00FD5CE5"/>
    <w:rsid w:val="00FD5D3F"/>
    <w:rsid w:val="00FD6077"/>
    <w:rsid w:val="00FD608A"/>
    <w:rsid w:val="00FD64BA"/>
    <w:rsid w:val="00FD64D7"/>
    <w:rsid w:val="00FD6553"/>
    <w:rsid w:val="00FD66AF"/>
    <w:rsid w:val="00FD66CE"/>
    <w:rsid w:val="00FD7540"/>
    <w:rsid w:val="00FD75ED"/>
    <w:rsid w:val="00FD791A"/>
    <w:rsid w:val="00FD7C91"/>
    <w:rsid w:val="00FD7D4A"/>
    <w:rsid w:val="00FE01B6"/>
    <w:rsid w:val="00FE0269"/>
    <w:rsid w:val="00FE03C7"/>
    <w:rsid w:val="00FE05A3"/>
    <w:rsid w:val="00FE0653"/>
    <w:rsid w:val="00FE0861"/>
    <w:rsid w:val="00FE087B"/>
    <w:rsid w:val="00FE0C3E"/>
    <w:rsid w:val="00FE0EA0"/>
    <w:rsid w:val="00FE0EFE"/>
    <w:rsid w:val="00FE1249"/>
    <w:rsid w:val="00FE1569"/>
    <w:rsid w:val="00FE16F1"/>
    <w:rsid w:val="00FE17E3"/>
    <w:rsid w:val="00FE1BE2"/>
    <w:rsid w:val="00FE1CAC"/>
    <w:rsid w:val="00FE1F4F"/>
    <w:rsid w:val="00FE2381"/>
    <w:rsid w:val="00FE2484"/>
    <w:rsid w:val="00FE28A3"/>
    <w:rsid w:val="00FE29CE"/>
    <w:rsid w:val="00FE2CAD"/>
    <w:rsid w:val="00FE2CF0"/>
    <w:rsid w:val="00FE2E28"/>
    <w:rsid w:val="00FE30D8"/>
    <w:rsid w:val="00FE3482"/>
    <w:rsid w:val="00FE3603"/>
    <w:rsid w:val="00FE3B0F"/>
    <w:rsid w:val="00FE3B14"/>
    <w:rsid w:val="00FE3CF0"/>
    <w:rsid w:val="00FE3FE5"/>
    <w:rsid w:val="00FE4191"/>
    <w:rsid w:val="00FE4424"/>
    <w:rsid w:val="00FE46EF"/>
    <w:rsid w:val="00FE4AC7"/>
    <w:rsid w:val="00FE4BAB"/>
    <w:rsid w:val="00FE4BC8"/>
    <w:rsid w:val="00FE4D2D"/>
    <w:rsid w:val="00FE5888"/>
    <w:rsid w:val="00FE5DF9"/>
    <w:rsid w:val="00FE61BA"/>
    <w:rsid w:val="00FE654C"/>
    <w:rsid w:val="00FE67C6"/>
    <w:rsid w:val="00FE6B46"/>
    <w:rsid w:val="00FE71FB"/>
    <w:rsid w:val="00FE7238"/>
    <w:rsid w:val="00FE7513"/>
    <w:rsid w:val="00FE7623"/>
    <w:rsid w:val="00FE79D3"/>
    <w:rsid w:val="00FE7EA1"/>
    <w:rsid w:val="00FE7ED4"/>
    <w:rsid w:val="00FF0027"/>
    <w:rsid w:val="00FF013C"/>
    <w:rsid w:val="00FF0396"/>
    <w:rsid w:val="00FF04B7"/>
    <w:rsid w:val="00FF07F0"/>
    <w:rsid w:val="00FF0E1E"/>
    <w:rsid w:val="00FF1231"/>
    <w:rsid w:val="00FF1792"/>
    <w:rsid w:val="00FF17A8"/>
    <w:rsid w:val="00FF1CB1"/>
    <w:rsid w:val="00FF1E33"/>
    <w:rsid w:val="00FF1F79"/>
    <w:rsid w:val="00FF22B2"/>
    <w:rsid w:val="00FF2646"/>
    <w:rsid w:val="00FF2AEB"/>
    <w:rsid w:val="00FF2AEC"/>
    <w:rsid w:val="00FF2C4C"/>
    <w:rsid w:val="00FF2CF3"/>
    <w:rsid w:val="00FF2EA5"/>
    <w:rsid w:val="00FF311E"/>
    <w:rsid w:val="00FF330E"/>
    <w:rsid w:val="00FF3D93"/>
    <w:rsid w:val="00FF3E15"/>
    <w:rsid w:val="00FF3EB5"/>
    <w:rsid w:val="00FF41AF"/>
    <w:rsid w:val="00FF4559"/>
    <w:rsid w:val="00FF4682"/>
    <w:rsid w:val="00FF4950"/>
    <w:rsid w:val="00FF4967"/>
    <w:rsid w:val="00FF4A6A"/>
    <w:rsid w:val="00FF4BFA"/>
    <w:rsid w:val="00FF4C90"/>
    <w:rsid w:val="00FF50AF"/>
    <w:rsid w:val="00FF5A9A"/>
    <w:rsid w:val="00FF5FD1"/>
    <w:rsid w:val="00FF60EC"/>
    <w:rsid w:val="00FF617F"/>
    <w:rsid w:val="00FF628C"/>
    <w:rsid w:val="00FF64EE"/>
    <w:rsid w:val="00FF69EC"/>
    <w:rsid w:val="00FF6B6F"/>
    <w:rsid w:val="00FF6EDA"/>
    <w:rsid w:val="00FF75AF"/>
    <w:rsid w:val="00FF773B"/>
    <w:rsid w:val="00FF78B0"/>
    <w:rsid w:val="00FF79D5"/>
    <w:rsid w:val="00FF7ACE"/>
    <w:rsid w:val="00FF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25F1C"/>
  <w15:chartTrackingRefBased/>
  <w15:docId w15:val="{552A7CF0-ACEC-4285-9EC9-840047791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930"/>
    <w:rPr>
      <w:sz w:val="24"/>
      <w:szCs w:val="24"/>
    </w:rPr>
  </w:style>
  <w:style w:type="paragraph" w:styleId="Heading1">
    <w:name w:val="heading 1"/>
    <w:basedOn w:val="Normal"/>
    <w:next w:val="Normal"/>
    <w:link w:val="Heading1Char"/>
    <w:uiPriority w:val="9"/>
    <w:qFormat/>
    <w:rsid w:val="003D05E9"/>
    <w:pPr>
      <w:keepNext/>
      <w:spacing w:before="240" w:after="60"/>
      <w:outlineLvl w:val="0"/>
    </w:pPr>
    <w:rPr>
      <w:rFonts w:ascii="Cambria"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74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F455C"/>
    <w:rPr>
      <w:rFonts w:ascii="Tahoma" w:hAnsi="Tahoma" w:cs="Tahoma"/>
      <w:sz w:val="16"/>
      <w:szCs w:val="16"/>
    </w:rPr>
  </w:style>
  <w:style w:type="paragraph" w:styleId="NoSpacing">
    <w:name w:val="No Spacing"/>
    <w:uiPriority w:val="1"/>
    <w:qFormat/>
    <w:rsid w:val="004E27A1"/>
    <w:rPr>
      <w:sz w:val="24"/>
      <w:szCs w:val="24"/>
    </w:rPr>
  </w:style>
  <w:style w:type="paragraph" w:styleId="Header">
    <w:name w:val="header"/>
    <w:basedOn w:val="Normal"/>
    <w:link w:val="HeaderChar"/>
    <w:uiPriority w:val="99"/>
    <w:unhideWhenUsed/>
    <w:rsid w:val="00B315D9"/>
    <w:pPr>
      <w:tabs>
        <w:tab w:val="center" w:pos="4680"/>
        <w:tab w:val="right" w:pos="9360"/>
      </w:tabs>
    </w:pPr>
    <w:rPr>
      <w:lang w:val="x-none" w:eastAsia="x-none"/>
    </w:rPr>
  </w:style>
  <w:style w:type="character" w:customStyle="1" w:styleId="HeaderChar">
    <w:name w:val="Header Char"/>
    <w:link w:val="Header"/>
    <w:uiPriority w:val="99"/>
    <w:rsid w:val="00B315D9"/>
    <w:rPr>
      <w:sz w:val="24"/>
      <w:szCs w:val="24"/>
    </w:rPr>
  </w:style>
  <w:style w:type="paragraph" w:styleId="Footer">
    <w:name w:val="footer"/>
    <w:basedOn w:val="Normal"/>
    <w:link w:val="FooterChar"/>
    <w:uiPriority w:val="99"/>
    <w:unhideWhenUsed/>
    <w:rsid w:val="00B315D9"/>
    <w:pPr>
      <w:tabs>
        <w:tab w:val="center" w:pos="4680"/>
        <w:tab w:val="right" w:pos="9360"/>
      </w:tabs>
    </w:pPr>
    <w:rPr>
      <w:lang w:val="x-none" w:eastAsia="x-none"/>
    </w:rPr>
  </w:style>
  <w:style w:type="character" w:customStyle="1" w:styleId="FooterChar">
    <w:name w:val="Footer Char"/>
    <w:link w:val="Footer"/>
    <w:uiPriority w:val="99"/>
    <w:rsid w:val="00B315D9"/>
    <w:rPr>
      <w:sz w:val="24"/>
      <w:szCs w:val="24"/>
    </w:rPr>
  </w:style>
  <w:style w:type="character" w:customStyle="1" w:styleId="Heading1Char">
    <w:name w:val="Heading 1 Char"/>
    <w:link w:val="Heading1"/>
    <w:uiPriority w:val="9"/>
    <w:rsid w:val="003D05E9"/>
    <w:rPr>
      <w:rFonts w:ascii="Cambria" w:hAnsi="Cambria" w:cs="Vrinda"/>
      <w:b/>
      <w:bCs/>
      <w:kern w:val="32"/>
      <w:sz w:val="32"/>
      <w:szCs w:val="32"/>
      <w:lang w:val="x-none" w:eastAsia="x-none"/>
    </w:rPr>
  </w:style>
  <w:style w:type="character" w:styleId="PlaceholderText">
    <w:name w:val="Placeholder Text"/>
    <w:basedOn w:val="DefaultParagraphFont"/>
    <w:uiPriority w:val="99"/>
    <w:semiHidden/>
    <w:rsid w:val="00BA07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65219">
      <w:bodyDiv w:val="1"/>
      <w:marLeft w:val="0"/>
      <w:marRight w:val="0"/>
      <w:marTop w:val="0"/>
      <w:marBottom w:val="0"/>
      <w:divBdr>
        <w:top w:val="none" w:sz="0" w:space="0" w:color="auto"/>
        <w:left w:val="none" w:sz="0" w:space="0" w:color="auto"/>
        <w:bottom w:val="none" w:sz="0" w:space="0" w:color="auto"/>
        <w:right w:val="none" w:sz="0" w:space="0" w:color="auto"/>
      </w:divBdr>
    </w:div>
    <w:div w:id="366830951">
      <w:bodyDiv w:val="1"/>
      <w:marLeft w:val="0"/>
      <w:marRight w:val="0"/>
      <w:marTop w:val="0"/>
      <w:marBottom w:val="0"/>
      <w:divBdr>
        <w:top w:val="none" w:sz="0" w:space="0" w:color="auto"/>
        <w:left w:val="none" w:sz="0" w:space="0" w:color="auto"/>
        <w:bottom w:val="none" w:sz="0" w:space="0" w:color="auto"/>
        <w:right w:val="none" w:sz="0" w:space="0" w:color="auto"/>
      </w:divBdr>
    </w:div>
    <w:div w:id="595554483">
      <w:bodyDiv w:val="1"/>
      <w:marLeft w:val="0"/>
      <w:marRight w:val="0"/>
      <w:marTop w:val="0"/>
      <w:marBottom w:val="0"/>
      <w:divBdr>
        <w:top w:val="none" w:sz="0" w:space="0" w:color="auto"/>
        <w:left w:val="none" w:sz="0" w:space="0" w:color="auto"/>
        <w:bottom w:val="none" w:sz="0" w:space="0" w:color="auto"/>
        <w:right w:val="none" w:sz="0" w:space="0" w:color="auto"/>
      </w:divBdr>
    </w:div>
    <w:div w:id="611205948">
      <w:bodyDiv w:val="1"/>
      <w:marLeft w:val="0"/>
      <w:marRight w:val="0"/>
      <w:marTop w:val="0"/>
      <w:marBottom w:val="0"/>
      <w:divBdr>
        <w:top w:val="none" w:sz="0" w:space="0" w:color="auto"/>
        <w:left w:val="none" w:sz="0" w:space="0" w:color="auto"/>
        <w:bottom w:val="none" w:sz="0" w:space="0" w:color="auto"/>
        <w:right w:val="none" w:sz="0" w:space="0" w:color="auto"/>
      </w:divBdr>
    </w:div>
    <w:div w:id="638338456">
      <w:bodyDiv w:val="1"/>
      <w:marLeft w:val="0"/>
      <w:marRight w:val="0"/>
      <w:marTop w:val="0"/>
      <w:marBottom w:val="0"/>
      <w:divBdr>
        <w:top w:val="none" w:sz="0" w:space="0" w:color="auto"/>
        <w:left w:val="none" w:sz="0" w:space="0" w:color="auto"/>
        <w:bottom w:val="none" w:sz="0" w:space="0" w:color="auto"/>
        <w:right w:val="none" w:sz="0" w:space="0" w:color="auto"/>
      </w:divBdr>
    </w:div>
    <w:div w:id="673268841">
      <w:bodyDiv w:val="1"/>
      <w:marLeft w:val="0"/>
      <w:marRight w:val="0"/>
      <w:marTop w:val="0"/>
      <w:marBottom w:val="0"/>
      <w:divBdr>
        <w:top w:val="none" w:sz="0" w:space="0" w:color="auto"/>
        <w:left w:val="none" w:sz="0" w:space="0" w:color="auto"/>
        <w:bottom w:val="none" w:sz="0" w:space="0" w:color="auto"/>
        <w:right w:val="none" w:sz="0" w:space="0" w:color="auto"/>
      </w:divBdr>
    </w:div>
    <w:div w:id="716902364">
      <w:bodyDiv w:val="1"/>
      <w:marLeft w:val="0"/>
      <w:marRight w:val="0"/>
      <w:marTop w:val="0"/>
      <w:marBottom w:val="0"/>
      <w:divBdr>
        <w:top w:val="none" w:sz="0" w:space="0" w:color="auto"/>
        <w:left w:val="none" w:sz="0" w:space="0" w:color="auto"/>
        <w:bottom w:val="none" w:sz="0" w:space="0" w:color="auto"/>
        <w:right w:val="none" w:sz="0" w:space="0" w:color="auto"/>
      </w:divBdr>
    </w:div>
    <w:div w:id="738089215">
      <w:bodyDiv w:val="1"/>
      <w:marLeft w:val="0"/>
      <w:marRight w:val="0"/>
      <w:marTop w:val="0"/>
      <w:marBottom w:val="0"/>
      <w:divBdr>
        <w:top w:val="none" w:sz="0" w:space="0" w:color="auto"/>
        <w:left w:val="none" w:sz="0" w:space="0" w:color="auto"/>
        <w:bottom w:val="none" w:sz="0" w:space="0" w:color="auto"/>
        <w:right w:val="none" w:sz="0" w:space="0" w:color="auto"/>
      </w:divBdr>
    </w:div>
    <w:div w:id="790707713">
      <w:bodyDiv w:val="1"/>
      <w:marLeft w:val="0"/>
      <w:marRight w:val="0"/>
      <w:marTop w:val="0"/>
      <w:marBottom w:val="0"/>
      <w:divBdr>
        <w:top w:val="none" w:sz="0" w:space="0" w:color="auto"/>
        <w:left w:val="none" w:sz="0" w:space="0" w:color="auto"/>
        <w:bottom w:val="none" w:sz="0" w:space="0" w:color="auto"/>
        <w:right w:val="none" w:sz="0" w:space="0" w:color="auto"/>
      </w:divBdr>
    </w:div>
    <w:div w:id="811097741">
      <w:bodyDiv w:val="1"/>
      <w:marLeft w:val="0"/>
      <w:marRight w:val="0"/>
      <w:marTop w:val="0"/>
      <w:marBottom w:val="0"/>
      <w:divBdr>
        <w:top w:val="none" w:sz="0" w:space="0" w:color="auto"/>
        <w:left w:val="none" w:sz="0" w:space="0" w:color="auto"/>
        <w:bottom w:val="none" w:sz="0" w:space="0" w:color="auto"/>
        <w:right w:val="none" w:sz="0" w:space="0" w:color="auto"/>
      </w:divBdr>
    </w:div>
    <w:div w:id="826557955">
      <w:bodyDiv w:val="1"/>
      <w:marLeft w:val="0"/>
      <w:marRight w:val="0"/>
      <w:marTop w:val="0"/>
      <w:marBottom w:val="0"/>
      <w:divBdr>
        <w:top w:val="none" w:sz="0" w:space="0" w:color="auto"/>
        <w:left w:val="none" w:sz="0" w:space="0" w:color="auto"/>
        <w:bottom w:val="none" w:sz="0" w:space="0" w:color="auto"/>
        <w:right w:val="none" w:sz="0" w:space="0" w:color="auto"/>
      </w:divBdr>
    </w:div>
    <w:div w:id="882058721">
      <w:bodyDiv w:val="1"/>
      <w:marLeft w:val="0"/>
      <w:marRight w:val="0"/>
      <w:marTop w:val="0"/>
      <w:marBottom w:val="0"/>
      <w:divBdr>
        <w:top w:val="none" w:sz="0" w:space="0" w:color="auto"/>
        <w:left w:val="none" w:sz="0" w:space="0" w:color="auto"/>
        <w:bottom w:val="none" w:sz="0" w:space="0" w:color="auto"/>
        <w:right w:val="none" w:sz="0" w:space="0" w:color="auto"/>
      </w:divBdr>
    </w:div>
    <w:div w:id="922372305">
      <w:bodyDiv w:val="1"/>
      <w:marLeft w:val="0"/>
      <w:marRight w:val="0"/>
      <w:marTop w:val="0"/>
      <w:marBottom w:val="0"/>
      <w:divBdr>
        <w:top w:val="none" w:sz="0" w:space="0" w:color="auto"/>
        <w:left w:val="none" w:sz="0" w:space="0" w:color="auto"/>
        <w:bottom w:val="none" w:sz="0" w:space="0" w:color="auto"/>
        <w:right w:val="none" w:sz="0" w:space="0" w:color="auto"/>
      </w:divBdr>
    </w:div>
    <w:div w:id="958686756">
      <w:bodyDiv w:val="1"/>
      <w:marLeft w:val="0"/>
      <w:marRight w:val="0"/>
      <w:marTop w:val="0"/>
      <w:marBottom w:val="0"/>
      <w:divBdr>
        <w:top w:val="none" w:sz="0" w:space="0" w:color="auto"/>
        <w:left w:val="none" w:sz="0" w:space="0" w:color="auto"/>
        <w:bottom w:val="none" w:sz="0" w:space="0" w:color="auto"/>
        <w:right w:val="none" w:sz="0" w:space="0" w:color="auto"/>
      </w:divBdr>
    </w:div>
    <w:div w:id="1022052560">
      <w:bodyDiv w:val="1"/>
      <w:marLeft w:val="0"/>
      <w:marRight w:val="0"/>
      <w:marTop w:val="0"/>
      <w:marBottom w:val="0"/>
      <w:divBdr>
        <w:top w:val="none" w:sz="0" w:space="0" w:color="auto"/>
        <w:left w:val="none" w:sz="0" w:space="0" w:color="auto"/>
        <w:bottom w:val="none" w:sz="0" w:space="0" w:color="auto"/>
        <w:right w:val="none" w:sz="0" w:space="0" w:color="auto"/>
      </w:divBdr>
    </w:div>
    <w:div w:id="1033069732">
      <w:bodyDiv w:val="1"/>
      <w:marLeft w:val="0"/>
      <w:marRight w:val="0"/>
      <w:marTop w:val="0"/>
      <w:marBottom w:val="0"/>
      <w:divBdr>
        <w:top w:val="none" w:sz="0" w:space="0" w:color="auto"/>
        <w:left w:val="none" w:sz="0" w:space="0" w:color="auto"/>
        <w:bottom w:val="none" w:sz="0" w:space="0" w:color="auto"/>
        <w:right w:val="none" w:sz="0" w:space="0" w:color="auto"/>
      </w:divBdr>
    </w:div>
    <w:div w:id="1091968587">
      <w:bodyDiv w:val="1"/>
      <w:marLeft w:val="0"/>
      <w:marRight w:val="0"/>
      <w:marTop w:val="0"/>
      <w:marBottom w:val="0"/>
      <w:divBdr>
        <w:top w:val="none" w:sz="0" w:space="0" w:color="auto"/>
        <w:left w:val="none" w:sz="0" w:space="0" w:color="auto"/>
        <w:bottom w:val="none" w:sz="0" w:space="0" w:color="auto"/>
        <w:right w:val="none" w:sz="0" w:space="0" w:color="auto"/>
      </w:divBdr>
    </w:div>
    <w:div w:id="1121613929">
      <w:bodyDiv w:val="1"/>
      <w:marLeft w:val="0"/>
      <w:marRight w:val="0"/>
      <w:marTop w:val="0"/>
      <w:marBottom w:val="0"/>
      <w:divBdr>
        <w:top w:val="none" w:sz="0" w:space="0" w:color="auto"/>
        <w:left w:val="none" w:sz="0" w:space="0" w:color="auto"/>
        <w:bottom w:val="none" w:sz="0" w:space="0" w:color="auto"/>
        <w:right w:val="none" w:sz="0" w:space="0" w:color="auto"/>
      </w:divBdr>
    </w:div>
    <w:div w:id="1153528059">
      <w:bodyDiv w:val="1"/>
      <w:marLeft w:val="0"/>
      <w:marRight w:val="0"/>
      <w:marTop w:val="0"/>
      <w:marBottom w:val="0"/>
      <w:divBdr>
        <w:top w:val="none" w:sz="0" w:space="0" w:color="auto"/>
        <w:left w:val="none" w:sz="0" w:space="0" w:color="auto"/>
        <w:bottom w:val="none" w:sz="0" w:space="0" w:color="auto"/>
        <w:right w:val="none" w:sz="0" w:space="0" w:color="auto"/>
      </w:divBdr>
    </w:div>
    <w:div w:id="1230456371">
      <w:bodyDiv w:val="1"/>
      <w:marLeft w:val="0"/>
      <w:marRight w:val="0"/>
      <w:marTop w:val="0"/>
      <w:marBottom w:val="0"/>
      <w:divBdr>
        <w:top w:val="none" w:sz="0" w:space="0" w:color="auto"/>
        <w:left w:val="none" w:sz="0" w:space="0" w:color="auto"/>
        <w:bottom w:val="none" w:sz="0" w:space="0" w:color="auto"/>
        <w:right w:val="none" w:sz="0" w:space="0" w:color="auto"/>
      </w:divBdr>
    </w:div>
    <w:div w:id="1277759132">
      <w:bodyDiv w:val="1"/>
      <w:marLeft w:val="0"/>
      <w:marRight w:val="0"/>
      <w:marTop w:val="0"/>
      <w:marBottom w:val="0"/>
      <w:divBdr>
        <w:top w:val="none" w:sz="0" w:space="0" w:color="auto"/>
        <w:left w:val="none" w:sz="0" w:space="0" w:color="auto"/>
        <w:bottom w:val="none" w:sz="0" w:space="0" w:color="auto"/>
        <w:right w:val="none" w:sz="0" w:space="0" w:color="auto"/>
      </w:divBdr>
    </w:div>
    <w:div w:id="1366905516">
      <w:bodyDiv w:val="1"/>
      <w:marLeft w:val="0"/>
      <w:marRight w:val="0"/>
      <w:marTop w:val="0"/>
      <w:marBottom w:val="0"/>
      <w:divBdr>
        <w:top w:val="none" w:sz="0" w:space="0" w:color="auto"/>
        <w:left w:val="none" w:sz="0" w:space="0" w:color="auto"/>
        <w:bottom w:val="none" w:sz="0" w:space="0" w:color="auto"/>
        <w:right w:val="none" w:sz="0" w:space="0" w:color="auto"/>
      </w:divBdr>
    </w:div>
    <w:div w:id="1398087209">
      <w:bodyDiv w:val="1"/>
      <w:marLeft w:val="0"/>
      <w:marRight w:val="0"/>
      <w:marTop w:val="0"/>
      <w:marBottom w:val="0"/>
      <w:divBdr>
        <w:top w:val="none" w:sz="0" w:space="0" w:color="auto"/>
        <w:left w:val="none" w:sz="0" w:space="0" w:color="auto"/>
        <w:bottom w:val="none" w:sz="0" w:space="0" w:color="auto"/>
        <w:right w:val="none" w:sz="0" w:space="0" w:color="auto"/>
      </w:divBdr>
    </w:div>
    <w:div w:id="1500727252">
      <w:bodyDiv w:val="1"/>
      <w:marLeft w:val="0"/>
      <w:marRight w:val="0"/>
      <w:marTop w:val="0"/>
      <w:marBottom w:val="0"/>
      <w:divBdr>
        <w:top w:val="none" w:sz="0" w:space="0" w:color="auto"/>
        <w:left w:val="none" w:sz="0" w:space="0" w:color="auto"/>
        <w:bottom w:val="none" w:sz="0" w:space="0" w:color="auto"/>
        <w:right w:val="none" w:sz="0" w:space="0" w:color="auto"/>
      </w:divBdr>
    </w:div>
    <w:div w:id="1591542143">
      <w:bodyDiv w:val="1"/>
      <w:marLeft w:val="0"/>
      <w:marRight w:val="0"/>
      <w:marTop w:val="0"/>
      <w:marBottom w:val="0"/>
      <w:divBdr>
        <w:top w:val="none" w:sz="0" w:space="0" w:color="auto"/>
        <w:left w:val="none" w:sz="0" w:space="0" w:color="auto"/>
        <w:bottom w:val="none" w:sz="0" w:space="0" w:color="auto"/>
        <w:right w:val="none" w:sz="0" w:space="0" w:color="auto"/>
      </w:divBdr>
    </w:div>
    <w:div w:id="1627082081">
      <w:bodyDiv w:val="1"/>
      <w:marLeft w:val="0"/>
      <w:marRight w:val="0"/>
      <w:marTop w:val="0"/>
      <w:marBottom w:val="0"/>
      <w:divBdr>
        <w:top w:val="none" w:sz="0" w:space="0" w:color="auto"/>
        <w:left w:val="none" w:sz="0" w:space="0" w:color="auto"/>
        <w:bottom w:val="none" w:sz="0" w:space="0" w:color="auto"/>
        <w:right w:val="none" w:sz="0" w:space="0" w:color="auto"/>
      </w:divBdr>
    </w:div>
    <w:div w:id="1822112226">
      <w:bodyDiv w:val="1"/>
      <w:marLeft w:val="0"/>
      <w:marRight w:val="0"/>
      <w:marTop w:val="0"/>
      <w:marBottom w:val="0"/>
      <w:divBdr>
        <w:top w:val="none" w:sz="0" w:space="0" w:color="auto"/>
        <w:left w:val="none" w:sz="0" w:space="0" w:color="auto"/>
        <w:bottom w:val="none" w:sz="0" w:space="0" w:color="auto"/>
        <w:right w:val="none" w:sz="0" w:space="0" w:color="auto"/>
      </w:divBdr>
    </w:div>
    <w:div w:id="1951429192">
      <w:bodyDiv w:val="1"/>
      <w:marLeft w:val="0"/>
      <w:marRight w:val="0"/>
      <w:marTop w:val="0"/>
      <w:marBottom w:val="0"/>
      <w:divBdr>
        <w:top w:val="none" w:sz="0" w:space="0" w:color="auto"/>
        <w:left w:val="none" w:sz="0" w:space="0" w:color="auto"/>
        <w:bottom w:val="none" w:sz="0" w:space="0" w:color="auto"/>
        <w:right w:val="none" w:sz="0" w:space="0" w:color="auto"/>
      </w:divBdr>
    </w:div>
    <w:div w:id="2058317681">
      <w:bodyDiv w:val="1"/>
      <w:marLeft w:val="0"/>
      <w:marRight w:val="0"/>
      <w:marTop w:val="0"/>
      <w:marBottom w:val="0"/>
      <w:divBdr>
        <w:top w:val="none" w:sz="0" w:space="0" w:color="auto"/>
        <w:left w:val="none" w:sz="0" w:space="0" w:color="auto"/>
        <w:bottom w:val="none" w:sz="0" w:space="0" w:color="auto"/>
        <w:right w:val="none" w:sz="0" w:space="0" w:color="auto"/>
      </w:divBdr>
    </w:div>
    <w:div w:id="21104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DEC88-EC40-4CE8-83F8-DA72C2B37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2547</TotalTime>
  <Pages>1</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236| 235 bs Aby‡”Q‡`i m`q wb‡`©k Abyhvqx bw_ Dcv¯’vcb Kiv nj| K¨vw›Ub g¨v‡bRvi Rbve †gvnvt Avjx AvKei eo K¨vw›Ub I †QvU K¨vw›U</vt:lpstr>
    </vt:vector>
  </TitlesOfParts>
  <Company>biam</Company>
  <LinksUpToDate>false</LinksUpToDate>
  <CharactersWithSpaces>9011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236| 235 bs Aby‡”Q‡`i m`q wb‡`©k Abyhvqx bw_ Dcv¯’vcb Kiv nj| K¨vw›Ub g¨v‡bRvi Rbve †gvnvt Avjx AvKei eo K¨vw›Ub I †QvU K¨vw›U</dc:title>
  <dc:subject/>
  <dc:creator>mokbul</dc:creator>
  <cp:keywords/>
  <cp:lastModifiedBy>WALTON</cp:lastModifiedBy>
  <cp:revision>1202</cp:revision>
  <cp:lastPrinted>2024-12-05T06:17:00Z</cp:lastPrinted>
  <dcterms:created xsi:type="dcterms:W3CDTF">2024-08-13T08:22:00Z</dcterms:created>
  <dcterms:modified xsi:type="dcterms:W3CDTF">2024-12-05T07:43:00Z</dcterms:modified>
</cp:coreProperties>
</file>