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358E" w14:textId="1B9130CA" w:rsidR="00E61AC1" w:rsidRDefault="00E61AC1" w:rsidP="00E61AC1">
      <w:r>
        <w:rPr>
          <w:b/>
          <w:bCs/>
        </w:rPr>
        <w:t>Microsite Creative Brief</w:t>
      </w:r>
    </w:p>
    <w:p w14:paraId="6BDC46ED" w14:textId="77777777" w:rsidR="00E61AC1" w:rsidRDefault="00E61AC1" w:rsidP="00E61AC1"/>
    <w:p w14:paraId="7C99D0BB" w14:textId="77777777" w:rsidR="00E61AC1" w:rsidRDefault="00E61AC1" w:rsidP="00E61AC1">
      <w:r>
        <w:t>Nathan Springman</w:t>
      </w:r>
    </w:p>
    <w:p w14:paraId="33E97FA9" w14:textId="77777777" w:rsidR="00E61AC1" w:rsidRDefault="00E61AC1" w:rsidP="00E61AC1">
      <w:r>
        <w:t>4-8-21</w:t>
      </w:r>
    </w:p>
    <w:p w14:paraId="1FD33543" w14:textId="77777777" w:rsidR="00E61AC1" w:rsidRDefault="00E61AC1" w:rsidP="00E61AC1"/>
    <w:p w14:paraId="04AF0E08" w14:textId="77777777" w:rsidR="00E61AC1" w:rsidRDefault="00E61AC1" w:rsidP="00E61AC1">
      <w:r>
        <w:t>Project: The Organ</w:t>
      </w:r>
    </w:p>
    <w:p w14:paraId="4AB9EF58" w14:textId="77777777" w:rsidR="00E61AC1" w:rsidRDefault="00E61AC1" w:rsidP="00E61AC1">
      <w:r w:rsidRPr="00646EB8">
        <w:t>https://en.wikipedia.org/wiki/Pipe_organ</w:t>
      </w:r>
    </w:p>
    <w:p w14:paraId="5A1FE3C6" w14:textId="77777777" w:rsidR="00E61AC1" w:rsidRDefault="00E61AC1" w:rsidP="00E61AC1"/>
    <w:p w14:paraId="192C98DF" w14:textId="13AEDF8E" w:rsidR="00E61AC1" w:rsidRDefault="00E61AC1" w:rsidP="00E61AC1">
      <w:pPr>
        <w:pStyle w:val="ListParagraph"/>
        <w:numPr>
          <w:ilvl w:val="0"/>
          <w:numId w:val="2"/>
        </w:numPr>
      </w:pPr>
      <w:r>
        <w:t>Project overview</w:t>
      </w:r>
    </w:p>
    <w:p w14:paraId="7E075CFE" w14:textId="144CADB3" w:rsidR="00E61AC1" w:rsidRDefault="00E61AC1" w:rsidP="00E61AC1">
      <w:pPr>
        <w:ind w:left="720"/>
      </w:pPr>
      <w:r>
        <w:t>The goal of the website really is just informational. I’m wondering if there’s a better way to present graphics/images/interactivity(?) to make the history and construction more engaging.</w:t>
      </w:r>
    </w:p>
    <w:p w14:paraId="34AA27E9" w14:textId="7EC9DDF2" w:rsidR="00E61AC1" w:rsidRDefault="00E61AC1" w:rsidP="00E61AC1"/>
    <w:p w14:paraId="215497FC" w14:textId="65476EE5" w:rsidR="00E61AC1" w:rsidRDefault="00E61AC1" w:rsidP="00E61AC1">
      <w:pPr>
        <w:pStyle w:val="ListParagraph"/>
        <w:numPr>
          <w:ilvl w:val="0"/>
          <w:numId w:val="2"/>
        </w:numPr>
      </w:pPr>
      <w:r>
        <w:t>Resources</w:t>
      </w:r>
    </w:p>
    <w:p w14:paraId="651C3D50" w14:textId="75B09AA0" w:rsidR="00E61AC1" w:rsidRDefault="00E61AC1" w:rsidP="00E61AC1">
      <w:pPr>
        <w:pStyle w:val="ListParagraph"/>
      </w:pPr>
      <w:r>
        <w:t xml:space="preserve">There is plenty of copy on the Wikipedia page, </w:t>
      </w:r>
      <w:hyperlink r:id="rId5" w:history="1">
        <w:r w:rsidRPr="000F77F9">
          <w:rPr>
            <w:rStyle w:val="Hyperlink"/>
          </w:rPr>
          <w:t>https://en.wikipedia.org/wiki/Pipe_organ</w:t>
        </w:r>
      </w:hyperlink>
      <w:r>
        <w:t>. Google and YouTube of course have a wealth of images and other resources.</w:t>
      </w:r>
    </w:p>
    <w:p w14:paraId="398DF25D" w14:textId="378C604B" w:rsidR="00E61AC1" w:rsidRDefault="00E61AC1" w:rsidP="00E61AC1"/>
    <w:p w14:paraId="1F56F849" w14:textId="0A1A3B5E" w:rsidR="00E61AC1" w:rsidRDefault="00E61AC1" w:rsidP="00E61AC1">
      <w:pPr>
        <w:pStyle w:val="ListParagraph"/>
        <w:numPr>
          <w:ilvl w:val="0"/>
          <w:numId w:val="2"/>
        </w:numPr>
      </w:pPr>
      <w:r>
        <w:t>Audience</w:t>
      </w:r>
    </w:p>
    <w:p w14:paraId="2B643D6C" w14:textId="07ABE45D" w:rsidR="00E61AC1" w:rsidRDefault="00526C23" w:rsidP="00E61AC1">
      <w:pPr>
        <w:pStyle w:val="ListParagraph"/>
      </w:pPr>
      <w:r>
        <w:t xml:space="preserve">I suppose the audience is really most anyone. If it’s informational/educational, </w:t>
      </w:r>
      <w:r w:rsidR="003461BB">
        <w:t xml:space="preserve">perhaps focusing on more than elementary school science, but of course </w:t>
      </w:r>
      <w:proofErr w:type="gramStart"/>
      <w:r w:rsidR="003461BB">
        <w:t>not  to</w:t>
      </w:r>
      <w:proofErr w:type="gramEnd"/>
      <w:r w:rsidR="003461BB">
        <w:t xml:space="preserve"> alienate anyone.</w:t>
      </w:r>
    </w:p>
    <w:p w14:paraId="3B433455" w14:textId="094DB1D2" w:rsidR="003461BB" w:rsidRDefault="003461BB" w:rsidP="003461BB"/>
    <w:p w14:paraId="04AB692F" w14:textId="07A110F6" w:rsidR="003461BB" w:rsidRDefault="003461BB" w:rsidP="003461BB">
      <w:pPr>
        <w:pStyle w:val="ListParagraph"/>
        <w:numPr>
          <w:ilvl w:val="0"/>
          <w:numId w:val="2"/>
        </w:numPr>
      </w:pPr>
      <w:r>
        <w:t>Message/Tone/Visual Style</w:t>
      </w:r>
    </w:p>
    <w:p w14:paraId="645FEF5F" w14:textId="79420B4D" w:rsidR="003461BB" w:rsidRDefault="003461BB" w:rsidP="003461BB">
      <w:pPr>
        <w:pStyle w:val="ListParagraph"/>
      </w:pPr>
      <w:r>
        <w:t xml:space="preserve">Putting these together since I think they’ll be closely related. Again, if we’re going educational, it should probably be somewhat professional. However, I think with whatever diagrams/visuals are used, can hopefully </w:t>
      </w:r>
      <w:r w:rsidR="006F2F3A">
        <w:t>liven up the history and explanations. The Wikipedia article just seems like a wall of text to me.</w:t>
      </w:r>
    </w:p>
    <w:p w14:paraId="75B8777D" w14:textId="07A50F41" w:rsidR="006F2F3A" w:rsidRDefault="006F2F3A" w:rsidP="003461BB">
      <w:pPr>
        <w:pStyle w:val="ListParagraph"/>
      </w:pPr>
      <w:r>
        <w:t>I think there’s of course an association with the pipe organ and churches, and this would be one style to lean into—somehow emulating gothic architecture, blackletter fonts, etc.</w:t>
      </w:r>
      <w:r w:rsidR="00291801">
        <w:t xml:space="preserve"> It’s hard to find an exact website, but this vibe:</w:t>
      </w:r>
    </w:p>
    <w:p w14:paraId="6EB9D2DD" w14:textId="29F09EC8" w:rsidR="00291801" w:rsidRDefault="00291801" w:rsidP="00291801">
      <w:pPr>
        <w:rPr>
          <w:rFonts w:ascii="Times New Roman" w:eastAsia="Times New Roman" w:hAnsi="Times New Roman" w:cs="Times New Roman"/>
        </w:rPr>
      </w:pPr>
      <w:r w:rsidRPr="00291801">
        <w:rPr>
          <w:rFonts w:ascii="Times New Roman" w:eastAsia="Times New Roman" w:hAnsi="Times New Roman" w:cs="Times New Roman"/>
        </w:rPr>
        <w:lastRenderedPageBreak/>
        <w:fldChar w:fldCharType="begin"/>
      </w:r>
      <w:r w:rsidRPr="00291801">
        <w:rPr>
          <w:rFonts w:ascii="Times New Roman" w:eastAsia="Times New Roman" w:hAnsi="Times New Roman" w:cs="Times New Roman"/>
        </w:rPr>
        <w:instrText xml:space="preserve"> INCLUDEPICTURE "http://static1.squarespace.com/static/5588a50ce4b036309780bd57/t/5653fe73e4b0e857d2e3be05/1448345208175/?format=1500w" \* MERGEFORMATINET </w:instrText>
      </w:r>
      <w:r w:rsidRPr="00291801">
        <w:rPr>
          <w:rFonts w:ascii="Times New Roman" w:eastAsia="Times New Roman" w:hAnsi="Times New Roman" w:cs="Times New Roman"/>
        </w:rPr>
        <w:fldChar w:fldCharType="separate"/>
      </w:r>
      <w:r w:rsidRPr="0029180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2BE505" wp14:editId="7CFDA6B0">
            <wp:extent cx="3063175" cy="3615267"/>
            <wp:effectExtent l="0" t="0" r="0" b="4445"/>
            <wp:docPr id="1" name="Picture 1" descr="The Crusader's Bible — HANNAH CHAR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usader's Bible — HANNAH CHARL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59" cy="36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801">
        <w:rPr>
          <w:rFonts w:ascii="Times New Roman" w:eastAsia="Times New Roman" w:hAnsi="Times New Roman" w:cs="Times New Roman"/>
        </w:rPr>
        <w:fldChar w:fldCharType="end"/>
      </w:r>
    </w:p>
    <w:p w14:paraId="0F08276A" w14:textId="46DCCF4B" w:rsidR="00291801" w:rsidRDefault="00291801" w:rsidP="00291801">
      <w:pPr>
        <w:rPr>
          <w:rFonts w:ascii="Times New Roman" w:eastAsia="Times New Roman" w:hAnsi="Times New Roman" w:cs="Times New Roman"/>
        </w:rPr>
      </w:pPr>
    </w:p>
    <w:p w14:paraId="20095C85" w14:textId="0AB87D68" w:rsidR="00291801" w:rsidRDefault="00291801" w:rsidP="002918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Although, I would think a perhaps more interesting route would be to modernize it—making the presentation playful, engaging, colorful. </w:t>
      </w:r>
    </w:p>
    <w:p w14:paraId="62AFA8D0" w14:textId="0FE8E389" w:rsidR="00291801" w:rsidRDefault="00291801" w:rsidP="00291801">
      <w:pPr>
        <w:rPr>
          <w:rFonts w:ascii="Times New Roman" w:eastAsia="Times New Roman" w:hAnsi="Times New Roman" w:cs="Times New Roman"/>
        </w:rPr>
      </w:pPr>
      <w:hyperlink r:id="rId7" w:history="1">
        <w:r w:rsidRPr="000F77F9">
          <w:rPr>
            <w:rStyle w:val="Hyperlink"/>
            <w:rFonts w:ascii="Times New Roman" w:eastAsia="Times New Roman" w:hAnsi="Times New Roman" w:cs="Times New Roman"/>
          </w:rPr>
          <w:t>https://www.bonnaroo.com/</w:t>
        </w:r>
      </w:hyperlink>
    </w:p>
    <w:p w14:paraId="38936417" w14:textId="7175021B" w:rsidR="00291801" w:rsidRDefault="00291801" w:rsidP="002918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definitely too ‘hippie’ for what I’m thinking, but more interesting buttons, colors, type I think could be fun to play with here. The organ seems old and dusty, and hopefully there’s room to change that here.</w:t>
      </w:r>
    </w:p>
    <w:p w14:paraId="30DEAD5C" w14:textId="241162B3" w:rsidR="00291801" w:rsidRDefault="00291801" w:rsidP="00291801">
      <w:pPr>
        <w:rPr>
          <w:rFonts w:ascii="Times New Roman" w:eastAsia="Times New Roman" w:hAnsi="Times New Roman" w:cs="Times New Roman"/>
        </w:rPr>
      </w:pPr>
      <w:hyperlink r:id="rId8" w:history="1">
        <w:r w:rsidRPr="000F77F9">
          <w:rPr>
            <w:rStyle w:val="Hyperlink"/>
            <w:rFonts w:ascii="Times New Roman" w:eastAsia="Times New Roman" w:hAnsi="Times New Roman" w:cs="Times New Roman"/>
          </w:rPr>
          <w:t>https://www.gucci.com/us/en/</w:t>
        </w:r>
      </w:hyperlink>
    </w:p>
    <w:p w14:paraId="0FE32C4E" w14:textId="06A8462A" w:rsidR="00291801" w:rsidRPr="00291801" w:rsidRDefault="00291801" w:rsidP="002918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Their actual design is pretty clean/simple, but the placement of elements and such colorful images (or at least as of now) make it less formal to me.</w:t>
      </w:r>
    </w:p>
    <w:p w14:paraId="6246D241" w14:textId="77777777" w:rsidR="00291801" w:rsidRDefault="00291801" w:rsidP="003461BB">
      <w:pPr>
        <w:pStyle w:val="ListParagraph"/>
      </w:pPr>
    </w:p>
    <w:p w14:paraId="5EF16E77" w14:textId="77777777" w:rsidR="00E61AC1" w:rsidRPr="00AF2469" w:rsidRDefault="00E61AC1" w:rsidP="00E61AC1"/>
    <w:p w14:paraId="225A19E7" w14:textId="77777777" w:rsidR="009761FE" w:rsidRDefault="00291801"/>
    <w:sectPr w:rsidR="009761FE" w:rsidSect="0065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0C59"/>
    <w:multiLevelType w:val="hybridMultilevel"/>
    <w:tmpl w:val="E8F8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126A"/>
    <w:multiLevelType w:val="hybridMultilevel"/>
    <w:tmpl w:val="E37A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C1"/>
    <w:rsid w:val="00291801"/>
    <w:rsid w:val="003461BB"/>
    <w:rsid w:val="00441071"/>
    <w:rsid w:val="00526C23"/>
    <w:rsid w:val="00656D9F"/>
    <w:rsid w:val="006F2F3A"/>
    <w:rsid w:val="00D73B1F"/>
    <w:rsid w:val="00E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FA17"/>
  <w15:chartTrackingRefBased/>
  <w15:docId w15:val="{41440F5D-5F27-4C4D-840A-C11E4438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cci.com/us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nn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Pipe_org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Springman, Nathan</dc:creator>
  <cp:keywords/>
  <dc:description/>
  <cp:lastModifiedBy>Springman, Nathan</cp:lastModifiedBy>
  <cp:revision>2</cp:revision>
  <dcterms:created xsi:type="dcterms:W3CDTF">2021-04-08T16:37:00Z</dcterms:created>
  <dcterms:modified xsi:type="dcterms:W3CDTF">2021-04-08T23:25:00Z</dcterms:modified>
</cp:coreProperties>
</file>