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১৪২. নাম: রহিমা বেগম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2201 26827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মুত আব্দুল হালিম শেখ মাতা: রিজিয়া বেগম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তারিখ:১০/০৭/১৯৭৯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১৪৫. নাম: বেগম রোকেয়া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৫৫0220126831 পিতা: সৈয়দ কওছার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আফিয়া বেগম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তারিখ:১৮/১০/১৯৬৯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১৪৮. নাম: সখিনা খাতুন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2201 26845 পিতা: বাহার আলী বিশ্বাস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শাহার বানু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তারিখ:১০/১১/১৯৭৬ ঠিকানা: পারনান্দুয়ালী,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| ১৫১. নাম: কোহিনুর বেগম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৫৫0220126850 পিতা: আবছার আলী বিশ্বাস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মরিয়ম বেগম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তারিখ:১০/০৭/১৯৬৭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১৫৪. নাম: মোছাঃ লাভলী পারভীন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 26857 পিতা: মির্জা আতিয়ার রহমান মাতা: রেহেনা বেগম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তারিখ:০৮/০২/১৯৬৮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১৫৭. নাম: আয়নুর নাহার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৫৫0220126864 পিতা: আবু হাসনাত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তারিখ:১০/০৫/১৯৬৮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১৪৩. নাম: মুজাইনা বেগম [ভোটার নং: ৫৫0220126829 পিতা: মুসাব আলী বিশ্বাস মাতা: মনোয়ারা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১০/০৫/১৯৫২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১৪৬. নাম: মোছাঃ রোকসানা পারভীন [ভোটার নং: ৫৫0220126835 পিতা: হাকিম আলী বিশ্বাস মাতা: রাবেয়া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তারিখ:১০/০৪/১৯৮১ ঠিকানা: পারনান্দুয়ালী,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১৪৯. নাম: জান্নাতুল ফেরদৌস [ভোটার নং: ৫৫০220126848 পিতা: কাজী রুহোল আমীন মাতা: হামিদা বেগম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তারিখ:২১/০৭/১৯৭৬ ঠিকানা: পারনান্দুয়ালী,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১৫২. নাম: ছাবিনা বেগম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 2685 পিতা: খবির উদ্দিন মোল্লা মাতা: মরিয়ম বেগম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তারিখ:১০/০৪/১৯৮৭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১৫৫. নাম: হাজেরা বেগম ভোটার নং: ৫৫০২২০১২৬৮৫৯ পিতা: ইদ্রিস আলী বিশ্বাস মাতা: জহুরুর ইসলাম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তারিখ:১০/১০/১৯৭১ ঠিকানা: পারনান্দুয়ালী,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১৫৮. নাম: সেলিনা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৫৫0220126665 পিতা: জহুর আলী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ছবুরা বেগম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তারিখ:১০/০৪/১৯৭২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১৪৪. নাম: রোকেয়া রাব্বানী খাতুন [ভোটার নং: ৫৫02201268৩০ পিতা: কাজী আব্দুল মজিদ মাতা: রহিমা বেগম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তারিখ:১৯/১১/১৯৬৭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১৪৭. নাম: সালমা বেগম [ভোটার নং: ৫৫0220126840 পিতা: নূর রহমান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হাসিনা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তারিখ:১০/০৬/১৯৬৭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| ১৫০. নাম: মোছাঃ মৌসুমী খাতুন [ভোটার নং: ৫৫০২২০১২৬৮৪৯ পিতা: কাজী সেলিম আহমেদ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হোসনেয়ারা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তারিখ:২৮/১১/১৯৮১ ঠিকানা: পারনান্দুয়ালী,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১৫৩. নাম: শাহানা রেজা ভোটার নং: ৫৫02201 26854 পিতা: ওয়াজেদ হোসেন খান মাতা: কুলসুম বিবি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তারিখ:১০/০৭/১৯৬৭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১৫৬. নাম: মিতু বেগম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৫৫০220126862 পিতা: হান্নান মোল্লা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নুতফুল বেগম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১০/১০/১৯৮৭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১৫৯. নাম: অঞ্জনা বেগম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৫৫০220126872 পিতা: আব্দুর রউফ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আকলিমা বেগম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তারিখ:১০/০৪/১৯৬৭ ঠিকানা: পারনান্দুয়ালী, মাগুরা সদর,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