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2A92F" w14:textId="6221B61B" w:rsidR="00B5228E" w:rsidRPr="00755B5C" w:rsidRDefault="0020317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20650" simplePos="0" relativeHeight="3" behindDoc="0" locked="0" layoutInCell="0" allowOverlap="1" wp14:anchorId="5D71C479" wp14:editId="78A16161">
                <wp:simplePos x="0" y="0"/>
                <wp:positionH relativeFrom="margin">
                  <wp:align>center</wp:align>
                </wp:positionH>
                <wp:positionV relativeFrom="paragraph">
                  <wp:posOffset>167005</wp:posOffset>
                </wp:positionV>
                <wp:extent cx="7995285" cy="1449070"/>
                <wp:effectExtent l="0" t="0" r="0" b="0"/>
                <wp:wrapTopAndBottom/>
                <wp:docPr id="742128670" name="Agrupa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95285" cy="1449070"/>
                          <a:chOff x="0" y="0"/>
                          <a:chExt cx="7995240" cy="144900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G:\UCM-FCSP.jpg"/>
                          <pic:cNvPicPr/>
                        </pic:nvPicPr>
                        <pic:blipFill>
                          <a:blip r:embed="rId8"/>
                          <a:srcRect r="18918"/>
                          <a:stretch/>
                        </pic:blipFill>
                        <pic:spPr>
                          <a:xfrm>
                            <a:off x="0" y="144000"/>
                            <a:ext cx="6124680" cy="130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2" descr="G:\UCM-FCSP.jpg"/>
                          <pic:cNvPicPr/>
                        </pic:nvPicPr>
                        <pic:blipFill>
                          <a:blip r:embed="rId8"/>
                          <a:srcRect l="80582"/>
                          <a:stretch/>
                        </pic:blipFill>
                        <pic:spPr>
                          <a:xfrm>
                            <a:off x="6528960" y="0"/>
                            <a:ext cx="1466280" cy="130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9E97B8B" id="Agrupar 3" o:spid="_x0000_s1026" style="position:absolute;margin-left:0;margin-top:13.15pt;width:629.55pt;height:114.1pt;z-index:3;mso-wrap-distance-right:9.5pt;mso-position-horizontal:center;mso-position-horizontal-relative:margin" coordsize="79952,144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1440;width:61246;height:1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" strokeweight="0">
                  <v:imagedata r:id="rId9" o:title="UCM-FCSP" cropright="12398f"/>
                </v:shape>
                <v:shape id="Picture 2" o:spid="_x0000_s1028" type="#_x0000_t75" style="position:absolute;left:65289;width:14663;height:1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" strokeweight="0">
                  <v:imagedata r:id="rId9" o:title="UCM-FCSP" cropleft="52810f"/>
                </v:shape>
                <w10:wrap type="topAndBottom" anchorx="margin"/>
              </v:group>
            </w:pict>
          </mc:Fallback>
        </mc:AlternateContent>
      </w:r>
    </w:p>
    <w:p w14:paraId="48A1578D" w14:textId="77777777" w:rsidR="00B5228E" w:rsidRPr="00755B5C" w:rsidRDefault="00822E83">
      <w:pPr>
        <w:tabs>
          <w:tab w:val="left" w:pos="8653"/>
          <w:tab w:val="right" w:pos="13436"/>
        </w:tabs>
        <w:rPr>
          <w:rFonts w:ascii="Times New Roman" w:hAnsi="Times New Roman" w:cs="Times New Roman"/>
          <w:color w:val="000000"/>
          <w:sz w:val="28"/>
          <w:szCs w:val="28"/>
        </w:rPr>
      </w:pPr>
      <w:r w:rsidRPr="00755B5C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0A89037" w14:textId="4F99866A" w:rsidR="00B5228E" w:rsidRPr="00755B5C" w:rsidRDefault="00822E83">
      <w:pPr>
        <w:tabs>
          <w:tab w:val="left" w:pos="8653"/>
          <w:tab w:val="right" w:pos="13436"/>
        </w:tabs>
        <w:rPr>
          <w:rFonts w:ascii="Times New Roman" w:hAnsi="Times New Roman" w:cs="Times New Roman"/>
          <w:color w:val="000000"/>
          <w:sz w:val="28"/>
          <w:szCs w:val="28"/>
        </w:rPr>
      </w:pPr>
      <w:r w:rsidRPr="00755B5C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Quelimane, aos </w:t>
      </w:r>
      <w:r w:rsidR="00CF22C6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Pr="00755B5C">
        <w:rPr>
          <w:rFonts w:ascii="Times New Roman" w:hAnsi="Times New Roman" w:cs="Times New Roman"/>
          <w:color w:val="000000"/>
          <w:sz w:val="28"/>
          <w:szCs w:val="28"/>
        </w:rPr>
        <w:t xml:space="preserve"> de </w:t>
      </w:r>
      <w:proofErr w:type="gramStart"/>
      <w:r w:rsidR="00CF22C6">
        <w:rPr>
          <w:rFonts w:ascii="Times New Roman" w:hAnsi="Times New Roman" w:cs="Times New Roman"/>
          <w:color w:val="000000"/>
          <w:sz w:val="28"/>
          <w:szCs w:val="28"/>
        </w:rPr>
        <w:t>Setembro</w:t>
      </w:r>
      <w:proofErr w:type="gramEnd"/>
      <w:r w:rsidRPr="00755B5C">
        <w:rPr>
          <w:rFonts w:ascii="Times New Roman" w:hAnsi="Times New Roman" w:cs="Times New Roman"/>
          <w:color w:val="000000"/>
          <w:sz w:val="28"/>
          <w:szCs w:val="28"/>
        </w:rPr>
        <w:t xml:space="preserve"> de 2025</w:t>
      </w:r>
    </w:p>
    <w:p w14:paraId="0DB17F93" w14:textId="77777777" w:rsidR="00B5228E" w:rsidRPr="00755B5C" w:rsidRDefault="00B5228E">
      <w:pPr>
        <w:tabs>
          <w:tab w:val="left" w:pos="8653"/>
          <w:tab w:val="right" w:pos="13436"/>
        </w:tabs>
        <w:rPr>
          <w:rFonts w:ascii="Times New Roman" w:hAnsi="Times New Roman" w:cs="Times New Roman"/>
          <w:color w:val="000000"/>
          <w:sz w:val="28"/>
          <w:szCs w:val="28"/>
        </w:rPr>
      </w:pPr>
    </w:p>
    <w:p w14:paraId="6D77EBF6" w14:textId="77777777" w:rsidR="00B5228E" w:rsidRPr="00755B5C" w:rsidRDefault="00B5228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CA43A19" w14:textId="34263BC3" w:rsidR="00B5228E" w:rsidRPr="00755B5C" w:rsidRDefault="0020317F">
      <w:p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6350" distL="0" distR="1905" simplePos="0" relativeHeight="2" behindDoc="1" locked="0" layoutInCell="1" allowOverlap="1" wp14:anchorId="520B3431" wp14:editId="0CEB263A">
                <wp:simplePos x="0" y="0"/>
                <wp:positionH relativeFrom="column">
                  <wp:posOffset>570865</wp:posOffset>
                </wp:positionH>
                <wp:positionV relativeFrom="paragraph">
                  <wp:posOffset>36830</wp:posOffset>
                </wp:positionV>
                <wp:extent cx="245745" cy="1117600"/>
                <wp:effectExtent l="0" t="0" r="0" b="0"/>
                <wp:wrapNone/>
                <wp:docPr id="193237911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745" cy="11176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1C5A187" id="Retângulo 1" o:spid="_x0000_s1026" style="position:absolute;margin-left:44.95pt;margin-top:2.9pt;width:19.35pt;height:88pt;z-index:-503316478;visibility:visible;mso-wrap-style:square;mso-width-percent:0;mso-height-percent:0;mso-wrap-distance-left:0;mso-wrap-distance-top:0;mso-wrap-distance-right:.15pt;mso-wrap-distance-bottom:.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" fillcolor="#d8d8d8" stroked="f" strokeweight="0"/>
            </w:pict>
          </mc:Fallback>
        </mc:AlternateContent>
      </w:r>
      <w:r w:rsidR="00822E83" w:rsidRPr="00755B5C">
        <w:rPr>
          <w:rFonts w:ascii="Times New Roman" w:hAnsi="Times New Roman" w:cs="Times New Roman"/>
          <w:b/>
          <w:bCs/>
          <w:sz w:val="24"/>
          <w:szCs w:val="24"/>
        </w:rPr>
        <w:t>Do:</w:t>
      </w:r>
      <w:r w:rsidR="00822E83" w:rsidRPr="00755B5C">
        <w:rPr>
          <w:rFonts w:ascii="Times New Roman" w:hAnsi="Times New Roman" w:cs="Times New Roman"/>
          <w:sz w:val="24"/>
          <w:szCs w:val="24"/>
        </w:rPr>
        <w:t xml:space="preserve"> Departamento de Tecnologia de Informação</w:t>
      </w:r>
    </w:p>
    <w:p w14:paraId="3355A321" w14:textId="77777777" w:rsidR="00B5228E" w:rsidRPr="00755B5C" w:rsidRDefault="00822E83">
      <w:p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755B5C">
        <w:rPr>
          <w:rFonts w:ascii="Times New Roman" w:hAnsi="Times New Roman" w:cs="Times New Roman"/>
          <w:b/>
          <w:bCs/>
          <w:sz w:val="24"/>
          <w:szCs w:val="24"/>
        </w:rPr>
        <w:t>Para:</w:t>
      </w:r>
      <w:r w:rsidRPr="00755B5C">
        <w:rPr>
          <w:rFonts w:ascii="Times New Roman" w:hAnsi="Times New Roman" w:cs="Times New Roman"/>
          <w:sz w:val="24"/>
          <w:szCs w:val="24"/>
        </w:rPr>
        <w:t xml:space="preserve"> Membros do Conselho Científico da Faculdade de Ciências Sociais e Políticas (FCSP), da Universidade Católica de Moçambique (UCM). </w:t>
      </w:r>
    </w:p>
    <w:p w14:paraId="775FFEDA" w14:textId="530E26CA" w:rsidR="00B5228E" w:rsidRPr="00755B5C" w:rsidRDefault="00822E83">
      <w:p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755B5C"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Pr="00755B5C">
        <w:rPr>
          <w:rFonts w:ascii="Times New Roman" w:hAnsi="Times New Roman" w:cs="Times New Roman"/>
          <w:sz w:val="24"/>
          <w:szCs w:val="24"/>
        </w:rPr>
        <w:t xml:space="preserve">Aprovação de Temas e Supervisores para o Curso/ Programa </w:t>
      </w:r>
      <w:r w:rsidR="008E6968">
        <w:rPr>
          <w:rFonts w:ascii="Times New Roman" w:hAnsi="Times New Roman" w:cs="Times New Roman"/>
          <w:sz w:val="24"/>
          <w:szCs w:val="24"/>
        </w:rPr>
        <w:t>Licenciatura</w:t>
      </w:r>
      <w:r w:rsidRPr="00755B5C">
        <w:rPr>
          <w:rFonts w:ascii="Times New Roman" w:hAnsi="Times New Roman" w:cs="Times New Roman"/>
          <w:sz w:val="24"/>
          <w:szCs w:val="24"/>
        </w:rPr>
        <w:t xml:space="preserve"> em Tecnologia de Informação.</w:t>
      </w:r>
    </w:p>
    <w:p w14:paraId="38C0F78B" w14:textId="77777777" w:rsidR="00B5228E" w:rsidRPr="00755B5C" w:rsidRDefault="00B5228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DE55D32" w14:textId="77777777" w:rsidR="00B5228E" w:rsidRPr="00755B5C" w:rsidRDefault="00B5228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3352EDD" w14:textId="77777777" w:rsidR="00B5228E" w:rsidRPr="00755B5C" w:rsidRDefault="00B5228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A53BD1C" w14:textId="77777777" w:rsidR="00B5228E" w:rsidRPr="00755B5C" w:rsidRDefault="00B5228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98AB96F" w14:textId="77777777" w:rsidR="00B5228E" w:rsidRPr="00755B5C" w:rsidRDefault="00B5228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9F89E22" w14:textId="77777777" w:rsidR="00B5228E" w:rsidRPr="00755B5C" w:rsidRDefault="00B522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74AC7" w14:textId="77777777" w:rsidR="00B5228E" w:rsidRPr="00755B5C" w:rsidRDefault="00B522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5C98A0" w14:textId="1AD09712" w:rsidR="00B5228E" w:rsidRPr="00755B5C" w:rsidRDefault="008E6968">
      <w:pPr>
        <w:rPr>
          <w:rFonts w:ascii="Times New Roman" w:hAnsi="Times New Roman" w:cs="Times New Roman"/>
          <w:b/>
          <w:sz w:val="24"/>
          <w:szCs w:val="24"/>
        </w:rPr>
      </w:pPr>
      <w:r w:rsidRPr="00755B5C">
        <w:rPr>
          <w:rFonts w:ascii="Times New Roman" w:hAnsi="Times New Roman" w:cs="Times New Roman"/>
          <w:b/>
          <w:bCs/>
          <w:sz w:val="24"/>
          <w:szCs w:val="24"/>
        </w:rPr>
        <w:t xml:space="preserve">CURSO/PROGRAMA DE </w:t>
      </w:r>
      <w:r w:rsidRPr="008E6968">
        <w:rPr>
          <w:rFonts w:ascii="Times New Roman" w:hAnsi="Times New Roman" w:cs="Times New Roman"/>
          <w:b/>
          <w:bCs/>
          <w:sz w:val="24"/>
          <w:szCs w:val="24"/>
        </w:rPr>
        <w:t xml:space="preserve">LICENCIATURA </w:t>
      </w:r>
      <w:r w:rsidRPr="00755B5C">
        <w:rPr>
          <w:rFonts w:ascii="Times New Roman" w:hAnsi="Times New Roman" w:cs="Times New Roman"/>
          <w:b/>
          <w:bCs/>
          <w:sz w:val="24"/>
          <w:szCs w:val="24"/>
        </w:rPr>
        <w:t xml:space="preserve">EM TECNOLOGIAS DE </w:t>
      </w:r>
      <w:r w:rsidRPr="00755B5C">
        <w:rPr>
          <w:rFonts w:ascii="Times New Roman" w:hAnsi="Times New Roman" w:cs="Times New Roman"/>
          <w:b/>
          <w:sz w:val="24"/>
          <w:szCs w:val="24"/>
        </w:rPr>
        <w:t>INFORMAÇÃO</w:t>
      </w:r>
      <w:r w:rsidRPr="00755B5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57EDEB" w14:textId="77777777" w:rsidR="00B5228E" w:rsidRPr="00755B5C" w:rsidRDefault="00B522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998" w:tblpY="181"/>
        <w:tblW w:w="6578" w:type="pct"/>
        <w:tblLook w:val="04A0" w:firstRow="1" w:lastRow="0" w:firstColumn="1" w:lastColumn="0" w:noHBand="0" w:noVBand="1"/>
      </w:tblPr>
      <w:tblGrid>
        <w:gridCol w:w="470"/>
        <w:gridCol w:w="1378"/>
        <w:gridCol w:w="1911"/>
        <w:gridCol w:w="2762"/>
        <w:gridCol w:w="4207"/>
        <w:gridCol w:w="1371"/>
        <w:gridCol w:w="1650"/>
        <w:gridCol w:w="3914"/>
      </w:tblGrid>
      <w:tr w:rsidR="007578E1" w:rsidRPr="008E6968" w14:paraId="38F6140D" w14:textId="77777777" w:rsidTr="007D66EA">
        <w:trPr>
          <w:trHeight w:val="323"/>
        </w:trPr>
        <w:tc>
          <w:tcPr>
            <w:tcW w:w="133" w:type="pct"/>
            <w:shd w:val="clear" w:color="auto" w:fill="C5D3FF"/>
            <w:vAlign w:val="center"/>
          </w:tcPr>
          <w:p w14:paraId="2A4F2843" w14:textId="77777777" w:rsidR="007D66EA" w:rsidRPr="008E6968" w:rsidRDefault="007D66EA" w:rsidP="00C17C5D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8E696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390" w:type="pct"/>
            <w:shd w:val="clear" w:color="auto" w:fill="C5D3FF"/>
            <w:vAlign w:val="center"/>
          </w:tcPr>
          <w:p w14:paraId="39C86EA7" w14:textId="77777777" w:rsidR="007D66EA" w:rsidRPr="008E6968" w:rsidRDefault="007D66EA" w:rsidP="00C17C5D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Candidato</w:t>
            </w:r>
          </w:p>
        </w:tc>
        <w:tc>
          <w:tcPr>
            <w:tcW w:w="541" w:type="pct"/>
            <w:shd w:val="clear" w:color="auto" w:fill="C5D3FF"/>
            <w:vAlign w:val="center"/>
          </w:tcPr>
          <w:p w14:paraId="5949CE1D" w14:textId="77777777" w:rsidR="007D66EA" w:rsidRPr="008E6968" w:rsidRDefault="007D66EA" w:rsidP="00C17C5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Proposta de Tema</w:t>
            </w:r>
          </w:p>
        </w:tc>
        <w:tc>
          <w:tcPr>
            <w:tcW w:w="782" w:type="pct"/>
            <w:shd w:val="clear" w:color="auto" w:fill="C5D3FF"/>
            <w:vAlign w:val="center"/>
          </w:tcPr>
          <w:p w14:paraId="7F751961" w14:textId="77777777" w:rsidR="007D66EA" w:rsidRPr="008E6968" w:rsidRDefault="007D66EA" w:rsidP="00C17C5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Pergunta de Partida</w:t>
            </w:r>
          </w:p>
        </w:tc>
        <w:tc>
          <w:tcPr>
            <w:tcW w:w="1191" w:type="pct"/>
            <w:shd w:val="clear" w:color="auto" w:fill="C5D3FF"/>
            <w:vAlign w:val="center"/>
          </w:tcPr>
          <w:p w14:paraId="4A5B9F31" w14:textId="77777777" w:rsidR="007D66EA" w:rsidRPr="008E6968" w:rsidRDefault="007D66EA" w:rsidP="00C17C5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Objectivos</w:t>
            </w:r>
            <w:proofErr w:type="spellEnd"/>
          </w:p>
        </w:tc>
        <w:tc>
          <w:tcPr>
            <w:tcW w:w="388" w:type="pct"/>
            <w:shd w:val="clear" w:color="auto" w:fill="C5D3FF"/>
            <w:vAlign w:val="center"/>
          </w:tcPr>
          <w:p w14:paraId="37F6E581" w14:textId="77777777" w:rsidR="007D66EA" w:rsidRPr="008E6968" w:rsidRDefault="007D66EA" w:rsidP="00C17C5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Proposta de Supervisor</w:t>
            </w:r>
          </w:p>
          <w:p w14:paraId="15CF6360" w14:textId="77777777" w:rsidR="007D66EA" w:rsidRPr="008E6968" w:rsidRDefault="007D66EA" w:rsidP="00C17C5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" w:type="pct"/>
            <w:shd w:val="clear" w:color="auto" w:fill="C5D3FF"/>
          </w:tcPr>
          <w:p w14:paraId="24DD1DEF" w14:textId="5861E221" w:rsidR="007D66EA" w:rsidRPr="008E6968" w:rsidRDefault="007D66EA" w:rsidP="00C17C5D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Observacoes</w:t>
            </w:r>
            <w:proofErr w:type="spellEnd"/>
          </w:p>
        </w:tc>
        <w:tc>
          <w:tcPr>
            <w:tcW w:w="1109" w:type="pct"/>
            <w:shd w:val="clear" w:color="auto" w:fill="C5D3FF"/>
            <w:vAlign w:val="center"/>
          </w:tcPr>
          <w:p w14:paraId="1614D9D9" w14:textId="72182F57" w:rsidR="007D66EA" w:rsidRPr="008E6968" w:rsidRDefault="007D66EA" w:rsidP="00C17C5D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b/>
                <w:sz w:val="24"/>
                <w:szCs w:val="24"/>
              </w:rPr>
              <w:t>Deliberação</w:t>
            </w:r>
          </w:p>
        </w:tc>
      </w:tr>
      <w:tr w:rsidR="007578E1" w:rsidRPr="008E6968" w14:paraId="720762BD" w14:textId="77777777" w:rsidTr="007D66EA">
        <w:tc>
          <w:tcPr>
            <w:tcW w:w="133" w:type="pct"/>
            <w:vAlign w:val="center"/>
          </w:tcPr>
          <w:p w14:paraId="17FF41DD" w14:textId="7B1179B3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390" w:type="pct"/>
            <w:vAlign w:val="center"/>
          </w:tcPr>
          <w:p w14:paraId="368E87DD" w14:textId="02BC3061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Edilson Luís Temporário dos Santos</w:t>
            </w:r>
          </w:p>
        </w:tc>
        <w:tc>
          <w:tcPr>
            <w:tcW w:w="541" w:type="pct"/>
            <w:vAlign w:val="center"/>
          </w:tcPr>
          <w:p w14:paraId="14FEF531" w14:textId="62F36675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Desenvolvimento de uma aplicação Web de distribuição de carga horária para a Faculdade de Ciências Sociais e Políticas -- Quelimane</w:t>
            </w:r>
          </w:p>
        </w:tc>
        <w:tc>
          <w:tcPr>
            <w:tcW w:w="782" w:type="pct"/>
            <w:vAlign w:val="center"/>
          </w:tcPr>
          <w:p w14:paraId="14110C5B" w14:textId="2FD47F5F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 falta de um sistema automatizado para gestão de carga horária e alocação de horários impacta negativamente a eficiência administrativa e a qualidade do ensino nas instituições de ensino em Moçambique.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Que melhorias um sistema automatizado pode trazer para a gestão acadêmica</w:t>
            </w:r>
            <w:r w:rsidRPr="008E696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e como ele ajuda na otimização dos recursos e na satisfação dos envolvidos?</w:t>
            </w:r>
          </w:p>
        </w:tc>
        <w:tc>
          <w:tcPr>
            <w:tcW w:w="1191" w:type="pct"/>
            <w:vAlign w:val="center"/>
          </w:tcPr>
          <w:p w14:paraId="06AC8010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uma aplicação web que automatize a alocação de horários acadêmicos, e garantir uma gestão eficiente dos horários e gestão.</w:t>
            </w:r>
          </w:p>
          <w:p w14:paraId="105C3BE1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5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Identificar os desafios enfrentados pela administração acadêmica na gestão de horários e carga horária.</w:t>
            </w:r>
          </w:p>
          <w:p w14:paraId="08BA0FD7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5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Explicar o desenvolvimento e funcionamento da aplicação web para distribuir carga horária de forma automatizada.</w:t>
            </w:r>
          </w:p>
          <w:p w14:paraId="79D87C82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5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Avaliar a eficiência da aplicação em termos de redução de tempo e precisão na alocação de recursos acadêmicos.</w:t>
            </w:r>
          </w:p>
          <w:p w14:paraId="6D13B155" w14:textId="678BD0DC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5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Analisar a usabilidade e acessibilidade da aplicação para os diferentes tipos de usuários</w:t>
            </w:r>
          </w:p>
        </w:tc>
        <w:tc>
          <w:tcPr>
            <w:tcW w:w="388" w:type="pct"/>
            <w:vAlign w:val="center"/>
          </w:tcPr>
          <w:p w14:paraId="27870583" w14:textId="36FFB9D4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Nelson Norte</w:t>
            </w:r>
          </w:p>
        </w:tc>
        <w:tc>
          <w:tcPr>
            <w:tcW w:w="467" w:type="pct"/>
          </w:tcPr>
          <w:p w14:paraId="054BF282" w14:textId="5A3C7FFD" w:rsidR="007D66EA" w:rsidRPr="008E6968" w:rsidRDefault="007D66EA" w:rsidP="007D66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Melhorar a pergunta de partida e o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objectivo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geral.</w:t>
            </w:r>
          </w:p>
        </w:tc>
        <w:tc>
          <w:tcPr>
            <w:tcW w:w="1109" w:type="pct"/>
            <w:vAlign w:val="center"/>
          </w:tcPr>
          <w:p w14:paraId="7A5D8D6C" w14:textId="38D41953" w:rsidR="007D66EA" w:rsidRPr="008E6968" w:rsidRDefault="007D66EA" w:rsidP="007D66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 parcialmente</w:t>
            </w:r>
          </w:p>
        </w:tc>
      </w:tr>
      <w:tr w:rsidR="007578E1" w:rsidRPr="008E6968" w14:paraId="455AA439" w14:textId="77777777" w:rsidTr="007D66EA">
        <w:tc>
          <w:tcPr>
            <w:tcW w:w="133" w:type="pct"/>
            <w:vAlign w:val="center"/>
          </w:tcPr>
          <w:p w14:paraId="4314B2F5" w14:textId="415AF9BF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2</w:t>
            </w:r>
          </w:p>
        </w:tc>
        <w:tc>
          <w:tcPr>
            <w:tcW w:w="390" w:type="pct"/>
            <w:vAlign w:val="center"/>
          </w:tcPr>
          <w:p w14:paraId="0C2248DC" w14:textId="0C1468F2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Estanislau B. D. Pereira</w:t>
            </w:r>
          </w:p>
        </w:tc>
        <w:tc>
          <w:tcPr>
            <w:tcW w:w="541" w:type="pct"/>
            <w:vAlign w:val="center"/>
          </w:tcPr>
          <w:p w14:paraId="1A51C9F6" w14:textId="30211130" w:rsidR="007D66EA" w:rsidRPr="008E6968" w:rsidRDefault="007D66EA" w:rsidP="00AE1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Desenvolvimento de um sistema de Recomendação e Orientação Vocacional para escolha de cursos universitários: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Um estudo de caso na Universidade Católica de Moçambique, Quelimane.</w:t>
            </w:r>
          </w:p>
        </w:tc>
        <w:tc>
          <w:tcPr>
            <w:tcW w:w="782" w:type="pct"/>
            <w:vAlign w:val="center"/>
          </w:tcPr>
          <w:p w14:paraId="4EBD9205" w14:textId="4FD7E358" w:rsidR="007D66EA" w:rsidRPr="008E6968" w:rsidRDefault="00AE140D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66EA" w:rsidRPr="008E6968">
              <w:rPr>
                <w:rFonts w:ascii="Times New Roman" w:hAnsi="Times New Roman" w:cs="Times New Roman"/>
                <w:sz w:val="24"/>
                <w:szCs w:val="24"/>
              </w:rPr>
              <w:t>té que ponto um sistema de orientação vocacional digital pode facilitar e fundamentar a decisão dos estudantes?</w:t>
            </w:r>
          </w:p>
        </w:tc>
        <w:tc>
          <w:tcPr>
            <w:tcW w:w="1191" w:type="pct"/>
            <w:vAlign w:val="center"/>
          </w:tcPr>
          <w:p w14:paraId="585E83A9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 sistema que auxilie na orientação vocacional de estudantes, que ajuda na tomada de decisão sobre cursos universitários.</w:t>
            </w:r>
          </w:p>
          <w:p w14:paraId="684B8542" w14:textId="37C34465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6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Realizar um diagnóstico de necessidades junto a estudantes.</w:t>
            </w:r>
          </w:p>
          <w:p w14:paraId="696BB8D8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6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Projetar a arquitetura do sistema de orientação vocacional, definindo a estrutura do questionário de perfil, o modelo de dados dos cursos e a lógica do algoritmo baseado em competências.</w:t>
            </w:r>
          </w:p>
          <w:p w14:paraId="5997B7BC" w14:textId="723B5654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6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 protótipo funcional da aplicação web que implemente a base de dados, o motor de recomendação e a interface de utilizador, integrando todos os componentes projetados.</w:t>
            </w:r>
          </w:p>
        </w:tc>
        <w:tc>
          <w:tcPr>
            <w:tcW w:w="388" w:type="pct"/>
            <w:vAlign w:val="center"/>
          </w:tcPr>
          <w:p w14:paraId="2C70930C" w14:textId="521EAD18" w:rsidR="007D66EA" w:rsidRPr="008E6968" w:rsidRDefault="007D66EA" w:rsidP="00BE4C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BE4C24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Ivan </w:t>
            </w:r>
            <w:proofErr w:type="spellStart"/>
            <w:r w:rsidR="00BE4C24" w:rsidRPr="008E6968">
              <w:rPr>
                <w:rFonts w:ascii="Times New Roman" w:hAnsi="Times New Roman" w:cs="Times New Roman"/>
                <w:sz w:val="24"/>
                <w:szCs w:val="24"/>
              </w:rPr>
              <w:t>Carim</w:t>
            </w:r>
            <w:proofErr w:type="spellEnd"/>
          </w:p>
        </w:tc>
        <w:tc>
          <w:tcPr>
            <w:tcW w:w="467" w:type="pct"/>
          </w:tcPr>
          <w:p w14:paraId="1F056DAB" w14:textId="77777777" w:rsidR="007D66EA" w:rsidRPr="008E6968" w:rsidRDefault="00AE140D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Melhorar pergunta de partida</w:t>
            </w:r>
            <w:r w:rsidR="00BE4C24" w:rsidRPr="008E69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64CC3B" w14:textId="748A3060" w:rsidR="00BE4C24" w:rsidRPr="008E6968" w:rsidRDefault="00BE4C24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Escolher o caso de escolas secundarias de um determinado distrito ou cidade.</w:t>
            </w:r>
          </w:p>
          <w:p w14:paraId="02D55BA3" w14:textId="5E5CB774" w:rsidR="00BE4C24" w:rsidRPr="008E6968" w:rsidRDefault="00BE4C24" w:rsidP="00BE4C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Melhorar todos os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objectivos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específicos.</w:t>
            </w:r>
          </w:p>
        </w:tc>
        <w:tc>
          <w:tcPr>
            <w:tcW w:w="1109" w:type="pct"/>
            <w:vAlign w:val="center"/>
          </w:tcPr>
          <w:p w14:paraId="75C5EE7A" w14:textId="4312335A" w:rsidR="007D66EA" w:rsidRPr="008E6968" w:rsidRDefault="007D66EA" w:rsidP="00BE4C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</w:t>
            </w:r>
            <w:r w:rsidR="00BE4C24" w:rsidRPr="008E6968">
              <w:rPr>
                <w:rFonts w:ascii="Times New Roman" w:hAnsi="Times New Roman" w:cs="Times New Roman"/>
                <w:sz w:val="24"/>
                <w:szCs w:val="24"/>
              </w:rPr>
              <w:t>vado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Parcialmente.</w:t>
            </w:r>
          </w:p>
        </w:tc>
      </w:tr>
      <w:tr w:rsidR="007578E1" w:rsidRPr="008E6968" w14:paraId="16BAA8B0" w14:textId="77777777" w:rsidTr="007D66EA">
        <w:tc>
          <w:tcPr>
            <w:tcW w:w="133" w:type="pct"/>
            <w:vAlign w:val="center"/>
          </w:tcPr>
          <w:p w14:paraId="6A4D75E2" w14:textId="11E617D2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390" w:type="pct"/>
            <w:vAlign w:val="center"/>
          </w:tcPr>
          <w:p w14:paraId="38B053B1" w14:textId="5387A34B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Manuel Evaristo Manuel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Limiha</w:t>
            </w:r>
            <w:proofErr w:type="spellEnd"/>
          </w:p>
        </w:tc>
        <w:tc>
          <w:tcPr>
            <w:tcW w:w="541" w:type="pct"/>
            <w:vAlign w:val="center"/>
          </w:tcPr>
          <w:p w14:paraId="5F87790D" w14:textId="289D70F4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Loja online de produtos para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pets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82" w:type="pct"/>
            <w:vAlign w:val="center"/>
          </w:tcPr>
          <w:p w14:paraId="6B3BDA10" w14:textId="786EF40F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Que tipo de necessidade você quer resolver com sua loja online algo que as pessoas ainda não encontram facilmente?</w:t>
            </w:r>
          </w:p>
        </w:tc>
        <w:tc>
          <w:tcPr>
            <w:tcW w:w="1191" w:type="pct"/>
            <w:vAlign w:val="center"/>
          </w:tcPr>
          <w:p w14:paraId="0D7E49CA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uma plataforma de comércio eletrónico para venda de produtos e serviço para animais de companhia.</w:t>
            </w:r>
          </w:p>
          <w:p w14:paraId="4958A562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7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Implementar um catálogo digital de produtos organizado por categorias de alimentação, saúde, higiene, acessórios, brinquedos;</w:t>
            </w:r>
          </w:p>
          <w:p w14:paraId="1CA06E03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7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Criar um sistema de registo e autenticação de utilizadores;</w:t>
            </w:r>
          </w:p>
          <w:p w14:paraId="4737B9B6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7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Desenvolver um carinho de compras e um processo de checkout com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metodos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de pagamento - m-</w:t>
            </w:r>
            <w:proofErr w:type="spellStart"/>
            <w:proofErr w:type="gram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pesa,e</w:t>
            </w:r>
            <w:proofErr w:type="spellEnd"/>
            <w:proofErr w:type="gram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mola,mkesh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cartoes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bancarios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22978B1" w14:textId="61C7C0AE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7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Integrar um painel administrativo para gestão de produtos, categorias, stock e encomendas; garantir que o design seja responsivo a diferentes dispositivos.</w:t>
            </w:r>
          </w:p>
        </w:tc>
        <w:tc>
          <w:tcPr>
            <w:tcW w:w="388" w:type="pct"/>
            <w:vAlign w:val="center"/>
          </w:tcPr>
          <w:p w14:paraId="3C081942" w14:textId="098BDD95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</w:tcPr>
          <w:p w14:paraId="1F61D098" w14:textId="39FAB8D9" w:rsidR="007D66EA" w:rsidRPr="008E6968" w:rsidRDefault="00661AAB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Encontrar outro tema.</w:t>
            </w:r>
          </w:p>
        </w:tc>
        <w:tc>
          <w:tcPr>
            <w:tcW w:w="1109" w:type="pct"/>
            <w:vAlign w:val="center"/>
          </w:tcPr>
          <w:p w14:paraId="1DBDD5AA" w14:textId="254B2166" w:rsidR="007D66EA" w:rsidRPr="008E6968" w:rsidRDefault="00661AAB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Reprovado.</w:t>
            </w:r>
          </w:p>
        </w:tc>
      </w:tr>
      <w:tr w:rsidR="007578E1" w:rsidRPr="008E6968" w14:paraId="7776484D" w14:textId="77777777" w:rsidTr="007D66EA">
        <w:tc>
          <w:tcPr>
            <w:tcW w:w="133" w:type="pct"/>
            <w:vAlign w:val="center"/>
          </w:tcPr>
          <w:p w14:paraId="1153A976" w14:textId="0FC0AB49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4</w:t>
            </w:r>
          </w:p>
        </w:tc>
        <w:tc>
          <w:tcPr>
            <w:tcW w:w="390" w:type="pct"/>
            <w:vAlign w:val="center"/>
          </w:tcPr>
          <w:p w14:paraId="5198BBBA" w14:textId="6696E5AE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Zulkarnaen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Chen</w:t>
            </w:r>
            <w:proofErr w:type="spellEnd"/>
          </w:p>
        </w:tc>
        <w:tc>
          <w:tcPr>
            <w:tcW w:w="541" w:type="pct"/>
            <w:vAlign w:val="center"/>
          </w:tcPr>
          <w:p w14:paraId="6B66C0AF" w14:textId="54155B0B" w:rsidR="007D66EA" w:rsidRPr="008E6968" w:rsidRDefault="00464E70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Aplicativo de Localização</w:t>
            </w:r>
            <w:r w:rsidR="007D66EA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de agentes móveis e </w:t>
            </w:r>
            <w:proofErr w:type="spellStart"/>
            <w:r w:rsidR="007D66EA" w:rsidRPr="008E6968">
              <w:rPr>
                <w:rFonts w:ascii="Times New Roman" w:hAnsi="Times New Roman" w:cs="Times New Roman"/>
                <w:sz w:val="24"/>
                <w:szCs w:val="24"/>
              </w:rPr>
              <w:t>ATMs</w:t>
            </w:r>
            <w:proofErr w:type="spellEnd"/>
            <w:r w:rsidR="007D66EA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em Moçambique</w:t>
            </w:r>
          </w:p>
        </w:tc>
        <w:tc>
          <w:tcPr>
            <w:tcW w:w="782" w:type="pct"/>
            <w:vAlign w:val="center"/>
          </w:tcPr>
          <w:p w14:paraId="5FFAEBEA" w14:textId="7E91FB65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Como melhorar a experiência dos usuários na procura de serviços </w:t>
            </w:r>
            <w:r w:rsidR="00464E70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de agentes móveis e </w:t>
            </w:r>
            <w:proofErr w:type="spellStart"/>
            <w:r w:rsidR="00464E70" w:rsidRPr="008E6968">
              <w:rPr>
                <w:rFonts w:ascii="Times New Roman" w:hAnsi="Times New Roman" w:cs="Times New Roman"/>
                <w:sz w:val="24"/>
                <w:szCs w:val="24"/>
              </w:rPr>
              <w:t>ATMs</w:t>
            </w:r>
            <w:proofErr w:type="spellEnd"/>
            <w:r w:rsidR="00464E70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em Moçambique</w:t>
            </w:r>
            <w:r w:rsidR="00464E70" w:rsidRPr="008E696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191" w:type="pct"/>
            <w:vAlign w:val="center"/>
          </w:tcPr>
          <w:p w14:paraId="58BFB522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Desenvolver uma aplicação digital que permita localizar agentes móveis e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ATMs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em Moçambique,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ofercendo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aos usuários acesso rápido, confiável e conveniente a serviços financeiros.</w:t>
            </w:r>
          </w:p>
          <w:p w14:paraId="24A8C1A6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8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Identificar e descrever os requisitos funcionais e não funcionais do sistema, garantindo que todas as funcionalidades necessárias sejam claramente definidas.</w:t>
            </w:r>
          </w:p>
          <w:p w14:paraId="450F768A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8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Utilizar diagramas UML, como casos de uso, atividades, implementação e sequência, para representar visualmente a arquitetura e os processos da aplicação.</w:t>
            </w:r>
          </w:p>
          <w:p w14:paraId="1D807FD3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8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histórias de utilizador que capturem os requisitos do sistema do ponto de vista dos usuários finais, assegurando uma experiência de usuário coerente e satisfatória.</w:t>
            </w:r>
          </w:p>
          <w:p w14:paraId="6552A068" w14:textId="77777777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8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Analisar a interação entre os diferentes componentes do sistema para otimizar a eficiência e a escalabilidade da aplicação.</w:t>
            </w:r>
          </w:p>
          <w:p w14:paraId="3839510A" w14:textId="5EC9230D" w:rsidR="007D66EA" w:rsidRPr="008E6968" w:rsidRDefault="007D66EA" w:rsidP="00425E44">
            <w:pPr>
              <w:pStyle w:val="ListParagraph"/>
              <w:widowControl w:val="0"/>
              <w:numPr>
                <w:ilvl w:val="0"/>
                <w:numId w:val="28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Avaliar as considerações de segurança e usabilidade para garantir a proteção dos dados dos usuários e uma experiência de usuário intuitiva.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88" w:type="pct"/>
            <w:vAlign w:val="center"/>
          </w:tcPr>
          <w:p w14:paraId="09E6CF18" w14:textId="46BE95CA" w:rsidR="007D66EA" w:rsidRPr="008E6968" w:rsidRDefault="007D66EA" w:rsidP="007578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Dr.</w:t>
            </w:r>
            <w:r w:rsidR="007578E1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78E1" w:rsidRPr="008E6968">
              <w:rPr>
                <w:rFonts w:ascii="Times New Roman" w:hAnsi="Times New Roman" w:cs="Times New Roman"/>
                <w:sz w:val="24"/>
                <w:szCs w:val="24"/>
              </w:rPr>
              <w:t>Suraia</w:t>
            </w:r>
            <w:proofErr w:type="spellEnd"/>
            <w:r w:rsidR="007578E1"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Vaz</w:t>
            </w:r>
          </w:p>
        </w:tc>
        <w:tc>
          <w:tcPr>
            <w:tcW w:w="467" w:type="pct"/>
          </w:tcPr>
          <w:p w14:paraId="7F0C7D55" w14:textId="358C7465" w:rsidR="007D66EA" w:rsidRPr="008E6968" w:rsidRDefault="00464E70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Melhorar o tema de pesquisa.</w:t>
            </w:r>
          </w:p>
          <w:p w14:paraId="4962D3B8" w14:textId="123E6745" w:rsidR="007578E1" w:rsidRPr="008E6968" w:rsidRDefault="007578E1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pct"/>
            <w:vAlign w:val="center"/>
          </w:tcPr>
          <w:p w14:paraId="76A372C1" w14:textId="1C7727A4" w:rsidR="007D66EA" w:rsidRPr="008E6968" w:rsidRDefault="00464E70" w:rsidP="00464E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 parcialmente.</w:t>
            </w:r>
          </w:p>
        </w:tc>
      </w:tr>
      <w:tr w:rsidR="007578E1" w:rsidRPr="008E6968" w14:paraId="3C81EE44" w14:textId="77777777" w:rsidTr="007D66EA">
        <w:tc>
          <w:tcPr>
            <w:tcW w:w="133" w:type="pct"/>
            <w:vAlign w:val="center"/>
          </w:tcPr>
          <w:p w14:paraId="4C6A349D" w14:textId="5F9E845D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5</w:t>
            </w:r>
          </w:p>
        </w:tc>
        <w:tc>
          <w:tcPr>
            <w:tcW w:w="390" w:type="pct"/>
            <w:vAlign w:val="center"/>
          </w:tcPr>
          <w:p w14:paraId="21715A61" w14:textId="6F89F086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Mohammed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Meher</w:t>
            </w:r>
            <w:proofErr w:type="spellEnd"/>
          </w:p>
        </w:tc>
        <w:tc>
          <w:tcPr>
            <w:tcW w:w="541" w:type="pct"/>
            <w:vAlign w:val="center"/>
          </w:tcPr>
          <w:p w14:paraId="14A511EF" w14:textId="59F4A986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Desenvolvimento de um sistema de aquisição de Matrícula, consulta e pagamento de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multas de veículos</w:t>
            </w:r>
          </w:p>
        </w:tc>
        <w:tc>
          <w:tcPr>
            <w:tcW w:w="782" w:type="pct"/>
            <w:vAlign w:val="center"/>
          </w:tcPr>
          <w:p w14:paraId="1BADB75F" w14:textId="2CA565B0" w:rsidR="007D66EA" w:rsidRPr="008E6968" w:rsidRDefault="007D66EA" w:rsidP="007578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 que forma um sistema digital pode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optimizar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os processos de aquisição de matrículas e gestão de multas? </w:t>
            </w:r>
          </w:p>
        </w:tc>
        <w:tc>
          <w:tcPr>
            <w:tcW w:w="1191" w:type="pct"/>
            <w:vAlign w:val="center"/>
          </w:tcPr>
          <w:p w14:paraId="6CF8BCEF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 protótipo de software que permita a aquisição digital de matrículas, a consulta e o pagamento de multas.</w:t>
            </w:r>
          </w:p>
          <w:p w14:paraId="08F9F8EC" w14:textId="77777777" w:rsidR="007D66EA" w:rsidRPr="008E6968" w:rsidRDefault="007D66EA" w:rsidP="00F0380E">
            <w:pPr>
              <w:pStyle w:val="ListParagraph"/>
              <w:widowControl w:val="0"/>
              <w:numPr>
                <w:ilvl w:val="0"/>
                <w:numId w:val="32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Identificar e analisar os principais desafios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enfrentados nos processos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de matrículas e gestão de multas.</w:t>
            </w:r>
          </w:p>
          <w:p w14:paraId="21FC3030" w14:textId="77777777" w:rsidR="007D66EA" w:rsidRPr="008E6968" w:rsidRDefault="007D66EA" w:rsidP="00F0380E">
            <w:pPr>
              <w:pStyle w:val="ListParagraph"/>
              <w:widowControl w:val="0"/>
              <w:numPr>
                <w:ilvl w:val="0"/>
                <w:numId w:val="32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Definir requisitos funcionais e não funcionais para o sistema proposto.</w:t>
            </w:r>
          </w:p>
          <w:p w14:paraId="13B0D687" w14:textId="77777777" w:rsidR="007D66EA" w:rsidRPr="008E6968" w:rsidRDefault="007D66EA" w:rsidP="00F0380E">
            <w:pPr>
              <w:pStyle w:val="ListParagraph"/>
              <w:widowControl w:val="0"/>
              <w:numPr>
                <w:ilvl w:val="0"/>
                <w:numId w:val="32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Modelar a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do sistema através de diagramas UML e estrutura de base de dados relacional.</w:t>
            </w:r>
          </w:p>
          <w:p w14:paraId="72607E2B" w14:textId="13EA043A" w:rsidR="007D66EA" w:rsidRPr="008E6968" w:rsidRDefault="007D66EA" w:rsidP="00F0380E">
            <w:pPr>
              <w:pStyle w:val="ListParagraph"/>
              <w:widowControl w:val="0"/>
              <w:numPr>
                <w:ilvl w:val="0"/>
                <w:numId w:val="32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 protótipo funcional utilizando tecnologias web,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88" w:type="pct"/>
            <w:vAlign w:val="center"/>
          </w:tcPr>
          <w:p w14:paraId="7AD51C79" w14:textId="2178EC46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Eng. Beldo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Mario</w:t>
            </w:r>
            <w:proofErr w:type="spellEnd"/>
          </w:p>
        </w:tc>
        <w:tc>
          <w:tcPr>
            <w:tcW w:w="467" w:type="pct"/>
          </w:tcPr>
          <w:p w14:paraId="79D29707" w14:textId="1B6BB35E" w:rsidR="007D66EA" w:rsidRPr="008E6968" w:rsidRDefault="008C3C72" w:rsidP="005F65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Rever os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objectivo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9" w:type="pct"/>
            <w:vAlign w:val="center"/>
          </w:tcPr>
          <w:p w14:paraId="5CB23AAD" w14:textId="5C8AC005" w:rsidR="007D66EA" w:rsidRPr="008E6968" w:rsidRDefault="008C3C72" w:rsidP="005F65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 parcialmente.</w:t>
            </w:r>
          </w:p>
        </w:tc>
      </w:tr>
      <w:tr w:rsidR="007578E1" w:rsidRPr="008E6968" w14:paraId="38CBC12F" w14:textId="77777777" w:rsidTr="007D66EA">
        <w:tc>
          <w:tcPr>
            <w:tcW w:w="133" w:type="pct"/>
            <w:vAlign w:val="center"/>
          </w:tcPr>
          <w:p w14:paraId="5081414E" w14:textId="7BBF0B47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6</w:t>
            </w:r>
          </w:p>
        </w:tc>
        <w:tc>
          <w:tcPr>
            <w:tcW w:w="390" w:type="pct"/>
            <w:vAlign w:val="center"/>
          </w:tcPr>
          <w:p w14:paraId="09B33198" w14:textId="39F412A2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Leonel Domingos César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junior</w:t>
            </w:r>
            <w:proofErr w:type="spellEnd"/>
          </w:p>
        </w:tc>
        <w:tc>
          <w:tcPr>
            <w:tcW w:w="541" w:type="pct"/>
            <w:vAlign w:val="center"/>
          </w:tcPr>
          <w:p w14:paraId="3A82490B" w14:textId="626A06AA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sistema de gestão de Vendas e Entregas de Bebidas para- Handling</w:t>
            </w:r>
          </w:p>
        </w:tc>
        <w:tc>
          <w:tcPr>
            <w:tcW w:w="782" w:type="pct"/>
            <w:vAlign w:val="center"/>
          </w:tcPr>
          <w:p w14:paraId="33390702" w14:textId="1E3C4E24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Como a implementação de um sistema de e-commerce pode melhorar a gestão, venda e entrega de bebidas?</w:t>
            </w:r>
          </w:p>
        </w:tc>
        <w:tc>
          <w:tcPr>
            <w:tcW w:w="1191" w:type="pct"/>
            <w:vAlign w:val="center"/>
          </w:tcPr>
          <w:p w14:paraId="673A9880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Desenvolver um sistema de comércio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electrónico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específico para a venda e entrega de bebidas.</w:t>
            </w:r>
          </w:p>
          <w:p w14:paraId="1BC78B20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29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Implementar funcionalidades que permitam a gestão eficiente de pedidos e entregas.</w:t>
            </w:r>
          </w:p>
          <w:p w14:paraId="1473D077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29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Garantir a segurança e privacidade dos dados dos clientes.</w:t>
            </w:r>
          </w:p>
          <w:p w14:paraId="0C1E008F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29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Assegurar a conformidade com as regulamentações legais aplicáveis ao comércio de bebidas.</w:t>
            </w:r>
          </w:p>
          <w:p w14:paraId="2DCEB3AA" w14:textId="1BE06F64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29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Integrar o sistema. Com outras plataformas de comércio, se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necessário</w:t>
            </w:r>
          </w:p>
        </w:tc>
        <w:tc>
          <w:tcPr>
            <w:tcW w:w="388" w:type="pct"/>
            <w:vAlign w:val="center"/>
          </w:tcPr>
          <w:p w14:paraId="6DCF55B9" w14:textId="47CF8E45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Nelson Norte</w:t>
            </w:r>
          </w:p>
        </w:tc>
        <w:tc>
          <w:tcPr>
            <w:tcW w:w="467" w:type="pct"/>
          </w:tcPr>
          <w:p w14:paraId="4DAB9E76" w14:textId="2D4AF13F" w:rsidR="007D66EA" w:rsidRPr="008E6968" w:rsidRDefault="00E95E99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Melhorar o tema.</w:t>
            </w:r>
          </w:p>
        </w:tc>
        <w:tc>
          <w:tcPr>
            <w:tcW w:w="1109" w:type="pct"/>
            <w:vAlign w:val="center"/>
          </w:tcPr>
          <w:p w14:paraId="461899A9" w14:textId="0B49FD48" w:rsidR="007D66EA" w:rsidRPr="008E6968" w:rsidRDefault="00E95E99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 parcialmente.</w:t>
            </w:r>
          </w:p>
        </w:tc>
      </w:tr>
      <w:tr w:rsidR="007578E1" w:rsidRPr="008E6968" w14:paraId="333FA281" w14:textId="77777777" w:rsidTr="007D66EA">
        <w:tc>
          <w:tcPr>
            <w:tcW w:w="133" w:type="pct"/>
            <w:vAlign w:val="center"/>
          </w:tcPr>
          <w:p w14:paraId="53BC8EC1" w14:textId="2B4A03AF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7</w:t>
            </w:r>
          </w:p>
        </w:tc>
        <w:tc>
          <w:tcPr>
            <w:tcW w:w="390" w:type="pct"/>
            <w:vAlign w:val="center"/>
          </w:tcPr>
          <w:p w14:paraId="03BD6B2B" w14:textId="4932BB15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Kemel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Mirélio</w:t>
            </w:r>
            <w:proofErr w:type="spellEnd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 Camilo</w:t>
            </w:r>
          </w:p>
        </w:tc>
        <w:tc>
          <w:tcPr>
            <w:tcW w:w="541" w:type="pct"/>
            <w:vAlign w:val="center"/>
          </w:tcPr>
          <w:p w14:paraId="14C4F710" w14:textId="12B36DFA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Desenvolvimento de uma Plataforma Web para a Conexão de Técnicos profissionais e Clientes na Cidade de Quelimane: Uma Abordagem para Facilitar o Acesso a Serviços Técnicos Locais</w:t>
            </w:r>
          </w:p>
        </w:tc>
        <w:tc>
          <w:tcPr>
            <w:tcW w:w="782" w:type="pct"/>
            <w:vAlign w:val="center"/>
          </w:tcPr>
          <w:p w14:paraId="6346DB41" w14:textId="352A788D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Como podemos utilizar a tecnologia para conectar de forma eficiente técnicos profissionais e clientes na cidade de Quelimane, facilitando o acesso e a prestação de serviços técnicos locais?</w:t>
            </w:r>
          </w:p>
        </w:tc>
        <w:tc>
          <w:tcPr>
            <w:tcW w:w="1191" w:type="pct"/>
            <w:vAlign w:val="center"/>
          </w:tcPr>
          <w:p w14:paraId="19337EC5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Criar uma plataforma web intuitiva que facilite a conexão e agendamento de serviços entre técnicos e clientes em Quelimane.</w:t>
            </w:r>
          </w:p>
          <w:p w14:paraId="3CBC79E1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0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Desenvolver um sistema de registo e gestão de perfis para técnicos e clientes.</w:t>
            </w:r>
          </w:p>
          <w:p w14:paraId="02AB0951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0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Implementar um mecanismo de busca e filtros para que os clientes encontrem técnicos por categoria, localização e avaliações.</w:t>
            </w:r>
          </w:p>
          <w:p w14:paraId="2F2E14E3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0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Integrar um sistema de agendamento que permita solicitar, confirmar e gerir serviços diretamente na plataforma.</w:t>
            </w:r>
          </w:p>
          <w:p w14:paraId="30564087" w14:textId="148E3904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0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Incluir um sistema de classificação e comentários para promover a confiança e a qualidade dos serviços.</w:t>
            </w:r>
          </w:p>
        </w:tc>
        <w:tc>
          <w:tcPr>
            <w:tcW w:w="388" w:type="pct"/>
            <w:vAlign w:val="center"/>
          </w:tcPr>
          <w:p w14:paraId="77F654CE" w14:textId="1A57BABB" w:rsidR="007D66EA" w:rsidRPr="008E6968" w:rsidRDefault="007D66EA" w:rsidP="00476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r w:rsidR="0047659F" w:rsidRPr="008E696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7659F" w:rsidRPr="008E6968">
              <w:rPr>
                <w:rFonts w:ascii="Times New Roman" w:hAnsi="Times New Roman" w:cs="Times New Roman"/>
                <w:sz w:val="24"/>
                <w:szCs w:val="24"/>
              </w:rPr>
              <w:t>Elisabete Amaral</w:t>
            </w:r>
          </w:p>
        </w:tc>
        <w:tc>
          <w:tcPr>
            <w:tcW w:w="467" w:type="pct"/>
          </w:tcPr>
          <w:p w14:paraId="0F6CC093" w14:textId="6685C0C2" w:rsidR="007D66EA" w:rsidRPr="008E6968" w:rsidRDefault="00E95E99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Melhorar a pergunta de partida.</w:t>
            </w:r>
          </w:p>
        </w:tc>
        <w:tc>
          <w:tcPr>
            <w:tcW w:w="1109" w:type="pct"/>
            <w:vAlign w:val="center"/>
          </w:tcPr>
          <w:p w14:paraId="402053E7" w14:textId="041CCE12" w:rsidR="007D66EA" w:rsidRPr="008E6968" w:rsidRDefault="0047659F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 parcialmente.</w:t>
            </w:r>
          </w:p>
        </w:tc>
      </w:tr>
      <w:tr w:rsidR="007578E1" w:rsidRPr="008E6968" w14:paraId="052F0CD4" w14:textId="77777777" w:rsidTr="007D66EA">
        <w:tc>
          <w:tcPr>
            <w:tcW w:w="133" w:type="pct"/>
            <w:vAlign w:val="center"/>
          </w:tcPr>
          <w:p w14:paraId="291A42A9" w14:textId="790BD683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390" w:type="pct"/>
            <w:vAlign w:val="center"/>
          </w:tcPr>
          <w:p w14:paraId="6F7C08A9" w14:textId="357D2A51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Desidério Carlos Duarte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Condelaque</w:t>
            </w:r>
            <w:proofErr w:type="spellEnd"/>
          </w:p>
        </w:tc>
        <w:tc>
          <w:tcPr>
            <w:tcW w:w="541" w:type="pct"/>
            <w:vAlign w:val="center"/>
          </w:tcPr>
          <w:p w14:paraId="04652F3D" w14:textId="47798077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Desenvolvimento de uma Plataforma Digital de Apoio a Vítimas de Violência Baseada no Género (VBG):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Uma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Estratégia Segura de Denúncia.</w:t>
            </w:r>
          </w:p>
        </w:tc>
        <w:tc>
          <w:tcPr>
            <w:tcW w:w="782" w:type="pct"/>
            <w:vAlign w:val="center"/>
          </w:tcPr>
          <w:p w14:paraId="38D1E3BE" w14:textId="555129C2" w:rsidR="007D66EA" w:rsidRPr="008E6968" w:rsidRDefault="007D66EA" w:rsidP="00C17C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Como uma plataforma digital pode contribuir para o apoio e proteção das vítimas de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Violência Baseada no Género (VBG) em Moçambique, garantindo privacidade,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segurança e confiança no processo de denúncia e acompanhamento?</w:t>
            </w:r>
          </w:p>
        </w:tc>
        <w:tc>
          <w:tcPr>
            <w:tcW w:w="1191" w:type="pct"/>
            <w:vAlign w:val="center"/>
          </w:tcPr>
          <w:p w14:paraId="45A5D711" w14:textId="77777777" w:rsidR="007D66EA" w:rsidRPr="008E6968" w:rsidRDefault="007D66EA" w:rsidP="006B0EE3">
            <w:pPr>
              <w:widowControl w:val="0"/>
              <w:spacing w:after="20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Desenvolver uma plataforma digital que ofereça um espaço seguro, anónimo e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confiável para vítimas de violência baseada no género em Moçambique, possibilitando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mecanismos discretos de alerta e denúncia, além de acesso à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informação, orientação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e encaminhamento às instituições de apoio.</w:t>
            </w:r>
          </w:p>
          <w:p w14:paraId="0854EC28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1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Realizar uma revisão bibliográfica sobre a violência baseada no género em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Moçambique e as suas consequências sociais.</w:t>
            </w:r>
          </w:p>
          <w:p w14:paraId="18445272" w14:textId="77777777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1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Identificar as principais dificuldades enfrentadas pelas vítimas de VBG no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processo de denúncia e busca por apoio.</w:t>
            </w:r>
          </w:p>
          <w:p w14:paraId="671ACCC8" w14:textId="724D3DAF" w:rsidR="007D66EA" w:rsidRPr="008E6968" w:rsidRDefault="007D66EA" w:rsidP="005A5773">
            <w:pPr>
              <w:pStyle w:val="ListParagraph"/>
              <w:widowControl w:val="0"/>
              <w:numPr>
                <w:ilvl w:val="0"/>
                <w:numId w:val="31"/>
              </w:numPr>
              <w:spacing w:after="20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 xml:space="preserve">Projetar uma plataforma digital que garanta privacidade, anonimato e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segurança na utilização, por meio de recursos discretos e mecanismos de alerta </w:t>
            </w:r>
            <w:r w:rsidRPr="008E6968">
              <w:rPr>
                <w:rFonts w:ascii="Times New Roman" w:hAnsi="Times New Roman" w:cs="Times New Roman"/>
                <w:sz w:val="24"/>
                <w:szCs w:val="24"/>
              </w:rPr>
              <w:br/>
              <w:t>de emergência.</w:t>
            </w:r>
          </w:p>
        </w:tc>
        <w:tc>
          <w:tcPr>
            <w:tcW w:w="388" w:type="pct"/>
            <w:vAlign w:val="center"/>
          </w:tcPr>
          <w:p w14:paraId="0A2F0FEB" w14:textId="65353835" w:rsidR="007D66EA" w:rsidRPr="008E6968" w:rsidRDefault="0047659F" w:rsidP="004765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MSc. </w:t>
            </w:r>
            <w:proofErr w:type="spellStart"/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Shueib</w:t>
            </w:r>
            <w:proofErr w:type="spellEnd"/>
          </w:p>
        </w:tc>
        <w:tc>
          <w:tcPr>
            <w:tcW w:w="467" w:type="pct"/>
          </w:tcPr>
          <w:p w14:paraId="463CE7E2" w14:textId="77777777" w:rsidR="007D66EA" w:rsidRPr="008E6968" w:rsidRDefault="007D66EA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pct"/>
            <w:vAlign w:val="center"/>
          </w:tcPr>
          <w:p w14:paraId="4A825621" w14:textId="279BB1BC" w:rsidR="007D66EA" w:rsidRPr="008E6968" w:rsidRDefault="0047659F" w:rsidP="00C17C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6968">
              <w:rPr>
                <w:rFonts w:ascii="Times New Roman" w:hAnsi="Times New Roman" w:cs="Times New Roman"/>
                <w:sz w:val="24"/>
                <w:szCs w:val="24"/>
              </w:rPr>
              <w:t>Aprovado.</w:t>
            </w:r>
          </w:p>
        </w:tc>
      </w:tr>
      <w:bookmarkEnd w:id="0"/>
    </w:tbl>
    <w:p w14:paraId="1AF27585" w14:textId="77777777" w:rsidR="00B5228E" w:rsidRPr="003C34D5" w:rsidRDefault="00B5228E"/>
    <w:sectPr w:rsidR="00B5228E" w:rsidRPr="003C34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701" w:bottom="1417" w:left="1701" w:header="706" w:footer="706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6D708" w14:textId="77777777" w:rsidR="00740175" w:rsidRDefault="00740175">
      <w:pPr>
        <w:spacing w:after="0" w:line="240" w:lineRule="auto"/>
      </w:pPr>
      <w:r>
        <w:separator/>
      </w:r>
    </w:p>
  </w:endnote>
  <w:endnote w:type="continuationSeparator" w:id="0">
    <w:p w14:paraId="6FAF6C3E" w14:textId="77777777" w:rsidR="00740175" w:rsidRDefault="00740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 UI Light">
    <w:altName w:val="Yu Gothic UI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3453C" w14:textId="77777777" w:rsidR="00B5228E" w:rsidRDefault="00B522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7264538"/>
      <w:docPartObj>
        <w:docPartGallery w:val="Page Numbers (Bottom of Page)"/>
        <w:docPartUnique/>
      </w:docPartObj>
    </w:sdtPr>
    <w:sdtEndPr/>
    <w:sdtContent>
      <w:p w14:paraId="21FDA2C4" w14:textId="6ACD0BB6" w:rsidR="00B5228E" w:rsidRDefault="00822E83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E6968">
          <w:rPr>
            <w:noProof/>
          </w:rPr>
          <w:t>8</w:t>
        </w:r>
        <w:r>
          <w:fldChar w:fldCharType="end"/>
        </w:r>
      </w:p>
    </w:sdtContent>
  </w:sdt>
  <w:p w14:paraId="1A5A087B" w14:textId="77777777" w:rsidR="00B5228E" w:rsidRDefault="00B522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1584426"/>
      <w:docPartObj>
        <w:docPartGallery w:val="Page Numbers (Bottom of Page)"/>
        <w:docPartUnique/>
      </w:docPartObj>
    </w:sdtPr>
    <w:sdtEndPr/>
    <w:sdtContent>
      <w:p w14:paraId="29D0A8A7" w14:textId="77777777" w:rsidR="00B5228E" w:rsidRDefault="00822E83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44E2D061" w14:textId="77777777" w:rsidR="00B5228E" w:rsidRDefault="00B52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569BB" w14:textId="77777777" w:rsidR="00740175" w:rsidRDefault="00740175">
      <w:pPr>
        <w:spacing w:after="0" w:line="240" w:lineRule="auto"/>
      </w:pPr>
      <w:r>
        <w:separator/>
      </w:r>
    </w:p>
  </w:footnote>
  <w:footnote w:type="continuationSeparator" w:id="0">
    <w:p w14:paraId="6172F19B" w14:textId="77777777" w:rsidR="00740175" w:rsidRDefault="00740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CBC24" w14:textId="77777777" w:rsidR="00B5228E" w:rsidRDefault="00B522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BC13C" w14:textId="77777777" w:rsidR="00B5228E" w:rsidRDefault="00B522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94CEE" w14:textId="77777777" w:rsidR="00B5228E" w:rsidRDefault="00B522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F9A"/>
    <w:multiLevelType w:val="multilevel"/>
    <w:tmpl w:val="125EF42C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B3AD7"/>
    <w:multiLevelType w:val="hybridMultilevel"/>
    <w:tmpl w:val="02BC394C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42DA8"/>
    <w:multiLevelType w:val="hybridMultilevel"/>
    <w:tmpl w:val="6D583704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A51AB"/>
    <w:multiLevelType w:val="hybridMultilevel"/>
    <w:tmpl w:val="C14AB49C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136E4"/>
    <w:multiLevelType w:val="hybridMultilevel"/>
    <w:tmpl w:val="0E6C99B4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001C48"/>
    <w:multiLevelType w:val="multilevel"/>
    <w:tmpl w:val="54D006E4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22C3CDB"/>
    <w:multiLevelType w:val="hybridMultilevel"/>
    <w:tmpl w:val="9FDC384A"/>
    <w:lvl w:ilvl="0" w:tplc="C1C65BA4">
      <w:numFmt w:val="bullet"/>
      <w:lvlText w:val="—"/>
      <w:lvlJc w:val="left"/>
      <w:pPr>
        <w:ind w:left="720" w:hanging="360"/>
      </w:pPr>
      <w:rPr>
        <w:rFonts w:ascii="Yu Gothic UI Light" w:eastAsia="Yu Gothic UI Light" w:hAnsi="Yu Gothic UI Light" w:cs="Yu Gothic UI Ligh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A7509"/>
    <w:multiLevelType w:val="hybridMultilevel"/>
    <w:tmpl w:val="55B464EA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D5440"/>
    <w:multiLevelType w:val="hybridMultilevel"/>
    <w:tmpl w:val="A0FA3B1E"/>
    <w:lvl w:ilvl="0" w:tplc="0E0885C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4125A"/>
    <w:multiLevelType w:val="multilevel"/>
    <w:tmpl w:val="9852FD80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38E075F"/>
    <w:multiLevelType w:val="hybridMultilevel"/>
    <w:tmpl w:val="D1F43414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F02CE"/>
    <w:multiLevelType w:val="hybridMultilevel"/>
    <w:tmpl w:val="76E8FE52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0A1667"/>
    <w:multiLevelType w:val="hybridMultilevel"/>
    <w:tmpl w:val="3A5C5846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98C"/>
    <w:multiLevelType w:val="multilevel"/>
    <w:tmpl w:val="FA6A466C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2FB4C8D"/>
    <w:multiLevelType w:val="hybridMultilevel"/>
    <w:tmpl w:val="03423880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D4F09"/>
    <w:multiLevelType w:val="hybridMultilevel"/>
    <w:tmpl w:val="86364044"/>
    <w:lvl w:ilvl="0" w:tplc="0E0885C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40DAF"/>
    <w:multiLevelType w:val="multilevel"/>
    <w:tmpl w:val="6108D084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4493BD2"/>
    <w:multiLevelType w:val="hybridMultilevel"/>
    <w:tmpl w:val="7E6ECC2E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6F7D75"/>
    <w:multiLevelType w:val="multilevel"/>
    <w:tmpl w:val="928682A0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8AD29DB"/>
    <w:multiLevelType w:val="hybridMultilevel"/>
    <w:tmpl w:val="D3A868AE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9911D6"/>
    <w:multiLevelType w:val="hybridMultilevel"/>
    <w:tmpl w:val="F0849112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1A5E4E"/>
    <w:multiLevelType w:val="hybridMultilevel"/>
    <w:tmpl w:val="35A6AAB8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3C58AF"/>
    <w:multiLevelType w:val="hybridMultilevel"/>
    <w:tmpl w:val="F3CEC93A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1034C7"/>
    <w:multiLevelType w:val="multilevel"/>
    <w:tmpl w:val="D98EDF44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7EF0354"/>
    <w:multiLevelType w:val="hybridMultilevel"/>
    <w:tmpl w:val="D75C93D4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9775A5"/>
    <w:multiLevelType w:val="hybridMultilevel"/>
    <w:tmpl w:val="3306B460"/>
    <w:lvl w:ilvl="0" w:tplc="66D43EB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CA77A8"/>
    <w:multiLevelType w:val="multilevel"/>
    <w:tmpl w:val="85D6F7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706C1F3F"/>
    <w:multiLevelType w:val="hybridMultilevel"/>
    <w:tmpl w:val="CE949BAE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E7884"/>
    <w:multiLevelType w:val="hybridMultilevel"/>
    <w:tmpl w:val="85DCE0A4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04D99"/>
    <w:multiLevelType w:val="hybridMultilevel"/>
    <w:tmpl w:val="7918FD20"/>
    <w:lvl w:ilvl="0" w:tplc="66D43E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C23E7"/>
    <w:multiLevelType w:val="multilevel"/>
    <w:tmpl w:val="26CCC970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E501712"/>
    <w:multiLevelType w:val="multilevel"/>
    <w:tmpl w:val="AA701684"/>
    <w:lvl w:ilvl="0">
      <w:start w:val="1"/>
      <w:numFmt w:val="bullet"/>
      <w:lvlText w:val="̶"/>
      <w:lvlJc w:val="left"/>
      <w:pPr>
        <w:tabs>
          <w:tab w:val="num" w:pos="0"/>
        </w:tabs>
        <w:ind w:left="720" w:hanging="360"/>
      </w:pPr>
      <w:rPr>
        <w:rFonts w:ascii="Yu Gothic UI Light" w:hAnsi="Yu Gothic UI Light" w:cs="Yu Gothic U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0"/>
  </w:num>
  <w:num w:numId="3">
    <w:abstractNumId w:val="30"/>
  </w:num>
  <w:num w:numId="4">
    <w:abstractNumId w:val="9"/>
  </w:num>
  <w:num w:numId="5">
    <w:abstractNumId w:val="18"/>
  </w:num>
  <w:num w:numId="6">
    <w:abstractNumId w:val="16"/>
  </w:num>
  <w:num w:numId="7">
    <w:abstractNumId w:val="31"/>
  </w:num>
  <w:num w:numId="8">
    <w:abstractNumId w:val="5"/>
  </w:num>
  <w:num w:numId="9">
    <w:abstractNumId w:val="23"/>
  </w:num>
  <w:num w:numId="10">
    <w:abstractNumId w:val="26"/>
  </w:num>
  <w:num w:numId="11">
    <w:abstractNumId w:val="6"/>
  </w:num>
  <w:num w:numId="12">
    <w:abstractNumId w:val="14"/>
  </w:num>
  <w:num w:numId="13">
    <w:abstractNumId w:val="8"/>
  </w:num>
  <w:num w:numId="14">
    <w:abstractNumId w:val="28"/>
  </w:num>
  <w:num w:numId="15">
    <w:abstractNumId w:val="29"/>
  </w:num>
  <w:num w:numId="16">
    <w:abstractNumId w:val="12"/>
  </w:num>
  <w:num w:numId="17">
    <w:abstractNumId w:val="2"/>
  </w:num>
  <w:num w:numId="18">
    <w:abstractNumId w:val="1"/>
  </w:num>
  <w:num w:numId="19">
    <w:abstractNumId w:val="15"/>
  </w:num>
  <w:num w:numId="20">
    <w:abstractNumId w:val="3"/>
  </w:num>
  <w:num w:numId="21">
    <w:abstractNumId w:val="7"/>
  </w:num>
  <w:num w:numId="22">
    <w:abstractNumId w:val="21"/>
  </w:num>
  <w:num w:numId="23">
    <w:abstractNumId w:val="27"/>
  </w:num>
  <w:num w:numId="24">
    <w:abstractNumId w:val="10"/>
  </w:num>
  <w:num w:numId="25">
    <w:abstractNumId w:val="20"/>
  </w:num>
  <w:num w:numId="26">
    <w:abstractNumId w:val="19"/>
  </w:num>
  <w:num w:numId="27">
    <w:abstractNumId w:val="25"/>
  </w:num>
  <w:num w:numId="28">
    <w:abstractNumId w:val="22"/>
  </w:num>
  <w:num w:numId="29">
    <w:abstractNumId w:val="24"/>
  </w:num>
  <w:num w:numId="30">
    <w:abstractNumId w:val="11"/>
  </w:num>
  <w:num w:numId="31">
    <w:abstractNumId w:val="4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28E"/>
    <w:rsid w:val="00045FA4"/>
    <w:rsid w:val="00083ED0"/>
    <w:rsid w:val="00090217"/>
    <w:rsid w:val="000B5249"/>
    <w:rsid w:val="000C1BC2"/>
    <w:rsid w:val="0012463B"/>
    <w:rsid w:val="00134357"/>
    <w:rsid w:val="00152F39"/>
    <w:rsid w:val="001920B1"/>
    <w:rsid w:val="001C4F07"/>
    <w:rsid w:val="0020317F"/>
    <w:rsid w:val="00253A4E"/>
    <w:rsid w:val="002A4C18"/>
    <w:rsid w:val="002C0458"/>
    <w:rsid w:val="002C197B"/>
    <w:rsid w:val="002E62A4"/>
    <w:rsid w:val="002F0DE1"/>
    <w:rsid w:val="00347EA1"/>
    <w:rsid w:val="003530E6"/>
    <w:rsid w:val="003923FB"/>
    <w:rsid w:val="003A1094"/>
    <w:rsid w:val="003B7A55"/>
    <w:rsid w:val="003C34D5"/>
    <w:rsid w:val="00425E44"/>
    <w:rsid w:val="004361E2"/>
    <w:rsid w:val="00447708"/>
    <w:rsid w:val="00464E70"/>
    <w:rsid w:val="0047659F"/>
    <w:rsid w:val="00482615"/>
    <w:rsid w:val="004B489D"/>
    <w:rsid w:val="004B74A6"/>
    <w:rsid w:val="004E464E"/>
    <w:rsid w:val="005135B7"/>
    <w:rsid w:val="00524676"/>
    <w:rsid w:val="00547718"/>
    <w:rsid w:val="005924E0"/>
    <w:rsid w:val="005A5773"/>
    <w:rsid w:val="005C69A0"/>
    <w:rsid w:val="005F6500"/>
    <w:rsid w:val="00617845"/>
    <w:rsid w:val="00661AAB"/>
    <w:rsid w:val="00687CE9"/>
    <w:rsid w:val="006B0EE3"/>
    <w:rsid w:val="00740175"/>
    <w:rsid w:val="00755B5C"/>
    <w:rsid w:val="007578E1"/>
    <w:rsid w:val="007700C7"/>
    <w:rsid w:val="00794447"/>
    <w:rsid w:val="007D04FF"/>
    <w:rsid w:val="007D66EA"/>
    <w:rsid w:val="007F5C7A"/>
    <w:rsid w:val="00822E83"/>
    <w:rsid w:val="00855E75"/>
    <w:rsid w:val="00863ED6"/>
    <w:rsid w:val="008A7A2F"/>
    <w:rsid w:val="008C3C72"/>
    <w:rsid w:val="008E6968"/>
    <w:rsid w:val="00953820"/>
    <w:rsid w:val="009841CE"/>
    <w:rsid w:val="009B0881"/>
    <w:rsid w:val="00A260ED"/>
    <w:rsid w:val="00A55281"/>
    <w:rsid w:val="00AE140D"/>
    <w:rsid w:val="00AF11C9"/>
    <w:rsid w:val="00B25C25"/>
    <w:rsid w:val="00B50CB8"/>
    <w:rsid w:val="00B5228E"/>
    <w:rsid w:val="00B700EB"/>
    <w:rsid w:val="00BE4C24"/>
    <w:rsid w:val="00C05618"/>
    <w:rsid w:val="00C17C5D"/>
    <w:rsid w:val="00C4182E"/>
    <w:rsid w:val="00C67127"/>
    <w:rsid w:val="00CB0F48"/>
    <w:rsid w:val="00CF22C6"/>
    <w:rsid w:val="00D10DF9"/>
    <w:rsid w:val="00D27012"/>
    <w:rsid w:val="00D308A9"/>
    <w:rsid w:val="00D31F05"/>
    <w:rsid w:val="00D563D8"/>
    <w:rsid w:val="00D92EEB"/>
    <w:rsid w:val="00DE0749"/>
    <w:rsid w:val="00E36098"/>
    <w:rsid w:val="00E95E99"/>
    <w:rsid w:val="00EC52E5"/>
    <w:rsid w:val="00EF1D9B"/>
    <w:rsid w:val="00F0380E"/>
    <w:rsid w:val="00F048C3"/>
    <w:rsid w:val="00FE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8A03"/>
  <w15:docId w15:val="{F8021AE5-5946-4CD1-A0C9-E1FA77D2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93A"/>
    <w:pPr>
      <w:spacing w:after="160" w:line="259" w:lineRule="auto"/>
    </w:pPr>
    <w:rPr>
      <w:rFonts w:ascii="Calibri" w:eastAsia="Calibri" w:hAnsi="Calibri" w:cs="Arial"/>
      <w:kern w:val="0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5293A"/>
    <w:rPr>
      <w:kern w:val="0"/>
      <w:lang w:val="pt-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5293A"/>
    <w:rPr>
      <w:kern w:val="0"/>
      <w:lang w:val="pt-PT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A5293A"/>
    <w:rPr>
      <w:rFonts w:ascii="Calibri" w:eastAsia="Calibri" w:hAnsi="Calibri" w:cs="Calibri"/>
      <w:kern w:val="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293A"/>
    <w:pPr>
      <w:widowControl w:val="0"/>
      <w:spacing w:after="0" w:line="240" w:lineRule="auto"/>
    </w:pPr>
    <w:rPr>
      <w:rFonts w:cs="Calibri"/>
      <w:lang w:val="en-US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5293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5293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5293A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A5293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A5293A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A5293A"/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0DE1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53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AD56-8F42-4036-9426-5426E4BA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1232</Words>
  <Characters>7028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de Melo</dc:creator>
  <dc:description/>
  <cp:lastModifiedBy>Pedagogia 01</cp:lastModifiedBy>
  <cp:revision>9</cp:revision>
  <cp:lastPrinted>2025-03-28T09:14:00Z</cp:lastPrinted>
  <dcterms:created xsi:type="dcterms:W3CDTF">2025-09-15T14:21:00Z</dcterms:created>
  <dcterms:modified xsi:type="dcterms:W3CDTF">2025-09-16T13:58:00Z</dcterms:modified>
  <dc:language>en-US</dc:language>
</cp:coreProperties>
</file>