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3FBA" w14:textId="2188A30D" w:rsidR="002020C5" w:rsidRDefault="0001634B" w:rsidP="009B57DD">
      <w:pPr>
        <w:rPr>
          <w:i/>
          <w:iCs/>
        </w:rPr>
      </w:pPr>
      <w:r>
        <w:t xml:space="preserve">Put </w:t>
      </w:r>
      <w:r w:rsidRPr="0001634B">
        <w:rPr>
          <w:i/>
          <w:iCs/>
        </w:rPr>
        <w:t>LICENSE</w:t>
      </w:r>
      <w:r>
        <w:t xml:space="preserve"> file to HDFS </w:t>
      </w:r>
      <w:r w:rsidRPr="0001634B">
        <w:rPr>
          <w:i/>
          <w:iCs/>
        </w:rPr>
        <w:t>/spark/input</w:t>
      </w:r>
    </w:p>
    <w:p w14:paraId="11E3E5BE" w14:textId="6EF17074" w:rsidR="0001634B" w:rsidRDefault="0001634B" w:rsidP="009B57DD"/>
    <w:p w14:paraId="3F740874" w14:textId="7B2797F6" w:rsidR="0001634B" w:rsidRDefault="0001634B" w:rsidP="009B57DD">
      <w:r>
        <w:t>Here is spark-shell script</w:t>
      </w:r>
    </w:p>
    <w:p w14:paraId="38FDBEB7" w14:textId="541D7C16" w:rsidR="0001634B" w:rsidRPr="0001634B" w:rsidRDefault="0001634B" w:rsidP="009B57DD">
      <w:r w:rsidRPr="0001634B">
        <w:drawing>
          <wp:inline distT="0" distB="0" distL="0" distR="0" wp14:anchorId="1D6ED8F4" wp14:editId="5A4EF559">
            <wp:extent cx="5943600" cy="2696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34B" w:rsidRPr="0001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01634B"/>
    <w:rsid w:val="0006291E"/>
    <w:rsid w:val="002020C5"/>
    <w:rsid w:val="0025243B"/>
    <w:rsid w:val="002D464F"/>
    <w:rsid w:val="003C04E8"/>
    <w:rsid w:val="003D6223"/>
    <w:rsid w:val="003F6EBD"/>
    <w:rsid w:val="00405935"/>
    <w:rsid w:val="00436FB1"/>
    <w:rsid w:val="00530B55"/>
    <w:rsid w:val="005D5D16"/>
    <w:rsid w:val="00741E15"/>
    <w:rsid w:val="0080412F"/>
    <w:rsid w:val="00896B06"/>
    <w:rsid w:val="009149E9"/>
    <w:rsid w:val="00992F46"/>
    <w:rsid w:val="009B57DD"/>
    <w:rsid w:val="00B1065F"/>
    <w:rsid w:val="00BA0F91"/>
    <w:rsid w:val="00CD6582"/>
    <w:rsid w:val="00D74273"/>
    <w:rsid w:val="00E32A67"/>
    <w:rsid w:val="00EF1C5F"/>
    <w:rsid w:val="00F358E6"/>
    <w:rsid w:val="00F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17</cp:revision>
  <dcterms:created xsi:type="dcterms:W3CDTF">2022-01-14T20:05:00Z</dcterms:created>
  <dcterms:modified xsi:type="dcterms:W3CDTF">2022-01-26T05:46:00Z</dcterms:modified>
</cp:coreProperties>
</file>