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B633" w14:textId="2C825D57" w:rsidR="0090597E" w:rsidRDefault="0085589C" w:rsidP="008558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CIS 410 </w:t>
      </w:r>
      <w:r w:rsidRPr="0085589C">
        <w:rPr>
          <w:rFonts w:ascii="Times New Roman" w:hAnsi="Times New Roman" w:cs="Times New Roman"/>
        </w:rPr>
        <w:t>Progress Report</w:t>
      </w:r>
    </w:p>
    <w:p w14:paraId="697F04D5" w14:textId="2043A7E0" w:rsidR="0085589C" w:rsidRDefault="0085589C" w:rsidP="008558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Titzler</w:t>
      </w:r>
    </w:p>
    <w:p w14:paraId="5E8C0AF9" w14:textId="3D8DE10D" w:rsidR="0085589C" w:rsidRDefault="0085589C" w:rsidP="0085589C">
      <w:pPr>
        <w:jc w:val="center"/>
        <w:rPr>
          <w:rFonts w:ascii="Times New Roman" w:hAnsi="Times New Roman" w:cs="Times New Roman"/>
        </w:rPr>
      </w:pPr>
    </w:p>
    <w:p w14:paraId="06FF8D76" w14:textId="69442C42" w:rsidR="0085589C" w:rsidRDefault="0085589C" w:rsidP="0085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Statement of project goals:</w:t>
      </w:r>
    </w:p>
    <w:p w14:paraId="7762D829" w14:textId="5F7DB386" w:rsidR="0085589C" w:rsidRDefault="0085589C" w:rsidP="0085589C">
      <w:pPr>
        <w:ind w:left="720" w:firstLine="720"/>
        <w:rPr>
          <w:rFonts w:ascii="Times New Roman" w:hAnsi="Times New Roman" w:cs="Times New Roman"/>
        </w:rPr>
      </w:pPr>
    </w:p>
    <w:p w14:paraId="745D0912" w14:textId="55274BF5" w:rsidR="0085589C" w:rsidRDefault="0085589C" w:rsidP="0085589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I’d like to create a classification algorithm for brain tumors, and a localization function to highlight the tumors. I updated the project to include localization to add a layer of complexity to the project and give myself practice with object detection.  </w:t>
      </w:r>
      <w:r w:rsidR="003D49DD">
        <w:rPr>
          <w:rFonts w:ascii="Times New Roman" w:hAnsi="Times New Roman" w:cs="Times New Roman"/>
        </w:rPr>
        <w:t xml:space="preserve">Initially, I am testing simply no tumor vs tumor. Subsequently I will attempt to build the classifier which distinguishes tumor type. </w:t>
      </w:r>
    </w:p>
    <w:p w14:paraId="091978D7" w14:textId="77777777" w:rsidR="0085589C" w:rsidRPr="0085589C" w:rsidRDefault="0085589C" w:rsidP="0085589C">
      <w:pPr>
        <w:ind w:left="720" w:firstLine="720"/>
        <w:rPr>
          <w:rFonts w:ascii="Times New Roman" w:hAnsi="Times New Roman" w:cs="Times New Roman"/>
        </w:rPr>
      </w:pPr>
    </w:p>
    <w:p w14:paraId="11B19103" w14:textId="0A0DA385" w:rsidR="0085589C" w:rsidRDefault="0085589C" w:rsidP="0085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member roles and collaboration strategy</w:t>
      </w:r>
    </w:p>
    <w:p w14:paraId="4846CA1B" w14:textId="747705CB" w:rsidR="0085589C" w:rsidRDefault="0085589C" w:rsidP="0085589C">
      <w:pPr>
        <w:rPr>
          <w:rFonts w:ascii="Times New Roman" w:hAnsi="Times New Roman" w:cs="Times New Roman"/>
        </w:rPr>
      </w:pPr>
    </w:p>
    <w:p w14:paraId="15263622" w14:textId="25488879" w:rsidR="0085589C" w:rsidRDefault="0085589C" w:rsidP="0085589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the only member of the group.</w:t>
      </w:r>
    </w:p>
    <w:p w14:paraId="6AA85C60" w14:textId="77777777" w:rsidR="0085589C" w:rsidRPr="0085589C" w:rsidRDefault="0085589C" w:rsidP="0085589C">
      <w:pPr>
        <w:ind w:left="1440"/>
        <w:rPr>
          <w:rFonts w:ascii="Times New Roman" w:hAnsi="Times New Roman" w:cs="Times New Roman"/>
        </w:rPr>
      </w:pPr>
    </w:p>
    <w:p w14:paraId="0607CFC2" w14:textId="77777777" w:rsidR="0085589C" w:rsidRDefault="0085589C" w:rsidP="0085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approach</w:t>
      </w:r>
    </w:p>
    <w:p w14:paraId="1024C9BD" w14:textId="5CD83411" w:rsidR="0085589C" w:rsidRDefault="0085589C" w:rsidP="0085589C">
      <w:pPr>
        <w:ind w:left="720" w:firstLine="720"/>
        <w:rPr>
          <w:rFonts w:ascii="Times New Roman" w:hAnsi="Times New Roman" w:cs="Times New Roman"/>
        </w:rPr>
      </w:pPr>
      <w:r w:rsidRPr="0085589C">
        <w:rPr>
          <w:rFonts w:ascii="Times New Roman" w:hAnsi="Times New Roman" w:cs="Times New Roman"/>
        </w:rPr>
        <w:t xml:space="preserve">For the classifier, I am using RES net, as I have had the most success </w:t>
      </w:r>
      <w:r w:rsidR="00A06AA5">
        <w:rPr>
          <w:rFonts w:ascii="Times New Roman" w:hAnsi="Times New Roman" w:cs="Times New Roman"/>
        </w:rPr>
        <w:t xml:space="preserve">in the previous assignment. </w:t>
      </w:r>
      <w:r>
        <w:rPr>
          <w:rFonts w:ascii="Times New Roman" w:hAnsi="Times New Roman" w:cs="Times New Roman"/>
        </w:rPr>
        <w:t>I have not experimented yet with the algorithm best suited for object detection, but my plan now is to try YOLO first.</w:t>
      </w:r>
    </w:p>
    <w:p w14:paraId="20CCC113" w14:textId="6A17AED8" w:rsidR="002C232C" w:rsidRDefault="002C232C" w:rsidP="0085589C">
      <w:pPr>
        <w:ind w:left="720" w:firstLine="720"/>
        <w:rPr>
          <w:rFonts w:ascii="Times New Roman" w:hAnsi="Times New Roman" w:cs="Times New Roman"/>
        </w:rPr>
      </w:pPr>
    </w:p>
    <w:p w14:paraId="299B9679" w14:textId="7175093D" w:rsidR="002C232C" w:rsidRDefault="002C232C" w:rsidP="0085589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 and approach:</w:t>
      </w:r>
    </w:p>
    <w:p w14:paraId="31F04F24" w14:textId="6B18D3CB" w:rsidR="002C232C" w:rsidRDefault="002C232C" w:rsidP="0085589C">
      <w:pPr>
        <w:ind w:left="720" w:firstLine="720"/>
        <w:rPr>
          <w:rFonts w:ascii="Times New Roman" w:hAnsi="Times New Roman" w:cs="Times New Roman"/>
        </w:rPr>
      </w:pPr>
    </w:p>
    <w:p w14:paraId="32820A08" w14:textId="74D54DEB" w:rsidR="002C232C" w:rsidRDefault="002C232C" w:rsidP="002C2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dataset</w:t>
      </w:r>
    </w:p>
    <w:p w14:paraId="361B190C" w14:textId="04D0A8C1" w:rsidR="002C232C" w:rsidRDefault="002C232C" w:rsidP="00ED12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will be stored in a custom tumor class ensuring that I can transform data easily. </w:t>
      </w:r>
    </w:p>
    <w:p w14:paraId="0D43DB35" w14:textId="23E70327" w:rsidR="00A06AA5" w:rsidRDefault="002C232C" w:rsidP="00ED12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function to transfer image to tensor</w:t>
      </w:r>
    </w:p>
    <w:p w14:paraId="7070AA0F" w14:textId="55BB674A" w:rsidR="00A06AA5" w:rsidRDefault="00A06AA5" w:rsidP="00ED12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reference I will be using this guide: </w:t>
      </w:r>
      <w:hyperlink r:id="rId5" w:history="1">
        <w:r w:rsidRPr="004F5FEE">
          <w:rPr>
            <w:rStyle w:val="Hyperlink"/>
            <w:rFonts w:ascii="Times New Roman" w:hAnsi="Times New Roman" w:cs="Times New Roman"/>
          </w:rPr>
          <w:t>https://pytorch.org/tutorials/beginner/data_loading_tutorial.html</w:t>
        </w:r>
      </w:hyperlink>
    </w:p>
    <w:p w14:paraId="11766DA2" w14:textId="1ECD52EB" w:rsidR="00ED1229" w:rsidRDefault="00ED1229" w:rsidP="00ED12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example:</w:t>
      </w:r>
    </w:p>
    <w:p w14:paraId="45F2CEFF" w14:textId="4B22DEB6" w:rsidR="00ED1229" w:rsidRDefault="00ED1229" w:rsidP="00ED1229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C6D41F" wp14:editId="2D7F761F">
            <wp:extent cx="3463636" cy="2939651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1" cy="29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8F94" w14:textId="77777777" w:rsidR="00A06AA5" w:rsidRPr="00A06AA5" w:rsidRDefault="00A06AA5" w:rsidP="00A06AA5">
      <w:pPr>
        <w:pStyle w:val="ListParagraph"/>
        <w:ind w:left="2520"/>
        <w:rPr>
          <w:rFonts w:ascii="Times New Roman" w:hAnsi="Times New Roman" w:cs="Times New Roman"/>
        </w:rPr>
      </w:pPr>
    </w:p>
    <w:p w14:paraId="347BF7DB" w14:textId="42AE63CD" w:rsidR="002C232C" w:rsidRDefault="002C232C" w:rsidP="002C2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Crop and resize dataset to all have same pixel lengths</w:t>
      </w:r>
    </w:p>
    <w:p w14:paraId="37378C89" w14:textId="71E020DE" w:rsidR="00A06AA5" w:rsidRDefault="00ED1229" w:rsidP="00A06A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Resizing will be </w:t>
      </w:r>
      <w:proofErr w:type="spellStart"/>
      <w:r>
        <w:rPr>
          <w:rFonts w:ascii="Times New Roman" w:hAnsi="Times New Roman" w:cs="Times New Roman"/>
        </w:rPr>
        <w:t>preformed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proofErr w:type="gramStart"/>
      <w:r>
        <w:rPr>
          <w:rFonts w:ascii="Times New Roman" w:hAnsi="Times New Roman" w:cs="Times New Roman"/>
        </w:rPr>
        <w:t>transform.resize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3E59DCB0" w14:textId="7F3A27DA" w:rsidR="00ED1229" w:rsidRDefault="00ED1229" w:rsidP="00A06A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be augmenting this step this attribute after the model is written to see if it has an effect on accuracy. </w:t>
      </w:r>
    </w:p>
    <w:p w14:paraId="25EC49BB" w14:textId="1A1CF36A" w:rsidR="002C232C" w:rsidRDefault="003D49DD" w:rsidP="002C232C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A5091F" wp14:editId="16B0C172">
            <wp:extent cx="4964545" cy="3386605"/>
            <wp:effectExtent l="0" t="0" r="127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566" cy="33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EBAB" w14:textId="5F99D576" w:rsidR="003D49DD" w:rsidRDefault="003D49DD" w:rsidP="002C232C">
      <w:pPr>
        <w:pStyle w:val="ListParagraph"/>
        <w:ind w:left="1800"/>
        <w:rPr>
          <w:rFonts w:ascii="Times New Roman" w:hAnsi="Times New Roman" w:cs="Times New Roman"/>
        </w:rPr>
      </w:pPr>
    </w:p>
    <w:p w14:paraId="262999F5" w14:textId="77777777" w:rsidR="003D49DD" w:rsidRDefault="003D49DD" w:rsidP="002C232C">
      <w:pPr>
        <w:pStyle w:val="ListParagraph"/>
        <w:ind w:left="1800"/>
        <w:rPr>
          <w:rFonts w:ascii="Times New Roman" w:hAnsi="Times New Roman" w:cs="Times New Roman"/>
        </w:rPr>
      </w:pPr>
    </w:p>
    <w:p w14:paraId="0172539E" w14:textId="01A25C73" w:rsidR="00ED1229" w:rsidRDefault="003D49DD" w:rsidP="00ED1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res net</w:t>
      </w:r>
    </w:p>
    <w:p w14:paraId="52AE8D74" w14:textId="58E0BE82" w:rsidR="0073194D" w:rsidRDefault="0073194D" w:rsidP="007319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8B20E6" wp14:editId="4E0F5EC1">
            <wp:extent cx="3703782" cy="3672126"/>
            <wp:effectExtent l="0" t="0" r="508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069" cy="36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945E" w14:textId="2387675E" w:rsidR="00A80256" w:rsidRDefault="00A80256" w:rsidP="00A80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localization algorithm</w:t>
      </w:r>
    </w:p>
    <w:p w14:paraId="1C953C6C" w14:textId="61E442D2" w:rsidR="00A80256" w:rsidRDefault="00A80256" w:rsidP="00A80256">
      <w:pPr>
        <w:pStyle w:val="ListParagraph"/>
        <w:ind w:left="1800"/>
        <w:rPr>
          <w:rFonts w:ascii="Times New Roman" w:hAnsi="Times New Roman" w:cs="Times New Roman"/>
        </w:rPr>
      </w:pPr>
    </w:p>
    <w:p w14:paraId="0CE44AA2" w14:textId="210DF160" w:rsidR="00A80256" w:rsidRDefault="00A80256" w:rsidP="00A80256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Unsure of implementation at this time.</w:t>
      </w:r>
    </w:p>
    <w:p w14:paraId="2EF1B9C2" w14:textId="77777777" w:rsidR="00A80256" w:rsidRPr="00A80256" w:rsidRDefault="00A80256" w:rsidP="00A80256">
      <w:pPr>
        <w:pStyle w:val="ListParagraph"/>
        <w:ind w:left="1800"/>
        <w:rPr>
          <w:rFonts w:ascii="Times New Roman" w:hAnsi="Times New Roman" w:cs="Times New Roman"/>
        </w:rPr>
      </w:pPr>
    </w:p>
    <w:p w14:paraId="1674D10F" w14:textId="56FA5D91" w:rsidR="0085589C" w:rsidRDefault="0085589C" w:rsidP="0085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14:paraId="5DE45712" w14:textId="1BED2DC0" w:rsidR="00ED1229" w:rsidRDefault="00ED1229" w:rsidP="00ED1229">
      <w:pPr>
        <w:pStyle w:val="ListParagraph"/>
        <w:rPr>
          <w:rFonts w:ascii="Times New Roman" w:hAnsi="Times New Roman" w:cs="Times New Roman"/>
        </w:rPr>
      </w:pPr>
    </w:p>
    <w:p w14:paraId="7500DAEA" w14:textId="5EB5FD77" w:rsidR="00ED1229" w:rsidRDefault="00ED1229" w:rsidP="00ED12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I’ve organized my dataset into the four different tumor types. Annotations are divided by folder. </w:t>
      </w:r>
      <w:r w:rsidR="003D49DD">
        <w:rPr>
          <w:rFonts w:ascii="Times New Roman" w:hAnsi="Times New Roman" w:cs="Times New Roman"/>
        </w:rPr>
        <w:t xml:space="preserve">The annotations will be a </w:t>
      </w:r>
      <w:proofErr w:type="spellStart"/>
      <w:r w:rsidR="003D49DD">
        <w:rPr>
          <w:rFonts w:ascii="Times New Roman" w:hAnsi="Times New Roman" w:cs="Times New Roman"/>
        </w:rPr>
        <w:t>numpy</w:t>
      </w:r>
      <w:proofErr w:type="spellEnd"/>
      <w:r w:rsidR="003D49DD">
        <w:rPr>
          <w:rFonts w:ascii="Times New Roman" w:hAnsi="Times New Roman" w:cs="Times New Roman"/>
        </w:rPr>
        <w:t xml:space="preserve"> array loaded with each respective folder.</w:t>
      </w:r>
    </w:p>
    <w:p w14:paraId="66F39AC0" w14:textId="170B62CB" w:rsidR="00A80256" w:rsidRPr="00A301B9" w:rsidRDefault="00ED1229" w:rsidP="00A301B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D86CD1" wp14:editId="7F1B578B">
            <wp:extent cx="5943600" cy="263461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2363" w14:textId="1046CF6F" w:rsidR="00ED1229" w:rsidRDefault="0073194D" w:rsidP="0085589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0B04B5" wp14:editId="547E4AF8">
            <wp:extent cx="2189018" cy="2189018"/>
            <wp:effectExtent l="0" t="0" r="0" b="0"/>
            <wp:docPr id="7" name="Picture 7" descr="A silver coin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ilver coin with a black background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833" cy="21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72745BD" wp14:editId="3AA2BD59">
            <wp:extent cx="3251200" cy="325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F79" w14:textId="77777777" w:rsidR="0073194D" w:rsidRDefault="0073194D" w:rsidP="0085589C">
      <w:pPr>
        <w:pStyle w:val="ListParagraph"/>
        <w:rPr>
          <w:rFonts w:ascii="Times New Roman" w:hAnsi="Times New Roman" w:cs="Times New Roman"/>
        </w:rPr>
      </w:pPr>
    </w:p>
    <w:p w14:paraId="481D6D61" w14:textId="4499572C" w:rsidR="0073194D" w:rsidRDefault="0085589C" w:rsidP="00731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results</w:t>
      </w:r>
    </w:p>
    <w:p w14:paraId="49B219B6" w14:textId="0831D36C" w:rsidR="0073194D" w:rsidRDefault="0073194D" w:rsidP="0073194D">
      <w:pPr>
        <w:rPr>
          <w:rFonts w:ascii="Times New Roman" w:hAnsi="Times New Roman" w:cs="Times New Roman"/>
        </w:rPr>
      </w:pPr>
    </w:p>
    <w:p w14:paraId="7A88867C" w14:textId="10D87E33" w:rsidR="0073194D" w:rsidRDefault="0073194D" w:rsidP="00A301B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9767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ve had trouble so far getting the dataset loaded into google collab</w:t>
      </w:r>
      <w:r w:rsidR="0069767E">
        <w:rPr>
          <w:rFonts w:ascii="Times New Roman" w:hAnsi="Times New Roman" w:cs="Times New Roman"/>
        </w:rPr>
        <w:t xml:space="preserve"> and transferred into tensors</w:t>
      </w:r>
      <w:r>
        <w:rPr>
          <w:rFonts w:ascii="Times New Roman" w:hAnsi="Times New Roman" w:cs="Times New Roman"/>
        </w:rPr>
        <w:t>. I</w:t>
      </w:r>
      <w:r w:rsidR="0069767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ve tried several methods unsuccessfully, and only recently implemented the method I </w:t>
      </w:r>
      <w:r w:rsidR="0069767E">
        <w:rPr>
          <w:rFonts w:ascii="Times New Roman" w:hAnsi="Times New Roman" w:cs="Times New Roman"/>
        </w:rPr>
        <w:t>showed above in step 3.</w:t>
      </w:r>
      <w:r w:rsidR="00A80256">
        <w:rPr>
          <w:rFonts w:ascii="Times New Roman" w:hAnsi="Times New Roman" w:cs="Times New Roman"/>
        </w:rPr>
        <w:t xml:space="preserve"> I </w:t>
      </w:r>
      <w:r w:rsidR="00A301B9">
        <w:rPr>
          <w:rFonts w:ascii="Times New Roman" w:hAnsi="Times New Roman" w:cs="Times New Roman"/>
        </w:rPr>
        <w:t>believe</w:t>
      </w:r>
      <w:r w:rsidR="00A80256">
        <w:rPr>
          <w:rFonts w:ascii="Times New Roman" w:hAnsi="Times New Roman" w:cs="Times New Roman"/>
        </w:rPr>
        <w:t xml:space="preserve"> I am having problems with my resize function as</w:t>
      </w:r>
      <w:r w:rsidR="00A301B9">
        <w:rPr>
          <w:rFonts w:ascii="Times New Roman" w:hAnsi="Times New Roman" w:cs="Times New Roman"/>
        </w:rPr>
        <w:t xml:space="preserve"> the training functions are erroring with matrix size failures, which leads me to believe something is off with the tensor sizing.</w:t>
      </w:r>
    </w:p>
    <w:p w14:paraId="5D5F4FEA" w14:textId="77777777" w:rsidR="00A301B9" w:rsidRPr="0073194D" w:rsidRDefault="00A301B9" w:rsidP="0065638D">
      <w:pPr>
        <w:rPr>
          <w:rFonts w:ascii="Times New Roman" w:hAnsi="Times New Roman" w:cs="Times New Roman"/>
        </w:rPr>
      </w:pPr>
    </w:p>
    <w:p w14:paraId="2DC281CD" w14:textId="77777777" w:rsidR="00ED1229" w:rsidRPr="00A301B9" w:rsidRDefault="00ED1229" w:rsidP="00A301B9">
      <w:pPr>
        <w:rPr>
          <w:rFonts w:ascii="Times New Roman" w:hAnsi="Times New Roman" w:cs="Times New Roman"/>
        </w:rPr>
      </w:pPr>
    </w:p>
    <w:p w14:paraId="621DD07A" w14:textId="75BCFE1A" w:rsidR="0085589C" w:rsidRDefault="0085589C" w:rsidP="0085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reservations and questions</w:t>
      </w:r>
    </w:p>
    <w:p w14:paraId="18FE8A9E" w14:textId="781883EC" w:rsidR="00A301B9" w:rsidRDefault="00A301B9" w:rsidP="00A301B9">
      <w:pPr>
        <w:ind w:left="360"/>
        <w:rPr>
          <w:rFonts w:ascii="Times New Roman" w:hAnsi="Times New Roman" w:cs="Times New Roman"/>
        </w:rPr>
      </w:pPr>
    </w:p>
    <w:p w14:paraId="5F89DB3C" w14:textId="0CD98BE5" w:rsidR="00A301B9" w:rsidRPr="00A301B9" w:rsidRDefault="00A301B9" w:rsidP="00A301B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</w:t>
      </w:r>
      <w:proofErr w:type="spellStart"/>
      <w:r>
        <w:rPr>
          <w:rFonts w:ascii="Times New Roman" w:hAnsi="Times New Roman" w:cs="Times New Roman"/>
        </w:rPr>
        <w:t>ill</w:t>
      </w:r>
      <w:proofErr w:type="spellEnd"/>
      <w:r>
        <w:rPr>
          <w:rFonts w:ascii="Times New Roman" w:hAnsi="Times New Roman" w:cs="Times New Roman"/>
        </w:rPr>
        <w:t xml:space="preserve"> be able to classify the images with a high degree of accuracy, but as of now I am unsure of my ability to perfect the localization part of the algorithm. I believe this will be more challenging.</w:t>
      </w:r>
    </w:p>
    <w:sectPr w:rsidR="00A301B9" w:rsidRPr="00A3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0F85"/>
    <w:multiLevelType w:val="hybridMultilevel"/>
    <w:tmpl w:val="4CEEBEB4"/>
    <w:lvl w:ilvl="0" w:tplc="12CC90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1A859D6"/>
    <w:multiLevelType w:val="hybridMultilevel"/>
    <w:tmpl w:val="629EBD90"/>
    <w:lvl w:ilvl="0" w:tplc="12CC90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8E034D"/>
    <w:multiLevelType w:val="hybridMultilevel"/>
    <w:tmpl w:val="E9E6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9C"/>
    <w:rsid w:val="00087A16"/>
    <w:rsid w:val="002C232C"/>
    <w:rsid w:val="003D49DD"/>
    <w:rsid w:val="005C2EE2"/>
    <w:rsid w:val="0065638D"/>
    <w:rsid w:val="0069767E"/>
    <w:rsid w:val="0073194D"/>
    <w:rsid w:val="00780351"/>
    <w:rsid w:val="0085589C"/>
    <w:rsid w:val="0090597E"/>
    <w:rsid w:val="00A06AA5"/>
    <w:rsid w:val="00A301B9"/>
    <w:rsid w:val="00A80256"/>
    <w:rsid w:val="00E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004C3"/>
  <w15:chartTrackingRefBased/>
  <w15:docId w15:val="{AF3A2C7B-DA64-C349-953C-63FEFED2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pytorch.org/tutorials/beginner/data_loading_tutorial.html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Titzler</dc:creator>
  <cp:keywords/>
  <dc:description/>
  <cp:lastModifiedBy>Nick Titzler</cp:lastModifiedBy>
  <cp:revision>4</cp:revision>
  <cp:lastPrinted>2021-05-11T03:44:00Z</cp:lastPrinted>
  <dcterms:created xsi:type="dcterms:W3CDTF">2021-05-11T03:44:00Z</dcterms:created>
  <dcterms:modified xsi:type="dcterms:W3CDTF">2021-05-13T05:55:00Z</dcterms:modified>
</cp:coreProperties>
</file>