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LEMBAR  KERJA PESERTA DIDIk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LKPD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SMAN 6 Jakarta</w:t>
      </w:r>
    </w:p>
    <w:p>
      <w:pPr>
        <w:spacing w:after="0"/>
        <w:rPr>
          <w:sz w:val="36"/>
          <w:szCs w:val="36"/>
        </w:rPr>
      </w:pPr>
      <w:r>
        <w:rPr>
          <w:sz w:val="36"/>
          <w:szCs w:val="36"/>
        </w:rPr>
        <w:t>Mata Pelajaran       : Bahasa Indonesia</w:t>
      </w:r>
    </w:p>
    <w:p>
      <w:pPr>
        <w:spacing w:after="0"/>
        <w:rPr>
          <w:sz w:val="36"/>
          <w:szCs w:val="36"/>
        </w:rPr>
      </w:pPr>
      <w:r>
        <w:rPr>
          <w:sz w:val="36"/>
          <w:szCs w:val="36"/>
        </w:rPr>
        <w:t>Kelas                         : XII IPS</w:t>
      </w:r>
    </w:p>
    <w:p>
      <w:pPr>
        <w:spacing w:after="0"/>
        <w:rPr>
          <w:sz w:val="36"/>
          <w:szCs w:val="36"/>
        </w:rPr>
      </w:pPr>
      <w:r>
        <w:rPr>
          <w:sz w:val="36"/>
          <w:szCs w:val="36"/>
        </w:rPr>
        <w:t>Semester                 : Ganjil</w:t>
      </w:r>
    </w:p>
    <w:p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Materi KD 3.1         : Mengidentifikasi isi dan sistematika surat    </w:t>
      </w:r>
    </w:p>
    <w:p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lamaran pekerjaan yang dibaca </w:t>
      </w:r>
    </w:p>
    <w:p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Tujuan                      : Menentukan struktur surat lamaran </w:t>
      </w:r>
    </w:p>
    <w:p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pekerjaan.</w:t>
      </w:r>
    </w:p>
    <w:p>
      <w:pPr>
        <w:spacing w:after="0"/>
        <w:rPr>
          <w:rFonts w:hint="default"/>
          <w:sz w:val="36"/>
          <w:szCs w:val="36"/>
          <w:lang w:val="en-US"/>
        </w:rPr>
      </w:pPr>
      <w:r>
        <w:rPr>
          <w:sz w:val="36"/>
          <w:szCs w:val="36"/>
        </w:rPr>
        <w:t>Hari/tgl                    :</w:t>
      </w:r>
      <w:r>
        <w:rPr>
          <w:rFonts w:hint="default"/>
          <w:sz w:val="36"/>
          <w:szCs w:val="36"/>
          <w:lang w:val="en-US"/>
        </w:rPr>
        <w:t xml:space="preserve"> Senin, 12 Juli 2021</w:t>
      </w:r>
    </w:p>
    <w:p>
      <w:pPr>
        <w:pBdr>
          <w:bottom w:val="single" w:color="auto" w:sz="12" w:space="1"/>
        </w:pBdr>
        <w:spacing w:after="0"/>
        <w:rPr>
          <w:rFonts w:hint="default"/>
          <w:sz w:val="36"/>
          <w:szCs w:val="36"/>
          <w:lang w:val="en-US"/>
        </w:rPr>
      </w:pPr>
      <w:r>
        <w:rPr>
          <w:sz w:val="36"/>
          <w:szCs w:val="36"/>
        </w:rPr>
        <w:t>Nama                       :</w:t>
      </w:r>
      <w:r>
        <w:rPr>
          <w:rFonts w:hint="default"/>
          <w:sz w:val="36"/>
          <w:szCs w:val="36"/>
          <w:lang w:val="en-US"/>
        </w:rPr>
        <w:t xml:space="preserve"> Nugraha Adhitama Haryono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Kegiatan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Agar mempunyai kesiapan untuk menjawab pertanyaan dalam materi pelajaran dan tujuan belajar tersebut, lakukan mencari dari sumber yang terpercayamelalui buku dan media internet.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Tugas 1: Menentukan isi dan sistematika Surat lamaran    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Perhatikan contoh surat lamaran berikut!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>Hal             : Lamaran pekerjaan                               Jakarta, 7 April 2019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>Lampiran  : Sembilan berkas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>Yth: Pimpinan PT Karya Bersama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>Jalan Manggis 15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>Jakarta</w:t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>Dengan hormat,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Berdasarkan pengumuman yang dimuat pada harian umum Ekonomi tanggal 2 April 2019, dengan ini saya berminat untuk mengajukan diri menjadi staf bagian Marketing di PT Karya Bersama yang Bapak/Ibu.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Data diri saya sebagai berikut.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>Nama                           : Diaz Oktiva Putri, S.E.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>Tempat,tanggal lahir: Jakarta, 10 Oktober 1990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Pendidikan                  : Sarjana Ekonomi, Universitas Sebelas Maret, 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Surakarta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>Alamat                         : Jalan Nusa Indah 9, Jakarta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Sebagai bahan pertimbagan, bersama ini saya lampirkan:</w:t>
      </w:r>
    </w:p>
    <w:p>
      <w:pPr>
        <w:pStyle w:val="5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satu lembar daftar riwayat hidup</w:t>
      </w:r>
    </w:p>
    <w:p>
      <w:pPr>
        <w:pStyle w:val="5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satu lembar fotokopi ijazah terakhir</w:t>
      </w:r>
    </w:p>
    <w:p>
      <w:pPr>
        <w:pStyle w:val="5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satu lembar transkrip nilai</w:t>
      </w:r>
    </w:p>
    <w:p>
      <w:pPr>
        <w:pStyle w:val="5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tiga lembar fotokopi sertifikat pendidikan computer dan Bahasa Inggris</w:t>
      </w:r>
    </w:p>
    <w:p>
      <w:pPr>
        <w:pStyle w:val="5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satu lembar fotokopi KTP</w:t>
      </w:r>
    </w:p>
    <w:p>
      <w:pPr>
        <w:pStyle w:val="5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dua lembar pasfoto ukuran 4x6 cm</w:t>
      </w:r>
    </w:p>
    <w:p>
      <w:pPr>
        <w:pStyle w:val="5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satu lembar surat pengalaman kerja</w:t>
      </w:r>
    </w:p>
    <w:p>
      <w:pPr>
        <w:pStyle w:val="5"/>
        <w:spacing w:after="0"/>
        <w:rPr>
          <w:sz w:val="32"/>
          <w:szCs w:val="32"/>
        </w:rPr>
      </w:pPr>
      <w:r>
        <w:rPr>
          <w:sz w:val="32"/>
          <w:szCs w:val="32"/>
        </w:rPr>
        <w:t>Demikianlah surat lamaran ini saya sampaikan. Atas perhatian Bapak/ibu, saya mengucapkan terima kasih.</w:t>
      </w:r>
    </w:p>
    <w:p>
      <w:pPr>
        <w:pStyle w:val="5"/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Hormat saya</w:t>
      </w:r>
    </w:p>
    <w:p>
      <w:pPr>
        <w:pStyle w:val="5"/>
        <w:spacing w:after="0"/>
        <w:rPr>
          <w:sz w:val="32"/>
          <w:szCs w:val="32"/>
        </w:rPr>
      </w:pPr>
    </w:p>
    <w:p>
      <w:pPr>
        <w:pStyle w:val="5"/>
        <w:spacing w:after="0"/>
        <w:rPr>
          <w:sz w:val="32"/>
          <w:szCs w:val="32"/>
        </w:rPr>
      </w:pPr>
    </w:p>
    <w:p>
      <w:pPr>
        <w:pStyle w:val="5"/>
        <w:spacing w:after="0"/>
        <w:rPr>
          <w:sz w:val="32"/>
          <w:szCs w:val="32"/>
        </w:rPr>
      </w:pPr>
    </w:p>
    <w:p>
      <w:pPr>
        <w:pStyle w:val="5"/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Diaz Oktiva Putri, S.E.</w:t>
      </w:r>
    </w:p>
    <w:p>
      <w:pPr>
        <w:pStyle w:val="5"/>
        <w:spacing w:after="0"/>
        <w:rPr>
          <w:sz w:val="32"/>
          <w:szCs w:val="32"/>
        </w:rPr>
      </w:pPr>
    </w:p>
    <w:p>
      <w:pPr>
        <w:pStyle w:val="5"/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Identifikasi struktur surat lamaran pekerjaan tersebut dengan mengisi tabel berikut!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pBdr>
                <w:top w:val="single" w:color="auto" w:sz="12" w:space="1"/>
                <w:bottom w:val="single" w:color="auto" w:sz="12" w:space="1"/>
              </w:pBdr>
              <w:spacing w:after="0" w:line="240" w:lineRule="auto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Struktur                                       Kalimat dalam surat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spacing w:after="0" w:line="240" w:lineRule="auto"/>
              <w:ind w:left="0"/>
              <w:rPr>
                <w:rFonts w:hint="default"/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</w:rPr>
              <w:t xml:space="preserve">   Tempat dan tanggal surat   :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</w:rPr>
              <w:t xml:space="preserve"> Jakarta, 7 April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spacing w:after="0" w:line="240" w:lineRule="auto"/>
              <w:ind w:left="0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pBdr>
                <w:bottom w:val="single" w:color="auto" w:sz="12" w:space="1"/>
              </w:pBdr>
              <w:spacing w:after="0" w:line="240" w:lineRule="auto"/>
              <w:ind w:left="0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spacing w:after="0" w:line="240" w:lineRule="auto"/>
              <w:ind w:left="0"/>
              <w:rPr>
                <w:rFonts w:hint="default"/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</w:rPr>
              <w:t xml:space="preserve">  Perihal                                      :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</w:rPr>
              <w:t>Lamaran pekerjaan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spacing w:after="0" w:line="240" w:lineRule="auto"/>
              <w:ind w:left="0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pBdr>
                <w:bottom w:val="single" w:color="auto" w:sz="12" w:space="1"/>
              </w:pBdr>
              <w:spacing w:after="0" w:line="240" w:lineRule="auto"/>
              <w:ind w:left="0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spacing w:after="0" w:line="240" w:lineRule="auto"/>
              <w:ind w:left="0"/>
              <w:rPr>
                <w:rFonts w:hint="default"/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</w:rPr>
              <w:t xml:space="preserve">  Lampiran                                 :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</w:rPr>
              <w:t>Sembilan berkas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spacing w:after="0" w:line="240" w:lineRule="auto"/>
              <w:ind w:left="0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pBdr>
                <w:bottom w:val="single" w:color="auto" w:sz="12" w:space="1"/>
              </w:pBdr>
              <w:spacing w:after="0" w:line="240" w:lineRule="auto"/>
              <w:ind w:left="0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Alamat surat                          :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</w:rPr>
              <w:t>Jalan Manggis 15</w:t>
            </w:r>
            <w:r>
              <w:rPr>
                <w:rFonts w:hint="default"/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</w:rPr>
              <w:t>Jakarta</w:t>
            </w:r>
          </w:p>
          <w:p>
            <w:pPr>
              <w:pStyle w:val="5"/>
              <w:spacing w:after="0" w:line="240" w:lineRule="auto"/>
              <w:ind w:left="0"/>
              <w:rPr>
                <w:rFonts w:hint="default"/>
                <w:b/>
                <w:sz w:val="32"/>
                <w:szCs w:val="3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spacing w:after="0" w:line="240" w:lineRule="auto"/>
              <w:ind w:left="0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pBdr>
                <w:bottom w:val="single" w:color="auto" w:sz="12" w:space="1"/>
              </w:pBdr>
              <w:spacing w:after="0" w:line="240" w:lineRule="auto"/>
              <w:ind w:left="0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spacing w:after="0" w:line="240" w:lineRule="auto"/>
              <w:ind w:left="0"/>
              <w:rPr>
                <w:rFonts w:hint="default"/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</w:rPr>
              <w:t xml:space="preserve">  Salam pembuka                   :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</w:rPr>
              <w:t>Dengan hormat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spacing w:after="0" w:line="240" w:lineRule="auto"/>
              <w:ind w:left="0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pBdr>
                <w:bottom w:val="single" w:color="auto" w:sz="12" w:space="1"/>
              </w:pBdr>
              <w:spacing w:after="0" w:line="240" w:lineRule="auto"/>
              <w:ind w:left="0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spacing w:after="0" w:line="240" w:lineRule="auto"/>
              <w:ind w:left="0"/>
              <w:rPr>
                <w:rFonts w:hint="default"/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</w:rPr>
              <w:t xml:space="preserve">  Pembuka surat                    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 xml:space="preserve">: </w:t>
            </w:r>
          </w:p>
          <w:p>
            <w:pPr>
              <w:pStyle w:val="5"/>
              <w:spacing w:after="0" w:line="240" w:lineRule="auto"/>
              <w:ind w:left="0"/>
              <w:rPr>
                <w:rFonts w:hint="default"/>
                <w:b/>
                <w:sz w:val="32"/>
                <w:szCs w:val="32"/>
                <w:lang w:val="en-US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rFonts w:hint="default"/>
                <w:b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Berdasarkan pengumuman yang dimuat pada harian umum Ekonomi tanggal 2 April 2019, dengan ini saya berminat untuk mengajukan diri menjadi staf bagian Marketing di PT Karya Bersama yang Bapak/Ibu.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spacing w:after="0" w:line="240" w:lineRule="auto"/>
              <w:ind w:left="0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spacing w:after="0" w:line="240" w:lineRule="auto"/>
              <w:ind w:left="0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spacing w:after="0" w:line="240" w:lineRule="auto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______________________________________________________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Identitas pelamar            :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</w:rPr>
              <w:t>Nama : Diaz Oktiva Putri, S.E.</w:t>
            </w:r>
          </w:p>
          <w:p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Tempat,tanggal lahir: Jakarta, 10 Oktober 1990</w:t>
            </w:r>
          </w:p>
          <w:p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Pendidikan                  : Sarjana Ekonomi, Universitas Sebelas Maret, </w:t>
            </w:r>
          </w:p>
          <w:p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Surakarta</w:t>
            </w:r>
          </w:p>
          <w:p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Alamat                         : Jalan Nusa Indah 9, Jakarta</w:t>
            </w:r>
          </w:p>
          <w:p>
            <w:pPr>
              <w:spacing w:after="0" w:line="240" w:lineRule="auto"/>
              <w:rPr>
                <w:rFonts w:hint="default"/>
                <w:b/>
                <w:sz w:val="32"/>
                <w:szCs w:val="3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Bdr>
                <w:bottom w:val="single" w:color="auto" w:sz="12" w:space="1"/>
              </w:pBd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rFonts w:hint="default"/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</w:rPr>
              <w:t xml:space="preserve">     Daftar lampiran                :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217" w:firstLineChars="68"/>
              <w:rPr>
                <w:rFonts w:hint="default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/>
                <w:b w:val="0"/>
                <w:bCs/>
                <w:sz w:val="32"/>
                <w:szCs w:val="32"/>
                <w:lang w:val="en-US"/>
              </w:rPr>
              <w:t>Satu lembar daftar riwayat hidup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217" w:firstLineChars="68"/>
              <w:rPr>
                <w:rFonts w:hint="default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/>
                <w:b w:val="0"/>
                <w:bCs/>
                <w:sz w:val="32"/>
                <w:szCs w:val="32"/>
                <w:lang w:val="en-US"/>
              </w:rPr>
              <w:t>Satu lembar fotokopi ijazah terakhir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217" w:firstLineChars="68"/>
              <w:rPr>
                <w:rFonts w:hint="default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/>
                <w:b w:val="0"/>
                <w:bCs/>
                <w:sz w:val="32"/>
                <w:szCs w:val="32"/>
                <w:lang w:val="en-US"/>
              </w:rPr>
              <w:t>S</w:t>
            </w:r>
            <w:r>
              <w:rPr>
                <w:sz w:val="32"/>
                <w:szCs w:val="32"/>
              </w:rPr>
              <w:t>atu lembar transkrip nilai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217" w:firstLineChars="68"/>
              <w:rPr>
                <w:rFonts w:hint="default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/>
                <w:b w:val="0"/>
                <w:bCs/>
                <w:sz w:val="32"/>
                <w:szCs w:val="32"/>
                <w:lang w:val="en-US"/>
              </w:rPr>
              <w:t>T</w:t>
            </w:r>
            <w:r>
              <w:rPr>
                <w:sz w:val="32"/>
                <w:szCs w:val="32"/>
              </w:rPr>
              <w:t>iga lembar fotokopi sertifikat pendidikan computer dan Bahasa Inggris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217" w:firstLineChars="68"/>
              <w:rPr>
                <w:rFonts w:hint="default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</w:t>
            </w:r>
            <w:r>
              <w:rPr>
                <w:sz w:val="32"/>
                <w:szCs w:val="32"/>
              </w:rPr>
              <w:t>atu lembar fotokopi KTP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217" w:firstLineChars="68"/>
              <w:rPr>
                <w:rFonts w:hint="default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</w:t>
            </w:r>
            <w:r>
              <w:rPr>
                <w:sz w:val="32"/>
                <w:szCs w:val="32"/>
              </w:rPr>
              <w:t>ua lembar pasfoto ukuran 4x6 cm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217" w:firstLineChars="68"/>
              <w:rPr>
                <w:rFonts w:hint="default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/>
                <w:b w:val="0"/>
                <w:bCs/>
                <w:sz w:val="32"/>
                <w:szCs w:val="32"/>
                <w:lang w:val="en-US"/>
              </w:rPr>
              <w:t>S</w:t>
            </w:r>
            <w:r>
              <w:rPr>
                <w:sz w:val="32"/>
                <w:szCs w:val="32"/>
              </w:rPr>
              <w:t>atu lembar surat pengalaman kerja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Bdr>
                <w:bottom w:val="single" w:color="auto" w:sz="12" w:space="1"/>
              </w:pBd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ind w:firstLine="289"/>
              <w:rPr>
                <w:rFonts w:hint="default"/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</w:rPr>
              <w:t>Penutup surat                    :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 xml:space="preserve"> </w:t>
            </w:r>
          </w:p>
          <w:p>
            <w:pPr>
              <w:spacing w:after="0" w:line="240" w:lineRule="auto"/>
              <w:ind w:firstLine="289"/>
              <w:jc w:val="both"/>
              <w:rPr>
                <w:rFonts w:hint="default"/>
                <w:b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Demikianlah surat lamaran ini saya sampaikan. Atas perhatian Bapak/ibu, saya mengucapkan terima kasih.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Bdr>
                <w:bottom w:val="single" w:color="auto" w:sz="12" w:space="1"/>
              </w:pBd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rFonts w:hint="default"/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</w:rPr>
              <w:t xml:space="preserve">   Salam penutup                    :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</w:rPr>
              <w:t>Hormat saya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Bdr>
                <w:bottom w:val="single" w:color="auto" w:sz="12" w:space="1"/>
              </w:pBd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Tanda tagan dan nama      :</w:t>
            </w:r>
          </w:p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Diaz Oktiva Putri, S.E.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jelas pekamar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staf bagian Marketing di PT Karya Bersama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_________________________________</w:t>
            </w:r>
          </w:p>
        </w:tc>
      </w:tr>
    </w:tbl>
    <w:p>
      <w:pPr>
        <w:spacing w:after="0"/>
        <w:rPr>
          <w:b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1C15C1"/>
    <w:multiLevelType w:val="singleLevel"/>
    <w:tmpl w:val="8A1C15C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0320BBF"/>
    <w:multiLevelType w:val="multilevel"/>
    <w:tmpl w:val="40320BB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7D"/>
    <w:rsid w:val="00034CF1"/>
    <w:rsid w:val="000B7F3F"/>
    <w:rsid w:val="000C493A"/>
    <w:rsid w:val="000C4D87"/>
    <w:rsid w:val="00146857"/>
    <w:rsid w:val="001B397D"/>
    <w:rsid w:val="002645D0"/>
    <w:rsid w:val="002673D5"/>
    <w:rsid w:val="002701B7"/>
    <w:rsid w:val="0027668F"/>
    <w:rsid w:val="00276A39"/>
    <w:rsid w:val="002C1D04"/>
    <w:rsid w:val="002D2B9E"/>
    <w:rsid w:val="002F7FF8"/>
    <w:rsid w:val="00300360"/>
    <w:rsid w:val="00313E14"/>
    <w:rsid w:val="0037382F"/>
    <w:rsid w:val="00374C21"/>
    <w:rsid w:val="00396840"/>
    <w:rsid w:val="003B3D22"/>
    <w:rsid w:val="0040382D"/>
    <w:rsid w:val="00457667"/>
    <w:rsid w:val="004D3219"/>
    <w:rsid w:val="00673F0C"/>
    <w:rsid w:val="00735C48"/>
    <w:rsid w:val="007A5C80"/>
    <w:rsid w:val="007F0CB4"/>
    <w:rsid w:val="008409F8"/>
    <w:rsid w:val="00854BAA"/>
    <w:rsid w:val="008C6D6E"/>
    <w:rsid w:val="00915FDF"/>
    <w:rsid w:val="00933F5D"/>
    <w:rsid w:val="00935684"/>
    <w:rsid w:val="00962C61"/>
    <w:rsid w:val="0097552F"/>
    <w:rsid w:val="009806CA"/>
    <w:rsid w:val="00A44697"/>
    <w:rsid w:val="00A462A0"/>
    <w:rsid w:val="00B147EE"/>
    <w:rsid w:val="00BD0C52"/>
    <w:rsid w:val="00C37EDE"/>
    <w:rsid w:val="00C47F42"/>
    <w:rsid w:val="00C83F05"/>
    <w:rsid w:val="00CB25C7"/>
    <w:rsid w:val="00CD285B"/>
    <w:rsid w:val="00D44AF6"/>
    <w:rsid w:val="00D44D06"/>
    <w:rsid w:val="00DE352F"/>
    <w:rsid w:val="00DF34F3"/>
    <w:rsid w:val="00E562C0"/>
    <w:rsid w:val="00E72D6D"/>
    <w:rsid w:val="00E94653"/>
    <w:rsid w:val="00EA1308"/>
    <w:rsid w:val="00F006C8"/>
    <w:rsid w:val="00F04764"/>
    <w:rsid w:val="00F1781C"/>
    <w:rsid w:val="00F43AD6"/>
    <w:rsid w:val="00F806C6"/>
    <w:rsid w:val="00F8297E"/>
    <w:rsid w:val="00FB27C4"/>
    <w:rsid w:val="10655CF3"/>
    <w:rsid w:val="273D3E38"/>
    <w:rsid w:val="301235BB"/>
    <w:rsid w:val="33B97817"/>
    <w:rsid w:val="3F6A5FF6"/>
    <w:rsid w:val="45310B2C"/>
    <w:rsid w:val="54B0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6999E4-43F8-410B-ABEE-31DE94992B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4</Pages>
  <Words>445</Words>
  <Characters>2540</Characters>
  <Lines>21</Lines>
  <Paragraphs>5</Paragraphs>
  <TotalTime>0</TotalTime>
  <ScaleCrop>false</ScaleCrop>
  <LinksUpToDate>false</LinksUpToDate>
  <CharactersWithSpaces>2980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2020-05-06T01:01:00Z</dcterms:created>
  <dc:creator>ismail - [2010]</dc:creator>
  <cp:lastModifiedBy>Lenovo</cp:lastModifiedBy>
  <dcterms:modified xsi:type="dcterms:W3CDTF">2021-07-12T04:00:36Z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