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AKTA</w:t>
      </w:r>
      <w:r w:rsidR="000B4878" w:rsidRPr="00762CF8">
        <w:rPr>
          <w:rFonts w:ascii="Courier New" w:hAnsi="Courier New" w:cs="Courier New"/>
          <w:b/>
          <w:bCs/>
          <w:sz w:val="24"/>
          <w:lang w:val="sv-SE"/>
        </w:rPr>
        <w:t xml:space="preserve"> PERUBAHAN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JAMINAN FIDUSIA</w:t>
      </w:r>
    </w:p>
    <w:p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Nomor :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no_akta_new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1E1505" w:rsidRPr="00762CF8">
        <w:rPr>
          <w:rFonts w:ascii="Courier New" w:hAnsi="Courier New" w:cs="Courier New"/>
          <w:sz w:val="24"/>
          <w:lang w:val="sv-SE"/>
        </w:rPr>
        <w:tab/>
      </w:r>
    </w:p>
    <w:p w:rsidR="00F73E47" w:rsidRPr="00762CF8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762CF8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-Pada hari ini,</w:t>
      </w:r>
      <w:r w:rsidR="0020532C" w:rsidRPr="00762CF8">
        <w:rPr>
          <w:rFonts w:ascii="Courier New" w:hAnsi="Courier New" w:cs="Courier New"/>
          <w:sz w:val="24"/>
          <w:lang w:val="sv-SE"/>
        </w:rPr>
        <w:t xml:space="preserve"> hari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,</w:t>
      </w:r>
      <w:r w:rsidR="0020532C" w:rsidRPr="00762CF8">
        <w:rPr>
          <w:rFonts w:ascii="Courier New" w:hAnsi="Courier New" w:cs="Courier New"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 xml:space="preserve">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tgl_hari_ini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sz w:val="24"/>
          <w:lang w:val="sv-SE"/>
        </w:rPr>
        <w:t>.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515A0" w:rsidRPr="00762CF8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-Pukul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pukul_akta_new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zona_notaris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terbilang_pukul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terbilang_zona_notaris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>).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}}{{</w:t>
      </w:r>
      <w:r w:rsidR="00DF1512" w:rsidRPr="00762CF8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 xml:space="preserve">Notaris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notary_city_new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:rsidR="003D6736" w:rsidRPr="00762CF8" w:rsidRDefault="003D6736" w:rsidP="003D6736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:rsidR="003D6736" w:rsidRPr="00762CF8" w:rsidRDefault="00030229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user_tanggal_lahir_new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user_pekerjaan_new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user_city_new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user_alamat_new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</w:p>
    <w:p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030229" w:rsidRPr="00762CF8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A83004">
        <w:rPr>
          <w:rFonts w:ascii="Courier New" w:hAnsi="Courier New" w:cs="Courier New"/>
          <w:bCs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bCs/>
          <w:sz w:val="24"/>
          <w:lang w:val="sv-SE"/>
        </w:rPr>
        <w:t>tgl_sk</w:t>
      </w:r>
      <w:r w:rsidR="005E291F">
        <w:rPr>
          <w:rFonts w:ascii="Courier New" w:hAnsi="Courier New" w:cs="Courier New"/>
          <w:bCs/>
          <w:sz w:val="24"/>
          <w:lang w:val="sv-SE"/>
        </w:rPr>
        <w:t>_new</w:t>
      </w:r>
      <w:r w:rsidR="00A83004">
        <w:rPr>
          <w:rFonts w:ascii="Courier New" w:hAnsi="Courier New" w:cs="Courier New"/>
          <w:bCs/>
          <w:sz w:val="24"/>
          <w:lang w:val="sv-SE"/>
        </w:rPr>
        <w:t>}}</w:t>
      </w:r>
      <w:r w:rsidR="00030229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sz w:val="24"/>
          <w:lang w:val="sv-SE"/>
        </w:rPr>
        <w:t>terbilang_tgl_sk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030229" w:rsidRPr="00762CF8">
        <w:rPr>
          <w:rFonts w:ascii="Courier New" w:hAnsi="Courier New" w:cs="Courier New"/>
          <w:sz w:val="24"/>
          <w:lang w:val="sv-SE"/>
        </w:rPr>
        <w:t xml:space="preserve">),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sz w:val="24"/>
          <w:lang w:val="sv-SE"/>
        </w:rPr>
        <w:t>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:rsidR="008515A0" w:rsidRPr="00762CF8" w:rsidRDefault="003D6736" w:rsidP="003D6736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</w:p>
    <w:p w:rsidR="00251FA6" w:rsidRPr="00762CF8" w:rsidRDefault="00807A4A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251FA6"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kewarganegaraan_bpkb_new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tempat_lahir_bpkb_new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2"/>
      <w:r w:rsidR="00251FA6" w:rsidRPr="00762CF8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tgl_lahir_bpkb_new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terbilang_tgl_lahir_bpkb_new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pekerjaan_bpkb_new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4"/>
      <w:r w:rsidR="00251FA6"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kabupaten_bpkb_new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5"/>
      <w:r w:rsidR="00251FA6" w:rsidRPr="00762CF8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alamat_bpkb_new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6"/>
      <w:r w:rsidR="00251FA6"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rt_bpkb_new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rw_bpkb_new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kelurahan_bpkb_new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kecamatan_bpkb_new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provinsi_bpkb_new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kode_pos_bpkb_new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ktp_bpkb_new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>;</w:t>
      </w:r>
      <w:bookmarkEnd w:id="1"/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251FA6" w:rsidRPr="00762CF8" w:rsidRDefault="00251FA6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</w:p>
    <w:p w:rsidR="009D6CF4" w:rsidRPr="00762CF8" w:rsidRDefault="00251FA6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bookmarkStart w:id="8" w:name="_Hlk201593324"/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Pr="00762CF8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Pr="00762CF8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)</w:t>
      </w:r>
      <w:bookmarkEnd w:id="7"/>
      <w:r w:rsidRPr="00762CF8">
        <w:rPr>
          <w:rFonts w:ascii="Courier New" w:hAnsi="Courier New" w:cs="Courier New"/>
          <w:sz w:val="24"/>
          <w:lang w:val="sv-SE"/>
        </w:rPr>
        <w:t>,</w:t>
      </w:r>
      <w:bookmarkEnd w:id="8"/>
      <w:r w:rsidRPr="00762CF8">
        <w:rPr>
          <w:rFonts w:ascii="Courier New" w:hAnsi="Courier New" w:cs="Courier New"/>
          <w:sz w:val="24"/>
          <w:lang w:val="sv-SE"/>
        </w:rPr>
        <w:t xml:space="preserve"> bermaterai cukup, dilekatkan pada minuta akta ini;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9D6CF4" w:rsidRPr="00762CF8" w:rsidRDefault="009D6CF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762CF8">
        <w:rPr>
          <w:rFonts w:ascii="Courier New" w:hAnsi="Courier New" w:cs="Courier New"/>
          <w:sz w:val="24"/>
          <w:lang w:val="sv-SE"/>
        </w:rPr>
        <w:t>);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9D6CF4" w:rsidRPr="00762CF8" w:rsidRDefault="009D6CF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762CF8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="001F5224" w:rsidRPr="00762CF8">
        <w:rPr>
          <w:rFonts w:ascii="Courier New" w:hAnsi="Courier New" w:cs="Courier New"/>
          <w:sz w:val="24"/>
          <w:szCs w:val="24"/>
          <w:lang w:val="sv-SE"/>
        </w:rPr>
        <w:t>tgl_sk</w:t>
      </w:r>
      <w:r w:rsidR="005E291F">
        <w:rPr>
          <w:rFonts w:ascii="Courier New" w:hAnsi="Courier New" w:cs="Courier New"/>
          <w:sz w:val="24"/>
          <w:szCs w:val="24"/>
          <w:lang w:val="sv-SE"/>
        </w:rPr>
        <w:t>_new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="001F522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="001F5224" w:rsidRPr="00762CF8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5E291F">
        <w:rPr>
          <w:rFonts w:ascii="Courier New" w:hAnsi="Courier New" w:cs="Courier New"/>
          <w:sz w:val="24"/>
          <w:szCs w:val="24"/>
          <w:lang w:val="sv-SE"/>
        </w:rPr>
        <w:t>_new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="001F5224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bCs/>
          <w:sz w:val="24"/>
          <w:lang w:val="sv-SE"/>
        </w:rPr>
        <w:t>,</w:t>
      </w:r>
      <w:r w:rsidR="00E63A93">
        <w:rPr>
          <w:rFonts w:ascii="Courier New" w:hAnsi="Courier New" w:cs="Courier New"/>
          <w:bCs/>
          <w:sz w:val="24"/>
          <w:lang w:val="sv-SE"/>
        </w:rPr>
        <w:tab/>
      </w:r>
      <w:r w:rsidRPr="00762CF8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3D6736" w:rsidRPr="00762CF8" w:rsidRDefault="001F522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Cs/>
          <w:sz w:val="24"/>
          <w:lang w:val="sv-SE"/>
        </w:rPr>
        <w:t>Nomor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bermaterai cukup, yang fotokopinya setelah dicocokkan dengan aslinya dilekatkan pada minuta akta ini, selaku kuasa PT Mizuho Leasing Indonesia Tbk, dengan demikian bertindak untuk dan atas nama </w:t>
      </w:r>
      <w:r w:rsidR="009D6CF4" w:rsidRPr="00762CF8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berkedudukan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alamat_pemberi_fidusia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E63A93">
        <w:rPr>
          <w:rFonts w:ascii="Courier New" w:hAnsi="Courier New" w:cs="Courier New"/>
          <w:sz w:val="24"/>
        </w:rPr>
        <w:tab/>
      </w:r>
    </w:p>
    <w:p w:rsidR="008515A0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762CF8">
        <w:rPr>
          <w:rFonts w:ascii="Courier New" w:hAnsi="Courier New" w:cs="Courier New"/>
          <w:sz w:val="24"/>
          <w:lang w:val="sv-SE"/>
        </w:rPr>
        <w:t>);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E63A93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D0BEE" w:rsidRPr="00762CF8" w:rsidRDefault="00807A4A" w:rsidP="0093308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933080" w:rsidRPr="00933080">
        <w:rPr>
          <w:rFonts w:ascii="Courier New" w:hAnsi="Courier New" w:cs="Courier New"/>
          <w:sz w:val="24"/>
          <w:lang w:val="sv-SE"/>
        </w:rPr>
        <w:t xml:space="preserve"> </w:t>
      </w:r>
      <w:r w:rsidR="00933080">
        <w:rPr>
          <w:rFonts w:ascii="Courier New" w:hAnsi="Courier New" w:cs="Courier New"/>
          <w:sz w:val="24"/>
          <w:lang w:val="sv-SE"/>
        </w:rPr>
        <w:t xml:space="preserve">Bahwa, </w:t>
      </w:r>
      <w:r w:rsidR="00933080" w:rsidRPr="00C16CB0">
        <w:rPr>
          <w:rFonts w:ascii="Courier New" w:hAnsi="Courier New" w:cs="Courier New"/>
          <w:sz w:val="24"/>
          <w:lang w:val="sv-SE"/>
        </w:rPr>
        <w:t>Pemberi Fidusia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disebut juga 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telah menandatangani Perjanjian Pembiayaan dibawah tangan, bermaterai cukup, tertanggal </w:t>
      </w:r>
      <w:bookmarkStart w:id="9" w:name="_Hlk201332642"/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terbilang_tgl_perjanjian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)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no_kontrak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9"/>
      <w:r w:rsidR="00933080" w:rsidRPr="00C16CB0">
        <w:rPr>
          <w:rFonts w:ascii="Courier New" w:hAnsi="Courier New" w:cs="Courier New"/>
          <w:sz w:val="24"/>
          <w:lang w:val="sv-SE"/>
        </w:rPr>
        <w:t>, yang fotokopinya setelah dicocokkan dengan aslinya dilekatkan pada minuta akta ini, berikut</w:t>
      </w:r>
      <w:r w:rsidR="00933080" w:rsidRPr="00E225D1">
        <w:rPr>
          <w:rFonts w:ascii="Courier New" w:hAnsi="Courier New" w:cs="Courier New"/>
          <w:sz w:val="24"/>
          <w:lang w:val="sv-SE"/>
        </w:rPr>
        <w:t xml:space="preserve"> perubahan dan penambahannya, selanjutnya disebut </w:t>
      </w:r>
      <w:r w:rsidR="00933080" w:rsidRPr="00E225D1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933080" w:rsidRPr="00E225D1">
        <w:rPr>
          <w:rFonts w:ascii="Courier New" w:hAnsi="Courier New" w:cs="Courier New"/>
          <w:sz w:val="24"/>
          <w:lang w:val="sv-SE"/>
        </w:rPr>
        <w:t>;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D0BEE" w:rsidRPr="00762CF8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-Bahwa, </w:t>
      </w:r>
      <w:r w:rsidR="00CC35FF">
        <w:rPr>
          <w:rFonts w:ascii="Courier New" w:hAnsi="Courier New" w:cs="Courier New"/>
          <w:sz w:val="24"/>
          <w:lang w:val="sv-SE"/>
        </w:rPr>
        <w:t>Pemberi Fidusia</w:t>
      </w:r>
      <w:r w:rsidRPr="00762CF8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no_akta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tanggal_akta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terbilang_tanggal_akta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>)</w:t>
      </w:r>
      <w:bookmarkEnd w:id="10"/>
      <w:r w:rsidRPr="00762CF8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105BA3">
        <w:rPr>
          <w:rFonts w:ascii="Courier New" w:hAnsi="Courier New" w:cs="Courier New"/>
          <w:sz w:val="24"/>
          <w:lang w:val="sv-SE"/>
        </w:rPr>
        <w:t xml:space="preserve"> </w:t>
      </w:r>
      <w:r w:rsidR="00FE2179">
        <w:rPr>
          <w:rFonts w:ascii="Courier New" w:hAnsi="Courier New" w:cs="Courier New"/>
          <w:sz w:val="24"/>
          <w:lang w:val="sv-SE"/>
        </w:rPr>
        <w:t>s</w:t>
      </w:r>
      <w:r w:rsidR="00105BA3">
        <w:rPr>
          <w:rFonts w:ascii="Courier New" w:hAnsi="Courier New" w:cs="Courier New"/>
          <w:sz w:val="24"/>
          <w:lang w:val="sv-SE"/>
        </w:rPr>
        <w:t>aya</w:t>
      </w:r>
      <w:r w:rsidR="00CC35FF">
        <w:rPr>
          <w:rFonts w:ascii="Courier New" w:hAnsi="Courier New" w:cs="Courier New"/>
          <w:sz w:val="24"/>
          <w:lang w:val="sv-SE"/>
        </w:rPr>
        <w:t>,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>yang merupakan satu kesatuan yang utuh dan tidak terpisahkan dengan akta ini.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D0BEE" w:rsidRPr="00762CF8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Surat </w:t>
      </w:r>
      <w:r w:rsidR="007E622A" w:rsidRPr="00762CF8">
        <w:rPr>
          <w:rFonts w:ascii="Courier New" w:hAnsi="Courier New" w:cs="Courier New"/>
          <w:sz w:val="24"/>
          <w:lang w:val="sv-SE"/>
        </w:rPr>
        <w:t>Permohonan Perubahan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no_surat_perubahan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tertanggal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tanggal_surat_perubahan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terbilang_tanggal_surat_perubahan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D56A30" w:rsidRPr="00762CF8" w:rsidRDefault="008D0BEE" w:rsidP="00D56A3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D56A30" w:rsidRPr="00762CF8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 :</w:t>
      </w:r>
    </w:p>
    <w:p w:rsidR="00F008FF" w:rsidRPr="00E248B0" w:rsidRDefault="00612D32" w:rsidP="00E12F94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,</w:t>
      </w:r>
      <w:r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1C60E0">
        <w:rPr>
          <w:rFonts w:ascii="Courier New" w:hAnsi="Courier New" w:cs="Courier New"/>
          <w:sz w:val="24"/>
          <w:lang w:val="sv-SE"/>
        </w:rPr>
        <w:t>kewarganegaraan_bpkb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tempat_lahir_bpkb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terbilang_tgl_lahir_bpkb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),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pekerjaan_bpkb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kabupaten_bpkb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alamat_bpkb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rt_bpkb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Rukun </w:t>
      </w:r>
      <w:r w:rsidRPr="00E5190B">
        <w:rPr>
          <w:rFonts w:ascii="Courier New" w:hAnsi="Courier New" w:cs="Courier New"/>
          <w:sz w:val="24"/>
          <w:lang w:val="sv-SE"/>
        </w:rPr>
        <w:lastRenderedPageBreak/>
        <w:t xml:space="preserve">Warga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rw_bpkb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kelurahan_bpkb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kecamatan_bpkb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provinsi_bpkb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kode_pos_bpkb</w:t>
      </w:r>
      <w:r>
        <w:rPr>
          <w:rFonts w:ascii="Courier New" w:hAnsi="Courier New" w:cs="Courier New"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E5190B">
        <w:rPr>
          <w:rFonts w:ascii="Courier New" w:hAnsi="Courier New" w:cs="Courier New"/>
          <w:sz w:val="24"/>
          <w:lang w:val="sv-SE"/>
        </w:rPr>
        <w:t>ktp_bpkb</w:t>
      </w:r>
      <w:r>
        <w:rPr>
          <w:rFonts w:ascii="Courier New" w:hAnsi="Courier New" w:cs="Courier New"/>
          <w:sz w:val="24"/>
          <w:lang w:val="sv-SE"/>
        </w:rPr>
        <w:t>}}</w:t>
      </w:r>
      <w:r w:rsidR="00E12F94">
        <w:rPr>
          <w:rFonts w:ascii="Courier New" w:hAnsi="Courier New" w:cs="Courier New"/>
          <w:sz w:val="24"/>
          <w:lang w:val="sv-SE"/>
        </w:rPr>
        <w:t>.</w:t>
      </w:r>
      <w:r>
        <w:rPr>
          <w:rFonts w:ascii="Courier New" w:hAnsi="Courier New" w:cs="Courier New"/>
          <w:sz w:val="24"/>
          <w:lang w:val="sv-SE"/>
        </w:rPr>
        <w:tab/>
      </w:r>
    </w:p>
    <w:p w:rsidR="00F008FF" w:rsidRPr="00E248B0" w:rsidRDefault="00F008FF" w:rsidP="00F008FF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8D0BEE" w:rsidRPr="00762CF8" w:rsidRDefault="00612D32" w:rsidP="00F008FF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kewarganegaraan_bpkb_new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tempat_lahir_bpkb_new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tgl_lahir_bpkb_new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terbilang_tgl_lahir_bpkb_new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Pekerjaan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pekerjaan_bpkb_new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kabupaten_bpkb_new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alamat_bpkb_new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rw_bpkb_new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kelurahan_bpkb_new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kecamatan_bpkb_new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provinsi_bpkb_new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kode_pos_bpkb_new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ktp_bpkb_new</w:t>
      </w:r>
      <w:r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>,</w:t>
      </w:r>
      <w:r w:rsidR="00F008FF">
        <w:rPr>
          <w:rFonts w:ascii="Courier New" w:hAnsi="Courier New" w:cs="Courier New"/>
          <w:sz w:val="24"/>
          <w:lang w:val="sv-SE"/>
        </w:rPr>
        <w:t xml:space="preserve">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yang dibuktikan dengan </w:t>
      </w:r>
      <w:r w:rsidR="00BF728A">
        <w:rPr>
          <w:rFonts w:ascii="Courier New" w:hAnsi="Courier New" w:cs="Courier New"/>
          <w:sz w:val="24"/>
          <w:lang w:val="sv-SE"/>
        </w:rPr>
        <w:t xml:space="preserve">Amandemen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Perjanjian </w:t>
      </w:r>
      <w:r w:rsidR="00BF728A">
        <w:rPr>
          <w:rFonts w:ascii="Courier New" w:hAnsi="Courier New" w:cs="Courier New"/>
          <w:sz w:val="24"/>
          <w:lang w:val="sv-SE"/>
        </w:rPr>
        <w:t xml:space="preserve">atau Perjanjian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Pembiayaan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no_kontrak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 tertanggal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terbilang_tgl_perjanjian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762CF8">
        <w:rPr>
          <w:rFonts w:ascii="Courier New" w:hAnsi="Courier New" w:cs="Courier New"/>
          <w:sz w:val="24"/>
          <w:lang w:val="sv-SE"/>
        </w:rPr>
        <w:t>;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D0BEE" w:rsidRPr="00762CF8" w:rsidRDefault="008D0BEE" w:rsidP="00E12F9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E12F94">
        <w:rPr>
          <w:rFonts w:ascii="Courier New" w:hAnsi="Courier New" w:cs="Courier New"/>
          <w:sz w:val="24"/>
          <w:lang w:val="sv-SE"/>
        </w:rPr>
        <w:tab/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82040D" w:rsidRPr="00762CF8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-Penghadap telah saya, Notaris kenal.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391F0D" w:rsidRPr="00762CF8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sz w:val="24"/>
          <w:lang w:val="sv-SE"/>
        </w:rPr>
        <w:t>----------------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762CF8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762CF8">
        <w:rPr>
          <w:rFonts w:ascii="Courier New" w:hAnsi="Courier New" w:cs="Courier New"/>
          <w:b/>
          <w:sz w:val="24"/>
          <w:lang w:val="sv-SE"/>
        </w:rPr>
        <w:tab/>
      </w:r>
    </w:p>
    <w:p w:rsidR="009D6A60" w:rsidRPr="00762CF8" w:rsidRDefault="009D6A60" w:rsidP="00D56A3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bookmarkStart w:id="11" w:name="_Hlk120018772"/>
      <w:r w:rsidR="00D56A30" w:rsidRPr="00762CF8">
        <w:rPr>
          <w:rFonts w:ascii="Courier New" w:hAnsi="Courier New" w:cs="Courier New"/>
          <w:sz w:val="24"/>
          <w:lang w:val="sv-SE"/>
        </w:rPr>
        <w:t xml:space="preserve"> notary_city</w:t>
      </w:r>
      <w:bookmarkEnd w:id="11"/>
      <w:r w:rsidR="00D56A30" w:rsidRPr="00762CF8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56A30" w:rsidRPr="00762CF8">
        <w:rPr>
          <w:rFonts w:ascii="Courier New" w:hAnsi="Courier New" w:cs="Courier New"/>
          <w:sz w:val="24"/>
          <w:lang w:val="sv-SE"/>
        </w:rPr>
        <w:t>,</w:t>
      </w:r>
      <w:r w:rsidR="00612D32">
        <w:rPr>
          <w:rFonts w:ascii="Courier New" w:hAnsi="Courier New" w:cs="Courier New"/>
          <w:sz w:val="24"/>
          <w:lang w:val="sv-SE"/>
        </w:rPr>
        <w:t xml:space="preserve"> </w:t>
      </w:r>
      <w:r w:rsidR="00D56A30" w:rsidRPr="00762CF8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612D32">
        <w:rPr>
          <w:rFonts w:ascii="Courier New" w:hAnsi="Courier New" w:cs="Courier New"/>
          <w:sz w:val="24"/>
          <w:lang w:val="sv-SE"/>
        </w:rPr>
        <w:t xml:space="preserve"> </w:t>
      </w:r>
      <w:r w:rsidR="00D56A30" w:rsidRPr="00762CF8">
        <w:rPr>
          <w:rFonts w:ascii="Courier New" w:hAnsi="Courier New" w:cs="Courier New"/>
          <w:sz w:val="24"/>
          <w:lang w:val="sv-SE"/>
        </w:rPr>
        <w:t xml:space="preserve">tersebut pada awal akta ini, dengan dihadiri </w:t>
      </w:r>
      <w:r w:rsidR="00D56A30" w:rsidRPr="00762CF8">
        <w:rPr>
          <w:rFonts w:ascii="Courier New" w:hAnsi="Courier New" w:cs="Courier New"/>
          <w:sz w:val="24"/>
          <w:lang w:val="sv-SE"/>
        </w:rPr>
        <w:lastRenderedPageBreak/>
        <w:t>oleh: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D56A30" w:rsidRPr="00762CF8" w:rsidRDefault="00D56A30" w:rsidP="00D56A3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saksi0_tgl_lahir_new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saksi0_pekerjaan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saksi0_tempat_tinggal_new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612D32">
        <w:rPr>
          <w:rFonts w:ascii="Courier New" w:hAnsi="Courier New" w:cs="Courier New"/>
          <w:sz w:val="24"/>
          <w:lang w:val="sv-SE"/>
        </w:rPr>
        <w:tab/>
      </w:r>
    </w:p>
    <w:p w:rsidR="00D56A30" w:rsidRPr="00762CF8" w:rsidRDefault="00D56A30" w:rsidP="00D56A3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Dan</w:t>
      </w:r>
      <w:r w:rsidR="00612D32">
        <w:rPr>
          <w:rFonts w:ascii="Courier New" w:hAnsi="Courier New" w:cs="Courier New"/>
          <w:sz w:val="24"/>
          <w:lang w:val="sv-SE"/>
        </w:rPr>
        <w:tab/>
      </w:r>
    </w:p>
    <w:p w:rsidR="009D6A60" w:rsidRPr="00762CF8" w:rsidRDefault="00D56A30" w:rsidP="00D56A3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saksi1_tgl_lahir_new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saksi1_pekerjaan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saksi1_tempat_tinggal_new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E63A93">
        <w:rPr>
          <w:rFonts w:ascii="Courier New" w:hAnsi="Courier New" w:cs="Courier New"/>
          <w:sz w:val="24"/>
          <w:lang w:val="sv-SE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762CF8">
        <w:rPr>
          <w:rFonts w:cs="Courier New"/>
          <w:sz w:val="24"/>
          <w:lang w:val="fi-FI"/>
        </w:rPr>
        <w:t>sebagai</w:t>
      </w:r>
      <w:bookmarkEnd w:id="12"/>
      <w:r w:rsidRPr="00762CF8">
        <w:rPr>
          <w:rFonts w:cs="Courier New"/>
          <w:sz w:val="24"/>
          <w:lang w:val="fi-FI"/>
        </w:rPr>
        <w:t xml:space="preserve"> saksi-saksi.</w:t>
      </w:r>
      <w:r w:rsidR="00E63A93">
        <w:rPr>
          <w:rFonts w:cs="Courier New"/>
          <w:sz w:val="24"/>
          <w:lang w:val="fi-FI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762CF8">
        <w:rPr>
          <w:rFonts w:cs="Courier New"/>
          <w:sz w:val="24"/>
          <w:szCs w:val="22"/>
          <w:lang w:val="id-ID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762CF8">
        <w:rPr>
          <w:rFonts w:cs="Courier New"/>
          <w:sz w:val="24"/>
          <w:szCs w:val="22"/>
          <w:lang w:val="id-ID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sz w:val="24"/>
          <w:szCs w:val="22"/>
          <w:lang w:val="sv-SE"/>
        </w:rPr>
        <w:lastRenderedPageBreak/>
        <w:t>saya, Notaris.</w:t>
      </w:r>
      <w:r w:rsidR="00E63A93">
        <w:rPr>
          <w:rFonts w:cs="Courier New"/>
          <w:sz w:val="24"/>
          <w:szCs w:val="22"/>
          <w:lang w:val="sv-SE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sz w:val="24"/>
          <w:szCs w:val="22"/>
          <w:lang w:val="sv-SE"/>
        </w:rPr>
        <w:t>-Dilangsungkan dengan tanpa perubahan.</w:t>
      </w:r>
      <w:r w:rsidR="00E63A93">
        <w:rPr>
          <w:rFonts w:cs="Courier New"/>
          <w:sz w:val="24"/>
          <w:szCs w:val="22"/>
          <w:lang w:val="sv-SE"/>
        </w:rPr>
        <w:tab/>
      </w:r>
    </w:p>
    <w:p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9D6A60" w:rsidRPr="00762CF8" w:rsidRDefault="00A83004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D56A30" w:rsidRPr="00762CF8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D56A30" w:rsidRPr="00762CF8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b/>
          <w:bCs/>
          <w:color w:val="000000"/>
          <w:sz w:val="24"/>
          <w:lang w:val="sv-SE"/>
        </w:rPr>
        <w:t xml:space="preserve">                                                                                     </w:t>
      </w:r>
    </w:p>
    <w:p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sv-SE"/>
        </w:rPr>
      </w:pPr>
    </w:p>
    <w:p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sv-SE"/>
        </w:rPr>
      </w:pPr>
    </w:p>
    <w:p w:rsidR="009D6A60" w:rsidRPr="00762CF8" w:rsidRDefault="00A83004" w:rsidP="00E12F94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color w:val="000000"/>
          <w:sz w:val="24"/>
          <w:lang w:val="fi-FI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D56A30" w:rsidRPr="00762CF8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5" w:name="_Hlk201333482"/>
      <w:bookmarkEnd w:id="14"/>
      <w:r w:rsidR="00612D32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D56A30" w:rsidRPr="00762CF8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:rsidR="003F6B84" w:rsidRPr="00E12F94" w:rsidRDefault="00A83004" w:rsidP="00E12F94">
      <w:pPr>
        <w:jc w:val="center"/>
        <w:rPr>
          <w:rFonts w:cs="Courier New"/>
          <w:color w:val="000000"/>
          <w:sz w:val="24"/>
          <w:lang w:val="fi-FI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D56A30" w:rsidRPr="00762CF8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D56A30" w:rsidRPr="00762CF8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3F6B84" w:rsidRPr="00E12F94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0497" w:rsidRDefault="00990497">
      <w:pPr>
        <w:spacing w:after="0" w:line="240" w:lineRule="auto"/>
      </w:pPr>
      <w:r>
        <w:separator/>
      </w:r>
    </w:p>
  </w:endnote>
  <w:endnote w:type="continuationSeparator" w:id="0">
    <w:p w:rsidR="00990497" w:rsidRDefault="0099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0497" w:rsidRDefault="00990497">
      <w:pPr>
        <w:spacing w:after="0" w:line="240" w:lineRule="auto"/>
      </w:pPr>
      <w:r>
        <w:separator/>
      </w:r>
    </w:p>
  </w:footnote>
  <w:footnote w:type="continuationSeparator" w:id="0">
    <w:p w:rsidR="00990497" w:rsidRDefault="00990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254422">
    <w:abstractNumId w:val="0"/>
  </w:num>
  <w:num w:numId="2" w16cid:durableId="12085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0229"/>
    <w:rsid w:val="000324B1"/>
    <w:rsid w:val="00040795"/>
    <w:rsid w:val="0007048E"/>
    <w:rsid w:val="00072D26"/>
    <w:rsid w:val="00074C0F"/>
    <w:rsid w:val="0008352E"/>
    <w:rsid w:val="00084FEF"/>
    <w:rsid w:val="00090F3A"/>
    <w:rsid w:val="000A3734"/>
    <w:rsid w:val="000A6A1F"/>
    <w:rsid w:val="000B4878"/>
    <w:rsid w:val="000C0C47"/>
    <w:rsid w:val="000C45EE"/>
    <w:rsid w:val="000D4128"/>
    <w:rsid w:val="000E54AF"/>
    <w:rsid w:val="000E6005"/>
    <w:rsid w:val="000E7431"/>
    <w:rsid w:val="000F7F29"/>
    <w:rsid w:val="00101FBB"/>
    <w:rsid w:val="00102D19"/>
    <w:rsid w:val="00105BA3"/>
    <w:rsid w:val="0011360A"/>
    <w:rsid w:val="001179BC"/>
    <w:rsid w:val="00121F59"/>
    <w:rsid w:val="0012281B"/>
    <w:rsid w:val="0013046B"/>
    <w:rsid w:val="00130685"/>
    <w:rsid w:val="00135046"/>
    <w:rsid w:val="00137336"/>
    <w:rsid w:val="00137589"/>
    <w:rsid w:val="00145559"/>
    <w:rsid w:val="00150B92"/>
    <w:rsid w:val="00162E0B"/>
    <w:rsid w:val="00165CE6"/>
    <w:rsid w:val="00167D19"/>
    <w:rsid w:val="001839C6"/>
    <w:rsid w:val="00185761"/>
    <w:rsid w:val="00191C87"/>
    <w:rsid w:val="00191F58"/>
    <w:rsid w:val="001939C2"/>
    <w:rsid w:val="001974DC"/>
    <w:rsid w:val="001A0DF1"/>
    <w:rsid w:val="001B0BF1"/>
    <w:rsid w:val="001B3122"/>
    <w:rsid w:val="001C2CAB"/>
    <w:rsid w:val="001C61AF"/>
    <w:rsid w:val="001D5F29"/>
    <w:rsid w:val="001E1505"/>
    <w:rsid w:val="001E73A6"/>
    <w:rsid w:val="001F4134"/>
    <w:rsid w:val="001F522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1FA6"/>
    <w:rsid w:val="002520A1"/>
    <w:rsid w:val="00252877"/>
    <w:rsid w:val="00260006"/>
    <w:rsid w:val="0026279B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E3621"/>
    <w:rsid w:val="002F127A"/>
    <w:rsid w:val="002F2A16"/>
    <w:rsid w:val="002F50AA"/>
    <w:rsid w:val="002F592D"/>
    <w:rsid w:val="00334488"/>
    <w:rsid w:val="003416FB"/>
    <w:rsid w:val="0034189A"/>
    <w:rsid w:val="00351F92"/>
    <w:rsid w:val="00352C40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69EE"/>
    <w:rsid w:val="003D0B11"/>
    <w:rsid w:val="003D303D"/>
    <w:rsid w:val="003D3229"/>
    <w:rsid w:val="003D6736"/>
    <w:rsid w:val="003E595D"/>
    <w:rsid w:val="003F633B"/>
    <w:rsid w:val="003F6B84"/>
    <w:rsid w:val="003F6C06"/>
    <w:rsid w:val="003F6E8C"/>
    <w:rsid w:val="00414D7C"/>
    <w:rsid w:val="004154C2"/>
    <w:rsid w:val="0041696A"/>
    <w:rsid w:val="004306F7"/>
    <w:rsid w:val="00450919"/>
    <w:rsid w:val="00450DE2"/>
    <w:rsid w:val="004570AC"/>
    <w:rsid w:val="0046772E"/>
    <w:rsid w:val="00471468"/>
    <w:rsid w:val="00472115"/>
    <w:rsid w:val="004876BE"/>
    <w:rsid w:val="004959DF"/>
    <w:rsid w:val="004A671D"/>
    <w:rsid w:val="004B1394"/>
    <w:rsid w:val="004B307A"/>
    <w:rsid w:val="004C2EB2"/>
    <w:rsid w:val="004D49F1"/>
    <w:rsid w:val="004D557C"/>
    <w:rsid w:val="004E0DFB"/>
    <w:rsid w:val="00500F9B"/>
    <w:rsid w:val="00511F1B"/>
    <w:rsid w:val="00514C96"/>
    <w:rsid w:val="005200D7"/>
    <w:rsid w:val="005262C5"/>
    <w:rsid w:val="00530D5C"/>
    <w:rsid w:val="00531E16"/>
    <w:rsid w:val="00540349"/>
    <w:rsid w:val="005442C5"/>
    <w:rsid w:val="0054670F"/>
    <w:rsid w:val="00550C85"/>
    <w:rsid w:val="00556AE1"/>
    <w:rsid w:val="0056016F"/>
    <w:rsid w:val="0056082E"/>
    <w:rsid w:val="00567DC3"/>
    <w:rsid w:val="0058182D"/>
    <w:rsid w:val="005878D5"/>
    <w:rsid w:val="005907BF"/>
    <w:rsid w:val="005922C7"/>
    <w:rsid w:val="005A1EEF"/>
    <w:rsid w:val="005A4429"/>
    <w:rsid w:val="005A7BE1"/>
    <w:rsid w:val="005B0162"/>
    <w:rsid w:val="005B587E"/>
    <w:rsid w:val="005B6C59"/>
    <w:rsid w:val="005C019F"/>
    <w:rsid w:val="005E0588"/>
    <w:rsid w:val="005E291F"/>
    <w:rsid w:val="005E646F"/>
    <w:rsid w:val="005F112E"/>
    <w:rsid w:val="005F2EE9"/>
    <w:rsid w:val="00600E80"/>
    <w:rsid w:val="00612D32"/>
    <w:rsid w:val="0061379D"/>
    <w:rsid w:val="00613924"/>
    <w:rsid w:val="00615B36"/>
    <w:rsid w:val="00623221"/>
    <w:rsid w:val="0062379F"/>
    <w:rsid w:val="0063061C"/>
    <w:rsid w:val="006426C9"/>
    <w:rsid w:val="006436E9"/>
    <w:rsid w:val="006443A4"/>
    <w:rsid w:val="00646221"/>
    <w:rsid w:val="00663987"/>
    <w:rsid w:val="00665B14"/>
    <w:rsid w:val="006663D6"/>
    <w:rsid w:val="00674DCE"/>
    <w:rsid w:val="00680DDF"/>
    <w:rsid w:val="006819ED"/>
    <w:rsid w:val="006969C8"/>
    <w:rsid w:val="006A6E8D"/>
    <w:rsid w:val="006A7D1F"/>
    <w:rsid w:val="006B1667"/>
    <w:rsid w:val="006B4370"/>
    <w:rsid w:val="006B753F"/>
    <w:rsid w:val="006C100B"/>
    <w:rsid w:val="006C2101"/>
    <w:rsid w:val="006E277C"/>
    <w:rsid w:val="006F097D"/>
    <w:rsid w:val="006F3383"/>
    <w:rsid w:val="007063B0"/>
    <w:rsid w:val="0072177B"/>
    <w:rsid w:val="00722735"/>
    <w:rsid w:val="0072356F"/>
    <w:rsid w:val="00723A24"/>
    <w:rsid w:val="00736E52"/>
    <w:rsid w:val="00741796"/>
    <w:rsid w:val="007602D5"/>
    <w:rsid w:val="00762CF8"/>
    <w:rsid w:val="007639DA"/>
    <w:rsid w:val="00764C08"/>
    <w:rsid w:val="007717D6"/>
    <w:rsid w:val="00772664"/>
    <w:rsid w:val="007747B3"/>
    <w:rsid w:val="00777937"/>
    <w:rsid w:val="0078009C"/>
    <w:rsid w:val="00783747"/>
    <w:rsid w:val="00791F72"/>
    <w:rsid w:val="00792984"/>
    <w:rsid w:val="00795969"/>
    <w:rsid w:val="00796E44"/>
    <w:rsid w:val="00797CCB"/>
    <w:rsid w:val="007A3470"/>
    <w:rsid w:val="007B1C9E"/>
    <w:rsid w:val="007C4EC3"/>
    <w:rsid w:val="007E17A0"/>
    <w:rsid w:val="007E3EEC"/>
    <w:rsid w:val="007E622A"/>
    <w:rsid w:val="00800A81"/>
    <w:rsid w:val="00801B30"/>
    <w:rsid w:val="008048E0"/>
    <w:rsid w:val="00807749"/>
    <w:rsid w:val="00807A4A"/>
    <w:rsid w:val="0082040D"/>
    <w:rsid w:val="008245D3"/>
    <w:rsid w:val="00833959"/>
    <w:rsid w:val="00840225"/>
    <w:rsid w:val="00844A01"/>
    <w:rsid w:val="00846EE3"/>
    <w:rsid w:val="008515A0"/>
    <w:rsid w:val="008523E6"/>
    <w:rsid w:val="00855127"/>
    <w:rsid w:val="00856EB1"/>
    <w:rsid w:val="008724F8"/>
    <w:rsid w:val="00872AE8"/>
    <w:rsid w:val="00881479"/>
    <w:rsid w:val="00892985"/>
    <w:rsid w:val="008943F6"/>
    <w:rsid w:val="008958D4"/>
    <w:rsid w:val="008A315A"/>
    <w:rsid w:val="008B2D32"/>
    <w:rsid w:val="008D0BEE"/>
    <w:rsid w:val="008D2EFF"/>
    <w:rsid w:val="008D39EC"/>
    <w:rsid w:val="008D6157"/>
    <w:rsid w:val="008D65A8"/>
    <w:rsid w:val="008E72DD"/>
    <w:rsid w:val="008E79FF"/>
    <w:rsid w:val="008F7F60"/>
    <w:rsid w:val="009010DC"/>
    <w:rsid w:val="0090626C"/>
    <w:rsid w:val="00910092"/>
    <w:rsid w:val="0091122F"/>
    <w:rsid w:val="0091225D"/>
    <w:rsid w:val="009140EF"/>
    <w:rsid w:val="00921CAD"/>
    <w:rsid w:val="00922B9A"/>
    <w:rsid w:val="009231B0"/>
    <w:rsid w:val="0092353E"/>
    <w:rsid w:val="009256A7"/>
    <w:rsid w:val="00926761"/>
    <w:rsid w:val="00930553"/>
    <w:rsid w:val="00933080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859D4"/>
    <w:rsid w:val="00990497"/>
    <w:rsid w:val="009918F4"/>
    <w:rsid w:val="009A352A"/>
    <w:rsid w:val="009B347E"/>
    <w:rsid w:val="009B3CC6"/>
    <w:rsid w:val="009B47EF"/>
    <w:rsid w:val="009B5BA4"/>
    <w:rsid w:val="009B76FD"/>
    <w:rsid w:val="009C7620"/>
    <w:rsid w:val="009D1A54"/>
    <w:rsid w:val="009D6A60"/>
    <w:rsid w:val="009D6CF4"/>
    <w:rsid w:val="009E4383"/>
    <w:rsid w:val="009E4AA5"/>
    <w:rsid w:val="009F12F5"/>
    <w:rsid w:val="009F731A"/>
    <w:rsid w:val="00A13B92"/>
    <w:rsid w:val="00A1484D"/>
    <w:rsid w:val="00A156FC"/>
    <w:rsid w:val="00A20714"/>
    <w:rsid w:val="00A569DB"/>
    <w:rsid w:val="00A7451F"/>
    <w:rsid w:val="00A75F46"/>
    <w:rsid w:val="00A80FC5"/>
    <w:rsid w:val="00A83004"/>
    <w:rsid w:val="00A92287"/>
    <w:rsid w:val="00A92B80"/>
    <w:rsid w:val="00AA64ED"/>
    <w:rsid w:val="00AA7CBD"/>
    <w:rsid w:val="00AB3189"/>
    <w:rsid w:val="00AB56A2"/>
    <w:rsid w:val="00AB635F"/>
    <w:rsid w:val="00AC3C0C"/>
    <w:rsid w:val="00AC51A5"/>
    <w:rsid w:val="00AC55F7"/>
    <w:rsid w:val="00AC5C4A"/>
    <w:rsid w:val="00AD3920"/>
    <w:rsid w:val="00AD6150"/>
    <w:rsid w:val="00AF6338"/>
    <w:rsid w:val="00B17E0F"/>
    <w:rsid w:val="00B32FBB"/>
    <w:rsid w:val="00B429A4"/>
    <w:rsid w:val="00B47342"/>
    <w:rsid w:val="00B51F3D"/>
    <w:rsid w:val="00B56AE9"/>
    <w:rsid w:val="00B667A5"/>
    <w:rsid w:val="00B9768A"/>
    <w:rsid w:val="00BB2698"/>
    <w:rsid w:val="00BC0234"/>
    <w:rsid w:val="00BC2993"/>
    <w:rsid w:val="00BC3468"/>
    <w:rsid w:val="00BD48A8"/>
    <w:rsid w:val="00BD7E76"/>
    <w:rsid w:val="00BF08FF"/>
    <w:rsid w:val="00BF728A"/>
    <w:rsid w:val="00C01E1D"/>
    <w:rsid w:val="00C038E4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51D"/>
    <w:rsid w:val="00C676B9"/>
    <w:rsid w:val="00C74F33"/>
    <w:rsid w:val="00C77DB4"/>
    <w:rsid w:val="00C82576"/>
    <w:rsid w:val="00C841EF"/>
    <w:rsid w:val="00C91789"/>
    <w:rsid w:val="00CC323E"/>
    <w:rsid w:val="00CC35FF"/>
    <w:rsid w:val="00CC614A"/>
    <w:rsid w:val="00CD24D5"/>
    <w:rsid w:val="00CD271A"/>
    <w:rsid w:val="00CD53A3"/>
    <w:rsid w:val="00CE0012"/>
    <w:rsid w:val="00CE4248"/>
    <w:rsid w:val="00CE65C4"/>
    <w:rsid w:val="00CE780E"/>
    <w:rsid w:val="00CF64BC"/>
    <w:rsid w:val="00D02ECB"/>
    <w:rsid w:val="00D03313"/>
    <w:rsid w:val="00D119D7"/>
    <w:rsid w:val="00D12C6A"/>
    <w:rsid w:val="00D250B5"/>
    <w:rsid w:val="00D33349"/>
    <w:rsid w:val="00D347AE"/>
    <w:rsid w:val="00D428D0"/>
    <w:rsid w:val="00D45896"/>
    <w:rsid w:val="00D462A2"/>
    <w:rsid w:val="00D505DF"/>
    <w:rsid w:val="00D50838"/>
    <w:rsid w:val="00D55D22"/>
    <w:rsid w:val="00D56A30"/>
    <w:rsid w:val="00D670F0"/>
    <w:rsid w:val="00D811CA"/>
    <w:rsid w:val="00D90D54"/>
    <w:rsid w:val="00D93533"/>
    <w:rsid w:val="00DA1673"/>
    <w:rsid w:val="00DA7F55"/>
    <w:rsid w:val="00DB3262"/>
    <w:rsid w:val="00DB6354"/>
    <w:rsid w:val="00DC4BBE"/>
    <w:rsid w:val="00DC7E42"/>
    <w:rsid w:val="00DE4A86"/>
    <w:rsid w:val="00DF1512"/>
    <w:rsid w:val="00E06398"/>
    <w:rsid w:val="00E1152A"/>
    <w:rsid w:val="00E12F94"/>
    <w:rsid w:val="00E15616"/>
    <w:rsid w:val="00E23FA7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A93"/>
    <w:rsid w:val="00E64056"/>
    <w:rsid w:val="00E73060"/>
    <w:rsid w:val="00E76AE4"/>
    <w:rsid w:val="00E82C8D"/>
    <w:rsid w:val="00E83C55"/>
    <w:rsid w:val="00E84E84"/>
    <w:rsid w:val="00E87BB3"/>
    <w:rsid w:val="00E9264A"/>
    <w:rsid w:val="00E97D8E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ED7F17"/>
    <w:rsid w:val="00F008FF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6359"/>
    <w:rsid w:val="00FE1301"/>
    <w:rsid w:val="00FE2179"/>
    <w:rsid w:val="00FE2F77"/>
    <w:rsid w:val="00FE4A3E"/>
    <w:rsid w:val="00FE4F8A"/>
    <w:rsid w:val="00FF0756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9E30A"/>
  <w15:docId w15:val="{19C0CA0A-2407-4109-B578-8F78D044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5</cp:revision>
  <cp:lastPrinted>2024-03-15T07:00:00Z</cp:lastPrinted>
  <dcterms:created xsi:type="dcterms:W3CDTF">2025-09-03T05:30:00Z</dcterms:created>
  <dcterms:modified xsi:type="dcterms:W3CDTF">2025-11-17T04:51:00Z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