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6AF6DB" w14:textId="77777777" w:rsidR="00085523" w:rsidRDefault="00085523" w:rsidP="00085523">
      <w:pPr>
        <w:pStyle w:val="2"/>
        <w:spacing w:line="450" w:lineRule="atLeast"/>
      </w:pPr>
      <w:bookmarkStart w:id="0" w:name="_Toc44520709"/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功能测试</w:t>
      </w:r>
      <w:bookmarkEnd w:id="0"/>
    </w:p>
    <w:p w14:paraId="608D1430" w14:textId="77777777" w:rsidR="00085523" w:rsidRPr="00B03962" w:rsidRDefault="00085523" w:rsidP="00085523">
      <w:pPr>
        <w:pStyle w:val="a0"/>
        <w:ind w:firstLine="480"/>
      </w:pPr>
      <w:r>
        <w:rPr>
          <w:rFonts w:hint="eastAsia"/>
        </w:rPr>
        <w:t>主页展示</w:t>
      </w:r>
    </w:p>
    <w:p w14:paraId="1F4C4D1B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0D7E7BCB" wp14:editId="485FD1F8">
            <wp:extent cx="4645459" cy="249555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4077" cy="250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CC37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登录注册</w:t>
      </w:r>
    </w:p>
    <w:p w14:paraId="4A4537CA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1F06EBEA" wp14:editId="67953B29">
            <wp:extent cx="4667271" cy="25241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8321" cy="25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2A1B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630B74DA" wp14:editId="498EAAAF">
            <wp:extent cx="4600575" cy="2473654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3369" cy="24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32F6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lastRenderedPageBreak/>
        <w:t>商品模糊搜索</w:t>
      </w:r>
    </w:p>
    <w:p w14:paraId="16E5E973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0136CD1A" wp14:editId="2E670389">
            <wp:extent cx="4364247" cy="15525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7541" cy="157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B1B4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40FF753D" wp14:editId="23417BAB">
            <wp:extent cx="3657600" cy="3958804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826" cy="39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0075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智能推荐显示最近搜索的喜好</w:t>
      </w:r>
    </w:p>
    <w:p w14:paraId="66157FF0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22320A77" wp14:editId="74C84BAC">
            <wp:extent cx="5274310" cy="20948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08B4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分类展示：</w:t>
      </w:r>
    </w:p>
    <w:p w14:paraId="048CDE86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lastRenderedPageBreak/>
        <w:drawing>
          <wp:inline distT="0" distB="0" distL="0" distR="0" wp14:anchorId="430BFA86" wp14:editId="3D96B607">
            <wp:extent cx="5274310" cy="29248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7B32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商品详情：</w:t>
      </w:r>
    </w:p>
    <w:p w14:paraId="0A1FEFB4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59D21218" wp14:editId="6B0CFD9B">
            <wp:extent cx="5180125" cy="272415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5041" cy="27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8B42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点击立即选购跳转到确认订单页面</w:t>
      </w:r>
    </w:p>
    <w:p w14:paraId="355A25AA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lastRenderedPageBreak/>
        <w:drawing>
          <wp:inline distT="0" distB="0" distL="0" distR="0" wp14:anchorId="6C6A09CF" wp14:editId="3B07369F">
            <wp:extent cx="4429125" cy="40579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955" cy="41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B78F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更改收货信息</w:t>
      </w:r>
    </w:p>
    <w:p w14:paraId="3285C9C2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1EC7454F" wp14:editId="5DBAAF7B">
            <wp:extent cx="4444901" cy="3695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9696" cy="37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E507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支付订单：</w:t>
      </w:r>
    </w:p>
    <w:p w14:paraId="17F4174F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lastRenderedPageBreak/>
        <w:drawing>
          <wp:inline distT="0" distB="0" distL="0" distR="0" wp14:anchorId="5DEADBF8" wp14:editId="1605B494">
            <wp:extent cx="3364428" cy="2533650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6725" cy="255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FC68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查看我的订单：</w:t>
      </w:r>
    </w:p>
    <w:p w14:paraId="4795D8EE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73ED526D" wp14:editId="7280166E">
            <wp:extent cx="3400971" cy="19240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7342" cy="19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F04F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点击图片显示订单详情</w:t>
      </w:r>
    </w:p>
    <w:p w14:paraId="2AA2FC57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36E97D76" wp14:editId="367EE951">
            <wp:extent cx="3429000" cy="269911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652" cy="271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4FD3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我的个人中心里可以更改密码和编辑账户</w:t>
      </w:r>
    </w:p>
    <w:p w14:paraId="187E30AA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lastRenderedPageBreak/>
        <w:drawing>
          <wp:inline distT="0" distB="0" distL="0" distR="0" wp14:anchorId="3DC98CE9" wp14:editId="782FA13B">
            <wp:extent cx="4581525" cy="1635471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6880" cy="16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A986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我的购物车，可以把不需要批量支付的商品删除，点击结算跳转到支付页面，购物车页面点击图片也会跳出商品详情</w:t>
      </w:r>
    </w:p>
    <w:p w14:paraId="58FD4342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5649456D" wp14:editId="53F93D24">
            <wp:extent cx="4486275" cy="2492135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7647" cy="249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230E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商品列表展示</w:t>
      </w:r>
    </w:p>
    <w:p w14:paraId="2AEF8F07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1BAB600D" wp14:editId="1890A1A0">
            <wp:extent cx="4495800" cy="231122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0832" cy="23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C933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登录管理员账户</w:t>
      </w:r>
    </w:p>
    <w:p w14:paraId="40897235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lastRenderedPageBreak/>
        <w:drawing>
          <wp:inline distT="0" distB="0" distL="0" distR="0" wp14:anchorId="7F9534DD" wp14:editId="1A19F5E7">
            <wp:extent cx="2085975" cy="22861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4071" cy="23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3C6F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管理员账户主页</w:t>
      </w:r>
    </w:p>
    <w:p w14:paraId="3BEE5EB8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70FB5CE2" wp14:editId="76272C41">
            <wp:extent cx="5274310" cy="29260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7E01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管理员可以添加商品，点击选择文件如下图</w:t>
      </w:r>
    </w:p>
    <w:p w14:paraId="2152B8F1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57D9B804" wp14:editId="56755BC6">
            <wp:extent cx="4295775" cy="2392518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3119" cy="240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C173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可以删除指定产品，点击删除商品按钮</w:t>
      </w:r>
    </w:p>
    <w:p w14:paraId="4243590E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lastRenderedPageBreak/>
        <w:drawing>
          <wp:inline distT="0" distB="0" distL="0" distR="0" wp14:anchorId="6F4EB177" wp14:editId="38FB09B5">
            <wp:extent cx="4495800" cy="2469821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438" cy="24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46BA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可以查看全网所有订单</w:t>
      </w:r>
    </w:p>
    <w:p w14:paraId="4DF222D7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11B038C0" wp14:editId="307DE8FB">
            <wp:extent cx="4305300" cy="248231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0164" cy="25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60B4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t>可以帮助顾客修改收货信息</w:t>
      </w:r>
    </w:p>
    <w:p w14:paraId="7D9DC7FB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695FA6BE" wp14:editId="158CC4C2">
            <wp:extent cx="3771900" cy="299717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5095" cy="30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EC49" w14:textId="77777777" w:rsidR="00085523" w:rsidRDefault="00085523" w:rsidP="00085523">
      <w:pPr>
        <w:pStyle w:val="a4"/>
        <w:spacing w:line="450" w:lineRule="atLeast"/>
        <w:ind w:firstLine="0"/>
      </w:pPr>
      <w:r>
        <w:rPr>
          <w:rFonts w:hint="eastAsia"/>
        </w:rPr>
        <w:lastRenderedPageBreak/>
        <w:t>点击这个二</w:t>
      </w:r>
      <w:proofErr w:type="gramStart"/>
      <w:r>
        <w:rPr>
          <w:rFonts w:hint="eastAsia"/>
        </w:rPr>
        <w:t>维码或者扫码进入</w:t>
      </w:r>
      <w:r>
        <w:rPr>
          <w:rFonts w:hint="eastAsia"/>
        </w:rPr>
        <w:t>QQ</w:t>
      </w:r>
      <w:r>
        <w:rPr>
          <w:rFonts w:hint="eastAsia"/>
        </w:rPr>
        <w:t>群联系客</w:t>
      </w:r>
      <w:proofErr w:type="gramEnd"/>
      <w:r>
        <w:rPr>
          <w:rFonts w:hint="eastAsia"/>
        </w:rPr>
        <w:t>服发货</w:t>
      </w:r>
    </w:p>
    <w:p w14:paraId="162E68FD" w14:textId="77777777" w:rsidR="00085523" w:rsidRDefault="00085523" w:rsidP="00085523">
      <w:pPr>
        <w:pStyle w:val="a4"/>
        <w:spacing w:line="450" w:lineRule="atLeast"/>
        <w:ind w:firstLine="0"/>
      </w:pPr>
      <w:r>
        <w:rPr>
          <w:noProof/>
        </w:rPr>
        <w:drawing>
          <wp:inline distT="0" distB="0" distL="0" distR="0" wp14:anchorId="5464F202" wp14:editId="3FA52505">
            <wp:extent cx="2000250" cy="2240968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055" cy="22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65AA" w14:textId="77777777" w:rsidR="00C177CC" w:rsidRDefault="00C177CC">
      <w:bookmarkStart w:id="1" w:name="_GoBack"/>
      <w:bookmarkEnd w:id="1"/>
    </w:p>
    <w:sectPr w:rsidR="00C177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4E2"/>
    <w:rsid w:val="000764E2"/>
    <w:rsid w:val="00085523"/>
    <w:rsid w:val="00711E40"/>
    <w:rsid w:val="00C177CC"/>
    <w:rsid w:val="00FA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2963D7-0D43-45E4-8B72-0905C108E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1E40"/>
    <w:pPr>
      <w:widowControl w:val="0"/>
      <w:jc w:val="both"/>
    </w:pPr>
    <w:rPr>
      <w:rFonts w:eastAsia="宋体"/>
      <w:color w:val="000000" w:themeColor="text1"/>
      <w:sz w:val="24"/>
    </w:rPr>
  </w:style>
  <w:style w:type="paragraph" w:styleId="2">
    <w:name w:val="heading 2"/>
    <w:basedOn w:val="a"/>
    <w:next w:val="a0"/>
    <w:link w:val="20"/>
    <w:qFormat/>
    <w:rsid w:val="00085523"/>
    <w:pPr>
      <w:keepNext/>
      <w:keepLines/>
      <w:snapToGrid w:val="0"/>
      <w:spacing w:before="240" w:after="120" w:line="420" w:lineRule="exact"/>
      <w:outlineLvl w:val="1"/>
    </w:pPr>
    <w:rPr>
      <w:rFonts w:ascii="Times New Roman" w:eastAsia="黑体" w:hAnsi="Times New Roman" w:cs="Times New Roman"/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rsid w:val="00085523"/>
    <w:rPr>
      <w:rFonts w:ascii="Times New Roman" w:eastAsia="黑体" w:hAnsi="Times New Roman" w:cs="Times New Roman"/>
      <w:color w:val="000000" w:themeColor="text1"/>
      <w:sz w:val="28"/>
      <w:szCs w:val="20"/>
    </w:rPr>
  </w:style>
  <w:style w:type="paragraph" w:styleId="a0">
    <w:name w:val="Normal Indent"/>
    <w:basedOn w:val="a"/>
    <w:uiPriority w:val="99"/>
    <w:unhideWhenUsed/>
    <w:rsid w:val="00085523"/>
    <w:pPr>
      <w:ind w:firstLineChars="200" w:firstLine="420"/>
    </w:pPr>
    <w:rPr>
      <w:rFonts w:ascii="Times New Roman" w:hAnsi="Times New Roman" w:cs="Times New Roman"/>
      <w:szCs w:val="24"/>
    </w:rPr>
  </w:style>
  <w:style w:type="paragraph" w:customStyle="1" w:styleId="a4">
    <w:name w:val="正文 + 首行缩进"/>
    <w:basedOn w:val="a"/>
    <w:rsid w:val="00085523"/>
    <w:pPr>
      <w:spacing w:line="420" w:lineRule="exact"/>
      <w:ind w:firstLine="482"/>
    </w:pPr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null s</dc:creator>
  <cp:keywords/>
  <dc:description/>
  <cp:lastModifiedBy>null s</cp:lastModifiedBy>
  <cp:revision>2</cp:revision>
  <dcterms:created xsi:type="dcterms:W3CDTF">2020-07-17T03:53:00Z</dcterms:created>
  <dcterms:modified xsi:type="dcterms:W3CDTF">2020-07-17T03:56:00Z</dcterms:modified>
</cp:coreProperties>
</file>