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2C0" w:rsidRPr="00EB55F0" w:rsidRDefault="00903C8D" w:rsidP="00D36089">
      <w:pPr>
        <w:spacing w:after="0"/>
        <w:ind w:left="360" w:firstLine="0"/>
        <w:jc w:val="center"/>
        <w:rPr>
          <w:color w:val="4472C4" w:themeColor="accent1"/>
          <w:sz w:val="40"/>
          <w:szCs w:val="40"/>
        </w:rPr>
      </w:pPr>
      <w:r w:rsidRPr="00EB55F0">
        <w:rPr>
          <w:b/>
          <w:color w:val="4472C4" w:themeColor="accent1"/>
          <w:sz w:val="40"/>
          <w:szCs w:val="40"/>
        </w:rPr>
        <w:t>Wahab Ali</w:t>
      </w:r>
    </w:p>
    <w:p w:rsidR="00C82D0F" w:rsidRPr="00EB55F0" w:rsidRDefault="006A735E" w:rsidP="00D36089">
      <w:pPr>
        <w:spacing w:after="20"/>
        <w:ind w:left="360" w:firstLine="0"/>
        <w:jc w:val="center"/>
        <w:rPr>
          <w:b/>
          <w:sz w:val="22"/>
        </w:rPr>
      </w:pPr>
      <w:r w:rsidRPr="00EB55F0">
        <w:rPr>
          <w:b/>
          <w:sz w:val="22"/>
        </w:rPr>
        <w:t>A</w:t>
      </w:r>
      <w:r w:rsidR="00A512CB" w:rsidRPr="00EB55F0">
        <w:rPr>
          <w:b/>
          <w:sz w:val="22"/>
        </w:rPr>
        <w:t>SSOCIATE ENGINEER</w:t>
      </w:r>
    </w:p>
    <w:p w:rsidR="000E72C0" w:rsidRDefault="00C82D0F" w:rsidP="00D36089">
      <w:pPr>
        <w:spacing w:after="20"/>
        <w:ind w:left="360" w:firstLine="0"/>
        <w:jc w:val="center"/>
      </w:pPr>
      <w:r w:rsidRPr="00EB55F0">
        <w:rPr>
          <w:b/>
        </w:rPr>
        <w:t xml:space="preserve">Adress: </w:t>
      </w:r>
      <w:r w:rsidR="00903C8D">
        <w:t>Village &amp; Post Office Jatli Tehsil Gujar Khan District Rawalpindi</w:t>
      </w:r>
    </w:p>
    <w:p w:rsidR="00B10DA3" w:rsidRPr="002B534B" w:rsidRDefault="002B534B" w:rsidP="00D36089">
      <w:pPr>
        <w:spacing w:after="20"/>
        <w:ind w:left="360" w:firstLine="0"/>
        <w:jc w:val="center"/>
      </w:pPr>
      <w:r w:rsidRPr="00EB55F0">
        <w:rPr>
          <w:b/>
        </w:rPr>
        <w:t>CNIC:</w:t>
      </w:r>
      <w:r w:rsidR="00814C19">
        <w:t>37401-8484250-9</w:t>
      </w:r>
    </w:p>
    <w:p w:rsidR="000E72C0" w:rsidRDefault="00903C8D" w:rsidP="00D36089">
      <w:pPr>
        <w:spacing w:after="20"/>
        <w:ind w:left="360" w:firstLine="0"/>
        <w:jc w:val="center"/>
      </w:pPr>
      <w:r w:rsidRPr="00EB55F0">
        <w:rPr>
          <w:b/>
        </w:rPr>
        <w:t>Contact No</w:t>
      </w:r>
      <w:r>
        <w:t xml:space="preserve"> :0333-0511763</w:t>
      </w:r>
    </w:p>
    <w:p w:rsidR="000E72C0" w:rsidRDefault="00903C8D" w:rsidP="00D36089">
      <w:pPr>
        <w:spacing w:after="60"/>
        <w:ind w:left="360" w:firstLine="0"/>
        <w:jc w:val="center"/>
      </w:pPr>
      <w:r w:rsidRPr="00EB55F0">
        <w:rPr>
          <w:b/>
        </w:rPr>
        <w:t>Email</w:t>
      </w:r>
      <w:r>
        <w:t xml:space="preserve"> : m.wahabali97@gmail.com</w:t>
      </w:r>
    </w:p>
    <w:p w:rsidR="000E72C0" w:rsidRPr="00F52149" w:rsidRDefault="00903C8D" w:rsidP="00D36089">
      <w:pPr>
        <w:pStyle w:val="Heading1"/>
        <w:ind w:left="360" w:firstLine="0"/>
        <w:rPr>
          <w:i/>
          <w:color w:val="4472C4" w:themeColor="accent1"/>
          <w:sz w:val="32"/>
          <w:szCs w:val="32"/>
          <w:u w:val="single"/>
        </w:rPr>
      </w:pPr>
      <w:r w:rsidRPr="00F52149">
        <w:rPr>
          <w:i/>
          <w:color w:val="4472C4" w:themeColor="accent1"/>
          <w:sz w:val="32"/>
          <w:szCs w:val="32"/>
          <w:highlight w:val="lightGray"/>
          <w:u w:val="single"/>
        </w:rPr>
        <w:t>Career Objective</w:t>
      </w:r>
    </w:p>
    <w:p w:rsidR="000E72C0" w:rsidRDefault="00903C8D" w:rsidP="00D36089">
      <w:pPr>
        <w:spacing w:after="67"/>
        <w:ind w:left="360" w:firstLine="0"/>
      </w:pPr>
      <w:r>
        <w:t>To be a part of competitive environment, working enthusiastically with team to achieve organization goals through developing technical and interpersonal skills.</w:t>
      </w:r>
    </w:p>
    <w:p w:rsidR="00C1413D" w:rsidRPr="0051593C" w:rsidRDefault="00903C8D" w:rsidP="00D36089">
      <w:pPr>
        <w:pStyle w:val="Heading1"/>
        <w:ind w:left="360" w:firstLine="0"/>
        <w:rPr>
          <w:u w:val="single"/>
        </w:rPr>
      </w:pPr>
      <w:r w:rsidRPr="0051593C">
        <w:rPr>
          <w:i/>
          <w:color w:val="4472C4" w:themeColor="accent1"/>
          <w:sz w:val="32"/>
          <w:szCs w:val="32"/>
          <w:highlight w:val="lightGray"/>
          <w:u w:val="single"/>
        </w:rPr>
        <w:t>Academic Deta</w:t>
      </w:r>
      <w:r w:rsidR="00474160" w:rsidRPr="0051593C">
        <w:rPr>
          <w:i/>
          <w:color w:val="4472C4" w:themeColor="accent1"/>
          <w:sz w:val="32"/>
          <w:szCs w:val="32"/>
          <w:highlight w:val="lightGray"/>
          <w:u w:val="single"/>
        </w:rPr>
        <w:t>il</w:t>
      </w:r>
      <w:r w:rsidR="00F22195" w:rsidRPr="0051593C">
        <w:rPr>
          <w:i/>
          <w:color w:val="4472C4" w:themeColor="accent1"/>
          <w:sz w:val="32"/>
          <w:szCs w:val="32"/>
          <w:highlight w:val="lightGray"/>
          <w:u w:val="single"/>
        </w:rPr>
        <w:t>s</w:t>
      </w:r>
    </w:p>
    <w:p w:rsidR="000E72C0" w:rsidRDefault="00903C8D" w:rsidP="00D36089">
      <w:pPr>
        <w:pStyle w:val="Heading1"/>
        <w:ind w:left="360" w:firstLine="0"/>
      </w:pPr>
      <w:r w:rsidRPr="00F15754">
        <w:t>Swedish Institute of Technology</w:t>
      </w:r>
      <w:r w:rsidR="003F2807">
        <w:t>, Rawalpindi</w:t>
      </w:r>
    </w:p>
    <w:p w:rsidR="007B611B" w:rsidRPr="00EB55F0" w:rsidRDefault="00652976" w:rsidP="00D36089">
      <w:pPr>
        <w:ind w:left="360" w:firstLine="0"/>
        <w:rPr>
          <w:color w:val="000000" w:themeColor="text1"/>
          <w:szCs w:val="24"/>
        </w:rPr>
      </w:pPr>
      <w:r w:rsidRPr="00EB55F0">
        <w:rPr>
          <w:color w:val="000000" w:themeColor="text1"/>
          <w:szCs w:val="24"/>
        </w:rPr>
        <w:t>D.A.E Mech</w:t>
      </w:r>
      <w:r w:rsidR="007E455A" w:rsidRPr="00EB55F0">
        <w:rPr>
          <w:color w:val="000000" w:themeColor="text1"/>
          <w:szCs w:val="24"/>
        </w:rPr>
        <w:t>anical Technology</w:t>
      </w:r>
      <w:r w:rsidR="00E4151E" w:rsidRPr="00EB55F0">
        <w:rPr>
          <w:color w:val="000000" w:themeColor="text1"/>
          <w:szCs w:val="24"/>
        </w:rPr>
        <w:t xml:space="preserve"> (81.6</w:t>
      </w:r>
      <w:r w:rsidR="007B611B" w:rsidRPr="00EB55F0">
        <w:rPr>
          <w:color w:val="000000" w:themeColor="text1"/>
          <w:szCs w:val="24"/>
        </w:rPr>
        <w:t xml:space="preserve">% marks) </w:t>
      </w:r>
    </w:p>
    <w:p w:rsidR="000E72C0" w:rsidRDefault="00903C8D" w:rsidP="00D36089">
      <w:pPr>
        <w:ind w:left="360" w:firstLine="0"/>
      </w:pPr>
      <w:r>
        <w:t>2017</w:t>
      </w:r>
    </w:p>
    <w:p w:rsidR="008709DE" w:rsidRPr="007B611B" w:rsidRDefault="008709DE" w:rsidP="00D36089">
      <w:pPr>
        <w:ind w:left="0" w:firstLine="0"/>
        <w:rPr>
          <w:color w:val="000000" w:themeColor="text1"/>
          <w:szCs w:val="24"/>
        </w:rPr>
      </w:pPr>
    </w:p>
    <w:p w:rsidR="000E72C0" w:rsidRPr="009652CF" w:rsidRDefault="00903C8D" w:rsidP="00D36089">
      <w:pPr>
        <w:ind w:left="360" w:firstLine="0"/>
        <w:rPr>
          <w:b/>
          <w:sz w:val="28"/>
          <w:szCs w:val="28"/>
        </w:rPr>
      </w:pPr>
      <w:r w:rsidRPr="009652CF">
        <w:rPr>
          <w:b/>
          <w:sz w:val="28"/>
          <w:szCs w:val="28"/>
        </w:rPr>
        <w:t>Government High School Jatli, Rawalpindi</w:t>
      </w:r>
    </w:p>
    <w:p w:rsidR="000E72C0" w:rsidRDefault="00FA536B" w:rsidP="00D36089">
      <w:pPr>
        <w:ind w:left="360" w:firstLine="0"/>
      </w:pPr>
      <w:r>
        <w:t xml:space="preserve">Matriculation </w:t>
      </w:r>
      <w:r w:rsidR="00F87F25">
        <w:t>(67% marks)</w:t>
      </w:r>
    </w:p>
    <w:p w:rsidR="000E72C0" w:rsidRDefault="00903C8D" w:rsidP="00D36089">
      <w:pPr>
        <w:spacing w:after="60"/>
        <w:ind w:left="360" w:firstLine="0"/>
      </w:pPr>
      <w:r>
        <w:t>2014</w:t>
      </w:r>
    </w:p>
    <w:p w:rsidR="00B408C5" w:rsidRDefault="00A22F11" w:rsidP="00D36089">
      <w:pPr>
        <w:pStyle w:val="Heading1"/>
        <w:ind w:left="360" w:firstLine="0"/>
        <w:rPr>
          <w:b w:val="0"/>
          <w:u w:val="single"/>
        </w:rPr>
      </w:pPr>
      <w:r>
        <w:rPr>
          <w:i/>
          <w:color w:val="4472C4" w:themeColor="accent1"/>
          <w:sz w:val="32"/>
          <w:szCs w:val="32"/>
          <w:highlight w:val="lightGray"/>
          <w:u w:val="single"/>
        </w:rPr>
        <w:t xml:space="preserve">Professional </w:t>
      </w:r>
      <w:r w:rsidR="00903C8D" w:rsidRPr="00C447EB">
        <w:rPr>
          <w:i/>
          <w:color w:val="4472C4" w:themeColor="accent1"/>
          <w:sz w:val="32"/>
          <w:szCs w:val="32"/>
          <w:highlight w:val="lightGray"/>
          <w:u w:val="single"/>
        </w:rPr>
        <w:t>Experie</w:t>
      </w:r>
      <w:r w:rsidR="009D24A3">
        <w:rPr>
          <w:i/>
          <w:color w:val="4472C4" w:themeColor="accent1"/>
          <w:sz w:val="32"/>
          <w:szCs w:val="32"/>
          <w:highlight w:val="lightGray"/>
          <w:u w:val="single"/>
        </w:rPr>
        <w:t>n</w:t>
      </w:r>
      <w:r w:rsidR="008A0259" w:rsidRPr="00C447EB">
        <w:rPr>
          <w:color w:val="4472C4" w:themeColor="accent1"/>
          <w:sz w:val="32"/>
          <w:szCs w:val="32"/>
          <w:highlight w:val="lightGray"/>
          <w:u w:val="single"/>
        </w:rPr>
        <w:t>ce</w:t>
      </w:r>
    </w:p>
    <w:p w:rsidR="000E72C0" w:rsidRPr="00A818CB" w:rsidRDefault="00B23FFF" w:rsidP="00D36089">
      <w:pPr>
        <w:pStyle w:val="Heading1"/>
        <w:ind w:left="360" w:firstLine="0"/>
        <w:rPr>
          <w:i/>
          <w:color w:val="5B9BD5" w:themeColor="accent5"/>
          <w:u w:val="single"/>
        </w:rPr>
      </w:pPr>
      <w:r>
        <w:rPr>
          <w:u w:val="single"/>
        </w:rPr>
        <w:t>Ph</w:t>
      </w:r>
      <w:r w:rsidR="00903C8D" w:rsidRPr="004D233B">
        <w:rPr>
          <w:u w:val="single"/>
        </w:rPr>
        <w:t>illip Morris International, Pakistan</w:t>
      </w:r>
    </w:p>
    <w:p w:rsidR="000E72C0" w:rsidRPr="00EB55F0" w:rsidRDefault="00903C8D" w:rsidP="00D36089">
      <w:pPr>
        <w:ind w:left="360" w:firstLine="0"/>
        <w:rPr>
          <w:b/>
          <w:u w:val="single"/>
        </w:rPr>
      </w:pPr>
      <w:r w:rsidRPr="00EB55F0">
        <w:rPr>
          <w:b/>
          <w:u w:val="single"/>
        </w:rPr>
        <w:t>Plant Process Opera</w:t>
      </w:r>
      <w:r w:rsidR="00BF5297" w:rsidRPr="00EB55F0">
        <w:rPr>
          <w:b/>
          <w:u w:val="single"/>
        </w:rPr>
        <w:t>tor(</w:t>
      </w:r>
      <w:r w:rsidRPr="00EB55F0">
        <w:rPr>
          <w:b/>
          <w:u w:val="single"/>
        </w:rPr>
        <w:t>Aug 2017 - Oct 2017</w:t>
      </w:r>
      <w:r w:rsidR="00BF5297" w:rsidRPr="00EB55F0">
        <w:rPr>
          <w:b/>
          <w:u w:val="single"/>
        </w:rPr>
        <w:t>)</w:t>
      </w:r>
    </w:p>
    <w:p w:rsidR="000E72C0" w:rsidRDefault="00903C8D" w:rsidP="00D36089">
      <w:pPr>
        <w:spacing w:after="0"/>
        <w:ind w:left="360" w:firstLine="0"/>
      </w:pPr>
      <w:r>
        <w:t>Operation of Cigarette Packing Machine</w:t>
      </w:r>
      <w:bookmarkStart w:id="0" w:name="_GoBack"/>
      <w:bookmarkEnd w:id="0"/>
    </w:p>
    <w:p w:rsidR="000E72C0" w:rsidRDefault="00903C8D" w:rsidP="00D36089">
      <w:pPr>
        <w:spacing w:after="0"/>
        <w:ind w:left="360" w:firstLine="0"/>
      </w:pPr>
      <w:r>
        <w:t>Trouble shooting of Minor Stops</w:t>
      </w:r>
    </w:p>
    <w:p w:rsidR="000E72C0" w:rsidRDefault="00903C8D" w:rsidP="00D36089">
      <w:pPr>
        <w:spacing w:after="232"/>
        <w:ind w:left="360" w:firstLine="0"/>
      </w:pPr>
      <w:r>
        <w:t>CIL for Machine performance Improvement</w:t>
      </w:r>
    </w:p>
    <w:p w:rsidR="000E72C0" w:rsidRPr="005D67C6" w:rsidRDefault="00903C8D" w:rsidP="00D36089">
      <w:pPr>
        <w:ind w:left="360" w:firstLine="0"/>
        <w:rPr>
          <w:b/>
          <w:sz w:val="28"/>
          <w:szCs w:val="28"/>
          <w:u w:val="single"/>
        </w:rPr>
      </w:pPr>
      <w:r w:rsidRPr="005D67C6">
        <w:rPr>
          <w:b/>
          <w:sz w:val="28"/>
          <w:szCs w:val="28"/>
          <w:u w:val="single"/>
        </w:rPr>
        <w:t>Askari Fuels (AWT)</w:t>
      </w:r>
    </w:p>
    <w:p w:rsidR="000E72C0" w:rsidRPr="00EB55F0" w:rsidRDefault="00903C8D" w:rsidP="00D36089">
      <w:pPr>
        <w:ind w:left="360" w:firstLine="0"/>
        <w:rPr>
          <w:b/>
          <w:u w:val="single"/>
        </w:rPr>
      </w:pPr>
      <w:r w:rsidRPr="00EB55F0">
        <w:rPr>
          <w:b/>
          <w:u w:val="single"/>
        </w:rPr>
        <w:t>Interne</w:t>
      </w:r>
      <w:r w:rsidR="002B15C7" w:rsidRPr="00EB55F0">
        <w:rPr>
          <w:b/>
          <w:u w:val="single"/>
        </w:rPr>
        <w:t xml:space="preserve"> (</w:t>
      </w:r>
      <w:r w:rsidRPr="00EB55F0">
        <w:rPr>
          <w:b/>
          <w:u w:val="single"/>
        </w:rPr>
        <w:t xml:space="preserve">Mar 2018 </w:t>
      </w:r>
      <w:r w:rsidR="009A680E" w:rsidRPr="00EB55F0">
        <w:rPr>
          <w:b/>
          <w:u w:val="single"/>
        </w:rPr>
        <w:t xml:space="preserve">to till </w:t>
      </w:r>
      <w:r w:rsidRPr="00EB55F0">
        <w:rPr>
          <w:b/>
          <w:u w:val="single"/>
        </w:rPr>
        <w:t>Sep 2018</w:t>
      </w:r>
      <w:r w:rsidR="009A680E" w:rsidRPr="00EB55F0">
        <w:rPr>
          <w:b/>
          <w:u w:val="single"/>
        </w:rPr>
        <w:t>)</w:t>
      </w:r>
    </w:p>
    <w:p w:rsidR="000E72C0" w:rsidRDefault="00903C8D" w:rsidP="00D36089">
      <w:pPr>
        <w:spacing w:after="247"/>
        <w:ind w:left="360" w:firstLine="0"/>
      </w:pPr>
      <w:r>
        <w:t>Different software use and ( cctv monitoring cctv installation )Aduting  &amp; other Office work for ex</w:t>
      </w:r>
      <w:r w:rsidR="00AD6800">
        <w:t>ample</w:t>
      </w:r>
      <w:r>
        <w:t>( data updating , new sheet maintaing , data entry etc)</w:t>
      </w:r>
    </w:p>
    <w:p w:rsidR="000E72C0" w:rsidRPr="00EB55F0" w:rsidRDefault="00903C8D" w:rsidP="00D36089">
      <w:pPr>
        <w:spacing w:after="1"/>
        <w:ind w:left="360" w:firstLine="0"/>
        <w:rPr>
          <w:b/>
          <w:i/>
          <w:color w:val="4472C4" w:themeColor="accent1"/>
          <w:sz w:val="32"/>
          <w:szCs w:val="32"/>
          <w:highlight w:val="lightGray"/>
          <w:u w:val="single"/>
        </w:rPr>
      </w:pPr>
      <w:r w:rsidRPr="00EB55F0">
        <w:rPr>
          <w:b/>
          <w:i/>
          <w:color w:val="4472C4" w:themeColor="accent1"/>
          <w:sz w:val="32"/>
          <w:szCs w:val="32"/>
          <w:highlight w:val="lightGray"/>
          <w:u w:val="single"/>
        </w:rPr>
        <w:t>Field of Interests</w:t>
      </w:r>
    </w:p>
    <w:p w:rsidR="00A414AB" w:rsidRDefault="00903C8D" w:rsidP="00D36089">
      <w:pPr>
        <w:spacing w:after="66"/>
        <w:ind w:left="360" w:firstLine="0"/>
      </w:pPr>
      <w:r>
        <w:t>Maint</w:t>
      </w:r>
      <w:r w:rsidR="00ED4358">
        <w:t>e</w:t>
      </w:r>
      <w:r>
        <w:t>nance  machines parts &amp; other things</w:t>
      </w:r>
    </w:p>
    <w:p w:rsidR="000E72C0" w:rsidRPr="00581672" w:rsidRDefault="00903C8D" w:rsidP="00D36089">
      <w:pPr>
        <w:pStyle w:val="Heading1"/>
        <w:ind w:left="360" w:firstLine="0"/>
        <w:rPr>
          <w:i/>
          <w:color w:val="4472C4" w:themeColor="accent1"/>
          <w:sz w:val="32"/>
          <w:szCs w:val="32"/>
          <w:highlight w:val="lightGray"/>
          <w:u w:val="single"/>
        </w:rPr>
      </w:pPr>
      <w:r w:rsidRPr="00581672">
        <w:rPr>
          <w:i/>
          <w:color w:val="4472C4" w:themeColor="accent1"/>
          <w:sz w:val="32"/>
          <w:szCs w:val="32"/>
          <w:highlight w:val="lightGray"/>
          <w:u w:val="single"/>
        </w:rPr>
        <w:t>Skills</w:t>
      </w:r>
    </w:p>
    <w:p w:rsidR="000E72C0" w:rsidRDefault="00903C8D" w:rsidP="00D36089">
      <w:pPr>
        <w:spacing w:after="80"/>
        <w:ind w:left="360" w:firstLine="0"/>
      </w:pPr>
      <w:r w:rsidRPr="00EB55F0">
        <w:rPr>
          <w:b/>
        </w:rPr>
        <w:t>Software</w:t>
      </w:r>
      <w:r>
        <w:t xml:space="preserve"> ( word , Excel, PowerPoint, Inpage )</w:t>
      </w:r>
    </w:p>
    <w:p w:rsidR="0000101F" w:rsidRDefault="00636AC7" w:rsidP="00D36089">
      <w:pPr>
        <w:spacing w:after="66"/>
        <w:ind w:left="360" w:firstLine="0"/>
      </w:pPr>
      <w:r w:rsidRPr="00EB55F0">
        <w:rPr>
          <w:b/>
        </w:rPr>
        <w:t>Communication</w:t>
      </w:r>
      <w:r w:rsidR="00903C8D">
        <w:t xml:space="preserve"> : Moderate communication skills in English and Urdu Language</w:t>
      </w:r>
      <w:r w:rsidR="005A2730">
        <w:t>.</w:t>
      </w:r>
    </w:p>
    <w:p w:rsidR="00B264D5" w:rsidRDefault="00903C8D" w:rsidP="00D36089">
      <w:pPr>
        <w:spacing w:after="66"/>
        <w:ind w:left="360" w:firstLine="0"/>
      </w:pPr>
      <w:r w:rsidRPr="00EB55F0">
        <w:rPr>
          <w:b/>
          <w:i/>
          <w:color w:val="4472C4" w:themeColor="accent1"/>
          <w:sz w:val="32"/>
          <w:szCs w:val="32"/>
          <w:highlight w:val="lightGray"/>
          <w:u w:val="single"/>
        </w:rPr>
        <w:t>Hobbies</w:t>
      </w:r>
      <w:r w:rsidR="007469D0">
        <w:rPr>
          <w:b/>
          <w:i/>
          <w:color w:val="4472C4" w:themeColor="accent1"/>
          <w:sz w:val="32"/>
          <w:szCs w:val="32"/>
          <w:u w:val="single"/>
        </w:rPr>
        <w:t xml:space="preserve"> </w:t>
      </w:r>
      <w:r w:rsidR="007469D0">
        <w:rPr>
          <w:rFonts w:ascii="Arial" w:eastAsia="Arial" w:hAnsi="Arial" w:cs="Arial"/>
          <w:b/>
        </w:rPr>
        <w:t xml:space="preserve">: </w:t>
      </w:r>
      <w:r>
        <w:t xml:space="preserve">Playing cricket , reading books </w:t>
      </w:r>
    </w:p>
    <w:p w:rsidR="005B2A22" w:rsidRPr="007469D0" w:rsidRDefault="007469D0" w:rsidP="007469D0">
      <w:pPr>
        <w:spacing w:after="66"/>
        <w:ind w:left="360" w:firstLine="0"/>
        <w:rPr>
          <w:b/>
          <w:i/>
          <w:color w:val="4472C4" w:themeColor="accent1"/>
          <w:sz w:val="32"/>
          <w:szCs w:val="32"/>
          <w:highlight w:val="lightGray"/>
        </w:rPr>
      </w:pPr>
      <w:r w:rsidRPr="007469D0">
        <w:rPr>
          <w:b/>
          <w:i/>
          <w:color w:val="4472C4" w:themeColor="accent1"/>
          <w:sz w:val="32"/>
          <w:szCs w:val="32"/>
          <w:highlight w:val="lightGray"/>
          <w:u w:val="single"/>
        </w:rPr>
        <w:t>Referenc</w:t>
      </w:r>
      <w:r>
        <w:rPr>
          <w:b/>
          <w:i/>
          <w:color w:val="4472C4" w:themeColor="accent1"/>
          <w:sz w:val="32"/>
          <w:szCs w:val="32"/>
        </w:rPr>
        <w:t xml:space="preserve">: </w:t>
      </w:r>
      <w:r w:rsidR="00FF61D3" w:rsidRPr="00EB55F0">
        <w:rPr>
          <w:color w:val="000000" w:themeColor="text1"/>
          <w:szCs w:val="24"/>
        </w:rPr>
        <w:t xml:space="preserve">Can be provided on </w:t>
      </w:r>
      <w:r w:rsidR="009C6895" w:rsidRPr="00EB55F0">
        <w:rPr>
          <w:color w:val="000000" w:themeColor="text1"/>
          <w:szCs w:val="24"/>
        </w:rPr>
        <w:t xml:space="preserve">demand </w:t>
      </w:r>
    </w:p>
    <w:p w:rsidR="00ED0506" w:rsidRPr="007B7748" w:rsidRDefault="00ED0506" w:rsidP="00D36089">
      <w:pPr>
        <w:spacing w:after="66"/>
        <w:ind w:left="0" w:firstLine="0"/>
        <w:rPr>
          <w:color w:val="4472C4" w:themeColor="accent1"/>
          <w:szCs w:val="24"/>
        </w:rPr>
      </w:pPr>
    </w:p>
    <w:p w:rsidR="000E72C0" w:rsidRPr="00EB55F0" w:rsidRDefault="00903C8D" w:rsidP="00D36089">
      <w:pPr>
        <w:spacing w:after="0"/>
        <w:ind w:left="360" w:firstLine="0"/>
        <w:rPr>
          <w:szCs w:val="24"/>
        </w:rPr>
      </w:pPr>
      <w:r w:rsidRPr="00EB55F0">
        <w:rPr>
          <w:b/>
          <w:color w:val="FFFFFF"/>
          <w:szCs w:val="24"/>
        </w:rPr>
        <w:t>dcx</w:t>
      </w:r>
    </w:p>
    <w:p w:rsidR="000E72C0" w:rsidRPr="007B7748" w:rsidRDefault="000E72C0" w:rsidP="00D36089">
      <w:pPr>
        <w:spacing w:after="121"/>
        <w:ind w:left="8267" w:right="-35" w:firstLine="0"/>
        <w:rPr>
          <w:szCs w:val="24"/>
        </w:rPr>
      </w:pPr>
    </w:p>
    <w:sectPr w:rsidR="000E72C0" w:rsidRPr="007B7748" w:rsidSect="009A2D0B">
      <w:pgSz w:w="11900" w:h="16840"/>
      <w:pgMar w:top="1440" w:right="1246" w:bottom="1440" w:left="124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D39" w:rsidRDefault="00AA2D39" w:rsidP="00581672">
      <w:pPr>
        <w:spacing w:after="0" w:line="240" w:lineRule="auto"/>
      </w:pPr>
      <w:r>
        <w:separator/>
      </w:r>
    </w:p>
  </w:endnote>
  <w:endnote w:type="continuationSeparator" w:id="1">
    <w:p w:rsidR="00AA2D39" w:rsidRDefault="00AA2D39" w:rsidP="0058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D39" w:rsidRDefault="00AA2D39" w:rsidP="00581672">
      <w:pPr>
        <w:spacing w:after="0" w:line="240" w:lineRule="auto"/>
      </w:pPr>
      <w:r>
        <w:separator/>
      </w:r>
    </w:p>
  </w:footnote>
  <w:footnote w:type="continuationSeparator" w:id="1">
    <w:p w:rsidR="00AA2D39" w:rsidRDefault="00AA2D39" w:rsidP="00581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5540"/>
    <w:multiLevelType w:val="hybridMultilevel"/>
    <w:tmpl w:val="70747848"/>
    <w:lvl w:ilvl="0" w:tplc="FFFFFFFF">
      <w:numFmt w:val="bullet"/>
      <w:lvlText w:val=""/>
      <w:lvlJc w:val="left"/>
      <w:pPr>
        <w:ind w:left="97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">
    <w:nsid w:val="0D390253"/>
    <w:multiLevelType w:val="hybridMultilevel"/>
    <w:tmpl w:val="D250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506D6"/>
    <w:multiLevelType w:val="hybridMultilevel"/>
    <w:tmpl w:val="249A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A2F4A"/>
    <w:multiLevelType w:val="hybridMultilevel"/>
    <w:tmpl w:val="FFFFFFFF"/>
    <w:lvl w:ilvl="0" w:tplc="CC904A1C">
      <w:start w:val="1"/>
      <w:numFmt w:val="bullet"/>
      <w:lvlText w:val="•"/>
      <w:lvlJc w:val="left"/>
      <w:pPr>
        <w:ind w:left="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242884">
      <w:start w:val="1"/>
      <w:numFmt w:val="bullet"/>
      <w:lvlText w:val="o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662106">
      <w:start w:val="1"/>
      <w:numFmt w:val="bullet"/>
      <w:lvlText w:val="▪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6C63A2">
      <w:start w:val="1"/>
      <w:numFmt w:val="bullet"/>
      <w:lvlText w:val="•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89620">
      <w:start w:val="1"/>
      <w:numFmt w:val="bullet"/>
      <w:lvlText w:val="o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4069F4">
      <w:start w:val="1"/>
      <w:numFmt w:val="bullet"/>
      <w:lvlText w:val="▪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D0476A">
      <w:start w:val="1"/>
      <w:numFmt w:val="bullet"/>
      <w:lvlText w:val="•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50207E">
      <w:start w:val="1"/>
      <w:numFmt w:val="bullet"/>
      <w:lvlText w:val="o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AC84C4">
      <w:start w:val="1"/>
      <w:numFmt w:val="bullet"/>
      <w:lvlText w:val="▪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DE105A4"/>
    <w:multiLevelType w:val="hybridMultilevel"/>
    <w:tmpl w:val="4036BAD0"/>
    <w:lvl w:ilvl="0" w:tplc="FFFFFFFF">
      <w:numFmt w:val="bullet"/>
      <w:lvlText w:val=""/>
      <w:lvlJc w:val="left"/>
      <w:pPr>
        <w:ind w:left="79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5">
    <w:nsid w:val="2ECF6507"/>
    <w:multiLevelType w:val="hybridMultilevel"/>
    <w:tmpl w:val="F5CC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03802"/>
    <w:multiLevelType w:val="hybridMultilevel"/>
    <w:tmpl w:val="DF1491D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>
    <w:nsid w:val="34751DBB"/>
    <w:multiLevelType w:val="hybridMultilevel"/>
    <w:tmpl w:val="9A7C20F6"/>
    <w:lvl w:ilvl="0" w:tplc="FFFFFFFF">
      <w:numFmt w:val="bullet"/>
      <w:lvlText w:val=""/>
      <w:lvlJc w:val="left"/>
      <w:pPr>
        <w:ind w:left="69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8">
    <w:nsid w:val="35C0457D"/>
    <w:multiLevelType w:val="hybridMultilevel"/>
    <w:tmpl w:val="3D6C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3E39B8"/>
    <w:multiLevelType w:val="hybridMultilevel"/>
    <w:tmpl w:val="16D409F6"/>
    <w:lvl w:ilvl="0" w:tplc="FFFFFFFF">
      <w:numFmt w:val="bullet"/>
      <w:lvlText w:val=""/>
      <w:lvlJc w:val="left"/>
      <w:pPr>
        <w:ind w:left="70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>
    <w:nsid w:val="5E75073A"/>
    <w:multiLevelType w:val="hybridMultilevel"/>
    <w:tmpl w:val="FFFFFFFF"/>
    <w:lvl w:ilvl="0" w:tplc="F44822B2">
      <w:start w:val="1"/>
      <w:numFmt w:val="bullet"/>
      <w:lvlText w:val="•"/>
      <w:lvlJc w:val="left"/>
      <w:pPr>
        <w:ind w:left="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38E32E">
      <w:start w:val="1"/>
      <w:numFmt w:val="bullet"/>
      <w:lvlText w:val="*"/>
      <w:lvlJc w:val="left"/>
      <w:pPr>
        <w:ind w:left="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A80978">
      <w:start w:val="1"/>
      <w:numFmt w:val="bullet"/>
      <w:lvlText w:val="▪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2226AC">
      <w:start w:val="1"/>
      <w:numFmt w:val="bullet"/>
      <w:lvlText w:val="•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EED766">
      <w:start w:val="1"/>
      <w:numFmt w:val="bullet"/>
      <w:lvlText w:val="o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98CE50">
      <w:start w:val="1"/>
      <w:numFmt w:val="bullet"/>
      <w:lvlText w:val="▪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E73D8">
      <w:start w:val="1"/>
      <w:numFmt w:val="bullet"/>
      <w:lvlText w:val="•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264744">
      <w:start w:val="1"/>
      <w:numFmt w:val="bullet"/>
      <w:lvlText w:val="o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D05302">
      <w:start w:val="1"/>
      <w:numFmt w:val="bullet"/>
      <w:lvlText w:val="▪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D094F73"/>
    <w:multiLevelType w:val="hybridMultilevel"/>
    <w:tmpl w:val="71FA05F8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02A0E"/>
    <w:multiLevelType w:val="hybridMultilevel"/>
    <w:tmpl w:val="EEC0CFBA"/>
    <w:lvl w:ilvl="0" w:tplc="04090001">
      <w:start w:val="1"/>
      <w:numFmt w:val="bullet"/>
      <w:lvlText w:val=""/>
      <w:lvlJc w:val="left"/>
      <w:pPr>
        <w:ind w:left="341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D671EA">
      <w:start w:val="1"/>
      <w:numFmt w:val="bullet"/>
      <w:lvlText w:val="o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82474C">
      <w:start w:val="1"/>
      <w:numFmt w:val="bullet"/>
      <w:lvlText w:val="▪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3451FC">
      <w:start w:val="1"/>
      <w:numFmt w:val="bullet"/>
      <w:lvlText w:val="•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6C346E">
      <w:start w:val="1"/>
      <w:numFmt w:val="bullet"/>
      <w:lvlText w:val="o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28B656">
      <w:start w:val="1"/>
      <w:numFmt w:val="bullet"/>
      <w:lvlText w:val="▪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F8E7E0">
      <w:start w:val="1"/>
      <w:numFmt w:val="bullet"/>
      <w:lvlText w:val="•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C234D6">
      <w:start w:val="1"/>
      <w:numFmt w:val="bullet"/>
      <w:lvlText w:val="o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344CBA">
      <w:start w:val="1"/>
      <w:numFmt w:val="bullet"/>
      <w:lvlText w:val="▪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4"/>
  </w:num>
  <w:num w:numId="5">
    <w:abstractNumId w:val="0"/>
  </w:num>
  <w:num w:numId="6">
    <w:abstractNumId w:val="7"/>
  </w:num>
  <w:num w:numId="7">
    <w:abstractNumId w:val="11"/>
  </w:num>
  <w:num w:numId="8">
    <w:abstractNumId w:val="9"/>
  </w:num>
  <w:num w:numId="9">
    <w:abstractNumId w:val="6"/>
  </w:num>
  <w:num w:numId="10">
    <w:abstractNumId w:val="8"/>
  </w:num>
  <w:num w:numId="11">
    <w:abstractNumId w:val="2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E72C0"/>
    <w:rsid w:val="0000101F"/>
    <w:rsid w:val="0002399E"/>
    <w:rsid w:val="00062053"/>
    <w:rsid w:val="0009265D"/>
    <w:rsid w:val="000E35C9"/>
    <w:rsid w:val="000E72C0"/>
    <w:rsid w:val="00141A22"/>
    <w:rsid w:val="00146113"/>
    <w:rsid w:val="001654AE"/>
    <w:rsid w:val="00176C68"/>
    <w:rsid w:val="00186125"/>
    <w:rsid w:val="00196F18"/>
    <w:rsid w:val="001B1C33"/>
    <w:rsid w:val="001C74E5"/>
    <w:rsid w:val="002428FA"/>
    <w:rsid w:val="00253994"/>
    <w:rsid w:val="002668A6"/>
    <w:rsid w:val="00270AF0"/>
    <w:rsid w:val="00271871"/>
    <w:rsid w:val="00294E39"/>
    <w:rsid w:val="002B15C7"/>
    <w:rsid w:val="002B534B"/>
    <w:rsid w:val="002D58CB"/>
    <w:rsid w:val="002F3816"/>
    <w:rsid w:val="002F5021"/>
    <w:rsid w:val="0030143D"/>
    <w:rsid w:val="003A032A"/>
    <w:rsid w:val="003B63ED"/>
    <w:rsid w:val="003D3287"/>
    <w:rsid w:val="003F2807"/>
    <w:rsid w:val="003F7CC2"/>
    <w:rsid w:val="00440768"/>
    <w:rsid w:val="0045634B"/>
    <w:rsid w:val="00474160"/>
    <w:rsid w:val="00487E24"/>
    <w:rsid w:val="0049765A"/>
    <w:rsid w:val="004B2ED0"/>
    <w:rsid w:val="004D233B"/>
    <w:rsid w:val="005022B4"/>
    <w:rsid w:val="00506F48"/>
    <w:rsid w:val="0051593C"/>
    <w:rsid w:val="00570CFE"/>
    <w:rsid w:val="00581672"/>
    <w:rsid w:val="005A1608"/>
    <w:rsid w:val="005A2730"/>
    <w:rsid w:val="005B2A22"/>
    <w:rsid w:val="005D56DB"/>
    <w:rsid w:val="005D67C6"/>
    <w:rsid w:val="00605427"/>
    <w:rsid w:val="00636AC7"/>
    <w:rsid w:val="006479EA"/>
    <w:rsid w:val="00652976"/>
    <w:rsid w:val="006666AE"/>
    <w:rsid w:val="006920B3"/>
    <w:rsid w:val="006A735E"/>
    <w:rsid w:val="006B20AE"/>
    <w:rsid w:val="00721174"/>
    <w:rsid w:val="00742D5D"/>
    <w:rsid w:val="007469D0"/>
    <w:rsid w:val="00767AEB"/>
    <w:rsid w:val="007A5E79"/>
    <w:rsid w:val="007B611B"/>
    <w:rsid w:val="007B7748"/>
    <w:rsid w:val="007E009C"/>
    <w:rsid w:val="007E455A"/>
    <w:rsid w:val="008135A0"/>
    <w:rsid w:val="00814C19"/>
    <w:rsid w:val="008239AC"/>
    <w:rsid w:val="00850B6A"/>
    <w:rsid w:val="00864523"/>
    <w:rsid w:val="008709DE"/>
    <w:rsid w:val="00871A7E"/>
    <w:rsid w:val="008A0259"/>
    <w:rsid w:val="008B1C41"/>
    <w:rsid w:val="008B747B"/>
    <w:rsid w:val="008D333A"/>
    <w:rsid w:val="008E6F99"/>
    <w:rsid w:val="00903C8D"/>
    <w:rsid w:val="009652CF"/>
    <w:rsid w:val="009929AD"/>
    <w:rsid w:val="0099773C"/>
    <w:rsid w:val="009A2D0B"/>
    <w:rsid w:val="009A680E"/>
    <w:rsid w:val="009C6895"/>
    <w:rsid w:val="009D24A3"/>
    <w:rsid w:val="009E15F3"/>
    <w:rsid w:val="009F07AC"/>
    <w:rsid w:val="00A22F11"/>
    <w:rsid w:val="00A414AB"/>
    <w:rsid w:val="00A512CB"/>
    <w:rsid w:val="00A52264"/>
    <w:rsid w:val="00A77003"/>
    <w:rsid w:val="00A77318"/>
    <w:rsid w:val="00A818CB"/>
    <w:rsid w:val="00AA2D39"/>
    <w:rsid w:val="00AD6800"/>
    <w:rsid w:val="00B00133"/>
    <w:rsid w:val="00B10DA3"/>
    <w:rsid w:val="00B225EB"/>
    <w:rsid w:val="00B226DC"/>
    <w:rsid w:val="00B2310A"/>
    <w:rsid w:val="00B23FFF"/>
    <w:rsid w:val="00B264D5"/>
    <w:rsid w:val="00B408C5"/>
    <w:rsid w:val="00B432BD"/>
    <w:rsid w:val="00BC0147"/>
    <w:rsid w:val="00BE6ED0"/>
    <w:rsid w:val="00BF5297"/>
    <w:rsid w:val="00C1413D"/>
    <w:rsid w:val="00C447EB"/>
    <w:rsid w:val="00C52E02"/>
    <w:rsid w:val="00C55AC4"/>
    <w:rsid w:val="00C82D0F"/>
    <w:rsid w:val="00CE3D0A"/>
    <w:rsid w:val="00D36089"/>
    <w:rsid w:val="00DE3588"/>
    <w:rsid w:val="00E12047"/>
    <w:rsid w:val="00E4151E"/>
    <w:rsid w:val="00E53F87"/>
    <w:rsid w:val="00E55EC7"/>
    <w:rsid w:val="00E61349"/>
    <w:rsid w:val="00EA516D"/>
    <w:rsid w:val="00EB0E47"/>
    <w:rsid w:val="00EB55F0"/>
    <w:rsid w:val="00ED0506"/>
    <w:rsid w:val="00ED4358"/>
    <w:rsid w:val="00EF518F"/>
    <w:rsid w:val="00F15754"/>
    <w:rsid w:val="00F22195"/>
    <w:rsid w:val="00F52149"/>
    <w:rsid w:val="00F62F34"/>
    <w:rsid w:val="00F87F25"/>
    <w:rsid w:val="00FA536B"/>
    <w:rsid w:val="00FC6C31"/>
    <w:rsid w:val="00FD3254"/>
    <w:rsid w:val="00FE5706"/>
    <w:rsid w:val="00FF6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D0B"/>
    <w:pPr>
      <w:spacing w:after="2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9A2D0B"/>
    <w:pPr>
      <w:keepNext/>
      <w:keepLines/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2D0B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62F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72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8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7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AdEeL</cp:lastModifiedBy>
  <cp:revision>129</cp:revision>
  <dcterms:created xsi:type="dcterms:W3CDTF">2018-07-28T12:31:00Z</dcterms:created>
  <dcterms:modified xsi:type="dcterms:W3CDTF">2018-09-25T11:37:00Z</dcterms:modified>
</cp:coreProperties>
</file>