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E14" w:rsidRDefault="001A2DB9" w:rsidP="001A2DB9">
      <w:pPr>
        <w:jc w:val="center"/>
        <w:rPr>
          <w:b/>
          <w:sz w:val="32"/>
          <w:szCs w:val="32"/>
          <w:u w:val="single"/>
        </w:rPr>
      </w:pPr>
      <w:r w:rsidRPr="001A2DB9">
        <w:rPr>
          <w:b/>
          <w:sz w:val="32"/>
          <w:szCs w:val="32"/>
          <w:u w:val="single"/>
        </w:rPr>
        <w:t>Tp: Periféricos y componentes de computadora</w:t>
      </w:r>
    </w:p>
    <w:p w:rsidR="001A2DB9" w:rsidRDefault="001A2DB9" w:rsidP="001A2DB9">
      <w:r>
        <w:t>1 ¿Qué es un periférico de computadora?</w:t>
      </w:r>
    </w:p>
    <w:p w:rsidR="001A2DB9" w:rsidRDefault="001A2DB9" w:rsidP="001A2DB9">
      <w:r>
        <w:t>2 ¿cuál es la diferencia entre periférico de entrada, de salida y doble función?</w:t>
      </w:r>
    </w:p>
    <w:p w:rsidR="001A2DB9" w:rsidRDefault="001A2DB9" w:rsidP="001A2DB9">
      <w:r>
        <w:t>3 nombra 5 periféricos de entrada</w:t>
      </w:r>
    </w:p>
    <w:p w:rsidR="001A2DB9" w:rsidRDefault="001A2DB9" w:rsidP="001A2DB9">
      <w:r>
        <w:t>4 nombra 5 periféricos de salida</w:t>
      </w:r>
    </w:p>
    <w:p w:rsidR="001A2DB9" w:rsidRDefault="001A2DB9" w:rsidP="001A2DB9">
      <w:r>
        <w:t>5 ¿Qué periférico se utiliza para almacenar información?</w:t>
      </w:r>
    </w:p>
    <w:p w:rsidR="001A2DB9" w:rsidRDefault="001A2DB9" w:rsidP="001A2DB9">
      <w:r>
        <w:t>6 ¿Qué función cumple una impresora?</w:t>
      </w:r>
    </w:p>
    <w:p w:rsidR="001A2DB9" w:rsidRDefault="001A2DB9" w:rsidP="001A2DB9">
      <w:r>
        <w:t>7 ¿Cuál es la diferencia entre un mouse óptico y uno laser?</w:t>
      </w:r>
    </w:p>
    <w:p w:rsidR="001A2DB9" w:rsidRDefault="00691702" w:rsidP="001A2DB9">
      <w:r>
        <w:t xml:space="preserve">1 un periférico de computadora es un dispositivo externo, independiente del CPU y la memoria central que se conectan al equipo para ampliar sus funciones, permitiendo entrada, salida y almacenamiento de datos </w:t>
      </w:r>
    </w:p>
    <w:p w:rsidR="00691702" w:rsidRDefault="00691702" w:rsidP="001A2DB9">
      <w:r>
        <w:t>2 la diferencias entre los periféricos es que uno entra datos (entrada), otro los saca (salida) y el ultimo hace las 2 cosas (doble función)</w:t>
      </w:r>
    </w:p>
    <w:p w:rsidR="00691702" w:rsidRDefault="00691702" w:rsidP="001A2DB9">
      <w:r>
        <w:t>3 teclado, mouse, escáner, micrófono y joystick</w:t>
      </w:r>
    </w:p>
    <w:p w:rsidR="003C7FB9" w:rsidRDefault="00691702" w:rsidP="001A2DB9">
      <w:r>
        <w:t>4 monitor, altavoces, proyector, auriculares</w:t>
      </w:r>
      <w:r w:rsidR="003C7FB9">
        <w:t xml:space="preserve"> y visor de realidad virtual</w:t>
      </w:r>
    </w:p>
    <w:p w:rsidR="003C7FB9" w:rsidRDefault="00691702" w:rsidP="001A2DB9">
      <w:r>
        <w:t>5</w:t>
      </w:r>
      <w:r w:rsidR="003C7FB9">
        <w:t xml:space="preserve"> el periférico que se usa para almacenar datos es el disco duro </w:t>
      </w:r>
    </w:p>
    <w:p w:rsidR="00691702" w:rsidRDefault="00691702" w:rsidP="001A2DB9">
      <w:r>
        <w:t>6</w:t>
      </w:r>
      <w:r w:rsidR="003C7FB9">
        <w:t xml:space="preserve"> convierte documentos, textos, imágenes o gráficos digitales almacenados en un dispositivo principalmente sobre papel  </w:t>
      </w:r>
    </w:p>
    <w:p w:rsidR="00691702" w:rsidRPr="001A2DB9" w:rsidRDefault="00691702" w:rsidP="001A2DB9">
      <w:r>
        <w:t>7</w:t>
      </w:r>
      <w:r w:rsidR="003C7FB9">
        <w:t xml:space="preserve"> el mouse óptico usa un led como sensor mientras que laser usa un láser lo que le da más sensibilidad, rapidez y precisión al aparato</w:t>
      </w:r>
      <w:bookmarkStart w:id="0" w:name="_GoBack"/>
      <w:bookmarkEnd w:id="0"/>
    </w:p>
    <w:p w:rsidR="001A2DB9" w:rsidRDefault="001A2DB9" w:rsidP="001A2DB9">
      <w:pPr>
        <w:jc w:val="center"/>
        <w:rPr>
          <w:sz w:val="32"/>
          <w:szCs w:val="32"/>
          <w:u w:val="single"/>
        </w:rPr>
      </w:pPr>
    </w:p>
    <w:p w:rsidR="001A2DB9" w:rsidRPr="001A2DB9" w:rsidRDefault="001A2DB9" w:rsidP="001A2DB9">
      <w:pPr>
        <w:jc w:val="center"/>
        <w:rPr>
          <w:sz w:val="32"/>
          <w:szCs w:val="32"/>
          <w:u w:val="single"/>
        </w:rPr>
      </w:pPr>
    </w:p>
    <w:sectPr w:rsidR="001A2DB9" w:rsidRPr="001A2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B9"/>
    <w:rsid w:val="000F7910"/>
    <w:rsid w:val="001627C4"/>
    <w:rsid w:val="001A2DB9"/>
    <w:rsid w:val="003C7FB9"/>
    <w:rsid w:val="00691702"/>
    <w:rsid w:val="0081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BD324"/>
  <w15:chartTrackingRefBased/>
  <w15:docId w15:val="{790EDBD1-786B-4B09-8792-4F1051D4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4</dc:creator>
  <cp:keywords/>
  <dc:description/>
  <cp:lastModifiedBy>PC 4</cp:lastModifiedBy>
  <cp:revision>1</cp:revision>
  <dcterms:created xsi:type="dcterms:W3CDTF">2026-04-09T11:07:00Z</dcterms:created>
  <dcterms:modified xsi:type="dcterms:W3CDTF">2026-04-09T11:34:00Z</dcterms:modified>
</cp:coreProperties>
</file>